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FC50" w14:textId="77777777" w:rsidR="00B51C3B" w:rsidRPr="008506F0" w:rsidRDefault="00B51C3B" w:rsidP="00B51C3B">
      <w:pPr>
        <w:pStyle w:val="Heading1"/>
        <w:jc w:val="center"/>
        <w:rPr>
          <w:b/>
          <w:color w:val="FF0000"/>
          <w:sz w:val="52"/>
          <w:szCs w:val="52"/>
          <w:u w:val="single"/>
        </w:rPr>
      </w:pPr>
      <w:r w:rsidRPr="008506F0">
        <w:rPr>
          <w:b/>
          <w:color w:val="FF0000"/>
          <w:sz w:val="52"/>
          <w:szCs w:val="52"/>
          <w:highlight w:val="yellow"/>
          <w:u w:val="single"/>
        </w:rPr>
        <w:t>300986134</w:t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</w:r>
      <w:r w:rsidRPr="008506F0">
        <w:rPr>
          <w:b/>
          <w:color w:val="FF0000"/>
          <w:sz w:val="52"/>
          <w:szCs w:val="52"/>
          <w:highlight w:val="yellow"/>
          <w:u w:val="single"/>
        </w:rPr>
        <w:tab/>
        <w:t>Parth Chandgadhiya</w:t>
      </w:r>
    </w:p>
    <w:p w14:paraId="5FCE4587" w14:textId="237AB58A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01 [</w:t>
      </w:r>
      <w:r>
        <w:rPr>
          <w:b/>
          <w:color w:val="00B050"/>
          <w:sz w:val="52"/>
          <w:szCs w:val="52"/>
          <w:u w:val="single"/>
        </w:rPr>
        <w:t>20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46CFE3C8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624B2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99BF7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11E2F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program20</w:t>
      </w:r>
    </w:p>
    <w:p w14:paraId="61BFC78A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56EA81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26F038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E6E90C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74222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00E4D9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4D58322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f, s = 0;</w:t>
      </w:r>
    </w:p>
    <w:p w14:paraId="4B88A310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14:paraId="53E46CAF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mi;</w:t>
      </w:r>
    </w:p>
    <w:p w14:paraId="7D2A6789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mu;</w:t>
      </w:r>
    </w:p>
    <w:p w14:paraId="5ED2FD89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14:paraId="5F5559E4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679F6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1AF0E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 add two integer, enter 1\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subtract two integer , enter 2\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Multiply two number , enter 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divide two integer ,enter 4\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exit program , enter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57A03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69B5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45A1E857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B30F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1)</w:t>
      </w:r>
    </w:p>
    <w:p w14:paraId="18733C8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E56F4B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EB53D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79FBE612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Second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63C9F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1D4071D0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= f + s ;</w:t>
      </w:r>
    </w:p>
    <w:p w14:paraId="4C5AE811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addition of {0} and {1} is :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f,s,add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5B428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D568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D0D0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7A724F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2)</w:t>
      </w:r>
    </w:p>
    <w:p w14:paraId="4E7FF838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626D0A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DD34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64A0136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Second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6305C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2A4A2B9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 = f - s;</w:t>
      </w:r>
    </w:p>
    <w:p w14:paraId="7A77F8FA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{0} and {1} is : {2}"</w:t>
      </w:r>
      <w:r>
        <w:rPr>
          <w:rFonts w:ascii="Consolas" w:hAnsi="Consolas" w:cs="Consolas"/>
          <w:color w:val="000000"/>
          <w:sz w:val="19"/>
          <w:szCs w:val="19"/>
        </w:rPr>
        <w:t>, f, s, mi);</w:t>
      </w:r>
    </w:p>
    <w:p w14:paraId="679791F1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6C5F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A52810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14:paraId="4AFEC268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74EC6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9DA5A6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54E8ABAB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Second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E9B34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34652329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 = f * s;</w:t>
      </w:r>
    </w:p>
    <w:p w14:paraId="2702ACBE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Multiplication of {0} and {1} is : {2}"</w:t>
      </w:r>
      <w:r>
        <w:rPr>
          <w:rFonts w:ascii="Consolas" w:hAnsi="Consolas" w:cs="Consolas"/>
          <w:color w:val="000000"/>
          <w:sz w:val="19"/>
          <w:szCs w:val="19"/>
        </w:rPr>
        <w:t xml:space="preserve">, f, s, mu); </w:t>
      </w:r>
    </w:p>
    <w:p w14:paraId="2CA9CE7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3669B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640FF1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4)</w:t>
      </w:r>
    </w:p>
    <w:p w14:paraId="2AC45CE8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CE747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first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17512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f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2DE50B0F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Second integer: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5F7EB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(Convert.ToInt32(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7F64D86B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 = f / s;</w:t>
      </w:r>
    </w:p>
    <w:p w14:paraId="5ACF903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Division of {0} and {1} is : {2}"</w:t>
      </w:r>
      <w:r>
        <w:rPr>
          <w:rFonts w:ascii="Consolas" w:hAnsi="Consolas" w:cs="Consolas"/>
          <w:color w:val="000000"/>
          <w:sz w:val="19"/>
          <w:szCs w:val="19"/>
        </w:rPr>
        <w:t>, f, s, div);</w:t>
      </w:r>
    </w:p>
    <w:p w14:paraId="67DC2D86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B599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384BD3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C194F2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closed the program"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7C0A11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9AF549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C0B375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16359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3D30FD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8D23B6" w14:textId="77777777" w:rsidR="00B51C3B" w:rsidRDefault="00B51C3B" w:rsidP="00B51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A6A06" w14:textId="77777777" w:rsidR="00B51C3B" w:rsidRPr="00070D1E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0F78ADD3" w14:textId="43041CFA" w:rsidR="00897EE7" w:rsidRDefault="00B51C3B" w:rsidP="00897EE7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 xml:space="preserve">Code </w:t>
      </w:r>
      <w:r w:rsidR="00293144">
        <w:rPr>
          <w:b/>
          <w:color w:val="00B050"/>
          <w:sz w:val="52"/>
          <w:szCs w:val="52"/>
          <w:u w:val="single"/>
        </w:rPr>
        <w:t>0</w:t>
      </w:r>
      <w:r>
        <w:rPr>
          <w:b/>
          <w:color w:val="00B050"/>
          <w:sz w:val="52"/>
          <w:szCs w:val="52"/>
          <w:u w:val="single"/>
        </w:rPr>
        <w:t>2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>
        <w:rPr>
          <w:b/>
          <w:color w:val="00B050"/>
          <w:sz w:val="52"/>
          <w:szCs w:val="52"/>
          <w:u w:val="single"/>
        </w:rPr>
        <w:t>13</w:t>
      </w:r>
      <w:r w:rsidRPr="008506F0">
        <w:rPr>
          <w:b/>
          <w:color w:val="00B050"/>
          <w:sz w:val="52"/>
          <w:szCs w:val="52"/>
          <w:u w:val="single"/>
        </w:rPr>
        <w:t>]</w:t>
      </w:r>
      <w:r w:rsidR="00897EE7">
        <w:rPr>
          <w:b/>
          <w:color w:val="00B050"/>
          <w:sz w:val="52"/>
          <w:szCs w:val="52"/>
          <w:u w:val="single"/>
        </w:rPr>
        <w:t xml:space="preserve"> </w:t>
      </w:r>
    </w:p>
    <w:p w14:paraId="42233ABD" w14:textId="4FB8945B" w:rsidR="00B51C3B" w:rsidRPr="004F7FA4" w:rsidRDefault="00897EE7" w:rsidP="00897EE7">
      <w:pPr>
        <w:pStyle w:val="Heading1"/>
        <w:rPr>
          <w:b/>
          <w:color w:val="490F0F"/>
          <w:sz w:val="52"/>
          <w:szCs w:val="52"/>
          <w:u w:val="single"/>
        </w:rPr>
      </w:pPr>
      <w:r w:rsidRPr="004F7FA4">
        <w:rPr>
          <w:b/>
          <w:color w:val="490F0F"/>
          <w:sz w:val="52"/>
          <w:szCs w:val="52"/>
          <w:u w:val="single"/>
        </w:rPr>
        <w:t>1.} using if</w:t>
      </w:r>
    </w:p>
    <w:p w14:paraId="0FA69D74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F33493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49F2D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B6EE5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program20</w:t>
      </w:r>
    </w:p>
    <w:p w14:paraId="4E6A1019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F85ECE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459E8DE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4752EE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55CD6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758A1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FFEFD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61C54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 check either your selected letter is consonant or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9BC6D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choice: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E6974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14:paraId="33A06866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F8AC2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D1E20E" w14:textId="4541935F" w:rsidR="00897EE7" w:rsidRDefault="00897EE7" w:rsidP="00897EE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D9F420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773C94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BC227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33F11E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B5C00E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58D63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letter is consonant"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DE090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CC6BD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E0ECA4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34152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4DB649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570402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1B919" w14:textId="31D1457D" w:rsidR="00897EE7" w:rsidRPr="004F7FA4" w:rsidRDefault="00897EE7" w:rsidP="00897EE7">
      <w:pPr>
        <w:pStyle w:val="Heading1"/>
        <w:rPr>
          <w:b/>
          <w:color w:val="490F0F"/>
          <w:sz w:val="52"/>
          <w:szCs w:val="52"/>
          <w:u w:val="single"/>
        </w:rPr>
      </w:pPr>
      <w:r w:rsidRPr="004F7FA4">
        <w:rPr>
          <w:b/>
          <w:color w:val="490F0F"/>
          <w:sz w:val="52"/>
          <w:szCs w:val="52"/>
          <w:u w:val="single"/>
        </w:rPr>
        <w:t>2.} using switch case</w:t>
      </w:r>
    </w:p>
    <w:p w14:paraId="0774725C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953E28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1EB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2A7CC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alpahbet</w:t>
      </w:r>
      <w:proofErr w:type="spellEnd"/>
    </w:p>
    <w:p w14:paraId="397C4255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98F38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C8371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6BFAF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244AE2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97D52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975A1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255D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4D7D9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letter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9947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6929EEF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805B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06E51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{</w:t>
      </w:r>
    </w:p>
    <w:p w14:paraId="1604C051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52A151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37B9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A120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83324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D6294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BA0D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C6CA46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ABBA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E599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90318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9C870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B3ED6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4682E4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834E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3489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F53A5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CC52A8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BC735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65FD5F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5D311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F1DC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D7158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247B2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5351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B3248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8E0398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CDE45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57E73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vowel"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EF7C2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3BD32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FDFA68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"The letter is consonant"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C606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BAD6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93684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FD52FA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4FF50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36646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3B4FC7" w14:textId="0797467A" w:rsidR="00897EE7" w:rsidRPr="00897EE7" w:rsidRDefault="00BF3898" w:rsidP="00BF389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ED291" w14:textId="77777777" w:rsidR="00897EE7" w:rsidRPr="00897EE7" w:rsidRDefault="00897EE7" w:rsidP="00897EE7"/>
    <w:p w14:paraId="661B750A" w14:textId="44638EF2" w:rsidR="00897EE7" w:rsidRPr="004F7FA4" w:rsidRDefault="00897EE7" w:rsidP="00897EE7">
      <w:pPr>
        <w:pStyle w:val="Heading1"/>
        <w:rPr>
          <w:b/>
          <w:color w:val="490F0F"/>
          <w:sz w:val="52"/>
          <w:szCs w:val="52"/>
          <w:u w:val="single"/>
        </w:rPr>
      </w:pPr>
      <w:r w:rsidRPr="004F7FA4">
        <w:rPr>
          <w:b/>
          <w:color w:val="490F0F"/>
          <w:sz w:val="52"/>
          <w:szCs w:val="52"/>
          <w:u w:val="single"/>
        </w:rPr>
        <w:t>3.} using ternary operator</w:t>
      </w:r>
    </w:p>
    <w:p w14:paraId="47A9BF60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1FA52F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0D7B7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04093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A30F9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5BE1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B2976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28649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</w:t>
      </w:r>
    </w:p>
    <w:p w14:paraId="42166015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0DCFE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AF488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3F3C8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0BE220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EEAE62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A4A763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B66D3D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982C4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A8F97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//Receiving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user</w:t>
      </w:r>
    </w:p>
    <w:p w14:paraId="23136D66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etner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897DB" w14:textId="046DA0D9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C0498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67011" w14:textId="77D259D8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alpha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A31515"/>
          <w:sz w:val="19"/>
          <w:szCs w:val="19"/>
        </w:rPr>
        <w:t>"vowel"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"consonant"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DB984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62F43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letter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alpha);</w:t>
      </w:r>
    </w:p>
    <w:p w14:paraId="39101D8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4A2F2B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005E03" w14:textId="77777777" w:rsidR="00BF3898" w:rsidRDefault="00BF3898" w:rsidP="00B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45A4E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93581" w14:textId="77777777" w:rsidR="00897EE7" w:rsidRDefault="00897EE7" w:rsidP="0089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C0AD7" w14:textId="77777777" w:rsidR="00897EE7" w:rsidRPr="00897EE7" w:rsidRDefault="00897EE7" w:rsidP="00897EE7"/>
    <w:p w14:paraId="35932442" w14:textId="77777777" w:rsidR="00B51C3B" w:rsidRPr="00B51C3B" w:rsidRDefault="00B51C3B" w:rsidP="00B51C3B"/>
    <w:p w14:paraId="37108BF2" w14:textId="4AA2A3A1" w:rsidR="00B51C3B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3D87D6DF" w14:textId="5B8C94C0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4F7FA4">
        <w:rPr>
          <w:b/>
          <w:color w:val="00B050"/>
          <w:sz w:val="52"/>
          <w:szCs w:val="52"/>
          <w:u w:val="single"/>
        </w:rPr>
        <w:t>3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>
        <w:rPr>
          <w:b/>
          <w:color w:val="00B050"/>
          <w:sz w:val="52"/>
          <w:szCs w:val="52"/>
          <w:u w:val="single"/>
        </w:rPr>
        <w:t>2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6F92A547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DB8F26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F9678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C687E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1156A8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63D4D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A9DBF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27C02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</w:t>
      </w:r>
    </w:p>
    <w:p w14:paraId="14BC277B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3497E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715E7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0226C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3F56B78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289318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FB18C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6B19AE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C50F89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1E71E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C3667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FFD259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5A4BA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 % 2;</w:t>
      </w:r>
    </w:p>
    <w:p w14:paraId="6AFD7246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5C744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(b == 0) ?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A3B78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8342C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"The entered number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6640F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38978C0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A4DC5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B6473F" w14:textId="77777777" w:rsidR="004F7FA4" w:rsidRDefault="004F7FA4" w:rsidP="004F7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37127" w14:textId="77777777" w:rsidR="004F7FA4" w:rsidRPr="004F7FA4" w:rsidRDefault="004F7FA4" w:rsidP="004F7FA4"/>
    <w:p w14:paraId="1F4AEB40" w14:textId="77777777" w:rsidR="00B51C3B" w:rsidRPr="00B51C3B" w:rsidRDefault="00B51C3B" w:rsidP="00B51C3B"/>
    <w:p w14:paraId="182FBF9C" w14:textId="77777777" w:rsidR="00B51C3B" w:rsidRPr="00070D1E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6B0E5783" w14:textId="19131781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293144">
        <w:rPr>
          <w:b/>
          <w:color w:val="00B050"/>
          <w:sz w:val="52"/>
          <w:szCs w:val="52"/>
          <w:u w:val="single"/>
        </w:rPr>
        <w:t xml:space="preserve">4 </w:t>
      </w:r>
      <w:r w:rsidRPr="008506F0">
        <w:rPr>
          <w:b/>
          <w:color w:val="00B050"/>
          <w:sz w:val="52"/>
          <w:szCs w:val="52"/>
          <w:u w:val="single"/>
        </w:rPr>
        <w:t>[</w:t>
      </w:r>
      <w:r w:rsidR="00293144">
        <w:rPr>
          <w:b/>
          <w:color w:val="00B050"/>
          <w:sz w:val="52"/>
          <w:szCs w:val="52"/>
          <w:u w:val="single"/>
        </w:rPr>
        <w:t>1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166FCE39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4726EA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CC069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E8171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8AB49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FE430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1E90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527BA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</w:t>
      </w:r>
    </w:p>
    <w:p w14:paraId="2371EC5B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5141B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40B9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CEF2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B6F3489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3F3A4C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AC36DE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1EADF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5C292F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75A49E1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first number to check: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16A5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68FA00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Second number to check: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B9189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D1B362C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(a == b) ? </w:t>
      </w:r>
      <w:r>
        <w:rPr>
          <w:rFonts w:ascii="Consolas" w:hAnsi="Consolas" w:cs="Consolas"/>
          <w:color w:val="A31515"/>
          <w:sz w:val="19"/>
          <w:szCs w:val="19"/>
        </w:rPr>
        <w:t>"equal"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"unequal"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A0423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"The entered numbers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+check);</w:t>
      </w:r>
    </w:p>
    <w:p w14:paraId="3D7D7780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E399A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D4831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96810" w14:textId="77777777" w:rsidR="00293144" w:rsidRPr="00293144" w:rsidRDefault="00293144" w:rsidP="00293144"/>
    <w:p w14:paraId="20403D2B" w14:textId="77777777" w:rsidR="00B51C3B" w:rsidRPr="00B51C3B" w:rsidRDefault="00B51C3B" w:rsidP="00B51C3B"/>
    <w:p w14:paraId="5B7768C5" w14:textId="77777777" w:rsidR="00B51C3B" w:rsidRPr="00070D1E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0EFB38B8" w14:textId="186EB8FA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293144">
        <w:rPr>
          <w:b/>
          <w:color w:val="00B050"/>
          <w:sz w:val="52"/>
          <w:szCs w:val="52"/>
          <w:u w:val="single"/>
        </w:rPr>
        <w:t>5</w:t>
      </w:r>
      <w:r w:rsidRPr="008506F0">
        <w:rPr>
          <w:b/>
          <w:color w:val="00B050"/>
          <w:sz w:val="52"/>
          <w:szCs w:val="52"/>
          <w:u w:val="single"/>
        </w:rPr>
        <w:t xml:space="preserve"> [</w:t>
      </w:r>
      <w:r w:rsidR="00293144">
        <w:rPr>
          <w:b/>
          <w:color w:val="00B050"/>
          <w:sz w:val="52"/>
          <w:szCs w:val="52"/>
          <w:u w:val="single"/>
        </w:rPr>
        <w:t>7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269F48E7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BC82D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41912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28C67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0FC1F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50DA7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971B8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C8691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</w:t>
      </w:r>
    </w:p>
    <w:p w14:paraId="37136A1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94F6A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880A7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FC7D48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85EFB4F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DC02D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5660C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08848C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6BD1AC73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first number to check: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D19D7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9257B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Second number to check: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BC28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A26D9C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Third number to check: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53FF31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71EF03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14:paraId="31EB3BCE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620F0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a)</w:t>
      </w:r>
    </w:p>
    <w:p w14:paraId="54E73411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C556AD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"{0}is the biggest number"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619B174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D8858A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87BFF2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B8553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the biggest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number"</w:t>
      </w:r>
      <w:r>
        <w:rPr>
          <w:rFonts w:ascii="Consolas" w:hAnsi="Consolas" w:cs="Consolas"/>
          <w:color w:val="000000"/>
          <w:sz w:val="19"/>
          <w:szCs w:val="19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695E6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015CBE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4FA3BE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4964C5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ABD4FA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a)</w:t>
      </w:r>
    </w:p>
    <w:p w14:paraId="06163498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EC606C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WriteLine(</w:t>
      </w:r>
      <w:r>
        <w:rPr>
          <w:rFonts w:ascii="Consolas" w:hAnsi="Consolas" w:cs="Consolas"/>
          <w:color w:val="A31515"/>
          <w:sz w:val="19"/>
          <w:szCs w:val="19"/>
        </w:rPr>
        <w:t>"{0} is the biggest number"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333BC15D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75D41F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5759BE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1A9581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65AA4" w14:textId="77777777" w:rsidR="00293144" w:rsidRDefault="00293144" w:rsidP="00293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BB02AB" w14:textId="77777777" w:rsidR="00293144" w:rsidRPr="00293144" w:rsidRDefault="00293144" w:rsidP="00293144"/>
    <w:p w14:paraId="56BB9494" w14:textId="77777777" w:rsidR="00B51C3B" w:rsidRPr="00B51C3B" w:rsidRDefault="00B51C3B" w:rsidP="00B51C3B"/>
    <w:p w14:paraId="753FD245" w14:textId="77777777" w:rsidR="00B51C3B" w:rsidRPr="00070D1E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2C729F79" w14:textId="0DFA9ECA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ED687D">
        <w:rPr>
          <w:b/>
          <w:color w:val="00B050"/>
          <w:sz w:val="52"/>
          <w:szCs w:val="52"/>
          <w:u w:val="single"/>
        </w:rPr>
        <w:t>6</w:t>
      </w:r>
      <w:r w:rsidRPr="008506F0">
        <w:rPr>
          <w:b/>
          <w:color w:val="00B050"/>
          <w:sz w:val="52"/>
          <w:szCs w:val="52"/>
          <w:u w:val="single"/>
        </w:rPr>
        <w:t>[</w:t>
      </w:r>
      <w:r w:rsidR="00277D6F">
        <w:rPr>
          <w:b/>
          <w:color w:val="00B050"/>
          <w:sz w:val="52"/>
          <w:szCs w:val="52"/>
          <w:u w:val="single"/>
        </w:rPr>
        <w:t>8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15ED7624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DA096F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8D6AB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034D0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6EF78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DBB9E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35AE4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2A30A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</w:p>
    <w:p w14:paraId="3C5571AD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6D8C8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CE74FD0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EDD2A0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62BE6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BF0659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14:paraId="64635E78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biggest,smallest,bigger,smaller,middle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 ;</w:t>
      </w:r>
    </w:p>
    <w:p w14:paraId="532C0F23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C4DA0FB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5B346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5B4219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37F5E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39FB2A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652EB6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DB549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E0A210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B612E8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038FB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6C1D5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14:paraId="1B97019E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25B9FB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bigger = b;</w:t>
      </w:r>
    </w:p>
    <w:p w14:paraId="415C92C6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smaller = c;</w:t>
      </w:r>
    </w:p>
    <w:p w14:paraId="17777F70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60A66E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DDB363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37A63F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bigger = c;</w:t>
      </w:r>
    </w:p>
    <w:p w14:paraId="11F18B18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smaller = b;</w:t>
      </w:r>
    </w:p>
    <w:p w14:paraId="7A71C0C7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FD80CF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38268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bigger)</w:t>
      </w:r>
    </w:p>
    <w:p w14:paraId="28EE9757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30A9FD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biggest = a;</w:t>
      </w:r>
    </w:p>
    <w:p w14:paraId="39F63064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AB523B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7E7C79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79FC09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biggest = bigger;</w:t>
      </w:r>
    </w:p>
    <w:p w14:paraId="18C6A317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6B5737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smaller)</w:t>
      </w:r>
    </w:p>
    <w:p w14:paraId="0BFD92C1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3AB51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smallest = a;</w:t>
      </w:r>
    </w:p>
    <w:p w14:paraId="33FFF48E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55B2EA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BBDB836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50DD8A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smallest = smaller;</w:t>
      </w:r>
    </w:p>
    <w:p w14:paraId="714FBC84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FF570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7894D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"the biggest number among all is 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,biggest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B30FA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"The smallest number among all is {0}\n"</w:t>
      </w:r>
      <w:r>
        <w:rPr>
          <w:rFonts w:ascii="Consolas" w:hAnsi="Consolas" w:cs="Consolas"/>
          <w:color w:val="000000"/>
          <w:sz w:val="19"/>
          <w:szCs w:val="19"/>
        </w:rPr>
        <w:t>, smallest);</w:t>
      </w:r>
    </w:p>
    <w:p w14:paraId="0FF2D724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3E44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middle = a + b + c - biggest - smallest;</w:t>
      </w:r>
    </w:p>
    <w:p w14:paraId="5945ADC3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803CE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"Number in ascending order: {0}, {1}, {2}\n"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biggest,middle,smallest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6DA3D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F4A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7BA749" w14:textId="77777777" w:rsidR="00ED687D" w:rsidRDefault="00ED687D" w:rsidP="00ED6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B96499" w14:textId="74CD9E91" w:rsidR="00ED687D" w:rsidRPr="00ED687D" w:rsidRDefault="00ED687D" w:rsidP="00ED687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CA8EB" w14:textId="77777777" w:rsidR="00B51C3B" w:rsidRPr="00B51C3B" w:rsidRDefault="00B51C3B" w:rsidP="00B51C3B"/>
    <w:p w14:paraId="31C90F8C" w14:textId="77777777" w:rsidR="00B51C3B" w:rsidRPr="00070D1E" w:rsidRDefault="00B51C3B" w:rsidP="00B51C3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09662EFA" w14:textId="42BA308A" w:rsidR="00B51C3B" w:rsidRDefault="00B51C3B" w:rsidP="00B51C3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A5380F">
        <w:rPr>
          <w:b/>
          <w:color w:val="00B050"/>
          <w:sz w:val="52"/>
          <w:szCs w:val="52"/>
          <w:u w:val="single"/>
        </w:rPr>
        <w:t>7 [9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09705518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7D4193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985A9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97565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463964BB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DA26E3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129AD9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B3C24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F0B98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FC89E1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"This program is to find x and y co-ordinate and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whuch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quadrant they are located.\n"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25767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FDC04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 = 0;</w:t>
      </w:r>
    </w:p>
    <w:p w14:paraId="364857E0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FFEB9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x co-ordinate: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BCA96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57ABFE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y co-ordinate: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DFE67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C561B4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1F747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0 &amp;&amp; y &gt;= 0)</w:t>
      </w:r>
    </w:p>
    <w:p w14:paraId="44B8442C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1C1CAE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 The coordinate point ({0},{1}) lies in First quadrant"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0D85311B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98FE1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0 &amp;&amp; y &gt;= 0)</w:t>
      </w:r>
    </w:p>
    <w:p w14:paraId="6ED197FB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071F0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 The coordinate point ({0},{1}) lies in Second quadrant"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66E00AD5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0C76F4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0 &amp;&amp; y &lt;= 0)</w:t>
      </w:r>
    </w:p>
    <w:p w14:paraId="453C45DB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50CCE2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 The coordinate point ({0},{1}) lies in Third quadrant"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1AD0CA47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ECC6E8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978633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043D26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 The coordinate point ({0},{1}) lies in Fourth quadrant"</w:t>
      </w:r>
      <w:r>
        <w:rPr>
          <w:rFonts w:ascii="Consolas" w:hAnsi="Consolas" w:cs="Consolas"/>
          <w:color w:val="000000"/>
          <w:sz w:val="19"/>
          <w:szCs w:val="19"/>
        </w:rPr>
        <w:t>, x, y);</w:t>
      </w:r>
    </w:p>
    <w:p w14:paraId="41AAC6DA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B7030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2BB6DC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12CC18" w14:textId="77777777" w:rsidR="00A5380F" w:rsidRDefault="00A5380F" w:rsidP="00A5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F7E33" w14:textId="77777777" w:rsidR="00E932DB" w:rsidRPr="00070D1E" w:rsidRDefault="00E932DB" w:rsidP="00E932D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57A94AA9" w14:textId="3066AFA7" w:rsidR="00E932DB" w:rsidRDefault="00E932DB" w:rsidP="00E932D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E42D00">
        <w:rPr>
          <w:b/>
          <w:color w:val="00B050"/>
          <w:sz w:val="52"/>
          <w:szCs w:val="52"/>
          <w:u w:val="single"/>
        </w:rPr>
        <w:t>8</w:t>
      </w:r>
      <w:r w:rsidRPr="008506F0">
        <w:rPr>
          <w:b/>
          <w:color w:val="00B050"/>
          <w:sz w:val="52"/>
          <w:szCs w:val="52"/>
          <w:u w:val="single"/>
        </w:rPr>
        <w:t>[</w:t>
      </w:r>
      <w:r w:rsidR="00277D6F">
        <w:rPr>
          <w:b/>
          <w:color w:val="00B050"/>
          <w:sz w:val="52"/>
          <w:szCs w:val="52"/>
          <w:u w:val="single"/>
        </w:rPr>
        <w:t>14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64FB27C6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31B7AA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FBB58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2D67E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210B6A1B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F2487A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2D352C6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1B69B1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B29D7F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50BDB8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D8B189A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C3BC733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C55E815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14:paraId="06B577CD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1A4D9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buying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DE0D91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BB73E0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9507D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selling price: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1857C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1A90C1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2A7B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&gt; b)</w:t>
      </w:r>
    </w:p>
    <w:p w14:paraId="77DA9FF3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37235E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s - b;</w:t>
      </w:r>
    </w:p>
    <w:p w14:paraId="73548AD0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 You can book your profit amount: {0}"</w:t>
      </w:r>
      <w:r>
        <w:rPr>
          <w:rFonts w:ascii="Consolas" w:hAnsi="Consolas" w:cs="Consolas"/>
          <w:color w:val="000000"/>
          <w:sz w:val="19"/>
          <w:szCs w:val="19"/>
        </w:rPr>
        <w:t>,p);</w:t>
      </w:r>
    </w:p>
    <w:p w14:paraId="0D5E3A36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EBEBC7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11A0B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s)</w:t>
      </w:r>
    </w:p>
    <w:p w14:paraId="0E10EF71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BE748E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 = b - s;</w:t>
      </w:r>
    </w:p>
    <w:p w14:paraId="378A2F66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 You can book your loss amount: {1} "</w:t>
      </w:r>
      <w:r>
        <w:rPr>
          <w:rFonts w:ascii="Consolas" w:hAnsi="Consolas" w:cs="Consolas"/>
          <w:color w:val="000000"/>
          <w:sz w:val="19"/>
          <w:szCs w:val="19"/>
        </w:rPr>
        <w:t>,l);</w:t>
      </w:r>
    </w:p>
    <w:p w14:paraId="4B491E4A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1BEC9A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0A31D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8E8134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F7080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"No profit or loss"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B925B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7A54D8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5CD9D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07DF6A6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C0663" w14:textId="77777777" w:rsidR="00277D6F" w:rsidRDefault="00277D6F" w:rsidP="0027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21109" w14:textId="77EC7449" w:rsidR="00E932DB" w:rsidRPr="00070D1E" w:rsidRDefault="00E932DB" w:rsidP="00E932D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28743F5E" w14:textId="67E43FCE" w:rsidR="00E932DB" w:rsidRDefault="00E932DB" w:rsidP="00E932D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>Code 0</w:t>
      </w:r>
      <w:r w:rsidR="00E42D00">
        <w:rPr>
          <w:b/>
          <w:color w:val="00B050"/>
          <w:sz w:val="52"/>
          <w:szCs w:val="52"/>
          <w:u w:val="single"/>
        </w:rPr>
        <w:t>9</w:t>
      </w:r>
      <w:r w:rsidRPr="008506F0">
        <w:rPr>
          <w:b/>
          <w:color w:val="00B050"/>
          <w:sz w:val="52"/>
          <w:szCs w:val="52"/>
          <w:u w:val="single"/>
        </w:rPr>
        <w:t>[</w:t>
      </w:r>
      <w:r w:rsidR="00362A70">
        <w:rPr>
          <w:b/>
          <w:color w:val="00B050"/>
          <w:sz w:val="52"/>
          <w:szCs w:val="52"/>
          <w:u w:val="single"/>
        </w:rPr>
        <w:t>15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3226754A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86E618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0B3D1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F13BE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6845506A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2ADE0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594A57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9D51F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DB144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665D50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B169735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5CB3C197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"Please enter your grade: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6A91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613B55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E086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5B0DD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EC66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14:paraId="24EE5F7F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24B3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9BC8FC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r>
        <w:rPr>
          <w:rFonts w:ascii="Consolas" w:hAnsi="Consolas" w:cs="Consolas"/>
          <w:color w:val="A31515"/>
          <w:sz w:val="19"/>
          <w:szCs w:val="19"/>
        </w:rPr>
        <w:t>" Excellent"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A1CC7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EBEB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D7EDDE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r>
        <w:rPr>
          <w:rFonts w:ascii="Consolas" w:hAnsi="Consolas" w:cs="Consolas"/>
          <w:color w:val="A31515"/>
          <w:sz w:val="19"/>
          <w:szCs w:val="19"/>
        </w:rPr>
        <w:t>" Very Good"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D20A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9CF8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4B3E5D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r>
        <w:rPr>
          <w:rFonts w:ascii="Consolas" w:hAnsi="Consolas" w:cs="Consolas"/>
          <w:color w:val="A31515"/>
          <w:sz w:val="19"/>
          <w:szCs w:val="19"/>
        </w:rPr>
        <w:t>" Good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46B3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B14F47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3B492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r>
        <w:rPr>
          <w:rFonts w:ascii="Consolas" w:hAnsi="Consolas" w:cs="Consolas"/>
          <w:color w:val="A31515"/>
          <w:sz w:val="19"/>
          <w:szCs w:val="19"/>
        </w:rPr>
        <w:t>" Average"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17E3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4985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54311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r>
        <w:rPr>
          <w:rFonts w:ascii="Consolas" w:hAnsi="Consolas" w:cs="Consolas"/>
          <w:color w:val="A31515"/>
          <w:sz w:val="19"/>
          <w:szCs w:val="19"/>
        </w:rPr>
        <w:t>" Fails"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4A9E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A696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C9DA9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 = </w:t>
      </w:r>
      <w:r>
        <w:rPr>
          <w:rFonts w:ascii="Consolas" w:hAnsi="Consolas" w:cs="Consolas"/>
          <w:color w:val="A31515"/>
          <w:sz w:val="19"/>
          <w:szCs w:val="19"/>
        </w:rPr>
        <w:t>"Invalid Grade Found."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30A8D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89245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20531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</w:t>
      </w:r>
      <w:r>
        <w:rPr>
          <w:rFonts w:ascii="Consolas" w:hAnsi="Consolas" w:cs="Consolas"/>
          <w:color w:val="A31515"/>
          <w:sz w:val="19"/>
          <w:szCs w:val="19"/>
        </w:rPr>
        <w:t>"You have chosen  : {0}"</w:t>
      </w:r>
      <w:r>
        <w:rPr>
          <w:rFonts w:ascii="Consolas" w:hAnsi="Consolas" w:cs="Consolas"/>
          <w:color w:val="000000"/>
          <w:sz w:val="19"/>
          <w:szCs w:val="19"/>
        </w:rPr>
        <w:t>,t);</w:t>
      </w:r>
    </w:p>
    <w:p w14:paraId="00211E56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56F89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E4874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AFBC5D" w14:textId="77777777" w:rsidR="00E932DB" w:rsidRPr="00070D1E" w:rsidRDefault="00E932DB" w:rsidP="00E932DB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06D9ECA4" w14:textId="1A67B5BC" w:rsidR="00E932DB" w:rsidRDefault="00E932DB" w:rsidP="00E932DB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 xml:space="preserve">Code </w:t>
      </w:r>
      <w:r w:rsidR="00E42D00">
        <w:rPr>
          <w:b/>
          <w:color w:val="00B050"/>
          <w:sz w:val="52"/>
          <w:szCs w:val="52"/>
          <w:u w:val="single"/>
        </w:rPr>
        <w:t>10</w:t>
      </w:r>
      <w:r w:rsidRPr="008506F0">
        <w:rPr>
          <w:b/>
          <w:color w:val="00B050"/>
          <w:sz w:val="52"/>
          <w:szCs w:val="52"/>
          <w:u w:val="single"/>
        </w:rPr>
        <w:t>[</w:t>
      </w:r>
      <w:r w:rsidR="00362A70">
        <w:rPr>
          <w:b/>
          <w:color w:val="00B050"/>
          <w:sz w:val="52"/>
          <w:szCs w:val="52"/>
          <w:u w:val="single"/>
        </w:rPr>
        <w:t>29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4DADD0B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02D109E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334D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F2C31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F390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BAA9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C5607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CF5A0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4677E5F9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BE5C3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1E3C2BB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B24E3C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703206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3BC04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4C7B86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2F2B96B4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64134C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E91C73F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5B4BF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43DCC7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798C85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4 -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 &gt;= 1; k--) { Write(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7109612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9FC85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Write(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13934D6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CCA4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841FC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82BA1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5E731D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72FF24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2FF97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0412D5" w14:textId="4AC92E83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977F9" w14:textId="77777777" w:rsidR="00362A70" w:rsidRPr="00070D1E" w:rsidRDefault="00362A70" w:rsidP="00362A70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581C6CF0" w14:textId="5E0A5B48" w:rsidR="00362A70" w:rsidRDefault="00362A70" w:rsidP="00362A70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 xml:space="preserve">Code </w:t>
      </w:r>
      <w:r>
        <w:rPr>
          <w:b/>
          <w:color w:val="00B050"/>
          <w:sz w:val="52"/>
          <w:szCs w:val="52"/>
          <w:u w:val="single"/>
        </w:rPr>
        <w:t>1</w:t>
      </w:r>
      <w:r>
        <w:rPr>
          <w:b/>
          <w:color w:val="00B050"/>
          <w:sz w:val="52"/>
          <w:szCs w:val="52"/>
          <w:u w:val="single"/>
        </w:rPr>
        <w:t>1</w:t>
      </w:r>
      <w:r w:rsidRPr="008506F0">
        <w:rPr>
          <w:b/>
          <w:color w:val="00B050"/>
          <w:sz w:val="52"/>
          <w:szCs w:val="52"/>
          <w:u w:val="single"/>
        </w:rPr>
        <w:t>[</w:t>
      </w:r>
      <w:r>
        <w:rPr>
          <w:b/>
          <w:color w:val="00B050"/>
          <w:sz w:val="52"/>
          <w:szCs w:val="52"/>
          <w:u w:val="single"/>
        </w:rPr>
        <w:t>2</w:t>
      </w:r>
      <w:r>
        <w:rPr>
          <w:b/>
          <w:color w:val="00B050"/>
          <w:sz w:val="52"/>
          <w:szCs w:val="52"/>
          <w:u w:val="single"/>
        </w:rPr>
        <w:t>7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0C53C2A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604DE1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85AD8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213D1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F22CC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6DF3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D815D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C4D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133385D5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1F22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D49238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FA6170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8B929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6451E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807DA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044221B9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145C7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02D470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9EDAC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EFA013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DCC269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AF0E4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81DE4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BF7D1B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,j);</w:t>
      </w:r>
    </w:p>
    <w:p w14:paraId="512F6760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9D9D4D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85B2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BCD7C1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WriteLine();</w:t>
      </w:r>
    </w:p>
    <w:p w14:paraId="33ADEDF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FEBD0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6496D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4BC3A6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D841B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58C1917" w14:textId="77777777" w:rsidR="00362A70" w:rsidRPr="00070D1E" w:rsidRDefault="00362A70" w:rsidP="00362A70">
      <w:pPr>
        <w:tabs>
          <w:tab w:val="left" w:pos="4035"/>
        </w:tabs>
        <w:rPr>
          <w:b/>
          <w:color w:val="A6A6A6" w:themeColor="background1" w:themeShade="A6"/>
          <w:sz w:val="52"/>
          <w:szCs w:val="52"/>
          <w:u w:val="single"/>
        </w:rPr>
      </w:pP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  <w:r w:rsidRPr="00070D1E">
        <w:rPr>
          <w:b/>
          <w:color w:val="A6A6A6" w:themeColor="background1" w:themeShade="A6"/>
          <w:sz w:val="52"/>
          <w:szCs w:val="52"/>
          <w:u w:val="single"/>
        </w:rPr>
        <w:tab/>
      </w:r>
    </w:p>
    <w:p w14:paraId="7AAB6264" w14:textId="75E1E09D" w:rsidR="00362A70" w:rsidRDefault="00362A70" w:rsidP="00362A70">
      <w:pPr>
        <w:pStyle w:val="Heading1"/>
        <w:rPr>
          <w:b/>
          <w:color w:val="00B050"/>
          <w:sz w:val="52"/>
          <w:szCs w:val="52"/>
          <w:u w:val="single"/>
        </w:rPr>
      </w:pPr>
      <w:r w:rsidRPr="008506F0">
        <w:rPr>
          <w:b/>
          <w:color w:val="00B050"/>
          <w:sz w:val="52"/>
          <w:szCs w:val="52"/>
          <w:u w:val="single"/>
        </w:rPr>
        <w:t xml:space="preserve">Code </w:t>
      </w:r>
      <w:r>
        <w:rPr>
          <w:b/>
          <w:color w:val="00B050"/>
          <w:sz w:val="52"/>
          <w:szCs w:val="52"/>
          <w:u w:val="single"/>
        </w:rPr>
        <w:t>1</w:t>
      </w:r>
      <w:r>
        <w:rPr>
          <w:b/>
          <w:color w:val="00B050"/>
          <w:sz w:val="52"/>
          <w:szCs w:val="52"/>
          <w:u w:val="single"/>
        </w:rPr>
        <w:t>2</w:t>
      </w:r>
      <w:r w:rsidRPr="008506F0">
        <w:rPr>
          <w:b/>
          <w:color w:val="00B050"/>
          <w:sz w:val="52"/>
          <w:szCs w:val="52"/>
          <w:u w:val="single"/>
        </w:rPr>
        <w:t>[</w:t>
      </w:r>
      <w:r>
        <w:rPr>
          <w:b/>
          <w:color w:val="00B050"/>
          <w:sz w:val="52"/>
          <w:szCs w:val="52"/>
          <w:u w:val="single"/>
        </w:rPr>
        <w:t>2</w:t>
      </w:r>
      <w:r>
        <w:rPr>
          <w:b/>
          <w:color w:val="00B050"/>
          <w:sz w:val="52"/>
          <w:szCs w:val="52"/>
          <w:u w:val="single"/>
        </w:rPr>
        <w:t>8</w:t>
      </w:r>
      <w:r w:rsidRPr="008506F0">
        <w:rPr>
          <w:b/>
          <w:color w:val="00B050"/>
          <w:sz w:val="52"/>
          <w:szCs w:val="52"/>
          <w:u w:val="single"/>
        </w:rPr>
        <w:t>]</w:t>
      </w:r>
    </w:p>
    <w:p w14:paraId="48E57B28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B29BD4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0D5E1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9E59D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A9FD0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1B81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F4549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1C495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13DF5169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42F558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8CB26C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9AA8A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44259D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40546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</w:t>
      </w:r>
    </w:p>
    <w:p w14:paraId="612B3767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</w:t>
      </w:r>
    </w:p>
    <w:p w14:paraId="51F9569D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1;</w:t>
      </w:r>
    </w:p>
    <w:p w14:paraId="657CA9F6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9135E7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DE291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79B410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FD860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CA26C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FF330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E125EB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Write(</w:t>
      </w:r>
      <w:r>
        <w:rPr>
          <w:rFonts w:ascii="Consolas" w:hAnsi="Consolas" w:cs="Consolas"/>
          <w:color w:val="A31515"/>
          <w:sz w:val="19"/>
          <w:szCs w:val="19"/>
        </w:rPr>
        <w:t>"{0,4}"</w:t>
      </w:r>
      <w:r>
        <w:rPr>
          <w:rFonts w:ascii="Consolas" w:hAnsi="Consolas" w:cs="Consolas"/>
          <w:color w:val="000000"/>
          <w:sz w:val="19"/>
          <w:szCs w:val="19"/>
        </w:rPr>
        <w:t>,s++);</w:t>
      </w:r>
    </w:p>
    <w:p w14:paraId="21788C07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A0B259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E6D6F3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WriteLine();</w:t>
      </w:r>
    </w:p>
    <w:p w14:paraId="2DD10138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88C1F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9465BE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FF3C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702C2" w14:textId="77777777" w:rsidR="002966D7" w:rsidRDefault="002966D7" w:rsidP="00296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2DAF2" w14:textId="77777777" w:rsidR="002966D7" w:rsidRPr="002966D7" w:rsidRDefault="002966D7" w:rsidP="002966D7">
      <w:bookmarkStart w:id="0" w:name="_GoBack"/>
      <w:bookmarkEnd w:id="0"/>
    </w:p>
    <w:p w14:paraId="230A4583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33A18" w14:textId="77777777" w:rsidR="00362A70" w:rsidRDefault="00362A70" w:rsidP="0036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3ACFD" w14:textId="77777777" w:rsidR="00362A70" w:rsidRPr="00362A70" w:rsidRDefault="00362A70" w:rsidP="00362A70"/>
    <w:p w14:paraId="20E076BB" w14:textId="77777777" w:rsidR="00362A70" w:rsidRPr="00362A70" w:rsidRDefault="00362A70" w:rsidP="00362A70"/>
    <w:sectPr w:rsidR="00362A70" w:rsidRPr="00362A70" w:rsidSect="00B51C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7"/>
    <w:rsid w:val="00052E68"/>
    <w:rsid w:val="000B682C"/>
    <w:rsid w:val="00277D6F"/>
    <w:rsid w:val="00293144"/>
    <w:rsid w:val="002966D7"/>
    <w:rsid w:val="00362A70"/>
    <w:rsid w:val="004F7FA4"/>
    <w:rsid w:val="006F25B7"/>
    <w:rsid w:val="00897EE7"/>
    <w:rsid w:val="008B09CE"/>
    <w:rsid w:val="00A5380F"/>
    <w:rsid w:val="00B51C3B"/>
    <w:rsid w:val="00BF3898"/>
    <w:rsid w:val="00C50E6C"/>
    <w:rsid w:val="00E42D00"/>
    <w:rsid w:val="00E87947"/>
    <w:rsid w:val="00E932DB"/>
    <w:rsid w:val="00ED687D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3C4A"/>
  <w15:chartTrackingRefBased/>
  <w15:docId w15:val="{2CD0D016-B0F5-4659-981B-DDC23A92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Chandgadhiya</dc:creator>
  <cp:keywords/>
  <dc:description/>
  <cp:lastModifiedBy>Parth Chandgadhiya</cp:lastModifiedBy>
  <cp:revision>21</cp:revision>
  <dcterms:created xsi:type="dcterms:W3CDTF">2018-03-13T02:43:00Z</dcterms:created>
  <dcterms:modified xsi:type="dcterms:W3CDTF">2018-03-16T02:29:00Z</dcterms:modified>
</cp:coreProperties>
</file>