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64EC36" w14:textId="7EA9BE41" w:rsidR="00F25995" w:rsidRDefault="00F17990">
      <w:r>
        <w:rPr>
          <w:noProof/>
        </w:rPr>
        <w:drawing>
          <wp:inline distT="0" distB="0" distL="0" distR="0" wp14:anchorId="5E59626D" wp14:editId="041C26C1">
            <wp:extent cx="5943600" cy="32048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F4BBF3" wp14:editId="7C318DFC">
            <wp:extent cx="5943600" cy="35515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59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C84"/>
    <w:rsid w:val="00C50C84"/>
    <w:rsid w:val="00F17990"/>
    <w:rsid w:val="00F2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B0BE29-F84A-4ECE-A92B-91327B51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2019-01-24T22:35:00Z</dcterms:created>
  <dcterms:modified xsi:type="dcterms:W3CDTF">2019-01-24T22:37:00Z</dcterms:modified>
</cp:coreProperties>
</file>