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0027" w14:textId="77777777" w:rsidR="00DA26DC" w:rsidRDefault="00DA26DC" w:rsidP="00DA26DC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144AB4DB" w14:textId="77777777" w:rsidR="00DA26DC" w:rsidRDefault="00DA26DC" w:rsidP="00DA26DC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1109037D" w14:textId="77777777" w:rsidR="00DA26DC" w:rsidRDefault="00DA26DC" w:rsidP="00DA26DC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21D7824B" w14:textId="77777777" w:rsidR="00DA26DC" w:rsidRDefault="00DA26DC" w:rsidP="00DA26DC">
      <w:pPr>
        <w:pStyle w:val="NormalnyWeb"/>
        <w:spacing w:after="0"/>
        <w:jc w:val="center"/>
      </w:pPr>
    </w:p>
    <w:p w14:paraId="63AE2D58" w14:textId="77777777" w:rsidR="00DA26DC" w:rsidRDefault="00DA26DC" w:rsidP="00DA26DC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2C0E685B" w14:textId="77777777" w:rsidR="00DA26DC" w:rsidRDefault="00DA26DC" w:rsidP="00DA26DC">
      <w:pPr>
        <w:pStyle w:val="NormalnyWeb"/>
        <w:spacing w:after="0"/>
      </w:pPr>
    </w:p>
    <w:p w14:paraId="3FC6274D" w14:textId="5125817E" w:rsidR="00DA26DC" w:rsidRDefault="00DA26DC" w:rsidP="00DA26DC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9, </w:t>
      </w:r>
    </w:p>
    <w:p w14:paraId="2FDE9050" w14:textId="77777777" w:rsidR="00DA26DC" w:rsidRDefault="00DA26DC" w:rsidP="00DA26DC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085310A7" w14:textId="77777777" w:rsidR="00DA26DC" w:rsidRDefault="00DA26DC" w:rsidP="00DA26DC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75B283FF" w14:textId="77777777" w:rsidR="00DA26DC" w:rsidRDefault="00DA26DC" w:rsidP="00DA26DC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5C7EC9B7" w14:textId="77777777" w:rsidR="00DA26DC" w:rsidRDefault="00DA26DC" w:rsidP="00DA26DC">
      <w:pPr>
        <w:pStyle w:val="NormalnyWeb"/>
        <w:spacing w:after="0"/>
      </w:pPr>
    </w:p>
    <w:p w14:paraId="070D69E5" w14:textId="77777777" w:rsidR="00DA26DC" w:rsidRDefault="00DA26DC" w:rsidP="00DA26DC">
      <w:pPr>
        <w:pStyle w:val="NormalnyWeb"/>
        <w:spacing w:after="0"/>
      </w:pPr>
    </w:p>
    <w:p w14:paraId="28A425B3" w14:textId="77777777" w:rsidR="00DA26DC" w:rsidRDefault="00DA26DC" w:rsidP="00DA26DC">
      <w:pPr>
        <w:pStyle w:val="NormalnyWeb"/>
        <w:spacing w:after="0"/>
      </w:pPr>
    </w:p>
    <w:p w14:paraId="3C46FDA6" w14:textId="1A3F1264" w:rsidR="00DA26DC" w:rsidRDefault="00DA26DC" w:rsidP="00DA26DC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20.12</w:t>
      </w:r>
    </w:p>
    <w:p w14:paraId="0A7D96EF" w14:textId="77777777" w:rsidR="00DA26DC" w:rsidRDefault="00DA26DC" w:rsidP="00DA26DC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30.01</w:t>
      </w:r>
    </w:p>
    <w:p w14:paraId="0F140932" w14:textId="77777777" w:rsidR="00DA26DC" w:rsidRDefault="00DA26DC" w:rsidP="00DA26DC">
      <w:pPr>
        <w:pStyle w:val="NormalnyWeb"/>
        <w:spacing w:after="0"/>
      </w:pPr>
    </w:p>
    <w:p w14:paraId="0EB189C0" w14:textId="77777777" w:rsidR="00DA26DC" w:rsidRDefault="00DA26DC" w:rsidP="00DA26DC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4BFE4245" w14:textId="77777777" w:rsidR="00DA26DC" w:rsidRDefault="00DA26DC" w:rsidP="00DA26DC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744141C1" w14:textId="675E41BC" w:rsidR="00DA26DC" w:rsidRDefault="00DA26DC" w:rsidP="00DA26DC">
      <w:pPr>
        <w:pStyle w:val="NormalnyWeb"/>
        <w:spacing w:after="0"/>
      </w:pPr>
      <w:r>
        <w:rPr>
          <w:b/>
          <w:bCs/>
          <w:sz w:val="32"/>
          <w:szCs w:val="32"/>
        </w:rPr>
        <w:t>Nazwa pliku : lab9_kuczawski_kacper20195</w:t>
      </w:r>
    </w:p>
    <w:p w14:paraId="06849083" w14:textId="77777777" w:rsidR="00DA26DC" w:rsidRDefault="00DA26DC" w:rsidP="00DA26DC"/>
    <w:p w14:paraId="26A8ADC2" w14:textId="77777777" w:rsidR="00DA26DC" w:rsidRDefault="00DA26DC" w:rsidP="00DA26DC"/>
    <w:p w14:paraId="301EBFD9" w14:textId="56872E26" w:rsidR="00DA26DC" w:rsidRDefault="00ED5967" w:rsidP="00DA26DC">
      <w:r w:rsidRPr="00ED5967">
        <w:lastRenderedPageBreak/>
        <w:drawing>
          <wp:inline distT="0" distB="0" distL="0" distR="0" wp14:anchorId="33478594" wp14:editId="319FB247">
            <wp:extent cx="5760720" cy="1235075"/>
            <wp:effectExtent l="0" t="0" r="0" b="3175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5846" w14:textId="15F81A34" w:rsidR="00ED5967" w:rsidRDefault="00ED5967" w:rsidP="00DA26DC">
      <w:r>
        <w:t>Treść:</w:t>
      </w:r>
    </w:p>
    <w:p w14:paraId="1ED2AA9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2E7052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3BE4A2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6301DA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EEE54D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83915A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10113F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168CD1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5C8FDE3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[]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];</w:t>
      </w:r>
    </w:p>
    <w:p w14:paraId="164BCF8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5660E3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L1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73C447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L2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E1ABBF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K1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2AA5B9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K2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C8937D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72F96C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]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L1;</w:t>
      </w:r>
    </w:p>
    <w:p w14:paraId="07B85D8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]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L2;</w:t>
      </w:r>
    </w:p>
    <w:p w14:paraId="46E9134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]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K1;</w:t>
      </w:r>
    </w:p>
    <w:p w14:paraId="76967C9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]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K2;</w:t>
      </w:r>
    </w:p>
    <w:p w14:paraId="0635895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EE381B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4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8F4F80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tab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[i].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8DC834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EA621D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66D6BD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ECF8B4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B1FBB2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B5C7BC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60621C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44A425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FDF807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C4FF093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21CD431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A92D33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4DBCEDD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Rysowanie 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3FD58A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93EC8B3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48A6403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CF93E0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0CCEB5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(l);</w:t>
      </w:r>
    </w:p>
    <w:p w14:paraId="006DDBF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19CB81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444F6C5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5FC92C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   </w:t>
      </w:r>
      <w:proofErr w:type="spellStart"/>
      <w:r w:rsidRPr="00ED5967">
        <w:rPr>
          <w:rFonts w:ascii="Consolas" w:hAnsi="Consolas"/>
          <w:color w:val="CD8D8D"/>
          <w:sz w:val="21"/>
          <w:szCs w:val="21"/>
          <w:lang w:eastAsia="pl-PL"/>
        </w:rPr>
        <w:t>Lini</w:t>
      </w:r>
      <w:proofErr w:type="spellEnd"/>
      <w:r w:rsidRPr="00ED5967">
        <w:rPr>
          <w:rFonts w:ascii="Consolas" w:hAnsi="Consolas"/>
          <w:color w:val="CD8D8D"/>
          <w:sz w:val="21"/>
          <w:szCs w:val="21"/>
          <w:lang w:eastAsia="pl-PL"/>
        </w:rPr>
        <w:t xml:space="preserve">   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598730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481A1F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C306DE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"_"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8F6297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6A08FC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8B8497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0E820D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4440CF8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566CF8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43350B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(a);</w:t>
      </w:r>
    </w:p>
    <w:p w14:paraId="4FAB856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22A420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2A33A61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A7785E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Kwadratu  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6585BE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6C9E80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AD8642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A8660A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"o"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03649D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6DBAD9C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4407A4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28A00CC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F16E1F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BE8B3D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A11EABF" w14:textId="39487F39" w:rsidR="00ED5967" w:rsidRDefault="00ED5967" w:rsidP="00DA26DC"/>
    <w:p w14:paraId="2D457D0F" w14:textId="520457A5" w:rsidR="00ED5967" w:rsidRDefault="00ED5967" w:rsidP="00DA26DC">
      <w:r>
        <w:t>Wyniki:</w:t>
      </w:r>
    </w:p>
    <w:p w14:paraId="0BA33B5F" w14:textId="509756F5" w:rsidR="00ED5967" w:rsidRDefault="00ED5967" w:rsidP="00ED5967">
      <w:pPr>
        <w:jc w:val="center"/>
      </w:pPr>
      <w:r w:rsidRPr="00ED5967">
        <w:drawing>
          <wp:inline distT="0" distB="0" distL="0" distR="0" wp14:anchorId="3B7141B9" wp14:editId="5324275A">
            <wp:extent cx="1821180" cy="2097693"/>
            <wp:effectExtent l="0" t="0" r="7620" b="0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040" cy="21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D5967">
        <w:drawing>
          <wp:inline distT="0" distB="0" distL="0" distR="0" wp14:anchorId="41470776" wp14:editId="376F9181">
            <wp:extent cx="1806155" cy="2096263"/>
            <wp:effectExtent l="0" t="0" r="3810" b="0"/>
            <wp:docPr id="5" name="Obraz 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887" cy="21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ED5967">
        <w:drawing>
          <wp:inline distT="0" distB="0" distL="0" distR="0" wp14:anchorId="3F024838" wp14:editId="767DAD25">
            <wp:extent cx="1790700" cy="2094044"/>
            <wp:effectExtent l="0" t="0" r="0" b="190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092" cy="20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999E" w14:textId="328250E2" w:rsidR="008A0268" w:rsidRDefault="00ED5967">
      <w:r w:rsidRPr="00ED5967">
        <w:drawing>
          <wp:inline distT="0" distB="0" distL="0" distR="0" wp14:anchorId="059C4FFC" wp14:editId="7C390503">
            <wp:extent cx="5760720" cy="866775"/>
            <wp:effectExtent l="0" t="0" r="0" b="952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AD44" w14:textId="409DA21F" w:rsidR="00ED5967" w:rsidRDefault="00ED5967">
      <w:r>
        <w:t>Treść:</w:t>
      </w:r>
    </w:p>
    <w:p w14:paraId="77B98C2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441C58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A428E8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lastRenderedPageBreak/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66382E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2A19CE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D0E151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04C5A9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5C3C2C0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B719B8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w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067559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74C594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708D7B3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do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7947B3A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"Podaj figurę (1-linia, 2-kwadrat):"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EC3443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hasNextInt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341DB1B3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D5967">
        <w:rPr>
          <w:rFonts w:ascii="Consolas" w:hAnsi="Consolas"/>
          <w:color w:val="CD8D8D"/>
          <w:sz w:val="21"/>
          <w:szCs w:val="21"/>
          <w:lang w:eastAsia="pl-PL"/>
        </w:rPr>
        <w:t>Blad</w:t>
      </w:r>
      <w:proofErr w:type="spellEnd"/>
      <w:r w:rsidRPr="00ED5967">
        <w:rPr>
          <w:rFonts w:ascii="Consolas" w:hAnsi="Consolas"/>
          <w:color w:val="CD8D8D"/>
          <w:sz w:val="21"/>
          <w:szCs w:val="21"/>
          <w:lang w:eastAsia="pl-PL"/>
        </w:rPr>
        <w:t>, podaj poprawnie:"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236FC3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next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275A75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36A074D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w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4B0231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"Podaj długość:"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43F1D4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hasNextInt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7452B9D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D5967">
        <w:rPr>
          <w:rFonts w:ascii="Consolas" w:hAnsi="Consolas"/>
          <w:color w:val="CD8D8D"/>
          <w:sz w:val="21"/>
          <w:szCs w:val="21"/>
          <w:lang w:eastAsia="pl-PL"/>
        </w:rPr>
        <w:t>Blad</w:t>
      </w:r>
      <w:proofErr w:type="spellEnd"/>
      <w:r w:rsidRPr="00ED5967">
        <w:rPr>
          <w:rFonts w:ascii="Consolas" w:hAnsi="Consolas"/>
          <w:color w:val="CD8D8D"/>
          <w:sz w:val="21"/>
          <w:szCs w:val="21"/>
          <w:lang w:eastAsia="pl-PL"/>
        </w:rPr>
        <w:t>, podaj poprawnie:"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4AFEB1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next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BDA623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53F6ACC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d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94FFFA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D0E7E1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(w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007C71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056E9B6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F4D49A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}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(w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310BB6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43F24FE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1F164C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64B4282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  <w:proofErr w:type="spellStart"/>
      <w:r w:rsidRPr="00ED5967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(w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&amp;&amp;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w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E74E4F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1580A330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301189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5C1A375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4CB066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abstract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FEC758"/>
          <w:sz w:val="21"/>
          <w:szCs w:val="21"/>
          <w:lang w:eastAsia="pl-PL"/>
        </w:rPr>
        <w:t>FiguraN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BC1E54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884B2D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5CF010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1168737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color w:val="FEC758"/>
          <w:sz w:val="21"/>
          <w:szCs w:val="21"/>
          <w:lang w:eastAsia="pl-PL"/>
        </w:rPr>
        <w:t>FiguraN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F218B7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74F0572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34B736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40978F0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Rysowanie 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1572AD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812E9B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89C33F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B8296E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6BE4AFC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F39440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(l);</w:t>
      </w:r>
    </w:p>
    <w:p w14:paraId="12F3CAC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DB75FB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6EE0532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2EE4328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3723F3B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   </w:t>
      </w:r>
      <w:proofErr w:type="spellStart"/>
      <w:r w:rsidRPr="00ED5967">
        <w:rPr>
          <w:rFonts w:ascii="Consolas" w:hAnsi="Consolas"/>
          <w:color w:val="CD8D8D"/>
          <w:sz w:val="21"/>
          <w:szCs w:val="21"/>
          <w:lang w:eastAsia="pl-PL"/>
        </w:rPr>
        <w:t>Lini</w:t>
      </w:r>
      <w:proofErr w:type="spellEnd"/>
      <w:r w:rsidRPr="00ED5967">
        <w:rPr>
          <w:rFonts w:ascii="Consolas" w:hAnsi="Consolas"/>
          <w:color w:val="CD8D8D"/>
          <w:sz w:val="21"/>
          <w:szCs w:val="21"/>
          <w:lang w:eastAsia="pl-PL"/>
        </w:rPr>
        <w:t xml:space="preserve">   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0F06F0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2E0736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7B7122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"_"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411C3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5DE3677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804BD7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8E5160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78C0E4C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30D531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D5967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FiguraN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138D51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C53E7B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9ED23D6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(a);</w:t>
      </w:r>
    </w:p>
    <w:p w14:paraId="59848B5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CE2E7E4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7E6FAC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332EB1A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216230F5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-- Kwadratu  --"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EFCDFF3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62848EA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2821877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D59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D5967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D5967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D5967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3F176CE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"o"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167940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0DA7A10D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2DA1988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4125DE2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D59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D59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D59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D59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FA87B19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D87394F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7AE73A1" w14:textId="77777777" w:rsidR="00ED5967" w:rsidRPr="00ED5967" w:rsidRDefault="00ED5967" w:rsidP="00ED59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D5967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A61653C" w14:textId="4A96987E" w:rsidR="00ED5967" w:rsidRDefault="00ED5967"/>
    <w:p w14:paraId="0E64EBAC" w14:textId="47324B98" w:rsidR="00ED5967" w:rsidRDefault="00ED5967">
      <w:r>
        <w:t>Wyniki:</w:t>
      </w:r>
    </w:p>
    <w:p w14:paraId="6F8AD5F1" w14:textId="7A8738A1" w:rsidR="00ED5967" w:rsidRDefault="00E53D43" w:rsidP="00E53D43">
      <w:pPr>
        <w:jc w:val="center"/>
      </w:pPr>
      <w:r w:rsidRPr="00E53D43">
        <w:drawing>
          <wp:inline distT="0" distB="0" distL="0" distR="0" wp14:anchorId="2B042420" wp14:editId="3B0B9341">
            <wp:extent cx="3534268" cy="2095792"/>
            <wp:effectExtent l="0" t="0" r="9525" b="0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BC23" w14:textId="671DEFDD" w:rsidR="00E53D43" w:rsidRDefault="00E53D43" w:rsidP="00E53D43">
      <w:r w:rsidRPr="00E53D43">
        <w:lastRenderedPageBreak/>
        <w:drawing>
          <wp:inline distT="0" distB="0" distL="0" distR="0" wp14:anchorId="696156F6" wp14:editId="6B9FA8DC">
            <wp:extent cx="5760720" cy="884555"/>
            <wp:effectExtent l="0" t="0" r="0" b="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D984" w14:textId="68B2FEC0" w:rsidR="00E53D43" w:rsidRDefault="00E53D43" w:rsidP="00E53D43">
      <w:r>
        <w:t>Treść:</w:t>
      </w:r>
    </w:p>
    <w:p w14:paraId="74FE4C32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ABE029D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67722F7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3854714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B04B2F2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E5197E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B3C3B6D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0C09047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66BB8CE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Random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EC758"/>
          <w:sz w:val="21"/>
          <w:szCs w:val="21"/>
          <w:lang w:eastAsia="pl-PL"/>
        </w:rPr>
        <w:t>Random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D9D7579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CB09D7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20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E95B76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0A97D8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 xml:space="preserve"> Liczba: "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d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14163BC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49BE60F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(d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BD5A13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Linia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2D96BE0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0B0506D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getClass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AE3EF9F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 xml:space="preserve"> Klasa: "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getName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6C833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(d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EF30117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2B7DB20A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023E594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getClass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C2B1E3B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 xml:space="preserve"> Klasa: "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getName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D339181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2E61D41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A11274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F1BC05A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66AF3182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A0B28F5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92F2BF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1B5E72A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A720097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28D5B8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33FD062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CE13A45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37851C7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-- Rysowanie --"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8A1F24D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47D92B1F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5ABBB1CF" w14:textId="7B68A0C2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DA132EE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C2BC16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(l);</w:t>
      </w:r>
    </w:p>
    <w:p w14:paraId="15A790D2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86B7A31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2E3B829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3C0DBE1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641322B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--    </w:t>
      </w:r>
      <w:proofErr w:type="spellStart"/>
      <w:r w:rsidRPr="00E53D43">
        <w:rPr>
          <w:rFonts w:ascii="Consolas" w:hAnsi="Consolas"/>
          <w:color w:val="CD8D8D"/>
          <w:sz w:val="21"/>
          <w:szCs w:val="21"/>
          <w:lang w:eastAsia="pl-PL"/>
        </w:rPr>
        <w:t>Lini</w:t>
      </w:r>
      <w:proofErr w:type="spellEnd"/>
      <w:r w:rsidRPr="00E53D43">
        <w:rPr>
          <w:rFonts w:ascii="Consolas" w:hAnsi="Consolas"/>
          <w:color w:val="CD8D8D"/>
          <w:sz w:val="21"/>
          <w:szCs w:val="21"/>
          <w:lang w:eastAsia="pl-PL"/>
        </w:rPr>
        <w:t xml:space="preserve">   --"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E2E8AF7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A95FC9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53D43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7075AE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"_"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03674E1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042EC15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0BC0C2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92A52EA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7BB9754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2A92D75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6F41C754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988DBF3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(a);</w:t>
      </w:r>
    </w:p>
    <w:p w14:paraId="226ACBA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6128480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F72185D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171D76FD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06A7B29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-- Kwadratu  --"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003B706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99146EE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53D43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355B0C14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53D4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53D4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E53D43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E53D43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0EB1929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"o"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630EEB8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2E42E4DC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7528CF5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4F68652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53D4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53D4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53D4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53D4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08BC02B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C581D4C" w14:textId="77777777" w:rsidR="00E53D43" w:rsidRPr="00E53D43" w:rsidRDefault="00E53D43" w:rsidP="00E53D4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53D4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5E3F061" w14:textId="77EC1C7F" w:rsidR="00E53D43" w:rsidRDefault="00E53D43" w:rsidP="00E53D43"/>
    <w:p w14:paraId="380E353D" w14:textId="55CC89A3" w:rsidR="00E53D43" w:rsidRDefault="00E53D43" w:rsidP="00E53D43">
      <w:r>
        <w:t>Wyniki:</w:t>
      </w:r>
    </w:p>
    <w:p w14:paraId="22C906A9" w14:textId="1A93E7AA" w:rsidR="00E53D43" w:rsidRDefault="00E53D43" w:rsidP="00E53D43">
      <w:pPr>
        <w:jc w:val="center"/>
      </w:pPr>
      <w:r w:rsidRPr="00E53D43">
        <w:drawing>
          <wp:inline distT="0" distB="0" distL="0" distR="0" wp14:anchorId="67BDDA17" wp14:editId="76DE6B54">
            <wp:extent cx="2474331" cy="3108960"/>
            <wp:effectExtent l="0" t="0" r="2540" b="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721" cy="311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D43">
        <w:drawing>
          <wp:inline distT="0" distB="0" distL="0" distR="0" wp14:anchorId="42AB152E" wp14:editId="5899AD22">
            <wp:extent cx="2979420" cy="3100045"/>
            <wp:effectExtent l="0" t="0" r="0" b="5715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127" cy="31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3754" w14:textId="392B89AE" w:rsidR="00E53D43" w:rsidRDefault="00E53D43" w:rsidP="00E53D43">
      <w:r w:rsidRPr="00E53D43">
        <w:lastRenderedPageBreak/>
        <w:drawing>
          <wp:inline distT="0" distB="0" distL="0" distR="0" wp14:anchorId="31D7862D" wp14:editId="46049742">
            <wp:extent cx="5760720" cy="1186180"/>
            <wp:effectExtent l="0" t="0" r="0" b="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5B8" w14:textId="6F039371" w:rsidR="00E53D43" w:rsidRDefault="00E53D43" w:rsidP="00E53D43">
      <w:r>
        <w:t>Treść:</w:t>
      </w:r>
    </w:p>
    <w:p w14:paraId="2B6D0ABB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14163CE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49E8E56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1C72B12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java.math</w:t>
      </w:r>
      <w:proofErr w:type="spellEnd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0CC235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27567B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4D19F6C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81E36AB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3A24254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Random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EC758"/>
          <w:sz w:val="21"/>
          <w:szCs w:val="21"/>
          <w:lang w:eastAsia="pl-PL"/>
        </w:rPr>
        <w:t>Random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7B7B31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D5E7B6D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nextInt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20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CB2116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651E87E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 xml:space="preserve"> Liczba: "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d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F51085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72B9878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(d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2925B4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Linia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53C3B27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test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(L);</w:t>
      </w:r>
    </w:p>
    <w:p w14:paraId="15A16D2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(d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!=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CE4107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Kwadrat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K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(d);</w:t>
      </w:r>
    </w:p>
    <w:p w14:paraId="04583C5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test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(K);</w:t>
      </w:r>
    </w:p>
    <w:p w14:paraId="480E7A7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E7C0F6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868A24A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test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Figura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5126B4B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4EED2E6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getClass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691DB14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getName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3269D9A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(s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"Linia"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6B78E83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872A7C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}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else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color w:val="F12727"/>
          <w:sz w:val="21"/>
          <w:szCs w:val="21"/>
          <w:lang w:eastAsia="pl-PL"/>
        </w:rPr>
        <w:t>if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(s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"Kwadrat"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19B76E8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42D4E3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91D7237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P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12727"/>
          <w:sz w:val="21"/>
          <w:szCs w:val="21"/>
          <w:lang w:eastAsia="pl-PL"/>
        </w:rPr>
        <w:t>*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f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9B360B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</w:t>
      </w:r>
      <w:proofErr w:type="spellStart"/>
      <w:r w:rsidRPr="00387ECF">
        <w:rPr>
          <w:rFonts w:ascii="Consolas" w:hAnsi="Consolas"/>
          <w:color w:val="FFE862"/>
          <w:sz w:val="21"/>
          <w:szCs w:val="21"/>
          <w:lang w:eastAsia="pl-PL"/>
        </w:rPr>
        <w:t>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Pole</w:t>
      </w:r>
      <w:proofErr w:type="spellEnd"/>
      <w:r w:rsidRPr="00387ECF">
        <w:rPr>
          <w:rFonts w:ascii="Consolas" w:hAnsi="Consolas"/>
          <w:color w:val="CD8D8D"/>
          <w:sz w:val="21"/>
          <w:szCs w:val="21"/>
          <w:lang w:eastAsia="pl-PL"/>
        </w:rPr>
        <w:t xml:space="preserve"> kwadratu: "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P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191A02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1AB8B116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3A6E5B1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6A8F00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0A0DD7C7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501B917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4CA9119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D15D6D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</w:p>
    <w:p w14:paraId="19E05E16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Figura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F86334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d;</w:t>
      </w:r>
    </w:p>
    <w:p w14:paraId="6A692678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EF5ABF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11D35C42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-- Rysowanie --"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486F98F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920DBE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CA04D88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CCB51EB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Linia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l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0F12736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(l);</w:t>
      </w:r>
    </w:p>
    <w:p w14:paraId="51E2C1E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335F30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47B8C57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167BEDA7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--    </w:t>
      </w:r>
      <w:proofErr w:type="spellStart"/>
      <w:r w:rsidRPr="00387ECF">
        <w:rPr>
          <w:rFonts w:ascii="Consolas" w:hAnsi="Consolas"/>
          <w:color w:val="CD8D8D"/>
          <w:sz w:val="21"/>
          <w:szCs w:val="21"/>
          <w:lang w:eastAsia="pl-PL"/>
        </w:rPr>
        <w:t>Lini</w:t>
      </w:r>
      <w:proofErr w:type="spellEnd"/>
      <w:r w:rsidRPr="00387ECF">
        <w:rPr>
          <w:rFonts w:ascii="Consolas" w:hAnsi="Consolas"/>
          <w:color w:val="CD8D8D"/>
          <w:sz w:val="21"/>
          <w:szCs w:val="21"/>
          <w:lang w:eastAsia="pl-PL"/>
        </w:rPr>
        <w:t xml:space="preserve">   --"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B58E97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D019D9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387ECF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1206E958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"_"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E329FC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72746DD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8D67C6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76E64E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1213587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AA5507"/>
          <w:sz w:val="21"/>
          <w:szCs w:val="21"/>
          <w:u w:val="single"/>
          <w:lang w:eastAsia="pl-PL"/>
        </w:rPr>
        <w:t>Figura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20F4672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Kwadrat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F0E6B69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(a);</w:t>
      </w:r>
    </w:p>
    <w:p w14:paraId="673B9FD7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56FEF5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(){</w:t>
      </w:r>
    </w:p>
    <w:p w14:paraId="623CEC1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rysuj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639028B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-- Kwadratu  --"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4237B7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0437BF0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387ECF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; i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77F67083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for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387ECF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j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387ECF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&lt;</w:t>
      </w:r>
      <w:proofErr w:type="spellStart"/>
      <w:r w:rsidRPr="00387ECF">
        <w:rPr>
          <w:rFonts w:ascii="Consolas" w:hAnsi="Consolas"/>
          <w:color w:val="F8F8F8"/>
          <w:sz w:val="21"/>
          <w:szCs w:val="21"/>
          <w:lang w:eastAsia="pl-PL"/>
        </w:rPr>
        <w:t>dlugosc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; j</w:t>
      </w:r>
      <w:r w:rsidRPr="00387ECF">
        <w:rPr>
          <w:rFonts w:ascii="Consolas" w:hAnsi="Consolas"/>
          <w:color w:val="F12727"/>
          <w:sz w:val="21"/>
          <w:szCs w:val="21"/>
          <w:lang w:eastAsia="pl-PL"/>
        </w:rPr>
        <w:t>++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){</w:t>
      </w:r>
    </w:p>
    <w:p w14:paraId="444758FC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"o"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02D9E15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711639A2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CADE9EB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36F3E484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387ECF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387ECF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387ECF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387ECF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5927771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EFCFB93" w14:textId="77777777" w:rsidR="00387ECF" w:rsidRPr="00387ECF" w:rsidRDefault="00387ECF" w:rsidP="00387ECF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387ECF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773C3881" w14:textId="6A4C01DA" w:rsidR="00E53D43" w:rsidRDefault="00E53D43" w:rsidP="00E53D43"/>
    <w:p w14:paraId="00F00508" w14:textId="11C16B06" w:rsidR="00387ECF" w:rsidRDefault="00387ECF" w:rsidP="00E53D43">
      <w:r>
        <w:t>Wyniki:</w:t>
      </w:r>
    </w:p>
    <w:p w14:paraId="44337835" w14:textId="563C9D82" w:rsidR="00387ECF" w:rsidRDefault="00387ECF" w:rsidP="00E83D36">
      <w:pPr>
        <w:jc w:val="center"/>
      </w:pPr>
      <w:r w:rsidRPr="00387ECF">
        <w:drawing>
          <wp:inline distT="0" distB="0" distL="0" distR="0" wp14:anchorId="4E06DDA6" wp14:editId="24F49674">
            <wp:extent cx="3086100" cy="1655115"/>
            <wp:effectExtent l="0" t="0" r="0" b="2540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2082" cy="16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D36" w:rsidRPr="00E83D36">
        <w:drawing>
          <wp:inline distT="0" distB="0" distL="0" distR="0" wp14:anchorId="1E050ADC" wp14:editId="587D9F38">
            <wp:extent cx="1181100" cy="1663180"/>
            <wp:effectExtent l="0" t="0" r="0" b="0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1771" cy="16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54FF" w14:textId="18A22C0D" w:rsidR="00E83D36" w:rsidRDefault="00E83D36" w:rsidP="00E83D36">
      <w:r w:rsidRPr="00E83D36">
        <w:lastRenderedPageBreak/>
        <w:drawing>
          <wp:inline distT="0" distB="0" distL="0" distR="0" wp14:anchorId="3E6ED704" wp14:editId="26189894">
            <wp:extent cx="5760720" cy="342265"/>
            <wp:effectExtent l="0" t="0" r="0" b="63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B0BD" w14:textId="5CEC43BF" w:rsidR="00E83D36" w:rsidRDefault="00E83D36" w:rsidP="00E83D36">
      <w:r>
        <w:t>Treść:</w:t>
      </w:r>
    </w:p>
    <w:p w14:paraId="4A2D6ADE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B69AFFF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091B250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{ 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klasa bazowa</w:t>
      </w:r>
    </w:p>
    <w:p w14:paraId="60727762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;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25AE004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() {</w:t>
      </w:r>
    </w:p>
    <w:p w14:paraId="1350C522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Konstruktor bezparametrowy klasy bazowej"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CA76E5D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E41A46C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174DBDBF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"Konstruktor klasy bazowej z dwoma parametrami"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C74FB3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proofErr w:type="spellEnd"/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x;</w:t>
      </w:r>
    </w:p>
    <w:p w14:paraId="4ED5401F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proofErr w:type="spellEnd"/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y;</w:t>
      </w:r>
    </w:p>
    <w:p w14:paraId="6609BD60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EB2FD18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(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53A446CD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03D127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1F96F7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"Konstruktor klasy bazowej z jednym parametrem - obiektem klasy Point"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934F539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FB08E3B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34D5775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extends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AA5507"/>
          <w:sz w:val="21"/>
          <w:szCs w:val="21"/>
          <w:u w:val="single"/>
          <w:lang w:eastAsia="pl-PL"/>
        </w:rPr>
        <w:t>Point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klasa pochodna</w:t>
      </w:r>
    </w:p>
    <w:p w14:paraId="3920FE3E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{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z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1C66917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( ) {</w:t>
      </w:r>
    </w:p>
    <w:p w14:paraId="73BA65A7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"Konstruktor bezparametrowy klasy pochodnej"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0DAB0C0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70BBA3F8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(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z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 {</w:t>
      </w:r>
    </w:p>
    <w:p w14:paraId="698E4259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super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proofErr w:type="spellStart"/>
      <w:r w:rsidRPr="00E83D36">
        <w:rPr>
          <w:rFonts w:ascii="Consolas" w:hAnsi="Consolas"/>
          <w:color w:val="F8F8F8"/>
          <w:sz w:val="21"/>
          <w:szCs w:val="21"/>
          <w:lang w:eastAsia="pl-PL"/>
        </w:rPr>
        <w:t>x,y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wywołanie konstruktora klasy bazowej</w:t>
      </w:r>
    </w:p>
    <w:p w14:paraId="119447D9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this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z</w:t>
      </w:r>
      <w:proofErr w:type="spellEnd"/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z;</w:t>
      </w:r>
    </w:p>
    <w:p w14:paraId="0094F873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"Konstruktor klasy pochodnej z trzema parametrami 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E0BF21F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B547EC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}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zakończenie deklaracji klasy pochodnej</w:t>
      </w:r>
    </w:p>
    <w:p w14:paraId="538FA248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temp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48517AC6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[])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throws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IOException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{</w:t>
      </w:r>
    </w:p>
    <w:p w14:paraId="78DFD6DE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punkt2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punkt3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E42F3CA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Tworzenie obiektu punkt1 klasy Point"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98F7103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punkt1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7EEF57C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Tworzenie obiektu punkt2 klasy Point"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F0674E2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punkt2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994646"/>
          <w:sz w:val="21"/>
          <w:szCs w:val="21"/>
          <w:lang w:eastAsia="pl-PL"/>
        </w:rPr>
        <w:t>10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color w:val="994646"/>
          <w:sz w:val="21"/>
          <w:szCs w:val="21"/>
          <w:lang w:eastAsia="pl-PL"/>
        </w:rPr>
        <w:t>20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BEDFFC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Tworzenie obiektu punkt3 klasy Point"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36A3B73D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punkt3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(punkt2);</w:t>
      </w:r>
    </w:p>
    <w:p w14:paraId="41B98031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punkt1.x="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477BA43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punkt1.y="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0314362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punkt2.x="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punkt2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CF2AC10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punkt2.y="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punkt2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4BFDB20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punkt3.x="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punkt3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F461F7C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CD8D8D"/>
          <w:sz w:val="21"/>
          <w:szCs w:val="21"/>
          <w:lang w:eastAsia="pl-PL"/>
        </w:rPr>
        <w:t>" punkt3.y="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punkt3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032AF1D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r w:rsidRPr="00E83D36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obiektPoch1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obiektPoch2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374C7EC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obiektPoch1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();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tworzenie obiektu 1 klasy pochodnej</w:t>
      </w:r>
    </w:p>
    <w:p w14:paraId="72268126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        obiektPoch1 </w:t>
      </w:r>
      <w:r w:rsidRPr="00E83D36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83D36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83D36">
        <w:rPr>
          <w:rFonts w:ascii="Consolas" w:hAnsi="Consolas"/>
          <w:color w:val="FEC758"/>
          <w:sz w:val="21"/>
          <w:szCs w:val="21"/>
          <w:lang w:eastAsia="pl-PL"/>
        </w:rPr>
        <w:t>Point3D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83D36">
        <w:rPr>
          <w:rFonts w:ascii="Consolas" w:hAnsi="Consolas"/>
          <w:color w:val="994646"/>
          <w:sz w:val="21"/>
          <w:szCs w:val="21"/>
          <w:lang w:eastAsia="pl-PL"/>
        </w:rPr>
        <w:t>1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color w:val="994646"/>
          <w:sz w:val="21"/>
          <w:szCs w:val="21"/>
          <w:lang w:eastAsia="pl-PL"/>
        </w:rPr>
        <w:t>2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 xml:space="preserve">, </w:t>
      </w:r>
      <w:r w:rsidRPr="00E83D36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E83D36">
        <w:rPr>
          <w:rFonts w:ascii="Consolas" w:hAnsi="Consolas"/>
          <w:color w:val="F8F8F8"/>
          <w:sz w:val="21"/>
          <w:szCs w:val="21"/>
          <w:lang w:eastAsia="pl-PL"/>
        </w:rPr>
        <w:t>);</w:t>
      </w:r>
      <w:r w:rsidRPr="00E83D36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 tworzenie obiektu klasy pochodnej</w:t>
      </w:r>
    </w:p>
    <w:p w14:paraId="4A357588" w14:textId="7777777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6B728C7D" w14:textId="02D1C307" w:rsidR="00E83D36" w:rsidRPr="00E83D36" w:rsidRDefault="00E83D36" w:rsidP="00E83D36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83D36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EEFD325" w14:textId="24847BBE" w:rsidR="00E83D36" w:rsidRDefault="00E83D36" w:rsidP="00E83D36"/>
    <w:p w14:paraId="098BE3E5" w14:textId="68585947" w:rsidR="00E83D36" w:rsidRDefault="00E83D36" w:rsidP="00E83D36">
      <w:r>
        <w:t>Wyniki:</w:t>
      </w:r>
    </w:p>
    <w:p w14:paraId="2065F76D" w14:textId="3D2DF153" w:rsidR="00E83D36" w:rsidRDefault="00E83D36" w:rsidP="00E83D36">
      <w:pPr>
        <w:jc w:val="center"/>
      </w:pPr>
      <w:r w:rsidRPr="00E83D36">
        <w:drawing>
          <wp:inline distT="0" distB="0" distL="0" distR="0" wp14:anchorId="268FC77C" wp14:editId="22E94BC4">
            <wp:extent cx="5760720" cy="3609340"/>
            <wp:effectExtent l="0" t="0" r="0" b="0"/>
            <wp:docPr id="19" name="Obraz 1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 descr="Obraz zawierający tekst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68"/>
    <w:rsid w:val="00387ECF"/>
    <w:rsid w:val="008A0268"/>
    <w:rsid w:val="00DA26DC"/>
    <w:rsid w:val="00E53D43"/>
    <w:rsid w:val="00E83D36"/>
    <w:rsid w:val="00ED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0DAE6"/>
  <w15:chartTrackingRefBased/>
  <w15:docId w15:val="{6651EC71-59B4-4E93-BD75-6D8B6BC7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A26D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DA26DC"/>
    <w:pPr>
      <w:spacing w:before="280" w:after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1261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3</cp:revision>
  <dcterms:created xsi:type="dcterms:W3CDTF">2023-01-30T20:01:00Z</dcterms:created>
  <dcterms:modified xsi:type="dcterms:W3CDTF">2023-01-30T20:55:00Z</dcterms:modified>
</cp:coreProperties>
</file>