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371509" cy="9693588"/>
            <wp:effectExtent l="0" t="0" r="0" b="0"/>
            <wp:docPr id="1" name="Drawing 0" descr="image17671813216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18132163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158909" cy="2154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PRÉFACE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manque tous de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on va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on s’organise.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on fait “tout bien”.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d’une idée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disparaît pas. Il se casse.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se casse, on court.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tient, on respire.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va pas t’apprendre à “gérer ton temps”.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va t’expliquer pourquoi ton temps ne tient plus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comment arrêter de le casser.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 — LE PROBLÈME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manque pas, il se dégrade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journées sont pleines mais ne tiennent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nous tolérons le temps cassé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Fatigue, urgence, impression de courir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II — LE CRITÈRE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Qu’est-ce qu’un temps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 contredit dans le temps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comme filtre temporel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l’incohérent : une règle minimale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🟦 PARTIE III — FORMES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COURANTES DE CASSURE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haché (interruptions, transitions)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prioritaire, donc rien n’avance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Commencer sans jamais finir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Accélérer pour compenser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plusieurs choses en même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IV — RETROUVER UN TEMPS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Terminer avant de commencer autre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moins, mais dans le même sens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Retirer avant d’organiser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Protéger la continuité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Créer des fins nettes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PARTIE V — QUAND LE CRITÈRE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POSÉ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qui respire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qui fatigue moins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qui laisse une trace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qui se prolonge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CONCLUSION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Habiter un temps 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1. Le temps ne manque pas, il se dégrade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dit partout que le temps manque.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faut en gagner.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faut mieux l’organiser.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faut aller plus vite.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n’est pas vrai.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est là.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passe.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s’écoule.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disparaît, ce n’est pas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sa capacité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mur en pierre.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 il est solide.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pierre après pierre, on enlève ce qui relie.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mur est toujours là.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porte plus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s’effondre pas d’un coup.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fissure.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dégrade.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fonctionne exactement comme ce mur.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journée est faite de décisions contradictoires,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d’actions qui ne se prolongent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tâches commencées puis abandonnées,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priorités qui changent sans cesse,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disparaît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perd sa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fait encore des choses.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ne s’additionnent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ne construisent rien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devient friable.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supporte plus le poids de la journée.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Tant qu’on croit que le problème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manque de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cherche à en rajouter.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on comprend que le problème est une dégradation,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cesse d’ajouter.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commence à regarder ce qui casse.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se gagne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préserve.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2. Les journées sont pleines mais ne tiennent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journées sont chargées.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agendas débordent.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heures sont remplies.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 le soir, il reste une sensation étrange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avoir été occupé sans avoir vraiment avancé.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journée a existé.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remplir une boîte avec des objets mal ajustés.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boîte est pleine.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dès que tu la bouges, tout 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ne s’emboîte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boîte n’est pas vide.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mal construite.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journée peut être pleine sans être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actions ne s’enchaînent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elles ne se soutiennent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chacune demande de réexpliquer, de corriger, de rattraper,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journée consomme de l’énergie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produire de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ce qui a été 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 que ce qui a été 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pas avec le reste.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Remplir davantage la journée n’améliore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fait tenir une journée,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la quantité d’actions,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leur capacité à s’emboîter.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journée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une journée pleine.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journée qui reste stable quand elle se termine.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3. Pourquoi nous tolérons le temps cassé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le temps fatigue,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les journées deviennent lourdes,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s’adapte.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serre les dents.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est dégradé,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le tolère.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marcher avec une chaussure légèrement trouée.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 ce n’est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le pied s’humidifie.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le frottement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la douleur s’installe.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continues quand 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t’arrêter semble plus coûteux que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tolère le temps cassé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ne casse pas d’un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dégrade lentement.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petites incohérences.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micro-ruptures.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accepte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une interruption de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une tâche commencée sans être finie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– une priorité qui change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“exceptionnellement”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préfère continuer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plutôt que remettre en cause la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la dégradation reste progressive,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paraît supportable.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qui est toléré aujourd’hui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la fatigue de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4. Fatigue, urgence, impression de courir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sent pressé.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sans raison précise.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rien d’urgent ne se passe.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appuie.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comprime.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ressort comprimé en permanence.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immobile,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sous tension.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se détend jamais.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temporelle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vient pas du nombre d’heures.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vient de la tension permanente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créée par un temps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journées sont pleines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mal articulées,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reste en alerte.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anticipe.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rattrape.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corrige.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au repos,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continue à peser.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sensation d’urgence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signal de manque de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de contradiction non résolue.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5. Qu’est-ce qu’un temps 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temps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temps parfait.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calme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temps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étagère bien fixée.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poser des objets dessus.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bouge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n’y penses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temps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 temps où les actions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se prolongent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ne se contredisent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réduisent le besoin de correction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chose posée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la suivante plus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devient un support,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un obstacle.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temps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cesse d’être un sujet.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cherche plus à le gérer.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vit dedans.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6. Ce qui se contredit dans le temps ne tient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décisions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annulent celles de la veille.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journées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réparent ce que la précédente a cassé.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construire un mur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en retirer des briques chaque soir.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lendemain,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recommences à réparer.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décisions se contredisent dans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devient circulaire.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avance.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corrige.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recommence.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vient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mouvement sans accumulation.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temps qui tient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 temps où aujourd’hui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détruit pas hier.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7. La cohérence comme filtre temporel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accepte trop de choses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demander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elles peuvent tenir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filtre à café percé.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L’eau passe.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café aussi.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filtre temporel pose une seule question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 que j’accepte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ou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besoin de corriger plus tard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jugement moral.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lecture structurelle.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un filtre,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choses ne passent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temps commence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8. Refuser l’incohérent : une règle minimale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paraît coûteux.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continuer coûte plus.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boucher une fuite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que la maison ne soit inondée.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l’incohérent,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empêcher le temps de se dégrader davantage.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ralentir.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préserver la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seul refus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fait parfois gagner plus de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toutes les optimisations réunies.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9. Le temps haché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journée n’est pas vide.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morcelée.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commences quelque chose avec une intention claire, puis une interruption arrive.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reprends, mais plus exactement au même endroit.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Une autre sollicitation survient, puis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fin de la journée, tu as travaillé, répondu, avancé par fragments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tu n’as jamais vraiment été dans ce que tu faisais.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la quantité de choses.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 la cassure permanente du fil.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route de montagne parfaitement tracée.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permettrait d’avancer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régulièrement, sans à-coups.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tous les cinquante mètres, la route est coupée par une barrière.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t’arrêtes, tu redémarres, tu repars, puis tu t’arrêtes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route</w:t>
      </w:r>
      <w:r>
        <w:rPr>
          <w:rFonts w:ascii="Arial" w:hAnsi="Arial" w:cs="Arial" w:eastAsia="Arial"/>
          <w:color w:val="252525"/>
          <w:sz w:val="72"/>
        </w:rPr>
        <w:t xml:space="preserve"> est toujours là.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voiture fonctionne.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trajet devient pénible, lent, fatigant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à cause de la distance, mais à cause des arrêts répétés.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fonctionne comme cette route.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interruption n’est pas neutre.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fait pas que “prendre quelques minutes”.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oblige le cerveau à sortir d’un contexte, à le suspendre, puis à tenter de le reconstruire.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Reprendre une tâche n’est jamais équivalent à la continuer.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se souvenir où l’on en était.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Retrouver le fil.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Réinstaller l’intention.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Réactiver la compréhension.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coût n’est presque jamais comptabilisé.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Pourtant, il est réel, cumulatif, et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profondément fatigant.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journée est faite d’interruptions successives,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peut pas s’accumuler.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transforme en une suite de redémarrages coûteux,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jamais produire de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temps qui tient n’est pas un temps sans activité.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temps qui protège ses enchaînements.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une seule interruption inutile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libérer plus de temps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raccourcir toutes les tâches de la journée.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commence 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qui est commencé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 la possibilité d’aller jusqu’au bout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coupé en morceaux.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10. Tout est prioritaire, donc rien n’avance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semble important.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appelle une réponse rapide.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réclame une place immédiate dans la journée.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messages arrivent.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demandes s’accumulent.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urgences se superposent.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passes d’une chose à l’autre avec le sentiment de répondre à tout,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sans jamais avoir le temps d’installer réellement quoi que ce soit.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journée avance,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rien ne progresse.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carrefour sans feux.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les directions sont ouvertes en même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voiture s’engage, hésite, freine.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Personne ne passe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le nombre de voitures.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 l’absence de hiérarchie.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a besoin d’ordre pour circuler.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est prioritaire,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ne peut plus décider ce qui doit passer en premier.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arbitre en permanence,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bascule sans cesse,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corrige ce qu’il vient à peine de commencer.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arbitrage consomme de l’énergie.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changement de priorité casse un enchaînement en cours.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disparaît pas brutalement.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disperse dans des décisions contradictoires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empêchent toute continuité.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vraie priorité n’ajoute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supprime.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qu’une direction est clairement posée,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autres cessent d’entrer en concurrence.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recommence à avancer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n’a plus à hésiter à chaque instant.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11. Commencer sans finir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choses commencent.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Très peu se terminent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projets sont lancés.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idées sont ouvertes.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tâches sont entamées, puis mises de côté “pour plus tard”.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abandonné officiellement.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rien n’est réellement clos non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journée avance avec une sensation étrange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en cours,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rien n’est vraiment derrière soi.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maison où toutes les portes restent entrouvertes.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passes de pièce en pièce.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fais un peu ici, un peu là.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aucune porte ne se referme jamais.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fin, l’air circule 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passe partout.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tu ne sais plus vraiment où tu 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maison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n’est plus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chose commencée mais non terminée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s’arrête pas de consommer du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tu n’y penses pas consciemment,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reste active en arrière-plan.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sollicite l’attention.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réclame un retour.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crée une tension légère mais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les choses ouvertes s’accumulent,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le temps se fragmente.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ne vient pas du travail effectué,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du nombre de boucles restées ouvertes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cerveau tente de garder en mémoire.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fuit moins par ce que l’on 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par ce que l’on ne finit jamais.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Finir n’est pas une question de perfection.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question de clôture.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chose terminée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cesse immédiatement de peser sur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Fermer une boucle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libère souvent plus de disponibilité réelle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d’en ouvrir dix nouvelles.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commence 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qui est commencé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 une fin claire, même modeste,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cesse enfin de tirer vers l’arrière.🟥 12. Accélérer pour compenser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temps commence à se dégrader,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réflexe est presque toujours 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aller plus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Parler plus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plus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plus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Remplir plus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L’accélération donne l’impression de reprendre le contrôle.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cette impression est trompeuse.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objet fragile qui commence à glisser entre tes mains.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Ton premier réflexe est de serrer plus 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tu serres,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tu risques de le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n’était pas la vitesse du geste.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C’était la mauvaise prise.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Accélérer n’est pas une solution au temps incohérent.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compensation.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actions ne s’enchaînent plus correctement,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aller plus vite ne restaure pas la continuité.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masque temporairement la dégradation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augmentant la dépense d’énergie.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accélération oblige le cerveau à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anticiper davantage,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plus souvent,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rattraper ce qui a été mal posé.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semble gagner en densité,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perd en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crée pas plus de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consomme simplement plus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d’énergie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maintenir un système déjà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revient jamais par l’accélération.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revient par la stabilisation.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ici ne signifie pas faire moins.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signifie enlever ce qui oblige à courir.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recommence 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n’est plus nécessaire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compenser en permanence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13. Faire plusieurs choses en même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plusieurs choses à la fois donne souvent l’impression d’être efficace.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répond à un message pendant une réunion.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pense à la suite pendant qu’on termine autre 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avance “un peu partout”, convaincu de gagner du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En réalité, la journée devient de plus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plus difficile à suivre.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L’attention se disperse.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augmente.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sentiment d’avoir réellement avancé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essayer de suivre deux conversations en même temps dans une pièce bruyante.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entends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captes des mots, des phrases, des fragments.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tu ne comprends pleinement ni l’une ni l’autre.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fin, tu es mentalement épuisé,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pouvoir dire clairement ce qui a été dit ou décidé.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n’est pas conçu pour le multitâche.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fois que l’attention bascule d’une activité à une autre,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doit interrompre un contexte,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ouvrir un nouveau,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tenter de revenir au premier sans l’avoir complètement perdu.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va-et-vient a un coût invisible mais constant.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fragmente le temps en micro-séquences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ne s’additionnent jamais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faire plusieurs choses qui pose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les faire en même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leur laisser la possibilité de se déployer jusqu’au bout.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devient alors discontinu,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haché en instants trop courts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produire de la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une chose après l’autre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prend parfois moins de temps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tenter de tout faire simultanément.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l’attention reste posée,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s’épaissit.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plus dense, plus stable, plus utilisable.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commence 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n’est plus tiré dans plusieurs directions à la fois.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14. Terminer avant de commencer autre chose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vivons entourés de débuts.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choses lancées.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intentions posées.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tâches entamées “juste pour avancer”.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très peu de choses vont réellement jusqu’au bout.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passe à la suivante avant que la précédente ne soit close.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par paresse,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que l’on croit gagner du temps en avançant en parallèle.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on fragilise tout ce qui est déjà en cours.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poser des briques pour construire un mur.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poses une brique,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tu en poses une autre ailleurs,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une troisième encore plus loin.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n’est mal posée.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aucune ne soutient l’autre.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mur existe en fragments,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tient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Terminer n’est pas un luxe.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de stabilité.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action terminée cesse de demander de l’attention.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d’occuper de l’espace mental.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de tirer le temps vers l’arrière.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 chaque chose laissée en suspens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 à consommer du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même lorsqu’on croit être passé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autre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n’avance pas par accumulation de débuts,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 enchaînement de fins claires.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Finir quelque chose, même modestement,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crée une continuité réelle.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Commencer autre chose trop tôt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casse immédiatement.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termine avant de recommencer,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devient plus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un avant et un après.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chose derrière soi.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devant.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commence 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chaque étape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servir de base solide à la suivante.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15. Faire moins, mais dans le même sens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Nous faisons souvent trop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choses en parallèle,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pensant que l’addition des efforts produira un résultat.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l’épuisement arrive vite,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la progression reste faible.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la quantité d’actions qui manque.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leur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ramer sur un bateau à plusieurs.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chacun rame à son rythme et dans sa direction,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bateau tourne sur lui-même.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est dépensée.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trajectoire n’existe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toutes les rames vont dans le même 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bateau avance sans effort supplémentaire.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se construit par direction commune.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actions s’alignent,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chacune renforce la précédente.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s’additionnent naturellement.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elles se contredisent,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s’annulent partiellement.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compenser.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Revenir en arrière.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moins ne signifie pas renoncer.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signifie retirer ce qui va contre le mouvement principal.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devient fluide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n’est plus freiné par des actions opposées.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d’actions alignées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produisent souvent plus de temps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beaucoup d’actions dispersées.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commence à s’épaissir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avance dans une seule direction claire,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avoir à se corriger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16. Retirer avant d’organiser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Face au désordre du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cherche presque toujours à mieux organiser.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outils.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méthodes.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plannings plus précis.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problème n’est pas l’ordre.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l’excès.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vouloir ranger une pièce surchargée.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déplacer les objets,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classer,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empiler différemment.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tu ne retires rien,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pièce restera encombrée.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supporte pas l’empilement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élément inutile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occupe de l’espace temporel,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crée des transitions supplémentaires,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augmente la charge mentale.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Organiser sans retirer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à déplacer le problème,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à le résoudre.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commence 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qui n’est pas nécessaire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cesse d’exister dans la journée.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Retirer une seule chose inutile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fait parfois apparaître plus de temps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toutes les optimisations réunies.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devient clair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superflu disparaît.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17. Protéger la continuité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une activité simple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pénible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lorsqu’elle est constamment interrompue.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est fragile.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est essentielle.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lire un roman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être interrompu toutes les deux pages.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lis les mots.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tu n’entres jamais dans l’histoire.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permet au temps de devenir vécu.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continuité,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reste fragmenté,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superficiel,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interruption oblige à reconstruire le contexte,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réinstaller l’attention,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relancer l’intention.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n’est pas seulement temporel.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cognitif et émotionnel.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Protéger un enchaînement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crée plus de temps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raccourcir toutes les tâches.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commence 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peut se dérouler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sans cesse coupé.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18. Le temps qui respire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remplissons le temps comme s’il devait être dense en permanence.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minute occupée.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espace comblé.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silence transformé en activité.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vient la fatigue, sans raison évidente.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Comme si le temps lui-même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étouffait.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respirer sans jamais expirer.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inspires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L’air entre, mais rien ne sort.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Très vite, ce n’est plus un manque d’air qui pose problème,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l’impossibilité de relâcher.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fonctionne comme la respiration.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besoin de moments pleins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de moments vides.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D’effort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de relâchement.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est rempli en continu,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circule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compact, lourd, oppressant.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pauses superficielles ne suffisent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Regarder un écran, répondre à des messages,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simplement d’activité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crée pas de respiration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Respirer dans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accepter qu’il y ait des moments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rien n’est ajouté,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rien n’est optimisé,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rien n’est attendu.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temps respire,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plus large sans être plus long.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revient.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se stabilise.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journée cesse de donner l’impression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une course sans fin.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19. Le temps qui fatigue moins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Deux journées peuvent contenir le même nombre d’heures,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mêmes tâches,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mêmes obligations.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L’une épuise.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L’autre non.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porter un sac à dos.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cas, le poids est bien réparti.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l’autre, tout tire d’un seul côté.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poids est identique.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ne l’est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ne vient pas du temps lui-même.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vient de sa mauvaise organisation interne.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efforts sont dispersés,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tâches se contredisent,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faut sans cesse passer d’un registre à un autre,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devient coûteux.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actions s’enchaînent logiquement,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tâche prépare la suivante,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cesse d’user.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supprime pas l’effort.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l’effort inutile.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temps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supprime pas la charge.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la rend 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diminue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parce que l’on fait moins,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que l’on force moins.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20. Le temps qui laisse une trace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Certaines journées disparaissent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complètement.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restent, même sans événement particulier.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se souvient pas de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sent que quelque chose a tenu.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marcher sur deux surfaces différentes.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du sable humide,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pas laissent une empreinte.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de l’eau,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disparaissent aussitôt.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mouvement est réel dans les deux cas.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trace, non.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laisse une trace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actions s’appuient les unes sur les autres.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décision prolonge la précédente.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action ne vient pas annuler ce qui a été fait avant.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journées servent à corriger, rattraper, réparer,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s’efface.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été consommé,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n’a rien porté.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temps qui laisse une trace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donne le sentiment d’exister pleinement.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journée n’a pas besoin d’être exceptionnelle.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 besoin d’être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21. Le temps qui se prolonge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vies fonctionnent par recommencements.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Nouveau départ.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Nouvelle organisation.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Nouvelle méthode.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quelques semaines plus tard,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recommence à se dégrader.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fil que l’on noue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nœud corrige le précédent.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fil ne devient jamais continu.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 un fil sans nœud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long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temps cohérent ne recommence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prolonge.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 pas besoin d’élan artificiel.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 pas besoin de motivation constante.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avance parce que ce qui a été fait hier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reste valable aujourd’hui.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ne sert plus à réparer le passé.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 est la suite 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temps se prolonge,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vie devient habitable.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n’est plus en train de courir après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avance à l’intérieur d’un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tient enfin.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22. Habiter un temps 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temps devient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cesse d’être un problème à résoudre.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cherche plus à le gérer,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l’optimiser,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le surveiller.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un milieu dans lequel on avance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avoir à se battre en permanence contre lui.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une maison bien construite.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n’y penses pas toute la journée.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n’analyses pas les murs.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ne vérifies pas le sol à chaque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maison te porte.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Silencieusement.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Habiter un temps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ralentir artificiellement la vie,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chercher une existence minimaliste ou idéalisée.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vivre dans un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les décisions ne se contredisent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les actions ne s’annulent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chaque journée n’a pas besoin de réparer la précédente.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temps cesse d’être une pression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extérieure.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une continuité intérieure.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“réussit” pas mieux.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force moins.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précisément cela qui change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temps est habitable,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n’épuise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supporte les efforts,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imprévus,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ralentissements.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plus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23. Arrêter de casser le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demande pas d’être amélioré.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demande de ne plus être maltraité.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LA MÉTAPHORE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Imagine un objet simple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l’on plie, tord, force chaque jour.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casse pas tout de suite.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finit toujours par céder.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LECTURE VULGARISÉE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casse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fois que l’on accepte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des décisions incompatibles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des journées qui ne se prolongent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des corrections permanentes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des urgences fabriquées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Arrêter de casser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consiste pas à changer radicalement de vie.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consiste à refuser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oblige à corriger demain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l’on fait aujourd’hui.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que l’on cesse de produire de l’incohérent,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recommence 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presque immédiatement.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CONCLUSION — Le temps n’est pas une ressource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n’est pas quelque chose que l’on possède.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quelque chose que l’on économise.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quelque chose que l’on gagne.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est ce qui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actions peuvent se prolonger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décisions tiennent,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elles s’annulent,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se dégrade.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besoin de plus de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besoin d’un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ne se casse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MOTEUR PYTHON — TEMPO_COHÉRENCE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Organiser son temps pour qu’il ne casse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Statut : Pas de limite de temps · Non modifiable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PRINCIPE (lecture humaine)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moteur n’optimise pas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retire ce qui le casse.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mesure si une organisation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prolonge sans corrections,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les reprises,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ferme des boucles,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protège la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Sorties possibles uniquement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AUTORISÉ (tenable)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BORNÉ (tenable sous conditions)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 (cassure structurelle)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VARIABLES (simples, concrètes)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les variables sont normalisées entre 0.0 et 1.0.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continuite : capacité à enchaîner sans interruption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cloture : proportion de tâches réellement terminées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priorite_unique : clarté d’une direction dominante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interruptions : fréquence des coupures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multitache : chevauchement des activités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corrections : besoin de réparer/rattraper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urgence_artificielle : pression non structurelle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charge_cognitive : tension mentale diffuse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CODE — MOTEUR (NON MODIFIABLE)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TEMPO_COHÉRENCE — Moteur d'organisation du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Rôle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Détecter ce qui casse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# - Refuser les organisations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incohérentes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Autoriser uniquement ce qui se prolonge sans correction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Statut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Pas de limite de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Non modifiable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typing import Dict, Any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EPS = 1e-6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score_tempo_coherence(state: Dict[str, float])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Calcule un score de tenue temporelle.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Plus le score est élevé, plus le temps 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numerateur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state["continuite"]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* state["cloture"]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* state["priorite_unique"]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denominateur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state["interruptions"]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+ state["multitache"]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+ state["corrections"]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+ state["urgence_artificielle"]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+ state["charge_cognitive"]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+ EPS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numerateur / denominateur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decision_tempo(state: Dict[str, float])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Décide si l'organisation est AUTORISÉE, BORNÉE ou REFUSÉE.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score = score_tempo_coherence(state)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# Signaux de cassure directe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cassures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state["interruptions"] &gt; 0.6: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cassures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state["multitache"] &gt; 0.5: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cassures += 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state["corrections"] &gt; 0.5: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cassures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state["priorite_unique"] &lt; 0.4: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cassures += 1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cassures &gt;=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verdict = "REFUS"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raison = "Cassure structurelle du temps (interruptions / multitâche / corrections)."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elif score &lt;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verdict = "BORNÉ"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raison = "Tenue partielle. Retirer avant d’ajouter."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verdict = "AUTORISÉ"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raison = "Organisation tenable sans correction continue."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"score": round(score, 3),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"verdict": verdict,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"raison": raison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EXEMPLE D'USAGE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journee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"continuite": 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"cloture":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"priorite_unique": 0.5,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"interruptions": 0.4,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"multitache": 0.3,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"corrections": 0.3,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"urgence_artificielle":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"charge_cognitive": 0.4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print(decision_tempo(journee))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MODE D’EMPLOI (HUMAIN)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Décris ta journée réelle, pas idéale.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Attribue une valeur (0–1) à chaque variable.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Lance le moteur.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Lis le verdict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 → retirer immédiatement ce qui casse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BORNÉ → supprimer avant d’organiser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AUTORISÉ → ne rien ajouter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Règle d’or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&gt; Si tu dois corriger demain ce que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fais aujourd’hui, le temps est déjà cassé.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CTA — LES 10 PREMIÈRES QUESTIONS (À SE POSER AVANT TOUTE ORGANISATION)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Qu’est-ce qui, aujourd’hui, interrompt le plus souvent ce que je fais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Qu’est-ce que je commence sans réellement finir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Quelle est l’unique priorité de la journée (s’il n’y en a pas, c’est déjà incohérent)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Qu’est-ce qui me force à revenir en arrière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Quelles urgences sont fabriquées plutôt que structurelles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Qu’est-ce qui me demande une vigilance permanente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Quelle tâche pourrait être retirée sans conséquence réelle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Où est-ce que je fais du multitâche par habitude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Qu’est-ce qui, une fois terminé, allégerait immédiatement la suite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Si je reproduis exactement cette journée demain, tiendra-t-elle mieux ou moins bien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SORTIES VALIDES UNIQUEMENT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AUTORISÉ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BORNÉ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autre sortie n’est correcte.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RÈGLE FINALE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moteur ne rend pas le temps “meilleur”.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simplement de le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n’avons jamais eu autant d’outils pour gérer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 il n’a jamais autant manqué.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journées sont pleines,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agendas saturés,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constante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que rien ne semble vraiment tenir dans la durée.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parle pas de productivité.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propose ni méthode miracle,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organisation idéale,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optimisation de chaque minute.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part d’un constat plus simple et plus dérangeant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disparaît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casse.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casse quand les actions se contredisent,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interruptions fragmentent la continuité,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priorités changent sans cesse,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l’on compense au lieu de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À travers des situations concrètes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des métaphores accessibles,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montre comment le temps se dégrade,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accélérer aggrave le problème,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comment une seule règle suffit à le faire tenir à nouveau.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Ici, organiser son temps ne signifie pas en faire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signifie arrêter de produire ce qui oblige à corriger demain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l’on fait aujourd’hui.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s’adresse à celles et ceux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ne veulent plus courir après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vivre à l’intérieur d’un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tient sans forcer.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n’est pas une ressource à gérer.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continuité à préserver.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2025-12-31T11:42:01Z</dcterms:created>
  <dc:creator>Apache POI</dc:creator>
</cp:coreProperties>
</file>