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801A" w14:textId="597C16BF" w:rsidR="00843778" w:rsidRPr="00F11E56" w:rsidRDefault="00F11E56">
      <w:r>
        <w:t xml:space="preserve">Изменил название переменной </w:t>
      </w:r>
      <w:r>
        <w:rPr>
          <w:lang w:val="en-US"/>
        </w:rPr>
        <w:t>m</w:t>
      </w:r>
      <w:r w:rsidRPr="00F11E56">
        <w:t xml:space="preserve">1 </w:t>
      </w:r>
      <w:r>
        <w:t xml:space="preserve">на </w:t>
      </w:r>
      <w:r>
        <w:rPr>
          <w:lang w:val="en-US"/>
        </w:rPr>
        <w:t>m</w:t>
      </w:r>
      <w:r w:rsidRPr="00F11E56">
        <w:t>01</w:t>
      </w:r>
      <w:r>
        <w:t xml:space="preserve">. </w:t>
      </w:r>
      <w:proofErr w:type="spellStart"/>
      <w:r w:rsidRPr="00F11E56">
        <w:rPr>
          <w:sz w:val="16"/>
          <w:szCs w:val="16"/>
        </w:rPr>
        <w:t>Хаха</w:t>
      </w:r>
      <w:proofErr w:type="spellEnd"/>
      <w:r w:rsidRPr="00F11E56">
        <w:rPr>
          <w:sz w:val="16"/>
          <w:szCs w:val="16"/>
        </w:rPr>
        <w:t xml:space="preserve"> какой я злой</w:t>
      </w:r>
    </w:p>
    <w:sectPr w:rsidR="00843778" w:rsidRPr="00F1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73"/>
    <w:rsid w:val="000B7373"/>
    <w:rsid w:val="002322A3"/>
    <w:rsid w:val="00457014"/>
    <w:rsid w:val="00843778"/>
    <w:rsid w:val="00F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8334"/>
  <w15:chartTrackingRefBased/>
  <w15:docId w15:val="{9B0F6DE0-6C39-404C-9C2F-F23553F4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Agureev</dc:creator>
  <cp:keywords/>
  <dc:description/>
  <cp:lastModifiedBy>Artem Agureev</cp:lastModifiedBy>
  <cp:revision>3</cp:revision>
  <dcterms:created xsi:type="dcterms:W3CDTF">2025-03-24T17:18:00Z</dcterms:created>
  <dcterms:modified xsi:type="dcterms:W3CDTF">2025-03-24T17:20:00Z</dcterms:modified>
</cp:coreProperties>
</file>