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5A501" w14:textId="77777777" w:rsidR="0046511D" w:rsidRDefault="007D6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>Zouheir Chalouf</w:t>
      </w:r>
    </w:p>
    <w:p w14:paraId="10C2481F" w14:textId="04E8EDC5" w:rsidR="006C0B2F" w:rsidRDefault="006C0B2F" w:rsidP="00187A47">
      <w:pPr>
        <w:jc w:val="center"/>
      </w:pPr>
      <w:r>
        <w:rPr>
          <w:rFonts w:ascii="Arial" w:eastAsia="Arial" w:hAnsi="Arial" w:cs="Arial"/>
          <w:b/>
          <w:sz w:val="22"/>
          <w:szCs w:val="22"/>
        </w:rPr>
        <w:t>LinkedIn</w:t>
      </w:r>
      <w:r w:rsidR="007D66E3">
        <w:rPr>
          <w:rFonts w:ascii="Arial" w:eastAsia="Arial" w:hAnsi="Arial" w:cs="Arial"/>
          <w:b/>
          <w:sz w:val="22"/>
          <w:szCs w:val="22"/>
        </w:rPr>
        <w:t>:</w:t>
      </w:r>
      <w:r w:rsidR="007D66E3">
        <w:rPr>
          <w:rFonts w:ascii="Arial" w:eastAsia="Arial" w:hAnsi="Arial" w:cs="Arial"/>
          <w:sz w:val="22"/>
          <w:szCs w:val="22"/>
        </w:rPr>
        <w:t xml:space="preserve"> </w:t>
      </w:r>
      <w:hyperlink r:id="rId8" w:history="1">
        <w:r w:rsidRPr="005555AD">
          <w:rPr>
            <w:rStyle w:val="Hyperlink"/>
          </w:rPr>
          <w:t>www.linkedin.com/in/zouheir-c</w:t>
        </w:r>
      </w:hyperlink>
    </w:p>
    <w:p w14:paraId="720188C6" w14:textId="77777777" w:rsidR="006B4A7F" w:rsidRDefault="006C0B2F" w:rsidP="006C0B2F">
      <w:pPr>
        <w:jc w:val="center"/>
      </w:pPr>
      <w:r>
        <w:rPr>
          <w:rFonts w:ascii="Arial" w:eastAsia="Arial" w:hAnsi="Arial" w:cs="Arial"/>
          <w:b/>
          <w:sz w:val="22"/>
          <w:szCs w:val="22"/>
        </w:rPr>
        <w:t>Website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hyperlink r:id="rId9" w:history="1">
        <w:r w:rsidRPr="005555AD">
          <w:rPr>
            <w:rStyle w:val="Hyperlink"/>
          </w:rPr>
          <w:t>https://zouheirc.github.io/Zouheir/index.html</w:t>
        </w:r>
      </w:hyperlink>
    </w:p>
    <w:p w14:paraId="5C77F94B" w14:textId="25D831F7" w:rsidR="0046511D" w:rsidRPr="00187A47" w:rsidRDefault="00287BAE" w:rsidP="006C0B2F">
      <w:pPr>
        <w:jc w:val="center"/>
      </w:pPr>
      <w:r>
        <w:rPr>
          <w:rFonts w:ascii="Arial" w:eastAsia="Arial" w:hAnsi="Arial" w:cs="Arial"/>
          <w:sz w:val="22"/>
          <w:szCs w:val="22"/>
        </w:rPr>
        <w:t>Niles</w:t>
      </w:r>
      <w:r w:rsidR="007D66E3">
        <w:rPr>
          <w:rFonts w:ascii="Arial" w:eastAsia="Arial" w:hAnsi="Arial" w:cs="Arial"/>
          <w:sz w:val="22"/>
          <w:szCs w:val="22"/>
        </w:rPr>
        <w:t xml:space="preserve">, IL </w:t>
      </w:r>
      <w:r w:rsidR="007D66E3">
        <w:rPr>
          <w:rFonts w:ascii="Arial" w:eastAsia="Arial" w:hAnsi="Arial" w:cs="Arial"/>
          <w:sz w:val="20"/>
          <w:szCs w:val="20"/>
        </w:rPr>
        <w:t xml:space="preserve">| </w:t>
      </w:r>
      <w:r w:rsidR="007D66E3">
        <w:rPr>
          <w:rFonts w:ascii="Arial" w:eastAsia="Arial" w:hAnsi="Arial" w:cs="Arial"/>
          <w:sz w:val="22"/>
          <w:szCs w:val="22"/>
        </w:rPr>
        <w:t xml:space="preserve">(224) 522-1124 </w:t>
      </w:r>
      <w:r w:rsidR="007D66E3">
        <w:rPr>
          <w:rFonts w:ascii="Arial" w:eastAsia="Arial" w:hAnsi="Arial" w:cs="Arial"/>
          <w:sz w:val="20"/>
          <w:szCs w:val="20"/>
        </w:rPr>
        <w:t xml:space="preserve">| </w:t>
      </w:r>
      <w:hyperlink r:id="rId10" w:history="1">
        <w:r w:rsidRPr="00CF04E7">
          <w:rPr>
            <w:rStyle w:val="Hyperlink"/>
            <w:rFonts w:ascii="Arial" w:eastAsia="Arial" w:hAnsi="Arial" w:cs="Arial"/>
            <w:sz w:val="20"/>
            <w:szCs w:val="20"/>
          </w:rPr>
          <w:t>Zouheir@live.com</w:t>
        </w:r>
      </w:hyperlink>
    </w:p>
    <w:p w14:paraId="01A39B99" w14:textId="77777777" w:rsidR="0046511D" w:rsidRDefault="007D66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F5BEF10" wp14:editId="44EEFD72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979920" cy="4127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0328" y="3780000"/>
                          <a:ext cx="69513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ACF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pt;margin-top:0;width:549.6pt;height: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">
                <v:stroke startarrowwidth="narrow" startarrowlength="short" endarrowwidth="narrow" endarrowlength="short"/>
              </v:shape>
            </w:pict>
          </mc:Fallback>
        </mc:AlternateContent>
      </w:r>
    </w:p>
    <w:p w14:paraId="1737AA8F" w14:textId="77777777" w:rsidR="00DE678A" w:rsidRDefault="00DE678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u w:val="single"/>
        </w:rPr>
      </w:pPr>
    </w:p>
    <w:p w14:paraId="7C94FEE4" w14:textId="10E75F17" w:rsidR="0046511D" w:rsidRDefault="00FE222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Career Highlights:</w:t>
      </w:r>
    </w:p>
    <w:p w14:paraId="44E73735" w14:textId="77777777" w:rsidR="00893F06" w:rsidRDefault="00893F0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u w:val="single"/>
        </w:rPr>
      </w:pPr>
    </w:p>
    <w:p w14:paraId="7B036783" w14:textId="3D022AE7" w:rsidR="0046511D" w:rsidRDefault="001C76E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Highly motivated in Project Manager with years of experience in </w:t>
      </w:r>
      <w:r w:rsidR="00ED4665">
        <w:rPr>
          <w:rFonts w:ascii="Arial" w:eastAsia="Arial" w:hAnsi="Arial" w:cs="Arial"/>
          <w:sz w:val="22"/>
          <w:szCs w:val="22"/>
        </w:rPr>
        <w:t>Business Owner/Manager</w:t>
      </w:r>
      <w:r>
        <w:rPr>
          <w:rFonts w:ascii="Arial" w:eastAsia="Arial" w:hAnsi="Arial" w:cs="Arial"/>
          <w:sz w:val="22"/>
          <w:szCs w:val="22"/>
        </w:rPr>
        <w:t xml:space="preserve">, </w:t>
      </w:r>
      <w:r w:rsidR="00ED4665">
        <w:rPr>
          <w:rFonts w:ascii="Arial" w:eastAsia="Arial" w:hAnsi="Arial" w:cs="Arial"/>
          <w:sz w:val="22"/>
          <w:szCs w:val="22"/>
        </w:rPr>
        <w:t xml:space="preserve">Leasing Consultant, Sales, </w:t>
      </w:r>
      <w:r>
        <w:rPr>
          <w:rFonts w:ascii="Arial" w:eastAsia="Arial" w:hAnsi="Arial" w:cs="Arial"/>
          <w:sz w:val="22"/>
          <w:szCs w:val="22"/>
        </w:rPr>
        <w:t xml:space="preserve">Technical Support Supervisor </w:t>
      </w:r>
      <w:r w:rsidR="00ED4665">
        <w:rPr>
          <w:rFonts w:ascii="Arial" w:eastAsia="Arial" w:hAnsi="Arial" w:cs="Arial"/>
          <w:sz w:val="22"/>
          <w:szCs w:val="22"/>
        </w:rPr>
        <w:t>Customer Service</w:t>
      </w:r>
      <w:r>
        <w:rPr>
          <w:rFonts w:ascii="Arial" w:eastAsia="Arial" w:hAnsi="Arial" w:cs="Arial"/>
          <w:sz w:val="22"/>
          <w:szCs w:val="22"/>
        </w:rPr>
        <w:t xml:space="preserve"> Looking to leverage my ability to meet deadlines for multiple assignments and detailed-oriented skills in mid/senior positions.</w:t>
      </w:r>
    </w:p>
    <w:p w14:paraId="4CA70D8A" w14:textId="77777777" w:rsidR="0046511D" w:rsidRPr="00CD0506" w:rsidRDefault="004651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14"/>
          <w:szCs w:val="14"/>
        </w:rPr>
      </w:pPr>
    </w:p>
    <w:p w14:paraId="3FBF5833" w14:textId="254A1627" w:rsidR="0046511D" w:rsidRDefault="007D66E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Skills:</w:t>
      </w:r>
    </w:p>
    <w:p w14:paraId="4BA56B30" w14:textId="77777777" w:rsidR="00893F06" w:rsidRDefault="00893F06">
      <w:pPr>
        <w:rPr>
          <w:rFonts w:ascii="Arial" w:eastAsia="Arial" w:hAnsi="Arial" w:cs="Arial"/>
          <w:b/>
          <w:sz w:val="22"/>
          <w:szCs w:val="22"/>
        </w:rPr>
      </w:pPr>
    </w:p>
    <w:p w14:paraId="2AA77A0A" w14:textId="77777777" w:rsidR="0046511D" w:rsidRDefault="007D66E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HTML5 | CSS | Bootstrap | JavaScript | jQuery | GitHub | EJS | Node.js | MongoDB | SQL | REST API | Sales Logics | CRM | Jira &amp; Confluence </w:t>
      </w:r>
    </w:p>
    <w:p w14:paraId="76019F7B" w14:textId="77777777" w:rsidR="0046511D" w:rsidRDefault="0046511D">
      <w:pPr>
        <w:rPr>
          <w:rFonts w:ascii="Arial" w:eastAsia="Arial" w:hAnsi="Arial" w:cs="Arial"/>
          <w:b/>
          <w:sz w:val="22"/>
          <w:szCs w:val="22"/>
        </w:rPr>
      </w:pPr>
    </w:p>
    <w:p w14:paraId="37502752" w14:textId="77777777" w:rsidR="0046511D" w:rsidRDefault="007D66E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Key Skills:</w:t>
      </w:r>
    </w:p>
    <w:p w14:paraId="5C97E764" w14:textId="77777777" w:rsidR="00893F06" w:rsidRDefault="00893F06">
      <w:pPr>
        <w:rPr>
          <w:rFonts w:ascii="Arial" w:eastAsia="Arial" w:hAnsi="Arial" w:cs="Arial"/>
          <w:b/>
          <w:sz w:val="22"/>
          <w:szCs w:val="22"/>
        </w:rPr>
      </w:pPr>
    </w:p>
    <w:p w14:paraId="19015586" w14:textId="77777777"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 communication skills</w:t>
      </w:r>
    </w:p>
    <w:p w14:paraId="633ABC43" w14:textId="77777777"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Self-motivated to continuously expand personal/professional knowledge</w:t>
      </w:r>
    </w:p>
    <w:p w14:paraId="5F553439" w14:textId="77777777"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player &amp; fast learner</w:t>
      </w:r>
    </w:p>
    <w:p w14:paraId="62C15F66" w14:textId="77777777"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Fluent in English and Arabic</w:t>
      </w:r>
    </w:p>
    <w:p w14:paraId="2F75AD17" w14:textId="77777777" w:rsidR="0046511D" w:rsidRPr="00CD0506" w:rsidRDefault="0046511D">
      <w:pPr>
        <w:rPr>
          <w:rFonts w:ascii="Arial" w:eastAsia="Arial" w:hAnsi="Arial" w:cs="Arial"/>
          <w:b/>
          <w:sz w:val="14"/>
          <w:szCs w:val="14"/>
        </w:rPr>
      </w:pPr>
    </w:p>
    <w:p w14:paraId="507E0773" w14:textId="77777777" w:rsidR="0046511D" w:rsidRDefault="007D66E3">
      <w:pPr>
        <w:rPr>
          <w:rFonts w:ascii="Arial" w:eastAsia="Arial" w:hAnsi="Arial" w:cs="Arial"/>
          <w:b/>
          <w:bCs/>
          <w:sz w:val="22"/>
          <w:szCs w:val="22"/>
        </w:rPr>
      </w:pPr>
      <w:r w:rsidRPr="00133AB5">
        <w:rPr>
          <w:rFonts w:ascii="Arial" w:eastAsia="Arial" w:hAnsi="Arial" w:cs="Arial"/>
          <w:b/>
          <w:bCs/>
          <w:sz w:val="22"/>
          <w:szCs w:val="22"/>
        </w:rPr>
        <w:t>Special Training Courses:</w:t>
      </w:r>
    </w:p>
    <w:p w14:paraId="4A5E424A" w14:textId="77777777" w:rsidR="00893F06" w:rsidRPr="00133AB5" w:rsidRDefault="00893F06">
      <w:pPr>
        <w:rPr>
          <w:rFonts w:ascii="Arial" w:eastAsia="Arial" w:hAnsi="Arial" w:cs="Arial"/>
          <w:b/>
          <w:bCs/>
          <w:sz w:val="22"/>
          <w:szCs w:val="22"/>
        </w:rPr>
      </w:pPr>
    </w:p>
    <w:p w14:paraId="0DF0942F" w14:textId="77777777" w:rsidR="0046511D" w:rsidRDefault="007D66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Full Stack Web Development 2020 Udemy</w:t>
      </w:r>
    </w:p>
    <w:p w14:paraId="61717489" w14:textId="77777777" w:rsidR="0046511D" w:rsidRDefault="007D66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Business Analysis Fundamentals 2020 Udemy</w:t>
      </w:r>
    </w:p>
    <w:p w14:paraId="5890A514" w14:textId="484222B4" w:rsidR="0046511D" w:rsidRDefault="007D66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 Business Analyst Workshop (Waterfall &amp; Agile Scrum) 2018, USA-Illinois</w:t>
      </w:r>
    </w:p>
    <w:p w14:paraId="4019CD07" w14:textId="77777777" w:rsidR="0046511D" w:rsidRDefault="007D66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Jira &amp; Confluence</w:t>
      </w:r>
    </w:p>
    <w:p w14:paraId="6CD34E31" w14:textId="77777777" w:rsidR="00287BAE" w:rsidRDefault="00287BAE" w:rsidP="00287BAE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2A507A04" w14:textId="47E9BBB8" w:rsidR="00287BAE" w:rsidRDefault="00287BAE" w:rsidP="00287BAE">
      <w:pPr>
        <w:rPr>
          <w:rFonts w:ascii="Arial" w:eastAsia="Arial" w:hAnsi="Arial" w:cs="Arial"/>
          <w:b/>
          <w:sz w:val="22"/>
          <w:szCs w:val="22"/>
          <w:u w:val="single"/>
        </w:rPr>
      </w:pPr>
      <w:r w:rsidRPr="00287BAE">
        <w:rPr>
          <w:rFonts w:ascii="Arial" w:eastAsia="Arial" w:hAnsi="Arial" w:cs="Arial"/>
          <w:b/>
          <w:sz w:val="22"/>
          <w:szCs w:val="22"/>
          <w:u w:val="single"/>
        </w:rPr>
        <w:t>PROFESSIONAL EXPERIENCE</w:t>
      </w:r>
    </w:p>
    <w:p w14:paraId="1A54A176" w14:textId="77777777" w:rsidR="00133AB5" w:rsidRPr="00287BAE" w:rsidRDefault="00133AB5" w:rsidP="00287BAE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3E2A535E" w14:textId="69BA4033" w:rsidR="00287BAE" w:rsidRPr="00287BAE" w:rsidRDefault="00133AB5" w:rsidP="005C48F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Business Manager</w:t>
      </w:r>
    </w:p>
    <w:p w14:paraId="6F9E7214" w14:textId="5597FB24" w:rsidR="00287BAE" w:rsidRDefault="00287BAE" w:rsidP="0064228B">
      <w:pPr>
        <w:rPr>
          <w:rFonts w:ascii="Arial" w:eastAsia="Arial" w:hAnsi="Arial" w:cs="Arial"/>
          <w:b/>
          <w:color w:val="0000FF"/>
          <w:sz w:val="22"/>
          <w:szCs w:val="22"/>
        </w:rPr>
      </w:pPr>
      <w:r w:rsidRPr="00287BAE">
        <w:rPr>
          <w:rFonts w:ascii="Arial" w:eastAsia="Arial" w:hAnsi="Arial" w:cs="Arial"/>
          <w:b/>
          <w:bCs/>
          <w:sz w:val="22"/>
          <w:szCs w:val="22"/>
        </w:rPr>
        <w:t>A Class Auto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Inc.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                     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</w:t>
      </w:r>
      <w:r>
        <w:rPr>
          <w:rFonts w:ascii="Arial" w:eastAsia="Arial" w:hAnsi="Arial" w:cs="Arial"/>
          <w:b/>
          <w:sz w:val="22"/>
          <w:szCs w:val="22"/>
        </w:rPr>
        <w:t>201</w:t>
      </w:r>
      <w:r w:rsidR="00893F06">
        <w:rPr>
          <w:rFonts w:ascii="Arial" w:eastAsia="Arial" w:hAnsi="Arial" w:cs="Arial"/>
          <w:b/>
          <w:sz w:val="22"/>
          <w:szCs w:val="22"/>
        </w:rPr>
        <w:t>6</w:t>
      </w:r>
      <w:r>
        <w:rPr>
          <w:rFonts w:ascii="Arial" w:eastAsia="Arial" w:hAnsi="Arial" w:cs="Arial"/>
          <w:b/>
          <w:sz w:val="22"/>
          <w:szCs w:val="22"/>
        </w:rPr>
        <w:t xml:space="preserve"> – </w:t>
      </w:r>
      <w:r w:rsidR="0064228B">
        <w:rPr>
          <w:rFonts w:ascii="Arial" w:eastAsia="Arial" w:hAnsi="Arial" w:cs="Arial"/>
          <w:b/>
          <w:sz w:val="22"/>
          <w:szCs w:val="22"/>
        </w:rPr>
        <w:t>Mar-</w:t>
      </w:r>
      <w:r>
        <w:rPr>
          <w:rFonts w:ascii="Arial" w:eastAsia="Arial" w:hAnsi="Arial" w:cs="Arial"/>
          <w:b/>
          <w:sz w:val="22"/>
          <w:szCs w:val="22"/>
        </w:rPr>
        <w:t>2025</w:t>
      </w:r>
    </w:p>
    <w:p w14:paraId="001BCB34" w14:textId="77777777" w:rsidR="0064228B" w:rsidRDefault="0064228B" w:rsidP="0064228B">
      <w:pPr>
        <w:rPr>
          <w:rFonts w:ascii="Arial" w:eastAsia="Arial" w:hAnsi="Arial" w:cs="Arial"/>
          <w:b/>
          <w:color w:val="0000FF"/>
          <w:sz w:val="22"/>
          <w:szCs w:val="22"/>
        </w:rPr>
      </w:pPr>
    </w:p>
    <w:p w14:paraId="6B9DD801" w14:textId="76869983" w:rsidR="00CF5116" w:rsidRPr="00CF5116" w:rsidRDefault="0064228B" w:rsidP="00E502B7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7C63C8">
        <w:rPr>
          <w:rFonts w:ascii="Arial" w:eastAsia="Arial" w:hAnsi="Arial" w:cs="Arial"/>
          <w:sz w:val="22"/>
          <w:szCs w:val="22"/>
        </w:rPr>
        <w:t>Hired</w:t>
      </w:r>
      <w:r w:rsidR="00952EDD" w:rsidRPr="007C63C8">
        <w:rPr>
          <w:rFonts w:ascii="Arial" w:eastAsia="Arial" w:hAnsi="Arial" w:cs="Arial"/>
          <w:sz w:val="22"/>
          <w:szCs w:val="22"/>
        </w:rPr>
        <w:t xml:space="preserve">, Trained and Supervised </w:t>
      </w:r>
      <w:r w:rsidRPr="007C63C8">
        <w:rPr>
          <w:rFonts w:ascii="Arial" w:eastAsia="Arial" w:hAnsi="Arial" w:cs="Arial"/>
          <w:sz w:val="22"/>
          <w:szCs w:val="22"/>
        </w:rPr>
        <w:t>11</w:t>
      </w:r>
      <w:r w:rsidR="00952EDD" w:rsidRPr="007C63C8">
        <w:rPr>
          <w:rFonts w:ascii="Arial" w:eastAsia="Arial" w:hAnsi="Arial" w:cs="Arial"/>
          <w:sz w:val="22"/>
          <w:szCs w:val="22"/>
        </w:rPr>
        <w:t xml:space="preserve">+ </w:t>
      </w:r>
      <w:r w:rsidRPr="007C63C8">
        <w:rPr>
          <w:rFonts w:ascii="Arial" w:eastAsia="Arial" w:hAnsi="Arial" w:cs="Arial"/>
          <w:sz w:val="22"/>
          <w:szCs w:val="22"/>
        </w:rPr>
        <w:t>employees</w:t>
      </w:r>
      <w:r w:rsidR="00ED7718" w:rsidRPr="007C63C8">
        <w:rPr>
          <w:rFonts w:ascii="Arial" w:eastAsia="Arial" w:hAnsi="Arial" w:cs="Arial"/>
          <w:sz w:val="22"/>
          <w:szCs w:val="22"/>
        </w:rPr>
        <w:t xml:space="preserve"> in a collaborative work environment, </w:t>
      </w:r>
      <w:r w:rsidR="00A26CF2" w:rsidRPr="007C63C8">
        <w:rPr>
          <w:rFonts w:ascii="Arial" w:eastAsia="Arial" w:hAnsi="Arial" w:cs="Arial"/>
          <w:sz w:val="22"/>
          <w:szCs w:val="22"/>
        </w:rPr>
        <w:t>contributing to a 60% increase in productivity</w:t>
      </w:r>
      <w:r w:rsidR="00E502B7">
        <w:rPr>
          <w:rFonts w:ascii="Arial" w:eastAsia="Arial" w:hAnsi="Arial" w:cs="Arial"/>
          <w:sz w:val="22"/>
          <w:szCs w:val="22"/>
        </w:rPr>
        <w:t>.</w:t>
      </w:r>
    </w:p>
    <w:p w14:paraId="2C4D9B63" w14:textId="0ABA6F56" w:rsidR="00B742C1" w:rsidRDefault="00B742C1" w:rsidP="007C63C8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7C63C8">
        <w:rPr>
          <w:rFonts w:ascii="Arial" w:eastAsia="Arial" w:hAnsi="Arial" w:cs="Arial"/>
          <w:sz w:val="22"/>
          <w:szCs w:val="22"/>
        </w:rPr>
        <w:t>Created and balanced budgets, established billing strategy, and implemented an accounting system, increasing efficiency by 92%</w:t>
      </w:r>
    </w:p>
    <w:p w14:paraId="71B34E3B" w14:textId="3EBEF84F" w:rsidR="00363D99" w:rsidRPr="007C63C8" w:rsidRDefault="00363D99" w:rsidP="00363D99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363D99">
        <w:rPr>
          <w:rFonts w:ascii="Arial" w:eastAsia="Arial" w:hAnsi="Arial" w:cs="Arial"/>
          <w:sz w:val="22"/>
          <w:szCs w:val="22"/>
        </w:rPr>
        <w:t>Managing budgets, tracking expenses, forecasting revenue, and implementing strategies to maximize profitability.</w:t>
      </w:r>
    </w:p>
    <w:p w14:paraId="02B388B5" w14:textId="534AA0A6" w:rsidR="00B742C1" w:rsidRDefault="00B742C1" w:rsidP="007C63C8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7C63C8">
        <w:rPr>
          <w:rFonts w:ascii="Arial" w:eastAsia="Arial" w:hAnsi="Arial" w:cs="Arial"/>
          <w:sz w:val="22"/>
          <w:szCs w:val="22"/>
        </w:rPr>
        <w:t xml:space="preserve">Raised employee pay by 21% and established bonuses during </w:t>
      </w:r>
      <w:r w:rsidR="006E0DBA" w:rsidRPr="007C63C8">
        <w:rPr>
          <w:rFonts w:ascii="Arial" w:eastAsia="Arial" w:hAnsi="Arial" w:cs="Arial"/>
          <w:sz w:val="22"/>
          <w:szCs w:val="22"/>
        </w:rPr>
        <w:t>the second</w:t>
      </w:r>
      <w:r w:rsidRPr="007C63C8">
        <w:rPr>
          <w:rFonts w:ascii="Arial" w:eastAsia="Arial" w:hAnsi="Arial" w:cs="Arial"/>
          <w:sz w:val="22"/>
          <w:szCs w:val="22"/>
        </w:rPr>
        <w:t xml:space="preserve"> year of operation, increasing employee retention by 81%</w:t>
      </w:r>
    </w:p>
    <w:p w14:paraId="635109B0" w14:textId="565AD275" w:rsidR="00363D99" w:rsidRPr="007C63C8" w:rsidRDefault="00363D99" w:rsidP="00363D99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363D99">
        <w:rPr>
          <w:rFonts w:ascii="Arial" w:eastAsia="Arial" w:hAnsi="Arial" w:cs="Arial"/>
          <w:sz w:val="22"/>
          <w:szCs w:val="22"/>
        </w:rPr>
        <w:t>Overseeing scheduling, inventory, and quality control to ensure efficient service operations</w:t>
      </w:r>
      <w:r>
        <w:rPr>
          <w:rFonts w:ascii="Arial" w:eastAsia="Arial" w:hAnsi="Arial" w:cs="Arial"/>
          <w:sz w:val="22"/>
          <w:szCs w:val="22"/>
        </w:rPr>
        <w:t>.</w:t>
      </w:r>
    </w:p>
    <w:p w14:paraId="54A9871A" w14:textId="43637C70" w:rsidR="00BB7D00" w:rsidRPr="007C63C8" w:rsidRDefault="00BB7D00" w:rsidP="007C63C8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7C63C8">
        <w:rPr>
          <w:rFonts w:ascii="Arial" w:eastAsia="Arial" w:hAnsi="Arial" w:cs="Arial"/>
          <w:sz w:val="22"/>
          <w:szCs w:val="22"/>
        </w:rPr>
        <w:t>Purchased inventory below direct market price to earn $10k annual profit.</w:t>
      </w:r>
    </w:p>
    <w:p w14:paraId="016BEED4" w14:textId="77777777" w:rsidR="00287BAE" w:rsidRPr="00287BAE" w:rsidRDefault="00287BAE" w:rsidP="00287BA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</w:rPr>
      </w:pPr>
    </w:p>
    <w:p w14:paraId="3998487C" w14:textId="41D42CAE" w:rsidR="00893F06" w:rsidRDefault="007D66E3">
      <w:pPr>
        <w:rPr>
          <w:rFonts w:ascii="Arial" w:eastAsia="Arial" w:hAnsi="Arial" w:cs="Arial"/>
          <w:b/>
          <w:sz w:val="22"/>
          <w:szCs w:val="22"/>
        </w:rPr>
      </w:pPr>
      <w:bookmarkStart w:id="1" w:name="_heading=h.30j0zll" w:colFirst="0" w:colLast="0"/>
      <w:bookmarkEnd w:id="1"/>
      <w:r w:rsidRPr="00287BAE">
        <w:rPr>
          <w:rFonts w:ascii="Arial" w:eastAsia="Arial" w:hAnsi="Arial" w:cs="Arial"/>
          <w:b/>
          <w:bCs/>
          <w:sz w:val="22"/>
          <w:szCs w:val="22"/>
        </w:rPr>
        <w:t>Career Break/Transition Period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2015 – </w:t>
      </w:r>
      <w:r w:rsidR="00287BAE">
        <w:rPr>
          <w:rFonts w:ascii="Arial" w:eastAsia="Arial" w:hAnsi="Arial" w:cs="Arial"/>
          <w:b/>
          <w:sz w:val="22"/>
          <w:szCs w:val="22"/>
        </w:rPr>
        <w:t>201</w:t>
      </w:r>
      <w:r w:rsidR="00F367AD">
        <w:rPr>
          <w:rFonts w:ascii="Arial" w:eastAsia="Arial" w:hAnsi="Arial" w:cs="Arial"/>
          <w:b/>
          <w:sz w:val="22"/>
          <w:szCs w:val="22"/>
        </w:rPr>
        <w:t>6</w:t>
      </w:r>
    </w:p>
    <w:p w14:paraId="0E1D6F10" w14:textId="2D8A16B0" w:rsidR="00DB7809" w:rsidRDefault="00DB780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Self Employed</w:t>
      </w:r>
    </w:p>
    <w:p w14:paraId="52294CCF" w14:textId="1D21ED46" w:rsidR="0046511D" w:rsidRDefault="007D66E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highlight w:val="lightGray"/>
          <w:u w:val="single"/>
        </w:rPr>
        <w:t xml:space="preserve">  </w:t>
      </w:r>
    </w:p>
    <w:p w14:paraId="6C9DDDEA" w14:textId="177DAF56" w:rsidR="00287BAE" w:rsidRDefault="007D66E3" w:rsidP="00DB7809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7C63C8">
        <w:rPr>
          <w:rFonts w:ascii="Arial" w:eastAsia="Arial" w:hAnsi="Arial" w:cs="Arial"/>
          <w:sz w:val="22"/>
          <w:szCs w:val="22"/>
        </w:rPr>
        <w:t xml:space="preserve">Relocated from Qatar to the </w:t>
      </w:r>
      <w:r w:rsidR="00C84458">
        <w:rPr>
          <w:rFonts w:ascii="Arial" w:eastAsia="Arial" w:hAnsi="Arial" w:cs="Arial"/>
          <w:sz w:val="22"/>
          <w:szCs w:val="22"/>
        </w:rPr>
        <w:t>United States</w:t>
      </w:r>
      <w:r w:rsidRPr="007C63C8">
        <w:rPr>
          <w:rFonts w:ascii="Arial" w:eastAsia="Arial" w:hAnsi="Arial" w:cs="Arial"/>
          <w:sz w:val="22"/>
          <w:szCs w:val="22"/>
        </w:rPr>
        <w:t xml:space="preserve"> </w:t>
      </w:r>
    </w:p>
    <w:p w14:paraId="40A845F6" w14:textId="77777777" w:rsidR="00DE678A" w:rsidRDefault="00DE678A" w:rsidP="00DE678A">
      <w:pPr>
        <w:rPr>
          <w:rFonts w:ascii="Arial" w:eastAsia="Arial" w:hAnsi="Arial" w:cs="Arial"/>
          <w:sz w:val="22"/>
          <w:szCs w:val="22"/>
        </w:rPr>
      </w:pPr>
    </w:p>
    <w:p w14:paraId="54A00A7B" w14:textId="77777777" w:rsidR="00DE678A" w:rsidRDefault="00DE678A" w:rsidP="00DE678A">
      <w:pPr>
        <w:rPr>
          <w:rFonts w:ascii="Arial" w:eastAsia="Arial" w:hAnsi="Arial" w:cs="Arial"/>
          <w:sz w:val="22"/>
          <w:szCs w:val="22"/>
        </w:rPr>
      </w:pPr>
    </w:p>
    <w:p w14:paraId="2A5D1B29" w14:textId="77777777" w:rsidR="00DE678A" w:rsidRDefault="00DE678A" w:rsidP="00DE678A">
      <w:pPr>
        <w:rPr>
          <w:rFonts w:ascii="Arial" w:eastAsia="Arial" w:hAnsi="Arial" w:cs="Arial"/>
          <w:sz w:val="22"/>
          <w:szCs w:val="22"/>
        </w:rPr>
      </w:pPr>
    </w:p>
    <w:p w14:paraId="67FA74E6" w14:textId="77777777" w:rsidR="00DE678A" w:rsidRDefault="00DE678A" w:rsidP="00DE678A">
      <w:pPr>
        <w:rPr>
          <w:rFonts w:ascii="Arial" w:eastAsia="Arial" w:hAnsi="Arial" w:cs="Arial"/>
          <w:sz w:val="22"/>
          <w:szCs w:val="22"/>
        </w:rPr>
      </w:pPr>
    </w:p>
    <w:p w14:paraId="1A282385" w14:textId="77777777" w:rsidR="00DE678A" w:rsidRPr="00DB7809" w:rsidRDefault="00DE678A" w:rsidP="00DE678A">
      <w:pPr>
        <w:rPr>
          <w:rFonts w:ascii="Arial" w:eastAsia="Arial" w:hAnsi="Arial" w:cs="Arial"/>
          <w:sz w:val="22"/>
          <w:szCs w:val="22"/>
        </w:rPr>
      </w:pPr>
    </w:p>
    <w:p w14:paraId="79D5001B" w14:textId="77777777" w:rsidR="00893F06" w:rsidRDefault="00893F06">
      <w:pPr>
        <w:rPr>
          <w:rFonts w:ascii="Arial" w:eastAsia="Arial" w:hAnsi="Arial" w:cs="Arial"/>
          <w:b/>
          <w:sz w:val="22"/>
          <w:szCs w:val="22"/>
        </w:rPr>
      </w:pPr>
    </w:p>
    <w:p w14:paraId="3F53A985" w14:textId="22217D6A" w:rsidR="0046511D" w:rsidRDefault="007D66E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Senior Leasing Consultant</w:t>
      </w:r>
    </w:p>
    <w:p w14:paraId="079B3267" w14:textId="4D2646C2" w:rsidR="0046511D" w:rsidRDefault="00133AB5">
      <w:pPr>
        <w:rPr>
          <w:rFonts w:ascii="Arial" w:eastAsia="Arial" w:hAnsi="Arial" w:cs="Arial"/>
          <w:b/>
          <w:color w:val="0000FF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AL Fardan</w:t>
      </w:r>
      <w:r w:rsidR="007D66E3">
        <w:rPr>
          <w:rFonts w:ascii="Arial" w:eastAsia="Arial" w:hAnsi="Arial" w:cs="Arial"/>
          <w:b/>
          <w:color w:val="000000"/>
          <w:sz w:val="22"/>
          <w:szCs w:val="22"/>
        </w:rPr>
        <w:t xml:space="preserve"> Group</w:t>
      </w:r>
      <w:r w:rsidR="007D66E3">
        <w:rPr>
          <w:rFonts w:ascii="Arial" w:eastAsia="Arial" w:hAnsi="Arial" w:cs="Arial"/>
          <w:b/>
          <w:sz w:val="22"/>
          <w:szCs w:val="22"/>
        </w:rPr>
        <w:t xml:space="preserve">, </w:t>
      </w:r>
      <w:r w:rsidR="007D66E3">
        <w:rPr>
          <w:rFonts w:ascii="Arial" w:eastAsia="Arial" w:hAnsi="Arial" w:cs="Arial"/>
          <w:b/>
          <w:color w:val="000000"/>
          <w:sz w:val="22"/>
          <w:szCs w:val="22"/>
        </w:rPr>
        <w:t xml:space="preserve">Qatar                                        </w:t>
      </w:r>
      <w:r w:rsidR="007D66E3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7D66E3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7D66E3"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7D66E3"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</w:t>
      </w:r>
      <w:r w:rsidR="007D66E3">
        <w:rPr>
          <w:rFonts w:ascii="Arial" w:eastAsia="Arial" w:hAnsi="Arial" w:cs="Arial"/>
          <w:b/>
          <w:sz w:val="22"/>
          <w:szCs w:val="22"/>
        </w:rPr>
        <w:t>10/2012 – 07/2015</w:t>
      </w:r>
      <w:r w:rsidR="007D66E3">
        <w:rPr>
          <w:rFonts w:ascii="Arial" w:eastAsia="Arial" w:hAnsi="Arial" w:cs="Arial"/>
          <w:b/>
          <w:color w:val="0000FF"/>
          <w:sz w:val="22"/>
          <w:szCs w:val="22"/>
        </w:rPr>
        <w:t xml:space="preserve"> </w:t>
      </w:r>
    </w:p>
    <w:p w14:paraId="5D7507DC" w14:textId="77777777" w:rsidR="00893F06" w:rsidRDefault="00893F06">
      <w:pPr>
        <w:rPr>
          <w:rFonts w:ascii="Arial" w:eastAsia="Arial" w:hAnsi="Arial" w:cs="Arial"/>
          <w:b/>
          <w:color w:val="0000FF"/>
          <w:sz w:val="22"/>
          <w:szCs w:val="22"/>
        </w:rPr>
      </w:pPr>
    </w:p>
    <w:p w14:paraId="67E96026" w14:textId="6A8F8A77"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Responsible for </w:t>
      </w:r>
      <w:r w:rsidR="00E00F61"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nsuring the “model” apartments and target apartments are ready for show</w:t>
      </w:r>
    </w:p>
    <w:p w14:paraId="71E29172" w14:textId="513966B1" w:rsidR="00912460" w:rsidRDefault="009124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Efficient and timely processing of all required administrative forms, reports and related information.</w:t>
      </w:r>
    </w:p>
    <w:p w14:paraId="773D713B" w14:textId="698230F3" w:rsidR="00814381" w:rsidRDefault="008143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responsible for maintaining work areas and offices in a clean and orderly manner: need to have an awareness of the “curb appeal” of the property</w:t>
      </w:r>
    </w:p>
    <w:p w14:paraId="67E82FDD" w14:textId="0679AB55" w:rsidR="00814381" w:rsidRDefault="008143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Thorough knowledge of the lease terms and conditions, specifications and all community policies</w:t>
      </w:r>
    </w:p>
    <w:p w14:paraId="399012C8" w14:textId="753FB07B" w:rsidR="00814381" w:rsidRDefault="008143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Knowledgeable of the current market conditions.</w:t>
      </w:r>
    </w:p>
    <w:p w14:paraId="0F663053" w14:textId="1866225F" w:rsidR="00E90E92" w:rsidRPr="00E90E92" w:rsidRDefault="00E90E92" w:rsidP="00E90E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Responsible for proper maintenance for all resident and property files.</w:t>
      </w:r>
    </w:p>
    <w:p w14:paraId="023B4F19" w14:textId="3D1228A3" w:rsidR="00814381" w:rsidRDefault="008143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Fully informed of current rental rates, sizes, locations and all amenities of each property</w:t>
      </w:r>
    </w:p>
    <w:p w14:paraId="32158775" w14:textId="7DA94349" w:rsidR="00814381" w:rsidRDefault="008143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Responsible </w:t>
      </w:r>
      <w:r w:rsidR="00912460">
        <w:rPr>
          <w:rFonts w:ascii="Arial" w:eastAsia="Arial" w:hAnsi="Arial" w:cs="Arial"/>
          <w:sz w:val="22"/>
          <w:szCs w:val="22"/>
        </w:rPr>
        <w:t>for conducting</w:t>
      </w:r>
      <w:r>
        <w:rPr>
          <w:rFonts w:ascii="Arial" w:eastAsia="Arial" w:hAnsi="Arial" w:cs="Arial"/>
          <w:sz w:val="22"/>
          <w:szCs w:val="22"/>
        </w:rPr>
        <w:t xml:space="preserve"> out-reach marketing once per week</w:t>
      </w:r>
    </w:p>
    <w:p w14:paraId="2E9BBEB9" w14:textId="75111BC9" w:rsidR="00814381" w:rsidRDefault="008143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 and maintain an on-going resident retention program under </w:t>
      </w:r>
      <w:r w:rsidR="00912460">
        <w:rPr>
          <w:rFonts w:ascii="Arial" w:eastAsia="Arial" w:hAnsi="Arial" w:cs="Arial"/>
          <w:sz w:val="22"/>
          <w:szCs w:val="22"/>
        </w:rPr>
        <w:t>the direction</w:t>
      </w:r>
      <w:r>
        <w:rPr>
          <w:rFonts w:ascii="Arial" w:eastAsia="Arial" w:hAnsi="Arial" w:cs="Arial"/>
          <w:sz w:val="22"/>
          <w:szCs w:val="22"/>
        </w:rPr>
        <w:t xml:space="preserve"> of community manager.</w:t>
      </w:r>
    </w:p>
    <w:p w14:paraId="2FFB180C" w14:textId="38F9DB75" w:rsidR="00814381" w:rsidRPr="00E90E92" w:rsidRDefault="00814381" w:rsidP="00E90E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Responsible </w:t>
      </w:r>
      <w:r w:rsidR="00912460">
        <w:rPr>
          <w:rFonts w:ascii="Arial" w:eastAsia="Arial" w:hAnsi="Arial" w:cs="Arial"/>
          <w:sz w:val="22"/>
          <w:szCs w:val="22"/>
        </w:rPr>
        <w:t>for playing</w:t>
      </w:r>
      <w:r>
        <w:rPr>
          <w:rFonts w:ascii="Arial" w:eastAsia="Arial" w:hAnsi="Arial" w:cs="Arial"/>
          <w:sz w:val="22"/>
          <w:szCs w:val="22"/>
        </w:rPr>
        <w:t xml:space="preserve"> an active role in the renewal process.</w:t>
      </w:r>
    </w:p>
    <w:p w14:paraId="0E2A2856" w14:textId="77777777" w:rsidR="0046511D" w:rsidRPr="00CD0506" w:rsidRDefault="0046511D">
      <w:pPr>
        <w:tabs>
          <w:tab w:val="left" w:pos="720"/>
        </w:tabs>
        <w:ind w:right="18"/>
        <w:rPr>
          <w:rFonts w:ascii="Arial" w:eastAsia="Arial" w:hAnsi="Arial" w:cs="Arial"/>
          <w:b/>
          <w:sz w:val="14"/>
          <w:szCs w:val="14"/>
        </w:rPr>
      </w:pPr>
    </w:p>
    <w:p w14:paraId="025A2E3B" w14:textId="77777777" w:rsidR="0046511D" w:rsidRDefault="007D66E3">
      <w:pPr>
        <w:tabs>
          <w:tab w:val="left" w:pos="720"/>
        </w:tabs>
        <w:ind w:right="18"/>
        <w:rPr>
          <w:rFonts w:ascii="Arial" w:eastAsia="Arial" w:hAnsi="Arial" w:cs="Arial"/>
          <w:b/>
          <w:color w:val="0000FF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Business Consultant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>04/2011 – 09/2012</w:t>
      </w:r>
      <w:r>
        <w:rPr>
          <w:rFonts w:ascii="Arial" w:eastAsia="Arial" w:hAnsi="Arial" w:cs="Arial"/>
          <w:b/>
          <w:color w:val="0000FF"/>
          <w:sz w:val="22"/>
          <w:szCs w:val="22"/>
        </w:rPr>
        <w:t xml:space="preserve">   </w:t>
      </w:r>
    </w:p>
    <w:p w14:paraId="58AC4FBE" w14:textId="507554C5" w:rsidR="0046511D" w:rsidRDefault="007D66E3">
      <w:pPr>
        <w:tabs>
          <w:tab w:val="left" w:pos="720"/>
        </w:tabs>
        <w:ind w:right="18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SKS, Qatar</w:t>
      </w:r>
    </w:p>
    <w:p w14:paraId="33DA717C" w14:textId="77777777" w:rsidR="007C63C8" w:rsidRDefault="007C63C8">
      <w:pPr>
        <w:tabs>
          <w:tab w:val="left" w:pos="720"/>
        </w:tabs>
        <w:ind w:right="18"/>
        <w:rPr>
          <w:rFonts w:ascii="Arial" w:eastAsia="Arial" w:hAnsi="Arial" w:cs="Arial"/>
          <w:b/>
          <w:sz w:val="22"/>
          <w:szCs w:val="22"/>
        </w:rPr>
      </w:pPr>
    </w:p>
    <w:p w14:paraId="07BA9495" w14:textId="1BE2D174" w:rsidR="008C2264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Maintained and developed relationships with existing customers via meetings, telephone calls and emails by providing support, information and guidance</w:t>
      </w:r>
    </w:p>
    <w:p w14:paraId="657C22B6" w14:textId="1338DE73" w:rsidR="0046511D" w:rsidRDefault="008C22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</w:t>
      </w:r>
      <w:r w:rsidR="007D66E3">
        <w:rPr>
          <w:rFonts w:ascii="Arial" w:eastAsia="Arial" w:hAnsi="Arial" w:cs="Arial"/>
          <w:sz w:val="22"/>
          <w:szCs w:val="22"/>
        </w:rPr>
        <w:t>esearching and recommending new opportunities; recommending profit and service improvements</w:t>
      </w:r>
    </w:p>
    <w:p w14:paraId="664C862B" w14:textId="77777777"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Established business relations with the corporate sector and developed new sales strategies</w:t>
      </w:r>
    </w:p>
    <w:p w14:paraId="20C40899" w14:textId="258AB867"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Participated in the development, negotiation, implementation</w:t>
      </w:r>
      <w:r w:rsidR="008C2264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 maintenance of contractual arrangements</w:t>
      </w:r>
    </w:p>
    <w:p w14:paraId="1B8A9B6B" w14:textId="77777777" w:rsidR="0046511D" w:rsidRDefault="0046511D">
      <w:pPr>
        <w:rPr>
          <w:rFonts w:ascii="Arial" w:eastAsia="Arial" w:hAnsi="Arial" w:cs="Arial"/>
          <w:b/>
          <w:sz w:val="14"/>
          <w:szCs w:val="14"/>
        </w:rPr>
      </w:pPr>
    </w:p>
    <w:p w14:paraId="535E93DD" w14:textId="77777777" w:rsidR="0046511D" w:rsidRDefault="0046511D">
      <w:pPr>
        <w:rPr>
          <w:rFonts w:ascii="Arial" w:eastAsia="Arial" w:hAnsi="Arial" w:cs="Arial"/>
          <w:b/>
          <w:sz w:val="14"/>
          <w:szCs w:val="14"/>
        </w:rPr>
      </w:pPr>
    </w:p>
    <w:p w14:paraId="6E5B6292" w14:textId="11D4E2F4" w:rsidR="0046511D" w:rsidRDefault="007D66E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Account Manager</w:t>
      </w:r>
      <w:r w:rsidR="005A2920">
        <w:rPr>
          <w:rFonts w:ascii="Arial" w:eastAsia="Arial" w:hAnsi="Arial" w:cs="Arial"/>
          <w:b/>
          <w:sz w:val="22"/>
          <w:szCs w:val="22"/>
        </w:rPr>
        <w:t xml:space="preserve"> – IT Admin Supervisor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06/2006 – 12/2010   </w:t>
      </w:r>
    </w:p>
    <w:p w14:paraId="42E15A59" w14:textId="7F9DBAFE" w:rsidR="0046511D" w:rsidRDefault="007D66E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New Horizons, Dubai</w:t>
      </w:r>
    </w:p>
    <w:p w14:paraId="1E52AEBB" w14:textId="77777777" w:rsidR="007C63C8" w:rsidRDefault="007C63C8">
      <w:pPr>
        <w:rPr>
          <w:rFonts w:ascii="Arial" w:eastAsia="Arial" w:hAnsi="Arial" w:cs="Arial"/>
          <w:b/>
          <w:sz w:val="22"/>
          <w:szCs w:val="22"/>
        </w:rPr>
      </w:pPr>
    </w:p>
    <w:p w14:paraId="5A53E3F8" w14:textId="630C60C3" w:rsidR="0046511D" w:rsidRDefault="008626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Research</w:t>
      </w:r>
      <w:r w:rsidR="007D66E3">
        <w:rPr>
          <w:rFonts w:ascii="Arial" w:eastAsia="Arial" w:hAnsi="Arial" w:cs="Arial"/>
          <w:sz w:val="22"/>
          <w:szCs w:val="22"/>
        </w:rPr>
        <w:t xml:space="preserve"> and recommended new opportunities including profit and service improvements</w:t>
      </w:r>
    </w:p>
    <w:p w14:paraId="5F5D808D" w14:textId="77777777" w:rsidR="0046511D" w:rsidRDefault="007D6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qualifying leads and closing sales</w:t>
      </w:r>
    </w:p>
    <w:p w14:paraId="21198ACD" w14:textId="408D5C0F" w:rsidR="0046511D" w:rsidRDefault="0086266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Maximize</w:t>
      </w:r>
      <w:r w:rsidR="007D66E3">
        <w:rPr>
          <w:rFonts w:ascii="Arial" w:eastAsia="Arial" w:hAnsi="Arial" w:cs="Arial"/>
          <w:sz w:val="22"/>
          <w:szCs w:val="22"/>
        </w:rPr>
        <w:t xml:space="preserve"> the levels of repeat business being generated by the relationship</w:t>
      </w:r>
    </w:p>
    <w:p w14:paraId="6BEE8B53" w14:textId="77777777" w:rsidR="0046511D" w:rsidRDefault="007D66E3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Identified new markets and business opportunities</w:t>
      </w:r>
    </w:p>
    <w:p w14:paraId="3963D97A" w14:textId="77777777" w:rsidR="00CD0506" w:rsidRPr="00CD0506" w:rsidRDefault="00CD0506">
      <w:pPr>
        <w:rPr>
          <w:rFonts w:ascii="Arial" w:eastAsia="Arial" w:hAnsi="Arial" w:cs="Arial"/>
          <w:b/>
          <w:sz w:val="14"/>
          <w:szCs w:val="14"/>
        </w:rPr>
      </w:pPr>
    </w:p>
    <w:p w14:paraId="469AED92" w14:textId="77777777" w:rsidR="00CD0506" w:rsidRDefault="007D66E3" w:rsidP="00CD050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Education</w:t>
      </w:r>
    </w:p>
    <w:p w14:paraId="6E43E548" w14:textId="77777777" w:rsidR="00A832E7" w:rsidRDefault="00A832E7" w:rsidP="00CD0506">
      <w:pPr>
        <w:rPr>
          <w:rFonts w:ascii="Arial" w:eastAsia="Arial" w:hAnsi="Arial" w:cs="Arial"/>
          <w:sz w:val="22"/>
          <w:szCs w:val="22"/>
        </w:rPr>
      </w:pPr>
    </w:p>
    <w:p w14:paraId="4098C21F" w14:textId="06A5466B" w:rsidR="0046511D" w:rsidRPr="00CD0506" w:rsidRDefault="00A832E7" w:rsidP="00CD050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Bachelors</w:t>
      </w:r>
      <w:r w:rsidR="00E37422">
        <w:rPr>
          <w:rFonts w:ascii="Arial" w:eastAsia="Arial" w:hAnsi="Arial" w:cs="Arial"/>
          <w:sz w:val="22"/>
          <w:szCs w:val="22"/>
        </w:rPr>
        <w:t xml:space="preserve"> in business administration</w:t>
      </w:r>
      <w:r w:rsidR="002B2196">
        <w:rPr>
          <w:rFonts w:ascii="Arial" w:eastAsia="Arial" w:hAnsi="Arial" w:cs="Arial"/>
          <w:sz w:val="22"/>
          <w:szCs w:val="22"/>
        </w:rPr>
        <w:t>,</w:t>
      </w:r>
      <w:r w:rsidR="007D66E3">
        <w:rPr>
          <w:rFonts w:ascii="Arial" w:eastAsia="Arial" w:hAnsi="Arial" w:cs="Arial"/>
          <w:sz w:val="22"/>
          <w:szCs w:val="22"/>
        </w:rPr>
        <w:t xml:space="preserve"> </w:t>
      </w:r>
      <w:r w:rsidR="00CD0506" w:rsidRPr="00CD0506">
        <w:rPr>
          <w:rFonts w:ascii="Arial" w:eastAsia="Arial" w:hAnsi="Arial" w:cs="Arial"/>
          <w:sz w:val="22"/>
          <w:szCs w:val="22"/>
        </w:rPr>
        <w:t>Lebanese American University</w:t>
      </w:r>
      <w:r w:rsidR="00B05C62">
        <w:rPr>
          <w:rFonts w:ascii="Arial" w:eastAsia="Arial" w:hAnsi="Arial" w:cs="Arial"/>
          <w:sz w:val="22"/>
          <w:szCs w:val="22"/>
        </w:rPr>
        <w:t>,</w:t>
      </w:r>
      <w:r w:rsidR="00CD0506" w:rsidRPr="00CD0506">
        <w:rPr>
          <w:rFonts w:ascii="Arial" w:eastAsia="Arial" w:hAnsi="Arial" w:cs="Arial"/>
          <w:sz w:val="22"/>
          <w:szCs w:val="22"/>
        </w:rPr>
        <w:t xml:space="preserve"> Beirut, Lebanon</w:t>
      </w:r>
      <w:r w:rsidR="00CD0506">
        <w:rPr>
          <w:rFonts w:ascii="Arial" w:eastAsia="Arial" w:hAnsi="Arial" w:cs="Arial"/>
          <w:sz w:val="22"/>
          <w:szCs w:val="22"/>
        </w:rPr>
        <w:t xml:space="preserve">, </w:t>
      </w:r>
      <w:r w:rsidR="007D66E3">
        <w:rPr>
          <w:rFonts w:ascii="Arial" w:eastAsia="Arial" w:hAnsi="Arial" w:cs="Arial"/>
          <w:sz w:val="22"/>
          <w:szCs w:val="22"/>
        </w:rPr>
        <w:t xml:space="preserve">2009   </w:t>
      </w:r>
      <w:r w:rsidR="007D66E3">
        <w:rPr>
          <w:rFonts w:ascii="Arial" w:eastAsia="Arial" w:hAnsi="Arial" w:cs="Arial"/>
          <w:sz w:val="22"/>
          <w:szCs w:val="22"/>
        </w:rPr>
        <w:tab/>
      </w:r>
      <w:r w:rsidR="007D66E3">
        <w:rPr>
          <w:rFonts w:ascii="Arial" w:eastAsia="Arial" w:hAnsi="Arial" w:cs="Arial"/>
          <w:sz w:val="22"/>
          <w:szCs w:val="22"/>
        </w:rPr>
        <w:tab/>
      </w:r>
      <w:r w:rsidR="007D66E3">
        <w:rPr>
          <w:rFonts w:ascii="Arial" w:eastAsia="Arial" w:hAnsi="Arial" w:cs="Arial"/>
          <w:sz w:val="22"/>
          <w:szCs w:val="22"/>
        </w:rPr>
        <w:tab/>
      </w:r>
      <w:r w:rsidR="007D66E3">
        <w:rPr>
          <w:rFonts w:ascii="Arial" w:eastAsia="Arial" w:hAnsi="Arial" w:cs="Arial"/>
          <w:sz w:val="22"/>
          <w:szCs w:val="22"/>
        </w:rPr>
        <w:tab/>
      </w:r>
      <w:r w:rsidR="007D66E3">
        <w:rPr>
          <w:rFonts w:ascii="Arial" w:eastAsia="Arial" w:hAnsi="Arial" w:cs="Arial"/>
          <w:sz w:val="22"/>
          <w:szCs w:val="22"/>
        </w:rPr>
        <w:tab/>
      </w:r>
      <w:r w:rsidR="007D66E3">
        <w:rPr>
          <w:rFonts w:ascii="Arial" w:eastAsia="Arial" w:hAnsi="Arial" w:cs="Arial"/>
          <w:sz w:val="22"/>
          <w:szCs w:val="22"/>
        </w:rPr>
        <w:tab/>
      </w:r>
    </w:p>
    <w:sectPr w:rsidR="0046511D" w:rsidRPr="00CD0506">
      <w:footerReference w:type="default" r:id="rId11"/>
      <w:pgSz w:w="12240" w:h="15840"/>
      <w:pgMar w:top="540" w:right="540" w:bottom="108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F1FDB" w14:textId="77777777" w:rsidR="00F90479" w:rsidRDefault="00F90479">
      <w:r>
        <w:separator/>
      </w:r>
    </w:p>
  </w:endnote>
  <w:endnote w:type="continuationSeparator" w:id="0">
    <w:p w14:paraId="18CA23FC" w14:textId="77777777" w:rsidR="00F90479" w:rsidRDefault="00F90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B1199" w14:textId="77777777" w:rsidR="0046511D" w:rsidRDefault="0046511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</w:rPr>
    </w:pPr>
  </w:p>
  <w:p w14:paraId="1C6ED5B4" w14:textId="77777777" w:rsidR="0046511D" w:rsidRDefault="0046511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4A15C" w14:textId="77777777" w:rsidR="00F90479" w:rsidRDefault="00F90479">
      <w:r>
        <w:separator/>
      </w:r>
    </w:p>
  </w:footnote>
  <w:footnote w:type="continuationSeparator" w:id="0">
    <w:p w14:paraId="0990B508" w14:textId="77777777" w:rsidR="00F90479" w:rsidRDefault="00F90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A4854"/>
    <w:multiLevelType w:val="multilevel"/>
    <w:tmpl w:val="F27E8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B21A3D"/>
    <w:multiLevelType w:val="multilevel"/>
    <w:tmpl w:val="C5E687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u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5D57DE"/>
    <w:multiLevelType w:val="multilevel"/>
    <w:tmpl w:val="4B3EE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1A566C"/>
    <w:multiLevelType w:val="multilevel"/>
    <w:tmpl w:val="4B3EE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1443349">
    <w:abstractNumId w:val="0"/>
  </w:num>
  <w:num w:numId="2" w16cid:durableId="1689405335">
    <w:abstractNumId w:val="3"/>
  </w:num>
  <w:num w:numId="3" w16cid:durableId="404307887">
    <w:abstractNumId w:val="2"/>
  </w:num>
  <w:num w:numId="4" w16cid:durableId="147648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1D"/>
    <w:rsid w:val="000252B4"/>
    <w:rsid w:val="000C0E1D"/>
    <w:rsid w:val="00133AB5"/>
    <w:rsid w:val="00187A47"/>
    <w:rsid w:val="001A0FB7"/>
    <w:rsid w:val="001A716D"/>
    <w:rsid w:val="001C76E8"/>
    <w:rsid w:val="001F2E34"/>
    <w:rsid w:val="00287BAE"/>
    <w:rsid w:val="002B2196"/>
    <w:rsid w:val="002D7402"/>
    <w:rsid w:val="002E29AC"/>
    <w:rsid w:val="00301B2B"/>
    <w:rsid w:val="00363D99"/>
    <w:rsid w:val="00374626"/>
    <w:rsid w:val="0039575F"/>
    <w:rsid w:val="00404F19"/>
    <w:rsid w:val="00407E31"/>
    <w:rsid w:val="00426768"/>
    <w:rsid w:val="00453D80"/>
    <w:rsid w:val="00457B2F"/>
    <w:rsid w:val="0046511D"/>
    <w:rsid w:val="00496691"/>
    <w:rsid w:val="004B52A4"/>
    <w:rsid w:val="005410BA"/>
    <w:rsid w:val="005A2920"/>
    <w:rsid w:val="005C48FA"/>
    <w:rsid w:val="005E1620"/>
    <w:rsid w:val="005E7ACF"/>
    <w:rsid w:val="0064228B"/>
    <w:rsid w:val="00673494"/>
    <w:rsid w:val="006B4A7F"/>
    <w:rsid w:val="006C0B2F"/>
    <w:rsid w:val="006D53B1"/>
    <w:rsid w:val="006E0DBA"/>
    <w:rsid w:val="006F36C9"/>
    <w:rsid w:val="007950A7"/>
    <w:rsid w:val="007C61D7"/>
    <w:rsid w:val="007C63C8"/>
    <w:rsid w:val="007D66E3"/>
    <w:rsid w:val="007F5A89"/>
    <w:rsid w:val="008118B1"/>
    <w:rsid w:val="00814381"/>
    <w:rsid w:val="00862663"/>
    <w:rsid w:val="00893F06"/>
    <w:rsid w:val="008A45AA"/>
    <w:rsid w:val="008C2264"/>
    <w:rsid w:val="00912460"/>
    <w:rsid w:val="00952EDD"/>
    <w:rsid w:val="00955C7A"/>
    <w:rsid w:val="009F0C16"/>
    <w:rsid w:val="00A25063"/>
    <w:rsid w:val="00A26CF2"/>
    <w:rsid w:val="00A63199"/>
    <w:rsid w:val="00A832E7"/>
    <w:rsid w:val="00B05C62"/>
    <w:rsid w:val="00B742C1"/>
    <w:rsid w:val="00B83495"/>
    <w:rsid w:val="00B8702F"/>
    <w:rsid w:val="00BB7D00"/>
    <w:rsid w:val="00BD0CD1"/>
    <w:rsid w:val="00BF12F0"/>
    <w:rsid w:val="00C23E63"/>
    <w:rsid w:val="00C30413"/>
    <w:rsid w:val="00C521CC"/>
    <w:rsid w:val="00C72F31"/>
    <w:rsid w:val="00C84458"/>
    <w:rsid w:val="00CB49C1"/>
    <w:rsid w:val="00CD0506"/>
    <w:rsid w:val="00CF4811"/>
    <w:rsid w:val="00CF499A"/>
    <w:rsid w:val="00CF5116"/>
    <w:rsid w:val="00D9152D"/>
    <w:rsid w:val="00DB7809"/>
    <w:rsid w:val="00DE678A"/>
    <w:rsid w:val="00E00F61"/>
    <w:rsid w:val="00E014BD"/>
    <w:rsid w:val="00E37422"/>
    <w:rsid w:val="00E502B7"/>
    <w:rsid w:val="00E90E92"/>
    <w:rsid w:val="00E97E76"/>
    <w:rsid w:val="00EB4A48"/>
    <w:rsid w:val="00EC68D3"/>
    <w:rsid w:val="00ED4665"/>
    <w:rsid w:val="00ED7718"/>
    <w:rsid w:val="00F067F2"/>
    <w:rsid w:val="00F27980"/>
    <w:rsid w:val="00F367AD"/>
    <w:rsid w:val="00F574E3"/>
    <w:rsid w:val="00F81198"/>
    <w:rsid w:val="00F90479"/>
    <w:rsid w:val="00FB36C7"/>
    <w:rsid w:val="00FE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61BB"/>
  <w15:docId w15:val="{1BEC722A-1435-4E58-B308-94191D78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F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0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506"/>
  </w:style>
  <w:style w:type="paragraph" w:styleId="Footer">
    <w:name w:val="footer"/>
    <w:basedOn w:val="Normal"/>
    <w:link w:val="FooterChar"/>
    <w:uiPriority w:val="99"/>
    <w:unhideWhenUsed/>
    <w:rsid w:val="00CD0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506"/>
  </w:style>
  <w:style w:type="paragraph" w:styleId="ListParagraph">
    <w:name w:val="List Paragraph"/>
    <w:basedOn w:val="Normal"/>
    <w:uiPriority w:val="34"/>
    <w:qFormat/>
    <w:rsid w:val="00287B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B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zouheir-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Zouheir@liv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ouheirc.github.io/Zouhei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aUyDzNRYXo5PqYkJX4MO8NTa6A==">AMUW2mUfGq48K7UeCNK/CIIc9Yz1+WKQOENEUtiXun4G9amLez/oFq8kvjbz8okxIrS8UkANseyetzlx0YfO1YRWFa1gbbdXwd0i8yJTw621a5ujIbM3nHJGFkeOKXQaPzlSaBi7L8Zq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11655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BethanyA</dc:creator>
  <cp:keywords/>
  <dc:description/>
  <cp:lastModifiedBy>Zouheir Chalouf</cp:lastModifiedBy>
  <cp:revision>28</cp:revision>
  <dcterms:created xsi:type="dcterms:W3CDTF">2021-06-16T15:20:00Z</dcterms:created>
  <dcterms:modified xsi:type="dcterms:W3CDTF">2025-05-16T14:23:00Z</dcterms:modified>
</cp:coreProperties>
</file>