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9535" w14:textId="1BB2CD86" w:rsidR="00EB66F3" w:rsidRDefault="00131470">
      <w:r>
        <w:t>Need to have an object below schedule item to record time.</w:t>
      </w:r>
    </w:p>
    <w:p w14:paraId="57124937" w14:textId="66944090" w:rsidR="00131470" w:rsidRDefault="00131470">
      <w:r>
        <w:t>Perhaps need to create schedule records well in advance.</w:t>
      </w:r>
    </w:p>
    <w:p w14:paraId="5523AB13" w14:textId="2E3806E6" w:rsidR="00131470" w:rsidRDefault="00131470">
      <w:r>
        <w:t>Need a Gantt view of opportunities.</w:t>
      </w:r>
    </w:p>
    <w:p w14:paraId="0EFBE12F" w14:textId="22C47218" w:rsidR="00131470" w:rsidRDefault="00131470">
      <w:r>
        <w:t>Opportunity list view should show number of resources added.</w:t>
      </w:r>
    </w:p>
    <w:p w14:paraId="6E72897E" w14:textId="76AB8C73" w:rsidR="00131470" w:rsidRDefault="00131470">
      <w:r>
        <w:t>Need a way for consultants to record time. Perhaps would need to create calendar view for the schedule item, which creates schedule item timesheets when clicked on in calendar.</w:t>
      </w:r>
    </w:p>
    <w:p w14:paraId="0EB25FB1" w14:textId="23F06C11" w:rsidR="00131470" w:rsidRDefault="00131470">
      <w:r>
        <w:t xml:space="preserve">When assigning a resource should be able to see how many days a user has free between selected dates. </w:t>
      </w:r>
    </w:p>
    <w:p w14:paraId="03D74A4D" w14:textId="42FB5D37" w:rsidR="00131470" w:rsidRDefault="00131470">
      <w:r>
        <w:t>Consultants should not be able to delete projects off their calendar.</w:t>
      </w:r>
    </w:p>
    <w:p w14:paraId="2F555DEA" w14:textId="72B565F2" w:rsidR="00131470" w:rsidRDefault="00131470">
      <w:r>
        <w:t>A consultant view of what their schedules for the next month(?) look like. This would need point 2 first.</w:t>
      </w:r>
    </w:p>
    <w:p w14:paraId="510D29DA" w14:textId="70899E16" w:rsidR="00131470" w:rsidRDefault="00131470">
      <w:r>
        <w:t>Need code that when a resource is unassigned from a consultant, it auto deletes their schedule items.</w:t>
      </w:r>
    </w:p>
    <w:p w14:paraId="41BD7B09" w14:textId="13F1E894" w:rsidR="00345EF9" w:rsidRDefault="00345EF9">
      <w:r>
        <w:t xml:space="preserve">Need code that when a resource is unassigned from a consultant, it auto deletes their schedule </w:t>
      </w:r>
      <w:proofErr w:type="spellStart"/>
      <w:proofErr w:type="gramStart"/>
      <w:r>
        <w:t>items.</w:t>
      </w:r>
      <w:proofErr w:type="spellEnd"/>
      <w:proofErr w:type="gramEnd"/>
    </w:p>
    <w:sectPr w:rsidR="00345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70"/>
    <w:rsid w:val="000A5D3E"/>
    <w:rsid w:val="00131470"/>
    <w:rsid w:val="00345EF9"/>
    <w:rsid w:val="00EB66F3"/>
    <w:rsid w:val="00F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63B5"/>
  <w15:chartTrackingRefBased/>
  <w15:docId w15:val="{6231123C-CECF-4E12-B1F8-D4279C6C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Mahmood</dc:creator>
  <cp:keywords/>
  <dc:description/>
  <cp:lastModifiedBy>Zubair Mahmood</cp:lastModifiedBy>
  <cp:revision>1</cp:revision>
  <dcterms:created xsi:type="dcterms:W3CDTF">2024-09-09T09:05:00Z</dcterms:created>
  <dcterms:modified xsi:type="dcterms:W3CDTF">2024-09-09T15:37:00Z</dcterms:modified>
</cp:coreProperties>
</file>