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4EE15EBE" w:rsidR="00931145" w:rsidRDefault="00D1142A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</w:t>
      </w:r>
      <w:r w:rsidR="00885422">
        <w:rPr>
          <w:rFonts w:ascii="Times New Roman" w:hAnsi="Times New Roman" w:cs="Times New Roman"/>
          <w:b/>
          <w:bCs/>
          <w:sz w:val="40"/>
          <w:szCs w:val="40"/>
        </w:rPr>
        <w:t xml:space="preserve"> 0</w:t>
      </w:r>
      <w:r w:rsidR="0054217C">
        <w:rPr>
          <w:rFonts w:ascii="Times New Roman" w:hAnsi="Times New Roman" w:cs="Times New Roman"/>
          <w:b/>
          <w:bCs/>
          <w:sz w:val="40"/>
          <w:szCs w:val="40"/>
        </w:rPr>
        <w:t>4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24996606" w:rsidR="009A37E3" w:rsidRDefault="00D1142A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Sir Hassan Shah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5C5DAE7B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computer network</w:t>
      </w:r>
    </w:p>
    <w:p w14:paraId="2E2E7B10" w14:textId="29BC423F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44EED8A9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3857E2">
        <w:rPr>
          <w:rFonts w:ascii="Times New Roman" w:hAnsi="Times New Roman" w:cs="Times New Roman"/>
          <w:b/>
          <w:bCs/>
          <w:sz w:val="40"/>
          <w:szCs w:val="40"/>
        </w:rPr>
        <w:t>10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3857E2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9E5D7C" w14:textId="2CD4A058" w:rsidR="0054217C" w:rsidRDefault="00586CAB" w:rsidP="00267A7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74180B02" w14:textId="444EBEDA" w:rsidR="0054217C" w:rsidRDefault="0054217C" w:rsidP="00267A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6AE12D" wp14:editId="1E231E51">
            <wp:extent cx="6327661" cy="7981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227" cy="799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783B" w14:textId="535F466D" w:rsidR="0054217C" w:rsidRDefault="0054217C" w:rsidP="00267A70">
      <w:pPr>
        <w:rPr>
          <w:rFonts w:ascii="Times New Roman" w:hAnsi="Times New Roman" w:cs="Times New Roman"/>
          <w:sz w:val="24"/>
          <w:szCs w:val="24"/>
        </w:rPr>
      </w:pPr>
    </w:p>
    <w:p w14:paraId="091DAED3" w14:textId="59796361" w:rsidR="0054217C" w:rsidRDefault="0054217C" w:rsidP="00267A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397DD5" wp14:editId="702BC033">
            <wp:extent cx="6400741" cy="7956550"/>
            <wp:effectExtent l="0" t="0" r="63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05" cy="797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6E03" w14:textId="3A41AD2E" w:rsidR="0054217C" w:rsidRDefault="0054217C" w:rsidP="00267A70">
      <w:pPr>
        <w:rPr>
          <w:rFonts w:ascii="Times New Roman" w:hAnsi="Times New Roman" w:cs="Times New Roman"/>
          <w:sz w:val="24"/>
          <w:szCs w:val="24"/>
        </w:rPr>
      </w:pPr>
    </w:p>
    <w:p w14:paraId="53A83D1C" w14:textId="77777777" w:rsidR="0054217C" w:rsidRDefault="0054217C" w:rsidP="00267A70">
      <w:pPr>
        <w:rPr>
          <w:rFonts w:ascii="Times New Roman" w:hAnsi="Times New Roman" w:cs="Times New Roman"/>
          <w:noProof/>
          <w:sz w:val="24"/>
          <w:szCs w:val="24"/>
        </w:rPr>
      </w:pPr>
    </w:p>
    <w:p w14:paraId="049D8EA3" w14:textId="783D38AE" w:rsidR="0054217C" w:rsidRDefault="0054217C" w:rsidP="00267A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65113B" wp14:editId="75C865A4">
            <wp:extent cx="6393102" cy="806450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170" cy="809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5F6C" w14:textId="1BB09CA9" w:rsidR="0054217C" w:rsidRDefault="0054217C" w:rsidP="00267A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7E39AF" wp14:editId="42A05383">
            <wp:extent cx="6280150" cy="7884036"/>
            <wp:effectExtent l="0" t="0" r="635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840" cy="789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D197" w14:textId="452CFD0B" w:rsidR="0054217C" w:rsidRDefault="0054217C" w:rsidP="00267A70">
      <w:pPr>
        <w:rPr>
          <w:rFonts w:ascii="Times New Roman" w:hAnsi="Times New Roman" w:cs="Times New Roman"/>
          <w:sz w:val="24"/>
          <w:szCs w:val="24"/>
        </w:rPr>
      </w:pPr>
    </w:p>
    <w:p w14:paraId="71D51FA5" w14:textId="5736493D" w:rsidR="0054217C" w:rsidRDefault="0054217C" w:rsidP="00267A70">
      <w:pPr>
        <w:rPr>
          <w:sz w:val="28"/>
          <w:szCs w:val="28"/>
        </w:rPr>
      </w:pPr>
      <w:r w:rsidRPr="0054217C">
        <w:rPr>
          <w:b/>
          <w:bCs/>
          <w:sz w:val="28"/>
          <w:szCs w:val="28"/>
        </w:rPr>
        <w:lastRenderedPageBreak/>
        <w:t>Task 7: Set hostname</w:t>
      </w:r>
    </w:p>
    <w:p w14:paraId="58A48373" w14:textId="365CE338" w:rsidR="0054217C" w:rsidRPr="0054217C" w:rsidRDefault="0054217C" w:rsidP="00267A7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85ABD2" wp14:editId="2639FA05">
            <wp:extent cx="5943600" cy="26473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B1E1" w14:textId="19396A29" w:rsidR="0054217C" w:rsidRDefault="0054217C" w:rsidP="00267A70">
      <w:pPr>
        <w:rPr>
          <w:b/>
          <w:bCs/>
          <w:sz w:val="28"/>
          <w:szCs w:val="28"/>
        </w:rPr>
      </w:pPr>
      <w:r w:rsidRPr="0054217C">
        <w:rPr>
          <w:b/>
          <w:bCs/>
          <w:sz w:val="28"/>
          <w:szCs w:val="28"/>
        </w:rPr>
        <w:t>Task 8: Setting Duplex of Individual Port</w:t>
      </w:r>
    </w:p>
    <w:p w14:paraId="4AAA604A" w14:textId="09E951D4" w:rsidR="0054217C" w:rsidRPr="0054217C" w:rsidRDefault="0054217C" w:rsidP="00267A7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6F4F779" wp14:editId="7A90088F">
            <wp:extent cx="5696243" cy="16002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DCEB" w14:textId="02A557BB" w:rsidR="0054217C" w:rsidRDefault="0054217C" w:rsidP="00267A70">
      <w:pPr>
        <w:rPr>
          <w:b/>
          <w:bCs/>
          <w:sz w:val="28"/>
          <w:szCs w:val="28"/>
        </w:rPr>
      </w:pPr>
      <w:r w:rsidRPr="0054217C">
        <w:rPr>
          <w:b/>
          <w:bCs/>
          <w:sz w:val="28"/>
          <w:szCs w:val="28"/>
        </w:rPr>
        <w:t>Task 9: Setting speed of individual port and setting up the mode</w:t>
      </w:r>
    </w:p>
    <w:p w14:paraId="1C234520" w14:textId="2A1E0DA0" w:rsidR="0054217C" w:rsidRPr="0054217C" w:rsidRDefault="0054217C" w:rsidP="00267A7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DFD7895" wp14:editId="1786F0FC">
            <wp:extent cx="5943600" cy="23926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525B" w14:textId="77777777" w:rsidR="0054217C" w:rsidRDefault="0054217C" w:rsidP="00267A70">
      <w:pPr>
        <w:rPr>
          <w:b/>
          <w:bCs/>
          <w:sz w:val="28"/>
          <w:szCs w:val="28"/>
        </w:rPr>
      </w:pPr>
    </w:p>
    <w:p w14:paraId="37F88807" w14:textId="18153B96" w:rsidR="0054217C" w:rsidRDefault="0054217C" w:rsidP="00267A70">
      <w:pPr>
        <w:rPr>
          <w:b/>
          <w:bCs/>
          <w:sz w:val="28"/>
          <w:szCs w:val="28"/>
        </w:rPr>
      </w:pPr>
      <w:r w:rsidRPr="0054217C">
        <w:rPr>
          <w:b/>
          <w:bCs/>
          <w:sz w:val="28"/>
          <w:szCs w:val="28"/>
        </w:rPr>
        <w:lastRenderedPageBreak/>
        <w:t>Task 10: For multiple ports assignment (only for Switch)</w:t>
      </w:r>
    </w:p>
    <w:p w14:paraId="019BAAC2" w14:textId="3389FF7A" w:rsidR="0054217C" w:rsidRPr="0054217C" w:rsidRDefault="0054217C" w:rsidP="00267A7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01ABD37" wp14:editId="3BD7C6A8">
            <wp:extent cx="4330923" cy="12002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625E" w14:textId="77777777" w:rsidR="00045884" w:rsidRDefault="00045884" w:rsidP="00267A70">
      <w:pPr>
        <w:rPr>
          <w:b/>
          <w:bCs/>
          <w:sz w:val="28"/>
          <w:szCs w:val="28"/>
        </w:rPr>
      </w:pPr>
    </w:p>
    <w:p w14:paraId="6B7B7C19" w14:textId="0003BCFA" w:rsidR="0054217C" w:rsidRDefault="0054217C" w:rsidP="00267A70">
      <w:pPr>
        <w:rPr>
          <w:b/>
          <w:bCs/>
          <w:sz w:val="28"/>
          <w:szCs w:val="28"/>
        </w:rPr>
      </w:pPr>
      <w:r w:rsidRPr="0054217C">
        <w:rPr>
          <w:b/>
          <w:bCs/>
          <w:sz w:val="28"/>
          <w:szCs w:val="28"/>
        </w:rPr>
        <w:t>Task 11:</w:t>
      </w:r>
      <w:r w:rsidRPr="0054217C">
        <w:rPr>
          <w:b/>
          <w:bCs/>
          <w:sz w:val="28"/>
          <w:szCs w:val="28"/>
        </w:rPr>
        <w:t xml:space="preserve"> </w:t>
      </w:r>
      <w:r w:rsidRPr="0054217C">
        <w:rPr>
          <w:b/>
          <w:bCs/>
          <w:sz w:val="28"/>
          <w:szCs w:val="28"/>
        </w:rPr>
        <w:t>Save Configuration</w:t>
      </w:r>
    </w:p>
    <w:p w14:paraId="1E89970F" w14:textId="625708E0" w:rsidR="0054217C" w:rsidRPr="0054217C" w:rsidRDefault="0054217C" w:rsidP="00267A7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FFC66EC" wp14:editId="4FC1474D">
            <wp:extent cx="4940554" cy="8064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EF07" w14:textId="44D93901" w:rsidR="0054217C" w:rsidRDefault="0054217C" w:rsidP="00267A70">
      <w:pPr>
        <w:rPr>
          <w:b/>
          <w:bCs/>
          <w:sz w:val="28"/>
          <w:szCs w:val="28"/>
        </w:rPr>
      </w:pPr>
      <w:r w:rsidRPr="0054217C">
        <w:rPr>
          <w:b/>
          <w:bCs/>
          <w:sz w:val="28"/>
          <w:szCs w:val="28"/>
        </w:rPr>
        <w:t xml:space="preserve">Task 12: Switch(config)#no </w:t>
      </w:r>
      <w:proofErr w:type="spellStart"/>
      <w:r w:rsidRPr="0054217C">
        <w:rPr>
          <w:b/>
          <w:bCs/>
          <w:sz w:val="28"/>
          <w:szCs w:val="28"/>
        </w:rPr>
        <w:t>ip</w:t>
      </w:r>
      <w:proofErr w:type="spellEnd"/>
      <w:r w:rsidRPr="0054217C">
        <w:rPr>
          <w:b/>
          <w:bCs/>
          <w:sz w:val="28"/>
          <w:szCs w:val="28"/>
        </w:rPr>
        <w:t xml:space="preserve"> domain lookup Router(config)#no </w:t>
      </w:r>
      <w:proofErr w:type="spellStart"/>
      <w:r w:rsidRPr="0054217C">
        <w:rPr>
          <w:b/>
          <w:bCs/>
          <w:sz w:val="28"/>
          <w:szCs w:val="28"/>
        </w:rPr>
        <w:t>ip</w:t>
      </w:r>
      <w:proofErr w:type="spellEnd"/>
      <w:r w:rsidRPr="0054217C">
        <w:rPr>
          <w:b/>
          <w:bCs/>
          <w:sz w:val="28"/>
          <w:szCs w:val="28"/>
        </w:rPr>
        <w:t xml:space="preserve"> domain lookup</w:t>
      </w:r>
    </w:p>
    <w:p w14:paraId="5C6CA1A5" w14:textId="70F8413C" w:rsidR="0054217C" w:rsidRPr="0054217C" w:rsidRDefault="0054217C" w:rsidP="00267A7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EEBA0B1" wp14:editId="502A8F82">
            <wp:extent cx="4534133" cy="13907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9647" w14:textId="0BD05BC6" w:rsidR="0054217C" w:rsidRDefault="0054217C" w:rsidP="00267A70">
      <w:pPr>
        <w:rPr>
          <w:b/>
          <w:bCs/>
          <w:sz w:val="28"/>
          <w:szCs w:val="28"/>
        </w:rPr>
      </w:pPr>
      <w:r w:rsidRPr="0054217C">
        <w:rPr>
          <w:b/>
          <w:bCs/>
          <w:sz w:val="28"/>
          <w:szCs w:val="28"/>
        </w:rPr>
        <w:t>Task 13: Switch(config)#line con 0 Switch(config-</w:t>
      </w:r>
      <w:proofErr w:type="gramStart"/>
      <w:r w:rsidRPr="0054217C">
        <w:rPr>
          <w:b/>
          <w:bCs/>
          <w:sz w:val="28"/>
          <w:szCs w:val="28"/>
        </w:rPr>
        <w:t>line)#</w:t>
      </w:r>
      <w:proofErr w:type="gramEnd"/>
      <w:r w:rsidRPr="0054217C">
        <w:rPr>
          <w:b/>
          <w:bCs/>
          <w:sz w:val="28"/>
          <w:szCs w:val="28"/>
        </w:rPr>
        <w:t>logging synchronous Router(config)#line con 0 Router(config-line)#logging synchronous</w:t>
      </w:r>
    </w:p>
    <w:p w14:paraId="535D83D6" w14:textId="5EF55142" w:rsidR="0054217C" w:rsidRPr="0054217C" w:rsidRDefault="0054217C" w:rsidP="00267A7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43B3DA0" wp14:editId="7CDE4A86">
            <wp:extent cx="5473981" cy="132086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5E45" w14:textId="77777777" w:rsidR="0054217C" w:rsidRDefault="0054217C" w:rsidP="00267A70">
      <w:pPr>
        <w:rPr>
          <w:b/>
          <w:bCs/>
          <w:sz w:val="28"/>
          <w:szCs w:val="28"/>
        </w:rPr>
      </w:pPr>
    </w:p>
    <w:p w14:paraId="52AD3245" w14:textId="77777777" w:rsidR="0054217C" w:rsidRDefault="0054217C" w:rsidP="00267A70">
      <w:pPr>
        <w:rPr>
          <w:b/>
          <w:bCs/>
          <w:sz w:val="28"/>
          <w:szCs w:val="28"/>
        </w:rPr>
      </w:pPr>
    </w:p>
    <w:p w14:paraId="7D0940C4" w14:textId="77777777" w:rsidR="0054217C" w:rsidRDefault="0054217C" w:rsidP="00267A70">
      <w:pPr>
        <w:rPr>
          <w:b/>
          <w:bCs/>
          <w:sz w:val="28"/>
          <w:szCs w:val="28"/>
        </w:rPr>
      </w:pPr>
    </w:p>
    <w:p w14:paraId="00E52F93" w14:textId="77777777" w:rsidR="0054217C" w:rsidRDefault="0054217C" w:rsidP="00267A70">
      <w:pPr>
        <w:rPr>
          <w:b/>
          <w:bCs/>
          <w:sz w:val="28"/>
          <w:szCs w:val="28"/>
        </w:rPr>
      </w:pPr>
    </w:p>
    <w:p w14:paraId="69F47918" w14:textId="670689E6" w:rsidR="0054217C" w:rsidRDefault="0054217C" w:rsidP="00267A70">
      <w:pPr>
        <w:rPr>
          <w:b/>
          <w:bCs/>
          <w:sz w:val="28"/>
          <w:szCs w:val="28"/>
        </w:rPr>
      </w:pPr>
      <w:r w:rsidRPr="0054217C">
        <w:rPr>
          <w:b/>
          <w:bCs/>
          <w:sz w:val="28"/>
          <w:szCs w:val="28"/>
        </w:rPr>
        <w:t>Task 14: Show running-config</w:t>
      </w:r>
    </w:p>
    <w:p w14:paraId="3D2F8405" w14:textId="0E9AB730" w:rsidR="0054217C" w:rsidRPr="0054217C" w:rsidRDefault="0054217C" w:rsidP="00267A7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0727557" wp14:editId="54B1EA54">
            <wp:extent cx="5886753" cy="520726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17C" w:rsidRPr="0054217C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A72C2" w14:textId="77777777" w:rsidR="00036BE6" w:rsidRDefault="00036BE6" w:rsidP="00586CAB">
      <w:pPr>
        <w:spacing w:after="0" w:line="240" w:lineRule="auto"/>
      </w:pPr>
      <w:r>
        <w:separator/>
      </w:r>
    </w:p>
  </w:endnote>
  <w:endnote w:type="continuationSeparator" w:id="0">
    <w:p w14:paraId="043D47CB" w14:textId="77777777" w:rsidR="00036BE6" w:rsidRDefault="00036BE6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E4C05" w14:textId="77777777" w:rsidR="00036BE6" w:rsidRDefault="00036BE6" w:rsidP="00586CAB">
      <w:pPr>
        <w:spacing w:after="0" w:line="240" w:lineRule="auto"/>
      </w:pPr>
      <w:r>
        <w:separator/>
      </w:r>
    </w:p>
  </w:footnote>
  <w:footnote w:type="continuationSeparator" w:id="0">
    <w:p w14:paraId="35F12196" w14:textId="77777777" w:rsidR="00036BE6" w:rsidRDefault="00036BE6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BD205A"/>
    <w:multiLevelType w:val="hybridMultilevel"/>
    <w:tmpl w:val="BB0AFA8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FBA5A61"/>
    <w:multiLevelType w:val="hybridMultilevel"/>
    <w:tmpl w:val="F35A6352"/>
    <w:lvl w:ilvl="0" w:tplc="DC6223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36BE6"/>
    <w:rsid w:val="00045884"/>
    <w:rsid w:val="000A70ED"/>
    <w:rsid w:val="001E146D"/>
    <w:rsid w:val="00262519"/>
    <w:rsid w:val="00267A70"/>
    <w:rsid w:val="002B574C"/>
    <w:rsid w:val="002D3DC3"/>
    <w:rsid w:val="003857E2"/>
    <w:rsid w:val="0054217C"/>
    <w:rsid w:val="00586CAB"/>
    <w:rsid w:val="00632ECE"/>
    <w:rsid w:val="006540B8"/>
    <w:rsid w:val="006624EF"/>
    <w:rsid w:val="006B6683"/>
    <w:rsid w:val="007228D0"/>
    <w:rsid w:val="0072471D"/>
    <w:rsid w:val="00885422"/>
    <w:rsid w:val="008B5274"/>
    <w:rsid w:val="00931145"/>
    <w:rsid w:val="00983046"/>
    <w:rsid w:val="009A37E3"/>
    <w:rsid w:val="00A47235"/>
    <w:rsid w:val="00B76BBE"/>
    <w:rsid w:val="00CB4FBF"/>
    <w:rsid w:val="00D1142A"/>
    <w:rsid w:val="00D26C9E"/>
    <w:rsid w:val="00D76EF6"/>
    <w:rsid w:val="00EB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7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BodyText">
    <w:name w:val="Body Text"/>
    <w:basedOn w:val="Normal"/>
    <w:link w:val="BodyTextChar"/>
    <w:unhideWhenUsed/>
    <w:qFormat/>
    <w:rsid w:val="00D1142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D1142A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D1142A"/>
    <w:pPr>
      <w:spacing w:line="256" w:lineRule="auto"/>
      <w:ind w:left="720"/>
      <w:contextualSpacing/>
    </w:pPr>
    <w:rPr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D1142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142A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A70E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katex-mathml">
    <w:name w:val="katex-mathml"/>
    <w:basedOn w:val="DefaultParagraphFont"/>
    <w:rsid w:val="006B6683"/>
  </w:style>
  <w:style w:type="character" w:customStyle="1" w:styleId="mord">
    <w:name w:val="mord"/>
    <w:basedOn w:val="DefaultParagraphFont"/>
    <w:rsid w:val="006B6683"/>
  </w:style>
  <w:style w:type="character" w:customStyle="1" w:styleId="mbin">
    <w:name w:val="mbin"/>
    <w:basedOn w:val="DefaultParagraphFont"/>
    <w:rsid w:val="006B6683"/>
  </w:style>
  <w:style w:type="character" w:customStyle="1" w:styleId="mrel">
    <w:name w:val="mrel"/>
    <w:basedOn w:val="DefaultParagraphFont"/>
    <w:rsid w:val="006B6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8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11</cp:revision>
  <cp:lastPrinted>2024-11-10T16:48:00Z</cp:lastPrinted>
  <dcterms:created xsi:type="dcterms:W3CDTF">2024-02-27T15:58:00Z</dcterms:created>
  <dcterms:modified xsi:type="dcterms:W3CDTF">2024-11-12T17:47:00Z</dcterms:modified>
</cp:coreProperties>
</file>