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9C94D" w14:textId="07B6ECEA" w:rsidR="0002794C" w:rsidRPr="009A624B" w:rsidRDefault="0002794C" w:rsidP="000279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t>Lecture-6 Project  Schedule Management</w:t>
      </w:r>
    </w:p>
    <w:p w14:paraId="003C751B" w14:textId="77777777" w:rsidR="0002794C" w:rsidRPr="009A624B" w:rsidRDefault="0002794C" w:rsidP="00027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t>What is Project Schedule Management?</w:t>
      </w:r>
    </w:p>
    <w:p w14:paraId="2A653007" w14:textId="77777777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Project Schedule Management is about planning, making, and controlling the project timeline so the project finishes on time.</w:t>
      </w:r>
    </w:p>
    <w:p w14:paraId="4991374D" w14:textId="77777777" w:rsidR="0002794C" w:rsidRPr="009A624B" w:rsidRDefault="0002794C" w:rsidP="00027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What work needs to be done?</w:t>
      </w:r>
    </w:p>
    <w:p w14:paraId="63037031" w14:textId="77777777" w:rsidR="0002794C" w:rsidRPr="009A624B" w:rsidRDefault="0002794C" w:rsidP="00027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In what order?</w:t>
      </w:r>
    </w:p>
    <w:p w14:paraId="15F4053C" w14:textId="77777777" w:rsidR="0002794C" w:rsidRPr="009A624B" w:rsidRDefault="0002794C" w:rsidP="00027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How long will it take?</w:t>
      </w:r>
    </w:p>
    <w:p w14:paraId="4D7984D2" w14:textId="77777777" w:rsidR="0002794C" w:rsidRPr="009A624B" w:rsidRDefault="0002794C" w:rsidP="00027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Are we on time or getting late?</w:t>
      </w:r>
    </w:p>
    <w:p w14:paraId="49E944B4" w14:textId="77777777" w:rsidR="0002794C" w:rsidRPr="009A624B" w:rsidRDefault="00996FF8" w:rsidP="000279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pict w14:anchorId="40F9A4C6">
          <v:rect id="_x0000_i1025" style="width:0;height:1.5pt" o:hralign="center" o:hrstd="t" o:hr="t" fillcolor="#a0a0a0" stroked="f"/>
        </w:pict>
      </w:r>
    </w:p>
    <w:p w14:paraId="14FD941F" w14:textId="77777777" w:rsidR="0002794C" w:rsidRPr="009A624B" w:rsidRDefault="0002794C" w:rsidP="00027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t>Six Main Processes of Project Schedule Management</w:t>
      </w:r>
    </w:p>
    <w:p w14:paraId="274E4D5F" w14:textId="53CD3642" w:rsidR="007D564F" w:rsidRPr="009A624B" w:rsidRDefault="007D564F" w:rsidP="00395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t>1. Planning Schedule Management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>This process decides how the project schedule will be planned, managed, and controlled during the whole project.</w:t>
      </w:r>
    </w:p>
    <w:p w14:paraId="01FAEE3D" w14:textId="77777777" w:rsidR="007D564F" w:rsidRPr="009A624B" w:rsidRDefault="007D564F" w:rsidP="003958D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1.1 Project Schedule Model Development</w:t>
      </w:r>
    </w:p>
    <w:p w14:paraId="006AD5BE" w14:textId="7885B730" w:rsidR="007D564F" w:rsidRPr="009A624B" w:rsidRDefault="007D564F" w:rsidP="003958D1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Decides how the project schedule will be created.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>It explains what method or tool will be used to make the schedule.</w:t>
      </w:r>
    </w:p>
    <w:p w14:paraId="1D9688DB" w14:textId="77777777" w:rsidR="007D564F" w:rsidRPr="009A624B" w:rsidRDefault="007D564F" w:rsidP="003958D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1.2 Level of Accuracy and Units of Measure</w:t>
      </w:r>
    </w:p>
    <w:p w14:paraId="330D0131" w14:textId="2FC2A55A" w:rsidR="007D564F" w:rsidRPr="009A624B" w:rsidRDefault="007D564F" w:rsidP="003958D1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Defines how accurate time estimates should be and how time will be measured.</w:t>
      </w:r>
    </w:p>
    <w:p w14:paraId="4F208228" w14:textId="77777777" w:rsidR="007D564F" w:rsidRPr="009A624B" w:rsidRDefault="007D564F" w:rsidP="003958D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1.3 Control Thresholds</w:t>
      </w:r>
    </w:p>
    <w:p w14:paraId="2D2E113F" w14:textId="2A879DEF" w:rsidR="007D564F" w:rsidRPr="009A624B" w:rsidRDefault="007D564F" w:rsidP="003958D1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Defines how much delay is acceptable before taking action.</w:t>
      </w:r>
    </w:p>
    <w:p w14:paraId="6417AF3A" w14:textId="77777777" w:rsidR="007D564F" w:rsidRPr="009A624B" w:rsidRDefault="007D564F" w:rsidP="003958D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1.4 Rules of Performance Measurement</w:t>
      </w:r>
    </w:p>
    <w:p w14:paraId="7BAA2B18" w14:textId="259F71FD" w:rsidR="007D564F" w:rsidRPr="009A624B" w:rsidRDefault="007D564F" w:rsidP="003958D1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Defines how progress will be measured and tracked.</w:t>
      </w:r>
    </w:p>
    <w:p w14:paraId="5952EDDE" w14:textId="77777777" w:rsidR="007D564F" w:rsidRPr="009A624B" w:rsidRDefault="007D564F" w:rsidP="003958D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1.5 Reporting Formats</w:t>
      </w:r>
    </w:p>
    <w:p w14:paraId="1EBEC639" w14:textId="3CEB300F" w:rsidR="007D564F" w:rsidRPr="009A624B" w:rsidRDefault="007D564F" w:rsidP="003958D1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Defines how and when schedule reports will be shared.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>It decides the format and frequency of schedule reports.</w:t>
      </w:r>
    </w:p>
    <w:p w14:paraId="78C24A3D" w14:textId="77777777" w:rsidR="003958D1" w:rsidRPr="009A624B" w:rsidRDefault="007D564F" w:rsidP="003958D1">
      <w:pPr>
        <w:pStyle w:val="Heading2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9A624B">
        <w:rPr>
          <w:color w:val="000000" w:themeColor="text1"/>
          <w:sz w:val="24"/>
          <w:szCs w:val="24"/>
        </w:rPr>
        <w:t>1.6 Process Description</w:t>
      </w:r>
    </w:p>
    <w:p w14:paraId="4F333608" w14:textId="54A27DD5" w:rsidR="007D564F" w:rsidRPr="009A624B" w:rsidRDefault="003958D1" w:rsidP="003958D1">
      <w:pPr>
        <w:rPr>
          <w:rFonts w:ascii="Times New Roman" w:hAnsi="Times New Roman" w:cs="Times New Roman"/>
          <w:color w:val="000000" w:themeColor="text1"/>
        </w:rPr>
      </w:pPr>
      <w:r w:rsidRPr="009A624B">
        <w:rPr>
          <w:rFonts w:ascii="Times New Roman" w:hAnsi="Times New Roman" w:cs="Times New Roman"/>
          <w:color w:val="000000" w:themeColor="text1"/>
        </w:rPr>
        <w:t xml:space="preserve"> </w:t>
      </w:r>
      <w:r w:rsidR="007D564F" w:rsidRPr="009A624B">
        <w:rPr>
          <w:rFonts w:ascii="Times New Roman" w:hAnsi="Times New Roman" w:cs="Times New Roman"/>
          <w:color w:val="000000" w:themeColor="text1"/>
        </w:rPr>
        <w:t>Explains how all schedule management processes will be performed.</w:t>
      </w:r>
    </w:p>
    <w:p w14:paraId="032BE71C" w14:textId="77777777" w:rsidR="007D564F" w:rsidRPr="009A624B" w:rsidRDefault="00996FF8" w:rsidP="007D564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pict w14:anchorId="5318599A">
          <v:rect id="_x0000_i1026" style="width:0;height:1.5pt" o:hralign="center" o:hrstd="t" o:hr="t" fillcolor="#a0a0a0" stroked="f"/>
        </w:pict>
      </w:r>
    </w:p>
    <w:p w14:paraId="1383FED7" w14:textId="678C231F" w:rsidR="0002794C" w:rsidRPr="009A624B" w:rsidRDefault="0002794C" w:rsidP="000279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62C3FFF" w14:textId="6A9FC40B" w:rsidR="004972D7" w:rsidRPr="009A624B" w:rsidRDefault="004972D7" w:rsidP="000279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E30D2DC" w14:textId="77777777" w:rsidR="004972D7" w:rsidRPr="009A624B" w:rsidRDefault="004972D7" w:rsidP="000279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49D43F71" w14:textId="77777777" w:rsidR="0002794C" w:rsidRPr="009A624B" w:rsidRDefault="0002794C" w:rsidP="00027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lastRenderedPageBreak/>
        <w:t>2. Defining Activities</w:t>
      </w:r>
    </w:p>
    <w:p w14:paraId="6E92BADF" w14:textId="77777777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What it means: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 xml:space="preserve">Identifying </w:t>
      </w: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all tasks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that must be done to complete the project.</w:t>
      </w:r>
    </w:p>
    <w:p w14:paraId="4C2C8C2D" w14:textId="77777777" w:rsidR="0002794C" w:rsidRPr="009A624B" w:rsidRDefault="00996FF8" w:rsidP="000279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pict w14:anchorId="6A72399A">
          <v:rect id="_x0000_i1027" style="width:0;height:1.5pt" o:hralign="center" o:hrstd="t" o:hr="t" fillcolor="#a0a0a0" stroked="f"/>
        </w:pict>
      </w:r>
    </w:p>
    <w:p w14:paraId="640A77C8" w14:textId="77777777" w:rsidR="0002794C" w:rsidRPr="009A624B" w:rsidRDefault="0002794C" w:rsidP="00027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t>3. Sequencing Activities</w:t>
      </w:r>
    </w:p>
    <w:p w14:paraId="00A220E8" w14:textId="1EAF92E8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What it means: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 xml:space="preserve">Deciding the </w:t>
      </w: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order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in which activities should be done.</w:t>
      </w:r>
      <w:r w:rsidR="007D17C7"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It involve evaluating the reasons for dependencies. And </w:t>
      </w:r>
      <w:proofErr w:type="gramStart"/>
      <w:r w:rsidR="007D17C7"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there</w:t>
      </w:r>
      <w:proofErr w:type="gramEnd"/>
      <w:r w:rsidR="007D17C7"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types.</w:t>
      </w:r>
    </w:p>
    <w:p w14:paraId="5DC4E70F" w14:textId="77777777" w:rsidR="0002794C" w:rsidRPr="009A624B" w:rsidRDefault="0002794C" w:rsidP="00027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bidi="ar-SA"/>
        </w:rPr>
        <w:t>Types of Dependencies (Easy)</w:t>
      </w:r>
    </w:p>
    <w:p w14:paraId="65E11D2A" w14:textId="77777777" w:rsidR="0002794C" w:rsidRPr="009A624B" w:rsidRDefault="0002794C" w:rsidP="00C84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Mandatory (Hard logic):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>Must happen in order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</w:r>
      <w:r w:rsidRPr="009A624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bidi="ar-SA"/>
        </w:rPr>
        <w:t>Example: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You must write code before testing it</w:t>
      </w:r>
    </w:p>
    <w:p w14:paraId="0828B19F" w14:textId="77777777" w:rsidR="0002794C" w:rsidRPr="009A624B" w:rsidRDefault="0002794C" w:rsidP="00C84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Discretionary (Soft logic):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>Chosen by the team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</w:r>
      <w:r w:rsidRPr="009A624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bidi="ar-SA"/>
        </w:rPr>
        <w:t>Example: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Finish design before coding (best practice)</w:t>
      </w:r>
    </w:p>
    <w:p w14:paraId="1C32E0AE" w14:textId="3AC6360B" w:rsidR="0002794C" w:rsidRPr="009A624B" w:rsidRDefault="0002794C" w:rsidP="00C84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Internal dependencies: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</w:r>
      <w:r w:rsidR="007D17C7"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Relationship between project activities that are c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ontrolled by project team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</w:r>
      <w:r w:rsidRPr="009A624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bidi="ar-SA"/>
        </w:rPr>
        <w:t>Example: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Unit testing before system testing</w:t>
      </w:r>
    </w:p>
    <w:p w14:paraId="66E2245D" w14:textId="39E63221" w:rsidR="0002794C" w:rsidRPr="009A624B" w:rsidRDefault="0002794C" w:rsidP="00C84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External dependencies: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</w:r>
      <w:r w:rsidR="007D17C7"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Relationship between project and </w:t>
      </w:r>
      <w:proofErr w:type="spellStart"/>
      <w:r w:rsidR="007D17C7"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non project</w:t>
      </w:r>
      <w:proofErr w:type="spellEnd"/>
      <w:r w:rsidR="007D17C7"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activities d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epend on outside factors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</w:r>
      <w:r w:rsidRPr="009A624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bidi="ar-SA"/>
        </w:rPr>
        <w:t>Example: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Waiting for hardware delivery</w:t>
      </w:r>
    </w:p>
    <w:p w14:paraId="0C99E39F" w14:textId="77777777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Tool used: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</w:r>
      <w:r w:rsidRPr="009A624B">
        <w:rPr>
          <w:rFonts w:ascii="Segoe UI Emoji" w:eastAsia="Times New Roman" w:hAnsi="Segoe UI Emoji" w:cs="Segoe UI Emoji"/>
          <w:color w:val="000000" w:themeColor="text1"/>
          <w:sz w:val="24"/>
          <w:szCs w:val="24"/>
          <w:lang w:bidi="ar-SA"/>
        </w:rPr>
        <w:t>👉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Network Diagrams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(shows task relationships)</w:t>
      </w:r>
    </w:p>
    <w:p w14:paraId="06BE0A74" w14:textId="77777777" w:rsidR="0002794C" w:rsidRPr="009A624B" w:rsidRDefault="00996FF8" w:rsidP="000279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pict w14:anchorId="3B18B7EA">
          <v:rect id="_x0000_i1028" style="width:0;height:1.5pt" o:hralign="center" o:hrstd="t" o:hr="t" fillcolor="#a0a0a0" stroked="f"/>
        </w:pict>
      </w:r>
    </w:p>
    <w:p w14:paraId="43A3C6C1" w14:textId="77777777" w:rsidR="0002794C" w:rsidRPr="009A624B" w:rsidRDefault="0002794C" w:rsidP="00027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t>4. Estimating Activity Duration</w:t>
      </w:r>
    </w:p>
    <w:p w14:paraId="7D0C9FF1" w14:textId="77777777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What it means: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 xml:space="preserve">Estimating </w:t>
      </w: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how much time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each activity will take.</w:t>
      </w:r>
    </w:p>
    <w:p w14:paraId="4A074934" w14:textId="77777777" w:rsidR="0002794C" w:rsidRPr="009A624B" w:rsidRDefault="0002794C" w:rsidP="00027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bidi="ar-SA"/>
        </w:rPr>
        <w:t>PERT (Simple Explanation)</w:t>
      </w:r>
    </w:p>
    <w:p w14:paraId="149024DD" w14:textId="77777777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Used when time is </w:t>
      </w: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uncertain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78E2E502" w14:textId="77777777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PERT uses:</w:t>
      </w:r>
    </w:p>
    <w:p w14:paraId="33787CCE" w14:textId="77777777" w:rsidR="0002794C" w:rsidRPr="009A624B" w:rsidRDefault="0002794C" w:rsidP="00C84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Optimistic time (best case)</w:t>
      </w:r>
    </w:p>
    <w:p w14:paraId="3058C713" w14:textId="77777777" w:rsidR="0002794C" w:rsidRPr="009A624B" w:rsidRDefault="0002794C" w:rsidP="00C84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Most likely time</w:t>
      </w:r>
    </w:p>
    <w:p w14:paraId="58D9EE61" w14:textId="47BFCB00" w:rsidR="0002794C" w:rsidRPr="009A624B" w:rsidRDefault="0002794C" w:rsidP="00C84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Pessimistic time (worst case)</w:t>
      </w:r>
    </w:p>
    <w:p w14:paraId="23DBA3C8" w14:textId="4FC6E3A0" w:rsidR="00C30841" w:rsidRPr="009A624B" w:rsidRDefault="00C30841" w:rsidP="00C3084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PERT weight average = (optimistic time +4*(most likely time)+pessimistic time)/6</w:t>
      </w:r>
    </w:p>
    <w:p w14:paraId="3B9AEE35" w14:textId="1D1D0C24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It gives a </w:t>
      </w: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more realistic estimate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41B14178" w14:textId="77777777" w:rsidR="0002794C" w:rsidRPr="009A624B" w:rsidRDefault="00996FF8" w:rsidP="000279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pict w14:anchorId="3E546639">
          <v:rect id="_x0000_i1029" style="width:0;height:1.5pt" o:hralign="center" o:hrstd="t" o:hr="t" fillcolor="#a0a0a0" stroked="f"/>
        </w:pict>
      </w:r>
    </w:p>
    <w:p w14:paraId="482966BE" w14:textId="77777777" w:rsidR="0002794C" w:rsidRPr="009A624B" w:rsidRDefault="0002794C" w:rsidP="00027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t>5. Developing the Schedule</w:t>
      </w:r>
    </w:p>
    <w:p w14:paraId="7757722B" w14:textId="77777777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What it means: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 xml:space="preserve">Creating the </w:t>
      </w: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final project timeline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5A869914" w14:textId="2FB83765" w:rsidR="0002794C" w:rsidRPr="009A624B" w:rsidRDefault="0002794C" w:rsidP="00C3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In simple words: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 xml:space="preserve">Put all tasks, order, and time together into </w:t>
      </w: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one schedule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</w: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Gantt Chart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(bar chart showing tasks vs time)</w:t>
      </w:r>
    </w:p>
    <w:p w14:paraId="350F3D01" w14:textId="77777777" w:rsidR="0002794C" w:rsidRPr="009A624B" w:rsidRDefault="00996FF8" w:rsidP="000279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pict w14:anchorId="46E266DB">
          <v:rect id="_x0000_i1030" style="width:0;height:1.5pt" o:hralign="center" o:hrstd="t" o:hr="t" fillcolor="#a0a0a0" stroked="f"/>
        </w:pict>
      </w:r>
    </w:p>
    <w:p w14:paraId="24A42BD4" w14:textId="77777777" w:rsidR="0002794C" w:rsidRPr="009A624B" w:rsidRDefault="0002794C" w:rsidP="00027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t>6. Controlling the Schedule</w:t>
      </w:r>
    </w:p>
    <w:p w14:paraId="4932288A" w14:textId="77777777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What it means: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br/>
        <w:t xml:space="preserve">Monitoring the schedule and </w:t>
      </w: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handling changes</w:t>
      </w: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46161EE4" w14:textId="77777777" w:rsidR="0002794C" w:rsidRPr="009A624B" w:rsidRDefault="0002794C" w:rsidP="00027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ar-SA"/>
        </w:rPr>
        <w:t>Includes:</w:t>
      </w:r>
    </w:p>
    <w:p w14:paraId="59ABF741" w14:textId="77777777" w:rsidR="0002794C" w:rsidRPr="009A624B" w:rsidRDefault="0002794C" w:rsidP="00C84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Tracking progress</w:t>
      </w:r>
    </w:p>
    <w:p w14:paraId="35395E11" w14:textId="77777777" w:rsidR="0002794C" w:rsidRPr="009A624B" w:rsidRDefault="0002794C" w:rsidP="00C84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Finding reasons for delays</w:t>
      </w:r>
    </w:p>
    <w:p w14:paraId="74DA89C4" w14:textId="0CF31CC3" w:rsidR="0002794C" w:rsidRDefault="0002794C" w:rsidP="00C84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9A62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Updating schedule if needed</w:t>
      </w:r>
    </w:p>
    <w:p w14:paraId="65A30B93" w14:textId="3B000315" w:rsidR="003469AE" w:rsidRDefault="003469AE" w:rsidP="003469A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26768369" w14:textId="77777777" w:rsidR="003469AE" w:rsidRDefault="003469AE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br w:type="page"/>
      </w:r>
    </w:p>
    <w:p w14:paraId="09142BE4" w14:textId="0B99CDBD" w:rsidR="00CA2F0C" w:rsidRPr="00CA2F0C" w:rsidRDefault="00CA2F0C" w:rsidP="00CA2F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</w:pPr>
      <w:r w:rsidRPr="00CA2F0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ar-SA"/>
        </w:rPr>
        <w:lastRenderedPageBreak/>
        <w:t>Lecture 8- Project Cost Management</w:t>
      </w:r>
    </w:p>
    <w:p w14:paraId="07D2D903" w14:textId="7D856CBB" w:rsidR="0002794C" w:rsidRPr="009A624B" w:rsidRDefault="0002794C" w:rsidP="000279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4814ADA2" w14:textId="77777777" w:rsidR="00590734" w:rsidRPr="009A624B" w:rsidRDefault="00590734" w:rsidP="00590734">
      <w:pPr>
        <w:pStyle w:val="Heading2"/>
        <w:rPr>
          <w:color w:val="000000" w:themeColor="text1"/>
        </w:rPr>
      </w:pPr>
      <w:r w:rsidRPr="009A624B">
        <w:rPr>
          <w:color w:val="000000" w:themeColor="text1"/>
        </w:rPr>
        <w:t>1. What is Project Cost Management?</w:t>
      </w:r>
    </w:p>
    <w:p w14:paraId="5C560860" w14:textId="77777777" w:rsidR="00590734" w:rsidRPr="009A624B" w:rsidRDefault="00590734" w:rsidP="00590734">
      <w:pPr>
        <w:pStyle w:val="NormalWeb"/>
        <w:rPr>
          <w:b/>
          <w:bCs/>
          <w:color w:val="000000" w:themeColor="text1"/>
        </w:rPr>
      </w:pPr>
      <w:r w:rsidRPr="009A624B">
        <w:rPr>
          <w:rStyle w:val="Strong"/>
          <w:b w:val="0"/>
          <w:bCs w:val="0"/>
          <w:color w:val="000000" w:themeColor="text1"/>
        </w:rPr>
        <w:t>Project Cost Management</w:t>
      </w:r>
      <w:r w:rsidRPr="009A624B">
        <w:rPr>
          <w:b/>
          <w:bCs/>
          <w:color w:val="000000" w:themeColor="text1"/>
        </w:rPr>
        <w:t xml:space="preserve"> </w:t>
      </w:r>
      <w:r w:rsidRPr="009A624B">
        <w:rPr>
          <w:color w:val="000000" w:themeColor="text1"/>
        </w:rPr>
        <w:t>is about</w:t>
      </w:r>
      <w:r w:rsidRPr="009A624B">
        <w:rPr>
          <w:b/>
          <w:bCs/>
          <w:color w:val="000000" w:themeColor="text1"/>
        </w:rPr>
        <w:t xml:space="preserve"> </w:t>
      </w:r>
      <w:r w:rsidRPr="009A624B">
        <w:rPr>
          <w:rStyle w:val="Strong"/>
          <w:b w:val="0"/>
          <w:bCs w:val="0"/>
          <w:color w:val="000000" w:themeColor="text1"/>
        </w:rPr>
        <w:t>planning, estimating, budgeting, and controlling costs</w:t>
      </w:r>
      <w:r w:rsidRPr="009A624B">
        <w:rPr>
          <w:b/>
          <w:bCs/>
          <w:color w:val="000000" w:themeColor="text1"/>
        </w:rPr>
        <w:t xml:space="preserve"> </w:t>
      </w:r>
      <w:r w:rsidRPr="009A624B">
        <w:rPr>
          <w:color w:val="000000" w:themeColor="text1"/>
        </w:rPr>
        <w:t>so that</w:t>
      </w:r>
      <w:r w:rsidRPr="009A624B">
        <w:rPr>
          <w:b/>
          <w:bCs/>
          <w:color w:val="000000" w:themeColor="text1"/>
        </w:rPr>
        <w:t xml:space="preserve"> </w:t>
      </w:r>
      <w:r w:rsidRPr="009A624B">
        <w:rPr>
          <w:color w:val="000000" w:themeColor="text1"/>
        </w:rPr>
        <w:t>the project is completed</w:t>
      </w:r>
      <w:r w:rsidRPr="009A624B">
        <w:rPr>
          <w:b/>
          <w:bCs/>
          <w:color w:val="000000" w:themeColor="text1"/>
        </w:rPr>
        <w:t xml:space="preserve"> </w:t>
      </w:r>
      <w:r w:rsidRPr="009A624B">
        <w:rPr>
          <w:rStyle w:val="Strong"/>
          <w:b w:val="0"/>
          <w:bCs w:val="0"/>
          <w:color w:val="000000" w:themeColor="text1"/>
        </w:rPr>
        <w:t>within the approved budget</w:t>
      </w:r>
      <w:r w:rsidRPr="009A624B">
        <w:rPr>
          <w:b/>
          <w:bCs/>
          <w:color w:val="000000" w:themeColor="text1"/>
        </w:rPr>
        <w:t>.</w:t>
      </w:r>
    </w:p>
    <w:p w14:paraId="6B8C339F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Why is it important?</w:t>
      </w:r>
    </w:p>
    <w:p w14:paraId="7CA5586A" w14:textId="77777777" w:rsidR="00590734" w:rsidRPr="009A624B" w:rsidRDefault="00590734" w:rsidP="00C84118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Many projects fail because they </w:t>
      </w:r>
      <w:r w:rsidRPr="009A624B">
        <w:rPr>
          <w:rStyle w:val="Strong"/>
          <w:b w:val="0"/>
          <w:bCs w:val="0"/>
          <w:color w:val="000000" w:themeColor="text1"/>
        </w:rPr>
        <w:t>cost more than planned</w:t>
      </w:r>
    </w:p>
    <w:p w14:paraId="6E3DCBDF" w14:textId="77777777" w:rsidR="00590734" w:rsidRPr="009A624B" w:rsidRDefault="00590734" w:rsidP="00C84118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IT projects often have </w:t>
      </w:r>
      <w:r w:rsidRPr="009A624B">
        <w:rPr>
          <w:rStyle w:val="Strong"/>
          <w:color w:val="000000" w:themeColor="text1"/>
        </w:rPr>
        <w:t>hidden costs</w:t>
      </w:r>
    </w:p>
    <w:p w14:paraId="53C32378" w14:textId="77777777" w:rsidR="00590734" w:rsidRPr="009A624B" w:rsidRDefault="00590734" w:rsidP="00C84118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Helps use money and resources </w:t>
      </w:r>
      <w:r w:rsidRPr="009A624B">
        <w:rPr>
          <w:rStyle w:val="Strong"/>
          <w:color w:val="000000" w:themeColor="text1"/>
        </w:rPr>
        <w:t>efficiently</w:t>
      </w:r>
    </w:p>
    <w:p w14:paraId="00349D5F" w14:textId="77777777" w:rsidR="00590734" w:rsidRPr="009A624B" w:rsidRDefault="00590734" w:rsidP="00C84118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Allows management to </w:t>
      </w:r>
      <w:r w:rsidRPr="009A624B">
        <w:rPr>
          <w:rStyle w:val="Strong"/>
          <w:color w:val="000000" w:themeColor="text1"/>
        </w:rPr>
        <w:t>track financial performance</w:t>
      </w:r>
    </w:p>
    <w:p w14:paraId="7D85F2C4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979C1C6">
          <v:rect id="_x0000_i1032" style="width:0;height:1.5pt" o:hralign="center" o:hrstd="t" o:hr="t" fillcolor="#a0a0a0" stroked="f"/>
        </w:pict>
      </w:r>
    </w:p>
    <w:p w14:paraId="16BF3E52" w14:textId="77777777" w:rsidR="00590734" w:rsidRPr="009A624B" w:rsidRDefault="00590734" w:rsidP="00590734">
      <w:pPr>
        <w:pStyle w:val="Heading2"/>
        <w:rPr>
          <w:color w:val="000000" w:themeColor="text1"/>
        </w:rPr>
      </w:pPr>
      <w:r w:rsidRPr="009A624B">
        <w:rPr>
          <w:color w:val="000000" w:themeColor="text1"/>
        </w:rPr>
        <w:t>2. Main Processes of Project Cost Management</w:t>
      </w:r>
    </w:p>
    <w:p w14:paraId="41C68E0E" w14:textId="77777777" w:rsidR="00590734" w:rsidRPr="009A624B" w:rsidRDefault="00590734" w:rsidP="00590734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 xml:space="preserve">There are </w:t>
      </w:r>
      <w:r w:rsidRPr="009A624B">
        <w:rPr>
          <w:rStyle w:val="Strong"/>
          <w:color w:val="000000" w:themeColor="text1"/>
        </w:rPr>
        <w:t>four main processes</w:t>
      </w:r>
      <w:r w:rsidRPr="009A624B">
        <w:rPr>
          <w:color w:val="000000" w:themeColor="text1"/>
        </w:rPr>
        <w:t>:</w:t>
      </w:r>
    </w:p>
    <w:p w14:paraId="794486C0" w14:textId="77777777" w:rsidR="00590734" w:rsidRPr="009A624B" w:rsidRDefault="00590734" w:rsidP="00C84118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Planning Cost Management</w:t>
      </w:r>
    </w:p>
    <w:p w14:paraId="54F26185" w14:textId="77777777" w:rsidR="00590734" w:rsidRPr="009A624B" w:rsidRDefault="00590734" w:rsidP="00C84118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Estimating Costs</w:t>
      </w:r>
    </w:p>
    <w:p w14:paraId="71940933" w14:textId="77777777" w:rsidR="00590734" w:rsidRPr="009A624B" w:rsidRDefault="00590734" w:rsidP="00C84118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Determining the Budget</w:t>
      </w:r>
    </w:p>
    <w:p w14:paraId="5731DA38" w14:textId="77777777" w:rsidR="00590734" w:rsidRPr="009A624B" w:rsidRDefault="00590734" w:rsidP="00C84118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Controlling Costs</w:t>
      </w:r>
    </w:p>
    <w:p w14:paraId="2E8D7761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F0B846C">
          <v:rect id="_x0000_i1033" style="width:0;height:1.5pt" o:hralign="center" o:hrstd="t" o:hr="t" fillcolor="#a0a0a0" stroked="f"/>
        </w:pict>
      </w:r>
    </w:p>
    <w:p w14:paraId="04298056" w14:textId="5B828C3D" w:rsidR="00590734" w:rsidRPr="009A624B" w:rsidRDefault="005E41C4" w:rsidP="00590734">
      <w:pPr>
        <w:pStyle w:val="Heading2"/>
        <w:rPr>
          <w:color w:val="000000" w:themeColor="text1"/>
        </w:rPr>
      </w:pPr>
      <w:r>
        <w:rPr>
          <w:color w:val="000000" w:themeColor="text1"/>
        </w:rPr>
        <w:t>1</w:t>
      </w:r>
      <w:r w:rsidR="00590734" w:rsidRPr="009A624B">
        <w:rPr>
          <w:color w:val="000000" w:themeColor="text1"/>
        </w:rPr>
        <w:t>. Planning Cost Management</w:t>
      </w:r>
    </w:p>
    <w:p w14:paraId="472D0A48" w14:textId="5D24A75A" w:rsidR="00590734" w:rsidRPr="009A624B" w:rsidRDefault="00590734" w:rsidP="00590734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 xml:space="preserve">This process defines </w:t>
      </w:r>
      <w:r w:rsidRPr="009A624B">
        <w:rPr>
          <w:rStyle w:val="Strong"/>
          <w:b w:val="0"/>
          <w:bCs w:val="0"/>
          <w:color w:val="000000" w:themeColor="text1"/>
        </w:rPr>
        <w:t>how costs will be managed</w:t>
      </w:r>
      <w:r w:rsidRPr="009A624B">
        <w:rPr>
          <w:color w:val="000000" w:themeColor="text1"/>
        </w:rPr>
        <w:t xml:space="preserve"> throughout the project.</w:t>
      </w:r>
      <w:r w:rsidR="0049036D">
        <w:rPr>
          <w:color w:val="000000" w:themeColor="text1"/>
        </w:rPr>
        <w:t xml:space="preserve"> It include planning, executing and controlling project cost.</w:t>
      </w:r>
    </w:p>
    <w:p w14:paraId="25F037FC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Output:</w:t>
      </w:r>
    </w:p>
    <w:p w14:paraId="0BA0917F" w14:textId="77777777" w:rsidR="00590734" w:rsidRPr="009A624B" w:rsidRDefault="00590734" w:rsidP="00C84118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Cost Management Plan</w:t>
      </w:r>
    </w:p>
    <w:p w14:paraId="29FA6B89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What does it include?</w:t>
      </w:r>
    </w:p>
    <w:p w14:paraId="06FC3BAB" w14:textId="77777777" w:rsidR="00590734" w:rsidRPr="00CA2F0C" w:rsidRDefault="00590734" w:rsidP="00590734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A2F0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a) Level of Accuracy</w:t>
      </w:r>
    </w:p>
    <w:p w14:paraId="1589BAE2" w14:textId="77777777" w:rsidR="00590734" w:rsidRPr="009A624B" w:rsidRDefault="00590734" w:rsidP="00C84118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9A624B">
        <w:rPr>
          <w:color w:val="000000" w:themeColor="text1"/>
        </w:rPr>
        <w:t>How much rounding is allowed in estimates</w:t>
      </w:r>
      <w:r w:rsidRPr="009A624B">
        <w:rPr>
          <w:color w:val="000000" w:themeColor="text1"/>
        </w:rPr>
        <w:br/>
        <w:t xml:space="preserve">Example: rounding costs to the nearest </w:t>
      </w:r>
      <w:r w:rsidRPr="009A624B">
        <w:rPr>
          <w:rStyle w:val="Strong"/>
          <w:color w:val="000000" w:themeColor="text1"/>
        </w:rPr>
        <w:t>$100</w:t>
      </w:r>
    </w:p>
    <w:p w14:paraId="5FD32693" w14:textId="77777777" w:rsidR="00590734" w:rsidRPr="00CA2F0C" w:rsidRDefault="00590734" w:rsidP="00590734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A2F0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b) Units of Measure</w:t>
      </w:r>
    </w:p>
    <w:p w14:paraId="427BB144" w14:textId="77777777" w:rsidR="00590734" w:rsidRPr="009A624B" w:rsidRDefault="00590734" w:rsidP="00C84118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9A624B">
        <w:rPr>
          <w:color w:val="000000" w:themeColor="text1"/>
        </w:rPr>
        <w:t>Defines how costs are measured</w:t>
      </w:r>
    </w:p>
    <w:p w14:paraId="1E4C4BB5" w14:textId="77777777" w:rsidR="00590734" w:rsidRPr="009A624B" w:rsidRDefault="00590734" w:rsidP="00C84118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9A624B">
        <w:rPr>
          <w:color w:val="000000" w:themeColor="text1"/>
        </w:rPr>
        <w:t>Labor → hours or days</w:t>
      </w:r>
    </w:p>
    <w:p w14:paraId="70011599" w14:textId="77777777" w:rsidR="00590734" w:rsidRPr="009A624B" w:rsidRDefault="00590734" w:rsidP="00C84118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9A624B">
        <w:rPr>
          <w:color w:val="000000" w:themeColor="text1"/>
        </w:rPr>
        <w:t>Hardware → dollars or number of units</w:t>
      </w:r>
    </w:p>
    <w:p w14:paraId="74A68D48" w14:textId="77777777" w:rsidR="00590734" w:rsidRPr="009A624B" w:rsidRDefault="00590734" w:rsidP="00C84118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9A624B">
        <w:rPr>
          <w:color w:val="000000" w:themeColor="text1"/>
        </w:rPr>
        <w:t>Avoids confusion between departments</w:t>
      </w:r>
    </w:p>
    <w:p w14:paraId="3487095B" w14:textId="77777777" w:rsidR="00590734" w:rsidRPr="00CA2F0C" w:rsidRDefault="00590734" w:rsidP="00590734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A2F0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c) Organizational Procedure Links</w:t>
      </w:r>
    </w:p>
    <w:p w14:paraId="6B2FD991" w14:textId="24E378F5" w:rsidR="00E77736" w:rsidRPr="009A624B" w:rsidRDefault="00E77736" w:rsidP="00C84118">
      <w:pPr>
        <w:pStyle w:val="NormalWeb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This connects cost management processes to organizational system.</w:t>
      </w:r>
    </w:p>
    <w:p w14:paraId="04F9133C" w14:textId="45A40ED8" w:rsidR="00590734" w:rsidRPr="009A624B" w:rsidRDefault="00590734" w:rsidP="00C84118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Uses </w:t>
      </w:r>
      <w:r w:rsidRPr="009A624B">
        <w:rPr>
          <w:rStyle w:val="Strong"/>
          <w:color w:val="000000" w:themeColor="text1"/>
        </w:rPr>
        <w:t>Work Breakdown Structure (WBS)</w:t>
      </w:r>
      <w:r w:rsidR="00E77736">
        <w:rPr>
          <w:rStyle w:val="Strong"/>
          <w:color w:val="000000" w:themeColor="text1"/>
        </w:rPr>
        <w:t>.</w:t>
      </w:r>
    </w:p>
    <w:p w14:paraId="6263A682" w14:textId="41DA4504" w:rsidR="00590734" w:rsidRPr="009A624B" w:rsidRDefault="00590734" w:rsidP="00C84118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Example: A control account code like </w:t>
      </w:r>
      <w:r w:rsidRPr="009A624B">
        <w:rPr>
          <w:rStyle w:val="Strong"/>
          <w:color w:val="000000" w:themeColor="text1"/>
        </w:rPr>
        <w:t>CA-1001</w:t>
      </w:r>
      <w:r w:rsidRPr="009A624B">
        <w:rPr>
          <w:color w:val="000000" w:themeColor="text1"/>
        </w:rPr>
        <w:t xml:space="preserve"> for tracking expenses</w:t>
      </w:r>
      <w:r w:rsidR="00E77736">
        <w:rPr>
          <w:color w:val="000000" w:themeColor="text1"/>
        </w:rPr>
        <w:t>.</w:t>
      </w:r>
    </w:p>
    <w:p w14:paraId="23F7AE88" w14:textId="77777777" w:rsidR="00590734" w:rsidRPr="00CA2F0C" w:rsidRDefault="00590734" w:rsidP="00590734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A2F0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d) Control Thresholds</w:t>
      </w:r>
    </w:p>
    <w:p w14:paraId="6FEF610F" w14:textId="77777777" w:rsidR="00590734" w:rsidRPr="009A624B" w:rsidRDefault="00590734" w:rsidP="00C84118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9A624B">
        <w:rPr>
          <w:color w:val="000000" w:themeColor="text1"/>
        </w:rPr>
        <w:t>Limits for acceptable cost variation</w:t>
      </w:r>
    </w:p>
    <w:p w14:paraId="4D6B6B7E" w14:textId="77777777" w:rsidR="00590734" w:rsidRPr="009A624B" w:rsidRDefault="00590734" w:rsidP="00C84118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9A624B">
        <w:rPr>
          <w:color w:val="000000" w:themeColor="text1"/>
        </w:rPr>
        <w:t>Example:</w:t>
      </w:r>
      <w:r w:rsidRPr="009A624B">
        <w:rPr>
          <w:color w:val="000000" w:themeColor="text1"/>
        </w:rPr>
        <w:br/>
        <w:t>Budget = $50,000</w:t>
      </w:r>
      <w:r w:rsidRPr="009A624B">
        <w:rPr>
          <w:color w:val="000000" w:themeColor="text1"/>
        </w:rPr>
        <w:br/>
        <w:t>Threshold = 10%</w:t>
      </w:r>
      <w:r w:rsidRPr="009A624B">
        <w:rPr>
          <w:color w:val="000000" w:themeColor="text1"/>
        </w:rPr>
        <w:br/>
        <w:t xml:space="preserve">If cost changes more than </w:t>
      </w:r>
      <w:r w:rsidRPr="009A624B">
        <w:rPr>
          <w:rStyle w:val="Strong"/>
          <w:color w:val="000000" w:themeColor="text1"/>
        </w:rPr>
        <w:t>$5,000</w:t>
      </w:r>
      <w:r w:rsidRPr="009A624B">
        <w:rPr>
          <w:color w:val="000000" w:themeColor="text1"/>
        </w:rPr>
        <w:t>, action is required</w:t>
      </w:r>
    </w:p>
    <w:p w14:paraId="2D07A21B" w14:textId="77777777" w:rsidR="00590734" w:rsidRPr="00CA2F0C" w:rsidRDefault="00590734" w:rsidP="00590734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A2F0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e) Rules of Performance Measurement</w:t>
      </w:r>
    </w:p>
    <w:p w14:paraId="18E2BDC7" w14:textId="77777777" w:rsidR="00590734" w:rsidRPr="009A624B" w:rsidRDefault="00590734" w:rsidP="00C84118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Defines </w:t>
      </w:r>
      <w:r w:rsidRPr="009A624B">
        <w:rPr>
          <w:rStyle w:val="Strong"/>
          <w:color w:val="000000" w:themeColor="text1"/>
        </w:rPr>
        <w:t>how and when costs are tracked</w:t>
      </w:r>
    </w:p>
    <w:p w14:paraId="4D973836" w14:textId="77777777" w:rsidR="00590734" w:rsidRPr="009A624B" w:rsidRDefault="00590734" w:rsidP="00C84118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Example: Checking costs every </w:t>
      </w:r>
      <w:r w:rsidRPr="009A624B">
        <w:rPr>
          <w:rStyle w:val="Strong"/>
          <w:color w:val="000000" w:themeColor="text1"/>
        </w:rPr>
        <w:t>two weeks</w:t>
      </w:r>
    </w:p>
    <w:p w14:paraId="3D543CF2" w14:textId="77777777" w:rsidR="00590734" w:rsidRPr="009A624B" w:rsidRDefault="00590734" w:rsidP="00C84118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Uses metrics like </w:t>
      </w:r>
      <w:r w:rsidRPr="009A624B">
        <w:rPr>
          <w:rStyle w:val="Strong"/>
          <w:color w:val="000000" w:themeColor="text1"/>
        </w:rPr>
        <w:t>CPI (Cost Performance Index)</w:t>
      </w:r>
    </w:p>
    <w:p w14:paraId="63B2D4C5" w14:textId="77777777" w:rsidR="00590734" w:rsidRPr="00CA2F0C" w:rsidRDefault="00590734" w:rsidP="00590734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A2F0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f) Reporting Formats</w:t>
      </w:r>
    </w:p>
    <w:p w14:paraId="020F1B04" w14:textId="0EBDE391" w:rsidR="00C35C89" w:rsidRPr="009A624B" w:rsidRDefault="0077610C" w:rsidP="00C84118">
      <w:pPr>
        <w:pStyle w:val="NormalWeb"/>
        <w:numPr>
          <w:ilvl w:val="0"/>
          <w:numId w:val="14"/>
        </w:numPr>
        <w:rPr>
          <w:color w:val="000000" w:themeColor="text1"/>
        </w:rPr>
      </w:pPr>
      <w:r>
        <w:rPr>
          <w:rStyle w:val="Strong"/>
          <w:b w:val="0"/>
          <w:bCs w:val="0"/>
          <w:color w:val="000000" w:themeColor="text1"/>
        </w:rPr>
        <w:t>Describe the format and frequency of cost reports required for the project.</w:t>
      </w:r>
    </w:p>
    <w:p w14:paraId="42DCC106" w14:textId="77777777" w:rsidR="00590734" w:rsidRPr="009A624B" w:rsidRDefault="00590734" w:rsidP="00C84118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9A624B">
        <w:rPr>
          <w:color w:val="000000" w:themeColor="text1"/>
        </w:rPr>
        <w:t>Example: Weekly cost reports with tables and graphs</w:t>
      </w:r>
    </w:p>
    <w:p w14:paraId="29E5DB99" w14:textId="77777777" w:rsidR="00590734" w:rsidRPr="00CA2F0C" w:rsidRDefault="00590734" w:rsidP="00590734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A2F0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g) Process Descriptions</w:t>
      </w:r>
    </w:p>
    <w:p w14:paraId="72263CF1" w14:textId="7C8E8C1E" w:rsidR="00590734" w:rsidRPr="009A624B" w:rsidRDefault="00590734" w:rsidP="00C84118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9A624B">
        <w:rPr>
          <w:color w:val="000000" w:themeColor="text1"/>
        </w:rPr>
        <w:t>Explains how cost</w:t>
      </w:r>
      <w:r w:rsidR="0077610C">
        <w:rPr>
          <w:color w:val="000000" w:themeColor="text1"/>
        </w:rPr>
        <w:t xml:space="preserve"> management</w:t>
      </w:r>
      <w:r w:rsidRPr="009A624B">
        <w:rPr>
          <w:color w:val="000000" w:themeColor="text1"/>
        </w:rPr>
        <w:t xml:space="preserve"> processes are performed</w:t>
      </w:r>
    </w:p>
    <w:p w14:paraId="3FFCEAE1" w14:textId="77777777" w:rsidR="00590734" w:rsidRPr="009A624B" w:rsidRDefault="00590734" w:rsidP="00C84118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9A624B">
        <w:rPr>
          <w:color w:val="000000" w:themeColor="text1"/>
        </w:rPr>
        <w:t>Example:</w:t>
      </w:r>
    </w:p>
    <w:p w14:paraId="64CB80FE" w14:textId="77777777" w:rsidR="00590734" w:rsidRPr="009A624B" w:rsidRDefault="00590734" w:rsidP="00C84118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9A624B">
        <w:rPr>
          <w:color w:val="000000" w:themeColor="text1"/>
        </w:rPr>
        <w:t>Collect vendor estimates</w:t>
      </w:r>
    </w:p>
    <w:p w14:paraId="6E208682" w14:textId="77777777" w:rsidR="00590734" w:rsidRPr="009A624B" w:rsidRDefault="00590734" w:rsidP="00C84118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9A624B">
        <w:rPr>
          <w:color w:val="000000" w:themeColor="text1"/>
        </w:rPr>
        <w:t>Approve budgets</w:t>
      </w:r>
    </w:p>
    <w:p w14:paraId="70D51B31" w14:textId="77777777" w:rsidR="00590734" w:rsidRPr="009A624B" w:rsidRDefault="00590734" w:rsidP="00C84118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9A624B">
        <w:rPr>
          <w:color w:val="000000" w:themeColor="text1"/>
        </w:rPr>
        <w:t>Track weekly expenses</w:t>
      </w:r>
    </w:p>
    <w:p w14:paraId="3A810B48" w14:textId="77777777" w:rsidR="00590734" w:rsidRPr="009A624B" w:rsidRDefault="00590734" w:rsidP="00C84118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9A624B">
        <w:rPr>
          <w:color w:val="000000" w:themeColor="text1"/>
        </w:rPr>
        <w:t>Handle budget changes</w:t>
      </w:r>
    </w:p>
    <w:p w14:paraId="039A92F7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7E4059E">
          <v:rect id="_x0000_i1034" style="width:0;height:1.5pt" o:hralign="center" o:hrstd="t" o:hr="t" fillcolor="#a0a0a0" stroked="f"/>
        </w:pict>
      </w:r>
    </w:p>
    <w:p w14:paraId="5C04BDFC" w14:textId="68E41244" w:rsidR="00590734" w:rsidRPr="009A624B" w:rsidRDefault="005E41C4" w:rsidP="00590734">
      <w:pPr>
        <w:pStyle w:val="Heading2"/>
        <w:rPr>
          <w:color w:val="000000" w:themeColor="text1"/>
        </w:rPr>
      </w:pPr>
      <w:r>
        <w:rPr>
          <w:color w:val="000000" w:themeColor="text1"/>
        </w:rPr>
        <w:t>2</w:t>
      </w:r>
      <w:r w:rsidR="00590734" w:rsidRPr="009A624B">
        <w:rPr>
          <w:color w:val="000000" w:themeColor="text1"/>
        </w:rPr>
        <w:t>. Estimating Costs</w:t>
      </w:r>
    </w:p>
    <w:p w14:paraId="3CF9457D" w14:textId="77777777" w:rsidR="00590734" w:rsidRPr="009A624B" w:rsidRDefault="00590734" w:rsidP="00590734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lastRenderedPageBreak/>
        <w:t xml:space="preserve">This process is about </w:t>
      </w:r>
      <w:r w:rsidRPr="009A624B">
        <w:rPr>
          <w:rStyle w:val="Strong"/>
          <w:color w:val="000000" w:themeColor="text1"/>
        </w:rPr>
        <w:t>estimating how much money is needed</w:t>
      </w:r>
      <w:r w:rsidRPr="009A624B">
        <w:rPr>
          <w:color w:val="000000" w:themeColor="text1"/>
        </w:rPr>
        <w:t xml:space="preserve"> to complete the project.</w:t>
      </w:r>
    </w:p>
    <w:p w14:paraId="7551AFC7" w14:textId="1C0F1C2C" w:rsidR="00590734" w:rsidRPr="009A624B" w:rsidRDefault="00590734" w:rsidP="005E41C4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 xml:space="preserve">Project managers must estimate costs </w:t>
      </w:r>
      <w:r w:rsidRPr="009A624B">
        <w:rPr>
          <w:rStyle w:val="Strong"/>
          <w:color w:val="000000" w:themeColor="text1"/>
        </w:rPr>
        <w:t>carefully</w:t>
      </w:r>
      <w:r w:rsidRPr="009A624B">
        <w:rPr>
          <w:color w:val="000000" w:themeColor="text1"/>
        </w:rPr>
        <w:t xml:space="preserve"> to avoid budget problems.</w:t>
      </w:r>
    </w:p>
    <w:p w14:paraId="59D1560F" w14:textId="0DD32B0F" w:rsidR="00590734" w:rsidRPr="009A624B" w:rsidRDefault="00590734" w:rsidP="00590734">
      <w:pPr>
        <w:pStyle w:val="Heading2"/>
        <w:rPr>
          <w:color w:val="000000" w:themeColor="text1"/>
        </w:rPr>
      </w:pPr>
      <w:r w:rsidRPr="009A624B">
        <w:rPr>
          <w:color w:val="000000" w:themeColor="text1"/>
        </w:rPr>
        <w:t xml:space="preserve"> Types of Cost Estimates</w:t>
      </w:r>
    </w:p>
    <w:p w14:paraId="4EDF6586" w14:textId="77777777" w:rsidR="00590734" w:rsidRPr="009A624B" w:rsidRDefault="00590734" w:rsidP="00590734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 xml:space="preserve">There are </w:t>
      </w:r>
      <w:r w:rsidRPr="009A624B">
        <w:rPr>
          <w:rStyle w:val="Strong"/>
          <w:color w:val="000000" w:themeColor="text1"/>
        </w:rPr>
        <w:t>three types</w:t>
      </w:r>
      <w:r w:rsidRPr="009A624B">
        <w:rPr>
          <w:color w:val="000000" w:themeColor="text1"/>
        </w:rPr>
        <w:t>:</w:t>
      </w:r>
    </w:p>
    <w:p w14:paraId="6B46AAFB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1. Rough Order of Magnitude (ROM)</w:t>
      </w:r>
    </w:p>
    <w:p w14:paraId="1EC25523" w14:textId="45DF5601" w:rsidR="00F1795D" w:rsidRDefault="00F1795D" w:rsidP="00C84118">
      <w:pPr>
        <w:pStyle w:val="NormalWeb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>Estimate of what a project will cost.</w:t>
      </w:r>
    </w:p>
    <w:p w14:paraId="111A4F34" w14:textId="26657EE8" w:rsidR="00590734" w:rsidRPr="009A624B" w:rsidRDefault="00590734" w:rsidP="00C84118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Very early estimate (a </w:t>
      </w:r>
      <w:r w:rsidRPr="009A624B">
        <w:rPr>
          <w:rStyle w:val="Strong"/>
          <w:color w:val="000000" w:themeColor="text1"/>
        </w:rPr>
        <w:t>guesstimate</w:t>
      </w:r>
      <w:r w:rsidRPr="009A624B">
        <w:rPr>
          <w:color w:val="000000" w:themeColor="text1"/>
        </w:rPr>
        <w:t>)</w:t>
      </w:r>
    </w:p>
    <w:p w14:paraId="395D46A6" w14:textId="77777777" w:rsidR="00590734" w:rsidRPr="009A624B" w:rsidRDefault="00590734" w:rsidP="00C84118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Used for </w:t>
      </w:r>
      <w:r w:rsidRPr="009A624B">
        <w:rPr>
          <w:rStyle w:val="Strong"/>
          <w:color w:val="000000" w:themeColor="text1"/>
        </w:rPr>
        <w:t>project selection decisions</w:t>
      </w:r>
    </w:p>
    <w:p w14:paraId="4A6C1017" w14:textId="77777777" w:rsidR="00590734" w:rsidRPr="009A624B" w:rsidRDefault="00590734" w:rsidP="00C84118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Time frame: </w:t>
      </w:r>
      <w:r w:rsidRPr="009A624B">
        <w:rPr>
          <w:rStyle w:val="Strong"/>
          <w:color w:val="000000" w:themeColor="text1"/>
        </w:rPr>
        <w:t>3+ years before completion</w:t>
      </w:r>
    </w:p>
    <w:p w14:paraId="2EB22EA1" w14:textId="77777777" w:rsidR="00590734" w:rsidRPr="009A624B" w:rsidRDefault="00590734" w:rsidP="00C84118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Accuracy: </w:t>
      </w:r>
      <w:r w:rsidRPr="009A624B">
        <w:rPr>
          <w:rStyle w:val="Strong"/>
          <w:color w:val="000000" w:themeColor="text1"/>
        </w:rPr>
        <w:t>–50% to +100%</w:t>
      </w:r>
    </w:p>
    <w:p w14:paraId="04B39C07" w14:textId="77777777" w:rsidR="00590734" w:rsidRPr="009A624B" w:rsidRDefault="00590734" w:rsidP="00590734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>Example:</w:t>
      </w:r>
      <w:r w:rsidRPr="009A624B">
        <w:rPr>
          <w:color w:val="000000" w:themeColor="text1"/>
        </w:rPr>
        <w:br/>
        <w:t>ROM = $100,000</w:t>
      </w:r>
      <w:r w:rsidRPr="009A624B">
        <w:rPr>
          <w:color w:val="000000" w:themeColor="text1"/>
        </w:rPr>
        <w:br/>
        <w:t xml:space="preserve">Actual cost may be between </w:t>
      </w:r>
      <w:r w:rsidRPr="009A624B">
        <w:rPr>
          <w:rStyle w:val="Strong"/>
          <w:color w:val="000000" w:themeColor="text1"/>
        </w:rPr>
        <w:t>$50,000 and $200,000</w:t>
      </w:r>
    </w:p>
    <w:p w14:paraId="79755B3B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5384F33">
          <v:rect id="_x0000_i1035" style="width:0;height:1.5pt" o:hralign="center" o:hrstd="t" o:hr="t" fillcolor="#a0a0a0" stroked="f"/>
        </w:pict>
      </w:r>
    </w:p>
    <w:p w14:paraId="2639EA76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2. Budgetary Estimate</w:t>
      </w:r>
    </w:p>
    <w:p w14:paraId="16E46672" w14:textId="5290CE26" w:rsidR="00590734" w:rsidRPr="009A624B" w:rsidRDefault="00590734" w:rsidP="00C84118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Used </w:t>
      </w:r>
      <w:r w:rsidR="00D15769">
        <w:rPr>
          <w:color w:val="000000" w:themeColor="text1"/>
        </w:rPr>
        <w:t>to allocate money into an organization’s budget.</w:t>
      </w:r>
    </w:p>
    <w:p w14:paraId="533AD205" w14:textId="77777777" w:rsidR="00590734" w:rsidRPr="009A624B" w:rsidRDefault="00590734" w:rsidP="00C84118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Time frame: </w:t>
      </w:r>
      <w:r w:rsidRPr="009A624B">
        <w:rPr>
          <w:rStyle w:val="Strong"/>
          <w:color w:val="000000" w:themeColor="text1"/>
        </w:rPr>
        <w:t>1–2 years before completion</w:t>
      </w:r>
    </w:p>
    <w:p w14:paraId="1297E2E9" w14:textId="77777777" w:rsidR="00590734" w:rsidRPr="009A624B" w:rsidRDefault="00590734" w:rsidP="00C84118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Accuracy: </w:t>
      </w:r>
      <w:r w:rsidRPr="009A624B">
        <w:rPr>
          <w:rStyle w:val="Strong"/>
          <w:color w:val="000000" w:themeColor="text1"/>
        </w:rPr>
        <w:t>–10% to +25%</w:t>
      </w:r>
    </w:p>
    <w:p w14:paraId="67E8B6FF" w14:textId="77777777" w:rsidR="00590734" w:rsidRPr="009A624B" w:rsidRDefault="00590734" w:rsidP="00590734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>Example:</w:t>
      </w:r>
      <w:r w:rsidRPr="009A624B">
        <w:rPr>
          <w:color w:val="000000" w:themeColor="text1"/>
        </w:rPr>
        <w:br/>
        <w:t>Budget = $100,000</w:t>
      </w:r>
      <w:r w:rsidRPr="009A624B">
        <w:rPr>
          <w:color w:val="000000" w:themeColor="text1"/>
        </w:rPr>
        <w:br/>
        <w:t xml:space="preserve">Actual cost may be </w:t>
      </w:r>
      <w:r w:rsidRPr="009A624B">
        <w:rPr>
          <w:rStyle w:val="Strong"/>
          <w:color w:val="000000" w:themeColor="text1"/>
        </w:rPr>
        <w:t>$90,000 to $125,000</w:t>
      </w:r>
    </w:p>
    <w:p w14:paraId="65C130DF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C4325FB">
          <v:rect id="_x0000_i1036" style="width:0;height:1.5pt" o:hralign="center" o:hrstd="t" o:hr="t" fillcolor="#a0a0a0" stroked="f"/>
        </w:pict>
      </w:r>
    </w:p>
    <w:p w14:paraId="3F7CCBDB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3. Definitive Estimate</w:t>
      </w:r>
    </w:p>
    <w:p w14:paraId="31A5592A" w14:textId="2D03117B" w:rsidR="00590734" w:rsidRPr="00D15769" w:rsidRDefault="00D15769" w:rsidP="00C84118">
      <w:pPr>
        <w:pStyle w:val="NormalWeb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color w:val="000000" w:themeColor="text1"/>
        </w:rPr>
        <w:t>Provide an</w:t>
      </w:r>
      <w:r w:rsidR="00590734" w:rsidRPr="009A624B">
        <w:rPr>
          <w:color w:val="000000" w:themeColor="text1"/>
        </w:rPr>
        <w:t xml:space="preserve"> </w:t>
      </w:r>
      <w:r w:rsidR="00590734" w:rsidRPr="00D15769">
        <w:rPr>
          <w:rStyle w:val="Strong"/>
          <w:b w:val="0"/>
          <w:bCs w:val="0"/>
          <w:color w:val="000000" w:themeColor="text1"/>
        </w:rPr>
        <w:t>accurate estimate</w:t>
      </w:r>
      <w:r w:rsidRPr="00D15769">
        <w:rPr>
          <w:rStyle w:val="Strong"/>
          <w:b w:val="0"/>
          <w:bCs w:val="0"/>
          <w:color w:val="000000" w:themeColor="text1"/>
        </w:rPr>
        <w:t xml:space="preserve"> of project costs.</w:t>
      </w:r>
    </w:p>
    <w:p w14:paraId="2F5A7A79" w14:textId="77777777" w:rsidR="00590734" w:rsidRPr="009A624B" w:rsidRDefault="00590734" w:rsidP="00C84118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9A624B">
        <w:rPr>
          <w:color w:val="000000" w:themeColor="text1"/>
        </w:rPr>
        <w:t>Used for purchasing and final decisions</w:t>
      </w:r>
    </w:p>
    <w:p w14:paraId="3D19421C" w14:textId="77777777" w:rsidR="00590734" w:rsidRPr="009A624B" w:rsidRDefault="00590734" w:rsidP="00C84118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Time frame: </w:t>
      </w:r>
      <w:r w:rsidRPr="009A624B">
        <w:rPr>
          <w:rStyle w:val="Strong"/>
          <w:color w:val="000000" w:themeColor="text1"/>
        </w:rPr>
        <w:t>less than 1 year before completion</w:t>
      </w:r>
    </w:p>
    <w:p w14:paraId="0D09F0F6" w14:textId="77777777" w:rsidR="00590734" w:rsidRPr="009A624B" w:rsidRDefault="00590734" w:rsidP="00C84118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Accuracy: </w:t>
      </w:r>
      <w:r w:rsidRPr="009A624B">
        <w:rPr>
          <w:rStyle w:val="Strong"/>
          <w:color w:val="000000" w:themeColor="text1"/>
        </w:rPr>
        <w:t>–5% to +10%</w:t>
      </w:r>
    </w:p>
    <w:p w14:paraId="516DB71A" w14:textId="2124D1D2" w:rsidR="00590734" w:rsidRDefault="00590734" w:rsidP="00590734">
      <w:pPr>
        <w:pStyle w:val="NormalWeb"/>
        <w:rPr>
          <w:rStyle w:val="Strong"/>
          <w:color w:val="000000" w:themeColor="text1"/>
        </w:rPr>
      </w:pPr>
      <w:r w:rsidRPr="009A624B">
        <w:rPr>
          <w:color w:val="000000" w:themeColor="text1"/>
        </w:rPr>
        <w:t>Example:</w:t>
      </w:r>
      <w:r w:rsidRPr="009A624B">
        <w:rPr>
          <w:color w:val="000000" w:themeColor="text1"/>
        </w:rPr>
        <w:br/>
        <w:t>Estimate = $100,000</w:t>
      </w:r>
      <w:r w:rsidRPr="009A624B">
        <w:rPr>
          <w:color w:val="000000" w:themeColor="text1"/>
        </w:rPr>
        <w:br/>
        <w:t xml:space="preserve">Actual cost may be </w:t>
      </w:r>
      <w:r w:rsidRPr="009A624B">
        <w:rPr>
          <w:rStyle w:val="Strong"/>
          <w:color w:val="000000" w:themeColor="text1"/>
        </w:rPr>
        <w:t>$95,000 to $110,000</w:t>
      </w:r>
    </w:p>
    <w:p w14:paraId="20811DCC" w14:textId="1543E67F" w:rsidR="00AC77CE" w:rsidRDefault="00AC77CE" w:rsidP="00AC77CE">
      <w:pPr>
        <w:pStyle w:val="Heading2"/>
      </w:pPr>
      <w:r>
        <w:rPr>
          <w:rStyle w:val="Strong"/>
          <w:b/>
          <w:bCs/>
        </w:rPr>
        <w:lastRenderedPageBreak/>
        <w:t>3. Determining the Budget</w:t>
      </w:r>
    </w:p>
    <w:p w14:paraId="1460CDFD" w14:textId="77777777" w:rsidR="00AC77CE" w:rsidRDefault="00AC77CE" w:rsidP="00863634">
      <w:pPr>
        <w:pStyle w:val="NormalWeb"/>
        <w:numPr>
          <w:ilvl w:val="0"/>
          <w:numId w:val="38"/>
        </w:numPr>
      </w:pPr>
      <w:r>
        <w:t xml:space="preserve">This process </w:t>
      </w:r>
      <w:r>
        <w:rPr>
          <w:rStyle w:val="Strong"/>
        </w:rPr>
        <w:t>aggregates all estimated costs</w:t>
      </w:r>
      <w:r>
        <w:t xml:space="preserve"> to establish a </w:t>
      </w:r>
      <w:r>
        <w:rPr>
          <w:rStyle w:val="Strong"/>
        </w:rPr>
        <w:t>total project budget</w:t>
      </w:r>
      <w:r>
        <w:t>.</w:t>
      </w:r>
    </w:p>
    <w:p w14:paraId="1C921C5D" w14:textId="5F75B044" w:rsidR="00AC77CE" w:rsidRPr="00863634" w:rsidRDefault="00863634" w:rsidP="00863634">
      <w:pPr>
        <w:pStyle w:val="NormalWeb"/>
        <w:numPr>
          <w:ilvl w:val="0"/>
          <w:numId w:val="38"/>
        </w:numPr>
        <w:rPr>
          <w:b/>
          <w:bCs/>
          <w:color w:val="000000" w:themeColor="text1"/>
        </w:rPr>
      </w:pPr>
      <w:r>
        <w:t>Deciding the final amount of money needed to complete the project.</w:t>
      </w:r>
    </w:p>
    <w:p w14:paraId="6ABCB360" w14:textId="0F3CBF0F" w:rsidR="00863634" w:rsidRPr="00863634" w:rsidRDefault="00863634" w:rsidP="008636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636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6363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Cost Baseline</w:t>
      </w:r>
    </w:p>
    <w:p w14:paraId="643A650E" w14:textId="0E475666" w:rsidR="00863634" w:rsidRPr="00863634" w:rsidRDefault="00863634" w:rsidP="008636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636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Total project budget</w:t>
      </w:r>
    </w:p>
    <w:p w14:paraId="40F80AA7" w14:textId="77777777" w:rsidR="00863634" w:rsidRDefault="00863634" w:rsidP="00863634">
      <w:pPr>
        <w:pStyle w:val="NormalWeb"/>
        <w:rPr>
          <w:rStyle w:val="Strong"/>
          <w:color w:val="000000" w:themeColor="text1"/>
        </w:rPr>
      </w:pPr>
    </w:p>
    <w:p w14:paraId="73B1D062" w14:textId="45E5A050" w:rsidR="005840C7" w:rsidRPr="009A624B" w:rsidRDefault="00AC77CE" w:rsidP="005840C7">
      <w:pPr>
        <w:pStyle w:val="Heading2"/>
        <w:rPr>
          <w:color w:val="000000" w:themeColor="text1"/>
        </w:rPr>
      </w:pPr>
      <w:r>
        <w:rPr>
          <w:color w:val="000000" w:themeColor="text1"/>
        </w:rPr>
        <w:t>4</w:t>
      </w:r>
      <w:r w:rsidR="005840C7" w:rsidRPr="009A624B">
        <w:rPr>
          <w:color w:val="000000" w:themeColor="text1"/>
        </w:rPr>
        <w:t>. Controlling Costs</w:t>
      </w:r>
    </w:p>
    <w:p w14:paraId="07944846" w14:textId="77777777" w:rsidR="005840C7" w:rsidRPr="009A624B" w:rsidRDefault="005840C7" w:rsidP="005840C7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 xml:space="preserve">This process ensures that the project </w:t>
      </w:r>
      <w:r w:rsidRPr="009A624B">
        <w:rPr>
          <w:rStyle w:val="Strong"/>
          <w:color w:val="000000" w:themeColor="text1"/>
        </w:rPr>
        <w:t>does not exceed the budget</w:t>
      </w:r>
      <w:r w:rsidRPr="009A624B">
        <w:rPr>
          <w:color w:val="000000" w:themeColor="text1"/>
        </w:rPr>
        <w:t>.</w:t>
      </w:r>
    </w:p>
    <w:p w14:paraId="5EA564E4" w14:textId="77777777" w:rsidR="005840C7" w:rsidRPr="009A624B" w:rsidRDefault="005840C7" w:rsidP="005840C7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Purpose:</w:t>
      </w:r>
    </w:p>
    <w:p w14:paraId="0A1C7944" w14:textId="77777777" w:rsidR="005840C7" w:rsidRPr="009A624B" w:rsidRDefault="005840C7" w:rsidP="00C84118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9A624B">
        <w:rPr>
          <w:color w:val="000000" w:themeColor="text1"/>
        </w:rPr>
        <w:t>Track spending</w:t>
      </w:r>
    </w:p>
    <w:p w14:paraId="0164D18A" w14:textId="77777777" w:rsidR="005840C7" w:rsidRPr="009A624B" w:rsidRDefault="005840C7" w:rsidP="00C84118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9A624B">
        <w:rPr>
          <w:color w:val="000000" w:themeColor="text1"/>
        </w:rPr>
        <w:t>Find cost problems early</w:t>
      </w:r>
    </w:p>
    <w:p w14:paraId="13C75894" w14:textId="77777777" w:rsidR="005840C7" w:rsidRPr="009A624B" w:rsidRDefault="005840C7" w:rsidP="00C84118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9A624B">
        <w:rPr>
          <w:color w:val="000000" w:themeColor="text1"/>
        </w:rPr>
        <w:t>Take corrective actions</w:t>
      </w:r>
    </w:p>
    <w:p w14:paraId="619DD725" w14:textId="77777777" w:rsidR="005840C7" w:rsidRPr="009A624B" w:rsidRDefault="005840C7" w:rsidP="00C84118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9A624B">
        <w:rPr>
          <w:color w:val="000000" w:themeColor="text1"/>
        </w:rPr>
        <w:t>Maintain project financial health</w:t>
      </w:r>
    </w:p>
    <w:p w14:paraId="7F538050" w14:textId="77777777" w:rsidR="005840C7" w:rsidRPr="009A624B" w:rsidRDefault="005840C7" w:rsidP="005840C7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Key Activities:</w:t>
      </w:r>
    </w:p>
    <w:p w14:paraId="1766F94A" w14:textId="71F9E983" w:rsidR="00314DC0" w:rsidRDefault="00314DC0" w:rsidP="00C84118">
      <w:pPr>
        <w:pStyle w:val="NormalWeb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>Monitoring cost performance</w:t>
      </w:r>
    </w:p>
    <w:p w14:paraId="416E8BBA" w14:textId="0E777242" w:rsidR="005840C7" w:rsidRPr="009A624B" w:rsidRDefault="005840C7" w:rsidP="00C84118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9A624B">
        <w:rPr>
          <w:color w:val="000000" w:themeColor="text1"/>
        </w:rPr>
        <w:t>Compare planned vs actual costs</w:t>
      </w:r>
    </w:p>
    <w:p w14:paraId="48F3326A" w14:textId="77777777" w:rsidR="005840C7" w:rsidRPr="009A624B" w:rsidRDefault="005840C7" w:rsidP="00C84118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9A624B">
        <w:rPr>
          <w:color w:val="000000" w:themeColor="text1"/>
        </w:rPr>
        <w:t>Update cost forecasts</w:t>
      </w:r>
    </w:p>
    <w:p w14:paraId="34E1F02A" w14:textId="77777777" w:rsidR="005840C7" w:rsidRPr="009A624B" w:rsidRDefault="005840C7" w:rsidP="00C84118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9A624B">
        <w:rPr>
          <w:color w:val="000000" w:themeColor="text1"/>
        </w:rPr>
        <w:t>Manage budget changes</w:t>
      </w:r>
    </w:p>
    <w:p w14:paraId="5AC74510" w14:textId="77777777" w:rsidR="005840C7" w:rsidRPr="009A624B" w:rsidRDefault="005840C7" w:rsidP="00C84118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9A624B">
        <w:rPr>
          <w:color w:val="000000" w:themeColor="text1"/>
        </w:rPr>
        <w:t>Inform stakeholders</w:t>
      </w:r>
    </w:p>
    <w:p w14:paraId="3339B8D7" w14:textId="519EA936" w:rsidR="005840C7" w:rsidRPr="009A624B" w:rsidRDefault="005840C7" w:rsidP="005840C7">
      <w:pPr>
        <w:pStyle w:val="Heading2"/>
        <w:rPr>
          <w:color w:val="000000" w:themeColor="text1"/>
        </w:rPr>
      </w:pPr>
      <w:r w:rsidRPr="009A624B">
        <w:rPr>
          <w:color w:val="000000" w:themeColor="text1"/>
        </w:rPr>
        <w:t>Earned Value Management (EVM)</w:t>
      </w:r>
    </w:p>
    <w:p w14:paraId="4874CED2" w14:textId="77777777" w:rsidR="005840C7" w:rsidRPr="009A624B" w:rsidRDefault="005840C7" w:rsidP="005840C7">
      <w:pPr>
        <w:pStyle w:val="NormalWeb"/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EVM</w:t>
      </w:r>
      <w:r w:rsidRPr="009A624B">
        <w:rPr>
          <w:color w:val="000000" w:themeColor="text1"/>
        </w:rPr>
        <w:t xml:space="preserve"> measures project performance using:</w:t>
      </w:r>
    </w:p>
    <w:p w14:paraId="442F2967" w14:textId="77777777" w:rsidR="005840C7" w:rsidRPr="009A624B" w:rsidRDefault="005840C7" w:rsidP="00C84118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9A624B">
        <w:rPr>
          <w:color w:val="000000" w:themeColor="text1"/>
        </w:rPr>
        <w:t>Scope</w:t>
      </w:r>
    </w:p>
    <w:p w14:paraId="60542976" w14:textId="77777777" w:rsidR="005840C7" w:rsidRPr="009A624B" w:rsidRDefault="005840C7" w:rsidP="00C84118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9A624B">
        <w:rPr>
          <w:color w:val="000000" w:themeColor="text1"/>
        </w:rPr>
        <w:t>Schedule</w:t>
      </w:r>
    </w:p>
    <w:p w14:paraId="17C773EE" w14:textId="77777777" w:rsidR="005840C7" w:rsidRPr="009A624B" w:rsidRDefault="005840C7" w:rsidP="00C84118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9A624B">
        <w:rPr>
          <w:color w:val="000000" w:themeColor="text1"/>
        </w:rPr>
        <w:t>Cost</w:t>
      </w:r>
    </w:p>
    <w:p w14:paraId="59B71FB1" w14:textId="77777777" w:rsidR="005840C7" w:rsidRPr="009A624B" w:rsidRDefault="005840C7" w:rsidP="005840C7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Key Terms:</w:t>
      </w:r>
    </w:p>
    <w:p w14:paraId="6147A5E9" w14:textId="77777777" w:rsidR="005840C7" w:rsidRPr="009A624B" w:rsidRDefault="005840C7" w:rsidP="005840C7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9A624B">
        <w:rPr>
          <w:rFonts w:ascii="Times New Roman" w:hAnsi="Times New Roman" w:cs="Times New Roman"/>
          <w:color w:val="000000" w:themeColor="text1"/>
        </w:rPr>
        <w:t>1. Planned Value (PV)</w:t>
      </w:r>
    </w:p>
    <w:p w14:paraId="14B4C8F8" w14:textId="77777777" w:rsidR="005840C7" w:rsidRPr="009A624B" w:rsidRDefault="005840C7" w:rsidP="00C84118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9A624B">
        <w:rPr>
          <w:color w:val="000000" w:themeColor="text1"/>
        </w:rPr>
        <w:t>Budgeted cost of work planned</w:t>
      </w:r>
    </w:p>
    <w:p w14:paraId="768E8617" w14:textId="77777777" w:rsidR="005840C7" w:rsidRPr="009A624B" w:rsidRDefault="005840C7" w:rsidP="00C84118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9A624B">
        <w:rPr>
          <w:color w:val="000000" w:themeColor="text1"/>
        </w:rPr>
        <w:t>Example: 40% work planned</w:t>
      </w:r>
    </w:p>
    <w:p w14:paraId="54BB22CE" w14:textId="77777777" w:rsidR="005840C7" w:rsidRPr="009A624B" w:rsidRDefault="005840C7" w:rsidP="005840C7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9A624B">
        <w:rPr>
          <w:rFonts w:ascii="Times New Roman" w:hAnsi="Times New Roman" w:cs="Times New Roman"/>
          <w:color w:val="000000" w:themeColor="text1"/>
        </w:rPr>
        <w:lastRenderedPageBreak/>
        <w:t>2. Earned Value (EV)</w:t>
      </w:r>
    </w:p>
    <w:p w14:paraId="2A331BD1" w14:textId="77777777" w:rsidR="005840C7" w:rsidRPr="009A624B" w:rsidRDefault="005840C7" w:rsidP="00C84118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9A624B">
        <w:rPr>
          <w:color w:val="000000" w:themeColor="text1"/>
        </w:rPr>
        <w:t>Budgeted cost of completed work</w:t>
      </w:r>
    </w:p>
    <w:p w14:paraId="05BEF8BF" w14:textId="77777777" w:rsidR="005840C7" w:rsidRPr="009A624B" w:rsidRDefault="005840C7" w:rsidP="00C84118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9A624B">
        <w:rPr>
          <w:color w:val="000000" w:themeColor="text1"/>
        </w:rPr>
        <w:t>Example:</w:t>
      </w:r>
    </w:p>
    <w:p w14:paraId="0A59665F" w14:textId="77777777" w:rsidR="005840C7" w:rsidRPr="009A624B" w:rsidRDefault="005840C7" w:rsidP="00C84118">
      <w:pPr>
        <w:pStyle w:val="NormalWeb"/>
        <w:numPr>
          <w:ilvl w:val="1"/>
          <w:numId w:val="30"/>
        </w:numPr>
        <w:rPr>
          <w:color w:val="000000" w:themeColor="text1"/>
        </w:rPr>
      </w:pPr>
      <w:r w:rsidRPr="009A624B">
        <w:rPr>
          <w:color w:val="000000" w:themeColor="text1"/>
        </w:rPr>
        <w:t>Total budget = $100,000</w:t>
      </w:r>
    </w:p>
    <w:p w14:paraId="22B8F9B8" w14:textId="77777777" w:rsidR="005840C7" w:rsidRPr="009A624B" w:rsidRDefault="005840C7" w:rsidP="00C84118">
      <w:pPr>
        <w:pStyle w:val="NormalWeb"/>
        <w:numPr>
          <w:ilvl w:val="1"/>
          <w:numId w:val="30"/>
        </w:numPr>
        <w:rPr>
          <w:color w:val="000000" w:themeColor="text1"/>
        </w:rPr>
      </w:pPr>
      <w:r w:rsidRPr="009A624B">
        <w:rPr>
          <w:color w:val="000000" w:themeColor="text1"/>
        </w:rPr>
        <w:t>Work completed = 25%</w:t>
      </w:r>
    </w:p>
    <w:p w14:paraId="2D50CBF4" w14:textId="77777777" w:rsidR="005840C7" w:rsidRPr="009A624B" w:rsidRDefault="005840C7" w:rsidP="00C84118">
      <w:pPr>
        <w:pStyle w:val="NormalWeb"/>
        <w:numPr>
          <w:ilvl w:val="1"/>
          <w:numId w:val="30"/>
        </w:numPr>
        <w:rPr>
          <w:color w:val="000000" w:themeColor="text1"/>
        </w:rPr>
      </w:pPr>
      <w:r w:rsidRPr="009A624B">
        <w:rPr>
          <w:color w:val="000000" w:themeColor="text1"/>
        </w:rPr>
        <w:t>EV = $25,000</w:t>
      </w:r>
    </w:p>
    <w:p w14:paraId="0FAD2DC1" w14:textId="77777777" w:rsidR="005840C7" w:rsidRPr="009A624B" w:rsidRDefault="005840C7" w:rsidP="005840C7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9A624B">
        <w:rPr>
          <w:rFonts w:ascii="Times New Roman" w:hAnsi="Times New Roman" w:cs="Times New Roman"/>
          <w:color w:val="000000" w:themeColor="text1"/>
        </w:rPr>
        <w:t>3. Actual Cost (AC)</w:t>
      </w:r>
    </w:p>
    <w:p w14:paraId="01C0FDFD" w14:textId="77777777" w:rsidR="005840C7" w:rsidRPr="009A624B" w:rsidRDefault="005840C7" w:rsidP="00C84118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9A624B">
        <w:rPr>
          <w:color w:val="000000" w:themeColor="text1"/>
        </w:rPr>
        <w:t>Actual money spent</w:t>
      </w:r>
    </w:p>
    <w:p w14:paraId="63DC8137" w14:textId="77777777" w:rsidR="005840C7" w:rsidRPr="009A624B" w:rsidRDefault="005840C7" w:rsidP="00C84118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9A624B">
        <w:rPr>
          <w:color w:val="000000" w:themeColor="text1"/>
        </w:rPr>
        <w:t>Example: $30,000 spent</w:t>
      </w:r>
    </w:p>
    <w:p w14:paraId="1D55FE91" w14:textId="77777777" w:rsidR="005840C7" w:rsidRPr="009A624B" w:rsidRDefault="00996FF8" w:rsidP="005840C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F3EDF52">
          <v:rect id="_x0000_i1037" style="width:0;height:1.5pt" o:hralign="center" o:hrstd="t" o:hr="t" fillcolor="#a0a0a0" stroked="f"/>
        </w:pict>
      </w:r>
    </w:p>
    <w:p w14:paraId="0713B428" w14:textId="77777777" w:rsidR="005840C7" w:rsidRPr="009A624B" w:rsidRDefault="005840C7" w:rsidP="005840C7">
      <w:pPr>
        <w:pStyle w:val="Heading2"/>
        <w:rPr>
          <w:color w:val="000000" w:themeColor="text1"/>
        </w:rPr>
      </w:pPr>
      <w:r w:rsidRPr="009A624B">
        <w:rPr>
          <w:color w:val="000000" w:themeColor="text1"/>
        </w:rPr>
        <w:t>9. EVM Variances</w:t>
      </w:r>
    </w:p>
    <w:p w14:paraId="19F30DD8" w14:textId="77777777" w:rsidR="005840C7" w:rsidRPr="009A624B" w:rsidRDefault="005840C7" w:rsidP="005840C7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Cost Variance (CV)</w:t>
      </w:r>
    </w:p>
    <w:p w14:paraId="1C66CA7F" w14:textId="77777777" w:rsidR="005840C7" w:rsidRPr="009A624B" w:rsidRDefault="005840C7" w:rsidP="005840C7">
      <w:pPr>
        <w:pStyle w:val="NormalWeb"/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CV = EV – AC</w:t>
      </w:r>
    </w:p>
    <w:p w14:paraId="2E73385D" w14:textId="77777777" w:rsidR="005840C7" w:rsidRPr="009A624B" w:rsidRDefault="005840C7" w:rsidP="00C84118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9A624B">
        <w:rPr>
          <w:color w:val="000000" w:themeColor="text1"/>
        </w:rPr>
        <w:t>Positive → under budget</w:t>
      </w:r>
    </w:p>
    <w:p w14:paraId="1546138A" w14:textId="77777777" w:rsidR="005840C7" w:rsidRPr="009A624B" w:rsidRDefault="005840C7" w:rsidP="00C84118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9A624B">
        <w:rPr>
          <w:color w:val="000000" w:themeColor="text1"/>
        </w:rPr>
        <w:t>Negative → over budget</w:t>
      </w:r>
    </w:p>
    <w:p w14:paraId="3C68611C" w14:textId="77777777" w:rsidR="005840C7" w:rsidRPr="009A624B" w:rsidRDefault="005840C7" w:rsidP="005840C7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>Example:</w:t>
      </w:r>
      <w:r w:rsidRPr="009A624B">
        <w:rPr>
          <w:color w:val="000000" w:themeColor="text1"/>
        </w:rPr>
        <w:br/>
        <w:t>EV = 40,000</w:t>
      </w:r>
      <w:r w:rsidRPr="009A624B">
        <w:rPr>
          <w:color w:val="000000" w:themeColor="text1"/>
        </w:rPr>
        <w:br/>
        <w:t>AC = 50,000</w:t>
      </w:r>
      <w:r w:rsidRPr="009A624B">
        <w:rPr>
          <w:color w:val="000000" w:themeColor="text1"/>
        </w:rPr>
        <w:br/>
        <w:t>CV = –10,000 → over budget</w:t>
      </w:r>
    </w:p>
    <w:p w14:paraId="0B62500F" w14:textId="77777777" w:rsidR="005840C7" w:rsidRPr="009A624B" w:rsidRDefault="00996FF8" w:rsidP="005840C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A0A04AF">
          <v:rect id="_x0000_i1038" style="width:0;height:1.5pt" o:hralign="center" o:hrstd="t" o:hr="t" fillcolor="#a0a0a0" stroked="f"/>
        </w:pict>
      </w:r>
    </w:p>
    <w:p w14:paraId="55A5FD9B" w14:textId="77777777" w:rsidR="005840C7" w:rsidRPr="009A624B" w:rsidRDefault="005840C7" w:rsidP="005840C7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Schedule Variance (SV)</w:t>
      </w:r>
    </w:p>
    <w:p w14:paraId="5BFEF8F3" w14:textId="77777777" w:rsidR="005840C7" w:rsidRPr="009A624B" w:rsidRDefault="005840C7" w:rsidP="005840C7">
      <w:pPr>
        <w:pStyle w:val="NormalWeb"/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SV = EV – PV</w:t>
      </w:r>
    </w:p>
    <w:p w14:paraId="5FA173B8" w14:textId="77777777" w:rsidR="005840C7" w:rsidRPr="009A624B" w:rsidRDefault="005840C7" w:rsidP="00C84118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9A624B">
        <w:rPr>
          <w:color w:val="000000" w:themeColor="text1"/>
        </w:rPr>
        <w:t>Positive → ahead of schedule</w:t>
      </w:r>
    </w:p>
    <w:p w14:paraId="4FE133D5" w14:textId="77777777" w:rsidR="005840C7" w:rsidRPr="009A624B" w:rsidRDefault="005840C7" w:rsidP="00C84118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9A624B">
        <w:rPr>
          <w:color w:val="000000" w:themeColor="text1"/>
        </w:rPr>
        <w:t>Negative → behind schedule</w:t>
      </w:r>
    </w:p>
    <w:p w14:paraId="0D8E51FE" w14:textId="77777777" w:rsidR="005840C7" w:rsidRPr="009A624B" w:rsidRDefault="005840C7" w:rsidP="005840C7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>Example:</w:t>
      </w:r>
      <w:r w:rsidRPr="009A624B">
        <w:rPr>
          <w:color w:val="000000" w:themeColor="text1"/>
        </w:rPr>
        <w:br/>
        <w:t>EV = 40,000</w:t>
      </w:r>
      <w:r w:rsidRPr="009A624B">
        <w:rPr>
          <w:color w:val="000000" w:themeColor="text1"/>
        </w:rPr>
        <w:br/>
        <w:t>PV = 60,000</w:t>
      </w:r>
      <w:r w:rsidRPr="009A624B">
        <w:rPr>
          <w:color w:val="000000" w:themeColor="text1"/>
        </w:rPr>
        <w:br/>
        <w:t>SV = –20,000 → behind schedule</w:t>
      </w:r>
    </w:p>
    <w:p w14:paraId="27EC280F" w14:textId="77777777" w:rsidR="005840C7" w:rsidRPr="009A624B" w:rsidRDefault="00996FF8" w:rsidP="005840C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D629ABE">
          <v:rect id="_x0000_i1039" style="width:0;height:1.5pt" o:hralign="center" o:hrstd="t" o:hr="t" fillcolor="#a0a0a0" stroked="f"/>
        </w:pict>
      </w:r>
    </w:p>
    <w:p w14:paraId="29C9966D" w14:textId="77777777" w:rsidR="005840C7" w:rsidRPr="009A624B" w:rsidRDefault="005840C7" w:rsidP="005840C7">
      <w:pPr>
        <w:pStyle w:val="Heading2"/>
        <w:rPr>
          <w:color w:val="000000" w:themeColor="text1"/>
        </w:rPr>
      </w:pPr>
      <w:r w:rsidRPr="009A624B">
        <w:rPr>
          <w:color w:val="000000" w:themeColor="text1"/>
        </w:rPr>
        <w:lastRenderedPageBreak/>
        <w:t>10. EVM Performance Indexes</w:t>
      </w:r>
    </w:p>
    <w:p w14:paraId="359C984F" w14:textId="77777777" w:rsidR="005840C7" w:rsidRPr="009A624B" w:rsidRDefault="005840C7" w:rsidP="005840C7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Cost Performance Index (CPI)</w:t>
      </w:r>
    </w:p>
    <w:p w14:paraId="538BD7D4" w14:textId="77777777" w:rsidR="005840C7" w:rsidRPr="009A624B" w:rsidRDefault="005840C7" w:rsidP="005840C7">
      <w:pPr>
        <w:pStyle w:val="NormalWeb"/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CPI = EV / AC</w:t>
      </w:r>
    </w:p>
    <w:p w14:paraId="36E3C4A5" w14:textId="77777777" w:rsidR="005840C7" w:rsidRPr="009A624B" w:rsidRDefault="005840C7" w:rsidP="00C84118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9A624B">
        <w:rPr>
          <w:color w:val="000000" w:themeColor="text1"/>
        </w:rPr>
        <w:t>CPI &gt; 1 → cost efficient</w:t>
      </w:r>
    </w:p>
    <w:p w14:paraId="5AFBC59B" w14:textId="77777777" w:rsidR="005840C7" w:rsidRPr="009A624B" w:rsidRDefault="005840C7" w:rsidP="00C84118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9A624B">
        <w:rPr>
          <w:color w:val="000000" w:themeColor="text1"/>
        </w:rPr>
        <w:t>CPI &lt; 1 → over budget</w:t>
      </w:r>
    </w:p>
    <w:p w14:paraId="07D8B915" w14:textId="51D055DC" w:rsidR="005840C7" w:rsidRPr="009A624B" w:rsidRDefault="005840C7" w:rsidP="005840C7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>Example:</w:t>
      </w:r>
      <w:r>
        <w:rPr>
          <w:color w:val="000000" w:themeColor="text1"/>
        </w:rPr>
        <w:t xml:space="preserve"> </w:t>
      </w:r>
      <w:r w:rsidRPr="009A624B">
        <w:rPr>
          <w:color w:val="000000" w:themeColor="text1"/>
        </w:rPr>
        <w:br/>
        <w:t>CPI = 0.80 → only 80% efficient</w:t>
      </w:r>
      <w:r w:rsidR="006A1144">
        <w:rPr>
          <w:color w:val="000000" w:themeColor="text1"/>
        </w:rPr>
        <w:t xml:space="preserve">    </w:t>
      </w:r>
    </w:p>
    <w:p w14:paraId="20411214" w14:textId="77777777" w:rsidR="005840C7" w:rsidRPr="009A624B" w:rsidRDefault="00996FF8" w:rsidP="005840C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AD75DE3">
          <v:rect id="_x0000_i1040" style="width:0;height:1.5pt" o:hralign="center" o:hrstd="t" o:hr="t" fillcolor="#a0a0a0" stroked="f"/>
        </w:pict>
      </w:r>
    </w:p>
    <w:p w14:paraId="7B5F4C9F" w14:textId="77777777" w:rsidR="005840C7" w:rsidRPr="009A624B" w:rsidRDefault="005840C7" w:rsidP="005840C7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Schedule Performance Index (SPI)</w:t>
      </w:r>
    </w:p>
    <w:p w14:paraId="120B7B48" w14:textId="77777777" w:rsidR="005840C7" w:rsidRPr="009A624B" w:rsidRDefault="005840C7" w:rsidP="005840C7">
      <w:pPr>
        <w:pStyle w:val="NormalWeb"/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SPI = EV / PV</w:t>
      </w:r>
    </w:p>
    <w:p w14:paraId="5D853506" w14:textId="77777777" w:rsidR="005840C7" w:rsidRPr="009A624B" w:rsidRDefault="005840C7" w:rsidP="00C84118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9A624B">
        <w:rPr>
          <w:color w:val="000000" w:themeColor="text1"/>
        </w:rPr>
        <w:t>SPI &gt; 1 → ahead of schedule</w:t>
      </w:r>
    </w:p>
    <w:p w14:paraId="5A50060A" w14:textId="77777777" w:rsidR="005840C7" w:rsidRPr="009A624B" w:rsidRDefault="005840C7" w:rsidP="00C84118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9A624B">
        <w:rPr>
          <w:color w:val="000000" w:themeColor="text1"/>
        </w:rPr>
        <w:t>SPI &lt; 1 → behind schedule</w:t>
      </w:r>
    </w:p>
    <w:p w14:paraId="4B0485D3" w14:textId="77777777" w:rsidR="005840C7" w:rsidRPr="009A624B" w:rsidRDefault="005840C7" w:rsidP="005840C7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>Example:</w:t>
      </w:r>
      <w:r w:rsidRPr="009A624B">
        <w:rPr>
          <w:color w:val="000000" w:themeColor="text1"/>
        </w:rPr>
        <w:br/>
        <w:t>SPI = 0.80 → only 80% work completed</w:t>
      </w:r>
    </w:p>
    <w:p w14:paraId="5221BF39" w14:textId="77777777" w:rsidR="005840C7" w:rsidRPr="009A624B" w:rsidRDefault="005840C7" w:rsidP="00590734">
      <w:pPr>
        <w:pStyle w:val="NormalWeb"/>
        <w:rPr>
          <w:color w:val="000000" w:themeColor="text1"/>
        </w:rPr>
      </w:pPr>
    </w:p>
    <w:p w14:paraId="791640F3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714C87A">
          <v:rect id="_x0000_i1041" style="width:0;height:1.5pt" o:hralign="center" o:hrstd="t" o:hr="t" fillcolor="#a0a0a0" stroked="f"/>
        </w:pict>
      </w:r>
    </w:p>
    <w:p w14:paraId="65C6A8AE" w14:textId="3D1306A2" w:rsidR="00590734" w:rsidRPr="009A624B" w:rsidRDefault="005840C7" w:rsidP="00590734">
      <w:pPr>
        <w:pStyle w:val="Heading2"/>
        <w:rPr>
          <w:color w:val="000000" w:themeColor="text1"/>
        </w:rPr>
      </w:pPr>
      <w:r>
        <w:rPr>
          <w:color w:val="000000" w:themeColor="text1"/>
        </w:rPr>
        <w:t>7</w:t>
      </w:r>
      <w:r w:rsidR="00590734" w:rsidRPr="009A624B">
        <w:rPr>
          <w:color w:val="000000" w:themeColor="text1"/>
        </w:rPr>
        <w:t>. Basic Principles of Cost Management</w:t>
      </w:r>
    </w:p>
    <w:p w14:paraId="1142058A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a) Profit Formula</w:t>
      </w:r>
    </w:p>
    <w:p w14:paraId="2CDB28F2" w14:textId="77777777" w:rsidR="00590734" w:rsidRPr="009A624B" w:rsidRDefault="00590734" w:rsidP="00590734">
      <w:pPr>
        <w:pStyle w:val="NormalWeb"/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Profit = Revenue – Expenditure</w:t>
      </w:r>
    </w:p>
    <w:p w14:paraId="6EBE8D06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35BD64C">
          <v:rect id="_x0000_i1042" style="width:0;height:1.5pt" o:hralign="center" o:hrstd="t" o:hr="t" fillcolor="#a0a0a0" stroked="f"/>
        </w:pict>
      </w:r>
    </w:p>
    <w:p w14:paraId="1F351977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b) Life Cycle Costing</w:t>
      </w:r>
    </w:p>
    <w:p w14:paraId="531EAE7D" w14:textId="77777777" w:rsidR="00590734" w:rsidRPr="009A624B" w:rsidRDefault="00590734" w:rsidP="00C84118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Looks at </w:t>
      </w:r>
      <w:r w:rsidRPr="009A624B">
        <w:rPr>
          <w:rStyle w:val="Strong"/>
          <w:color w:val="000000" w:themeColor="text1"/>
        </w:rPr>
        <w:t>total cost over the entire life</w:t>
      </w:r>
      <w:r w:rsidRPr="009A624B">
        <w:rPr>
          <w:color w:val="000000" w:themeColor="text1"/>
        </w:rPr>
        <w:t xml:space="preserve"> of the project</w:t>
      </w:r>
    </w:p>
    <w:p w14:paraId="5B18DD75" w14:textId="77777777" w:rsidR="00590734" w:rsidRPr="009A624B" w:rsidRDefault="00590734" w:rsidP="00C84118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9A624B">
        <w:rPr>
          <w:color w:val="000000" w:themeColor="text1"/>
        </w:rPr>
        <w:t>Not just development, but maintenance and support too</w:t>
      </w:r>
    </w:p>
    <w:p w14:paraId="63F4A87E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539039F">
          <v:rect id="_x0000_i1043" style="width:0;height:1.5pt" o:hralign="center" o:hrstd="t" o:hr="t" fillcolor="#a0a0a0" stroked="f"/>
        </w:pict>
      </w:r>
    </w:p>
    <w:p w14:paraId="3BF0E58E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c) Direct Costs</w:t>
      </w:r>
    </w:p>
    <w:p w14:paraId="23A35520" w14:textId="77777777" w:rsidR="00590734" w:rsidRPr="009A624B" w:rsidRDefault="00590734" w:rsidP="00C84118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9A624B">
        <w:rPr>
          <w:color w:val="000000" w:themeColor="text1"/>
        </w:rPr>
        <w:lastRenderedPageBreak/>
        <w:t>Directly related to project work</w:t>
      </w:r>
      <w:r w:rsidRPr="009A624B">
        <w:rPr>
          <w:color w:val="000000" w:themeColor="text1"/>
        </w:rPr>
        <w:br/>
        <w:t>Examples:</w:t>
      </w:r>
    </w:p>
    <w:p w14:paraId="4C056C9D" w14:textId="77777777" w:rsidR="00590734" w:rsidRPr="009A624B" w:rsidRDefault="00590734" w:rsidP="00C84118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9A624B">
        <w:rPr>
          <w:color w:val="000000" w:themeColor="text1"/>
        </w:rPr>
        <w:t>Salaries</w:t>
      </w:r>
    </w:p>
    <w:p w14:paraId="0724A186" w14:textId="77777777" w:rsidR="00590734" w:rsidRPr="009A624B" w:rsidRDefault="00590734" w:rsidP="00C84118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9A624B">
        <w:rPr>
          <w:color w:val="000000" w:themeColor="text1"/>
        </w:rPr>
        <w:t>Equipment</w:t>
      </w:r>
    </w:p>
    <w:p w14:paraId="23554708" w14:textId="77777777" w:rsidR="00590734" w:rsidRPr="009A624B" w:rsidRDefault="00590734" w:rsidP="00C84118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9A624B">
        <w:rPr>
          <w:color w:val="000000" w:themeColor="text1"/>
        </w:rPr>
        <w:t>Software licenses</w:t>
      </w:r>
    </w:p>
    <w:p w14:paraId="1992BDF9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74C8E5A">
          <v:rect id="_x0000_i1044" style="width:0;height:1.5pt" o:hralign="center" o:hrstd="t" o:hr="t" fillcolor="#a0a0a0" stroked="f"/>
        </w:pict>
      </w:r>
    </w:p>
    <w:p w14:paraId="2D8EB88C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d) Indirect Costs</w:t>
      </w:r>
    </w:p>
    <w:p w14:paraId="574AAA73" w14:textId="77777777" w:rsidR="00590734" w:rsidRPr="009A624B" w:rsidRDefault="00590734" w:rsidP="00C84118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9A624B">
        <w:rPr>
          <w:color w:val="000000" w:themeColor="text1"/>
        </w:rPr>
        <w:t>Not directly linked but necessary</w:t>
      </w:r>
      <w:r w:rsidRPr="009A624B">
        <w:rPr>
          <w:color w:val="000000" w:themeColor="text1"/>
        </w:rPr>
        <w:br/>
        <w:t>Examples:</w:t>
      </w:r>
    </w:p>
    <w:p w14:paraId="6679E494" w14:textId="77777777" w:rsidR="00590734" w:rsidRPr="009A624B" w:rsidRDefault="00590734" w:rsidP="00C84118">
      <w:pPr>
        <w:pStyle w:val="NormalWeb"/>
        <w:numPr>
          <w:ilvl w:val="1"/>
          <w:numId w:val="21"/>
        </w:numPr>
        <w:rPr>
          <w:color w:val="000000" w:themeColor="text1"/>
        </w:rPr>
      </w:pPr>
      <w:r w:rsidRPr="009A624B">
        <w:rPr>
          <w:color w:val="000000" w:themeColor="text1"/>
        </w:rPr>
        <w:t>Electricity</w:t>
      </w:r>
    </w:p>
    <w:p w14:paraId="6D42E3B2" w14:textId="77777777" w:rsidR="00590734" w:rsidRPr="009A624B" w:rsidRDefault="00590734" w:rsidP="00C84118">
      <w:pPr>
        <w:pStyle w:val="NormalWeb"/>
        <w:numPr>
          <w:ilvl w:val="1"/>
          <w:numId w:val="21"/>
        </w:numPr>
        <w:rPr>
          <w:color w:val="000000" w:themeColor="text1"/>
        </w:rPr>
      </w:pPr>
      <w:r w:rsidRPr="009A624B">
        <w:rPr>
          <w:color w:val="000000" w:themeColor="text1"/>
        </w:rPr>
        <w:t>Paper</w:t>
      </w:r>
    </w:p>
    <w:p w14:paraId="3A260D04" w14:textId="77777777" w:rsidR="00590734" w:rsidRPr="009A624B" w:rsidRDefault="00590734" w:rsidP="00C84118">
      <w:pPr>
        <w:pStyle w:val="NormalWeb"/>
        <w:numPr>
          <w:ilvl w:val="1"/>
          <w:numId w:val="21"/>
        </w:numPr>
        <w:rPr>
          <w:color w:val="000000" w:themeColor="text1"/>
        </w:rPr>
      </w:pPr>
      <w:r w:rsidRPr="009A624B">
        <w:rPr>
          <w:color w:val="000000" w:themeColor="text1"/>
        </w:rPr>
        <w:t>Office rent</w:t>
      </w:r>
    </w:p>
    <w:p w14:paraId="60CE14EA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EFDF740">
          <v:rect id="_x0000_i1045" style="width:0;height:1.5pt" o:hralign="center" o:hrstd="t" o:hr="t" fillcolor="#a0a0a0" stroked="f"/>
        </w:pict>
      </w:r>
    </w:p>
    <w:p w14:paraId="5D053344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e) Sunk Cost</w:t>
      </w:r>
    </w:p>
    <w:p w14:paraId="2B8CA4E0" w14:textId="77777777" w:rsidR="00590734" w:rsidRPr="009A624B" w:rsidRDefault="00590734" w:rsidP="00C84118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A624B">
        <w:rPr>
          <w:color w:val="000000" w:themeColor="text1"/>
        </w:rPr>
        <w:t>Money already spent</w:t>
      </w:r>
    </w:p>
    <w:p w14:paraId="4D9DF1CD" w14:textId="77777777" w:rsidR="00590734" w:rsidRPr="009A624B" w:rsidRDefault="00590734" w:rsidP="00C84118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A624B">
        <w:rPr>
          <w:rStyle w:val="Strong"/>
          <w:color w:val="000000" w:themeColor="text1"/>
        </w:rPr>
        <w:t>Cannot be recovered</w:t>
      </w:r>
    </w:p>
    <w:p w14:paraId="3F5229CD" w14:textId="77777777" w:rsidR="00590734" w:rsidRPr="009A624B" w:rsidRDefault="00590734" w:rsidP="00C84118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9A624B">
        <w:rPr>
          <w:color w:val="000000" w:themeColor="text1"/>
        </w:rPr>
        <w:t>Should not affect future decisions</w:t>
      </w:r>
    </w:p>
    <w:p w14:paraId="4E1A7FA1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003231A">
          <v:rect id="_x0000_i1046" style="width:0;height:1.5pt" o:hralign="center" o:hrstd="t" o:hr="t" fillcolor="#a0a0a0" stroked="f"/>
        </w:pict>
      </w:r>
    </w:p>
    <w:p w14:paraId="699F1B61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f) Learning Curve Theory</w:t>
      </w:r>
    </w:p>
    <w:p w14:paraId="17EA348D" w14:textId="77777777" w:rsidR="00590734" w:rsidRPr="009A624B" w:rsidRDefault="00590734" w:rsidP="00C84118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As more items are produced, </w:t>
      </w:r>
      <w:r w:rsidRPr="009A624B">
        <w:rPr>
          <w:rStyle w:val="Strong"/>
          <w:color w:val="000000" w:themeColor="text1"/>
        </w:rPr>
        <w:t>cost per unit decreases</w:t>
      </w:r>
    </w:p>
    <w:p w14:paraId="0EEED6AC" w14:textId="77777777" w:rsidR="00590734" w:rsidRPr="009A624B" w:rsidRDefault="00590734" w:rsidP="00C84118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9A624B">
        <w:rPr>
          <w:color w:val="000000" w:themeColor="text1"/>
        </w:rPr>
        <w:t>Example:</w:t>
      </w:r>
    </w:p>
    <w:p w14:paraId="7BAE48F7" w14:textId="77777777" w:rsidR="00590734" w:rsidRPr="009A624B" w:rsidRDefault="00590734" w:rsidP="00C84118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9A624B">
        <w:rPr>
          <w:color w:val="000000" w:themeColor="text1"/>
        </w:rPr>
        <w:t>First device is expensive</w:t>
      </w:r>
    </w:p>
    <w:p w14:paraId="68322CAE" w14:textId="77777777" w:rsidR="00590734" w:rsidRPr="009A624B" w:rsidRDefault="00590734" w:rsidP="00C84118">
      <w:pPr>
        <w:pStyle w:val="NormalWeb"/>
        <w:numPr>
          <w:ilvl w:val="1"/>
          <w:numId w:val="23"/>
        </w:numPr>
        <w:rPr>
          <w:color w:val="000000" w:themeColor="text1"/>
        </w:rPr>
      </w:pPr>
      <w:r w:rsidRPr="009A624B">
        <w:rPr>
          <w:color w:val="000000" w:themeColor="text1"/>
        </w:rPr>
        <w:t>1000th device is cheaper</w:t>
      </w:r>
    </w:p>
    <w:p w14:paraId="67E90047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3664F8D">
          <v:rect id="_x0000_i1047" style="width:0;height:1.5pt" o:hralign="center" o:hrstd="t" o:hr="t" fillcolor="#a0a0a0" stroked="f"/>
        </w:pict>
      </w:r>
    </w:p>
    <w:p w14:paraId="70BC814D" w14:textId="77777777" w:rsidR="00590734" w:rsidRPr="009A624B" w:rsidRDefault="00590734" w:rsidP="00590734">
      <w:pPr>
        <w:pStyle w:val="Heading3"/>
        <w:rPr>
          <w:color w:val="000000" w:themeColor="text1"/>
        </w:rPr>
      </w:pPr>
      <w:r w:rsidRPr="009A624B">
        <w:rPr>
          <w:color w:val="000000" w:themeColor="text1"/>
        </w:rPr>
        <w:t>g) Reserves</w:t>
      </w:r>
    </w:p>
    <w:p w14:paraId="0AB95B31" w14:textId="77777777" w:rsidR="00590734" w:rsidRPr="009A624B" w:rsidRDefault="00590734" w:rsidP="00590734">
      <w:pPr>
        <w:pStyle w:val="NormalWeb"/>
        <w:rPr>
          <w:color w:val="000000" w:themeColor="text1"/>
        </w:rPr>
      </w:pPr>
      <w:r w:rsidRPr="009A624B">
        <w:rPr>
          <w:color w:val="000000" w:themeColor="text1"/>
        </w:rPr>
        <w:t>Extra money kept for risks.</w:t>
      </w:r>
    </w:p>
    <w:p w14:paraId="03EC0FCA" w14:textId="77777777" w:rsidR="00590734" w:rsidRPr="009A624B" w:rsidRDefault="00590734" w:rsidP="00590734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9A624B">
        <w:rPr>
          <w:rFonts w:ascii="Times New Roman" w:hAnsi="Times New Roman" w:cs="Times New Roman"/>
          <w:color w:val="000000" w:themeColor="text1"/>
        </w:rPr>
        <w:t>1. Contingency Reserves (Known unknowns)</w:t>
      </w:r>
    </w:p>
    <w:p w14:paraId="12267993" w14:textId="77777777" w:rsidR="00590734" w:rsidRPr="009A624B" w:rsidRDefault="00590734" w:rsidP="00C84118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9A624B">
        <w:rPr>
          <w:color w:val="000000" w:themeColor="text1"/>
        </w:rPr>
        <w:t>For expected risks</w:t>
      </w:r>
    </w:p>
    <w:p w14:paraId="6912B0ED" w14:textId="77777777" w:rsidR="00590734" w:rsidRPr="009A624B" w:rsidRDefault="00590734" w:rsidP="00C84118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9A624B">
        <w:rPr>
          <w:color w:val="000000" w:themeColor="text1"/>
        </w:rPr>
        <w:t>Example: Employee turnover</w:t>
      </w:r>
    </w:p>
    <w:p w14:paraId="0D1A5A9A" w14:textId="77777777" w:rsidR="00590734" w:rsidRPr="009A624B" w:rsidRDefault="00590734" w:rsidP="00C84118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9A624B">
        <w:rPr>
          <w:color w:val="000000" w:themeColor="text1"/>
        </w:rPr>
        <w:t xml:space="preserve">Included in </w:t>
      </w:r>
      <w:r w:rsidRPr="009A624B">
        <w:rPr>
          <w:rStyle w:val="Strong"/>
          <w:color w:val="000000" w:themeColor="text1"/>
        </w:rPr>
        <w:t>cost baseline</w:t>
      </w:r>
    </w:p>
    <w:p w14:paraId="47128C01" w14:textId="77777777" w:rsidR="00590734" w:rsidRPr="009A624B" w:rsidRDefault="00590734" w:rsidP="00590734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9A624B">
        <w:rPr>
          <w:rFonts w:ascii="Times New Roman" w:hAnsi="Times New Roman" w:cs="Times New Roman"/>
          <w:color w:val="000000" w:themeColor="text1"/>
        </w:rPr>
        <w:lastRenderedPageBreak/>
        <w:t>2. Management Reserves (Unknown unknowns)</w:t>
      </w:r>
    </w:p>
    <w:p w14:paraId="2D91D5D6" w14:textId="77777777" w:rsidR="00590734" w:rsidRPr="009A624B" w:rsidRDefault="00590734" w:rsidP="00C84118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9A624B">
        <w:rPr>
          <w:color w:val="000000" w:themeColor="text1"/>
        </w:rPr>
        <w:t>For unexpected events</w:t>
      </w:r>
    </w:p>
    <w:p w14:paraId="4EC5338E" w14:textId="77777777" w:rsidR="00590734" w:rsidRPr="009A624B" w:rsidRDefault="00590734" w:rsidP="00C84118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9A624B">
        <w:rPr>
          <w:color w:val="000000" w:themeColor="text1"/>
        </w:rPr>
        <w:t>Example:</w:t>
      </w:r>
    </w:p>
    <w:p w14:paraId="7E57ACFE" w14:textId="77777777" w:rsidR="00590734" w:rsidRPr="009A624B" w:rsidRDefault="00590734" w:rsidP="00C84118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9A624B">
        <w:rPr>
          <w:color w:val="000000" w:themeColor="text1"/>
        </w:rPr>
        <w:t>Project manager gets sick</w:t>
      </w:r>
    </w:p>
    <w:p w14:paraId="04948762" w14:textId="77777777" w:rsidR="00590734" w:rsidRPr="009A624B" w:rsidRDefault="00590734" w:rsidP="00C84118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9A624B">
        <w:rPr>
          <w:color w:val="000000" w:themeColor="text1"/>
        </w:rPr>
        <w:t>Supplier goes out of business</w:t>
      </w:r>
    </w:p>
    <w:p w14:paraId="511A7EDC" w14:textId="77777777" w:rsidR="00590734" w:rsidRPr="009A624B" w:rsidRDefault="00996FF8" w:rsidP="0059073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706830E">
          <v:rect id="_x0000_i1048" style="width:0;height:1.5pt" o:hralign="center" o:hrstd="t" o:hr="t" fillcolor="#a0a0a0" stroked="f"/>
        </w:pict>
      </w:r>
    </w:p>
    <w:p w14:paraId="64F9ACBC" w14:textId="3713D07D" w:rsidR="0067782A" w:rsidRDefault="0067782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0E320B2D" w14:textId="30E386EE" w:rsidR="00C03C24" w:rsidRDefault="00C03C24">
      <w:pPr>
        <w:rPr>
          <w:rFonts w:ascii="Times New Roman" w:hAnsi="Times New Roman" w:cs="Times New Roman"/>
          <w:color w:val="000000" w:themeColor="text1"/>
        </w:rPr>
      </w:pPr>
    </w:p>
    <w:p w14:paraId="0D5FA841" w14:textId="0D3AF480" w:rsidR="0067782A" w:rsidRPr="0067782A" w:rsidRDefault="0067782A" w:rsidP="006778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 w:color="FF0000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 w:color="FF0000"/>
          <w:lang w:bidi="ar-SA"/>
        </w:rPr>
        <w:t>Project  Communication Management</w:t>
      </w:r>
    </w:p>
    <w:p w14:paraId="29C680BC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What is Project Communication Management?</w:t>
      </w:r>
    </w:p>
    <w:p w14:paraId="3F456BD6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Project Communication Management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about </w:t>
      </w: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making sure the right information reaches the right people at the right time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during a project.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It helps team members, managers, and stakeholders </w:t>
      </w: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understand what is happening in the project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avoid confusion or delays.</w:t>
      </w:r>
    </w:p>
    <w:p w14:paraId="6546CBC7" w14:textId="77777777" w:rsidR="0067782A" w:rsidRPr="0067782A" w:rsidRDefault="00996FF8" w:rsidP="00677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D56115">
          <v:rect id="_x0000_i1051" style="width:0;height:1.5pt" o:hralign="center" o:hrstd="t" o:hr="t" fillcolor="#a0a0a0" stroked="f"/>
        </w:pict>
      </w:r>
    </w:p>
    <w:p w14:paraId="680485BB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1. Project Communication Management Processes</w:t>
      </w:r>
    </w:p>
    <w:p w14:paraId="108B3B1E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1.1 Planning Communication Management</w:t>
      </w:r>
    </w:p>
    <w:p w14:paraId="48679BC1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process decides </w:t>
      </w: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how communication will happen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 the project.</w:t>
      </w:r>
    </w:p>
    <w:p w14:paraId="49CF1B3F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It answers:</w:t>
      </w:r>
    </w:p>
    <w:p w14:paraId="29551B73" w14:textId="77777777" w:rsidR="0067782A" w:rsidRPr="0067782A" w:rsidRDefault="0067782A" w:rsidP="006778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Who needs information?</w:t>
      </w:r>
    </w:p>
    <w:p w14:paraId="410AE345" w14:textId="77777777" w:rsidR="0067782A" w:rsidRPr="0067782A" w:rsidRDefault="0067782A" w:rsidP="006778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What information is needed?</w:t>
      </w:r>
    </w:p>
    <w:p w14:paraId="59BD9566" w14:textId="77777777" w:rsidR="0067782A" w:rsidRPr="0067782A" w:rsidRDefault="0067782A" w:rsidP="006778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How will it be shared? (email, meeting, report)</w:t>
      </w:r>
    </w:p>
    <w:p w14:paraId="591940E5" w14:textId="77777777" w:rsidR="0067782A" w:rsidRPr="0067782A" w:rsidRDefault="0067782A" w:rsidP="006778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How often will it be shared?</w:t>
      </w:r>
    </w:p>
    <w:p w14:paraId="38DB7F09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Segoe UI Emoji" w:eastAsia="Times New Roman" w:hAnsi="Segoe UI Emoji" w:cs="Segoe UI Emoji"/>
          <w:sz w:val="24"/>
          <w:szCs w:val="24"/>
          <w:lang w:bidi="ar-SA"/>
        </w:rPr>
        <w:t>📌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7782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Example: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Deciding to send weekly progress reports to the project manager.</w:t>
      </w:r>
    </w:p>
    <w:p w14:paraId="57A5610C" w14:textId="77777777" w:rsidR="0067782A" w:rsidRPr="0067782A" w:rsidRDefault="00996FF8" w:rsidP="00677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FA1E59">
          <v:rect id="_x0000_i1052" style="width:0;height:1.5pt" o:hralign="center" o:hrstd="t" o:hr="t" fillcolor="#a0a0a0" stroked="f"/>
        </w:pict>
      </w:r>
    </w:p>
    <w:p w14:paraId="7E88EEF5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1.2 Managing Communications</w:t>
      </w:r>
    </w:p>
    <w:p w14:paraId="664438E5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process is about </w:t>
      </w: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sharing information as planned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24787D3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It includes:</w:t>
      </w:r>
    </w:p>
    <w:p w14:paraId="6D32934C" w14:textId="77777777" w:rsidR="0067782A" w:rsidRPr="0067782A" w:rsidRDefault="0067782A" w:rsidP="006778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Sending reports</w:t>
      </w:r>
    </w:p>
    <w:p w14:paraId="4849CF28" w14:textId="77777777" w:rsidR="0067782A" w:rsidRPr="0067782A" w:rsidRDefault="0067782A" w:rsidP="006778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Holding meetings</w:t>
      </w:r>
    </w:p>
    <w:p w14:paraId="529D17CF" w14:textId="77777777" w:rsidR="0067782A" w:rsidRPr="0067782A" w:rsidRDefault="0067782A" w:rsidP="006778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Sharing updates and documents</w:t>
      </w:r>
    </w:p>
    <w:p w14:paraId="6FA737B6" w14:textId="77777777" w:rsidR="0067782A" w:rsidRPr="0067782A" w:rsidRDefault="0067782A" w:rsidP="006778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Responding to emails and messages</w:t>
      </w:r>
    </w:p>
    <w:p w14:paraId="7D11474F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Segoe UI Emoji" w:eastAsia="Times New Roman" w:hAnsi="Segoe UI Emoji" w:cs="Segoe UI Emoji"/>
          <w:sz w:val="24"/>
          <w:szCs w:val="24"/>
          <w:lang w:bidi="ar-SA"/>
        </w:rPr>
        <w:t>📌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7782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Example: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Sending a weekly status report or conducting a team meeting.</w:t>
      </w:r>
    </w:p>
    <w:p w14:paraId="1AE9AE31" w14:textId="77777777" w:rsidR="0067782A" w:rsidRPr="0067782A" w:rsidRDefault="00996FF8" w:rsidP="00677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96B0D40">
          <v:rect id="_x0000_i1053" style="width:0;height:1.5pt" o:hralign="center" o:hrstd="t" o:hr="t" fillcolor="#a0a0a0" stroked="f"/>
        </w:pict>
      </w:r>
    </w:p>
    <w:p w14:paraId="11CC5775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1.3 Monitoring Communications</w:t>
      </w:r>
    </w:p>
    <w:p w14:paraId="6743EC2F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process checks </w:t>
      </w: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whether communication is effective or not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3C8A842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It ensures:</w:t>
      </w:r>
    </w:p>
    <w:p w14:paraId="33EBB602" w14:textId="77777777" w:rsidR="0067782A" w:rsidRPr="0067782A" w:rsidRDefault="0067782A" w:rsidP="006778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Messages are understood</w:t>
      </w:r>
    </w:p>
    <w:p w14:paraId="74B22FE2" w14:textId="77777777" w:rsidR="0067782A" w:rsidRPr="0067782A" w:rsidRDefault="0067782A" w:rsidP="006778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Stakeholders are satisfied</w:t>
      </w:r>
    </w:p>
    <w:p w14:paraId="72E3E40A" w14:textId="77777777" w:rsidR="0067782A" w:rsidRPr="0067782A" w:rsidRDefault="0067782A" w:rsidP="006778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 problems are fixed</w:t>
      </w:r>
    </w:p>
    <w:p w14:paraId="2BB0460D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Segoe UI Emoji" w:eastAsia="Times New Roman" w:hAnsi="Segoe UI Emoji" w:cs="Segoe UI Emoji"/>
          <w:sz w:val="24"/>
          <w:szCs w:val="24"/>
          <w:lang w:bidi="ar-SA"/>
        </w:rPr>
        <w:t>📌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7782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Example: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Getting feedback from team members to see if reports are clear.</w:t>
      </w:r>
    </w:p>
    <w:p w14:paraId="247C2249" w14:textId="77777777" w:rsidR="0067782A" w:rsidRPr="0067782A" w:rsidRDefault="00996FF8" w:rsidP="00677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AE8570C">
          <v:rect id="_x0000_i1054" style="width:0;height:1.5pt" o:hralign="center" o:hrstd="t" o:hr="t" fillcolor="#a0a0a0" stroked="f"/>
        </w:pict>
      </w:r>
    </w:p>
    <w:p w14:paraId="493C21E3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2. Methods for Communication</w:t>
      </w:r>
    </w:p>
    <w:p w14:paraId="22ECD35D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2.1 Formal Communication</w:t>
      </w:r>
    </w:p>
    <w:p w14:paraId="72755EB7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Formal communication is </w:t>
      </w: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official and documented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BBF7AB5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Examples:</w:t>
      </w:r>
    </w:p>
    <w:p w14:paraId="1BD33EB5" w14:textId="77777777" w:rsidR="0067782A" w:rsidRPr="0067782A" w:rsidRDefault="0067782A" w:rsidP="006778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Project reports</w:t>
      </w:r>
    </w:p>
    <w:p w14:paraId="12196E23" w14:textId="77777777" w:rsidR="0067782A" w:rsidRPr="0067782A" w:rsidRDefault="0067782A" w:rsidP="006778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Emails</w:t>
      </w:r>
    </w:p>
    <w:p w14:paraId="74A2FA05" w14:textId="77777777" w:rsidR="0067782A" w:rsidRPr="0067782A" w:rsidRDefault="0067782A" w:rsidP="006778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Contracts</w:t>
      </w:r>
    </w:p>
    <w:p w14:paraId="2B5E92B2" w14:textId="77777777" w:rsidR="0067782A" w:rsidRPr="0067782A" w:rsidRDefault="0067782A" w:rsidP="006778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Official meetings</w:t>
      </w:r>
    </w:p>
    <w:p w14:paraId="662E7A53" w14:textId="77777777" w:rsidR="0067782A" w:rsidRPr="0067782A" w:rsidRDefault="0067782A" w:rsidP="006778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Memos</w:t>
      </w:r>
    </w:p>
    <w:p w14:paraId="20179CD1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Segoe UI Emoji" w:eastAsia="Times New Roman" w:hAnsi="Segoe UI Emoji" w:cs="Segoe UI Emoji"/>
          <w:sz w:val="24"/>
          <w:szCs w:val="24"/>
          <w:lang w:bidi="ar-SA"/>
        </w:rPr>
        <w:t>📌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Used for important and professional information.</w:t>
      </w:r>
    </w:p>
    <w:p w14:paraId="44E7CF86" w14:textId="77777777" w:rsidR="0067782A" w:rsidRPr="0067782A" w:rsidRDefault="00996FF8" w:rsidP="00677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603881">
          <v:rect id="_x0000_i1055" style="width:0;height:1.5pt" o:hralign="center" o:hrstd="t" o:hr="t" fillcolor="#a0a0a0" stroked="f"/>
        </w:pict>
      </w:r>
    </w:p>
    <w:p w14:paraId="0C111A1B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2.2 Informal Communication</w:t>
      </w:r>
    </w:p>
    <w:p w14:paraId="072329CC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Informal communication is </w:t>
      </w: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casual and not officially recorded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B071C1F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Examples:</w:t>
      </w:r>
    </w:p>
    <w:p w14:paraId="0ACEC721" w14:textId="77777777" w:rsidR="0067782A" w:rsidRPr="0067782A" w:rsidRDefault="0067782A" w:rsidP="006778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Quick chats</w:t>
      </w:r>
    </w:p>
    <w:p w14:paraId="39B9E5D3" w14:textId="77777777" w:rsidR="0067782A" w:rsidRPr="0067782A" w:rsidRDefault="0067782A" w:rsidP="006778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Phone calls</w:t>
      </w:r>
    </w:p>
    <w:p w14:paraId="2BB2A945" w14:textId="77777777" w:rsidR="0067782A" w:rsidRPr="0067782A" w:rsidRDefault="0067782A" w:rsidP="006778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WhatsApp messages</w:t>
      </w:r>
    </w:p>
    <w:p w14:paraId="001478D6" w14:textId="77777777" w:rsidR="0067782A" w:rsidRPr="0067782A" w:rsidRDefault="0067782A" w:rsidP="006778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Friendly discussions</w:t>
      </w:r>
    </w:p>
    <w:p w14:paraId="2C6C6922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Segoe UI Emoji" w:eastAsia="Times New Roman" w:hAnsi="Segoe UI Emoji" w:cs="Segoe UI Emoji"/>
          <w:sz w:val="24"/>
          <w:szCs w:val="24"/>
          <w:lang w:bidi="ar-SA"/>
        </w:rPr>
        <w:t>📌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Used for quick updates and teamwork.</w:t>
      </w:r>
    </w:p>
    <w:p w14:paraId="560A0A74" w14:textId="77777777" w:rsidR="0067782A" w:rsidRPr="0067782A" w:rsidRDefault="00996FF8" w:rsidP="00677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C64A234">
          <v:rect id="_x0000_i1056" style="width:0;height:1.5pt" o:hralign="center" o:hrstd="t" o:hr="t" fillcolor="#a0a0a0" stroked="f"/>
        </w:pict>
      </w:r>
    </w:p>
    <w:p w14:paraId="5A3FE818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3. Classification of Communication Methods</w:t>
      </w:r>
    </w:p>
    <w:p w14:paraId="60B7C665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3.1 Interactive Communication</w:t>
      </w:r>
    </w:p>
    <w:p w14:paraId="0542FD31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is </w:t>
      </w: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two-way communication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where people talk and respond immediately.</w:t>
      </w:r>
    </w:p>
    <w:p w14:paraId="75F7F4DF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Examples:</w:t>
      </w:r>
    </w:p>
    <w:p w14:paraId="447A186E" w14:textId="77777777" w:rsidR="0067782A" w:rsidRPr="0067782A" w:rsidRDefault="0067782A" w:rsidP="006778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Meetings</w:t>
      </w:r>
    </w:p>
    <w:p w14:paraId="1B0812E6" w14:textId="77777777" w:rsidR="0067782A" w:rsidRPr="0067782A" w:rsidRDefault="0067782A" w:rsidP="006778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Video calls</w:t>
      </w:r>
    </w:p>
    <w:p w14:paraId="1FC9BA5A" w14:textId="77777777" w:rsidR="0067782A" w:rsidRPr="0067782A" w:rsidRDefault="0067782A" w:rsidP="006778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Phone calls</w:t>
      </w:r>
    </w:p>
    <w:p w14:paraId="18FEDC66" w14:textId="77777777" w:rsidR="0067782A" w:rsidRPr="0067782A" w:rsidRDefault="0067782A" w:rsidP="006778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Face-to-face discussions</w:t>
      </w:r>
    </w:p>
    <w:p w14:paraId="0A4E4328" w14:textId="1CF9640C" w:rsidR="0067782A" w:rsidRPr="0067782A" w:rsidRDefault="0067782A" w:rsidP="00273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Segoe UI Emoji" w:eastAsia="Times New Roman" w:hAnsi="Segoe UI Emoji" w:cs="Segoe UI Emoji"/>
          <w:sz w:val="24"/>
          <w:szCs w:val="24"/>
          <w:lang w:bidi="ar-SA"/>
        </w:rPr>
        <w:t>📌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Best for complex topics and quick decisions.</w:t>
      </w:r>
    </w:p>
    <w:p w14:paraId="77730D6D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3.2 Push Communication</w:t>
      </w:r>
    </w:p>
    <w:p w14:paraId="13D6FBC5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Information is </w:t>
      </w: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sent to people without immediate feedback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9858112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Examples:</w:t>
      </w:r>
    </w:p>
    <w:p w14:paraId="51B55479" w14:textId="77777777" w:rsidR="0067782A" w:rsidRPr="0067782A" w:rsidRDefault="0067782A" w:rsidP="006778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Emails</w:t>
      </w:r>
    </w:p>
    <w:p w14:paraId="347683FE" w14:textId="77777777" w:rsidR="0067782A" w:rsidRPr="0067782A" w:rsidRDefault="0067782A" w:rsidP="006778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Notices</w:t>
      </w:r>
    </w:p>
    <w:p w14:paraId="41B27F8A" w14:textId="77777777" w:rsidR="0067782A" w:rsidRPr="0067782A" w:rsidRDefault="0067782A" w:rsidP="006778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Reports</w:t>
      </w:r>
    </w:p>
    <w:p w14:paraId="77D3A9EB" w14:textId="77777777" w:rsidR="0067782A" w:rsidRPr="0067782A" w:rsidRDefault="0067782A" w:rsidP="006778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SMS</w:t>
      </w:r>
    </w:p>
    <w:p w14:paraId="152CD4E9" w14:textId="18F72FB8" w:rsidR="0067782A" w:rsidRPr="0067782A" w:rsidRDefault="0067782A" w:rsidP="00273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Segoe UI Emoji" w:eastAsia="Times New Roman" w:hAnsi="Segoe UI Emoji" w:cs="Segoe UI Emoji"/>
          <w:sz w:val="24"/>
          <w:szCs w:val="24"/>
          <w:lang w:bidi="ar-SA"/>
        </w:rPr>
        <w:t>📌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Sender pushes information, but does not know if it was understood.</w:t>
      </w:r>
    </w:p>
    <w:p w14:paraId="73F0B79F" w14:textId="77777777" w:rsidR="0067782A" w:rsidRPr="0067782A" w:rsidRDefault="0067782A" w:rsidP="0067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67782A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3.3 Pull Communication</w:t>
      </w:r>
    </w:p>
    <w:p w14:paraId="74C14BD0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Information is </w:t>
      </w:r>
      <w:r w:rsidRPr="0067782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stored and people access it when needed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68670E9" w14:textId="77777777" w:rsidR="0067782A" w:rsidRPr="0067782A" w:rsidRDefault="0067782A" w:rsidP="00677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Examples:</w:t>
      </w:r>
    </w:p>
    <w:p w14:paraId="5EA66858" w14:textId="77777777" w:rsidR="0067782A" w:rsidRPr="0067782A" w:rsidRDefault="0067782A" w:rsidP="006778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Project websites</w:t>
      </w:r>
    </w:p>
    <w:p w14:paraId="30FDDFAC" w14:textId="77777777" w:rsidR="0067782A" w:rsidRPr="0067782A" w:rsidRDefault="0067782A" w:rsidP="006778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Shared folders</w:t>
      </w:r>
    </w:p>
    <w:p w14:paraId="167A8BF3" w14:textId="77777777" w:rsidR="0067782A" w:rsidRPr="0067782A" w:rsidRDefault="0067782A" w:rsidP="006778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Dashboards</w:t>
      </w:r>
    </w:p>
    <w:p w14:paraId="7657A12C" w14:textId="77777777" w:rsidR="0067782A" w:rsidRPr="0067782A" w:rsidRDefault="0067782A" w:rsidP="006778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bases</w:t>
      </w:r>
    </w:p>
    <w:p w14:paraId="5880922B" w14:textId="18FB4F5B" w:rsidR="003A61E6" w:rsidRPr="006B0AB1" w:rsidRDefault="0067782A" w:rsidP="006B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7782A">
        <w:rPr>
          <w:rFonts w:ascii="Segoe UI Emoji" w:eastAsia="Times New Roman" w:hAnsi="Segoe UI Emoji" w:cs="Segoe UI Emoji"/>
          <w:sz w:val="24"/>
          <w:szCs w:val="24"/>
          <w:lang w:bidi="ar-SA"/>
        </w:rPr>
        <w:t>📌</w:t>
      </w:r>
      <w:r w:rsidRPr="0067782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Used when information is large or for many people.</w:t>
      </w:r>
    </w:p>
    <w:p w14:paraId="5D05FFED" w14:textId="77777777" w:rsid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3D05320A" w14:textId="4333507F" w:rsidR="003A61E6" w:rsidRPr="003A61E6" w:rsidRDefault="003A61E6" w:rsidP="003A61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ar-SA"/>
        </w:rPr>
        <w:lastRenderedPageBreak/>
        <w:t xml:space="preserve">Project  </w:t>
      </w:r>
      <w:r w:rsidRPr="003A61E6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FF0000"/>
          <w:lang w:bidi="ar-SA"/>
        </w:rPr>
        <w:t>Quality</w:t>
      </w:r>
      <w:r w:rsidRPr="003A61E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ar-SA"/>
        </w:rPr>
        <w:t xml:space="preserve">  Management</w:t>
      </w:r>
    </w:p>
    <w:p w14:paraId="0B5D87F9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What is Project Quality Management?</w:t>
      </w:r>
    </w:p>
    <w:p w14:paraId="1E3602DF" w14:textId="488B305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 Quality Management means 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making sure the final product meet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quality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standards and customer needs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918ED52" w14:textId="7777777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In simple words: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A61E6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A61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 the right work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A61E6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A61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 it correctly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A61E6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A61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Make the customer satisfied</w:t>
      </w:r>
    </w:p>
    <w:p w14:paraId="6C552121" w14:textId="7777777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Quality means:</w:t>
      </w:r>
    </w:p>
    <w:p w14:paraId="18E4CDA0" w14:textId="77777777" w:rsidR="003A61E6" w:rsidRPr="003A61E6" w:rsidRDefault="003A61E6" w:rsidP="00625A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Meeting requirements</w:t>
      </w:r>
    </w:p>
    <w:p w14:paraId="1CB1367D" w14:textId="77777777" w:rsidR="003A61E6" w:rsidRPr="003A61E6" w:rsidRDefault="003A61E6" w:rsidP="00625A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Being fit for use</w:t>
      </w:r>
    </w:p>
    <w:p w14:paraId="55841833" w14:textId="77777777" w:rsidR="003A61E6" w:rsidRPr="003A61E6" w:rsidRDefault="003A61E6" w:rsidP="00625A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Working as expected</w:t>
      </w:r>
    </w:p>
    <w:p w14:paraId="47A13E9C" w14:textId="77777777" w:rsidR="003A61E6" w:rsidRPr="003A61E6" w:rsidRDefault="00996FF8" w:rsidP="003A6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FCFC3A">
          <v:rect id="_x0000_i1057" style="width:0;height:1.5pt" o:hralign="center" o:hrstd="t" o:hr="t" fillcolor="#a0a0a0" stroked="f"/>
        </w:pict>
      </w:r>
    </w:p>
    <w:p w14:paraId="0FEBB799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Purpose of Project Quality Management</w:t>
      </w:r>
    </w:p>
    <w:p w14:paraId="60EF22A6" w14:textId="7777777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main purpose is to 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ensure the project delivers what the customer needs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, without defects or major problems .</w:t>
      </w:r>
    </w:p>
    <w:p w14:paraId="511131BD" w14:textId="77777777" w:rsidR="003A61E6" w:rsidRPr="003A61E6" w:rsidRDefault="00996FF8" w:rsidP="003A6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652A8A">
          <v:rect id="_x0000_i1058" style="width:0;height:1.5pt" o:hralign="center" o:hrstd="t" o:hr="t" fillcolor="#a0a0a0" stroked="f"/>
        </w:pict>
      </w:r>
    </w:p>
    <w:p w14:paraId="1BAE0E08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Main Processes of Project Quality Management</w:t>
      </w:r>
    </w:p>
    <w:p w14:paraId="7F5D11BC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1. Planning Quality Management</w:t>
      </w:r>
    </w:p>
    <w:p w14:paraId="307E486B" w14:textId="3B0A0E74" w:rsidR="003A61E6" w:rsidRPr="003A61E6" w:rsidRDefault="00666CC2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Identify the quality standards related to the project and how to satisfy them.</w:t>
      </w:r>
    </w:p>
    <w:p w14:paraId="77ACF2BB" w14:textId="7777777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It includes:</w:t>
      </w:r>
    </w:p>
    <w:p w14:paraId="40E8E32C" w14:textId="77777777" w:rsidR="003A61E6" w:rsidRPr="003A61E6" w:rsidRDefault="003A61E6" w:rsidP="00625AE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What quality standards to follow</w:t>
      </w:r>
    </w:p>
    <w:p w14:paraId="415FF6E9" w14:textId="77777777" w:rsidR="003A61E6" w:rsidRPr="003A61E6" w:rsidRDefault="003A61E6" w:rsidP="00625AE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How quality will be achieved</w:t>
      </w:r>
    </w:p>
    <w:p w14:paraId="19902003" w14:textId="77777777" w:rsidR="003A61E6" w:rsidRPr="003A61E6" w:rsidRDefault="003A61E6" w:rsidP="00625AE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What rules and procedures will be </w:t>
      </w:r>
      <w:proofErr w:type="gramStart"/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used</w:t>
      </w:r>
      <w:proofErr w:type="gramEnd"/>
    </w:p>
    <w:p w14:paraId="4928E4FC" w14:textId="1A72C4A1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A61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Plan first how quality will be maintained</w:t>
      </w:r>
    </w:p>
    <w:p w14:paraId="40E585D7" w14:textId="77777777" w:rsidR="003A61E6" w:rsidRPr="003A61E6" w:rsidRDefault="00996FF8" w:rsidP="003A6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1DD86F">
          <v:rect id="_x0000_i1059" style="width:0;height:1.5pt" o:hralign="center" o:hrstd="t" o:hr="t" fillcolor="#a0a0a0" stroked="f"/>
        </w:pict>
      </w:r>
    </w:p>
    <w:p w14:paraId="404C7155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2. Managing Quality</w:t>
      </w:r>
    </w:p>
    <w:p w14:paraId="4FA496C1" w14:textId="7777777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process focuses on 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doing quality-related activities during the project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83851E3" w14:textId="7777777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It includes:</w:t>
      </w:r>
    </w:p>
    <w:p w14:paraId="23AA6143" w14:textId="77777777" w:rsidR="003A61E6" w:rsidRPr="003A61E6" w:rsidRDefault="003A61E6" w:rsidP="00625AE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Following the quality plan</w:t>
      </w:r>
    </w:p>
    <w:p w14:paraId="5A61FB1D" w14:textId="77777777" w:rsidR="003A61E6" w:rsidRPr="003A61E6" w:rsidRDefault="003A61E6" w:rsidP="00625AE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Performing tests and evaluations</w:t>
      </w:r>
    </w:p>
    <w:p w14:paraId="7BEB7514" w14:textId="77777777" w:rsidR="003A61E6" w:rsidRPr="003A61E6" w:rsidRDefault="003A61E6" w:rsidP="00625AE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Creating quality reports</w:t>
      </w:r>
    </w:p>
    <w:p w14:paraId="12F76F8A" w14:textId="7777777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A61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Make sure work is done according to the quality plan</w:t>
      </w:r>
    </w:p>
    <w:p w14:paraId="397EAA92" w14:textId="77777777" w:rsidR="003A61E6" w:rsidRPr="003A61E6" w:rsidRDefault="00996FF8" w:rsidP="003A6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04EE2B">
          <v:rect id="_x0000_i1060" style="width:0;height:1.5pt" o:hralign="center" o:hrstd="t" o:hr="t" fillcolor="#a0a0a0" stroked="f"/>
        </w:pict>
      </w:r>
    </w:p>
    <w:p w14:paraId="4B6267AC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 Controlling Quality</w:t>
      </w:r>
    </w:p>
    <w:p w14:paraId="19301A03" w14:textId="359C0394" w:rsidR="003A61E6" w:rsidRPr="003A61E6" w:rsidRDefault="00A348A5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It involves monitoring specific project result to ensure that they are correct, complete and meet customer expectation.</w:t>
      </w:r>
    </w:p>
    <w:p w14:paraId="6562A779" w14:textId="7777777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It includes:</w:t>
      </w:r>
    </w:p>
    <w:p w14:paraId="14BFCA9D" w14:textId="77777777" w:rsidR="003A61E6" w:rsidRPr="003A61E6" w:rsidRDefault="003A61E6" w:rsidP="00625AE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Inspecting deliverables</w:t>
      </w:r>
    </w:p>
    <w:p w14:paraId="1CCCB3F7" w14:textId="77777777" w:rsidR="003A61E6" w:rsidRPr="003A61E6" w:rsidRDefault="003A61E6" w:rsidP="00625AE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Finding defects</w:t>
      </w:r>
    </w:p>
    <w:p w14:paraId="7420D6C8" w14:textId="77777777" w:rsidR="003A61E6" w:rsidRPr="003A61E6" w:rsidRDefault="003A61E6" w:rsidP="00625AE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Making sure customer expectations are met</w:t>
      </w:r>
    </w:p>
    <w:p w14:paraId="2ADC9E82" w14:textId="7777777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A61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Check if the output is correct and acceptable</w:t>
      </w:r>
    </w:p>
    <w:p w14:paraId="6CB9B1C6" w14:textId="77777777" w:rsidR="003A61E6" w:rsidRPr="003A61E6" w:rsidRDefault="00996FF8" w:rsidP="003A6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31CB47">
          <v:rect id="_x0000_i1061" style="width:0;height:1.5pt" o:hralign="center" o:hrstd="t" o:hr="t" fillcolor="#a0a0a0" stroked="f"/>
        </w:pict>
      </w:r>
    </w:p>
    <w:p w14:paraId="2AE5DCE3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Tools and Techniques for Quality Control</w:t>
      </w:r>
    </w:p>
    <w:p w14:paraId="4F57AFEE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Cause-and-Effect Diagram (Fishbone Diagram)</w:t>
      </w:r>
    </w:p>
    <w:p w14:paraId="72051187" w14:textId="77777777" w:rsidR="003A61E6" w:rsidRPr="003A61E6" w:rsidRDefault="003A61E6" w:rsidP="00625AE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Helps find the 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root cause of a problem</w:t>
      </w:r>
    </w:p>
    <w:p w14:paraId="477E609A" w14:textId="77777777" w:rsidR="003A61E6" w:rsidRPr="003A61E6" w:rsidRDefault="003A61E6" w:rsidP="00625AE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Shows why a defect happened</w:t>
      </w:r>
    </w:p>
    <w:p w14:paraId="564CD7D3" w14:textId="77777777" w:rsidR="003A61E6" w:rsidRPr="003A61E6" w:rsidRDefault="00996FF8" w:rsidP="003A6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502C99">
          <v:rect id="_x0000_i1062" style="width:0;height:1.5pt" o:hralign="center" o:hrstd="t" o:hr="t" fillcolor="#a0a0a0" stroked="f"/>
        </w:pict>
      </w:r>
    </w:p>
    <w:p w14:paraId="5D00985C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proofErr w:type="spellStart"/>
      <w:r w:rsidRPr="003A61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Checksheet</w:t>
      </w:r>
      <w:proofErr w:type="spellEnd"/>
    </w:p>
    <w:p w14:paraId="7AE1F209" w14:textId="77777777" w:rsidR="003A61E6" w:rsidRPr="003A61E6" w:rsidRDefault="003A61E6" w:rsidP="00625AE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Used to 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collect and analyze data</w:t>
      </w:r>
    </w:p>
    <w:p w14:paraId="490F43B2" w14:textId="77777777" w:rsidR="003A61E6" w:rsidRPr="003A61E6" w:rsidRDefault="003A61E6" w:rsidP="00625AE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Helps find patterns (e.g., most complaints on certain days)</w:t>
      </w:r>
    </w:p>
    <w:p w14:paraId="437A2E21" w14:textId="35D62303" w:rsidR="003A61E6" w:rsidRPr="003A61E6" w:rsidRDefault="00996FF8" w:rsidP="0048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993D79">
          <v:rect id="_x0000_i1063" style="width:0;height:1.5pt" o:hralign="center" o:hrstd="t" o:hr="t" fillcolor="#a0a0a0" stroked="f"/>
        </w:pict>
      </w:r>
    </w:p>
    <w:p w14:paraId="414892B0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Cost of Quality</w:t>
      </w:r>
    </w:p>
    <w:p w14:paraId="18303698" w14:textId="77777777" w:rsidR="003A61E6" w:rsidRPr="003A61E6" w:rsidRDefault="003A61E6" w:rsidP="003A6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Cost of Quality means 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money spent to achieve good quality or fix poor quality</w:t>
      </w: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0CAB11BB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1. Prevention Cost</w:t>
      </w:r>
    </w:p>
    <w:p w14:paraId="19D3E25E" w14:textId="77777777" w:rsidR="003A61E6" w:rsidRPr="003A61E6" w:rsidRDefault="003A61E6" w:rsidP="00625AE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Cost to 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avoid mistakes</w:t>
      </w:r>
    </w:p>
    <w:p w14:paraId="40CCA438" w14:textId="51C4773B" w:rsidR="003A61E6" w:rsidRPr="003A61E6" w:rsidRDefault="003A61E6" w:rsidP="00625AE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Training, planning, quality studies</w:t>
      </w:r>
    </w:p>
    <w:p w14:paraId="05C4D8C8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2. Appraisal Cost</w:t>
      </w:r>
    </w:p>
    <w:p w14:paraId="6BBD1B5D" w14:textId="77777777" w:rsidR="003A61E6" w:rsidRPr="003A61E6" w:rsidRDefault="003A61E6" w:rsidP="00625AE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Cost to 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check quality</w:t>
      </w:r>
    </w:p>
    <w:p w14:paraId="4A32A070" w14:textId="173C92E6" w:rsidR="003A61E6" w:rsidRPr="003A61E6" w:rsidRDefault="003A61E6" w:rsidP="00625AE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Inspection and testing</w:t>
      </w:r>
    </w:p>
    <w:p w14:paraId="1341B86A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 Internal Failure Cost</w:t>
      </w:r>
    </w:p>
    <w:p w14:paraId="5B4C782C" w14:textId="77777777" w:rsidR="003A61E6" w:rsidRPr="003A61E6" w:rsidRDefault="003A61E6" w:rsidP="00625AE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Cost of fixing errors 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before delivery</w:t>
      </w:r>
    </w:p>
    <w:p w14:paraId="027634DE" w14:textId="0DE0451E" w:rsidR="003A61E6" w:rsidRPr="003A61E6" w:rsidRDefault="003A61E6" w:rsidP="00625AE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Rework, redesign, scrap</w:t>
      </w:r>
    </w:p>
    <w:p w14:paraId="0BD6DD1A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4. External Failure Cost</w:t>
      </w:r>
    </w:p>
    <w:p w14:paraId="4CECE79E" w14:textId="77777777" w:rsidR="003A61E6" w:rsidRPr="003A61E6" w:rsidRDefault="003A61E6" w:rsidP="00625AE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Cost of errors </w:t>
      </w:r>
      <w:r w:rsidRPr="003A61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after delivery</w:t>
      </w:r>
    </w:p>
    <w:p w14:paraId="0A0AB726" w14:textId="5F9ADFC8" w:rsidR="003A61E6" w:rsidRPr="003A61E6" w:rsidRDefault="003A61E6" w:rsidP="00625AE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Warranty, complaints, loss of </w:t>
      </w:r>
      <w:proofErr w:type="spellStart"/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custome</w:t>
      </w:r>
      <w:proofErr w:type="spellEnd"/>
    </w:p>
    <w:p w14:paraId="5820EFDD" w14:textId="77777777" w:rsidR="003A61E6" w:rsidRPr="003A61E6" w:rsidRDefault="003A61E6" w:rsidP="003A61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A61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5. Measurement &amp; Test Equipment Cost</w:t>
      </w:r>
    </w:p>
    <w:p w14:paraId="029EE0EF" w14:textId="77777777" w:rsidR="003A61E6" w:rsidRPr="003A61E6" w:rsidRDefault="003A61E6" w:rsidP="00625AE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A61E6">
        <w:rPr>
          <w:rFonts w:ascii="Times New Roman" w:eastAsia="Times New Roman" w:hAnsi="Times New Roman" w:cs="Times New Roman"/>
          <w:sz w:val="24"/>
          <w:szCs w:val="24"/>
          <w:lang w:bidi="ar-SA"/>
        </w:rPr>
        <w:t>Cost of tools and machines used for testing quality</w:t>
      </w:r>
    </w:p>
    <w:p w14:paraId="2427D6AA" w14:textId="77777777" w:rsidR="003A61E6" w:rsidRPr="003A61E6" w:rsidRDefault="00996FF8" w:rsidP="003A6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6209728">
          <v:rect id="_x0000_i1064" style="width:0;height:1.5pt" o:hralign="center" o:hrstd="t" o:hr="t" fillcolor="#a0a0a0" stroked="f"/>
        </w:pict>
      </w:r>
    </w:p>
    <w:p w14:paraId="42F79AE9" w14:textId="1DD2539C" w:rsidR="009B21B2" w:rsidRDefault="009B21B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8DE4D82" w14:textId="6FBD1076" w:rsidR="0067782A" w:rsidRPr="009B21B2" w:rsidRDefault="009B21B2" w:rsidP="009B21B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9B21B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Project  Resource Management</w:t>
      </w:r>
    </w:p>
    <w:p w14:paraId="2A13C15B" w14:textId="75E4C8C3" w:rsidR="009B21B2" w:rsidRPr="009B21B2" w:rsidRDefault="009B21B2" w:rsidP="009B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Project Resource Management </w:t>
      </w:r>
    </w:p>
    <w:p w14:paraId="52ED95ED" w14:textId="77777777" w:rsidR="009B21B2" w:rsidRPr="009B21B2" w:rsidRDefault="009B21B2" w:rsidP="009B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Project Resource Management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about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planning, getting, using, and controlling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all the resources needed to complete a project successfully.</w:t>
      </w:r>
    </w:p>
    <w:p w14:paraId="7F9D8514" w14:textId="77777777" w:rsidR="009B21B2" w:rsidRPr="009B21B2" w:rsidRDefault="009B21B2" w:rsidP="009B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>Resources include:</w:t>
      </w:r>
    </w:p>
    <w:p w14:paraId="59074441" w14:textId="77777777" w:rsidR="009B21B2" w:rsidRPr="009B21B2" w:rsidRDefault="009B21B2" w:rsidP="00625AE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resources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>: project manager, team members, sponsors, customers, suppliers, support staff</w:t>
      </w:r>
    </w:p>
    <w:p w14:paraId="06D25259" w14:textId="77777777" w:rsidR="009B21B2" w:rsidRPr="009B21B2" w:rsidRDefault="009B21B2" w:rsidP="00625AE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Physical resources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>: equipment, tools, materials, facilities, and supplies</w:t>
      </w:r>
    </w:p>
    <w:p w14:paraId="4DADE6EA" w14:textId="77777777" w:rsidR="009B21B2" w:rsidRPr="009B21B2" w:rsidRDefault="009B21B2" w:rsidP="009B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main goal is to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use resources efficiently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 the project finishes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 time, within budget, and with good quality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3807CE5" w14:textId="77777777" w:rsidR="009B21B2" w:rsidRPr="009B21B2" w:rsidRDefault="00996FF8" w:rsidP="009B2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EDC50E">
          <v:rect id="_x0000_i1065" style="width:0;height:1.5pt" o:hralign="center" o:hrstd="t" o:hr="t" fillcolor="#a0a0a0" stroked="f"/>
        </w:pict>
      </w:r>
    </w:p>
    <w:p w14:paraId="13442786" w14:textId="77777777" w:rsidR="009B21B2" w:rsidRPr="009B21B2" w:rsidRDefault="009B21B2" w:rsidP="009B2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Processes of Project Resource Management</w:t>
      </w:r>
    </w:p>
    <w:p w14:paraId="38ACFA59" w14:textId="77777777" w:rsidR="009B21B2" w:rsidRPr="009B21B2" w:rsidRDefault="009B21B2" w:rsidP="009B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1. Planning Resource Management</w:t>
      </w:r>
    </w:p>
    <w:p w14:paraId="74AFBA87" w14:textId="490B739B" w:rsidR="009B21B2" w:rsidRPr="009B21B2" w:rsidRDefault="009B21B2" w:rsidP="00F50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process decides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how resources will be estimated, acquired, managed, and used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during the project.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It is planning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who will do what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what resources are needed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and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how they will be managed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493D41B" w14:textId="77777777" w:rsidR="009B21B2" w:rsidRPr="009B21B2" w:rsidRDefault="00996FF8" w:rsidP="009B2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AD8FE9">
          <v:rect id="_x0000_i1066" style="width:0;height:1.5pt" o:hralign="center" o:hrstd="t" o:hr="t" fillcolor="#a0a0a0" stroked="f"/>
        </w:pict>
      </w:r>
    </w:p>
    <w:p w14:paraId="063CBFD7" w14:textId="77777777" w:rsidR="009B21B2" w:rsidRPr="009B21B2" w:rsidRDefault="009B21B2" w:rsidP="009B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2. Estimating Activity Resources</w:t>
      </w:r>
    </w:p>
    <w:p w14:paraId="63985F23" w14:textId="77777777" w:rsidR="009B21B2" w:rsidRPr="009B21B2" w:rsidRDefault="009B21B2" w:rsidP="009B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process estimates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how many people and physical resources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are required to complete each task.</w:t>
      </w:r>
    </w:p>
    <w:p w14:paraId="300E9071" w14:textId="575ED7ED" w:rsidR="009B21B2" w:rsidRPr="009B21B2" w:rsidRDefault="009B21B2" w:rsidP="009B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It answers: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How many people, tools, or materials are needed for each activity?</w:t>
      </w:r>
    </w:p>
    <w:p w14:paraId="39C81525" w14:textId="77777777" w:rsidR="009B21B2" w:rsidRPr="009B21B2" w:rsidRDefault="00996FF8" w:rsidP="009B2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76D827">
          <v:rect id="_x0000_i1067" style="width:0;height:1.5pt" o:hralign="center" o:hrstd="t" o:hr="t" fillcolor="#a0a0a0" stroked="f"/>
        </w:pict>
      </w:r>
    </w:p>
    <w:p w14:paraId="4BDFFAF7" w14:textId="77777777" w:rsidR="009B21B2" w:rsidRPr="009B21B2" w:rsidRDefault="009B21B2" w:rsidP="009B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 Acquiring Resources</w:t>
      </w:r>
    </w:p>
    <w:p w14:paraId="2D54F720" w14:textId="42FFB439" w:rsidR="009B21B2" w:rsidRPr="009B21B2" w:rsidRDefault="009B21B2" w:rsidP="00BD0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process involves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getting the required resources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the project.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It is about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hiring people, assigning staff, and obtaining equipment or materials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F995EE4" w14:textId="77777777" w:rsidR="009B21B2" w:rsidRPr="009B21B2" w:rsidRDefault="00996FF8" w:rsidP="009B2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4F2968">
          <v:rect id="_x0000_i1068" style="width:0;height:1.5pt" o:hralign="center" o:hrstd="t" o:hr="t" fillcolor="#a0a0a0" stroked="f"/>
        </w:pict>
      </w:r>
    </w:p>
    <w:p w14:paraId="29DA299F" w14:textId="77777777" w:rsidR="009B21B2" w:rsidRPr="009B21B2" w:rsidRDefault="009B21B2" w:rsidP="009B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4. Developing the Project Team</w:t>
      </w:r>
    </w:p>
    <w:p w14:paraId="3880A0C8" w14:textId="6B5A8DB2" w:rsidR="009B21B2" w:rsidRPr="009B21B2" w:rsidRDefault="009B21B2" w:rsidP="000C3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process focuses on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improving team skills and teamwork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increase performance.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It helps the team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work better together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through training, motivation, and team-building activities.</w:t>
      </w:r>
    </w:p>
    <w:p w14:paraId="39A4FD83" w14:textId="77777777" w:rsidR="009B21B2" w:rsidRPr="009B21B2" w:rsidRDefault="00996FF8" w:rsidP="009B2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F46170">
          <v:rect id="_x0000_i1069" style="width:0;height:1.5pt" o:hralign="center" o:hrstd="t" o:hr="t" fillcolor="#a0a0a0" stroked="f"/>
        </w:pict>
      </w:r>
    </w:p>
    <w:p w14:paraId="099E50CD" w14:textId="77777777" w:rsidR="009B21B2" w:rsidRPr="009B21B2" w:rsidRDefault="009B21B2" w:rsidP="009B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5. Managing the Project Team</w:t>
      </w:r>
    </w:p>
    <w:p w14:paraId="55B87B46" w14:textId="4225F447" w:rsidR="009B21B2" w:rsidRPr="009B21B2" w:rsidRDefault="009B21B2" w:rsidP="00DF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process involves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monitoring and guiding team members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during the project.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It is about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leading the team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>, solving problems, and keeping everyone productive.</w:t>
      </w:r>
    </w:p>
    <w:p w14:paraId="215E1E79" w14:textId="77777777" w:rsidR="009B21B2" w:rsidRPr="009B21B2" w:rsidRDefault="00996FF8" w:rsidP="009B2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4AB351">
          <v:rect id="_x0000_i1070" style="width:0;height:1.5pt" o:hralign="center" o:hrstd="t" o:hr="t" fillcolor="#a0a0a0" stroked="f"/>
        </w:pict>
      </w:r>
    </w:p>
    <w:p w14:paraId="32C3CCF8" w14:textId="77777777" w:rsidR="009B21B2" w:rsidRPr="009B21B2" w:rsidRDefault="009B21B2" w:rsidP="009B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B21B2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6. Controlling Resources</w:t>
      </w:r>
    </w:p>
    <w:p w14:paraId="1C9B04BC" w14:textId="77777777" w:rsidR="009B21B2" w:rsidRPr="009B21B2" w:rsidRDefault="009B21B2" w:rsidP="009B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process ensures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physical resources are used as planned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checks for overuse or shortage.</w:t>
      </w:r>
    </w:p>
    <w:p w14:paraId="024FA29B" w14:textId="45192228" w:rsidR="009B21B2" w:rsidRPr="009B21B2" w:rsidRDefault="009B21B2" w:rsidP="009B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It checks </w:t>
      </w:r>
      <w:r w:rsidRPr="009B21B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whether resources are being used correctly</w:t>
      </w:r>
      <w:r w:rsidRPr="009B21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fixes problems if needed.</w:t>
      </w:r>
    </w:p>
    <w:p w14:paraId="441DBAD2" w14:textId="77777777" w:rsidR="009B21B2" w:rsidRPr="009B21B2" w:rsidRDefault="00996FF8" w:rsidP="009B2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CE1C05">
          <v:rect id="_x0000_i1071" style="width:0;height:1.5pt" o:hralign="center" o:hrstd="t" o:hr="t" fillcolor="#a0a0a0" stroked="f"/>
        </w:pict>
      </w:r>
    </w:p>
    <w:p w14:paraId="66B962EC" w14:textId="433AE454" w:rsidR="008D0A06" w:rsidRDefault="008D0A06">
      <w:pPr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br w:type="page"/>
      </w:r>
    </w:p>
    <w:p w14:paraId="7E466778" w14:textId="77777777" w:rsidR="008D0A06" w:rsidRDefault="008D0A06" w:rsidP="008D0A06">
      <w:pPr>
        <w:pStyle w:val="NormalWeb"/>
        <w:rPr>
          <w:rStyle w:val="Strong"/>
        </w:rPr>
      </w:pPr>
    </w:p>
    <w:p w14:paraId="68DD695B" w14:textId="07DAE808" w:rsidR="008D0A06" w:rsidRPr="008D0A06" w:rsidRDefault="008D0A06" w:rsidP="008D0A06">
      <w:pPr>
        <w:pStyle w:val="NormalWeb"/>
        <w:jc w:val="center"/>
        <w:rPr>
          <w:sz w:val="32"/>
          <w:szCs w:val="32"/>
        </w:rPr>
      </w:pPr>
      <w:r w:rsidRPr="008D0A06">
        <w:rPr>
          <w:rStyle w:val="Strong"/>
          <w:sz w:val="32"/>
          <w:szCs w:val="32"/>
        </w:rPr>
        <w:t>Project Risk Management</w:t>
      </w:r>
    </w:p>
    <w:p w14:paraId="111FBADA" w14:textId="3C5C7F9A" w:rsidR="008D0A06" w:rsidRDefault="008D0A06" w:rsidP="008D0A06">
      <w:pPr>
        <w:pStyle w:val="NormalWeb"/>
      </w:pPr>
      <w:r>
        <w:t xml:space="preserve">Project Risk Management is the process of </w:t>
      </w:r>
      <w:r>
        <w:rPr>
          <w:rStyle w:val="Strong"/>
        </w:rPr>
        <w:t>identifying possible problems (risks), analyzing them, and taking actions effects</w:t>
      </w:r>
      <w:r>
        <w:t xml:space="preserve"> so the project can be completed successfully.</w:t>
      </w:r>
    </w:p>
    <w:p w14:paraId="094FFB2A" w14:textId="43981189" w:rsidR="008D0A06" w:rsidRDefault="008D0A06" w:rsidP="008D0A06">
      <w:pPr>
        <w:pStyle w:val="NormalWeb"/>
      </w:pPr>
      <w:r>
        <w:rPr>
          <w:rStyle w:val="Strong"/>
        </w:rPr>
        <w:t>Processes:</w:t>
      </w:r>
    </w:p>
    <w:p w14:paraId="5C63360D" w14:textId="2AB7CBF7" w:rsidR="008D0A06" w:rsidRDefault="008D0A06" w:rsidP="00625AEB">
      <w:pPr>
        <w:pStyle w:val="NormalWeb"/>
        <w:numPr>
          <w:ilvl w:val="0"/>
          <w:numId w:val="59"/>
        </w:numPr>
      </w:pPr>
      <w:r>
        <w:rPr>
          <w:rStyle w:val="Strong"/>
        </w:rPr>
        <w:t>Plan Risk Management</w:t>
      </w:r>
      <w:r>
        <w:br/>
        <w:t xml:space="preserve">Decide </w:t>
      </w:r>
      <w:r>
        <w:rPr>
          <w:rStyle w:val="Strong"/>
        </w:rPr>
        <w:t>how</w:t>
      </w:r>
      <w:r>
        <w:t xml:space="preserve"> risks will be handled in the project.</w:t>
      </w:r>
    </w:p>
    <w:p w14:paraId="681889C3" w14:textId="70DE12EB" w:rsidR="008D0A06" w:rsidRPr="00EE7100" w:rsidRDefault="008D0A06" w:rsidP="008D0A06">
      <w:pPr>
        <w:pStyle w:val="NormalWeb"/>
        <w:ind w:left="720"/>
        <w:rPr>
          <w:b/>
          <w:bCs/>
        </w:rPr>
      </w:pPr>
      <w:r w:rsidRPr="00EE7100">
        <w:rPr>
          <w:rStyle w:val="Strong"/>
          <w:b w:val="0"/>
          <w:bCs w:val="0"/>
        </w:rPr>
        <w:t>Output :risk management plan</w:t>
      </w:r>
    </w:p>
    <w:p w14:paraId="651D689D" w14:textId="1288A45B" w:rsidR="008D0A06" w:rsidRDefault="008D0A06" w:rsidP="00625AEB">
      <w:pPr>
        <w:pStyle w:val="NormalWeb"/>
        <w:numPr>
          <w:ilvl w:val="0"/>
          <w:numId w:val="59"/>
        </w:numPr>
      </w:pPr>
      <w:r>
        <w:rPr>
          <w:rStyle w:val="Strong"/>
        </w:rPr>
        <w:t>Identify Risks</w:t>
      </w:r>
      <w:r>
        <w:br/>
        <w:t xml:space="preserve">Find and list </w:t>
      </w:r>
      <w:r>
        <w:rPr>
          <w:rStyle w:val="Strong"/>
        </w:rPr>
        <w:t>all possible risks</w:t>
      </w:r>
      <w:r>
        <w:t xml:space="preserve"> that may affect the project.</w:t>
      </w:r>
    </w:p>
    <w:p w14:paraId="1F15E897" w14:textId="5CEE8CA5" w:rsidR="008D0A06" w:rsidRPr="00EE7100" w:rsidRDefault="008D0A06" w:rsidP="008D0A06">
      <w:pPr>
        <w:pStyle w:val="NormalWeb"/>
        <w:ind w:left="720"/>
        <w:rPr>
          <w:b/>
          <w:bCs/>
        </w:rPr>
      </w:pPr>
      <w:r w:rsidRPr="00EE7100">
        <w:rPr>
          <w:rStyle w:val="Strong"/>
          <w:b w:val="0"/>
          <w:bCs w:val="0"/>
        </w:rPr>
        <w:t>Output: risk register, risk report, and project documents updates</w:t>
      </w:r>
    </w:p>
    <w:p w14:paraId="34432B59" w14:textId="4E034DD7" w:rsidR="008D0A06" w:rsidRDefault="008D0A06" w:rsidP="00625AEB">
      <w:pPr>
        <w:pStyle w:val="NormalWeb"/>
        <w:numPr>
          <w:ilvl w:val="0"/>
          <w:numId w:val="59"/>
        </w:numPr>
      </w:pPr>
      <w:r>
        <w:rPr>
          <w:rStyle w:val="Strong"/>
        </w:rPr>
        <w:t>Qualitative Risk Analysis</w:t>
      </w:r>
      <w:r>
        <w:br/>
      </w:r>
      <w:r w:rsidR="00E81623">
        <w:t>involves prioritizing risks based on their probability of occurrence and impact.</w:t>
      </w:r>
    </w:p>
    <w:p w14:paraId="1536D2BA" w14:textId="7526F26C" w:rsidR="008D0A06" w:rsidRPr="00EE7100" w:rsidRDefault="008D0A06" w:rsidP="008D0A06">
      <w:pPr>
        <w:pStyle w:val="NormalWeb"/>
        <w:ind w:left="720"/>
        <w:rPr>
          <w:b/>
          <w:bCs/>
        </w:rPr>
      </w:pPr>
      <w:r w:rsidRPr="00EE7100">
        <w:rPr>
          <w:rStyle w:val="Strong"/>
          <w:b w:val="0"/>
          <w:bCs w:val="0"/>
        </w:rPr>
        <w:t>Output: project documents updates</w:t>
      </w:r>
    </w:p>
    <w:p w14:paraId="0FE2C6C8" w14:textId="31AA40D4" w:rsidR="008D0A06" w:rsidRDefault="008D0A06" w:rsidP="00625AEB">
      <w:pPr>
        <w:pStyle w:val="NormalWeb"/>
        <w:numPr>
          <w:ilvl w:val="0"/>
          <w:numId w:val="59"/>
        </w:numPr>
      </w:pPr>
      <w:r>
        <w:rPr>
          <w:rStyle w:val="Strong"/>
        </w:rPr>
        <w:t>Quantitative Risk Analysis</w:t>
      </w:r>
      <w:r>
        <w:br/>
        <w:t xml:space="preserve">Use </w:t>
      </w:r>
      <w:r>
        <w:rPr>
          <w:rStyle w:val="Strong"/>
        </w:rPr>
        <w:t>numbers or data</w:t>
      </w:r>
      <w:r>
        <w:t xml:space="preserve"> to see how much risks can affect </w:t>
      </w:r>
      <w:r w:rsidR="00E81623">
        <w:t>project objectives</w:t>
      </w:r>
      <w:r>
        <w:t>.</w:t>
      </w:r>
    </w:p>
    <w:p w14:paraId="102F9AA2" w14:textId="2327ED80" w:rsidR="008D0A06" w:rsidRPr="00EE7100" w:rsidRDefault="008D0A06" w:rsidP="008D0A06">
      <w:pPr>
        <w:pStyle w:val="NormalWeb"/>
        <w:ind w:left="720"/>
        <w:rPr>
          <w:b/>
          <w:bCs/>
        </w:rPr>
      </w:pPr>
      <w:r w:rsidRPr="00EE7100">
        <w:rPr>
          <w:rStyle w:val="Strong"/>
          <w:b w:val="0"/>
          <w:bCs w:val="0"/>
        </w:rPr>
        <w:t xml:space="preserve">Output: project documents updates </w:t>
      </w:r>
    </w:p>
    <w:p w14:paraId="09F0AB25" w14:textId="4DCEFB80" w:rsidR="008D0A06" w:rsidRDefault="008D0A06" w:rsidP="00625AEB">
      <w:pPr>
        <w:pStyle w:val="NormalWeb"/>
        <w:numPr>
          <w:ilvl w:val="0"/>
          <w:numId w:val="59"/>
        </w:numPr>
      </w:pPr>
      <w:r>
        <w:rPr>
          <w:rStyle w:val="Strong"/>
        </w:rPr>
        <w:t>Plan Risk Responses</w:t>
      </w:r>
      <w:r>
        <w:br/>
        <w:t xml:space="preserve">Decide </w:t>
      </w:r>
      <w:r>
        <w:rPr>
          <w:rStyle w:val="Strong"/>
        </w:rPr>
        <w:t>what actions</w:t>
      </w:r>
      <w:r>
        <w:t xml:space="preserve"> to take to avoid, reduce, or control risks.</w:t>
      </w:r>
    </w:p>
    <w:p w14:paraId="18933997" w14:textId="15A128C8" w:rsidR="008D0A06" w:rsidRPr="00EE7100" w:rsidRDefault="00EE7100" w:rsidP="008D0A06">
      <w:pPr>
        <w:pStyle w:val="NormalWeb"/>
        <w:ind w:left="720"/>
        <w:rPr>
          <w:b/>
          <w:bCs/>
        </w:rPr>
      </w:pPr>
      <w:r w:rsidRPr="00EE7100">
        <w:rPr>
          <w:rStyle w:val="Strong"/>
          <w:b w:val="0"/>
          <w:bCs w:val="0"/>
        </w:rPr>
        <w:t>Output: updates Project management</w:t>
      </w:r>
      <w:r w:rsidR="004D621B">
        <w:rPr>
          <w:rStyle w:val="Strong"/>
          <w:b w:val="0"/>
          <w:bCs w:val="0"/>
        </w:rPr>
        <w:t xml:space="preserve"> plan</w:t>
      </w:r>
      <w:r w:rsidRPr="00EE7100">
        <w:rPr>
          <w:rStyle w:val="Strong"/>
          <w:b w:val="0"/>
          <w:bCs w:val="0"/>
        </w:rPr>
        <w:t xml:space="preserve"> and project documents</w:t>
      </w:r>
    </w:p>
    <w:p w14:paraId="70E25EAA" w14:textId="30507093" w:rsidR="008D0A06" w:rsidRDefault="008D0A06" w:rsidP="00625AEB">
      <w:pPr>
        <w:pStyle w:val="NormalWeb"/>
        <w:numPr>
          <w:ilvl w:val="0"/>
          <w:numId w:val="59"/>
        </w:numPr>
      </w:pPr>
      <w:r>
        <w:rPr>
          <w:rStyle w:val="Strong"/>
        </w:rPr>
        <w:t>Implement Risk Responses</w:t>
      </w:r>
      <w:r>
        <w:br/>
      </w:r>
      <w:r>
        <w:rPr>
          <w:rStyle w:val="Strong"/>
        </w:rPr>
        <w:t>Apply the planned actions</w:t>
      </w:r>
      <w:r>
        <w:t xml:space="preserve"> to deal with risks.</w:t>
      </w:r>
      <w:r w:rsidR="00EE7100">
        <w:t xml:space="preserve"> </w:t>
      </w:r>
    </w:p>
    <w:p w14:paraId="18FB7958" w14:textId="330AFA72" w:rsidR="00EE7100" w:rsidRPr="00EE7100" w:rsidRDefault="00EE7100" w:rsidP="00EE7100">
      <w:pPr>
        <w:pStyle w:val="NormalWeb"/>
        <w:ind w:left="720"/>
        <w:rPr>
          <w:b/>
          <w:bCs/>
        </w:rPr>
      </w:pPr>
      <w:r w:rsidRPr="00EE7100">
        <w:rPr>
          <w:rStyle w:val="Strong"/>
          <w:b w:val="0"/>
          <w:bCs w:val="0"/>
        </w:rPr>
        <w:t>Output: project documents updates and change requests</w:t>
      </w:r>
      <w:r w:rsidR="00EC6082">
        <w:rPr>
          <w:rStyle w:val="Strong"/>
          <w:b w:val="0"/>
          <w:bCs w:val="0"/>
        </w:rPr>
        <w:t xml:space="preserve">   </w:t>
      </w:r>
    </w:p>
    <w:p w14:paraId="375690C0" w14:textId="380AEBE4" w:rsidR="008D0A06" w:rsidRDefault="008D0A06" w:rsidP="00625AEB">
      <w:pPr>
        <w:pStyle w:val="NormalWeb"/>
        <w:numPr>
          <w:ilvl w:val="0"/>
          <w:numId w:val="59"/>
        </w:numPr>
      </w:pPr>
      <w:r>
        <w:rPr>
          <w:rStyle w:val="Strong"/>
        </w:rPr>
        <w:t>Monitor Risks</w:t>
      </w:r>
      <w:r>
        <w:br/>
      </w:r>
      <w:r>
        <w:rPr>
          <w:rStyle w:val="Strong"/>
        </w:rPr>
        <w:t>Track risks continuously</w:t>
      </w:r>
      <w:r>
        <w:t>, identify new ones, and check if responses are working.</w:t>
      </w:r>
    </w:p>
    <w:p w14:paraId="06456D0E" w14:textId="49ADB913" w:rsidR="00EE7100" w:rsidRPr="00EE7100" w:rsidRDefault="00EE7100" w:rsidP="00EE7100">
      <w:pPr>
        <w:pStyle w:val="NormalWeb"/>
        <w:ind w:left="720"/>
        <w:rPr>
          <w:b/>
          <w:bCs/>
        </w:rPr>
      </w:pPr>
      <w:r w:rsidRPr="00EE7100">
        <w:rPr>
          <w:rStyle w:val="Strong"/>
          <w:b w:val="0"/>
          <w:bCs w:val="0"/>
        </w:rPr>
        <w:t>Output: work performance information, change requests, updates documentation.</w:t>
      </w:r>
    </w:p>
    <w:p w14:paraId="45563226" w14:textId="28A1F65B" w:rsidR="009B21B2" w:rsidRPr="00AD6A35" w:rsidRDefault="008D0A06" w:rsidP="00AD6A35">
      <w:pPr>
        <w:pStyle w:val="NormalWeb"/>
      </w:pPr>
      <w:r>
        <w:rPr>
          <w:rStyle w:val="Strong"/>
        </w:rPr>
        <w:t>Purpose:</w:t>
      </w:r>
      <w:r>
        <w:br/>
        <w:t xml:space="preserve">To </w:t>
      </w:r>
      <w:r>
        <w:rPr>
          <w:rStyle w:val="Strong"/>
        </w:rPr>
        <w:t>reduce uncertainty</w:t>
      </w:r>
      <w:r>
        <w:t>, avoid problems, and achieve project goals smoothly.</w:t>
      </w:r>
    </w:p>
    <w:sectPr w:rsidR="009B21B2" w:rsidRPr="00AD6A35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E0A"/>
    <w:multiLevelType w:val="multilevel"/>
    <w:tmpl w:val="3D3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E06"/>
    <w:multiLevelType w:val="multilevel"/>
    <w:tmpl w:val="CEB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1C16"/>
    <w:multiLevelType w:val="multilevel"/>
    <w:tmpl w:val="70DE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7D3C"/>
    <w:multiLevelType w:val="multilevel"/>
    <w:tmpl w:val="55E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46775"/>
    <w:multiLevelType w:val="multilevel"/>
    <w:tmpl w:val="8068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B7856"/>
    <w:multiLevelType w:val="multilevel"/>
    <w:tmpl w:val="8E5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538B"/>
    <w:multiLevelType w:val="multilevel"/>
    <w:tmpl w:val="AB1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81A4E"/>
    <w:multiLevelType w:val="multilevel"/>
    <w:tmpl w:val="D4D6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50729"/>
    <w:multiLevelType w:val="multilevel"/>
    <w:tmpl w:val="AB5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40427"/>
    <w:multiLevelType w:val="multilevel"/>
    <w:tmpl w:val="E1A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53C6E"/>
    <w:multiLevelType w:val="multilevel"/>
    <w:tmpl w:val="F1E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F796B"/>
    <w:multiLevelType w:val="multilevel"/>
    <w:tmpl w:val="7B9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337FD"/>
    <w:multiLevelType w:val="multilevel"/>
    <w:tmpl w:val="5E0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A2831"/>
    <w:multiLevelType w:val="multilevel"/>
    <w:tmpl w:val="0F54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714C5"/>
    <w:multiLevelType w:val="multilevel"/>
    <w:tmpl w:val="F67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D0794"/>
    <w:multiLevelType w:val="multilevel"/>
    <w:tmpl w:val="F33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D7C4B"/>
    <w:multiLevelType w:val="multilevel"/>
    <w:tmpl w:val="5A24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341B8"/>
    <w:multiLevelType w:val="multilevel"/>
    <w:tmpl w:val="D32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41F08"/>
    <w:multiLevelType w:val="multilevel"/>
    <w:tmpl w:val="670E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11BA5"/>
    <w:multiLevelType w:val="multilevel"/>
    <w:tmpl w:val="66A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014D0"/>
    <w:multiLevelType w:val="multilevel"/>
    <w:tmpl w:val="2AC4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C6EB7"/>
    <w:multiLevelType w:val="multilevel"/>
    <w:tmpl w:val="53E0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E1659"/>
    <w:multiLevelType w:val="multilevel"/>
    <w:tmpl w:val="F028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65143B"/>
    <w:multiLevelType w:val="multilevel"/>
    <w:tmpl w:val="8F00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7665A"/>
    <w:multiLevelType w:val="multilevel"/>
    <w:tmpl w:val="A74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8319F2"/>
    <w:multiLevelType w:val="multilevel"/>
    <w:tmpl w:val="343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C443F"/>
    <w:multiLevelType w:val="multilevel"/>
    <w:tmpl w:val="E752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A2FB3"/>
    <w:multiLevelType w:val="multilevel"/>
    <w:tmpl w:val="3DE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16325"/>
    <w:multiLevelType w:val="multilevel"/>
    <w:tmpl w:val="B7EC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365B44"/>
    <w:multiLevelType w:val="multilevel"/>
    <w:tmpl w:val="2832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3707E3"/>
    <w:multiLevelType w:val="multilevel"/>
    <w:tmpl w:val="856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C4B99"/>
    <w:multiLevelType w:val="multilevel"/>
    <w:tmpl w:val="CAF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BD7448"/>
    <w:multiLevelType w:val="multilevel"/>
    <w:tmpl w:val="6100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DB74E9"/>
    <w:multiLevelType w:val="multilevel"/>
    <w:tmpl w:val="DBE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33AD4"/>
    <w:multiLevelType w:val="multilevel"/>
    <w:tmpl w:val="1A2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A1CB6"/>
    <w:multiLevelType w:val="multilevel"/>
    <w:tmpl w:val="316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A7B97"/>
    <w:multiLevelType w:val="multilevel"/>
    <w:tmpl w:val="4F6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942D51"/>
    <w:multiLevelType w:val="multilevel"/>
    <w:tmpl w:val="5CA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BD55EF"/>
    <w:multiLevelType w:val="multilevel"/>
    <w:tmpl w:val="079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342971"/>
    <w:multiLevelType w:val="multilevel"/>
    <w:tmpl w:val="21A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063A9D"/>
    <w:multiLevelType w:val="multilevel"/>
    <w:tmpl w:val="9DDE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9E22B9"/>
    <w:multiLevelType w:val="multilevel"/>
    <w:tmpl w:val="7B8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273C9"/>
    <w:multiLevelType w:val="multilevel"/>
    <w:tmpl w:val="7942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337CA6"/>
    <w:multiLevelType w:val="multilevel"/>
    <w:tmpl w:val="9C5E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03197B"/>
    <w:multiLevelType w:val="multilevel"/>
    <w:tmpl w:val="912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314FA4"/>
    <w:multiLevelType w:val="multilevel"/>
    <w:tmpl w:val="3E3A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A1020B"/>
    <w:multiLevelType w:val="multilevel"/>
    <w:tmpl w:val="3C2C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C866D0"/>
    <w:multiLevelType w:val="multilevel"/>
    <w:tmpl w:val="1AC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E3698E"/>
    <w:multiLevelType w:val="multilevel"/>
    <w:tmpl w:val="5CB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C60DCD"/>
    <w:multiLevelType w:val="multilevel"/>
    <w:tmpl w:val="627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E878ED"/>
    <w:multiLevelType w:val="multilevel"/>
    <w:tmpl w:val="CEA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BD3EBF"/>
    <w:multiLevelType w:val="multilevel"/>
    <w:tmpl w:val="D8F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CA70C9"/>
    <w:multiLevelType w:val="multilevel"/>
    <w:tmpl w:val="50CA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2C759C"/>
    <w:multiLevelType w:val="multilevel"/>
    <w:tmpl w:val="53C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1B681D"/>
    <w:multiLevelType w:val="multilevel"/>
    <w:tmpl w:val="DA86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576390"/>
    <w:multiLevelType w:val="hybridMultilevel"/>
    <w:tmpl w:val="C77EB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A33286"/>
    <w:multiLevelType w:val="multilevel"/>
    <w:tmpl w:val="0752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9F5706"/>
    <w:multiLevelType w:val="multilevel"/>
    <w:tmpl w:val="AF5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9078D2"/>
    <w:multiLevelType w:val="multilevel"/>
    <w:tmpl w:val="D06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2"/>
  </w:num>
  <w:num w:numId="3">
    <w:abstractNumId w:val="46"/>
  </w:num>
  <w:num w:numId="4">
    <w:abstractNumId w:val="1"/>
  </w:num>
  <w:num w:numId="5">
    <w:abstractNumId w:val="43"/>
  </w:num>
  <w:num w:numId="6">
    <w:abstractNumId w:val="6"/>
  </w:num>
  <w:num w:numId="7">
    <w:abstractNumId w:val="22"/>
  </w:num>
  <w:num w:numId="8">
    <w:abstractNumId w:val="5"/>
  </w:num>
  <w:num w:numId="9">
    <w:abstractNumId w:val="50"/>
  </w:num>
  <w:num w:numId="10">
    <w:abstractNumId w:val="27"/>
  </w:num>
  <w:num w:numId="11">
    <w:abstractNumId w:val="10"/>
  </w:num>
  <w:num w:numId="12">
    <w:abstractNumId w:val="17"/>
  </w:num>
  <w:num w:numId="13">
    <w:abstractNumId w:val="37"/>
  </w:num>
  <w:num w:numId="14">
    <w:abstractNumId w:val="41"/>
  </w:num>
  <w:num w:numId="15">
    <w:abstractNumId w:val="42"/>
  </w:num>
  <w:num w:numId="16">
    <w:abstractNumId w:val="9"/>
  </w:num>
  <w:num w:numId="17">
    <w:abstractNumId w:val="31"/>
  </w:num>
  <w:num w:numId="18">
    <w:abstractNumId w:val="12"/>
  </w:num>
  <w:num w:numId="19">
    <w:abstractNumId w:val="3"/>
  </w:num>
  <w:num w:numId="20">
    <w:abstractNumId w:val="15"/>
  </w:num>
  <w:num w:numId="21">
    <w:abstractNumId w:val="56"/>
  </w:num>
  <w:num w:numId="22">
    <w:abstractNumId w:val="40"/>
  </w:num>
  <w:num w:numId="23">
    <w:abstractNumId w:val="19"/>
  </w:num>
  <w:num w:numId="24">
    <w:abstractNumId w:val="58"/>
  </w:num>
  <w:num w:numId="25">
    <w:abstractNumId w:val="38"/>
  </w:num>
  <w:num w:numId="26">
    <w:abstractNumId w:val="24"/>
  </w:num>
  <w:num w:numId="27">
    <w:abstractNumId w:val="18"/>
  </w:num>
  <w:num w:numId="28">
    <w:abstractNumId w:val="44"/>
  </w:num>
  <w:num w:numId="29">
    <w:abstractNumId w:val="26"/>
  </w:num>
  <w:num w:numId="30">
    <w:abstractNumId w:val="21"/>
  </w:num>
  <w:num w:numId="31">
    <w:abstractNumId w:val="47"/>
  </w:num>
  <w:num w:numId="32">
    <w:abstractNumId w:val="23"/>
  </w:num>
  <w:num w:numId="33">
    <w:abstractNumId w:val="14"/>
  </w:num>
  <w:num w:numId="34">
    <w:abstractNumId w:val="35"/>
  </w:num>
  <w:num w:numId="35">
    <w:abstractNumId w:val="25"/>
  </w:num>
  <w:num w:numId="36">
    <w:abstractNumId w:val="30"/>
  </w:num>
  <w:num w:numId="37">
    <w:abstractNumId w:val="2"/>
  </w:num>
  <w:num w:numId="38">
    <w:abstractNumId w:val="55"/>
  </w:num>
  <w:num w:numId="39">
    <w:abstractNumId w:val="57"/>
  </w:num>
  <w:num w:numId="40">
    <w:abstractNumId w:val="45"/>
  </w:num>
  <w:num w:numId="41">
    <w:abstractNumId w:val="29"/>
  </w:num>
  <w:num w:numId="42">
    <w:abstractNumId w:val="16"/>
  </w:num>
  <w:num w:numId="43">
    <w:abstractNumId w:val="39"/>
  </w:num>
  <w:num w:numId="44">
    <w:abstractNumId w:val="34"/>
  </w:num>
  <w:num w:numId="45">
    <w:abstractNumId w:val="0"/>
  </w:num>
  <w:num w:numId="46">
    <w:abstractNumId w:val="51"/>
  </w:num>
  <w:num w:numId="47">
    <w:abstractNumId w:val="33"/>
  </w:num>
  <w:num w:numId="48">
    <w:abstractNumId w:val="8"/>
  </w:num>
  <w:num w:numId="49">
    <w:abstractNumId w:val="11"/>
  </w:num>
  <w:num w:numId="50">
    <w:abstractNumId w:val="7"/>
  </w:num>
  <w:num w:numId="51">
    <w:abstractNumId w:val="36"/>
  </w:num>
  <w:num w:numId="52">
    <w:abstractNumId w:val="53"/>
  </w:num>
  <w:num w:numId="53">
    <w:abstractNumId w:val="32"/>
  </w:num>
  <w:num w:numId="54">
    <w:abstractNumId w:val="48"/>
  </w:num>
  <w:num w:numId="55">
    <w:abstractNumId w:val="54"/>
  </w:num>
  <w:num w:numId="56">
    <w:abstractNumId w:val="28"/>
  </w:num>
  <w:num w:numId="57">
    <w:abstractNumId w:val="13"/>
  </w:num>
  <w:num w:numId="58">
    <w:abstractNumId w:val="49"/>
  </w:num>
  <w:num w:numId="59">
    <w:abstractNumId w:val="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84"/>
    <w:rsid w:val="0002794C"/>
    <w:rsid w:val="000C3D6A"/>
    <w:rsid w:val="0016181E"/>
    <w:rsid w:val="001E2403"/>
    <w:rsid w:val="002356D6"/>
    <w:rsid w:val="00273DEE"/>
    <w:rsid w:val="00314DC0"/>
    <w:rsid w:val="003469AE"/>
    <w:rsid w:val="003958D1"/>
    <w:rsid w:val="003A1AEF"/>
    <w:rsid w:val="003A61E6"/>
    <w:rsid w:val="00436E56"/>
    <w:rsid w:val="004525DE"/>
    <w:rsid w:val="0046494F"/>
    <w:rsid w:val="00485EE6"/>
    <w:rsid w:val="0049036D"/>
    <w:rsid w:val="004972D7"/>
    <w:rsid w:val="004D621B"/>
    <w:rsid w:val="00502667"/>
    <w:rsid w:val="005840C7"/>
    <w:rsid w:val="00590734"/>
    <w:rsid w:val="005E41C4"/>
    <w:rsid w:val="00625AEB"/>
    <w:rsid w:val="00630584"/>
    <w:rsid w:val="00642B57"/>
    <w:rsid w:val="00666CC2"/>
    <w:rsid w:val="0067782A"/>
    <w:rsid w:val="006A1144"/>
    <w:rsid w:val="006B0AB1"/>
    <w:rsid w:val="00766F91"/>
    <w:rsid w:val="0077610C"/>
    <w:rsid w:val="007D17C7"/>
    <w:rsid w:val="007D564F"/>
    <w:rsid w:val="00863634"/>
    <w:rsid w:val="008D0A06"/>
    <w:rsid w:val="0090560B"/>
    <w:rsid w:val="00996FF8"/>
    <w:rsid w:val="009A624B"/>
    <w:rsid w:val="009B21B2"/>
    <w:rsid w:val="00A348A5"/>
    <w:rsid w:val="00AB2880"/>
    <w:rsid w:val="00AC77CE"/>
    <w:rsid w:val="00AD6A35"/>
    <w:rsid w:val="00BD09B3"/>
    <w:rsid w:val="00BF090D"/>
    <w:rsid w:val="00C03C24"/>
    <w:rsid w:val="00C30841"/>
    <w:rsid w:val="00C35C89"/>
    <w:rsid w:val="00C410EC"/>
    <w:rsid w:val="00C52E70"/>
    <w:rsid w:val="00C84118"/>
    <w:rsid w:val="00CA2F0C"/>
    <w:rsid w:val="00D15769"/>
    <w:rsid w:val="00D96714"/>
    <w:rsid w:val="00DD50C3"/>
    <w:rsid w:val="00DF3E41"/>
    <w:rsid w:val="00E77736"/>
    <w:rsid w:val="00E81623"/>
    <w:rsid w:val="00EC2BAB"/>
    <w:rsid w:val="00EC6082"/>
    <w:rsid w:val="00EE7100"/>
    <w:rsid w:val="00F1795D"/>
    <w:rsid w:val="00F31220"/>
    <w:rsid w:val="00F50933"/>
    <w:rsid w:val="00FB0D7F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879A"/>
  <w15:chartTrackingRefBased/>
  <w15:docId w15:val="{303375C2-1BF2-4D34-B926-24E8C285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2">
    <w:name w:val="heading 2"/>
    <w:basedOn w:val="Normal"/>
    <w:link w:val="Heading2Char"/>
    <w:uiPriority w:val="9"/>
    <w:qFormat/>
    <w:rsid w:val="000279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027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7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79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79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27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02794C"/>
    <w:rPr>
      <w:b/>
      <w:bCs/>
    </w:rPr>
  </w:style>
  <w:style w:type="character" w:styleId="Emphasis">
    <w:name w:val="Emphasis"/>
    <w:basedOn w:val="DefaultParagraphFont"/>
    <w:uiPriority w:val="20"/>
    <w:qFormat/>
    <w:rsid w:val="0002794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734"/>
    <w:rPr>
      <w:rFonts w:asciiTheme="majorHAnsi" w:eastAsiaTheme="majorEastAsia" w:hAnsiTheme="majorHAnsi" w:cstheme="majorBidi"/>
      <w:i/>
      <w:iCs/>
      <w:color w:val="2F5496" w:themeColor="accent1" w:themeShade="BF"/>
      <w:lang w:bidi="ur-PK"/>
    </w:rPr>
  </w:style>
  <w:style w:type="paragraph" w:styleId="ListParagraph">
    <w:name w:val="List Paragraph"/>
    <w:basedOn w:val="Normal"/>
    <w:uiPriority w:val="34"/>
    <w:qFormat/>
    <w:rsid w:val="008636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0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2360</TotalTime>
  <Pages>20</Pages>
  <Words>2320</Words>
  <Characters>13225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11</cp:revision>
  <dcterms:created xsi:type="dcterms:W3CDTF">2025-12-22T07:46:00Z</dcterms:created>
  <dcterms:modified xsi:type="dcterms:W3CDTF">2025-12-31T08:48:00Z</dcterms:modified>
</cp:coreProperties>
</file>