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E49E1" w14:textId="77777777" w:rsidR="00D0676C" w:rsidRDefault="00D0676C" w:rsidP="00D0676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21A53107" w14:textId="0087D4AA" w:rsidR="00D0676C" w:rsidRPr="00FB153C" w:rsidRDefault="00D0676C" w:rsidP="00D0676C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Open Ended lab</w:t>
      </w:r>
    </w:p>
    <w:p w14:paraId="5956AFC9" w14:textId="77777777" w:rsidR="00D0676C" w:rsidRDefault="00D0676C" w:rsidP="00D0676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7B3CFAF" wp14:editId="5833448B">
            <wp:extent cx="2114550" cy="2114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28E7B" w14:textId="77777777" w:rsidR="00D0676C" w:rsidRDefault="00D0676C" w:rsidP="00D0676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040E412" w14:textId="77777777" w:rsidR="00D0676C" w:rsidRDefault="00D0676C" w:rsidP="00D0676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247A42DC" w14:textId="77777777" w:rsidR="00D0676C" w:rsidRDefault="00D0676C" w:rsidP="00D0676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Mr. Danish</w:t>
      </w:r>
    </w:p>
    <w:p w14:paraId="0163ADDE" w14:textId="77777777" w:rsidR="00D0676C" w:rsidRDefault="00D0676C" w:rsidP="00D0676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6811DD1C" w14:textId="77777777" w:rsidR="00D0676C" w:rsidRDefault="00D0676C" w:rsidP="00D0676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105C759C" w14:textId="77777777" w:rsidR="00D0676C" w:rsidRDefault="00D0676C" w:rsidP="00D0676C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 …………………… SP21379</w:t>
      </w:r>
    </w:p>
    <w:p w14:paraId="461898F8" w14:textId="77777777" w:rsidR="00D0676C" w:rsidRDefault="00D0676C" w:rsidP="00D0676C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 WEB II</w:t>
      </w:r>
    </w:p>
    <w:p w14:paraId="38B13DE2" w14:textId="77777777" w:rsidR="00D0676C" w:rsidRDefault="00D0676C" w:rsidP="00D0676C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 ……………… BSSE-7-Afternoon</w:t>
      </w:r>
    </w:p>
    <w:p w14:paraId="029FCE23" w14:textId="77777777" w:rsidR="00D0676C" w:rsidRDefault="00D0676C" w:rsidP="00D0676C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 ……………………… 23-12-2026</w:t>
      </w:r>
    </w:p>
    <w:p w14:paraId="2FA7A6E1" w14:textId="77777777" w:rsidR="00D0676C" w:rsidRPr="00AC70E8" w:rsidRDefault="00D0676C" w:rsidP="0047346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B61AF28" w14:textId="75F63C05" w:rsidR="00D0676C" w:rsidRDefault="00D0676C">
      <w:pPr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val="en-AU"/>
        </w:rPr>
      </w:pPr>
      <w:r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val="en-AU"/>
        </w:rPr>
        <w:br w:type="page"/>
      </w:r>
    </w:p>
    <w:p w14:paraId="026989DA" w14:textId="77777777" w:rsidR="0073137A" w:rsidRPr="00AC70E8" w:rsidRDefault="0073137A" w:rsidP="0055492D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val="en-AU"/>
        </w:rPr>
      </w:pPr>
    </w:p>
    <w:p w14:paraId="72289247" w14:textId="77777777" w:rsidR="00557FE3" w:rsidRPr="00557FE3" w:rsidRDefault="00557FE3" w:rsidP="00557FE3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7FE3">
        <w:rPr>
          <w:rFonts w:ascii="Times New Roman" w:eastAsia="Times New Roman" w:hAnsi="Times New Roman" w:cs="Times New Roman"/>
          <w:b/>
          <w:bCs/>
          <w:sz w:val="24"/>
          <w:szCs w:val="24"/>
        </w:rPr>
        <w:t>Task 1: Dynamic Data Loading &amp; Pagination</w:t>
      </w:r>
    </w:p>
    <w:p w14:paraId="7987C9D8" w14:textId="69576F0F" w:rsidR="00C42F9F" w:rsidRDefault="00C42F9F" w:rsidP="00557FE3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5A4C7B93" w14:textId="1593E2D0" w:rsidR="00C42F9F" w:rsidRDefault="00C42F9F" w:rsidP="00557FE3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C42F9F">
        <w:rPr>
          <w:rFonts w:ascii="Times New Roman" w:eastAsia="Times New Roman" w:hAnsi="Times New Roman" w:cs="Times New Roman"/>
          <w:b/>
          <w:bCs/>
          <w:sz w:val="24"/>
          <w:szCs w:val="24"/>
        </w:rPr>
        <w:t>data.js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x</w:t>
      </w:r>
      <w:proofErr w:type="spellEnd"/>
    </w:p>
    <w:p w14:paraId="65710866" w14:textId="77777777" w:rsidR="00C42F9F" w:rsidRPr="00C42F9F" w:rsidRDefault="00C42F9F" w:rsidP="00557FE3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9FD3EA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fetchCourses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page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limit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A919419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A616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4EC9B0"/>
          <w:sz w:val="21"/>
          <w:szCs w:val="21"/>
        </w:rPr>
        <w:t>Promise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resolve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DEB3FA0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A616F">
        <w:rPr>
          <w:rFonts w:ascii="Consolas" w:eastAsia="Times New Roman" w:hAnsi="Consolas" w:cs="Times New Roman"/>
          <w:color w:val="6A9955"/>
          <w:sz w:val="21"/>
          <w:szCs w:val="21"/>
        </w:rPr>
        <w:t>// Simulating AJAX delay</w:t>
      </w:r>
    </w:p>
    <w:p w14:paraId="34F4ADF9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setTimeout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9C302EC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616F">
        <w:rPr>
          <w:rFonts w:ascii="Consolas" w:eastAsia="Times New Roman" w:hAnsi="Consolas" w:cs="Times New Roman"/>
          <w:color w:val="4FC1FF"/>
          <w:sz w:val="21"/>
          <w:szCs w:val="21"/>
        </w:rPr>
        <w:t>allCourses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616F">
        <w:rPr>
          <w:rFonts w:ascii="Consolas" w:eastAsia="Times New Roman" w:hAnsi="Consolas" w:cs="Times New Roman"/>
          <w:color w:val="4EC9B0"/>
          <w:sz w:val="21"/>
          <w:szCs w:val="21"/>
        </w:rPr>
        <w:t>Array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from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length: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 (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({</w:t>
      </w:r>
    </w:p>
    <w:p w14:paraId="3953ECEE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3B52E17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CE9178"/>
          <w:sz w:val="21"/>
          <w:szCs w:val="21"/>
        </w:rPr>
        <w:t xml:space="preserve">`Course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6A616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A616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6A616F">
        <w:rPr>
          <w:rFonts w:ascii="Consolas" w:eastAsia="Times New Roman" w:hAnsi="Consolas" w:cs="Times New Roman"/>
          <w:color w:val="CE9178"/>
          <w:sz w:val="21"/>
          <w:szCs w:val="21"/>
        </w:rPr>
        <w:t>'Web Dev'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A616F">
        <w:rPr>
          <w:rFonts w:ascii="Consolas" w:eastAsia="Times New Roman" w:hAnsi="Consolas" w:cs="Times New Roman"/>
          <w:color w:val="CE9178"/>
          <w:sz w:val="21"/>
          <w:szCs w:val="21"/>
        </w:rPr>
        <w:t>'Data Science'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A616F">
        <w:rPr>
          <w:rFonts w:ascii="Consolas" w:eastAsia="Times New Roman" w:hAnsi="Consolas" w:cs="Times New Roman"/>
          <w:color w:val="CE9178"/>
          <w:sz w:val="21"/>
          <w:szCs w:val="21"/>
        </w:rPr>
        <w:t>'UI/UX'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A616F">
        <w:rPr>
          <w:rFonts w:ascii="Consolas" w:eastAsia="Times New Roman" w:hAnsi="Consolas" w:cs="Times New Roman"/>
          <w:color w:val="CE9178"/>
          <w:sz w:val="21"/>
          <w:szCs w:val="21"/>
        </w:rPr>
        <w:t>'Cloud'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proofErr w:type="spellStart"/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% </w:t>
      </w:r>
      <w:r w:rsidRPr="006A616F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A616F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8B61B12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instructor: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CE9178"/>
          <w:sz w:val="21"/>
          <w:szCs w:val="21"/>
        </w:rPr>
        <w:t xml:space="preserve">`Instructor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6A616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fromCharCode</w:t>
      </w:r>
      <w:proofErr w:type="spellEnd"/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A616F">
        <w:rPr>
          <w:rFonts w:ascii="Consolas" w:eastAsia="Times New Roman" w:hAnsi="Consolas" w:cs="Times New Roman"/>
          <w:color w:val="B5CEA8"/>
          <w:sz w:val="21"/>
          <w:szCs w:val="21"/>
        </w:rPr>
        <w:t>65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(</w:t>
      </w:r>
      <w:proofErr w:type="spellStart"/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% </w:t>
      </w:r>
      <w:r w:rsidRPr="006A616F">
        <w:rPr>
          <w:rFonts w:ascii="Consolas" w:eastAsia="Times New Roman" w:hAnsi="Consolas" w:cs="Times New Roman"/>
          <w:color w:val="B5CEA8"/>
          <w:sz w:val="21"/>
          <w:szCs w:val="21"/>
        </w:rPr>
        <w:t>26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A616F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D395EE6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      }));</w:t>
      </w:r>
    </w:p>
    <w:p w14:paraId="5CFA83D5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</w:p>
    <w:p w14:paraId="11A059E6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4FC1FF"/>
          <w:sz w:val="21"/>
          <w:szCs w:val="21"/>
        </w:rPr>
        <w:t>start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page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limit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FA58606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4FC1FF"/>
          <w:sz w:val="21"/>
          <w:szCs w:val="21"/>
        </w:rPr>
        <w:t>end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4FC1FF"/>
          <w:sz w:val="21"/>
          <w:szCs w:val="21"/>
        </w:rPr>
        <w:t>start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limit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C137A3C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resolve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32451269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data: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616F">
        <w:rPr>
          <w:rFonts w:ascii="Consolas" w:eastAsia="Times New Roman" w:hAnsi="Consolas" w:cs="Times New Roman"/>
          <w:color w:val="4FC1FF"/>
          <w:sz w:val="21"/>
          <w:szCs w:val="21"/>
        </w:rPr>
        <w:t>allCourses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slice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616F">
        <w:rPr>
          <w:rFonts w:ascii="Consolas" w:eastAsia="Times New Roman" w:hAnsi="Consolas" w:cs="Times New Roman"/>
          <w:color w:val="4FC1FF"/>
          <w:sz w:val="21"/>
          <w:szCs w:val="21"/>
        </w:rPr>
        <w:t>start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A616F">
        <w:rPr>
          <w:rFonts w:ascii="Consolas" w:eastAsia="Times New Roman" w:hAnsi="Consolas" w:cs="Times New Roman"/>
          <w:color w:val="4FC1FF"/>
          <w:sz w:val="21"/>
          <w:szCs w:val="21"/>
        </w:rPr>
        <w:t>end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EE00BFB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total: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616F">
        <w:rPr>
          <w:rFonts w:ascii="Consolas" w:eastAsia="Times New Roman" w:hAnsi="Consolas" w:cs="Times New Roman"/>
          <w:color w:val="4FC1FF"/>
          <w:sz w:val="21"/>
          <w:szCs w:val="21"/>
        </w:rPr>
        <w:t>allCourses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</w:p>
    <w:p w14:paraId="14385AC0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      });</w:t>
      </w:r>
    </w:p>
    <w:p w14:paraId="50FE44ED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}, </w:t>
      </w:r>
      <w:r w:rsidRPr="006A616F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5A71562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  });</w:t>
      </w:r>
    </w:p>
    <w:p w14:paraId="35EC2FE9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05CC557F" w14:textId="0AF88C48" w:rsidR="00C42F9F" w:rsidRDefault="00C42F9F" w:rsidP="00C42F9F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7C2A60E6" w14:textId="1CD8369D" w:rsidR="00C42F9F" w:rsidRDefault="00C42F9F" w:rsidP="00C42F9F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C42F9F">
        <w:rPr>
          <w:rFonts w:ascii="Times New Roman" w:eastAsia="Times New Roman" w:hAnsi="Times New Roman" w:cs="Times New Roman"/>
          <w:b/>
          <w:bCs/>
          <w:sz w:val="24"/>
          <w:szCs w:val="24"/>
        </w:rPr>
        <w:t>app.jsx</w:t>
      </w:r>
      <w:proofErr w:type="spellEnd"/>
    </w:p>
    <w:p w14:paraId="0678EC28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proofErr w:type="spellStart"/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useEffect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6A616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8085FC5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proofErr w:type="spellStart"/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fetchCourses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6A616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CE9178"/>
          <w:sz w:val="21"/>
          <w:szCs w:val="21"/>
        </w:rPr>
        <w:t>'./data'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4F03F7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657EB82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75F2865B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6A616F">
        <w:rPr>
          <w:rFonts w:ascii="Consolas" w:eastAsia="Times New Roman" w:hAnsi="Consolas" w:cs="Times New Roman"/>
          <w:color w:val="4FC1FF"/>
          <w:sz w:val="21"/>
          <w:szCs w:val="21"/>
        </w:rPr>
        <w:t>courses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A616F">
        <w:rPr>
          <w:rFonts w:ascii="Consolas" w:eastAsia="Times New Roman" w:hAnsi="Consolas" w:cs="Times New Roman"/>
          <w:color w:val="4FC1FF"/>
          <w:sz w:val="21"/>
          <w:szCs w:val="21"/>
        </w:rPr>
        <w:t>setCourses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([]);</w:t>
      </w:r>
    </w:p>
    <w:p w14:paraId="741950BC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proofErr w:type="spellStart"/>
      <w:r w:rsidRPr="006A616F">
        <w:rPr>
          <w:rFonts w:ascii="Consolas" w:eastAsia="Times New Roman" w:hAnsi="Consolas" w:cs="Times New Roman"/>
          <w:color w:val="4FC1FF"/>
          <w:sz w:val="21"/>
          <w:szCs w:val="21"/>
        </w:rPr>
        <w:t>currentPage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A616F">
        <w:rPr>
          <w:rFonts w:ascii="Consolas" w:eastAsia="Times New Roman" w:hAnsi="Consolas" w:cs="Times New Roman"/>
          <w:color w:val="4FC1FF"/>
          <w:sz w:val="21"/>
          <w:szCs w:val="21"/>
        </w:rPr>
        <w:t>setCurrentPage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616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A3B29EC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6A616F">
        <w:rPr>
          <w:rFonts w:ascii="Consolas" w:eastAsia="Times New Roman" w:hAnsi="Consolas" w:cs="Times New Roman"/>
          <w:color w:val="4FC1FF"/>
          <w:sz w:val="21"/>
          <w:szCs w:val="21"/>
        </w:rPr>
        <w:t>loading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A616F">
        <w:rPr>
          <w:rFonts w:ascii="Consolas" w:eastAsia="Times New Roman" w:hAnsi="Consolas" w:cs="Times New Roman"/>
          <w:color w:val="4FC1FF"/>
          <w:sz w:val="21"/>
          <w:szCs w:val="21"/>
        </w:rPr>
        <w:t>setLoading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AC3EC52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616F">
        <w:rPr>
          <w:rFonts w:ascii="Consolas" w:eastAsia="Times New Roman" w:hAnsi="Consolas" w:cs="Times New Roman"/>
          <w:color w:val="4FC1FF"/>
          <w:sz w:val="21"/>
          <w:szCs w:val="21"/>
        </w:rPr>
        <w:t>totalPages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6A616F">
        <w:rPr>
          <w:rFonts w:ascii="Consolas" w:eastAsia="Times New Roman" w:hAnsi="Consolas" w:cs="Times New Roman"/>
          <w:color w:val="6A9955"/>
          <w:sz w:val="21"/>
          <w:szCs w:val="21"/>
        </w:rPr>
        <w:t>// 200 total / 20 per page</w:t>
      </w:r>
    </w:p>
    <w:p w14:paraId="694DD85C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A7221B4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783DFE4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loadPage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currentPage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930FE13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  }, [</w:t>
      </w:r>
      <w:proofErr w:type="spellStart"/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currentPage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47900D59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C5CDF21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loadPage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page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1E8DFFD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setLoading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DE5AF13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4FC1FF"/>
          <w:sz w:val="21"/>
          <w:szCs w:val="21"/>
        </w:rPr>
        <w:t>result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fetchCourses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page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F7A2E4A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setCourses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A616F">
        <w:rPr>
          <w:rFonts w:ascii="Consolas" w:eastAsia="Times New Roman" w:hAnsi="Consolas" w:cs="Times New Roman"/>
          <w:color w:val="4FC1FF"/>
          <w:sz w:val="21"/>
          <w:szCs w:val="21"/>
        </w:rPr>
        <w:t>result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D4EA42C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setLoading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CFD1D46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14:paraId="1558F8D9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14F5E66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A616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2CE5200F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padding: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CE9178"/>
          <w:sz w:val="21"/>
          <w:szCs w:val="21"/>
        </w:rPr>
        <w:t>'20px'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fontFamily</w:t>
      </w:r>
      <w:proofErr w:type="spellEnd"/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CE9178"/>
          <w:sz w:val="21"/>
          <w:szCs w:val="21"/>
        </w:rPr>
        <w:t>'sans-serif'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0BB158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Admin Dashboard: Courses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9F6B43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</w:p>
    <w:p w14:paraId="22E2D191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A616F">
        <w:rPr>
          <w:rFonts w:ascii="Consolas" w:eastAsia="Times New Roman" w:hAnsi="Consolas" w:cs="Times New Roman"/>
          <w:color w:val="4FC1FF"/>
          <w:sz w:val="21"/>
          <w:szCs w:val="21"/>
        </w:rPr>
        <w:t>loading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Loading courses...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(</w:t>
      </w:r>
    </w:p>
    <w:p w14:paraId="728E74A0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1D0CDE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6A616F">
        <w:rPr>
          <w:rFonts w:ascii="Consolas" w:eastAsia="Times New Roman" w:hAnsi="Consolas" w:cs="Times New Roman"/>
          <w:color w:val="4FC1FF"/>
          <w:sz w:val="21"/>
          <w:szCs w:val="21"/>
        </w:rPr>
        <w:t>courses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course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1B838C79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course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course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spellEnd"/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em</w:t>
      </w:r>
      <w:proofErr w:type="spellEnd"/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course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instructor</w:t>
      </w:r>
      <w:proofErr w:type="spellEnd"/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em</w:t>
      </w:r>
      <w:proofErr w:type="spellEnd"/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B0C00C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          ))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7C447C7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0278B6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      )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79DD824E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DCE046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marginTop</w:t>
      </w:r>
      <w:proofErr w:type="spellEnd"/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CE9178"/>
          <w:sz w:val="21"/>
          <w:szCs w:val="21"/>
        </w:rPr>
        <w:t>'20px'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94C175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6A616F">
        <w:rPr>
          <w:rFonts w:ascii="Consolas" w:eastAsia="Times New Roman" w:hAnsi="Consolas" w:cs="Times New Roman"/>
          <w:color w:val="4EC9B0"/>
          <w:sz w:val="21"/>
          <w:szCs w:val="21"/>
        </w:rPr>
        <w:t>Array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from</w:t>
      </w:r>
      <w:proofErr w:type="spellEnd"/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({ 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length: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A616F">
        <w:rPr>
          <w:rFonts w:ascii="Consolas" w:eastAsia="Times New Roman" w:hAnsi="Consolas" w:cs="Times New Roman"/>
          <w:color w:val="4FC1FF"/>
          <w:sz w:val="21"/>
          <w:szCs w:val="21"/>
        </w:rPr>
        <w:t>totalPages</w:t>
      </w:r>
      <w:proofErr w:type="spellEnd"/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 (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52CE9226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59C9A42E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6A616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27AC5387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setCurrentPage</w:t>
      </w:r>
      <w:proofErr w:type="spellEnd"/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6A616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90D1B37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margin: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CE9178"/>
          <w:sz w:val="21"/>
          <w:szCs w:val="21"/>
        </w:rPr>
        <w:t>'2px'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A616F">
        <w:rPr>
          <w:rFonts w:ascii="Consolas" w:eastAsia="Times New Roman" w:hAnsi="Consolas" w:cs="Times New Roman"/>
          <w:color w:val="4FC1FF"/>
          <w:sz w:val="21"/>
          <w:szCs w:val="21"/>
        </w:rPr>
        <w:t>currentPage</w:t>
      </w:r>
      <w:proofErr w:type="spellEnd"/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proofErr w:type="spellStart"/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6A616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6A616F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6A616F">
        <w:rPr>
          <w:rFonts w:ascii="Consolas" w:eastAsia="Times New Roman" w:hAnsi="Consolas" w:cs="Times New Roman"/>
          <w:color w:val="CE9178"/>
          <w:sz w:val="21"/>
          <w:szCs w:val="21"/>
        </w:rPr>
        <w:t>'normal'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6D9D729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2012FE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6A616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7F855E9B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8B5353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        ))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E086A1A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DB1DD7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14BC5D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14:paraId="0E8B0DFC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7A439FE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5176A7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23D4350" w14:textId="734C225C" w:rsidR="00C42F9F" w:rsidRDefault="00C42F9F" w:rsidP="00C42F9F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CF1C81" w14:textId="7E1B4DD5" w:rsidR="00C42F9F" w:rsidRPr="00C42F9F" w:rsidRDefault="00C42F9F" w:rsidP="00C42F9F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42F9F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885E541" wp14:editId="43B8D8A3">
            <wp:extent cx="4026107" cy="40197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401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949FD" w14:textId="77777777" w:rsidR="00557FE3" w:rsidRPr="00557FE3" w:rsidRDefault="00557FE3" w:rsidP="00557FE3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7FE3">
        <w:rPr>
          <w:rFonts w:ascii="Times New Roman" w:eastAsia="Times New Roman" w:hAnsi="Times New Roman" w:cs="Times New Roman"/>
          <w:b/>
          <w:bCs/>
          <w:sz w:val="24"/>
          <w:szCs w:val="24"/>
        </w:rPr>
        <w:t>Task 2: Real-Time Participant Management</w:t>
      </w:r>
    </w:p>
    <w:p w14:paraId="66386B4A" w14:textId="77777777" w:rsidR="00557FE3" w:rsidRPr="00557FE3" w:rsidRDefault="00557FE3" w:rsidP="00557FE3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 w:rsidRPr="00557FE3">
        <w:rPr>
          <w:rFonts w:ascii="Times New Roman" w:eastAsia="Times New Roman" w:hAnsi="Times New Roman" w:cs="Times New Roman"/>
          <w:sz w:val="24"/>
          <w:szCs w:val="24"/>
        </w:rPr>
        <w:t xml:space="preserve">Utilize React state management to </w:t>
      </w:r>
      <w:r w:rsidRPr="00557FE3">
        <w:rPr>
          <w:rFonts w:ascii="Times New Roman" w:eastAsia="Times New Roman" w:hAnsi="Times New Roman" w:cs="Times New Roman"/>
          <w:b/>
          <w:bCs/>
          <w:sz w:val="24"/>
          <w:szCs w:val="24"/>
        </w:rPr>
        <w:t>model a participant enrollment module</w:t>
      </w:r>
      <w:r w:rsidRPr="00557FE3">
        <w:rPr>
          <w:rFonts w:ascii="Times New Roman" w:eastAsia="Times New Roman" w:hAnsi="Times New Roman" w:cs="Times New Roman"/>
          <w:sz w:val="24"/>
          <w:szCs w:val="24"/>
        </w:rPr>
        <w:t xml:space="preserve"> where the administrator can:</w:t>
      </w:r>
    </w:p>
    <w:p w14:paraId="1D78E3CE" w14:textId="77777777" w:rsidR="00557FE3" w:rsidRPr="00557FE3" w:rsidRDefault="00557FE3" w:rsidP="00557FE3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 w:rsidRPr="00557FE3">
        <w:rPr>
          <w:rFonts w:ascii="Times New Roman" w:eastAsia="Times New Roman" w:hAnsi="Times New Roman" w:cs="Times New Roman"/>
          <w:sz w:val="24"/>
          <w:szCs w:val="24"/>
        </w:rPr>
        <w:t>Add new participants to a selected course using a form</w:t>
      </w:r>
    </w:p>
    <w:p w14:paraId="41C81B38" w14:textId="77777777" w:rsidR="00557FE3" w:rsidRPr="00557FE3" w:rsidRDefault="00557FE3" w:rsidP="00557FE3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 w:rsidRPr="00557FE3">
        <w:rPr>
          <w:rFonts w:ascii="Times New Roman" w:eastAsia="Times New Roman" w:hAnsi="Times New Roman" w:cs="Times New Roman"/>
          <w:sz w:val="24"/>
          <w:szCs w:val="24"/>
        </w:rPr>
        <w:t xml:space="preserve">Mark participants as </w:t>
      </w:r>
      <w:r w:rsidRPr="00557FE3">
        <w:rPr>
          <w:rFonts w:ascii="Times New Roman" w:eastAsia="Times New Roman" w:hAnsi="Times New Roman" w:cs="Times New Roman"/>
          <w:b/>
          <w:bCs/>
          <w:sz w:val="24"/>
          <w:szCs w:val="24"/>
        </w:rPr>
        <w:t>active/inactive</w:t>
      </w:r>
      <w:r w:rsidRPr="00557FE3">
        <w:rPr>
          <w:rFonts w:ascii="Times New Roman" w:eastAsia="Times New Roman" w:hAnsi="Times New Roman" w:cs="Times New Roman"/>
          <w:sz w:val="24"/>
          <w:szCs w:val="24"/>
        </w:rPr>
        <w:t xml:space="preserve"> using a toggle or checkbox</w:t>
      </w:r>
    </w:p>
    <w:p w14:paraId="34C914D4" w14:textId="77777777" w:rsidR="00557FE3" w:rsidRPr="00557FE3" w:rsidRDefault="00557FE3" w:rsidP="00557FE3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 w:rsidRPr="00557FE3">
        <w:rPr>
          <w:rFonts w:ascii="Times New Roman" w:eastAsia="Times New Roman" w:hAnsi="Times New Roman" w:cs="Times New Roman"/>
          <w:sz w:val="24"/>
          <w:szCs w:val="24"/>
        </w:rPr>
        <w:t>Remove participants who withdraw from the course</w:t>
      </w:r>
    </w:p>
    <w:p w14:paraId="2130C88F" w14:textId="255BBFF4" w:rsidR="00557FE3" w:rsidRDefault="00557FE3" w:rsidP="00557FE3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 w:rsidRPr="00557FE3">
        <w:rPr>
          <w:rFonts w:ascii="Times New Roman" w:eastAsia="Times New Roman" w:hAnsi="Times New Roman" w:cs="Times New Roman"/>
          <w:sz w:val="24"/>
          <w:szCs w:val="24"/>
        </w:rPr>
        <w:t xml:space="preserve">Ensure that all updates are </w:t>
      </w:r>
      <w:r w:rsidRPr="00557FE3">
        <w:rPr>
          <w:rFonts w:ascii="Times New Roman" w:eastAsia="Times New Roman" w:hAnsi="Times New Roman" w:cs="Times New Roman"/>
          <w:b/>
          <w:bCs/>
          <w:sz w:val="24"/>
          <w:szCs w:val="24"/>
        </w:rPr>
        <w:t>reflected immediately in the UI</w:t>
      </w:r>
      <w:r w:rsidRPr="00557FE3">
        <w:rPr>
          <w:rFonts w:ascii="Times New Roman" w:eastAsia="Times New Roman" w:hAnsi="Times New Roman" w:cs="Times New Roman"/>
          <w:sz w:val="24"/>
          <w:szCs w:val="24"/>
        </w:rPr>
        <w:t xml:space="preserve"> using state-based rendering.</w:t>
      </w:r>
    </w:p>
    <w:p w14:paraId="4BDFCC35" w14:textId="3F196A2F" w:rsidR="00C42F9F" w:rsidRDefault="00C42F9F" w:rsidP="00557FE3">
      <w:pPr>
        <w:pStyle w:val="ListParagraph"/>
        <w:rPr>
          <w:b/>
          <w:bCs/>
        </w:rPr>
      </w:pPr>
      <w:proofErr w:type="spellStart"/>
      <w:r w:rsidRPr="00C42F9F">
        <w:rPr>
          <w:b/>
          <w:bCs/>
        </w:rPr>
        <w:t>ParticipantManager.jsx</w:t>
      </w:r>
      <w:proofErr w:type="spellEnd"/>
    </w:p>
    <w:p w14:paraId="4D0B50BC" w14:textId="462516F6" w:rsidR="00C42F9F" w:rsidRDefault="00C42F9F" w:rsidP="00557FE3">
      <w:pPr>
        <w:pStyle w:val="ListParagraph"/>
        <w:rPr>
          <w:b/>
          <w:bCs/>
        </w:rPr>
      </w:pPr>
    </w:p>
    <w:p w14:paraId="16BF494C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proofErr w:type="spellStart"/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6A616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36BB809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67FF96E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ParticipantManager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4690A15D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6A616F">
        <w:rPr>
          <w:rFonts w:ascii="Consolas" w:eastAsia="Times New Roman" w:hAnsi="Consolas" w:cs="Times New Roman"/>
          <w:color w:val="4FC1FF"/>
          <w:sz w:val="21"/>
          <w:szCs w:val="21"/>
        </w:rPr>
        <w:t>participants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A616F">
        <w:rPr>
          <w:rFonts w:ascii="Consolas" w:eastAsia="Times New Roman" w:hAnsi="Consolas" w:cs="Times New Roman"/>
          <w:color w:val="4FC1FF"/>
          <w:sz w:val="21"/>
          <w:szCs w:val="21"/>
        </w:rPr>
        <w:t>setParticipants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([]);</w:t>
      </w:r>
    </w:p>
    <w:p w14:paraId="358B53AA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6A616F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A616F">
        <w:rPr>
          <w:rFonts w:ascii="Consolas" w:eastAsia="Times New Roman" w:hAnsi="Consolas" w:cs="Times New Roman"/>
          <w:color w:val="4FC1FF"/>
          <w:sz w:val="21"/>
          <w:szCs w:val="21"/>
        </w:rPr>
        <w:t>setName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616F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D15634B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88F1979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addParticipant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4D12002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A616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A616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5C5B9AF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711098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setParticipants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</w:p>
    <w:p w14:paraId="45965C87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participants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468818F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{ 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active: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</w:p>
    <w:p w14:paraId="283F0E9C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    ]);</w:t>
      </w:r>
    </w:p>
    <w:p w14:paraId="16205157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0DD21D6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setName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616F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E680786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14:paraId="27F59864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3E3FFC9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toggleStatus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CD87220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setParticipants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069F00A2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participants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</w:p>
    <w:p w14:paraId="1CE7F383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active: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active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</w:p>
    <w:p w14:paraId="0975A5F6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      )</w:t>
      </w:r>
    </w:p>
    <w:p w14:paraId="016C78C8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39623CCA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14:paraId="08C2EAB4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8B2A7C0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removeParticipant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8DA389B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setParticipants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A616F">
        <w:rPr>
          <w:rFonts w:ascii="Consolas" w:eastAsia="Times New Roman" w:hAnsi="Consolas" w:cs="Times New Roman"/>
          <w:color w:val="4FC1FF"/>
          <w:sz w:val="21"/>
          <w:szCs w:val="21"/>
        </w:rPr>
        <w:t>participants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26BA7391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14:paraId="59F052AC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3A077E2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A616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6E240C6A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FD2D53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Participants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C0BBDE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AF41115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14:paraId="30403FE0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616F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</w:p>
    <w:p w14:paraId="2BDF47EC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616F">
        <w:rPr>
          <w:rFonts w:ascii="Consolas" w:eastAsia="Times New Roman" w:hAnsi="Consolas" w:cs="Times New Roman"/>
          <w:color w:val="CE9178"/>
          <w:sz w:val="21"/>
          <w:szCs w:val="21"/>
        </w:rPr>
        <w:t>"Participant name"</w:t>
      </w:r>
    </w:p>
    <w:p w14:paraId="2FD6F084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A616F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3D5D23D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setName</w:t>
      </w:r>
      <w:proofErr w:type="spellEnd"/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CEF69A5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27B49F9B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addParticipant</w:t>
      </w:r>
      <w:proofErr w:type="spellEnd"/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Add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5BCDC8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F24EA4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BFD361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6A616F">
        <w:rPr>
          <w:rFonts w:ascii="Consolas" w:eastAsia="Times New Roman" w:hAnsi="Consolas" w:cs="Times New Roman"/>
          <w:color w:val="4FC1FF"/>
          <w:sz w:val="21"/>
          <w:szCs w:val="21"/>
        </w:rPr>
        <w:t>participants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4B1CF5FF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161599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—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active</w:t>
      </w:r>
      <w:proofErr w:type="spellEnd"/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6A616F">
        <w:rPr>
          <w:rFonts w:ascii="Consolas" w:eastAsia="Times New Roman" w:hAnsi="Consolas" w:cs="Times New Roman"/>
          <w:color w:val="CE9178"/>
          <w:sz w:val="21"/>
          <w:szCs w:val="21"/>
        </w:rPr>
        <w:t>"Active"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6A616F">
        <w:rPr>
          <w:rFonts w:ascii="Consolas" w:eastAsia="Times New Roman" w:hAnsi="Consolas" w:cs="Times New Roman"/>
          <w:color w:val="CE9178"/>
          <w:sz w:val="21"/>
          <w:szCs w:val="21"/>
        </w:rPr>
        <w:t>"Inactive"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7475FE1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83617A6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14:paraId="5E361E22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616F">
        <w:rPr>
          <w:rFonts w:ascii="Consolas" w:eastAsia="Times New Roman" w:hAnsi="Consolas" w:cs="Times New Roman"/>
          <w:color w:val="CE9178"/>
          <w:sz w:val="21"/>
          <w:szCs w:val="21"/>
        </w:rPr>
        <w:t>"checkbox"</w:t>
      </w:r>
    </w:p>
    <w:p w14:paraId="5D2EEE98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checked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active</w:t>
      </w:r>
      <w:proofErr w:type="spellEnd"/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C841ACD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proofErr w:type="spellStart"/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toggleStatus</w:t>
      </w:r>
      <w:proofErr w:type="spellEnd"/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30525A8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17826930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0A1109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removeParticipant</w:t>
      </w:r>
      <w:proofErr w:type="spellEnd"/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Remove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3C3B64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BF6336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        ))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04E0BFA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2E24F4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4C61C9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14:paraId="235017E4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2B13E53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B0CE57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ParticipantManager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DE8D7CA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821B4F0" w14:textId="2067D137" w:rsidR="00C42F9F" w:rsidRPr="00C42F9F" w:rsidRDefault="00C42F9F" w:rsidP="00C42F9F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42F9F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9D1FFA6" wp14:editId="184966E3">
            <wp:extent cx="5054860" cy="32640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CA9F" w14:textId="77777777" w:rsidR="00557FE3" w:rsidRPr="00557FE3" w:rsidRDefault="00557FE3" w:rsidP="00557FE3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7FE3">
        <w:rPr>
          <w:rFonts w:ascii="Times New Roman" w:eastAsia="Times New Roman" w:hAnsi="Times New Roman" w:cs="Times New Roman"/>
          <w:b/>
          <w:bCs/>
          <w:sz w:val="24"/>
          <w:szCs w:val="24"/>
        </w:rPr>
        <w:t>Task 3: Integration &amp; Application Logic</w:t>
      </w:r>
    </w:p>
    <w:p w14:paraId="528C2A33" w14:textId="77777777" w:rsidR="00557FE3" w:rsidRPr="00557FE3" w:rsidRDefault="00557FE3" w:rsidP="00557FE3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 w:rsidRPr="00557FE3">
        <w:rPr>
          <w:rFonts w:ascii="Times New Roman" w:eastAsia="Times New Roman" w:hAnsi="Times New Roman" w:cs="Times New Roman"/>
          <w:sz w:val="24"/>
          <w:szCs w:val="24"/>
        </w:rPr>
        <w:t xml:space="preserve">Build the overall flow by combining </w:t>
      </w:r>
      <w:r w:rsidRPr="00557FE3">
        <w:rPr>
          <w:rFonts w:ascii="Times New Roman" w:eastAsia="Times New Roman" w:hAnsi="Times New Roman" w:cs="Times New Roman"/>
          <w:b/>
          <w:bCs/>
          <w:sz w:val="24"/>
          <w:szCs w:val="24"/>
        </w:rPr>
        <w:t>AJAX-based pagination</w:t>
      </w:r>
      <w:r w:rsidRPr="00557FE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57FE3">
        <w:rPr>
          <w:rFonts w:ascii="Times New Roman" w:eastAsia="Times New Roman" w:hAnsi="Times New Roman" w:cs="Times New Roman"/>
          <w:b/>
          <w:bCs/>
          <w:sz w:val="24"/>
          <w:szCs w:val="24"/>
        </w:rPr>
        <w:t>state-driven UI updates</w:t>
      </w:r>
      <w:r w:rsidRPr="00557FE3">
        <w:rPr>
          <w:rFonts w:ascii="Times New Roman" w:eastAsia="Times New Roman" w:hAnsi="Times New Roman" w:cs="Times New Roman"/>
          <w:sz w:val="24"/>
          <w:szCs w:val="24"/>
        </w:rPr>
        <w:t xml:space="preserve">, demonstrating how frontend logic can efficiently manage </w:t>
      </w:r>
      <w:r w:rsidRPr="00557FE3">
        <w:rPr>
          <w:rFonts w:ascii="Times New Roman" w:eastAsia="Times New Roman" w:hAnsi="Times New Roman" w:cs="Times New Roman"/>
          <w:b/>
          <w:bCs/>
          <w:sz w:val="24"/>
          <w:szCs w:val="24"/>
        </w:rPr>
        <w:t>large datasets and real-time user interactions</w:t>
      </w:r>
      <w:r w:rsidRPr="00557FE3">
        <w:rPr>
          <w:rFonts w:ascii="Times New Roman" w:eastAsia="Times New Roman" w:hAnsi="Times New Roman" w:cs="Times New Roman"/>
          <w:sz w:val="24"/>
          <w:szCs w:val="24"/>
        </w:rPr>
        <w:t xml:space="preserve"> in a single web application.</w:t>
      </w:r>
    </w:p>
    <w:p w14:paraId="6BA1C723" w14:textId="5DDE2FB2" w:rsidR="00FB3AC8" w:rsidRDefault="006A616F" w:rsidP="00557FE3">
      <w:pPr>
        <w:pStyle w:val="ListParagraph"/>
        <w:rPr>
          <w:rFonts w:ascii="Times New Roman" w:hAnsi="Times New Roman" w:cs="Times New Roman"/>
          <w:b/>
          <w:bCs/>
        </w:rPr>
      </w:pPr>
      <w:proofErr w:type="spellStart"/>
      <w:r w:rsidRPr="006A616F">
        <w:rPr>
          <w:rFonts w:ascii="Times New Roman" w:hAnsi="Times New Roman" w:cs="Times New Roman"/>
          <w:b/>
          <w:bCs/>
        </w:rPr>
        <w:t>app.jsx</w:t>
      </w:r>
      <w:proofErr w:type="spellEnd"/>
      <w:r w:rsidRPr="006A616F">
        <w:rPr>
          <w:rFonts w:ascii="Times New Roman" w:hAnsi="Times New Roman" w:cs="Times New Roman"/>
          <w:b/>
          <w:bCs/>
        </w:rPr>
        <w:t xml:space="preserve"> updated </w:t>
      </w:r>
    </w:p>
    <w:p w14:paraId="2FD8995B" w14:textId="237FFBCC" w:rsidR="006A616F" w:rsidRDefault="006A616F" w:rsidP="00557FE3">
      <w:pPr>
        <w:pStyle w:val="ListParagraph"/>
        <w:rPr>
          <w:rFonts w:ascii="Times New Roman" w:hAnsi="Times New Roman" w:cs="Times New Roman"/>
          <w:b/>
          <w:bCs/>
        </w:rPr>
      </w:pPr>
    </w:p>
    <w:p w14:paraId="50D73AC1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proofErr w:type="spellStart"/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useEffect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6A616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BF5DB06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proofErr w:type="spellStart"/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fetchCourses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6A616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CE9178"/>
          <w:sz w:val="21"/>
          <w:szCs w:val="21"/>
        </w:rPr>
        <w:t>'./</w:t>
      </w:r>
      <w:proofErr w:type="spellStart"/>
      <w:r w:rsidRPr="006A616F">
        <w:rPr>
          <w:rFonts w:ascii="Consolas" w:eastAsia="Times New Roman" w:hAnsi="Consolas" w:cs="Times New Roman"/>
          <w:color w:val="CE9178"/>
          <w:sz w:val="21"/>
          <w:szCs w:val="21"/>
        </w:rPr>
        <w:t>conponents</w:t>
      </w:r>
      <w:proofErr w:type="spellEnd"/>
      <w:r w:rsidRPr="006A616F">
        <w:rPr>
          <w:rFonts w:ascii="Consolas" w:eastAsia="Times New Roman" w:hAnsi="Consolas" w:cs="Times New Roman"/>
          <w:color w:val="CE9178"/>
          <w:sz w:val="21"/>
          <w:szCs w:val="21"/>
        </w:rPr>
        <w:t>/data'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1E05802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ParticipantManager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CE9178"/>
          <w:sz w:val="21"/>
          <w:szCs w:val="21"/>
        </w:rPr>
        <w:t>'./</w:t>
      </w:r>
      <w:proofErr w:type="spellStart"/>
      <w:r w:rsidRPr="006A616F">
        <w:rPr>
          <w:rFonts w:ascii="Consolas" w:eastAsia="Times New Roman" w:hAnsi="Consolas" w:cs="Times New Roman"/>
          <w:color w:val="CE9178"/>
          <w:sz w:val="21"/>
          <w:szCs w:val="21"/>
        </w:rPr>
        <w:t>conponents</w:t>
      </w:r>
      <w:proofErr w:type="spellEnd"/>
      <w:r w:rsidRPr="006A616F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6A616F">
        <w:rPr>
          <w:rFonts w:ascii="Consolas" w:eastAsia="Times New Roman" w:hAnsi="Consolas" w:cs="Times New Roman"/>
          <w:color w:val="CE9178"/>
          <w:sz w:val="21"/>
          <w:szCs w:val="21"/>
        </w:rPr>
        <w:t>ParticipantManager</w:t>
      </w:r>
      <w:proofErr w:type="spellEnd"/>
      <w:r w:rsidRPr="006A616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69D350C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808CB8C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0475B0ED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6A616F">
        <w:rPr>
          <w:rFonts w:ascii="Consolas" w:eastAsia="Times New Roman" w:hAnsi="Consolas" w:cs="Times New Roman"/>
          <w:color w:val="4FC1FF"/>
          <w:sz w:val="21"/>
          <w:szCs w:val="21"/>
        </w:rPr>
        <w:t>courses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setCourses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([]);</w:t>
      </w:r>
    </w:p>
    <w:p w14:paraId="32111957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proofErr w:type="spellStart"/>
      <w:r w:rsidRPr="006A616F">
        <w:rPr>
          <w:rFonts w:ascii="Consolas" w:eastAsia="Times New Roman" w:hAnsi="Consolas" w:cs="Times New Roman"/>
          <w:color w:val="4FC1FF"/>
          <w:sz w:val="21"/>
          <w:szCs w:val="21"/>
        </w:rPr>
        <w:t>currentPage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setCurrentPage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616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505DCA5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proofErr w:type="spellStart"/>
      <w:r w:rsidRPr="006A616F">
        <w:rPr>
          <w:rFonts w:ascii="Consolas" w:eastAsia="Times New Roman" w:hAnsi="Consolas" w:cs="Times New Roman"/>
          <w:color w:val="4FC1FF"/>
          <w:sz w:val="21"/>
          <w:szCs w:val="21"/>
        </w:rPr>
        <w:t>selectedCourse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setSelectedCourse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CEE8F10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6A616F">
        <w:rPr>
          <w:rFonts w:ascii="Consolas" w:eastAsia="Times New Roman" w:hAnsi="Consolas" w:cs="Times New Roman"/>
          <w:color w:val="4FC1FF"/>
          <w:sz w:val="21"/>
          <w:szCs w:val="21"/>
        </w:rPr>
        <w:t>loading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setLoading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6F352F2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C1EA99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D51E3DF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loadData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99FB841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setLoading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F6C7213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4FC1FF"/>
          <w:sz w:val="21"/>
          <w:szCs w:val="21"/>
        </w:rPr>
        <w:t>result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fetchCourses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A616F">
        <w:rPr>
          <w:rFonts w:ascii="Consolas" w:eastAsia="Times New Roman" w:hAnsi="Consolas" w:cs="Times New Roman"/>
          <w:color w:val="4FC1FF"/>
          <w:sz w:val="21"/>
          <w:szCs w:val="21"/>
        </w:rPr>
        <w:t>currentPage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E612249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setCourses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A616F">
        <w:rPr>
          <w:rFonts w:ascii="Consolas" w:eastAsia="Times New Roman" w:hAnsi="Consolas" w:cs="Times New Roman"/>
          <w:color w:val="4FC1FF"/>
          <w:sz w:val="21"/>
          <w:szCs w:val="21"/>
        </w:rPr>
        <w:t>result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F6D2D20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setLoading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A68FFF7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14:paraId="19306A52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loadData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716B791E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  }, [</w:t>
      </w:r>
      <w:proofErr w:type="spellStart"/>
      <w:r w:rsidRPr="006A616F">
        <w:rPr>
          <w:rFonts w:ascii="Consolas" w:eastAsia="Times New Roman" w:hAnsi="Consolas" w:cs="Times New Roman"/>
          <w:color w:val="4FC1FF"/>
          <w:sz w:val="21"/>
          <w:szCs w:val="21"/>
        </w:rPr>
        <w:t>currentPage</w:t>
      </w:r>
      <w:proofErr w:type="spellEnd"/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43126FFB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5EC23B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A616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0F4E274E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display: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CE9178"/>
          <w:sz w:val="21"/>
          <w:szCs w:val="21"/>
        </w:rPr>
        <w:t>'flex'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gap: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CE9178"/>
          <w:sz w:val="21"/>
          <w:szCs w:val="21"/>
        </w:rPr>
        <w:t>'40px'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padding: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CE9178"/>
          <w:sz w:val="21"/>
          <w:szCs w:val="21"/>
        </w:rPr>
        <w:t>'20px'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4694F5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A616F">
        <w:rPr>
          <w:rFonts w:ascii="Consolas" w:eastAsia="Times New Roman" w:hAnsi="Consolas" w:cs="Times New Roman"/>
          <w:color w:val="6A9955"/>
          <w:sz w:val="21"/>
          <w:szCs w:val="21"/>
        </w:rPr>
        <w:t>/* Sidebar: Course Listing (Task 1) */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2CD48A1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flex: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682938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Courses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02364A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A616F">
        <w:rPr>
          <w:rFonts w:ascii="Consolas" w:eastAsia="Times New Roman" w:hAnsi="Consolas" w:cs="Times New Roman"/>
          <w:color w:val="4FC1FF"/>
          <w:sz w:val="21"/>
          <w:szCs w:val="21"/>
        </w:rPr>
        <w:t>loading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Loading...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(</w:t>
      </w:r>
    </w:p>
    <w:p w14:paraId="22E992EB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B619A2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6A616F">
        <w:rPr>
          <w:rFonts w:ascii="Consolas" w:eastAsia="Times New Roman" w:hAnsi="Consolas" w:cs="Times New Roman"/>
          <w:color w:val="4FC1FF"/>
          <w:sz w:val="21"/>
          <w:szCs w:val="21"/>
        </w:rPr>
        <w:t>courses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66025B01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036A18A6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18403F45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setSelectedCourse</w:t>
      </w:r>
      <w:proofErr w:type="spellEnd"/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73C7FEEC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</w:p>
    <w:p w14:paraId="5A8BA12A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padding: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CE9178"/>
          <w:sz w:val="21"/>
          <w:szCs w:val="21"/>
        </w:rPr>
        <w:t>'0px'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14:paraId="39B2A4CC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cursor: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CE9178"/>
          <w:sz w:val="21"/>
          <w:szCs w:val="21"/>
        </w:rPr>
        <w:t>'pointer'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14:paraId="1568E61A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background: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4FC1FF"/>
          <w:sz w:val="21"/>
          <w:szCs w:val="21"/>
        </w:rPr>
        <w:t>selectedCourse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6A616F">
        <w:rPr>
          <w:rFonts w:ascii="Consolas" w:eastAsia="Times New Roman" w:hAnsi="Consolas" w:cs="Times New Roman"/>
          <w:color w:val="CE9178"/>
          <w:sz w:val="21"/>
          <w:szCs w:val="21"/>
        </w:rPr>
        <w:t>'#e0e0e0'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6A616F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74502B90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borderBottom</w:t>
      </w:r>
      <w:proofErr w:type="spellEnd"/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CE9178"/>
          <w:sz w:val="21"/>
          <w:szCs w:val="21"/>
        </w:rPr>
        <w:t>'1px solid #eee'</w:t>
      </w:r>
    </w:p>
    <w:p w14:paraId="42A43563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        }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0A0FD65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25CAC8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spellEnd"/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3E1323F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5181B0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            ))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EE91EDF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521400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        )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7D60650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A616F">
        <w:rPr>
          <w:rFonts w:ascii="Consolas" w:eastAsia="Times New Roman" w:hAnsi="Consolas" w:cs="Times New Roman"/>
          <w:color w:val="6A9955"/>
          <w:sz w:val="21"/>
          <w:szCs w:val="21"/>
        </w:rPr>
        <w:t>/* Pagination Controls */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8BCFB63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marginTop</w:t>
      </w:r>
      <w:proofErr w:type="spellEnd"/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CE9178"/>
          <w:sz w:val="21"/>
          <w:szCs w:val="21"/>
        </w:rPr>
        <w:t>'10px'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04D403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6A616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A616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A616F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A616F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A616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55466921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setCurrentPage</w:t>
      </w:r>
      <w:proofErr w:type="spellEnd"/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3C0284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          ))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E39282A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C6C586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947F98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8EFC2DC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A616F">
        <w:rPr>
          <w:rFonts w:ascii="Consolas" w:eastAsia="Times New Roman" w:hAnsi="Consolas" w:cs="Times New Roman"/>
          <w:color w:val="6A9955"/>
          <w:sz w:val="21"/>
          <w:szCs w:val="21"/>
        </w:rPr>
        <w:t>/* Main Content: Participant Management (Task 2) */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1134731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flex: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9EF166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6A616F">
        <w:rPr>
          <w:rFonts w:ascii="Consolas" w:eastAsia="Times New Roman" w:hAnsi="Consolas" w:cs="Times New Roman"/>
          <w:color w:val="4FC1FF"/>
          <w:sz w:val="21"/>
          <w:szCs w:val="21"/>
        </w:rPr>
        <w:t>selectedCourse</w:t>
      </w:r>
      <w:proofErr w:type="spellEnd"/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(</w:t>
      </w:r>
    </w:p>
    <w:p w14:paraId="2B9FC4A7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&lt;&gt;</w:t>
      </w:r>
    </w:p>
    <w:p w14:paraId="2B47F20B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Editing: 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6A616F">
        <w:rPr>
          <w:rFonts w:ascii="Consolas" w:eastAsia="Times New Roman" w:hAnsi="Consolas" w:cs="Times New Roman"/>
          <w:color w:val="4FC1FF"/>
          <w:sz w:val="21"/>
          <w:szCs w:val="21"/>
        </w:rPr>
        <w:t>selectedCourse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A616F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spellEnd"/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1D4C64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A616F">
        <w:rPr>
          <w:rFonts w:ascii="Consolas" w:eastAsia="Times New Roman" w:hAnsi="Consolas" w:cs="Times New Roman"/>
          <w:color w:val="4EC9B0"/>
          <w:sz w:val="21"/>
          <w:szCs w:val="21"/>
        </w:rPr>
        <w:t>ParticipantManager</w:t>
      </w:r>
      <w:proofErr w:type="spellEnd"/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39085B3D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&lt;/&gt;</w:t>
      </w:r>
    </w:p>
    <w:p w14:paraId="10A114DF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        ) : (</w:t>
      </w:r>
    </w:p>
    <w:p w14:paraId="0EAA7419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Select a course to manage participants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34A8B1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D4D4D4"/>
          <w:sz w:val="21"/>
          <w:szCs w:val="21"/>
        </w:rPr>
        <w:t>        )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4B385E53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876FB1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A616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A616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D4B577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14:paraId="354259BE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D799AC0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D32A897" w14:textId="77777777" w:rsidR="006A616F" w:rsidRPr="006A616F" w:rsidRDefault="006A616F" w:rsidP="006A61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616F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616F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6A616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FEB7C60" w14:textId="77777777" w:rsidR="006A616F" w:rsidRPr="006A616F" w:rsidRDefault="006A616F" w:rsidP="00557FE3">
      <w:pPr>
        <w:pStyle w:val="ListParagraph"/>
        <w:rPr>
          <w:rFonts w:ascii="Times New Roman" w:hAnsi="Times New Roman" w:cs="Times New Roman"/>
          <w:b/>
          <w:bCs/>
        </w:rPr>
      </w:pPr>
    </w:p>
    <w:p w14:paraId="0F7193F8" w14:textId="43965053" w:rsidR="00CB3124" w:rsidRPr="00AC70E8" w:rsidRDefault="006A616F" w:rsidP="00CB312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val="en-AU"/>
        </w:rPr>
      </w:pPr>
      <w:r w:rsidRPr="006A616F">
        <w:rPr>
          <w:rFonts w:ascii="Times New Roman" w:hAnsi="Times New Roman" w:cs="Times New Roman"/>
          <w:b/>
          <w:noProof/>
          <w:sz w:val="24"/>
          <w:szCs w:val="24"/>
          <w:bdr w:val="none" w:sz="0" w:space="0" w:color="auto" w:frame="1"/>
          <w:lang w:val="en-AU"/>
        </w:rPr>
        <w:drawing>
          <wp:inline distT="0" distB="0" distL="0" distR="0" wp14:anchorId="7894495B" wp14:editId="6BCF13A7">
            <wp:extent cx="5988358" cy="50929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8358" cy="509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3124" w:rsidRPr="00AC70E8" w:rsidSect="00552798">
      <w:footerReference w:type="default" r:id="rId12"/>
      <w:type w:val="continuous"/>
      <w:pgSz w:w="12240" w:h="20160" w:code="5"/>
      <w:pgMar w:top="1008" w:right="1152" w:bottom="1008" w:left="1152" w:header="720" w:footer="11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6CD81C" w14:textId="77777777" w:rsidR="00E9752F" w:rsidRDefault="00E9752F" w:rsidP="00252F47">
      <w:pPr>
        <w:spacing w:after="0" w:line="240" w:lineRule="auto"/>
      </w:pPr>
      <w:r>
        <w:separator/>
      </w:r>
    </w:p>
  </w:endnote>
  <w:endnote w:type="continuationSeparator" w:id="0">
    <w:p w14:paraId="24647F3B" w14:textId="77777777" w:rsidR="00E9752F" w:rsidRDefault="00E9752F" w:rsidP="00252F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0F055" w14:textId="684FEE6E" w:rsidR="006C642B" w:rsidRPr="00F54218" w:rsidRDefault="006C642B">
    <w:pPr>
      <w:pStyle w:val="Footer"/>
      <w:jc w:val="center"/>
      <w:rPr>
        <w:b/>
      </w:rPr>
    </w:pPr>
    <w:r w:rsidRPr="00F54218">
      <w:rPr>
        <w:b/>
      </w:rPr>
      <w:t xml:space="preserve">Page </w:t>
    </w:r>
    <w:r w:rsidRPr="00F54218">
      <w:rPr>
        <w:b/>
      </w:rPr>
      <w:fldChar w:fldCharType="begin"/>
    </w:r>
    <w:r w:rsidRPr="00F54218">
      <w:rPr>
        <w:b/>
      </w:rPr>
      <w:instrText xml:space="preserve"> PAGE  \* Arabic  \* MERGEFORMAT </w:instrText>
    </w:r>
    <w:r w:rsidRPr="00F54218">
      <w:rPr>
        <w:b/>
      </w:rPr>
      <w:fldChar w:fldCharType="separate"/>
    </w:r>
    <w:r w:rsidR="008B3142">
      <w:rPr>
        <w:b/>
        <w:noProof/>
      </w:rPr>
      <w:t>1</w:t>
    </w:r>
    <w:r w:rsidRPr="00F54218">
      <w:rPr>
        <w:b/>
      </w:rPr>
      <w:fldChar w:fldCharType="end"/>
    </w:r>
    <w:r w:rsidRPr="00F54218">
      <w:rPr>
        <w:b/>
      </w:rPr>
      <w:t xml:space="preserve"> of </w:t>
    </w:r>
    <w:r w:rsidR="008757DA" w:rsidRPr="00F54218">
      <w:rPr>
        <w:b/>
      </w:rPr>
      <w:fldChar w:fldCharType="begin"/>
    </w:r>
    <w:r w:rsidR="008757DA" w:rsidRPr="00F54218">
      <w:rPr>
        <w:b/>
      </w:rPr>
      <w:instrText xml:space="preserve"> NUMPAGES  \* Arabic  \* MERGEFORMAT </w:instrText>
    </w:r>
    <w:r w:rsidR="008757DA" w:rsidRPr="00F54218">
      <w:rPr>
        <w:b/>
      </w:rPr>
      <w:fldChar w:fldCharType="separate"/>
    </w:r>
    <w:r w:rsidR="008B3142">
      <w:rPr>
        <w:b/>
        <w:noProof/>
      </w:rPr>
      <w:t>1</w:t>
    </w:r>
    <w:r w:rsidR="008757DA" w:rsidRPr="00F54218">
      <w:rPr>
        <w:b/>
        <w:noProof/>
      </w:rPr>
      <w:fldChar w:fldCharType="end"/>
    </w:r>
  </w:p>
  <w:p w14:paraId="0D80A27C" w14:textId="77777777" w:rsidR="006C642B" w:rsidRDefault="006C64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2BE601" w14:textId="77777777" w:rsidR="00E9752F" w:rsidRDefault="00E9752F" w:rsidP="00252F47">
      <w:pPr>
        <w:spacing w:after="0" w:line="240" w:lineRule="auto"/>
      </w:pPr>
      <w:r>
        <w:separator/>
      </w:r>
    </w:p>
  </w:footnote>
  <w:footnote w:type="continuationSeparator" w:id="0">
    <w:p w14:paraId="6443E4DA" w14:textId="77777777" w:rsidR="00E9752F" w:rsidRDefault="00E9752F" w:rsidP="00252F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4279"/>
    <w:multiLevelType w:val="hybridMultilevel"/>
    <w:tmpl w:val="D4E012B8"/>
    <w:lvl w:ilvl="0" w:tplc="714E1FD2">
      <w:start w:val="1"/>
      <w:numFmt w:val="bullet"/>
      <w:lvlText w:val="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FC28934">
      <w:start w:val="1"/>
      <w:numFmt w:val="bullet"/>
      <w:lvlText w:val="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322EEC0" w:tentative="1">
      <w:start w:val="1"/>
      <w:numFmt w:val="bullet"/>
      <w:lvlText w:val="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FA6E030" w:tentative="1">
      <w:start w:val="1"/>
      <w:numFmt w:val="bullet"/>
      <w:lvlText w:val="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4B0EB178" w:tentative="1">
      <w:start w:val="1"/>
      <w:numFmt w:val="bullet"/>
      <w:lvlText w:val="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E70590E" w:tentative="1">
      <w:start w:val="1"/>
      <w:numFmt w:val="bullet"/>
      <w:lvlText w:val="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CCB6D976" w:tentative="1">
      <w:start w:val="1"/>
      <w:numFmt w:val="bullet"/>
      <w:lvlText w:val="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C5A0DCE" w:tentative="1">
      <w:start w:val="1"/>
      <w:numFmt w:val="bullet"/>
      <w:lvlText w:val="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5527B52" w:tentative="1">
      <w:start w:val="1"/>
      <w:numFmt w:val="bullet"/>
      <w:lvlText w:val="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03E35885"/>
    <w:multiLevelType w:val="hybridMultilevel"/>
    <w:tmpl w:val="65422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8D270F"/>
    <w:multiLevelType w:val="hybridMultilevel"/>
    <w:tmpl w:val="4DE47B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FF5231"/>
    <w:multiLevelType w:val="multilevel"/>
    <w:tmpl w:val="E5AC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5B5B28"/>
    <w:multiLevelType w:val="hybridMultilevel"/>
    <w:tmpl w:val="73B8F75A"/>
    <w:lvl w:ilvl="0" w:tplc="C30EA354">
      <w:start w:val="1"/>
      <w:numFmt w:val="lowerRoman"/>
      <w:lvlText w:val="%1."/>
      <w:lvlJc w:val="left"/>
      <w:pPr>
        <w:ind w:left="162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2" w:hanging="360"/>
      </w:pPr>
    </w:lvl>
    <w:lvl w:ilvl="2" w:tplc="0409001B" w:tentative="1">
      <w:start w:val="1"/>
      <w:numFmt w:val="lowerRoman"/>
      <w:lvlText w:val="%3."/>
      <w:lvlJc w:val="right"/>
      <w:pPr>
        <w:ind w:left="2702" w:hanging="180"/>
      </w:pPr>
    </w:lvl>
    <w:lvl w:ilvl="3" w:tplc="0409000F" w:tentative="1">
      <w:start w:val="1"/>
      <w:numFmt w:val="decimal"/>
      <w:lvlText w:val="%4."/>
      <w:lvlJc w:val="left"/>
      <w:pPr>
        <w:ind w:left="3422" w:hanging="360"/>
      </w:pPr>
    </w:lvl>
    <w:lvl w:ilvl="4" w:tplc="04090019" w:tentative="1">
      <w:start w:val="1"/>
      <w:numFmt w:val="lowerLetter"/>
      <w:lvlText w:val="%5."/>
      <w:lvlJc w:val="left"/>
      <w:pPr>
        <w:ind w:left="4142" w:hanging="360"/>
      </w:pPr>
    </w:lvl>
    <w:lvl w:ilvl="5" w:tplc="0409001B" w:tentative="1">
      <w:start w:val="1"/>
      <w:numFmt w:val="lowerRoman"/>
      <w:lvlText w:val="%6."/>
      <w:lvlJc w:val="right"/>
      <w:pPr>
        <w:ind w:left="4862" w:hanging="180"/>
      </w:pPr>
    </w:lvl>
    <w:lvl w:ilvl="6" w:tplc="0409000F" w:tentative="1">
      <w:start w:val="1"/>
      <w:numFmt w:val="decimal"/>
      <w:lvlText w:val="%7."/>
      <w:lvlJc w:val="left"/>
      <w:pPr>
        <w:ind w:left="5582" w:hanging="360"/>
      </w:pPr>
    </w:lvl>
    <w:lvl w:ilvl="7" w:tplc="04090019" w:tentative="1">
      <w:start w:val="1"/>
      <w:numFmt w:val="lowerLetter"/>
      <w:lvlText w:val="%8."/>
      <w:lvlJc w:val="left"/>
      <w:pPr>
        <w:ind w:left="6302" w:hanging="360"/>
      </w:pPr>
    </w:lvl>
    <w:lvl w:ilvl="8" w:tplc="0409001B" w:tentative="1">
      <w:start w:val="1"/>
      <w:numFmt w:val="lowerRoman"/>
      <w:lvlText w:val="%9."/>
      <w:lvlJc w:val="right"/>
      <w:pPr>
        <w:ind w:left="7022" w:hanging="180"/>
      </w:pPr>
    </w:lvl>
  </w:abstractNum>
  <w:abstractNum w:abstractNumId="5" w15:restartNumberingAfterBreak="0">
    <w:nsid w:val="145A6EBC"/>
    <w:multiLevelType w:val="hybridMultilevel"/>
    <w:tmpl w:val="D3E47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E40E50"/>
    <w:multiLevelType w:val="multilevel"/>
    <w:tmpl w:val="EFAC5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68742E"/>
    <w:multiLevelType w:val="hybridMultilevel"/>
    <w:tmpl w:val="CB809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C8418F"/>
    <w:multiLevelType w:val="multilevel"/>
    <w:tmpl w:val="A6BC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B6A97"/>
    <w:multiLevelType w:val="hybridMultilevel"/>
    <w:tmpl w:val="278C9E9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8266AD6"/>
    <w:multiLevelType w:val="multilevel"/>
    <w:tmpl w:val="EFAC5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7E5B32"/>
    <w:multiLevelType w:val="hybridMultilevel"/>
    <w:tmpl w:val="9E28DCA4"/>
    <w:lvl w:ilvl="0" w:tplc="04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</w:abstractNum>
  <w:abstractNum w:abstractNumId="12" w15:restartNumberingAfterBreak="0">
    <w:nsid w:val="4A2B2596"/>
    <w:multiLevelType w:val="hybridMultilevel"/>
    <w:tmpl w:val="278C9E9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F9A57B4"/>
    <w:multiLevelType w:val="multilevel"/>
    <w:tmpl w:val="72CA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907F26"/>
    <w:multiLevelType w:val="hybridMultilevel"/>
    <w:tmpl w:val="304E8D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12741B8"/>
    <w:multiLevelType w:val="multilevel"/>
    <w:tmpl w:val="EFAC5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9"/>
  </w:num>
  <w:num w:numId="3">
    <w:abstractNumId w:val="14"/>
  </w:num>
  <w:num w:numId="4">
    <w:abstractNumId w:val="0"/>
  </w:num>
  <w:num w:numId="5">
    <w:abstractNumId w:val="4"/>
  </w:num>
  <w:num w:numId="6">
    <w:abstractNumId w:val="11"/>
  </w:num>
  <w:num w:numId="7">
    <w:abstractNumId w:val="1"/>
  </w:num>
  <w:num w:numId="8">
    <w:abstractNumId w:val="5"/>
  </w:num>
  <w:num w:numId="9">
    <w:abstractNumId w:val="7"/>
  </w:num>
  <w:num w:numId="10">
    <w:abstractNumId w:val="2"/>
  </w:num>
  <w:num w:numId="11">
    <w:abstractNumId w:val="15"/>
  </w:num>
  <w:num w:numId="12">
    <w:abstractNumId w:val="3"/>
  </w:num>
  <w:num w:numId="13">
    <w:abstractNumId w:val="10"/>
  </w:num>
  <w:num w:numId="14">
    <w:abstractNumId w:val="6"/>
  </w:num>
  <w:num w:numId="15">
    <w:abstractNumId w:val="13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S1MLC0MLI0MzE1NTBQ0lEKTi0uzszPAykwrAUAelFmrSwAAAA="/>
  </w:docVars>
  <w:rsids>
    <w:rsidRoot w:val="004C5C1E"/>
    <w:rsid w:val="00000705"/>
    <w:rsid w:val="00000B64"/>
    <w:rsid w:val="00006CDD"/>
    <w:rsid w:val="00012E00"/>
    <w:rsid w:val="0002282A"/>
    <w:rsid w:val="000264A1"/>
    <w:rsid w:val="00027DCC"/>
    <w:rsid w:val="00032070"/>
    <w:rsid w:val="00045E68"/>
    <w:rsid w:val="00046E1C"/>
    <w:rsid w:val="000520F9"/>
    <w:rsid w:val="000603C4"/>
    <w:rsid w:val="00060B16"/>
    <w:rsid w:val="00066EB6"/>
    <w:rsid w:val="0007136C"/>
    <w:rsid w:val="00072E19"/>
    <w:rsid w:val="00076F21"/>
    <w:rsid w:val="000803F9"/>
    <w:rsid w:val="0008392A"/>
    <w:rsid w:val="0008773C"/>
    <w:rsid w:val="000B3C56"/>
    <w:rsid w:val="000C26C4"/>
    <w:rsid w:val="000C71A3"/>
    <w:rsid w:val="000D59D6"/>
    <w:rsid w:val="000D5E4F"/>
    <w:rsid w:val="000E12CE"/>
    <w:rsid w:val="000E6EE7"/>
    <w:rsid w:val="000E7D3B"/>
    <w:rsid w:val="000F228B"/>
    <w:rsid w:val="000F4916"/>
    <w:rsid w:val="000F6F09"/>
    <w:rsid w:val="00143357"/>
    <w:rsid w:val="00146768"/>
    <w:rsid w:val="00164608"/>
    <w:rsid w:val="00164652"/>
    <w:rsid w:val="00166091"/>
    <w:rsid w:val="001815E4"/>
    <w:rsid w:val="00182D87"/>
    <w:rsid w:val="001A1B41"/>
    <w:rsid w:val="001A3F45"/>
    <w:rsid w:val="001A70E7"/>
    <w:rsid w:val="001A74E4"/>
    <w:rsid w:val="001B01B2"/>
    <w:rsid w:val="001B1184"/>
    <w:rsid w:val="001B543F"/>
    <w:rsid w:val="001B6F89"/>
    <w:rsid w:val="001B7244"/>
    <w:rsid w:val="001C62C3"/>
    <w:rsid w:val="001D67F6"/>
    <w:rsid w:val="001E00A6"/>
    <w:rsid w:val="001E0D03"/>
    <w:rsid w:val="001F15CC"/>
    <w:rsid w:val="001F17C2"/>
    <w:rsid w:val="002039F6"/>
    <w:rsid w:val="0020718C"/>
    <w:rsid w:val="00210022"/>
    <w:rsid w:val="00215EFC"/>
    <w:rsid w:val="0021702F"/>
    <w:rsid w:val="00217D4B"/>
    <w:rsid w:val="0022016C"/>
    <w:rsid w:val="002204D6"/>
    <w:rsid w:val="002260CD"/>
    <w:rsid w:val="00244D79"/>
    <w:rsid w:val="00252F47"/>
    <w:rsid w:val="00257CEF"/>
    <w:rsid w:val="0027661A"/>
    <w:rsid w:val="00280235"/>
    <w:rsid w:val="00282C5A"/>
    <w:rsid w:val="00284CC7"/>
    <w:rsid w:val="0028504B"/>
    <w:rsid w:val="00287501"/>
    <w:rsid w:val="002875ED"/>
    <w:rsid w:val="00290770"/>
    <w:rsid w:val="00292ED9"/>
    <w:rsid w:val="0029597A"/>
    <w:rsid w:val="002963E4"/>
    <w:rsid w:val="002A5181"/>
    <w:rsid w:val="002B4A82"/>
    <w:rsid w:val="002C5AFF"/>
    <w:rsid w:val="002C681E"/>
    <w:rsid w:val="002D7A0C"/>
    <w:rsid w:val="002E17AD"/>
    <w:rsid w:val="002F297A"/>
    <w:rsid w:val="002F58A3"/>
    <w:rsid w:val="002F5B13"/>
    <w:rsid w:val="00304A73"/>
    <w:rsid w:val="00305BEB"/>
    <w:rsid w:val="00307716"/>
    <w:rsid w:val="003109B0"/>
    <w:rsid w:val="003110AB"/>
    <w:rsid w:val="003139C0"/>
    <w:rsid w:val="003149E5"/>
    <w:rsid w:val="00322D47"/>
    <w:rsid w:val="00323BB6"/>
    <w:rsid w:val="00327641"/>
    <w:rsid w:val="00327A92"/>
    <w:rsid w:val="00333B14"/>
    <w:rsid w:val="00341228"/>
    <w:rsid w:val="00341749"/>
    <w:rsid w:val="00346F22"/>
    <w:rsid w:val="0035243C"/>
    <w:rsid w:val="00372811"/>
    <w:rsid w:val="00387DF4"/>
    <w:rsid w:val="00387FD0"/>
    <w:rsid w:val="003940CB"/>
    <w:rsid w:val="00397DB0"/>
    <w:rsid w:val="003B260A"/>
    <w:rsid w:val="003C4EBD"/>
    <w:rsid w:val="003E57B5"/>
    <w:rsid w:val="003F5405"/>
    <w:rsid w:val="00402163"/>
    <w:rsid w:val="00407E4A"/>
    <w:rsid w:val="004340A4"/>
    <w:rsid w:val="004437E2"/>
    <w:rsid w:val="00443852"/>
    <w:rsid w:val="00450217"/>
    <w:rsid w:val="004578EB"/>
    <w:rsid w:val="0046739D"/>
    <w:rsid w:val="00467EA0"/>
    <w:rsid w:val="0047346D"/>
    <w:rsid w:val="00482FD7"/>
    <w:rsid w:val="0049552D"/>
    <w:rsid w:val="004A172F"/>
    <w:rsid w:val="004A6CE0"/>
    <w:rsid w:val="004B074C"/>
    <w:rsid w:val="004B1F94"/>
    <w:rsid w:val="004B36E0"/>
    <w:rsid w:val="004C520A"/>
    <w:rsid w:val="004C5C1E"/>
    <w:rsid w:val="004D6D05"/>
    <w:rsid w:val="004D709A"/>
    <w:rsid w:val="004E6721"/>
    <w:rsid w:val="004F01C8"/>
    <w:rsid w:val="004F24F6"/>
    <w:rsid w:val="004F3923"/>
    <w:rsid w:val="004F6012"/>
    <w:rsid w:val="004F6C5B"/>
    <w:rsid w:val="00501FB8"/>
    <w:rsid w:val="00510458"/>
    <w:rsid w:val="00513F52"/>
    <w:rsid w:val="0051453F"/>
    <w:rsid w:val="005254A3"/>
    <w:rsid w:val="00526326"/>
    <w:rsid w:val="005329CC"/>
    <w:rsid w:val="00534FF5"/>
    <w:rsid w:val="00546F10"/>
    <w:rsid w:val="00552325"/>
    <w:rsid w:val="00552798"/>
    <w:rsid w:val="0055470E"/>
    <w:rsid w:val="0055472E"/>
    <w:rsid w:val="0055492D"/>
    <w:rsid w:val="00557E33"/>
    <w:rsid w:val="00557FE3"/>
    <w:rsid w:val="00587F7E"/>
    <w:rsid w:val="005907FA"/>
    <w:rsid w:val="00590B52"/>
    <w:rsid w:val="005967EF"/>
    <w:rsid w:val="005A2BB3"/>
    <w:rsid w:val="005A3416"/>
    <w:rsid w:val="005B589C"/>
    <w:rsid w:val="005C0454"/>
    <w:rsid w:val="005C4AF5"/>
    <w:rsid w:val="005D0F81"/>
    <w:rsid w:val="005E6DF1"/>
    <w:rsid w:val="005F0A31"/>
    <w:rsid w:val="005F47FA"/>
    <w:rsid w:val="005F74B5"/>
    <w:rsid w:val="00600A19"/>
    <w:rsid w:val="00602105"/>
    <w:rsid w:val="00610A2C"/>
    <w:rsid w:val="006143EB"/>
    <w:rsid w:val="00615861"/>
    <w:rsid w:val="00620DA4"/>
    <w:rsid w:val="00632C0B"/>
    <w:rsid w:val="00633302"/>
    <w:rsid w:val="00634B96"/>
    <w:rsid w:val="006360A2"/>
    <w:rsid w:val="006417D9"/>
    <w:rsid w:val="00645787"/>
    <w:rsid w:val="00661E61"/>
    <w:rsid w:val="0066202A"/>
    <w:rsid w:val="00665B58"/>
    <w:rsid w:val="006700FC"/>
    <w:rsid w:val="00671BFF"/>
    <w:rsid w:val="00687E60"/>
    <w:rsid w:val="006950C9"/>
    <w:rsid w:val="00695CD1"/>
    <w:rsid w:val="006A616F"/>
    <w:rsid w:val="006B423F"/>
    <w:rsid w:val="006B5ECC"/>
    <w:rsid w:val="006C0C65"/>
    <w:rsid w:val="006C2AB3"/>
    <w:rsid w:val="006C61C7"/>
    <w:rsid w:val="006C642B"/>
    <w:rsid w:val="006D0AD8"/>
    <w:rsid w:val="006D0B21"/>
    <w:rsid w:val="006D1218"/>
    <w:rsid w:val="006D26BC"/>
    <w:rsid w:val="006D7B81"/>
    <w:rsid w:val="006E088F"/>
    <w:rsid w:val="006E2CCB"/>
    <w:rsid w:val="006E34B5"/>
    <w:rsid w:val="006E66BC"/>
    <w:rsid w:val="006E7BEF"/>
    <w:rsid w:val="006F1935"/>
    <w:rsid w:val="006F2484"/>
    <w:rsid w:val="006F7734"/>
    <w:rsid w:val="0070069E"/>
    <w:rsid w:val="007064D9"/>
    <w:rsid w:val="00714524"/>
    <w:rsid w:val="00717511"/>
    <w:rsid w:val="00724F89"/>
    <w:rsid w:val="00727F5D"/>
    <w:rsid w:val="0073137A"/>
    <w:rsid w:val="00734FAB"/>
    <w:rsid w:val="007418A9"/>
    <w:rsid w:val="00747439"/>
    <w:rsid w:val="00751C2A"/>
    <w:rsid w:val="00756038"/>
    <w:rsid w:val="00771587"/>
    <w:rsid w:val="007726C6"/>
    <w:rsid w:val="00773F39"/>
    <w:rsid w:val="00775A23"/>
    <w:rsid w:val="0077686B"/>
    <w:rsid w:val="00777090"/>
    <w:rsid w:val="00777B41"/>
    <w:rsid w:val="007832C2"/>
    <w:rsid w:val="00784A3D"/>
    <w:rsid w:val="00791FA1"/>
    <w:rsid w:val="00791FC0"/>
    <w:rsid w:val="007A3015"/>
    <w:rsid w:val="007A4956"/>
    <w:rsid w:val="007C11E0"/>
    <w:rsid w:val="007C5483"/>
    <w:rsid w:val="007D3113"/>
    <w:rsid w:val="007D5DF8"/>
    <w:rsid w:val="007E1C3F"/>
    <w:rsid w:val="007E219C"/>
    <w:rsid w:val="007E4AAF"/>
    <w:rsid w:val="007F39E4"/>
    <w:rsid w:val="007F3A20"/>
    <w:rsid w:val="007F5D6A"/>
    <w:rsid w:val="007F5F17"/>
    <w:rsid w:val="00801261"/>
    <w:rsid w:val="00801C91"/>
    <w:rsid w:val="00806EBE"/>
    <w:rsid w:val="00807CDA"/>
    <w:rsid w:val="0081558F"/>
    <w:rsid w:val="00824662"/>
    <w:rsid w:val="00832F14"/>
    <w:rsid w:val="008454DE"/>
    <w:rsid w:val="00864DD5"/>
    <w:rsid w:val="008757DA"/>
    <w:rsid w:val="00883890"/>
    <w:rsid w:val="0088636F"/>
    <w:rsid w:val="00891A5B"/>
    <w:rsid w:val="0089595B"/>
    <w:rsid w:val="00896C19"/>
    <w:rsid w:val="008A1E57"/>
    <w:rsid w:val="008B0C6E"/>
    <w:rsid w:val="008B28A5"/>
    <w:rsid w:val="008B3142"/>
    <w:rsid w:val="008B64D5"/>
    <w:rsid w:val="008B68DC"/>
    <w:rsid w:val="008C12B4"/>
    <w:rsid w:val="008C17BE"/>
    <w:rsid w:val="008C6C05"/>
    <w:rsid w:val="008D3005"/>
    <w:rsid w:val="008E63D8"/>
    <w:rsid w:val="008E67BF"/>
    <w:rsid w:val="008F064F"/>
    <w:rsid w:val="008F18B7"/>
    <w:rsid w:val="00904C83"/>
    <w:rsid w:val="00906A36"/>
    <w:rsid w:val="00917483"/>
    <w:rsid w:val="009327E5"/>
    <w:rsid w:val="00934A0B"/>
    <w:rsid w:val="0093637D"/>
    <w:rsid w:val="00937091"/>
    <w:rsid w:val="0094084E"/>
    <w:rsid w:val="00940D5D"/>
    <w:rsid w:val="009527F9"/>
    <w:rsid w:val="00953527"/>
    <w:rsid w:val="00971203"/>
    <w:rsid w:val="00971C3D"/>
    <w:rsid w:val="009737D0"/>
    <w:rsid w:val="009801EE"/>
    <w:rsid w:val="00980BE6"/>
    <w:rsid w:val="0098464B"/>
    <w:rsid w:val="0098465B"/>
    <w:rsid w:val="009A044C"/>
    <w:rsid w:val="009A1B72"/>
    <w:rsid w:val="009B582E"/>
    <w:rsid w:val="009B656A"/>
    <w:rsid w:val="009C10ED"/>
    <w:rsid w:val="009C3AA6"/>
    <w:rsid w:val="009C6AAD"/>
    <w:rsid w:val="009C786A"/>
    <w:rsid w:val="009D5F38"/>
    <w:rsid w:val="009E0FAC"/>
    <w:rsid w:val="009F510C"/>
    <w:rsid w:val="00A029B1"/>
    <w:rsid w:val="00A057C7"/>
    <w:rsid w:val="00A16B50"/>
    <w:rsid w:val="00A24F81"/>
    <w:rsid w:val="00A25647"/>
    <w:rsid w:val="00A367A4"/>
    <w:rsid w:val="00A37EA6"/>
    <w:rsid w:val="00A413F0"/>
    <w:rsid w:val="00A42D08"/>
    <w:rsid w:val="00A43CF2"/>
    <w:rsid w:val="00A446D1"/>
    <w:rsid w:val="00A457E2"/>
    <w:rsid w:val="00A6088D"/>
    <w:rsid w:val="00A718EC"/>
    <w:rsid w:val="00A741F8"/>
    <w:rsid w:val="00A811BB"/>
    <w:rsid w:val="00A82471"/>
    <w:rsid w:val="00A92E41"/>
    <w:rsid w:val="00A97735"/>
    <w:rsid w:val="00AC11A7"/>
    <w:rsid w:val="00AC1251"/>
    <w:rsid w:val="00AC2F2D"/>
    <w:rsid w:val="00AC3DED"/>
    <w:rsid w:val="00AC64C2"/>
    <w:rsid w:val="00AC70E8"/>
    <w:rsid w:val="00AC72C5"/>
    <w:rsid w:val="00AD7188"/>
    <w:rsid w:val="00AE02D2"/>
    <w:rsid w:val="00AE1B24"/>
    <w:rsid w:val="00AE57B1"/>
    <w:rsid w:val="00AE6ADA"/>
    <w:rsid w:val="00AF0069"/>
    <w:rsid w:val="00AF03C9"/>
    <w:rsid w:val="00AF1817"/>
    <w:rsid w:val="00AF32F3"/>
    <w:rsid w:val="00AF5C5B"/>
    <w:rsid w:val="00AF6295"/>
    <w:rsid w:val="00B06782"/>
    <w:rsid w:val="00B1449D"/>
    <w:rsid w:val="00B25728"/>
    <w:rsid w:val="00B31D37"/>
    <w:rsid w:val="00B36BCA"/>
    <w:rsid w:val="00B37703"/>
    <w:rsid w:val="00B379B1"/>
    <w:rsid w:val="00B411CC"/>
    <w:rsid w:val="00B42685"/>
    <w:rsid w:val="00B42A1C"/>
    <w:rsid w:val="00B45249"/>
    <w:rsid w:val="00B54984"/>
    <w:rsid w:val="00B57943"/>
    <w:rsid w:val="00B57B5E"/>
    <w:rsid w:val="00B65901"/>
    <w:rsid w:val="00B77E81"/>
    <w:rsid w:val="00B803A9"/>
    <w:rsid w:val="00B86784"/>
    <w:rsid w:val="00B94B4D"/>
    <w:rsid w:val="00BA14E9"/>
    <w:rsid w:val="00BA284F"/>
    <w:rsid w:val="00BA766A"/>
    <w:rsid w:val="00BB1FEE"/>
    <w:rsid w:val="00BB570F"/>
    <w:rsid w:val="00BC2993"/>
    <w:rsid w:val="00BC7A01"/>
    <w:rsid w:val="00BE0007"/>
    <w:rsid w:val="00BE1243"/>
    <w:rsid w:val="00BE7166"/>
    <w:rsid w:val="00BE756C"/>
    <w:rsid w:val="00C028D9"/>
    <w:rsid w:val="00C05B5C"/>
    <w:rsid w:val="00C06816"/>
    <w:rsid w:val="00C15230"/>
    <w:rsid w:val="00C247D1"/>
    <w:rsid w:val="00C31518"/>
    <w:rsid w:val="00C34408"/>
    <w:rsid w:val="00C353AF"/>
    <w:rsid w:val="00C36AC9"/>
    <w:rsid w:val="00C41E0D"/>
    <w:rsid w:val="00C42F9F"/>
    <w:rsid w:val="00C45210"/>
    <w:rsid w:val="00C4725A"/>
    <w:rsid w:val="00C52F94"/>
    <w:rsid w:val="00C530D6"/>
    <w:rsid w:val="00C54E42"/>
    <w:rsid w:val="00C554C5"/>
    <w:rsid w:val="00C63783"/>
    <w:rsid w:val="00C64D23"/>
    <w:rsid w:val="00C661EC"/>
    <w:rsid w:val="00C66438"/>
    <w:rsid w:val="00C71827"/>
    <w:rsid w:val="00C7620F"/>
    <w:rsid w:val="00C77131"/>
    <w:rsid w:val="00C8120F"/>
    <w:rsid w:val="00C878BA"/>
    <w:rsid w:val="00C900A1"/>
    <w:rsid w:val="00C92C14"/>
    <w:rsid w:val="00CA239E"/>
    <w:rsid w:val="00CA3309"/>
    <w:rsid w:val="00CA3D05"/>
    <w:rsid w:val="00CA41CB"/>
    <w:rsid w:val="00CA5E42"/>
    <w:rsid w:val="00CB3124"/>
    <w:rsid w:val="00CB4074"/>
    <w:rsid w:val="00CC7E2B"/>
    <w:rsid w:val="00CD0BCA"/>
    <w:rsid w:val="00CD43D1"/>
    <w:rsid w:val="00CD5222"/>
    <w:rsid w:val="00CE0896"/>
    <w:rsid w:val="00CE52EC"/>
    <w:rsid w:val="00CF05E9"/>
    <w:rsid w:val="00D05586"/>
    <w:rsid w:val="00D0676C"/>
    <w:rsid w:val="00D12D3B"/>
    <w:rsid w:val="00D33B7E"/>
    <w:rsid w:val="00D37FF3"/>
    <w:rsid w:val="00D412EA"/>
    <w:rsid w:val="00D47AE2"/>
    <w:rsid w:val="00D504E1"/>
    <w:rsid w:val="00D70C46"/>
    <w:rsid w:val="00D73C1C"/>
    <w:rsid w:val="00D86E61"/>
    <w:rsid w:val="00DB4C85"/>
    <w:rsid w:val="00DB768E"/>
    <w:rsid w:val="00DC2546"/>
    <w:rsid w:val="00DC5B71"/>
    <w:rsid w:val="00DC5FF1"/>
    <w:rsid w:val="00DC698C"/>
    <w:rsid w:val="00DD3DB8"/>
    <w:rsid w:val="00DD588A"/>
    <w:rsid w:val="00DF5524"/>
    <w:rsid w:val="00DF6919"/>
    <w:rsid w:val="00E0651A"/>
    <w:rsid w:val="00E11F3C"/>
    <w:rsid w:val="00E126A2"/>
    <w:rsid w:val="00E2226C"/>
    <w:rsid w:val="00E27A6A"/>
    <w:rsid w:val="00E32EA6"/>
    <w:rsid w:val="00E33AE9"/>
    <w:rsid w:val="00E348B2"/>
    <w:rsid w:val="00E4297D"/>
    <w:rsid w:val="00E57AE2"/>
    <w:rsid w:val="00E66F81"/>
    <w:rsid w:val="00E72AA0"/>
    <w:rsid w:val="00E91332"/>
    <w:rsid w:val="00E9752F"/>
    <w:rsid w:val="00E97CD6"/>
    <w:rsid w:val="00EA3ADF"/>
    <w:rsid w:val="00EC0F5C"/>
    <w:rsid w:val="00EC35FE"/>
    <w:rsid w:val="00ED0732"/>
    <w:rsid w:val="00ED0EAD"/>
    <w:rsid w:val="00ED4571"/>
    <w:rsid w:val="00ED56BD"/>
    <w:rsid w:val="00ED6ADB"/>
    <w:rsid w:val="00EE1886"/>
    <w:rsid w:val="00EE2720"/>
    <w:rsid w:val="00EE2BE3"/>
    <w:rsid w:val="00EE381D"/>
    <w:rsid w:val="00EE49D2"/>
    <w:rsid w:val="00EE50CF"/>
    <w:rsid w:val="00EF2A10"/>
    <w:rsid w:val="00F0483D"/>
    <w:rsid w:val="00F1396E"/>
    <w:rsid w:val="00F13D1F"/>
    <w:rsid w:val="00F27284"/>
    <w:rsid w:val="00F306B6"/>
    <w:rsid w:val="00F30A30"/>
    <w:rsid w:val="00F362C2"/>
    <w:rsid w:val="00F369E5"/>
    <w:rsid w:val="00F44033"/>
    <w:rsid w:val="00F472E0"/>
    <w:rsid w:val="00F53EBC"/>
    <w:rsid w:val="00F54218"/>
    <w:rsid w:val="00F61C7C"/>
    <w:rsid w:val="00F703D6"/>
    <w:rsid w:val="00F73DB7"/>
    <w:rsid w:val="00F75CF7"/>
    <w:rsid w:val="00F77F2B"/>
    <w:rsid w:val="00F91905"/>
    <w:rsid w:val="00F93EA5"/>
    <w:rsid w:val="00F950DD"/>
    <w:rsid w:val="00FA289D"/>
    <w:rsid w:val="00FB3AC8"/>
    <w:rsid w:val="00FD2F0E"/>
    <w:rsid w:val="00FE1BF3"/>
    <w:rsid w:val="00FF1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F8F59E"/>
  <w15:chartTrackingRefBased/>
  <w15:docId w15:val="{808AF539-9D56-4592-8432-D64A5A2F4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B3A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FE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6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CE52E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52F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2F47"/>
  </w:style>
  <w:style w:type="paragraph" w:styleId="Footer">
    <w:name w:val="footer"/>
    <w:basedOn w:val="Normal"/>
    <w:link w:val="FooterChar"/>
    <w:uiPriority w:val="99"/>
    <w:unhideWhenUsed/>
    <w:rsid w:val="00252F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2F47"/>
  </w:style>
  <w:style w:type="character" w:styleId="Hyperlink">
    <w:name w:val="Hyperlink"/>
    <w:basedOn w:val="DefaultParagraphFont"/>
    <w:uiPriority w:val="99"/>
    <w:unhideWhenUsed/>
    <w:rsid w:val="00A37EA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37EA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377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B37703"/>
  </w:style>
  <w:style w:type="paragraph" w:styleId="Caption">
    <w:name w:val="caption"/>
    <w:basedOn w:val="Normal"/>
    <w:next w:val="Normal"/>
    <w:uiPriority w:val="35"/>
    <w:unhideWhenUsed/>
    <w:qFormat/>
    <w:rsid w:val="00B3770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1B543F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B3AC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B3AC8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FE3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8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69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2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70817">
          <w:marLeft w:val="41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8157">
          <w:marLeft w:val="41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554">
          <w:marLeft w:val="41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80827">
          <w:marLeft w:val="41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95765">
          <w:marLeft w:val="41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8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93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55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51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90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03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61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5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87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B6F4FF-E085-4650-B33B-11582E395A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6</Pages>
  <Words>918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Muzafar Khan</dc:creator>
  <cp:keywords/>
  <dc:description/>
  <cp:lastModifiedBy>zulqarnain hassan</cp:lastModifiedBy>
  <cp:revision>23</cp:revision>
  <cp:lastPrinted>2019-11-09T03:57:00Z</cp:lastPrinted>
  <dcterms:created xsi:type="dcterms:W3CDTF">2024-10-15T13:42:00Z</dcterms:created>
  <dcterms:modified xsi:type="dcterms:W3CDTF">2025-12-23T12:31:00Z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60a8da0d72740ce375b208f0002f3a80a7c607febfc9474e06f4d9e108640fc3</vt:lpwstr>
  </property>
</Properties>
</file>