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D7" w:rsidRDefault="00672F61">
      <w:r>
        <w:t xml:space="preserve">100 </w:t>
      </w:r>
      <w:r w:rsidR="00A42F7F">
        <w:t xml:space="preserve">Lingettes </w:t>
      </w:r>
      <w:proofErr w:type="spellStart"/>
      <w:r>
        <w:t>végan</w:t>
      </w:r>
      <w:proofErr w:type="spellEnd"/>
      <w:r>
        <w:t xml:space="preserve"> </w:t>
      </w:r>
      <w:proofErr w:type="spellStart"/>
      <w:r w:rsidR="00A42F7F">
        <w:t>co</w:t>
      </w:r>
      <w:r w:rsidR="00072B02">
        <w:t>m</w:t>
      </w:r>
      <w:r w:rsidR="00A42F7F">
        <w:t>postables</w:t>
      </w:r>
      <w:proofErr w:type="spellEnd"/>
      <w:r w:rsidR="00A42F7F">
        <w:t>, hy</w:t>
      </w:r>
      <w:r>
        <w:t>poallergé</w:t>
      </w:r>
      <w:r w:rsidR="00A42F7F">
        <w:t xml:space="preserve">niques </w:t>
      </w:r>
      <w:r>
        <w:t xml:space="preserve">sans parfum </w:t>
      </w:r>
      <w:r w:rsidR="00A42F7F">
        <w:t>et sans alcool.</w:t>
      </w:r>
    </w:p>
    <w:p w:rsidR="008B4792" w:rsidRDefault="00A42F7F">
      <w:r>
        <w:t>Composition : eau</w:t>
      </w:r>
      <w:r w:rsidR="00072B02">
        <w:t xml:space="preserve">, </w:t>
      </w:r>
      <w:r>
        <w:t>ca</w:t>
      </w:r>
      <w:r w:rsidR="00072B02">
        <w:t>m</w:t>
      </w:r>
      <w:r>
        <w:t>o</w:t>
      </w:r>
      <w:r w:rsidR="00672F61">
        <w:t xml:space="preserve">mille et </w:t>
      </w:r>
      <w:proofErr w:type="spellStart"/>
      <w:r w:rsidR="00672F61">
        <w:t>aloé</w:t>
      </w:r>
      <w:proofErr w:type="spellEnd"/>
      <w:r w:rsidR="00672F61">
        <w:t xml:space="preserve"> </w:t>
      </w:r>
      <w:proofErr w:type="spellStart"/>
      <w:r w:rsidR="00672F61">
        <w:t>vera</w:t>
      </w:r>
      <w:proofErr w:type="spellEnd"/>
      <w:r w:rsidR="00072B02">
        <w:t>.</w:t>
      </w:r>
    </w:p>
    <w:sectPr w:rsidR="008B4792" w:rsidSect="0010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A2CD5"/>
    <w:rsid w:val="00072B02"/>
    <w:rsid w:val="00105AD7"/>
    <w:rsid w:val="0046563F"/>
    <w:rsid w:val="005A515D"/>
    <w:rsid w:val="00672F61"/>
    <w:rsid w:val="006A2CD5"/>
    <w:rsid w:val="0071464F"/>
    <w:rsid w:val="008B4792"/>
    <w:rsid w:val="00A42F7F"/>
    <w:rsid w:val="00A52979"/>
    <w:rsid w:val="00AA1D26"/>
    <w:rsid w:val="00AE57A9"/>
    <w:rsid w:val="00B1122E"/>
    <w:rsid w:val="00C72208"/>
    <w:rsid w:val="00DC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2023-11-17T10:11:00Z</dcterms:created>
  <dcterms:modified xsi:type="dcterms:W3CDTF">2023-11-17T10:11:00Z</dcterms:modified>
</cp:coreProperties>
</file>