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63CE3" w:rsidR="00095FAD" w:rsidP="60F3FB02" w:rsidRDefault="398C8F48" w14:paraId="71F5B117" w14:textId="5E06059F">
      <w:pPr>
        <w:pStyle w:val="paragraph"/>
        <w:bidi/>
        <w:spacing w:before="0" w:beforeAutospacing="0" w:after="0" w:afterAutospacing="0"/>
        <w:ind w:left="1440"/>
        <w:jc w:val="center"/>
        <w:textAlignment w:val="baseline"/>
        <w:rPr>
          <w:rStyle w:val="eop"/>
          <w:rFonts w:ascii="Heebo Black" w:hAnsi="Heebo Black" w:cs="Heebo Black"/>
          <w:b/>
          <w:bCs/>
          <w:sz w:val="40"/>
          <w:szCs w:val="40"/>
          <w:rtl/>
        </w:rPr>
      </w:pPr>
      <w:r>
        <w:rPr>
          <w:rStyle w:val="normaltextrun"/>
          <w:rFonts w:ascii="Heebo Black" w:hAnsi="Heebo Black" w:cs="Heebo Black"/>
          <w:b/>
          <w:bCs/>
          <w:color w:val="000000"/>
          <w:sz w:val="40"/>
          <w:szCs w:val="40"/>
          <w:shd w:val="clear" w:color="auto" w:fill="E1E3E6"/>
          <w:rtl/>
        </w:rPr>
        <w:t>הכנה לתרץ</w:t>
      </w:r>
      <w:r w:rsidR="66A94F9A">
        <w:rPr>
          <w:rStyle w:val="normaltextrun"/>
          <w:rFonts w:ascii="Heebo Black" w:hAnsi="Heebo Black" w:cs="Heebo Black"/>
          <w:b/>
          <w:bCs/>
          <w:color w:val="000000"/>
          <w:sz w:val="40"/>
          <w:szCs w:val="40"/>
          <w:shd w:val="clear" w:color="auto" w:fill="E1E3E6"/>
          <w:rtl/>
        </w:rPr>
        <w:t xml:space="preserve"> - </w:t>
      </w:r>
      <w:proofErr w:type="spellStart"/>
      <w:r w:rsidR="00095FAD">
        <w:rPr>
          <w:rStyle w:val="normaltextrun"/>
          <w:rFonts w:ascii="Heebo Black" w:hAnsi="Heebo Black" w:cs="Heebo Black"/>
          <w:b/>
          <w:bCs/>
          <w:color w:val="000000"/>
          <w:sz w:val="40"/>
          <w:szCs w:val="40"/>
          <w:shd w:val="clear" w:color="auto" w:fill="E1E3E6"/>
        </w:rPr>
        <w:t>J</w:t>
      </w:r>
      <w:r w:rsidR="2D966DAC">
        <w:rPr>
          <w:rStyle w:val="normaltextrun"/>
          <w:rFonts w:ascii="Heebo Black" w:hAnsi="Heebo Black" w:cs="Heebo Black"/>
          <w:b/>
          <w:bCs/>
          <w:color w:val="000000"/>
          <w:sz w:val="40"/>
          <w:szCs w:val="40"/>
          <w:shd w:val="clear" w:color="auto" w:fill="E1E3E6"/>
        </w:rPr>
        <w:t>oinEx</w:t>
      </w:r>
      <w:proofErr w:type="spellEnd"/>
    </w:p>
    <w:p w:rsidR="00095FAD" w:rsidP="00095FAD" w:rsidRDefault="00095FAD" w14:paraId="7997AA93" w14:textId="7356FD0E">
      <w:pPr>
        <w:pStyle w:val="paragraph"/>
        <w:bidi/>
        <w:spacing w:before="0" w:beforeAutospacing="0" w:after="0" w:afterAutospacing="0"/>
        <w:ind w:left="330" w:right="255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sz w:val="18"/>
          <w:szCs w:val="18"/>
          <w:rtl/>
        </w:rPr>
        <w:t> </w:t>
      </w:r>
    </w:p>
    <w:p w:rsidR="00095FAD" w:rsidP="00095FAD" w:rsidRDefault="00095FAD" w14:paraId="4A77C6E8" w14:textId="48F4C784">
      <w:pPr>
        <w:pStyle w:val="paragraph"/>
        <w:bidi/>
        <w:spacing w:before="0" w:beforeAutospacing="0" w:after="0" w:afterAutospacing="0"/>
        <w:ind w:left="330" w:right="255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sz w:val="18"/>
          <w:szCs w:val="18"/>
          <w:rtl/>
        </w:rPr>
        <w:t> </w:t>
      </w:r>
    </w:p>
    <w:p w:rsidR="00095FAD" w:rsidP="00095FAD" w:rsidRDefault="00095FAD" w14:paraId="701695B5" w14:textId="77777777">
      <w:pPr>
        <w:pStyle w:val="paragraph"/>
        <w:bidi/>
        <w:spacing w:before="0" w:beforeAutospacing="0" w:after="0" w:afterAutospacing="0"/>
        <w:ind w:left="330" w:right="255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sz w:val="18"/>
          <w:szCs w:val="18"/>
          <w:rtl/>
        </w:rPr>
        <w:t> </w:t>
      </w:r>
    </w:p>
    <w:p w:rsidR="0099087D" w:rsidP="39D8434C" w:rsidRDefault="00770206" w14:paraId="29D5FA37" w14:textId="28A60E71">
      <w:pPr>
        <w:pStyle w:val="ListParagraph"/>
        <w:numPr>
          <w:ilvl w:val="0"/>
          <w:numId w:val="5"/>
        </w:numPr>
        <w:bidi/>
        <w:rPr>
          <w:rFonts w:ascii="Heebo" w:hAnsi="Heebo" w:cs="Heebo"/>
          <w:sz w:val="24"/>
          <w:szCs w:val="24"/>
          <w:rtl w:val="1"/>
          <w:lang w:val="en-US"/>
        </w:rPr>
      </w:pPr>
      <w:r w:rsidRPr="5FC37FFC" w:rsidR="00770206">
        <w:rPr>
          <w:rFonts w:ascii="Heebo" w:hAnsi="Heebo" w:cs="Heebo"/>
          <w:sz w:val="24"/>
          <w:szCs w:val="24"/>
          <w:rtl w:val="1"/>
          <w:lang w:val="en-US"/>
        </w:rPr>
        <w:t xml:space="preserve">חקרו </w:t>
      </w:r>
      <w:r w:rsidRPr="5FC37FFC" w:rsidR="00C54C86">
        <w:rPr>
          <w:rFonts w:ascii="Heebo" w:hAnsi="Heebo" w:cs="Heebo"/>
          <w:sz w:val="24"/>
          <w:szCs w:val="24"/>
          <w:rtl w:val="1"/>
          <w:lang w:val="en-US"/>
        </w:rPr>
        <w:t>לקוחות עם יותר מ</w:t>
      </w:r>
      <w:r w:rsidRPr="5FC37FFC" w:rsidR="57041565">
        <w:rPr>
          <w:rFonts w:ascii="Heebo" w:hAnsi="Heebo" w:cs="Heebo"/>
          <w:sz w:val="24"/>
          <w:szCs w:val="24"/>
          <w:rtl w:val="1"/>
          <w:lang w:val="en-US"/>
        </w:rPr>
        <w:t xml:space="preserve">- </w:t>
      </w:r>
      <w:r w:rsidRPr="5FC37FFC" w:rsidR="00C54C86">
        <w:rPr>
          <w:rFonts w:ascii="Heebo" w:hAnsi="Heebo" w:cs="Heebo"/>
          <w:sz w:val="24"/>
          <w:szCs w:val="24"/>
          <w:lang w:val="en-US"/>
        </w:rPr>
        <w:t>40</w:t>
      </w:r>
      <w:r w:rsidRPr="5FC37FFC" w:rsidR="00C54C86">
        <w:rPr>
          <w:rFonts w:ascii="Heebo" w:hAnsi="Heebo" w:cs="Heebo"/>
          <w:sz w:val="24"/>
          <w:szCs w:val="24"/>
          <w:rtl w:val="1"/>
          <w:lang w:val="en-US"/>
        </w:rPr>
        <w:t xml:space="preserve"> הזמנות</w:t>
      </w:r>
      <w:r w:rsidRPr="5FC37FFC" w:rsidR="00563CE3">
        <w:rPr>
          <w:rFonts w:ascii="Heebo" w:hAnsi="Heebo" w:cs="Heebo"/>
          <w:sz w:val="24"/>
          <w:szCs w:val="24"/>
          <w:rtl w:val="1"/>
          <w:lang w:val="en-US"/>
        </w:rPr>
        <w:t>. לכל לקוח</w:t>
      </w:r>
      <w:r w:rsidRPr="5FC37FFC" w:rsidR="66D70CCC">
        <w:rPr>
          <w:rFonts w:ascii="Heebo" w:hAnsi="Heebo" w:cs="Heebo"/>
          <w:sz w:val="24"/>
          <w:szCs w:val="24"/>
          <w:rtl w:val="1"/>
          <w:lang w:val="en-US"/>
        </w:rPr>
        <w:t xml:space="preserve"> כזה</w:t>
      </w:r>
      <w:r w:rsidRPr="5FC37FFC" w:rsidR="00C54C86">
        <w:rPr>
          <w:rFonts w:ascii="Heebo" w:hAnsi="Heebo" w:cs="Heebo"/>
          <w:sz w:val="24"/>
          <w:szCs w:val="24"/>
          <w:rtl w:val="1"/>
          <w:lang w:val="en-US"/>
        </w:rPr>
        <w:t xml:space="preserve"> </w:t>
      </w:r>
      <w:r w:rsidRPr="5FC37FFC" w:rsidR="00C54C86">
        <w:rPr>
          <w:rFonts w:ascii="Heebo" w:hAnsi="Heebo" w:cs="Heebo"/>
          <w:sz w:val="24"/>
          <w:szCs w:val="24"/>
          <w:rtl w:val="1"/>
          <w:lang w:val="en-US"/>
        </w:rPr>
        <w:t>הציגו את היחס בין</w:t>
      </w:r>
      <w:r w:rsidRPr="5FC37FFC" w:rsidR="0099087D">
        <w:rPr>
          <w:rFonts w:ascii="Heebo" w:hAnsi="Heebo" w:cs="Heebo"/>
          <w:sz w:val="24"/>
          <w:szCs w:val="24"/>
          <w:rtl w:val="1"/>
          <w:lang w:val="en-US"/>
        </w:rPr>
        <w:t xml:space="preserve"> </w:t>
      </w:r>
      <w:r w:rsidRPr="5FC37FFC" w:rsidR="00563CE3">
        <w:rPr>
          <w:rFonts w:ascii="Heebo" w:hAnsi="Heebo" w:cs="Heebo"/>
          <w:sz w:val="24"/>
          <w:szCs w:val="24"/>
          <w:rtl w:val="1"/>
          <w:lang w:val="en-US"/>
        </w:rPr>
        <w:t>כמות ה</w:t>
      </w:r>
      <w:r w:rsidRPr="5FC37FFC" w:rsidR="0099087D">
        <w:rPr>
          <w:rFonts w:ascii="Heebo" w:hAnsi="Heebo" w:cs="Heebo"/>
          <w:sz w:val="24"/>
          <w:szCs w:val="24"/>
          <w:rtl w:val="1"/>
          <w:lang w:val="en-US"/>
        </w:rPr>
        <w:t xml:space="preserve">סרטים </w:t>
      </w:r>
      <w:r w:rsidRPr="5FC37FFC" w:rsidR="00563CE3">
        <w:rPr>
          <w:rFonts w:ascii="Heebo" w:hAnsi="Heebo" w:cs="Heebo"/>
          <w:sz w:val="24"/>
          <w:szCs w:val="24"/>
          <w:rtl w:val="1"/>
          <w:lang w:val="en-US"/>
        </w:rPr>
        <w:t>ה</w:t>
      </w:r>
      <w:r w:rsidRPr="5FC37FFC" w:rsidR="0099087D">
        <w:rPr>
          <w:rFonts w:ascii="Heebo" w:hAnsi="Heebo" w:cs="Heebo"/>
          <w:sz w:val="24"/>
          <w:szCs w:val="24"/>
          <w:rtl w:val="1"/>
          <w:lang w:val="en-US"/>
        </w:rPr>
        <w:t xml:space="preserve">שונים </w:t>
      </w:r>
      <w:r w:rsidRPr="5FC37FFC" w:rsidR="00563CE3">
        <w:rPr>
          <w:rFonts w:ascii="Heebo" w:hAnsi="Heebo" w:cs="Heebo"/>
          <w:sz w:val="24"/>
          <w:szCs w:val="24"/>
          <w:rtl w:val="1"/>
          <w:lang w:val="en-US"/>
        </w:rPr>
        <w:t>ש</w:t>
      </w:r>
      <w:r w:rsidRPr="5FC37FFC" w:rsidR="0099087D">
        <w:rPr>
          <w:rFonts w:ascii="Heebo" w:hAnsi="Heebo" w:cs="Heebo"/>
          <w:sz w:val="24"/>
          <w:szCs w:val="24"/>
          <w:rtl w:val="1"/>
          <w:lang w:val="en-US"/>
        </w:rPr>
        <w:t>הזמינו חלקי כמות הזמנותיהם.</w:t>
      </w:r>
    </w:p>
    <w:p w:rsidR="00095FAD" w:rsidP="00095FAD" w:rsidRDefault="00095FAD" w14:paraId="1FF2DA45" w14:textId="42AC515F">
      <w:pPr>
        <w:pStyle w:val="ListParagraph"/>
        <w:bidi/>
        <w:rPr>
          <w:rFonts w:ascii="Heebo" w:hAnsi="Heebo" w:cs="Heebo"/>
          <w:sz w:val="24"/>
          <w:szCs w:val="24"/>
          <w:lang w:val="en-US"/>
        </w:rPr>
      </w:pPr>
    </w:p>
    <w:p w:rsidR="00C54C86" w:rsidP="48AF41C8" w:rsidRDefault="00AF3568" w14:paraId="5F0C85D2" w14:textId="78353C21">
      <w:pPr>
        <w:pStyle w:val="ListParagraph"/>
        <w:numPr>
          <w:ilvl w:val="0"/>
          <w:numId w:val="5"/>
        </w:numPr>
        <w:bidi/>
        <w:rPr>
          <w:rFonts w:ascii="Heebo" w:hAnsi="Heebo" w:cs="Heebo"/>
          <w:sz w:val="24"/>
          <w:szCs w:val="24"/>
          <w:rtl/>
          <w:lang w:val="en-US"/>
        </w:rPr>
      </w:pPr>
      <w:bookmarkStart w:name="_Hlk165484914" w:id="0"/>
      <w:r>
        <w:rPr>
          <w:rFonts w:hint="cs" w:ascii="Heebo" w:hAnsi="Heebo" w:cs="Heebo"/>
          <w:sz w:val="24"/>
          <w:szCs w:val="24"/>
          <w:rtl/>
          <w:lang w:val="en-US"/>
        </w:rPr>
        <w:t>האם מנהלי החנויות אחראים גם על ההזמנות עצמן? הציגו בעבור כל חנות</w:t>
      </w:r>
      <w:r w:rsidR="00EF1413">
        <w:rPr>
          <w:rFonts w:hint="cs" w:ascii="Heebo" w:hAnsi="Heebo" w:cs="Heebo"/>
          <w:sz w:val="24"/>
          <w:szCs w:val="24"/>
          <w:rtl/>
          <w:lang w:val="en-US"/>
        </w:rPr>
        <w:t xml:space="preserve"> על כמה הזמנות אחראי </w:t>
      </w:r>
      <w:r w:rsidR="00113ADA">
        <w:rPr>
          <w:rFonts w:hint="cs" w:ascii="Heebo" w:hAnsi="Heebo" w:cs="Heebo"/>
          <w:sz w:val="24"/>
          <w:szCs w:val="24"/>
          <w:rtl/>
          <w:lang w:val="en-US"/>
        </w:rPr>
        <w:t xml:space="preserve">כל </w:t>
      </w:r>
      <w:r w:rsidR="00EF1413">
        <w:rPr>
          <w:rFonts w:hint="cs" w:ascii="Heebo" w:hAnsi="Heebo" w:cs="Heebo"/>
          <w:sz w:val="24"/>
          <w:szCs w:val="24"/>
          <w:rtl/>
          <w:lang w:val="en-US"/>
        </w:rPr>
        <w:t xml:space="preserve">מנהל החנות. </w:t>
      </w:r>
      <w:r>
        <w:rPr>
          <w:rFonts w:hint="cs" w:ascii="Heebo" w:hAnsi="Heebo" w:cs="Heebo"/>
          <w:sz w:val="24"/>
          <w:szCs w:val="24"/>
          <w:rtl/>
          <w:lang w:val="en-US"/>
        </w:rPr>
        <w:t xml:space="preserve"> </w:t>
      </w:r>
    </w:p>
    <w:bookmarkEnd w:id="0"/>
    <w:p w:rsidRPr="006B4210" w:rsidR="006B4210" w:rsidP="006B4210" w:rsidRDefault="006B4210" w14:paraId="3DB48631" w14:textId="77777777">
      <w:pPr>
        <w:pStyle w:val="ListParagraph"/>
        <w:rPr>
          <w:rFonts w:ascii="Heebo" w:hAnsi="Heebo" w:cs="Heebo"/>
          <w:sz w:val="24"/>
          <w:szCs w:val="24"/>
          <w:rtl/>
          <w:lang w:val="en-US"/>
        </w:rPr>
      </w:pPr>
    </w:p>
    <w:p w:rsidRPr="0074649E" w:rsidR="00EC6141" w:rsidP="007B37E2" w:rsidRDefault="00563CE3" w14:paraId="5C621E47" w14:textId="00D58A94">
      <w:pPr>
        <w:pStyle w:val="ListParagraph"/>
        <w:numPr>
          <w:ilvl w:val="0"/>
          <w:numId w:val="5"/>
        </w:numPr>
        <w:bidi/>
        <w:rPr>
          <w:rFonts w:ascii="Heebo" w:hAnsi="Heebo" w:cs="Heebo"/>
          <w:sz w:val="24"/>
          <w:szCs w:val="24"/>
          <w:rtl w:val="1"/>
          <w:lang w:val="en-US"/>
        </w:rPr>
      </w:pPr>
      <w:r w:rsidRPr="7FC05BC5" w:rsidR="00563CE3">
        <w:rPr>
          <w:rFonts w:ascii="Heebo" w:hAnsi="Heebo" w:cs="Heebo"/>
          <w:sz w:val="24"/>
          <w:szCs w:val="24"/>
          <w:rtl w:val="1"/>
          <w:lang w:val="en-US"/>
        </w:rPr>
        <w:t xml:space="preserve"> </w:t>
      </w:r>
      <w:r w:rsidRPr="7FC05BC5" w:rsidR="00690861">
        <w:rPr>
          <w:rFonts w:ascii="Heebo" w:hAnsi="Heebo" w:cs="Heebo"/>
          <w:sz w:val="24"/>
          <w:szCs w:val="24"/>
          <w:rtl w:val="1"/>
          <w:lang w:val="en-US"/>
        </w:rPr>
        <w:t xml:space="preserve">איפה יש צורך לקדם את המכירות של החברה? הציגו את </w:t>
      </w:r>
      <w:r w:rsidRPr="7FC05BC5" w:rsidR="00690861">
        <w:rPr>
          <w:rFonts w:ascii="Heebo" w:hAnsi="Heebo" w:cs="Heebo"/>
          <w:sz w:val="24"/>
          <w:szCs w:val="24"/>
          <w:rtl w:val="1"/>
          <w:lang w:val="en-US"/>
        </w:rPr>
        <w:t>עשרת המדינות</w:t>
      </w:r>
      <w:r w:rsidRPr="7FC05BC5" w:rsidR="00690861">
        <w:rPr>
          <w:rFonts w:ascii="Heebo" w:hAnsi="Heebo" w:cs="Heebo"/>
          <w:sz w:val="24"/>
          <w:szCs w:val="24"/>
          <w:rtl w:val="1"/>
          <w:lang w:val="en-US"/>
        </w:rPr>
        <w:t xml:space="preserve"> עם מספר </w:t>
      </w:r>
      <w:r w:rsidRPr="7FC05BC5" w:rsidR="00690861">
        <w:rPr>
          <w:rFonts w:ascii="Heebo" w:hAnsi="Heebo" w:cs="Heebo"/>
          <w:sz w:val="24"/>
          <w:szCs w:val="24"/>
          <w:rtl w:val="1"/>
          <w:lang w:val="en-US"/>
        </w:rPr>
        <w:t>ההשכרות</w:t>
      </w:r>
      <w:r w:rsidRPr="7FC05BC5" w:rsidR="00690861">
        <w:rPr>
          <w:rFonts w:ascii="Heebo" w:hAnsi="Heebo" w:cs="Heebo"/>
          <w:sz w:val="24"/>
          <w:szCs w:val="24"/>
          <w:rtl w:val="1"/>
          <w:lang w:val="en-US"/>
        </w:rPr>
        <w:t xml:space="preserve"> הנמוך ביותר</w:t>
      </w:r>
      <w:r w:rsidRPr="7FC05BC5" w:rsidR="00161336">
        <w:rPr>
          <w:rFonts w:ascii="Heebo" w:hAnsi="Heebo" w:cs="Heebo"/>
          <w:sz w:val="24"/>
          <w:szCs w:val="24"/>
          <w:rtl w:val="1"/>
          <w:lang w:val="en-US"/>
        </w:rPr>
        <w:t xml:space="preserve"> לצד מספר </w:t>
      </w:r>
      <w:r w:rsidRPr="7FC05BC5" w:rsidR="00161336">
        <w:rPr>
          <w:rFonts w:ascii="Heebo" w:hAnsi="Heebo" w:cs="Heebo"/>
          <w:sz w:val="24"/>
          <w:szCs w:val="24"/>
          <w:rtl w:val="1"/>
          <w:lang w:val="en-US"/>
        </w:rPr>
        <w:t>ההשכרות</w:t>
      </w:r>
      <w:r w:rsidRPr="7FC05BC5" w:rsidR="00161336">
        <w:rPr>
          <w:rFonts w:ascii="Heebo" w:hAnsi="Heebo" w:cs="Heebo"/>
          <w:sz w:val="24"/>
          <w:szCs w:val="24"/>
          <w:rtl w:val="1"/>
          <w:lang w:val="en-US"/>
        </w:rPr>
        <w:t xml:space="preserve"> בהן</w:t>
      </w:r>
      <w:r w:rsidRPr="7FC05BC5" w:rsidR="00690861">
        <w:rPr>
          <w:rFonts w:ascii="Heebo" w:hAnsi="Heebo" w:cs="Heebo"/>
          <w:sz w:val="24"/>
          <w:szCs w:val="24"/>
          <w:rtl w:val="1"/>
          <w:lang w:val="en-US"/>
        </w:rPr>
        <w:t xml:space="preserve">. הציגו רק מדינות שיש להן בין </w:t>
      </w:r>
      <w:r w:rsidRPr="7FC05BC5" w:rsidR="00680AEB">
        <w:rPr>
          <w:rFonts w:ascii="Heebo" w:hAnsi="Heebo" w:cs="Heebo"/>
          <w:sz w:val="24"/>
          <w:szCs w:val="24"/>
          <w:lang w:val="en-US"/>
        </w:rPr>
        <w:t>5</w:t>
      </w:r>
      <w:r w:rsidRPr="7FC05BC5" w:rsidR="00690861">
        <w:rPr>
          <w:rFonts w:ascii="Heebo" w:hAnsi="Heebo" w:cs="Heebo"/>
          <w:sz w:val="24"/>
          <w:szCs w:val="24"/>
          <w:rtl w:val="1"/>
          <w:lang w:val="en-US"/>
        </w:rPr>
        <w:t xml:space="preserve"> ל-</w:t>
      </w:r>
      <w:r w:rsidRPr="7FC05BC5" w:rsidR="00680AEB">
        <w:rPr>
          <w:rFonts w:ascii="Heebo" w:hAnsi="Heebo" w:cs="Heebo"/>
          <w:sz w:val="24"/>
          <w:szCs w:val="24"/>
          <w:lang w:val="en-US"/>
        </w:rPr>
        <w:t>15</w:t>
      </w:r>
      <w:r w:rsidRPr="7FC05BC5" w:rsidR="00690861">
        <w:rPr>
          <w:rFonts w:ascii="Heebo" w:hAnsi="Heebo" w:cs="Heebo"/>
          <w:sz w:val="24"/>
          <w:szCs w:val="24"/>
          <w:rtl w:val="1"/>
          <w:lang w:val="en-US"/>
        </w:rPr>
        <w:t xml:space="preserve"> לקוחות</w:t>
      </w:r>
      <w:r w:rsidRPr="7FC05BC5" w:rsidR="00FE0D76">
        <w:rPr>
          <w:rFonts w:ascii="Heebo" w:hAnsi="Heebo" w:cs="Heebo"/>
          <w:sz w:val="24"/>
          <w:szCs w:val="24"/>
          <w:rtl w:val="1"/>
          <w:lang w:val="en-US"/>
        </w:rPr>
        <w:t xml:space="preserve">. </w:t>
      </w:r>
      <w:r>
        <w:br/>
      </w:r>
    </w:p>
    <w:p w:rsidR="2214C9A6" w:rsidP="60F3FB02" w:rsidRDefault="2214C9A6" w14:paraId="4FACC22E" w14:textId="411B1B53">
      <w:pPr>
        <w:pStyle w:val="ListParagraph"/>
        <w:numPr>
          <w:ilvl w:val="0"/>
          <w:numId w:val="5"/>
        </w:numPr>
        <w:bidi/>
        <w:rPr>
          <w:rFonts w:ascii="Heebo" w:hAnsi="Heebo" w:cs="Heebo"/>
          <w:sz w:val="24"/>
          <w:szCs w:val="24"/>
          <w:rtl/>
          <w:lang w:val="en-US"/>
        </w:rPr>
      </w:pPr>
      <w:r w:rsidRPr="39D8434C">
        <w:rPr>
          <w:rFonts w:ascii="Heebo" w:hAnsi="Heebo" w:cs="Heebo"/>
          <w:sz w:val="24"/>
          <w:szCs w:val="24"/>
          <w:rtl/>
          <w:lang w:val="en-US"/>
        </w:rPr>
        <w:t xml:space="preserve">מנהלת </w:t>
      </w:r>
      <w:r w:rsidRPr="39D8434C" w:rsidR="0CBD3C19">
        <w:rPr>
          <w:rFonts w:ascii="Heebo" w:hAnsi="Heebo" w:cs="Heebo"/>
          <w:sz w:val="24"/>
          <w:szCs w:val="24"/>
          <w:rtl/>
          <w:lang w:val="en-US"/>
        </w:rPr>
        <w:t xml:space="preserve">חברת </w:t>
      </w:r>
      <w:r w:rsidRPr="39D8434C" w:rsidR="387CE62A">
        <w:rPr>
          <w:rFonts w:ascii="Heebo" w:hAnsi="Heebo" w:cs="Heebo"/>
          <w:sz w:val="24"/>
          <w:szCs w:val="24"/>
          <w:lang w:val="en-US"/>
        </w:rPr>
        <w:t>DVD RENTAL</w:t>
      </w:r>
      <w:r w:rsidRPr="39D8434C" w:rsidR="387CE62A">
        <w:rPr>
          <w:rFonts w:ascii="Heebo" w:hAnsi="Heebo" w:cs="Heebo"/>
          <w:sz w:val="24"/>
          <w:szCs w:val="24"/>
          <w:rtl/>
          <w:lang w:val="en-US"/>
        </w:rPr>
        <w:t xml:space="preserve"> </w:t>
      </w:r>
      <w:r w:rsidRPr="39D8434C" w:rsidR="0CBD3C19">
        <w:rPr>
          <w:rFonts w:ascii="Heebo" w:hAnsi="Heebo" w:cs="Heebo"/>
          <w:sz w:val="24"/>
          <w:szCs w:val="24"/>
          <w:rtl/>
          <w:lang w:val="en-US"/>
        </w:rPr>
        <w:t>רוצה לרכוש סרטים חדשים להשכרה</w:t>
      </w:r>
      <w:r w:rsidRPr="39D8434C" w:rsidR="3A8A4DE7">
        <w:rPr>
          <w:rFonts w:ascii="Heebo" w:hAnsi="Heebo" w:cs="Heebo"/>
          <w:sz w:val="24"/>
          <w:szCs w:val="24"/>
          <w:rtl/>
          <w:lang w:val="en-US"/>
        </w:rPr>
        <w:t xml:space="preserve"> ש</w:t>
      </w:r>
      <w:r w:rsidRPr="39D8434C" w:rsidR="6C85A7B9">
        <w:rPr>
          <w:rFonts w:ascii="Heebo" w:hAnsi="Heebo" w:cs="Heebo"/>
          <w:sz w:val="24"/>
          <w:szCs w:val="24"/>
          <w:rtl/>
          <w:lang w:val="en-US"/>
        </w:rPr>
        <w:t xml:space="preserve">יתאימו לטעם של לקוחותיה. </w:t>
      </w:r>
      <w:r w:rsidRPr="39D8434C" w:rsidR="346E5A79">
        <w:rPr>
          <w:rFonts w:ascii="Heebo" w:hAnsi="Heebo" w:cs="Heebo"/>
          <w:sz w:val="24"/>
          <w:szCs w:val="24"/>
          <w:rtl/>
          <w:lang w:val="en-US"/>
        </w:rPr>
        <w:t xml:space="preserve">מהן </w:t>
      </w:r>
      <w:r w:rsidRPr="39D8434C" w:rsidR="7102F21E">
        <w:rPr>
          <w:rFonts w:ascii="Heebo" w:hAnsi="Heebo" w:cs="Heebo"/>
          <w:sz w:val="24"/>
          <w:szCs w:val="24"/>
          <w:rtl/>
          <w:lang w:val="en-US"/>
        </w:rPr>
        <w:t xml:space="preserve">קטגוריות הסרטים </w:t>
      </w:r>
      <w:r w:rsidRPr="39D8434C" w:rsidR="3A8A4DE7">
        <w:rPr>
          <w:rFonts w:ascii="Heebo" w:hAnsi="Heebo" w:cs="Heebo"/>
          <w:sz w:val="24"/>
          <w:szCs w:val="24"/>
          <w:rtl/>
          <w:lang w:val="en-US"/>
        </w:rPr>
        <w:t>האהוב</w:t>
      </w:r>
      <w:r w:rsidRPr="39D8434C" w:rsidR="3E86F916">
        <w:rPr>
          <w:rFonts w:ascii="Heebo" w:hAnsi="Heebo" w:cs="Heebo"/>
          <w:sz w:val="24"/>
          <w:szCs w:val="24"/>
          <w:rtl/>
          <w:lang w:val="en-US"/>
        </w:rPr>
        <w:t>ות</w:t>
      </w:r>
      <w:r w:rsidRPr="39D8434C" w:rsidR="3A8A4DE7">
        <w:rPr>
          <w:rFonts w:ascii="Heebo" w:hAnsi="Heebo" w:cs="Heebo"/>
          <w:sz w:val="24"/>
          <w:szCs w:val="24"/>
          <w:rtl/>
          <w:lang w:val="en-US"/>
        </w:rPr>
        <w:t xml:space="preserve"> ביותר על הלקוחות?</w:t>
      </w:r>
      <w:r w:rsidRPr="39D8434C" w:rsidR="5BD175BF">
        <w:rPr>
          <w:rFonts w:ascii="Heebo" w:hAnsi="Heebo" w:cs="Heebo"/>
          <w:sz w:val="24"/>
          <w:szCs w:val="24"/>
          <w:rtl/>
          <w:lang w:val="en-US"/>
        </w:rPr>
        <w:t xml:space="preserve"> </w:t>
      </w:r>
      <w:r w:rsidRPr="39D8434C" w:rsidR="0D333521">
        <w:rPr>
          <w:rFonts w:ascii="Heebo" w:hAnsi="Heebo" w:cs="Heebo"/>
          <w:sz w:val="24"/>
          <w:szCs w:val="24"/>
          <w:rtl/>
          <w:lang w:val="en-US"/>
        </w:rPr>
        <w:t xml:space="preserve">הציגו </w:t>
      </w:r>
      <w:r w:rsidRPr="39D8434C" w:rsidR="5D7303AE">
        <w:rPr>
          <w:rFonts w:ascii="Heebo" w:hAnsi="Heebo" w:cs="Heebo"/>
          <w:sz w:val="24"/>
          <w:szCs w:val="24"/>
          <w:rtl/>
          <w:lang w:val="en-US"/>
        </w:rPr>
        <w:t xml:space="preserve">את שלוש הקטגוריות </w:t>
      </w:r>
      <w:r w:rsidRPr="39D8434C" w:rsidR="435033A9">
        <w:rPr>
          <w:rFonts w:ascii="Heebo" w:hAnsi="Heebo" w:cs="Heebo"/>
          <w:sz w:val="24"/>
          <w:szCs w:val="24"/>
          <w:rtl/>
          <w:lang w:val="en-US"/>
        </w:rPr>
        <w:t xml:space="preserve">המושכרות ביותר, ואת מספר ההשכרות שלהן. </w:t>
      </w:r>
      <w:r w:rsidRPr="39D8434C" w:rsidR="01EB6E61">
        <w:rPr>
          <w:rFonts w:ascii="Heebo" w:hAnsi="Heebo" w:cs="Heebo"/>
          <w:sz w:val="24"/>
          <w:szCs w:val="24"/>
          <w:rtl/>
          <w:lang w:val="en-US"/>
        </w:rPr>
        <w:t>סדרו את הטבלה</w:t>
      </w:r>
      <w:r w:rsidRPr="39D8434C" w:rsidR="69CF721C">
        <w:rPr>
          <w:rFonts w:ascii="Heebo" w:hAnsi="Heebo" w:cs="Heebo"/>
          <w:sz w:val="24"/>
          <w:szCs w:val="24"/>
          <w:rtl/>
          <w:lang w:val="en-US"/>
        </w:rPr>
        <w:t xml:space="preserve"> לפי מספר ההשכרות בסדר יורד</w:t>
      </w:r>
      <w:r w:rsidRPr="39D8434C" w:rsidR="7001BE38">
        <w:rPr>
          <w:rFonts w:ascii="Heebo" w:hAnsi="Heebo" w:cs="Heebo"/>
          <w:sz w:val="24"/>
          <w:szCs w:val="24"/>
          <w:rtl/>
          <w:lang w:val="en-US"/>
        </w:rPr>
        <w:t>.</w:t>
      </w:r>
    </w:p>
    <w:p w:rsidR="48AF41C8" w:rsidP="60F3FB02" w:rsidRDefault="48AF41C8" w14:paraId="1EC9DBD3" w14:textId="701AF78A">
      <w:pPr>
        <w:bidi/>
        <w:rPr>
          <w:rFonts w:ascii="Heebo" w:hAnsi="Heebo" w:cs="Heebo"/>
          <w:i/>
          <w:iCs/>
          <w:sz w:val="24"/>
          <w:szCs w:val="24"/>
          <w:lang w:val="en-US"/>
        </w:rPr>
      </w:pPr>
    </w:p>
    <w:sectPr w:rsidR="48AF41C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03BA" w:rsidP="00563CE3" w:rsidRDefault="00D503BA" w14:paraId="41A343CA" w14:textId="77777777">
      <w:pPr>
        <w:spacing w:after="0" w:line="240" w:lineRule="auto"/>
      </w:pPr>
      <w:r>
        <w:separator/>
      </w:r>
    </w:p>
  </w:endnote>
  <w:endnote w:type="continuationSeparator" w:id="0">
    <w:p w:rsidR="00D503BA" w:rsidP="00563CE3" w:rsidRDefault="00D503BA" w14:paraId="6C6B181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 Black">
    <w:charset w:val="B1"/>
    <w:family w:val="auto"/>
    <w:pitch w:val="variable"/>
    <w:sig w:usb0="A00008E7" w:usb1="40000043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">
    <w:altName w:val="Arial"/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03BA" w:rsidP="00563CE3" w:rsidRDefault="00D503BA" w14:paraId="26F3D84E" w14:textId="77777777">
      <w:pPr>
        <w:spacing w:after="0" w:line="240" w:lineRule="auto"/>
      </w:pPr>
      <w:r>
        <w:separator/>
      </w:r>
    </w:p>
  </w:footnote>
  <w:footnote w:type="continuationSeparator" w:id="0">
    <w:p w:rsidR="00D503BA" w:rsidP="00563CE3" w:rsidRDefault="00D503BA" w14:paraId="59EDBAF6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TzTtYwvqVcwoG" int2:id="QEe82zQA">
      <int2:state int2:value="Rejected" int2:type="AugLoop_Text_Critique"/>
    </int2:textHash>
    <int2:textHash int2:hashCode="EmUiGDuriH7cbh" int2:id="FgcSaKB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2017F"/>
    <w:multiLevelType w:val="hybridMultilevel"/>
    <w:tmpl w:val="3A3465A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722D4"/>
    <w:multiLevelType w:val="multilevel"/>
    <w:tmpl w:val="A418CA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ED72DC"/>
    <w:multiLevelType w:val="multilevel"/>
    <w:tmpl w:val="4B3E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8877C7"/>
    <w:multiLevelType w:val="multilevel"/>
    <w:tmpl w:val="C9B4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7637BB"/>
    <w:multiLevelType w:val="multilevel"/>
    <w:tmpl w:val="5CD6E8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100673">
    <w:abstractNumId w:val="2"/>
  </w:num>
  <w:num w:numId="2" w16cid:durableId="1126586012">
    <w:abstractNumId w:val="3"/>
  </w:num>
  <w:num w:numId="3" w16cid:durableId="79523105">
    <w:abstractNumId w:val="4"/>
  </w:num>
  <w:num w:numId="4" w16cid:durableId="1857619026">
    <w:abstractNumId w:val="1"/>
  </w:num>
  <w:num w:numId="5" w16cid:durableId="66370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AD"/>
    <w:rsid w:val="0006605F"/>
    <w:rsid w:val="00095FAD"/>
    <w:rsid w:val="00113ADA"/>
    <w:rsid w:val="00133320"/>
    <w:rsid w:val="00161336"/>
    <w:rsid w:val="003F1B58"/>
    <w:rsid w:val="00431389"/>
    <w:rsid w:val="004B5488"/>
    <w:rsid w:val="004E49E7"/>
    <w:rsid w:val="00543D98"/>
    <w:rsid w:val="00556B78"/>
    <w:rsid w:val="00563CE3"/>
    <w:rsid w:val="005F22EA"/>
    <w:rsid w:val="00657718"/>
    <w:rsid w:val="00680AEB"/>
    <w:rsid w:val="00683349"/>
    <w:rsid w:val="00690861"/>
    <w:rsid w:val="006B4210"/>
    <w:rsid w:val="006E1BA8"/>
    <w:rsid w:val="0074649E"/>
    <w:rsid w:val="0074757F"/>
    <w:rsid w:val="00747D77"/>
    <w:rsid w:val="00770206"/>
    <w:rsid w:val="008E7C3B"/>
    <w:rsid w:val="00940469"/>
    <w:rsid w:val="0099087D"/>
    <w:rsid w:val="00A23785"/>
    <w:rsid w:val="00AF3568"/>
    <w:rsid w:val="00B7589E"/>
    <w:rsid w:val="00BF02C4"/>
    <w:rsid w:val="00C54C86"/>
    <w:rsid w:val="00D503BA"/>
    <w:rsid w:val="00EA236F"/>
    <w:rsid w:val="00EC6141"/>
    <w:rsid w:val="00EF1413"/>
    <w:rsid w:val="00F379CA"/>
    <w:rsid w:val="00F70A5D"/>
    <w:rsid w:val="00FE0D76"/>
    <w:rsid w:val="00FF5433"/>
    <w:rsid w:val="0140F041"/>
    <w:rsid w:val="01EB6E61"/>
    <w:rsid w:val="026D8960"/>
    <w:rsid w:val="027576E6"/>
    <w:rsid w:val="0285F3D0"/>
    <w:rsid w:val="02B1515F"/>
    <w:rsid w:val="0421C431"/>
    <w:rsid w:val="058832D5"/>
    <w:rsid w:val="05AD17A8"/>
    <w:rsid w:val="05C0B676"/>
    <w:rsid w:val="0713BC29"/>
    <w:rsid w:val="08D74D2E"/>
    <w:rsid w:val="092AF442"/>
    <w:rsid w:val="0A6FD6B0"/>
    <w:rsid w:val="0C1C592C"/>
    <w:rsid w:val="0C4A1564"/>
    <w:rsid w:val="0CBD3C19"/>
    <w:rsid w:val="0D333521"/>
    <w:rsid w:val="0D9EAF8E"/>
    <w:rsid w:val="0DB8298D"/>
    <w:rsid w:val="0E4D7FDE"/>
    <w:rsid w:val="0F53F9EE"/>
    <w:rsid w:val="10AF4BA0"/>
    <w:rsid w:val="140FC48D"/>
    <w:rsid w:val="14276B11"/>
    <w:rsid w:val="16F71012"/>
    <w:rsid w:val="1979B0B6"/>
    <w:rsid w:val="1D601292"/>
    <w:rsid w:val="1F43AAC3"/>
    <w:rsid w:val="1FFF460C"/>
    <w:rsid w:val="200A161C"/>
    <w:rsid w:val="2214C9A6"/>
    <w:rsid w:val="22368210"/>
    <w:rsid w:val="25AB0C55"/>
    <w:rsid w:val="26B82539"/>
    <w:rsid w:val="27229C8F"/>
    <w:rsid w:val="28307614"/>
    <w:rsid w:val="28FFEB48"/>
    <w:rsid w:val="2984DA95"/>
    <w:rsid w:val="2D55D3DF"/>
    <w:rsid w:val="2D966DAC"/>
    <w:rsid w:val="2E56BB90"/>
    <w:rsid w:val="30F5CD53"/>
    <w:rsid w:val="31CBEFFF"/>
    <w:rsid w:val="31F6AC79"/>
    <w:rsid w:val="346E5A79"/>
    <w:rsid w:val="351155EE"/>
    <w:rsid w:val="370DC7A3"/>
    <w:rsid w:val="387CE62A"/>
    <w:rsid w:val="395EB82C"/>
    <w:rsid w:val="398C8F48"/>
    <w:rsid w:val="39D8434C"/>
    <w:rsid w:val="39F08387"/>
    <w:rsid w:val="3A79A508"/>
    <w:rsid w:val="3A8A4DE7"/>
    <w:rsid w:val="3B41C965"/>
    <w:rsid w:val="3D6F08DE"/>
    <w:rsid w:val="3E86F916"/>
    <w:rsid w:val="40A6A9A0"/>
    <w:rsid w:val="42427A01"/>
    <w:rsid w:val="42591797"/>
    <w:rsid w:val="43152711"/>
    <w:rsid w:val="435033A9"/>
    <w:rsid w:val="45DCFE5B"/>
    <w:rsid w:val="48AF41C8"/>
    <w:rsid w:val="4CD758A5"/>
    <w:rsid w:val="4D9B1A77"/>
    <w:rsid w:val="4DC182E0"/>
    <w:rsid w:val="4EFE4345"/>
    <w:rsid w:val="50060396"/>
    <w:rsid w:val="54CF08C2"/>
    <w:rsid w:val="54F4E653"/>
    <w:rsid w:val="57041565"/>
    <w:rsid w:val="5710ACB4"/>
    <w:rsid w:val="5A06916C"/>
    <w:rsid w:val="5A17CF53"/>
    <w:rsid w:val="5BD175BF"/>
    <w:rsid w:val="5C5DC6E4"/>
    <w:rsid w:val="5C933612"/>
    <w:rsid w:val="5CAC5E6F"/>
    <w:rsid w:val="5D7303AE"/>
    <w:rsid w:val="5E8C4A31"/>
    <w:rsid w:val="5EDC410E"/>
    <w:rsid w:val="5F334650"/>
    <w:rsid w:val="5FC37FFC"/>
    <w:rsid w:val="602D2405"/>
    <w:rsid w:val="60F3FB02"/>
    <w:rsid w:val="63F63A89"/>
    <w:rsid w:val="66A94F9A"/>
    <w:rsid w:val="66D70CCC"/>
    <w:rsid w:val="676BD56F"/>
    <w:rsid w:val="684F32A4"/>
    <w:rsid w:val="69CF721C"/>
    <w:rsid w:val="6A85FFF8"/>
    <w:rsid w:val="6C371E09"/>
    <w:rsid w:val="6C85A7B9"/>
    <w:rsid w:val="7001BE38"/>
    <w:rsid w:val="7102F21E"/>
    <w:rsid w:val="73F335F6"/>
    <w:rsid w:val="75002146"/>
    <w:rsid w:val="75A810BC"/>
    <w:rsid w:val="75DAC73D"/>
    <w:rsid w:val="7631B13E"/>
    <w:rsid w:val="79B534DF"/>
    <w:rsid w:val="7CFF8C57"/>
    <w:rsid w:val="7D9A183C"/>
    <w:rsid w:val="7FC0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8A78"/>
  <w15:docId w15:val="{AFEC0935-CBEB-4936-890D-E31AE7D9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095F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character" w:styleId="eop" w:customStyle="1">
    <w:name w:val="eop"/>
    <w:basedOn w:val="DefaultParagraphFont"/>
    <w:rsid w:val="00095FAD"/>
  </w:style>
  <w:style w:type="character" w:styleId="normaltextrun" w:customStyle="1">
    <w:name w:val="normaltextrun"/>
    <w:basedOn w:val="DefaultParagraphFont"/>
    <w:rsid w:val="00095FAD"/>
  </w:style>
  <w:style w:type="character" w:styleId="scxw220314351" w:customStyle="1">
    <w:name w:val="scxw220314351"/>
    <w:basedOn w:val="DefaultParagraphFont"/>
    <w:rsid w:val="00095FAD"/>
  </w:style>
  <w:style w:type="paragraph" w:styleId="ListParagraph">
    <w:name w:val="List Paragraph"/>
    <w:basedOn w:val="Normal"/>
    <w:uiPriority w:val="34"/>
    <w:qFormat/>
    <w:rsid w:val="00095F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3CE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3CE3"/>
  </w:style>
  <w:style w:type="paragraph" w:styleId="Footer">
    <w:name w:val="footer"/>
    <w:basedOn w:val="Normal"/>
    <w:link w:val="FooterChar"/>
    <w:uiPriority w:val="99"/>
    <w:unhideWhenUsed/>
    <w:rsid w:val="00563CE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3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  <MediaLengthInSeconds xmlns="4c2a3e0f-ed8b-479f-966c-d7335c5877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81D5AE69FC142AE0555A36EBFA81D" ma:contentTypeVersion="12" ma:contentTypeDescription="Create a new document." ma:contentTypeScope="" ma:versionID="19a24824540a700bfa8646fe8f196d1b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f6b60fc3ff697a1ef187563e33dfe86a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13AE98-5F66-4677-A8FF-FDE4E7BCB948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8d61641f-5d29-4607-a4e9-afc43ac50e95"/>
  </ds:schemaRefs>
</ds:datastoreItem>
</file>

<file path=customXml/itemProps2.xml><?xml version="1.0" encoding="utf-8"?>
<ds:datastoreItem xmlns:ds="http://schemas.openxmlformats.org/officeDocument/2006/customXml" ds:itemID="{FEE49FEF-4B15-470F-817F-24A46B7C1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960F1-CC7A-459C-8A32-19FADF155B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סיון ברנע</dc:creator>
  <cp:keywords/>
  <dc:description/>
  <cp:lastModifiedBy>נטע בלקר</cp:lastModifiedBy>
  <cp:revision>15</cp:revision>
  <dcterms:created xsi:type="dcterms:W3CDTF">2023-09-26T15:35:00Z</dcterms:created>
  <dcterms:modified xsi:type="dcterms:W3CDTF">2025-01-15T05:55:17Z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  <property fmtid="{D5CDD505-2E9C-101B-9397-08002B2CF9AE}" pid="5" name="CopiedToSubjects">
    <vt:bool>false</vt:bool>
  </property>
  <property fmtid="{D5CDD505-2E9C-101B-9397-08002B2CF9AE}" pid="6" name="הערות">
    <vt:lpwstr>אין</vt:lpwstr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