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28BF" w:rsidR="00FD28BF" w:rsidP="00FD28BF" w:rsidRDefault="00FD28BF" w14:paraId="32335B17" w14:textId="3F91B6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t xml:space="preserve">     </w:t>
      </w:r>
      <w:r w:rsidRPr="00FD28BF">
        <w:rPr>
          <w:rStyle w:val="normaltextrun"/>
          <w:rFonts w:ascii="Calibri" w:hAnsi="Calibri" w:cs="Calibri"/>
        </w:rPr>
        <w:t>OOP Mini-Project</w:t>
      </w:r>
    </w:p>
    <w:p w:rsidRPr="00FD28BF" w:rsidR="00FD28BF" w:rsidP="00FD28BF" w:rsidRDefault="00FD28BF" w14:paraId="773A5CD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D28BF">
        <w:rPr>
          <w:rStyle w:val="eop"/>
          <w:rFonts w:ascii="Calibri" w:hAnsi="Calibri" w:cs="Calibri"/>
          <w:color w:val="C00000"/>
        </w:rPr>
        <w:t> </w:t>
      </w:r>
    </w:p>
    <w:p w:rsidRPr="00FD28BF" w:rsidR="00FD28BF" w:rsidP="00FD28BF" w:rsidRDefault="00FD28BF" w14:paraId="15089BF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D28BF">
        <w:rPr>
          <w:rStyle w:val="eop"/>
          <w:rFonts w:ascii="Calibri" w:hAnsi="Calibri" w:cs="Calibri"/>
          <w:color w:val="C00000"/>
        </w:rPr>
        <w:t> </w:t>
      </w:r>
    </w:p>
    <w:p w:rsidRPr="00FD28BF" w:rsidR="00FD28BF" w:rsidP="00FD28BF" w:rsidRDefault="00FD28BF" w14:paraId="06552ABB" w14:textId="44C6F0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D28BF">
        <w:rPr>
          <w:rStyle w:val="normaltextrun"/>
          <w:rFonts w:ascii="Calibri" w:hAnsi="Calibri" w:cs="Calibri"/>
          <w:color w:val="C00000"/>
        </w:rPr>
        <w:t xml:space="preserve">   </w:t>
      </w:r>
      <w:r w:rsidRPr="00FD28BF">
        <w:rPr>
          <w:rStyle w:val="normaltextrun"/>
          <w:rFonts w:ascii="Calibri" w:hAnsi="Calibri" w:cs="Calibri"/>
          <w:color w:val="C00000"/>
        </w:rPr>
        <w:t>Game Rental System</w:t>
      </w:r>
      <w:r w:rsidRPr="00FD28BF">
        <w:rPr>
          <w:rStyle w:val="eop"/>
          <w:rFonts w:ascii="Calibri" w:hAnsi="Calibri" w:cs="Calibri"/>
          <w:color w:val="C00000"/>
        </w:rPr>
        <w:t> </w:t>
      </w:r>
    </w:p>
    <w:p w:rsidRPr="00FD28BF" w:rsidR="00FD28BF" w:rsidP="00FD28BF" w:rsidRDefault="00FD28BF" w14:paraId="0C54F80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D28BF">
        <w:rPr>
          <w:rStyle w:val="eop"/>
          <w:rFonts w:ascii="Calibri" w:hAnsi="Calibri" w:cs="Calibri"/>
        </w:rPr>
        <w:t> </w:t>
      </w:r>
    </w:p>
    <w:p w:rsidRPr="00FD28BF" w:rsidR="00FD28BF" w:rsidP="00FD28BF" w:rsidRDefault="00FD28BF" w14:paraId="0020DA3D" w14:textId="113FEA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D28BF">
        <w:rPr>
          <w:rStyle w:val="eop"/>
          <w:rFonts w:ascii="Calibri" w:hAnsi="Calibri" w:cs="Calibri"/>
        </w:rPr>
        <w:t> </w:t>
      </w:r>
    </w:p>
    <w:p w:rsidRPr="00FD28BF" w:rsidR="00FD28BF" w:rsidP="00FD28BF" w:rsidRDefault="00FD28BF" w14:paraId="0761138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D28BF">
        <w:rPr>
          <w:rStyle w:val="normaltextrun"/>
          <w:rFonts w:ascii="Calibri" w:hAnsi="Calibri" w:cs="Calibri"/>
        </w:rPr>
        <w:t xml:space="preserve">Submitted By: </w:t>
      </w:r>
      <w:r w:rsidRPr="00FD28BF">
        <w:rPr>
          <w:rStyle w:val="normaltextrun"/>
          <w:rFonts w:ascii="Calibri" w:hAnsi="Calibri" w:cs="Calibri"/>
          <w:color w:val="FF0000"/>
        </w:rPr>
        <w:t>Alan Ligman (T00223033)</w:t>
      </w:r>
      <w:r w:rsidRPr="00FD28BF">
        <w:rPr>
          <w:rStyle w:val="eop"/>
          <w:rFonts w:ascii="Calibri" w:hAnsi="Calibri" w:cs="Calibri"/>
          <w:color w:val="FF0000"/>
        </w:rPr>
        <w:t> </w:t>
      </w:r>
    </w:p>
    <w:p w:rsidR="00FD28BF" w:rsidP="00FD28BF" w:rsidRDefault="00FD28BF" w14:paraId="3236F2D1" w14:textId="5C2262D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</w:rPr>
      </w:pPr>
      <w:r w:rsidRPr="00FD28BF">
        <w:rPr>
          <w:rStyle w:val="normaltextrun"/>
          <w:rFonts w:ascii="Calibri" w:hAnsi="Calibri" w:cs="Calibri"/>
          <w:color w:val="000000"/>
        </w:rPr>
        <w:t>Computing with Software Development</w:t>
      </w:r>
      <w:r w:rsidRPr="00FD28BF">
        <w:rPr>
          <w:rStyle w:val="eop"/>
          <w:rFonts w:ascii="Calibri" w:hAnsi="Calibri" w:cs="Calibri"/>
          <w:color w:val="000000"/>
        </w:rPr>
        <w:t> </w:t>
      </w:r>
    </w:p>
    <w:p w:rsidRPr="00DF68D2" w:rsidR="00FD28BF" w:rsidP="00FD28BF" w:rsidRDefault="00FD28BF" w14:paraId="2E37FA80" w14:textId="698D24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DF68D2">
        <w:rPr>
          <w:rStyle w:val="eop"/>
          <w:rFonts w:ascii="Calibri" w:hAnsi="Calibri" w:cs="Calibri"/>
          <w:b/>
          <w:bCs/>
          <w:color w:val="000000"/>
          <w:sz w:val="28"/>
          <w:szCs w:val="28"/>
          <w:u w:val="single"/>
        </w:rPr>
        <w:t>Project Aims</w:t>
      </w:r>
    </w:p>
    <w:p w:rsidRPr="00DF68D2" w:rsidR="00FD28BF" w:rsidP="00FD28BF" w:rsidRDefault="00FD28BF" w14:paraId="66B335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Pr="00DF68D2" w:rsidR="00FD28BF" w:rsidP="00FD28BF" w:rsidRDefault="00FD28BF" w14:paraId="010E1CCE" w14:textId="6810C8E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90046F2" w:rsidR="00FD28BF">
        <w:rPr>
          <w:rFonts w:ascii="Segoe UI" w:hAnsi="Segoe UI" w:cs="Segoe UI"/>
          <w:sz w:val="28"/>
          <w:szCs w:val="28"/>
        </w:rPr>
        <w:t>To create a fully functional ‘Game Rental System’.</w:t>
      </w:r>
    </w:p>
    <w:p w:rsidR="090046F2" w:rsidP="090046F2" w:rsidRDefault="090046F2" w14:paraId="04F5AA13" w14:textId="1293BB64">
      <w:pPr>
        <w:pStyle w:val="paragraph"/>
        <w:spacing w:before="0" w:beforeAutospacing="off" w:after="0" w:afterAutospacing="off"/>
        <w:ind w:left="0"/>
        <w:rPr>
          <w:rFonts w:ascii="Segoe UI" w:hAnsi="Segoe UI" w:cs="Segoe UI"/>
          <w:sz w:val="28"/>
          <w:szCs w:val="28"/>
        </w:rPr>
      </w:pPr>
    </w:p>
    <w:p w:rsidRPr="00DF68D2" w:rsidR="00FD28BF" w:rsidP="00FD28BF" w:rsidRDefault="00FD28BF" w14:paraId="66F8C98B" w14:textId="48A203D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90046F2" w:rsidR="00FD28BF">
        <w:rPr>
          <w:rFonts w:ascii="Segoe UI" w:hAnsi="Segoe UI" w:cs="Segoe UI"/>
          <w:sz w:val="28"/>
          <w:szCs w:val="28"/>
        </w:rPr>
        <w:t xml:space="preserve">Functionality to add, remove and view customers, </w:t>
      </w:r>
      <w:proofErr w:type="gramStart"/>
      <w:r w:rsidRPr="090046F2" w:rsidR="00FD28BF">
        <w:rPr>
          <w:rFonts w:ascii="Segoe UI" w:hAnsi="Segoe UI" w:cs="Segoe UI"/>
          <w:sz w:val="28"/>
          <w:szCs w:val="28"/>
        </w:rPr>
        <w:t>staff</w:t>
      </w:r>
      <w:proofErr w:type="gramEnd"/>
      <w:r w:rsidRPr="090046F2" w:rsidR="00FD28BF">
        <w:rPr>
          <w:rFonts w:ascii="Segoe UI" w:hAnsi="Segoe UI" w:cs="Segoe UI"/>
          <w:sz w:val="28"/>
          <w:szCs w:val="28"/>
        </w:rPr>
        <w:t xml:space="preserve"> and games.</w:t>
      </w:r>
    </w:p>
    <w:p w:rsidR="090046F2" w:rsidP="090046F2" w:rsidRDefault="090046F2" w14:paraId="531C58BC" w14:textId="758946C8">
      <w:pPr>
        <w:pStyle w:val="paragraph"/>
        <w:spacing w:before="0" w:beforeAutospacing="off" w:after="0" w:afterAutospacing="off"/>
        <w:ind w:left="0"/>
        <w:rPr>
          <w:rFonts w:ascii="Segoe UI" w:hAnsi="Segoe UI" w:cs="Segoe UI"/>
          <w:sz w:val="28"/>
          <w:szCs w:val="28"/>
        </w:rPr>
      </w:pPr>
    </w:p>
    <w:p w:rsidRPr="00DF68D2" w:rsidR="00FD28BF" w:rsidP="00FD28BF" w:rsidRDefault="00FD28BF" w14:paraId="0A7B42E7" w14:textId="7F635AA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90046F2" w:rsidR="00FD28BF">
        <w:rPr>
          <w:rFonts w:ascii="Segoe UI" w:hAnsi="Segoe UI" w:cs="Segoe UI"/>
          <w:sz w:val="28"/>
          <w:szCs w:val="28"/>
        </w:rPr>
        <w:t>The system will be implemented with validation which will prevent the user from inputting bad values when adding (Staff, Games, Customers)</w:t>
      </w:r>
    </w:p>
    <w:p w:rsidR="090046F2" w:rsidP="090046F2" w:rsidRDefault="090046F2" w14:paraId="16275AF5" w14:textId="3D9D5476">
      <w:pPr>
        <w:pStyle w:val="paragraph"/>
        <w:spacing w:before="0" w:beforeAutospacing="off" w:after="0" w:afterAutospacing="off"/>
        <w:ind w:left="0"/>
        <w:rPr>
          <w:rFonts w:ascii="Segoe UI" w:hAnsi="Segoe UI" w:cs="Segoe UI"/>
          <w:sz w:val="28"/>
          <w:szCs w:val="28"/>
        </w:rPr>
      </w:pPr>
    </w:p>
    <w:p w:rsidRPr="00DF68D2" w:rsidR="00FD28BF" w:rsidP="00FD28BF" w:rsidRDefault="00FD28BF" w14:paraId="219ACEDB" w14:textId="1A533BF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90046F2" w:rsidR="00FD28BF">
        <w:rPr>
          <w:rFonts w:ascii="Segoe UI" w:hAnsi="Segoe UI" w:cs="Segoe UI"/>
          <w:sz w:val="28"/>
          <w:szCs w:val="28"/>
        </w:rPr>
        <w:t>The interface will implement ActionListener to handle events such as clicking a certain button.</w:t>
      </w:r>
    </w:p>
    <w:p w:rsidR="090046F2" w:rsidP="090046F2" w:rsidRDefault="090046F2" w14:paraId="070D13C2" w14:textId="0B988864">
      <w:pPr>
        <w:pStyle w:val="paragraph"/>
        <w:spacing w:before="0" w:beforeAutospacing="off" w:after="0" w:afterAutospacing="off"/>
        <w:ind w:left="0"/>
        <w:rPr>
          <w:rFonts w:ascii="Segoe UI" w:hAnsi="Segoe UI" w:cs="Segoe UI"/>
          <w:sz w:val="28"/>
          <w:szCs w:val="28"/>
        </w:rPr>
      </w:pPr>
    </w:p>
    <w:p w:rsidRPr="00DF68D2" w:rsidR="00DF68D2" w:rsidP="00DF68D2" w:rsidRDefault="00FD28BF" w14:paraId="05F423A4" w14:textId="58EA4B8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90046F2" w:rsidR="00FD28BF">
        <w:rPr>
          <w:rFonts w:ascii="Segoe UI" w:hAnsi="Segoe UI" w:cs="Segoe UI"/>
          <w:sz w:val="28"/>
          <w:szCs w:val="28"/>
        </w:rPr>
        <w:t xml:space="preserve">Extra functionality like </w:t>
      </w:r>
      <w:r w:rsidRPr="090046F2" w:rsidR="00DF68D2">
        <w:rPr>
          <w:rFonts w:ascii="Segoe UI" w:hAnsi="Segoe UI" w:cs="Segoe UI"/>
          <w:sz w:val="28"/>
          <w:szCs w:val="28"/>
        </w:rPr>
        <w:t>finding a certain Staff member by supplying a name, a clock and date displayed in the main menu.</w:t>
      </w:r>
    </w:p>
    <w:p w:rsidR="090046F2" w:rsidP="090046F2" w:rsidRDefault="090046F2" w14:paraId="5930F7C6" w14:textId="627E20E2">
      <w:pPr>
        <w:pStyle w:val="paragraph"/>
        <w:spacing w:before="0" w:beforeAutospacing="off" w:after="0" w:afterAutospacing="off"/>
        <w:ind w:left="0"/>
        <w:rPr>
          <w:rFonts w:ascii="Segoe UI" w:hAnsi="Segoe UI" w:cs="Segoe UI"/>
          <w:sz w:val="28"/>
          <w:szCs w:val="28"/>
        </w:rPr>
      </w:pPr>
    </w:p>
    <w:p w:rsidRPr="00DF68D2" w:rsidR="00DF68D2" w:rsidP="00DF68D2" w:rsidRDefault="00DF68D2" w14:paraId="0130B6A8" w14:textId="7715F54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90046F2" w:rsidR="00DF68D2">
        <w:rPr>
          <w:rFonts w:ascii="Segoe UI" w:hAnsi="Segoe UI" w:cs="Segoe UI"/>
          <w:sz w:val="28"/>
          <w:szCs w:val="28"/>
        </w:rPr>
        <w:t>Serialization</w:t>
      </w:r>
      <w:r w:rsidRPr="090046F2" w:rsidR="00DF68D2">
        <w:rPr>
          <w:rFonts w:ascii="Segoe UI" w:hAnsi="Segoe UI" w:cs="Segoe UI"/>
          <w:sz w:val="28"/>
          <w:szCs w:val="28"/>
        </w:rPr>
        <w:t xml:space="preserve"> of Customers, games and staff.</w:t>
      </w:r>
    </w:p>
    <w:p w:rsidR="090046F2" w:rsidP="090046F2" w:rsidRDefault="090046F2" w14:paraId="359F9A41" w14:textId="306B0DA2">
      <w:pPr>
        <w:pStyle w:val="paragraph"/>
        <w:spacing w:before="0" w:beforeAutospacing="off" w:after="0" w:afterAutospacing="off"/>
        <w:ind w:left="0"/>
        <w:rPr>
          <w:rFonts w:ascii="Segoe UI" w:hAnsi="Segoe UI" w:cs="Segoe UI"/>
          <w:sz w:val="28"/>
          <w:szCs w:val="28"/>
        </w:rPr>
      </w:pPr>
    </w:p>
    <w:p w:rsidR="73F63068" w:rsidP="090046F2" w:rsidRDefault="73F63068" w14:paraId="5D1403BB" w14:textId="5ECF1044">
      <w:pPr>
        <w:pStyle w:val="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cs="Segoe UI"/>
          <w:sz w:val="28"/>
          <w:szCs w:val="28"/>
        </w:rPr>
      </w:pPr>
      <w:r w:rsidRPr="090046F2" w:rsidR="73F63068">
        <w:rPr>
          <w:rFonts w:ascii="Segoe UI" w:hAnsi="Segoe UI" w:cs="Segoe UI"/>
          <w:sz w:val="28"/>
          <w:szCs w:val="28"/>
        </w:rPr>
        <w:t>The system will have the ability for a customer to rent and return a game</w:t>
      </w:r>
    </w:p>
    <w:p w:rsidR="090046F2" w:rsidP="090046F2" w:rsidRDefault="090046F2" w14:paraId="156EF2E4" w14:textId="39A0E169">
      <w:pPr>
        <w:pStyle w:val="paragraph"/>
        <w:spacing w:before="0" w:beforeAutospacing="off" w:after="0" w:afterAutospacing="off"/>
        <w:rPr>
          <w:rFonts w:ascii="Segoe UI" w:hAnsi="Segoe UI" w:cs="Segoe UI"/>
          <w:sz w:val="28"/>
          <w:szCs w:val="28"/>
        </w:rPr>
      </w:pPr>
    </w:p>
    <w:p w:rsidR="090046F2" w:rsidP="090046F2" w:rsidRDefault="090046F2" w14:paraId="6B8D696A" w14:textId="4889B82C">
      <w:pPr>
        <w:pStyle w:val="paragraph"/>
        <w:spacing w:before="0" w:beforeAutospacing="off" w:after="0" w:afterAutospacing="off"/>
        <w:ind w:left="0"/>
        <w:rPr>
          <w:rFonts w:ascii="Segoe UI" w:hAnsi="Segoe UI" w:cs="Segoe UI"/>
          <w:sz w:val="28"/>
          <w:szCs w:val="28"/>
        </w:rPr>
      </w:pPr>
    </w:p>
    <w:p w:rsidRPr="00FD28BF" w:rsidR="00FD28BF" w:rsidP="00FD28BF" w:rsidRDefault="00FD28BF" w14:paraId="1F7F3679" w14:textId="15D6035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FD28BF" w:rsidP="00FD28BF" w:rsidRDefault="00FD28BF" w14:paraId="629009FF" w14:textId="1143C83D"/>
    <w:p w:rsidR="00FD28BF" w:rsidRDefault="00FD28BF" w14:paraId="740F4532" w14:textId="580CBB85">
      <w:r>
        <w:t xml:space="preserve"> </w:t>
      </w:r>
    </w:p>
    <w:sectPr w:rsidR="00FD28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2ADC"/>
    <w:multiLevelType w:val="hybridMultilevel"/>
    <w:tmpl w:val="C930E1D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458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F"/>
    <w:rsid w:val="002C0D9B"/>
    <w:rsid w:val="00696C26"/>
    <w:rsid w:val="00DF68D2"/>
    <w:rsid w:val="00FD28BF"/>
    <w:rsid w:val="090046F2"/>
    <w:rsid w:val="2801B510"/>
    <w:rsid w:val="2A98D1AF"/>
    <w:rsid w:val="73F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342"/>
  <w15:chartTrackingRefBased/>
  <w15:docId w15:val="{15F3513E-4782-4554-BE32-BCFDCFEF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D28B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normaltextrun" w:customStyle="1">
    <w:name w:val="normaltextrun"/>
    <w:basedOn w:val="DefaultParagraphFont"/>
    <w:rsid w:val="00FD28BF"/>
  </w:style>
  <w:style w:type="character" w:styleId="eop" w:customStyle="1">
    <w:name w:val="eop"/>
    <w:basedOn w:val="DefaultParagraphFont"/>
    <w:rsid w:val="00FD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Alan Ligman</dc:creator>
  <keywords/>
  <dc:description/>
  <lastModifiedBy>STUDENT Alan Ligman</lastModifiedBy>
  <revision>2</revision>
  <dcterms:created xsi:type="dcterms:W3CDTF">2022-11-17T23:48:00.0000000Z</dcterms:created>
  <dcterms:modified xsi:type="dcterms:W3CDTF">2022-11-24T19:37:39.6950378Z</dcterms:modified>
</coreProperties>
</file>