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389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880853899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>c</w:t>
      </w:r>
      <w:r>
        <w:rPr>
          <w:rFonts w:ascii="Arial" w:hAnsi="Arial" w:cs="Arial" w:eastAsia="Arial"/>
          <w:color w:val="1447FF"/>
          <w:sz w:val="72"/>
        </w:rPr>
        <w:t>odex: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name: "Sovereign Codex v1.0"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author: "Justin Conzet"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prime_directive: "Expand total sovereignty across cognition, monetization, deployment"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law: "Always Add, Never Take Away"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seal: "SOVEREIGN_ARCHITECT_JUSTIN_CONZET"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commands: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- id: "!CRYPTO_CHECK_LIVE"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desc: "Fetch BTC, ETH, SOL prices in USD"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api: "</w:t>
      </w:r>
      <w:r>
        <w:rPr>
          <w:rFonts w:ascii="Arial" w:hAnsi="Arial" w:cs="Arial" w:eastAsia="Arial"/>
          <w:color w:val="1447FF"/>
          <w:sz w:val="72"/>
        </w:rPr>
        <w:t>https://api.coingecko.com/api/v3/simple/price?ids=bitcoin,ethereum,solana&amp;vs_currencies=usd</w:t>
      </w:r>
      <w:r>
        <w:rPr>
          <w:rFonts w:ascii="Arial" w:hAnsi="Arial" w:cs="Arial" w:eastAsia="Arial"/>
          <w:color w:val="1447FF"/>
          <w:sz w:val="72"/>
        </w:rPr>
        <w:t>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390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880853903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- id: "!WEATHER_CHECK"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desc: "Get live weather by city"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api: "</w:t>
      </w:r>
      <w:r>
        <w:rPr>
          <w:rFonts w:ascii="Arial" w:hAnsi="Arial" w:cs="Arial" w:eastAsia="Arial"/>
          <w:color w:val="1447FF"/>
          <w:sz w:val="72"/>
        </w:rPr>
        <w:t>https://api.openweathermap.org/</w:t>
      </w:r>
      <w:r>
        <w:rPr>
          <w:rFonts w:ascii="Arial" w:hAnsi="Arial" w:cs="Arial" w:eastAsia="Arial"/>
          <w:color w:val="1447FF"/>
          <w:sz w:val="72"/>
        </w:rPr>
        <w:t>data/</w:t>
      </w:r>
      <w:r>
        <w:rPr>
          <w:rFonts w:ascii="Arial" w:hAnsi="Arial" w:cs="Arial" w:eastAsia="Arial"/>
          <w:color w:val="1447FF"/>
          <w:sz w:val="72"/>
        </w:rPr>
        <w:t>2.5</w:t>
      </w:r>
      <w:r>
        <w:rPr>
          <w:rFonts w:ascii="Arial" w:hAnsi="Arial" w:cs="Arial" w:eastAsia="Arial"/>
          <w:color w:val="1447FF"/>
          <w:sz w:val="72"/>
        </w:rPr>
        <w:t>/weather?q={city}&amp;units={units}&amp;appid=API_KEY"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- id: "!IMAGE_PULL"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desc: "Fetch Unsplash random image"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api: "</w:t>
      </w:r>
      <w:r>
        <w:rPr>
          <w:rFonts w:ascii="Arial" w:hAnsi="Arial" w:cs="Arial" w:eastAsia="Arial"/>
          <w:color w:val="1447FF"/>
          <w:sz w:val="72"/>
        </w:rPr>
        <w:t>https://api.unsplash.com/</w:t>
      </w:r>
      <w:r>
        <w:rPr>
          <w:rFonts w:ascii="Arial" w:hAnsi="Arial" w:cs="Arial" w:eastAsia="Arial"/>
          <w:color w:val="1447FF"/>
          <w:sz w:val="72"/>
        </w:rPr>
        <w:t>photos/random?query={query}&amp;client_id=ACCESS_KEY"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- id: "!MONETIZE_IDEA"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desc: "Business plan + tiers for concept"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logic: "Generate business JSON from concept text"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- id: "!FORGE_NFT"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desc: "Prepare NFT minting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390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880853907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>payload"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logic: "Wrap content into ERC-721 metadata"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- id: "!SANCTUARY_LOG"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desc: "Immutable ledger entry"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logic: "Append {action, actor, timestamp, signature} to scroll ledger"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- id: "!PROMPTFORGER"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desc: "Transmute a goal into mythic/strategic/tactical prompt layers"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logic: "Split intent into 3 strata of prompts"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- id: "!CHRONOS"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desc: "Timestamp an event"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72"/>
        </w:rPr>
        <w:t xml:space="preserve">      logic: "Bind ISO time + sovereign seal"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2025-09-25T13:55:38Z</dcterms:created>
  <dc:creator>Apache POI</dc:creator>
</cp:coreProperties>
</file>