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模型设计：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加载MNIST数据集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训练WDCGAN（生成模型的架构是卷积神经网络，距离函数使用Wasestern距离，因为我的实验显示这个距离比普通交叉熵函数收敛更快效果更逼真；训练分类器为二分类，使用BN等调参技巧；具体训练代码可见WDCGAN.py。最后得到了一个生成器，它可以把输入的随机噪声变成手写体的数字生成出来。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训练DCNN（使用MNIST数据训练一个普通的小型卷积神经网络，这个网络的功能是把输入的手写体数字图片识别为0-9数字中的其中一个。具体训练代码可见DCNN.py）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把训练好的模型参数存到本地，在Category_DCGAN.py里导入。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把WDCGAN和DCNN拼接起来，随机向量输入WDCGAN输出是生成图片，再把生成图片输入DCNN做分类，这个拼接模型称为Model。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神经科学里求感受野的办法：首先确定要生成的数字，比如说“7”，依次输入随机向量给Model，如果在最后一层的输出向量在7这个神经元激活最大那么保留这个输入的随机向量（这个随机向量记为合格的向量），这样的过程一直重复最多1000次，如果1000内出现里5次合格向量则跳出循环，平均这5个向量输入WDCGAN得到生成的“7”这个手写体数字。如果1000次内少于5个合格向量则使用Activation maximation方法：Model作为模型结构，目标函数是“7”那个神经元的激活值的相反数，使用Adam算法训练，被训练的参数是输入的随机向量，经过500次迭代训练后提取训练好的输入向量作为合格向量，把合格向量输入WDCGAN得到生成的“7”手写体数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模型架构如下：</w:t>
      </w:r>
    </w:p>
    <w:p>
      <w:pPr>
        <w:numPr>
          <w:ilvl w:val="0"/>
          <w:numId w:val="0"/>
        </w:numPr>
        <w:jc w:val="right"/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2860675</wp:posOffset>
                </wp:positionV>
                <wp:extent cx="635000" cy="693420"/>
                <wp:effectExtent l="14605" t="14605" r="36195" b="2857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1180" y="3784600"/>
                          <a:ext cx="635000" cy="69342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65pt;margin-top:225.25pt;height:54.6pt;width:50pt;z-index:251660288;v-text-anchor:middle;mso-width-relative:page;mso-height-relative:page;" filled="f" stroked="t" coordsize="21600,21600" o:gfxdata="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HBFOXPZAAAACwEAAA8AAAAAAAAAAQAgAAAAOAAAAGRycy9k&#10;b3ducmV2LnhtbFBLAQIUABQAAAAIAIdO4kBjEPZ7XQIAAI0EAAAOAAAAAAAAAAEAIAAAAD4BAABk&#10;cnMvZTJvRG9jLnhtbFBLBQYAAAAABgAGAFkBAAANBgAAAAA=&#10;">
                <v:fill on="f" focussize="0,0"/>
                <v:stroke weight="2.25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1686560</wp:posOffset>
                </wp:positionV>
                <wp:extent cx="5433060" cy="2990850"/>
                <wp:effectExtent l="19050" t="28575" r="34290" b="28575"/>
                <wp:wrapNone/>
                <wp:docPr id="21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5880" y="2600960"/>
                          <a:ext cx="5433060" cy="2990850"/>
                        </a:xfrm>
                        <a:custGeom>
                          <a:avLst/>
                          <a:gdLst>
                            <a:gd name="connisteX0" fmla="*/ 5063123 w 5433471"/>
                            <a:gd name="connsiteY0" fmla="*/ 1447202 h 2990786"/>
                            <a:gd name="connisteX1" fmla="*/ 5033913 w 5433471"/>
                            <a:gd name="connsiteY1" fmla="*/ 2736887 h 2990786"/>
                            <a:gd name="connisteX2" fmla="*/ 861963 w 5433471"/>
                            <a:gd name="connsiteY2" fmla="*/ 2678467 h 2990786"/>
                            <a:gd name="connisteX3" fmla="*/ 70753 w 5433471"/>
                            <a:gd name="connsiteY3" fmla="*/ 226097 h 2990786"/>
                            <a:gd name="connisteX4" fmla="*/ 80913 w 5433471"/>
                            <a:gd name="connsiteY4" fmla="*/ 235622 h 299078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5433472" h="2990787">
                              <a:moveTo>
                                <a:pt x="5063123" y="1447202"/>
                              </a:moveTo>
                              <a:cubicBezTo>
                                <a:pt x="5140593" y="1706282"/>
                                <a:pt x="5874018" y="2490507"/>
                                <a:pt x="5033913" y="2736887"/>
                              </a:cubicBezTo>
                              <a:cubicBezTo>
                                <a:pt x="4193808" y="2983267"/>
                                <a:pt x="1854468" y="3180752"/>
                                <a:pt x="861963" y="2678467"/>
                              </a:cubicBezTo>
                              <a:cubicBezTo>
                                <a:pt x="-130542" y="2176182"/>
                                <a:pt x="226963" y="714412"/>
                                <a:pt x="70753" y="226097"/>
                              </a:cubicBezTo>
                              <a:cubicBezTo>
                                <a:pt x="-85457" y="-262218"/>
                                <a:pt x="63133" y="184822"/>
                                <a:pt x="80913" y="235622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.4pt;margin-top:132.8pt;height:235.5pt;width:427.8pt;z-index:251659264;mso-width-relative:page;mso-height-relative:page;" filled="f" stroked="t" coordsize="5433472,2990787" o:gfxdata="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WAAAAZHJzL1BLAQIUABQAAAAIAIdO4kDil4xN1wAAAAoB&#10;AAAPAAAAAAAAAAEAIAAAADgAAABkcnMvZG93bnJldi54bWxQSwECFAAUAAAACACHTuJA2z9ThZUD&#10;AABKCQAADgAAAAAAAAABACAAAAA8AQAAZHJzL2Uyb0RvYy54bWxQSwUGAAAAAAYABgBZAQAAQwcA&#10;AAAA&#10;" path="m5063123,1447202c5140593,1706282,5874018,2490507,5033913,2736887c4193808,2983267,1854468,3180752,861963,2678467c-130542,2176182,226963,714412,70753,226097c-85457,-262218,63133,184822,80913,235622e">
                <v:path o:connectlocs="5062740,1447232;5033532,2736945;861897,2678524;70747,226101;80906,235627" o:connectangles="0,0,0,0,0"/>
                <v:fill on="f" focussize="0,0"/>
                <v:stroke weight="1.5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2407285</wp:posOffset>
                </wp:positionV>
                <wp:extent cx="1504315" cy="195580"/>
                <wp:effectExtent l="6350" t="6985" r="26670" b="38100"/>
                <wp:wrapNone/>
                <wp:docPr id="17" name="直角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015365" y="4685030"/>
                          <a:ext cx="1504315" cy="1955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1.95pt;margin-top:189.55pt;height:15.4pt;width:118.45pt;rotation:5898240f;z-index:251658240;v-text-anchor:middle;mso-width-relative:page;mso-height-relative:page;" fillcolor="#5B9BD5 [3204]" filled="t" stroked="t" coordsize="1504315,195580" o:gfxdata="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DpVBdX2wAAAAsBAAAPAAAAAAAAAAEAIAAAADgAAABkcnMvZG93&#10;bnJldi54bWxQSwECFAAUAAAACACHTuJACbNqsZICAADzBAAADgAAAAAAAAABACAAAABAAQAAZHJz&#10;L2Uyb0RvYy54bWxQSwUGAAAAAAYABgBZAQAARAYAAAAA&#10;" path="m0,146685l1430972,146685,1430972,48895,1406525,48895,1455420,0,1504315,48895,1479867,48895,1479867,195580,0,195580xe">
                <v:path o:connectlocs="1455420,0;1406525,48895;0,171132;739933,195580;1479867,122237;1504315,48895" o:connectangles="247,164,164,82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</w:rPr>
        <w:drawing>
          <wp:inline distT="0" distB="0" distL="114300" distR="114300">
            <wp:extent cx="5274310" cy="2152015"/>
            <wp:effectExtent l="0" t="0" r="8890" b="6985"/>
            <wp:docPr id="14" name="图片 14" descr="屏幕快照 2020-06-03 14.46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快照 2020-06-03 14.46.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3260090" cy="2096770"/>
            <wp:effectExtent l="0" t="0" r="16510" b="11430"/>
            <wp:docPr id="16" name="图片 16" descr="屏幕快照 2020-06-03 14.51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快照 2020-06-03 14.51.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模型运行：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t>打开</w:t>
      </w:r>
      <w:r>
        <w:rPr>
          <w:rFonts w:hint="eastAsia"/>
        </w:rPr>
        <w:t>Category_DCGAN.py</w:t>
      </w:r>
      <w:r>
        <w:rPr>
          <w:rFonts w:hint="default"/>
        </w:rPr>
        <w:t>文件，翻到代码最底下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t>代码底部</w:t>
      </w:r>
      <w:r>
        <w:drawing>
          <wp:inline distT="0" distB="0" distL="114300" distR="114300">
            <wp:extent cx="3053080" cy="1111885"/>
            <wp:effectExtent l="0" t="0" r="20320" b="5715"/>
            <wp:docPr id="12" name="图片 12" descr="屏幕快照 2020-06-03 13.40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快照 2020-06-03 13.40.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，其中</w:t>
      </w:r>
      <w:r>
        <w:rPr>
          <w:rFonts w:hint="eastAsia"/>
        </w:rPr>
        <w:t>category_vectors = category2vector(model, 7)</w:t>
      </w:r>
      <w:r>
        <w:rPr>
          <w:rFonts w:hint="default"/>
        </w:rPr>
        <w:t>这行代码里的数字“7”代表生成数字，可以换成0-9之间任意一个整数。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</w:rPr>
        <w:t xml:space="preserve">3. </w:t>
      </w:r>
      <w:bookmarkStart w:id="0" w:name="_GoBack"/>
      <w:bookmarkEnd w:id="0"/>
      <w:r>
        <w:rPr>
          <w:rFonts w:hint="default"/>
        </w:rPr>
        <w:t>输入0-9之间任意一个数字即可生成对应的手写体数字图片，且每次产生的图片不一样，完成了作业要求。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 w:right="0" w:right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运行结果：</w:t>
      </w:r>
    </w:p>
    <w:p>
      <w:pPr>
        <w:jc w:val="left"/>
      </w:pPr>
      <w:r>
        <w:drawing>
          <wp:inline distT="0" distB="0" distL="114300" distR="114300">
            <wp:extent cx="1031875" cy="1031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31875" cy="1031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23620" cy="1023620"/>
            <wp:effectExtent l="0" t="0" r="17780" b="1778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31240" cy="103124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41400" cy="1041400"/>
            <wp:effectExtent l="0" t="0" r="0" b="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33145" cy="1033145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22350" cy="1022350"/>
            <wp:effectExtent l="0" t="0" r="1905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31875" cy="1031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41400" cy="1041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32510" cy="1032510"/>
            <wp:effectExtent l="0" t="0" r="889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03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73848"/>
    <w:multiLevelType w:val="singleLevel"/>
    <w:tmpl w:val="5ED738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D73EF3"/>
    <w:multiLevelType w:val="singleLevel"/>
    <w:tmpl w:val="5ED73EF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B7DDD"/>
    <w:rsid w:val="1E7D050B"/>
    <w:rsid w:val="5D7E92B3"/>
    <w:rsid w:val="5EDBFE58"/>
    <w:rsid w:val="6BDB7DDD"/>
    <w:rsid w:val="BE373647"/>
    <w:rsid w:val="BEF76B55"/>
    <w:rsid w:val="BF7DB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2020-06-03T19:54:00Z</dcterms:created>
  <dc:creator>mac</dc:creator>
  <cp:lastModifiedBy>mac</cp:lastModifiedBy>
  <dcterms:modified xsi:type="dcterms:W3CDTF">2020-06-03T15:27:30Z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