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216"/>
        <w:gridCol w:w="1011"/>
        <w:gridCol w:w="1857"/>
        <w:gridCol w:w="2113"/>
        <w:gridCol w:w="1701"/>
        <w:gridCol w:w="35"/>
        <w:gridCol w:w="1554"/>
        <w:gridCol w:w="2460"/>
        <w:gridCol w:w="2608"/>
      </w:tblGrid>
      <w:tr w:rsidR="00495DFE">
        <w:trPr>
          <w:cantSplit/>
        </w:trPr>
        <w:tc>
          <w:tcPr>
            <w:tcW w:w="1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Page</w:t>
            </w:r>
          </w:p>
        </w:tc>
        <w:tc>
          <w:tcPr>
            <w:tcW w:w="1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Event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Description</w:t>
            </w:r>
          </w:p>
        </w:tc>
        <w:tc>
          <w:tcPr>
            <w:tcW w:w="2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Action</w:t>
            </w:r>
          </w:p>
        </w:tc>
        <w:tc>
          <w:tcPr>
            <w:tcW w:w="329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Data</w:t>
            </w:r>
          </w:p>
        </w:tc>
        <w:tc>
          <w:tcPr>
            <w:tcW w:w="2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Response</w:t>
            </w:r>
          </w:p>
        </w:tc>
        <w:tc>
          <w:tcPr>
            <w:tcW w:w="2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Implemented</w:t>
            </w:r>
          </w:p>
        </w:tc>
      </w:tr>
      <w:tr w:rsidR="00495DFE"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the users monsters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Battle</w:t>
            </w: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/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/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  <w:trHeight w:val="435"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 : Int</w:t>
            </w:r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battle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battle request.</w:t>
            </w:r>
          </w:p>
        </w:tc>
        <w:tc>
          <w:tcPr>
            <w:tcW w:w="21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newBattleRequest</w:t>
            </w:r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userMonsterId: Int</w:t>
            </w:r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w="2465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{"message":"Request failed to send"}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{"message":"Request sent"}</w:t>
            </w:r>
          </w:p>
        </w:tc>
        <w:tc>
          <w:tcPr>
            <w:tcW w:w="261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friendId: Int</w:t>
            </w:r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rPr>
          <w:cantSplit/>
          <w:trHeight w:val="578"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monsterId: Int</w:t>
            </w:r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rPr>
          <w:cantSplit/>
        </w:trPr>
        <w:tc>
          <w:tcPr>
            <w:tcW w:w="12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Breed</w:t>
            </w: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 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breed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breed request.</w:t>
            </w:r>
          </w:p>
        </w:tc>
        <w:tc>
          <w:tcPr>
            <w:tcW w:w="21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newBreedRequest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userMonsterId: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w="2465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{"message":"Request faild to send"}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lastRenderedPageBreak/>
              <w:t>{"message":"Request sent"}</w:t>
            </w:r>
          </w:p>
        </w:tc>
        <w:tc>
          <w:tcPr>
            <w:tcW w:w="261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y</w:t>
            </w:r>
          </w:p>
        </w:tc>
      </w:tr>
      <w:tr w:rsidR="00495DFE">
        <w:trPr>
          <w:cantSplit/>
          <w:trHeight w:val="239"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monsterId: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rPr>
          <w:cantSplit/>
        </w:trPr>
        <w:tc>
          <w:tcPr>
            <w:tcW w:w="12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pending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getAllNotifications 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Friend Click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a pending friend request.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acceptRequest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bookmarkStart w:id="0" w:name="__DdeLink__2_1312990274"/>
            <w:bookmarkEnd w:id="0"/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Friend Click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a pending friend request.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declineRequest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id: 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 </w:t>
            </w:r>
          </w:p>
        </w:tc>
      </w:tr>
      <w:tr w:rsidR="00495DFE"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 Friend Click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Send a request to connect to another user as a friend.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addFriend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username: email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The users email address.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{"message":"error could not add"}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{"message":"added successfully"}</w:t>
            </w: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 w:rsidR="00495DFE"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Notifications Menu</w:t>
            </w: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all notifications for the current user.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getAllNotifications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  <w:spacing w:after="0" w:line="100" w:lineRule="atLeast"/>
            </w:pP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"Notifications": [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 "Type":"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>BATTLE</w:t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" , "ID":"1" , "From":"email" },</w:t>
            </w:r>
            <w:r>
              <w:rPr>
                <w:rStyle w:val="apple-converted-space"/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 "Type":"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 xml:space="preserve"> BREED </w:t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" , "ID":"2" , "From":"email"  },</w:t>
            </w:r>
            <w:r>
              <w:rPr>
                <w:rStyle w:val="apple-converted-space"/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495DFE" w:rsidRDefault="00727225">
            <w:pPr>
              <w:pStyle w:val="TableContents"/>
              <w:spacing w:line="100" w:lineRule="atLeast"/>
            </w:pP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 "Type":"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 xml:space="preserve"> FRIEND</w:t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 xml:space="preserve"> " , "ID":"3" , "From":"email"  },</w:t>
            </w:r>
            <w:r>
              <w:rPr>
                <w:rStyle w:val="apple-converted-space"/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Type can be 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>BATTLE BREED or FRIEND</w:t>
            </w: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bookmarkStart w:id="1" w:name="_GoBack"/>
            <w:bookmarkEnd w:id="1"/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 w:rsidR="00495DFE"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accept request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the notification.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acceptRequest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decline request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the notification.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declineRequest</w:t>
            </w: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:Int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</w:tbl>
    <w:p w:rsidR="00495DFE" w:rsidRDefault="00495DFE"/>
    <w:p w:rsidR="00727225" w:rsidRDefault="00727225">
      <w:pPr>
        <w:widowControl/>
        <w:tabs>
          <w:tab w:val="clear" w:pos="709"/>
        </w:tabs>
        <w:suppressAutoHyphens w:val="0"/>
      </w:pPr>
      <w:r>
        <w:br w:type="page"/>
      </w: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928"/>
        <w:gridCol w:w="4929"/>
        <w:gridCol w:w="4929"/>
      </w:tblGrid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responce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username:String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password:String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Redirect + sertion set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or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N/A-setion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Redirect + sertion cleared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newuser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username:String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password:String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Redirect + sertion set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addFriend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username:String(friend username)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Sucsess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newBattleRequest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friendId: INT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monsterId:INT(friends monster)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userMonsterId:INT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SUCCSESS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newBreedRequest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friendId: INT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monsterId:INT(friends monster)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userMonsterId:INT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SUCCSESS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getMonsters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N/A - setion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Monsters:[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Name:String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getFriends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N/A - setion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Freinds:[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Name:String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ServerAddress:String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getFriendsMonsters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FriendID:INT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FreindsMonsters:[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Name:String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928"/>
        <w:gridCol w:w="4929"/>
        <w:gridCol w:w="4929"/>
      </w:tblGrid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getAllRequest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N/A - setion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Notifications:[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Type:String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ID:INT(notifications ID)</w:t>
            </w:r>
          </w:p>
          <w:p w:rsidR="00EA1F75" w:rsidRPr="00727225" w:rsidRDefault="00971503" w:rsidP="007272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From</w:t>
            </w:r>
            <w:r w:rsidR="00EA1F75" w:rsidRPr="00727225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String</w:t>
            </w:r>
            <w:r w:rsidR="00EA1F75" w:rsidRPr="00727225">
              <w:rPr>
                <w:rFonts w:ascii="Arial" w:hAnsi="Arial" w:cs="Arial"/>
                <w:sz w:val="20"/>
                <w:szCs w:val="20"/>
              </w:rPr>
              <w:t>(users freind</w:t>
            </w:r>
            <w:r>
              <w:rPr>
                <w:rFonts w:ascii="Arial" w:hAnsi="Arial" w:cs="Arial"/>
                <w:sz w:val="20"/>
                <w:szCs w:val="20"/>
              </w:rPr>
              <w:t>'s ID</w:t>
            </w:r>
            <w:r w:rsidR="00EA1F75" w:rsidRPr="0072722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lastRenderedPageBreak/>
              <w:t>acceptRequest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declineRequest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ID:INT(the id of the notifcation)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</w:tr>
      <w:tr w:rsidR="00971503" w:rsidRPr="00727225" w:rsidTr="00EA1F75">
        <w:tc>
          <w:tcPr>
            <w:tcW w:w="4928" w:type="dxa"/>
          </w:tcPr>
          <w:p w:rsidR="00971503" w:rsidRPr="00727225" w:rsidRDefault="00971503" w:rsidP="007272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isLogged</w:t>
            </w:r>
          </w:p>
        </w:tc>
        <w:tc>
          <w:tcPr>
            <w:tcW w:w="4929" w:type="dxa"/>
          </w:tcPr>
          <w:p w:rsidR="00971503" w:rsidRPr="00727225" w:rsidRDefault="00971503" w:rsidP="007272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9" w:type="dxa"/>
          </w:tcPr>
          <w:p w:rsidR="00971503" w:rsidRPr="00727225" w:rsidRDefault="00971503" w:rsidP="007272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sectPr w:rsidR="00EA1F75" w:rsidRPr="00727225" w:rsidSect="00495DFE">
      <w:pgSz w:w="16838" w:h="11906" w:orient="landscape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95DFE"/>
    <w:rsid w:val="004623E8"/>
    <w:rsid w:val="00495DFE"/>
    <w:rsid w:val="00727225"/>
    <w:rsid w:val="00971503"/>
    <w:rsid w:val="00EA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95DFE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5DFE"/>
  </w:style>
  <w:style w:type="paragraph" w:customStyle="1" w:styleId="Heading">
    <w:name w:val="Heading"/>
    <w:basedOn w:val="Normal"/>
    <w:next w:val="Textbody"/>
    <w:rsid w:val="00495DF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495DFE"/>
    <w:pPr>
      <w:spacing w:after="120"/>
    </w:pPr>
  </w:style>
  <w:style w:type="paragraph" w:styleId="List">
    <w:name w:val="List"/>
    <w:basedOn w:val="Textbody"/>
    <w:rsid w:val="00495DFE"/>
  </w:style>
  <w:style w:type="paragraph" w:styleId="Caption">
    <w:name w:val="caption"/>
    <w:basedOn w:val="Normal"/>
    <w:rsid w:val="00495DF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95DFE"/>
    <w:pPr>
      <w:suppressLineNumbers/>
    </w:pPr>
  </w:style>
  <w:style w:type="paragraph" w:customStyle="1" w:styleId="TableContents">
    <w:name w:val="Table Contents"/>
    <w:basedOn w:val="Normal"/>
    <w:rsid w:val="00495DFE"/>
    <w:pPr>
      <w:suppressLineNumbers/>
    </w:pPr>
  </w:style>
  <w:style w:type="paragraph" w:customStyle="1" w:styleId="TableHeading">
    <w:name w:val="Table Heading"/>
    <w:basedOn w:val="TableContents"/>
    <w:rsid w:val="00495DFE"/>
    <w:pPr>
      <w:jc w:val="center"/>
    </w:pPr>
    <w:rPr>
      <w:b/>
      <w:bCs/>
    </w:rPr>
  </w:style>
  <w:style w:type="paragraph" w:styleId="Header">
    <w:name w:val="header"/>
    <w:basedOn w:val="Normal"/>
    <w:rsid w:val="00495DFE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EA1F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</dc:creator>
  <cp:lastModifiedBy>tux</cp:lastModifiedBy>
  <cp:revision>7</cp:revision>
  <dcterms:created xsi:type="dcterms:W3CDTF">2012-11-27T09:00:00Z</dcterms:created>
  <dcterms:modified xsi:type="dcterms:W3CDTF">2013-01-11T05:16:00Z</dcterms:modified>
</cp:coreProperties>
</file>