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40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bookmarkStart w:id="0" w:name="docs-internal-guid-f48f4f6d-7fff-f791-1c"/>
      <w:bookmarkEnd w:id="0"/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Teoria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Uma entidade é: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b) Algo do mundo real que pode ser identificado e sobre o qual desejamos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armazenar dados.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Qual alternativa contém somente atributos comuns?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d) Nenhuma das anteriores.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 chave primária tem a função de: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b) Identificar unicamente cada linha da tabela.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Um relacionamento 1:N (um para muitos) ocorre quando: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a) Um registro em A se relaciona com vários em B.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Especialização representa: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b) Uma entidade genérica sendo dividida em entidades específicas.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Um servidor MySQL é: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b) Um software que gerencia e fornece acesso organizado aos dados.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Na arquitetura Cliente-Servidor: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b) O servidor processa requisições e administra os dados.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Qual tipo seria adequado para armazenar preço?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c) DECIMAL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 constraint NOT NULL significa: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c) A coluna não pode ser nula.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Uma view é: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c) Uma tabela lógica baseada em uma consulta.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O comando ALTER TABLE é usado para: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b) Modificar estrutura de tabelas.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O comando SQL utilizado para retornar dados é: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b) SELECT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O operador lógico que representa “e” é: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a) AND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O LEFT JOIN retorna: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c) Todos da tabela da esquerda e correspondentes da direita.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Para agrupar registros por coluna utiliza-se:</w:t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b) GROUP BY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Prática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Crie a base de dados loja.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DATABASE loja;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USE loja;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Dentro da base criada, crie a tabela produtos.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produtos(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id                INT,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nome          VARCHAR(100)   NOT NULL,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preco          DECIMAL(10,2)   NOT NULL,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quantidade INT                       NOT NULL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ALTER TABLE produtos 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PK_produtos_id PRIMARY KEY 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ALTER TABLE produtos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2" name="Figura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Insira 3 produtos na tabela.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produtos (nome, preco, quantidade)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('Teclado Mecânico RGB', 359.90, 50);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produtos (nome, preco, quantidade)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('Mouse Gamer Sem Fio', 129.50, 120);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produtos (nome, preco, quantidade)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('Monitor LED 24 polegadas', 980.00, 30);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3" name="Figura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Atualize o preço de um produto específico.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produtos SET preco = 400.00 WHERE id = 1;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4" name="Figura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Remova da tabela um produto pelo id.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DELETE FROM produtos WHERE id = 2;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5" name="Figura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Selecione todos os produtos ordenados pelo preço do maior para o menor.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nome, preco, quantidade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ORDER BY preco DESC;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6" name="Figura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Selecione apenas produtos com preço maior que 100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nome, preco, quantidade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preco &gt; 100.00;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7" name="Figura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Selecione produtos cujo id esteja entre 2 e 5.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id, nome, preco, quantidade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id BETWEEN 2 AND 5;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8" name="Figura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Crie a tabela categorias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categorias(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nome  varchar(50)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categorias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PK_categorias_id PRIMARY KEY(id);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categorias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9" name="Figura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E depois adicione uma coluna categoriaId em produtos como chave estrangeira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COLUMN categoria_id INT;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FK_categoria_id FOREIGN KEY (categoria_id) REFERENCES categorias(id);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0" name="Figura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categorias (nome)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('Hardware'),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('Periféricos'),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('Softwares e Licenças'),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('Eletrônicos');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1" name="Figura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produtos SET categoria_id = 2 WHERE id = 1;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produtos SET categoria_id = 2 WHERE id = 3;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2" name="Figura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/* 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>Faça uma consulta com INNER JOIN mostrando: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nome do produto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nome da categoria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SELECT p.nome AS nome_produto, c.nome AS nome_categoria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 produtos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INNER JOIN categorias c ON c.id = p.categoria_id;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3" name="Figura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Faça uma consulta usando LEFT JOIN retornando todos os produtos mesmo sem categoria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p.nome AS nome_produto, c.nome AS nome_categoria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LEFT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categorias c ON c.id = p.categoria_id;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806450"/>
            <wp:effectExtent l="0" t="0" r="0" b="0"/>
            <wp:wrapSquare wrapText="largest"/>
            <wp:docPr id="14" name="Figura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Crie uma view chamada view_produtos_caros com produtos acima de 100 reais.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VIEW view_produtos_caros 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p.id AS produto_id,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p.nome AS nome_produto,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p.preco AS preco_produto,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p.quantidade AS quantidade,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c.nome AS categoria_produto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produtos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LEFT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categorias c ON c.id = p.categoria_id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p.preco &gt; 100.00;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5" name="Figura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Exiba a soma total dos preços de todos os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SUM(preco) AS SOMA_TOTAL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6" name="Figura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-- Agrupe os produtos por categoria mostrando a quantidade de produtos em cada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>categoria.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c.nome AS nome_categoria,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COUNT</w:t>
      </w:r>
      <w:r>
        <w:rPr>
          <w:rFonts w:ascii="Arial" w:hAnsi="Arial"/>
        </w:rPr>
        <w:t>(</w:t>
      </w:r>
      <w:r>
        <w:rPr>
          <w:rFonts w:ascii="Arial" w:hAnsi="Arial"/>
        </w:rPr>
        <w:t>c</w:t>
      </w:r>
      <w:r>
        <w:rPr>
          <w:rFonts w:ascii="Arial" w:hAnsi="Arial"/>
        </w:rPr>
        <w:t>.</w:t>
      </w:r>
      <w:r>
        <w:rPr>
          <w:rFonts w:ascii="Arial" w:hAnsi="Arial"/>
        </w:rPr>
        <w:t>id</w:t>
      </w:r>
      <w:r>
        <w:rPr>
          <w:rFonts w:ascii="Arial" w:hAnsi="Arial"/>
        </w:rPr>
        <w:t>) AS quantidade_por_categoria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categorias c ON c.id = p.categoria_id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GROUP BY c.id , c.nome;</w:t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7" name="Figura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Crie as seguintes tabelas normalizadas para um relacionamento N:N entre produtos e pedidos: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produtos (id, nome, preco)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DROP COLUMN quantidade;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DROP FOREIGN KEY FK_categoria_id;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DROP COLUMN categoria_id;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8" name="Figura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pedidos (id, dataPedido, cliente)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pedidos(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         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data_pedido    DATE,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cliente        INT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pedidos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PK_pedidos_id PRIMARY KEY(id);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pedidos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19" name="Figura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Crie a tabela associativa pedido_produto com: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▪ </w:t>
      </w:r>
      <w:r>
        <w:rPr>
          <w:rFonts w:ascii="Arial" w:hAnsi="Arial"/>
          <w:b/>
          <w:bCs/>
        </w:rPr>
        <w:t>id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▪ </w:t>
      </w:r>
      <w:r>
        <w:rPr>
          <w:rFonts w:ascii="Arial" w:hAnsi="Arial"/>
          <w:b/>
          <w:bCs/>
        </w:rPr>
        <w:t>pedidoId (FK)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▪ </w:t>
      </w:r>
      <w:r>
        <w:rPr>
          <w:rFonts w:ascii="Arial" w:hAnsi="Arial"/>
          <w:b/>
          <w:bCs/>
        </w:rPr>
        <w:t>produtoId (FK)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▪ </w:t>
      </w:r>
      <w:r>
        <w:rPr>
          <w:rFonts w:ascii="Arial" w:hAnsi="Arial"/>
          <w:b/>
          <w:bCs/>
        </w:rPr>
        <w:t>quantidade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pedido_produto(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      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pedido_id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produto_id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quantidade  INT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pedido_produto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PK_pedido_produto PRIMARY KEY(id);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pedido_produto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pedido_produto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ADD CONSTRAINT FK_pedido_produto_pedido_id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FOREIGN KEY (pedido_id) REFERENCES pedidos(id);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pedido_produto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ADD CONSTRAINT FK_pedido_produto_produto_id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FOREIGN KEY (produto_id) REFERENCES produtos(id);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pedido_produto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pedido_id INT NOT NULL;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pedido_produto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produto_id INT NOT NULL;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8935"/>
            <wp:effectExtent l="0" t="0" r="0" b="0"/>
            <wp:wrapSquare wrapText="largest"/>
            <wp:docPr id="20" name="Figura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produtos (nome, preco)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('Processador AMD Ryzen 7', 1899.90),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('Placa Mãe B550', 750.00),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('Fonte ATX 750W 80 Plus Gold', 680.50),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('Headset Gamer USB com LED', 199.99),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('Mousepad XXL Speed', 89.90),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('Licença Microsoft Office 365 Anual', 459.90),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('Antivírus Premium - 1 ano', 129.00),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('Projetor Portátil Full HD', 2500.00),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('Câmera Mirrorless Profissional', 7999.00),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('Smartwatch Série 7', 1350.00);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2585"/>
            <wp:effectExtent l="0" t="0" r="0" b="0"/>
            <wp:wrapSquare wrapText="largest"/>
            <wp:docPr id="21" name="Figura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pedidos (data_pedido, cliente)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('2025-12-06', 108),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('2025-12-06', 109),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('2025-12-07', 101),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('2025-12-07', 110),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('2025-12-08', 111),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('2025-12-08', 108),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('2025-12-09', 112),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('2025-12-09', 113),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('2025-12-10', 109),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('2025-12-10', 114);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2585"/>
            <wp:effectExtent l="0" t="0" r="0" b="0"/>
            <wp:wrapSquare wrapText="largest"/>
            <wp:docPr id="22" name="Figura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Inserir dados no relacionamento N:N Insira registros que representem 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dois pedidos contendo múltiplos produtos, incluindo diferentes quantidades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pedido_produto (pedido_id, produto_id, quantidade)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(1, 4,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(1, 1,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(2, 9,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(3, 6,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(4, 5, 4),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(5, 8,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(5, 4,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(6, 13,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(7, 5, 2),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(7, 4, 2),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(8, 10,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(9, 3, 1),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(9, 11, 2),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(10, 7, 5);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2585"/>
            <wp:effectExtent l="0" t="0" r="0" b="0"/>
            <wp:wrapSquare wrapText="largest"/>
            <wp:docPr id="23" name="Figura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Consulta N:N – Listar todos os pedidos com seus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p.id,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p.data_pedido,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prod.nome,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pedprod.quantidade,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(pedprod.quantidade * preco) AS preco_total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pedido_produto pedprod ON p.id = pedprod.pedido_id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prod ON prod.id = pedprod.produto_id;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948180"/>
            <wp:effectExtent l="0" t="0" r="0" b="0"/>
            <wp:wrapSquare wrapText="largest"/>
            <wp:docPr id="24" name="Figura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Calcular o valor total de cada pedido (agregação + join)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p.id AS id_pedido,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SUM((pedprod.quantidade * preco)) AS valor_total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pedido_produto pedprod ON p.id = pedprod.pedido_id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prod ON prod.id = pedprod.produto_id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GROUP BY p.id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ORDER BY valor_total DESC;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8755"/>
            <wp:effectExtent l="0" t="0" r="0" b="0"/>
            <wp:wrapSquare wrapText="largest"/>
            <wp:docPr id="25" name="Figura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Subconsulta – Listar produtos acima da média de preço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Monte uma consulta que retorne apenas os produtos cujo preço é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maior que a média geral de preços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id, nome, preco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 xml:space="preserve">preco &gt; (SELECT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AVG(preco)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produtos);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7720"/>
            <wp:effectExtent l="0" t="0" r="0" b="0"/>
            <wp:wrapSquare wrapText="largest"/>
            <wp:docPr id="26" name="Figura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Subconsulta correlacionada – Produtos mais caros que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qualquer produto de uma categoria específica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Liste todos os produtos cujo preço seja maior que todo preço dos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produtos da tabela categorias onde nome = 'Eletrônicos'.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COLUMN categoria_id INT;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FK_categoria_id FOREIGN KEY (categoria_id) REFERENCES categorias(id);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produtos set categoria_id = 4 WHERE id IN (11,12,13);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produtos set categoria_id = 1 WHERE id IN (4,5,6);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produtos set categoria_id = 2 WHERE id IN (1,3,7,8);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produtos set categoria_id = 3 WHERE id IN (9,10);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p.nome AS nome_produto_mais_caro, p.preco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categorias c ON c.id = p.categoria_id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c.nome = 'Eletrônicos'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 xml:space="preserve">AND p.preco = (SELECT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MAX(preco)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produtos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categorias c ON c.id = p.categoria_id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c.nome = 'Eletrônicos');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7720"/>
            <wp:effectExtent l="0" t="0" r="0" b="0"/>
            <wp:wrapSquare wrapText="largest"/>
            <wp:docPr id="27" name="Figura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Criar view avançada com subconsulta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Crie uma view chamada vw_pedidos_resumo exibindo: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id do pedido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quantidade total de itens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valor total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data do pedido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média de preço dos produtos do pedido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Utilize agregações e junções.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VIEW vw_pedidos_resumos 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ped.id AS id_pedido,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SUM(pedprod.quantidade) AS quantidade_total_itens,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SUM((pedprod.quantidade * prod.preco)) AS valor_total,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ped.data_pedido,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ROUND(AVG(prod.preco), 2) AS media_precos_produtos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pedidos ped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pedido_produto pedprod ON ped.id = pedprod.pedido_id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produtos prod ON prod.id = pedprod.produto_id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GROUP BY ped.id , ped.data_pedido;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7720"/>
            <wp:effectExtent l="0" t="0" r="0" b="0"/>
            <wp:wrapSquare wrapText="largest"/>
            <wp:docPr id="28" name="Figura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SELECT * FROM vw_pedidos_resumos;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69720"/>
            <wp:effectExtent l="0" t="0" r="0" b="0"/>
            <wp:wrapSquare wrapText="largest"/>
            <wp:docPr id="29" name="Figura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Encontrar o produto mais vendido. Ordenado do mais vendido para o menos vendido.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p.id,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p.nome,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SUM(pedprod.quantidade) AS quantidade_total_vendida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pedido_produto pedprod ON p.id = pedprod.produto_id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GROUP BY p.id , p.nome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ORDER BY quantidade_total_vendida DESC;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52270"/>
            <wp:effectExtent l="0" t="0" r="0" b="0"/>
            <wp:wrapSquare wrapText="largest"/>
            <wp:docPr id="30" name="Figura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-- Relatório mensal – Agrupar pedidos por mês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YEAR(p.data_pedido) AS ano,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MONTH(p.data_pedido) AS mes,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COUNT(*) AS quantidade_pedidos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pedido_produto pedprod ON p.id = pedprod.pedido_id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GROUP BY mes , ano;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5775"/>
            <wp:effectExtent l="0" t="0" r="0" b="0"/>
            <wp:wrapSquare wrapText="largest"/>
            <wp:docPr id="31" name="Figura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a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 Cálculo financeiro: Arredondamento e função matemática.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Ordene pelo preço final com imposto.*/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p.nome,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p.preco,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ROUND((p.preco * 0.12) + p.preco, 2) AS preco_acrescido_imposto,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ROUND(p.preco - (p.preco * 0.5), 2) AS preco_desconto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ORDER BY preco_acrescido_imposto;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05025"/>
            <wp:effectExtent l="0" t="0" r="0" b="0"/>
            <wp:wrapSquare wrapText="largest"/>
            <wp:docPr id="32" name="Figura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Filtragem com HAVING (condições em agregações) Liste categorias 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que possuem mais de 5 produtos associados na tabela produtos.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produtos (nome,preco,categoria_id)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('Smart TV LG 50',4000.00,4),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('Amazon Fire Stick',200.00,4),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('Soundbar JBL',1000.00,4),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('Robô Aspirador WAP',2000.00,4);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c.nome AS categoria, COUNT(c.id) quantidade_produtos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prod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categorias c ON c.id = prod.categoria_id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GROUP BY c.nome , c.id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HAVING COUNT(c.id) &gt; 5;</w:t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2765"/>
            <wp:effectExtent l="0" t="0" r="0" b="0"/>
            <wp:wrapSquare wrapText="largest"/>
            <wp:docPr id="33" name="Figura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a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Verificar integridade referencial – Encontrar registros órfãos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Encontre produtos que possuem categoriaId preenchido, mas cuja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categoria não existe na tabela categorias.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 xml:space="preserve">prod.nome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prod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LEFT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categorias c ON c.id = prod.categoria_id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WHERE c.id IS NULL;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07260"/>
            <wp:effectExtent l="0" t="0" r="0" b="0"/>
            <wp:wrapSquare wrapText="largest"/>
            <wp:docPr id="34" name="Figura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a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Criar uma tabela histórica com trigger (conceito prático)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Escreva o comando SQL que cria a tabela: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produtos_historico (id, produtoId, precoAntigo, precoNovo,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dataAlteracao)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 escreva o SQL do trigger que insere na tabela histórica toda vez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que o preço de um produto é atualizado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produtos_historico 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produto_id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preco_antigo DECIMAL(10,2) NOT NULL,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preco_novo DECIMAL(10,2) NOT NULL,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data_alteracao DATE NOT NULL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produtos_historico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PK_produtos_historico PRIMARY KEY(id);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produtos_historico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produtos_historico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FK_produtos_historico_produto_id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FOREIGN KEY (produto_id) REFERENCES produtos(id);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delimiter $$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TRIGGER trg_log_produtos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BEFORE UPDATE ON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FOR EACH ROW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BEGIN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IF NEW.preco &lt;&gt; OLD.preco THEN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INSERT INTO produtos_historico(produto_id, preco_antigo,preco_novo,data_alteracao)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VALUES(OLD.id,OLD.preco,NEW.preco,NOW());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END IF;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END $$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delimiter 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70685"/>
            <wp:effectExtent l="0" t="0" r="0" b="0"/>
            <wp:wrapSquare wrapText="largest"/>
            <wp:docPr id="35" name="Figura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a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UPDATE produtos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preco = 3000.00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id = 3;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id, produto_id, preco_antigo, preco_novo, data_alteracao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produtos_historico;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0585"/>
            <wp:effectExtent l="0" t="0" r="0" b="0"/>
            <wp:wrapSquare wrapText="largest"/>
            <wp:docPr id="36" name="Figura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a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/* Consulta com CASE WHEN (categorização de dados)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Mostre: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nome do produto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preço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classificação: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o "BARATO" para preços &lt; 50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o "MÉDIO" para preços entre 50 e 200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o "CARO" para preços &gt; 200 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p.nome,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p.preco,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CASE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WHEN p.preco &lt; 50.00 THEN 'BARATO'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WHEN p.preco &lt;= 200.00 THEN 'MÉDIO'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ELSE 'CARO'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END AS classificacao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p;</w:t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58415"/>
            <wp:effectExtent l="0" t="0" r="0" b="0"/>
            <wp:wrapSquare wrapText="largest"/>
            <wp:docPr id="37" name="Figura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a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Funções de data – Consultar pedidos dos últimos 7 dias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Retorne todos os pedidos com: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dataPedido &gt;= NOW() - INTERVAL 7 DAY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ped.id, ped.data_pedido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pedidos ped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ped.data_pedido &gt;= NOW() - INTERVAL 7 DAY;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391025" cy="3438525"/>
            <wp:effectExtent l="0" t="0" r="0" b="0"/>
            <wp:wrapSquare wrapText="largest"/>
            <wp:docPr id="38" name="Figura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a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Juntar 3 tabelas + filtros + ordenação complexa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Liste: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nome do cliente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id do pedido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nome do produto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total (quantidade * preco)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Somente para pedidos feitos no último mês, onde o total do produto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seja maior que 100.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Ordene por cliente, depois por valor decrescente.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clientes 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INT NOT NULL UNIQUE,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nome VARCHAR(100),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cpf CHAR(11) NOT NULL UNIQUE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INSERT INTO clientes (id, nome, cpf) VALUES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(108, 'João Silva', '12345678901'),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(109, 'Maria Souza', '23456789012'),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(101, 'Pedro Santos', '34567890123'),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(110, 'Ana Costa', '45678901234'),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(111, 'Rafaela Oliveira', '56789012345'),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(112, 'Lucas Pereira', '67890123456'),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(113, 'Beatriz Almeida', '78901234567'),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(114, 'Guilherme Rocha', '89012345678');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pedidos SET data_pedido = '2025-11-09' WHERE id = 8;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pedidos SET data_pedido = '2025-11-10' WHERE id = 9;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UPDATE pedidos SET data_pedido = '2025-11-10' WHERE id = 10;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SELECT *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pedidos 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pedido_produto pedprod ON p.id = pedprod.pedido_id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prod ON prod.id = pedprod.produto_id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INNER JOIN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ab/>
        <w:t>clientes cli ON cli.id = p.cliente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ab/>
        <w:t>where month(p.data_pedido) = (month(curdate()) - 1)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and (prod.preco * pedprod.quantidade) &gt; 100.00;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03525"/>
            <wp:effectExtent l="0" t="0" r="0" b="0"/>
            <wp:wrapSquare wrapText="largest"/>
            <wp:docPr id="39" name="Figura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gura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Subconsulta para encontrar o segundo maior preço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Usando subconsulta (não pode usar LIMIT):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Retorne o produto com o segundo maior preço da tabela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produtos.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prod.id, prod.nome, prod.preco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produtos prod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 xml:space="preserve">prod.preco = (SELECT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MAX(prod.preco)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>produtos prod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</w:t>
      </w:r>
      <w:r>
        <w:rPr>
          <w:rFonts w:ascii="Arial" w:hAnsi="Arial"/>
        </w:rPr>
        <w:t>WHERE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</w:t>
      </w:r>
      <w:r>
        <w:rPr>
          <w:rFonts w:ascii="Arial" w:hAnsi="Arial"/>
        </w:rPr>
        <w:t xml:space="preserve">prod.preco &lt; (SELECT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        </w:t>
      </w:r>
      <w:r>
        <w:rPr>
          <w:rFonts w:ascii="Arial" w:hAnsi="Arial"/>
        </w:rPr>
        <w:t>MAX(prodsub.preco)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    </w:t>
      </w:r>
      <w:r>
        <w:rPr>
          <w:rFonts w:ascii="Arial" w:hAnsi="Arial"/>
        </w:rPr>
        <w:t>FROM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            </w:t>
      </w:r>
      <w:r>
        <w:rPr>
          <w:rFonts w:ascii="Arial" w:hAnsi="Arial"/>
        </w:rPr>
        <w:t>produtos prodsub));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968375"/>
            <wp:effectExtent l="0" t="0" r="0" b="0"/>
            <wp:wrapSquare wrapText="largest"/>
            <wp:docPr id="40" name="Figura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igura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ab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/*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Criar tabela normalizada (3FN) a partir de uma tabela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desnormalizada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Dada uma tabela única: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tabela_dados (cliente, cpf, produto, categoria, preco, quantidade)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Crie: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tabela clientes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tabela produtos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tabela categorias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• </w:t>
      </w:r>
      <w:r>
        <w:rPr>
          <w:rFonts w:ascii="Arial" w:hAnsi="Arial"/>
          <w:b/>
          <w:bCs/>
        </w:rPr>
        <w:t>tabela associativa vendas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Desenhe as chaves primárias e estrangeiras necessárias</w:t>
      </w:r>
    </w:p>
    <w:p>
      <w:pPr>
        <w:pStyle w:val="Normal"/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*/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DROP TABLE pedido_produto;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DROP TABLE produtos_historico;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DROP TABLE produtos;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DROP TABLE categorias;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DROP TABLE clientes;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categorias 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nome VARCHAR(50) NOT NULL UNIQUE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categorias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PK_categorias PRIMARY KEY(id);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categorias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produtos 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       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nome         VARCHAR(100) NOT NULL,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preco        DECIMAL(10,2) NOT NULL,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categoria_id INT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PK_produtos PRIMARY KEY(id);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produtos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FK_produtos_categoria_id FOREIGN KEY(categoria_id)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REFERENCES categorias(id);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clientes 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       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nome         VARCHAR(100) NOT NULL,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cpf          CHAR(11) NOT NULL UNIQUE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clientes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PK_clientes PRIMARY KEY(id);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clientes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CREATE TABLE vendas (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id        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cliente_id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produto_id   INT,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quantidade   INT NOT NULL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vendas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PK_vendas PRIMARY KEY(id);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vendas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MODIFY COLUMN id INT NOT NULL AUTO_INCREMENT;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vendas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FK_vendas_cliente_id FOREIGN KEY(cliente_id)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REFERENCES clientes(id);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 TABLE vendas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ADD CONSTRAINT FK_vendas_produto_id FOREIGN KEY(produto_id)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REFERENCES vendas(id);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37940"/>
            <wp:effectExtent l="0" t="0" r="0" b="0"/>
            <wp:wrapSquare wrapText="largest"/>
            <wp:docPr id="41" name="Figura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igura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LibreOffice/24.2.7.2$Linux_X86_64 LibreOffice_project/420$Build-2</Application>
  <AppVersion>15.0000</AppVersion>
  <Pages>21</Pages>
  <Words>2209</Words>
  <Characters>13153</Characters>
  <CharactersWithSpaces>15957</CharactersWithSpaces>
  <Paragraphs>614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2025-12-04T12:31:41Z</dcterms:created>
  <dc:creator/>
  <dc:description/>
  <dc:language>pt-BR</dc:language>
  <cp:lastModifiedBy/>
  <dcterms:modified xsi:type="dcterms:W3CDTF">2025-12-04T15:39:41Z</dcterms:modified>
  <cp:revision>6</cp:revision>
  <dc:subject/>
  <dc:title/>
</cp:coreProperties>
</file>