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1A86E" w14:textId="77777777" w:rsidR="00357CB6" w:rsidRPr="00357CB6" w:rsidRDefault="00357CB6" w:rsidP="00357CB6">
      <w:pPr>
        <w:spacing w:before="135" w:after="75" w:line="240" w:lineRule="auto"/>
        <w:outlineLvl w:val="0"/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</w:pPr>
      <w:r w:rsidRPr="001817DC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 xml:space="preserve">22 </w:t>
      </w:r>
      <w:r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>июля</w:t>
      </w:r>
      <w:r w:rsidRPr="001817DC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 xml:space="preserve"> 2011 </w:t>
      </w:r>
      <w:r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>Вести Агула</w:t>
      </w:r>
    </w:p>
    <w:p w14:paraId="1011A86F" w14:textId="77777777" w:rsidR="00357CB6" w:rsidRPr="00357CB6" w:rsidRDefault="00357CB6" w:rsidP="00357CB6">
      <w:pPr>
        <w:spacing w:before="135" w:after="75" w:line="240" w:lineRule="auto"/>
        <w:outlineLvl w:val="0"/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</w:pPr>
      <w:proofErr w:type="spellStart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>ХIучна</w:t>
      </w:r>
      <w:proofErr w:type="spellEnd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>сул</w:t>
      </w:r>
      <w:proofErr w:type="spellEnd"/>
    </w:p>
    <w:p w14:paraId="1011A870" w14:textId="77777777" w:rsidR="00357CB6" w:rsidRPr="00357CB6" w:rsidRDefault="00357CB6" w:rsidP="00357CB6">
      <w:pPr>
        <w:spacing w:before="60" w:after="0" w:line="240" w:lineRule="auto"/>
        <w:rPr>
          <w:rFonts w:ascii="Tahoma" w:eastAsia="Times New Roman" w:hAnsi="Tahoma" w:cs="Tahoma"/>
          <w:color w:val="656565"/>
          <w:sz w:val="17"/>
          <w:szCs w:val="17"/>
          <w:lang w:eastAsia="ru-RU"/>
        </w:rPr>
      </w:pPr>
      <w:hyperlink r:id="rId5" w:history="1">
        <w:r w:rsidRPr="00357CB6">
          <w:rPr>
            <w:rFonts w:ascii="Tahoma" w:eastAsia="Times New Roman" w:hAnsi="Tahoma" w:cs="Tahoma"/>
            <w:color w:val="656565"/>
            <w:sz w:val="17"/>
            <w:u w:val="single"/>
            <w:lang w:eastAsia="ru-RU"/>
          </w:rPr>
          <w:t>[Разное]</w:t>
        </w:r>
      </w:hyperlink>
    </w:p>
    <w:p w14:paraId="1011A871" w14:textId="77777777" w:rsidR="00357CB6" w:rsidRPr="00357CB6" w:rsidRDefault="00357CB6" w:rsidP="00357CB6">
      <w:pPr>
        <w:spacing w:before="60" w:after="75" w:line="240" w:lineRule="auto"/>
        <w:rPr>
          <w:rFonts w:ascii="Tahoma" w:eastAsia="Times New Roman" w:hAnsi="Tahoma" w:cs="Tahoma"/>
          <w:color w:val="656565"/>
          <w:sz w:val="17"/>
          <w:szCs w:val="17"/>
          <w:lang w:eastAsia="ru-RU"/>
        </w:rPr>
      </w:pPr>
      <w:r w:rsidRPr="00357CB6">
        <w:rPr>
          <w:rFonts w:ascii="Tahoma" w:eastAsia="Times New Roman" w:hAnsi="Tahoma" w:cs="Tahoma"/>
          <w:color w:val="656565"/>
          <w:sz w:val="17"/>
          <w:szCs w:val="17"/>
          <w:lang w:eastAsia="ru-RU"/>
        </w:rPr>
        <w:t>авторы:</w:t>
      </w:r>
    </w:p>
    <w:p w14:paraId="1011A872" w14:textId="77777777" w:rsidR="00357CB6" w:rsidRPr="00357CB6" w:rsidRDefault="00357CB6" w:rsidP="00357CB6">
      <w:pPr>
        <w:spacing w:after="0" w:line="240" w:lineRule="auto"/>
        <w:rPr>
          <w:rFonts w:ascii="Tahoma" w:eastAsia="Times New Roman" w:hAnsi="Tahoma" w:cs="Tahoma"/>
          <w:color w:val="000000"/>
          <w:sz w:val="27"/>
          <w:szCs w:val="27"/>
          <w:lang w:eastAsia="ru-RU"/>
        </w:rPr>
      </w:pP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Хьунегъа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хьундавагъа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хIучна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Iурдин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вахттуни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мебирис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гаш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Сула пуне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хIучас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: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батIар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Iелеттар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аявус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ягIа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Нандиъ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э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аяф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? -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хIуча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Гьеге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Iэквар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аявусаъ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-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сула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Гич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весттава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,-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хIуча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гисаъ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гъурур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гучIа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гебур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хъийичин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инсанари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ахъихьуна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кIесе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Вас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гучI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мева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-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сула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-зав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гъурурис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ахъимихьа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кедж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фая.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хIуч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хъучухуная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сулахъ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Ушуная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мебур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Iудара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Iеквар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хIуригIди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Iелеттарихъас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руцая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вахттуни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хабар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гъурурис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Хъиланди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хъучучIуная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гебур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Iемал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кей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гьишиная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удигьай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хIучахъра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дагъузуна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Гъурур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ахъихьунегъа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хIучахъ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Хъучархьай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гъурур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хIучахъ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фиркьайчира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дагIай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хIуча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гьарай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акьунеагъа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сулас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: "Вав фая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кIедж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агвар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гъурурис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". Сула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ундихьу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тIулар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акьуне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Гъурур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хъучархьуне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хIучахъ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хъатIунегъа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хIучан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рудж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Iайи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гьарай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хIуча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: "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КIедж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агваракье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кIедж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агваракье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" "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Маджал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адагуна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маджал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адагуна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" -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гьишиная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амилгунеагъа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хIуч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руджра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хъундай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.</w:t>
      </w:r>
    </w:p>
    <w:p w14:paraId="1011A873" w14:textId="77777777" w:rsidR="00357CB6" w:rsidRPr="00357CB6" w:rsidRDefault="00357CB6" w:rsidP="00357CB6">
      <w:pPr>
        <w:spacing w:line="240" w:lineRule="auto"/>
        <w:outlineLvl w:val="4"/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</w:pPr>
      <w:r w:rsidRPr="00357CB6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Фотогалерея</w:t>
      </w:r>
    </w:p>
    <w:p w14:paraId="1011A874" w14:textId="77777777" w:rsidR="00357CB6" w:rsidRPr="00357CB6" w:rsidRDefault="00357CB6" w:rsidP="00357CB6">
      <w:pPr>
        <w:spacing w:before="135" w:after="75" w:line="240" w:lineRule="auto"/>
        <w:outlineLvl w:val="0"/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</w:pPr>
      <w:proofErr w:type="spellStart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>Джигьилар</w:t>
      </w:r>
      <w:proofErr w:type="spellEnd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>хье</w:t>
      </w:r>
      <w:proofErr w:type="spellEnd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>багайин</w:t>
      </w:r>
      <w:proofErr w:type="spellEnd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>ягъ</w:t>
      </w:r>
      <w:proofErr w:type="spellEnd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 xml:space="preserve"> э</w:t>
      </w:r>
    </w:p>
    <w:p w14:paraId="1011A875" w14:textId="77777777" w:rsidR="00357CB6" w:rsidRPr="00357CB6" w:rsidRDefault="00357CB6" w:rsidP="00357CB6">
      <w:pPr>
        <w:spacing w:before="60" w:after="0" w:line="240" w:lineRule="auto"/>
        <w:rPr>
          <w:rFonts w:ascii="Tahoma" w:eastAsia="Times New Roman" w:hAnsi="Tahoma" w:cs="Tahoma"/>
          <w:color w:val="656565"/>
          <w:sz w:val="17"/>
          <w:szCs w:val="17"/>
          <w:lang w:eastAsia="ru-RU"/>
        </w:rPr>
      </w:pPr>
      <w:hyperlink r:id="rId6" w:history="1">
        <w:r w:rsidRPr="00357CB6">
          <w:rPr>
            <w:rFonts w:ascii="Tahoma" w:eastAsia="Times New Roman" w:hAnsi="Tahoma" w:cs="Tahoma"/>
            <w:color w:val="656565"/>
            <w:sz w:val="17"/>
            <w:u w:val="single"/>
            <w:lang w:eastAsia="ru-RU"/>
          </w:rPr>
          <w:t>[Политика]</w:t>
        </w:r>
      </w:hyperlink>
    </w:p>
    <w:p w14:paraId="1011A876" w14:textId="77777777" w:rsidR="00357CB6" w:rsidRPr="00357CB6" w:rsidRDefault="00357CB6" w:rsidP="00357CB6">
      <w:pPr>
        <w:spacing w:before="60" w:after="75" w:line="240" w:lineRule="auto"/>
        <w:rPr>
          <w:rFonts w:ascii="Tahoma" w:eastAsia="Times New Roman" w:hAnsi="Tahoma" w:cs="Tahoma"/>
          <w:color w:val="656565"/>
          <w:sz w:val="17"/>
          <w:szCs w:val="17"/>
          <w:lang w:eastAsia="ru-RU"/>
        </w:rPr>
      </w:pPr>
      <w:r w:rsidRPr="00357CB6">
        <w:rPr>
          <w:rFonts w:ascii="Tahoma" w:eastAsia="Times New Roman" w:hAnsi="Tahoma" w:cs="Tahoma"/>
          <w:color w:val="656565"/>
          <w:sz w:val="17"/>
          <w:szCs w:val="17"/>
          <w:lang w:eastAsia="ru-RU"/>
        </w:rPr>
        <w:t>авторы:</w:t>
      </w:r>
    </w:p>
    <w:p w14:paraId="1011A879" w14:textId="22C1A2BF" w:rsidR="00357CB6" w:rsidRPr="009E5B87" w:rsidRDefault="00357CB6" w:rsidP="009E5B8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Алтушу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27-пе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июнди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хьуне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хье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джигьиларин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хIаягъ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хаягъ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гIедат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суман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отмечат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аркьаф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июнь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ккиркIа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ягъари.Ге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хIаягъ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адихьуф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Ельцина э.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Джигьиларин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хIаягъ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акьас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хъучучIуф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1993-пе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исалас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Джигьилвел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умурдин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идже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вахте.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Хьеге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возрастиъ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джалла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джигьиларис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дахъуна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рекъер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чиппис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кане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профессибур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гIаттивас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Джигьилар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хье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багайин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ягъе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накьан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школьникарикес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багагь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хьасе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хIуькуматтин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полноправны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гржданар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дехIела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гебирис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йин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канде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рекъ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чипикк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кеяф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агвар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акьас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гье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гебур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батIарди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вардиш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акьас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идже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тIулар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тIебеIетар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кихьас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Российиъ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гье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кардис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ацIун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социальный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программабур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айя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ягIайис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хIуькумат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Iайи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хIа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вазифа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э.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гьер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джигьиларис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чиппин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хе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мукьунин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гIедатар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ухIуб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Гебур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гъавурди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ихьун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канде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дузди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фитис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агъаф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ичин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"интернационализм, Патриотизм."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Джигьиларис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ягIай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канде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чиппин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дадарин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хIададарин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зурба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курарихъас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Гье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кардихъас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Российъ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гьер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аркьа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военно-спортивный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конкурсар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армиди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вес меде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шинуькварис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Джигьилар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гьучархьа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дегIви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хье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инсанарихъай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гебири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кумакар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аркьа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дегIвин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вахтунин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памянтникар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батIар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акьас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Агьал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"Единая Россия"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агъа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партин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председательди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Путина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фикир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аркьая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хъара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ацIун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гиштин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проектар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джигьиларис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акьас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Путина пуне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хье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хIуькуматтин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бизнестигIра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хIуькуматтин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кураригIра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политикайигIра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джигьилар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гIай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канде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Гье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гишти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суман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Единая Россия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агъа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партигIдира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гIачучIун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канде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ппара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джигьилар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Джигьилар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ппара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гIачучIудегьен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партигIди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джигьиларис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хъара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пара кан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хъасе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фичира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чиппин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хIуькуматтис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акьас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Агьал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Путинан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хъара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фикирар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айя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"общенародный народный фронт"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агъа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джигьиларин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акьас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Гье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фронти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джигьиларис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кумак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акьасе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чаб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чиппис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кумак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аркьай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чиппин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вазифабур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бегьем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акьас</w:t>
      </w:r>
      <w:proofErr w:type="spellEnd"/>
      <w:r w:rsidRPr="00181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011A87A" w14:textId="77777777" w:rsidR="00357CB6" w:rsidRPr="001817DC" w:rsidRDefault="00357CB6" w:rsidP="001817DC">
      <w:pPr>
        <w:spacing w:line="360" w:lineRule="auto"/>
        <w:jc w:val="both"/>
        <w:outlineLvl w:val="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817D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15 июля 2011 ВА</w:t>
      </w:r>
    </w:p>
    <w:p w14:paraId="1011A87B" w14:textId="77777777" w:rsidR="00357CB6" w:rsidRPr="00357CB6" w:rsidRDefault="00357CB6" w:rsidP="00357CB6">
      <w:pPr>
        <w:spacing w:before="135" w:after="75" w:line="240" w:lineRule="auto"/>
        <w:outlineLvl w:val="0"/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</w:pPr>
      <w:proofErr w:type="spellStart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>Шахьмар</w:t>
      </w:r>
      <w:proofErr w:type="spellEnd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>хьир</w:t>
      </w:r>
      <w:proofErr w:type="spellEnd"/>
    </w:p>
    <w:p w14:paraId="1011A87C" w14:textId="77777777" w:rsidR="00357CB6" w:rsidRPr="00357CB6" w:rsidRDefault="00357CB6" w:rsidP="00357CB6">
      <w:pPr>
        <w:spacing w:before="60" w:after="0" w:line="240" w:lineRule="auto"/>
        <w:rPr>
          <w:rFonts w:ascii="Tahoma" w:eastAsia="Times New Roman" w:hAnsi="Tahoma" w:cs="Tahoma"/>
          <w:color w:val="656565"/>
          <w:sz w:val="17"/>
          <w:szCs w:val="17"/>
          <w:lang w:eastAsia="ru-RU"/>
        </w:rPr>
      </w:pPr>
      <w:hyperlink r:id="rId7" w:history="1">
        <w:r w:rsidRPr="00357CB6">
          <w:rPr>
            <w:rFonts w:ascii="Tahoma" w:eastAsia="Times New Roman" w:hAnsi="Tahoma" w:cs="Tahoma"/>
            <w:color w:val="656565"/>
            <w:sz w:val="17"/>
            <w:u w:val="single"/>
            <w:lang w:eastAsia="ru-RU"/>
          </w:rPr>
          <w:t>[Культура]</w:t>
        </w:r>
      </w:hyperlink>
    </w:p>
    <w:p w14:paraId="1011A87D" w14:textId="77777777" w:rsidR="00357CB6" w:rsidRPr="00357CB6" w:rsidRDefault="00357CB6" w:rsidP="00357CB6">
      <w:pPr>
        <w:spacing w:before="60" w:after="75" w:line="240" w:lineRule="auto"/>
        <w:rPr>
          <w:rFonts w:ascii="Tahoma" w:eastAsia="Times New Roman" w:hAnsi="Tahoma" w:cs="Tahoma"/>
          <w:color w:val="656565"/>
          <w:sz w:val="17"/>
          <w:szCs w:val="17"/>
          <w:lang w:eastAsia="ru-RU"/>
        </w:rPr>
      </w:pPr>
      <w:r w:rsidRPr="00357CB6">
        <w:rPr>
          <w:rFonts w:ascii="Tahoma" w:eastAsia="Times New Roman" w:hAnsi="Tahoma" w:cs="Tahoma"/>
          <w:color w:val="656565"/>
          <w:sz w:val="17"/>
          <w:szCs w:val="17"/>
          <w:lang w:eastAsia="ru-RU"/>
        </w:rPr>
        <w:t>авторы:</w:t>
      </w:r>
    </w:p>
    <w:p w14:paraId="1011A87E" w14:textId="77777777" w:rsidR="00357CB6" w:rsidRPr="00357CB6" w:rsidRDefault="00357CB6" w:rsidP="00357CB6">
      <w:pPr>
        <w:spacing w:after="0" w:line="240" w:lineRule="auto"/>
        <w:rPr>
          <w:rFonts w:ascii="Tahoma" w:eastAsia="Times New Roman" w:hAnsi="Tahoma" w:cs="Tahoma"/>
          <w:color w:val="000000"/>
          <w:sz w:val="27"/>
          <w:szCs w:val="27"/>
          <w:lang w:eastAsia="ru-RU"/>
        </w:rPr>
      </w:pP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Гьуни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агъарай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авалан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вахтуни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шуйна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хьир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Шуй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агъарай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хIавахъан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хьир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халдин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малдин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аркьаф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Шувас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агунаа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хьиран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улар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фиштти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рекIвиришин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шагьмардин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суман,фиштти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гьалакди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аруцаришин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халариъ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я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Iэлеф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хъачраргьари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Шува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хIаварил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ушугуни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хIавахъанарис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Хъакьагуни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гьеме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хизанаригьас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гучI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шагьмарди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суман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э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Iэлеф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руцафра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шагьмардис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ухшар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атари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э.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Яшлу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хIавагъанди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Руккуна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чаравара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кехъуна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ппара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кьел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батIарди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руьхьюна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ате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хьеран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тIинкIра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амарта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халариъ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вас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хьасе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хьир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шагьмар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ишин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хамбеф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Шува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халаъ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ушугуни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акьунаа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учис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пихилди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Руккуна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чарава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ппара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кьелра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кехъуна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руьхьюна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ми. Ина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кIилди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чарава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хьеран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тIинкI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адатуна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Хьира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кIилди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чаравара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утIуьнаа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ахунаа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аруцуна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хьерахъасра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даджикIина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Саарайи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гъаишинаа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хьир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аруцунаа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хьерахъас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ДаджикIиф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, </w:t>
      </w:r>
      <w:proofErr w:type="spellStart"/>
      <w:r w:rsidRPr="0096590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алархIюнаа</w:t>
      </w:r>
      <w:proofErr w:type="spellEnd"/>
      <w:r w:rsidRPr="0096590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ме </w:t>
      </w:r>
      <w:proofErr w:type="spellStart"/>
      <w:r w:rsidRPr="0096590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джилил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96590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зарт</w:t>
      </w:r>
      <w:proofErr w:type="spellEnd"/>
      <w:r w:rsidRPr="0096590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96590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акьуна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унара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микес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шагьмар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Игьуна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раккан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кIучIу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улул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ушунаа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маллабулихъас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эйс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хьер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ухас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нецIухъ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Шуйра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ушунаа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хъадурфас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Ухуна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хьера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шагьмар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хав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алдаркунаа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Ме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шуй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уккари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арина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халаъ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кечучIунаа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ахуникк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Ачайина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шагьмар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алархIюна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ме д жилил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зарт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кечаинаа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раккан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кIучIуккес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микес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хамбеф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кечучIунаа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ахуникк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хьир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ГучI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шувас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иркьв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чирхъвас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агъарай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Iэквуфари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шуй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ушуна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хIаварихъ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хIавахъанарис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Гьемишти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хьиракес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шагьмар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хьер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ухас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ушуни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нецIуъ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хьавахъанари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эремис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хьира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тенери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цIа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икIугуни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хъазиина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игь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тенери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Шува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гьегишти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акунаа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тенери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хъазийина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ихьунаа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хьир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гьарай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вагIари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агъарай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хьиран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lastRenderedPageBreak/>
        <w:t>ягIа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утIас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иркIвура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аефри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угас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акьунай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хин.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Шува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пуни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агъарай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иришин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IуьлIенин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акьасри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хьира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варв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иришин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малахин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Ж.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Хамазаева</w:t>
      </w:r>
      <w:proofErr w:type="spellEnd"/>
    </w:p>
    <w:p w14:paraId="1011A885" w14:textId="77777777" w:rsidR="00357CB6" w:rsidRPr="00357CB6" w:rsidRDefault="00357CB6" w:rsidP="00357CB6">
      <w:pPr>
        <w:spacing w:before="135" w:after="75" w:line="240" w:lineRule="auto"/>
        <w:outlineLvl w:val="0"/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</w:pPr>
      <w:proofErr w:type="spellStart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>Гьина</w:t>
      </w:r>
      <w:proofErr w:type="spellEnd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>гьинас</w:t>
      </w:r>
      <w:proofErr w:type="spellEnd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>Iемалар</w:t>
      </w:r>
      <w:proofErr w:type="spellEnd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>акьунчин</w:t>
      </w:r>
      <w:proofErr w:type="spellEnd"/>
    </w:p>
    <w:p w14:paraId="1011A888" w14:textId="77777777" w:rsidR="00357CB6" w:rsidRPr="00357CB6" w:rsidRDefault="00357CB6" w:rsidP="00357CB6">
      <w:pPr>
        <w:spacing w:after="0" w:line="240" w:lineRule="auto"/>
        <w:rPr>
          <w:rFonts w:ascii="Tahoma" w:eastAsia="Times New Roman" w:hAnsi="Tahoma" w:cs="Tahoma"/>
          <w:color w:val="000000"/>
          <w:sz w:val="27"/>
          <w:szCs w:val="27"/>
          <w:lang w:eastAsia="ru-RU"/>
        </w:rPr>
      </w:pP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Хьунеагъа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хьундава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Кьулбан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идеми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Хъахьуная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гихъ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0869F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гъил</w:t>
      </w:r>
      <w:proofErr w:type="spellEnd"/>
      <w:r w:rsidRPr="000869F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0869F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ккей</w:t>
      </w:r>
      <w:proofErr w:type="spellEnd"/>
      <w:r w:rsidRPr="000869F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0869F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ухIая</w:t>
      </w:r>
      <w:proofErr w:type="spellEnd"/>
      <w:r w:rsidRPr="000869F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0869F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батIар</w:t>
      </w:r>
      <w:proofErr w:type="spellEnd"/>
      <w:r w:rsidRPr="000869F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Кук </w:t>
      </w:r>
      <w:proofErr w:type="spellStart"/>
      <w:r w:rsidRPr="000869F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укьар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Фикирар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аркьай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мин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къучмабири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фи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Iемал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Iелагьан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те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укьар</w:t>
      </w:r>
      <w:proofErr w:type="spellEnd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. Са </w:t>
      </w:r>
      <w:proofErr w:type="spellStart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ягъарикес</w:t>
      </w:r>
      <w:proofErr w:type="spellEnd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са</w:t>
      </w:r>
      <w:proofErr w:type="spellEnd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ягъа</w:t>
      </w:r>
      <w:proofErr w:type="spellEnd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экьуна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мебур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кIегIлайихъ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Экьунагуна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ккетт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файдиная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мебирикес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саий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ахттилат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Фи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ичин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ягIав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Кьулбанас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,-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ми, - </w:t>
      </w:r>
      <w:proofErr w:type="spellStart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ягIа-багагь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дуьйлл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ахир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-заман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гъутIанасе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КIилди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дуьйя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ккеттархьасе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джаллабирихъай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гьелидегьен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гъил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ккей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ухIая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укьара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кIесе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Див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джаллайи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ушуна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Iуьчаликкди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батIар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хинкIар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цIее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укьарин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якк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гIихьуна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Хьурай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Сара ,-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Кьулбана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Завал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джалла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дусттара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ушуная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мебур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укьарра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фай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IуьчIаликкди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ДжикIина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батIар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мукьра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руккуна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укьара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мебири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хинкIар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БатIарди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фунар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ацIуф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вахттуни</w:t>
      </w:r>
      <w:proofErr w:type="spellEnd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,</w:t>
      </w:r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ккан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мебирис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яIар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ахъас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Алдахъуна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кунара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гIачушуная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мебур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нецIвугIди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Элхъенди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мебур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фиштти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IуьтIуне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укьар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Гебири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яIар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архъа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вахттуни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Кьулбана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завал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дусттарин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кунар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файшуна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гIихьуная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гебур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цIигI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Фунара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ккейшуна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яIар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ахъубакесра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ацIуна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гIайчIуная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мебур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нецIвугъас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хъуттурфунай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мебур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-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нандиъра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фачархьуна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адаъ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мебирис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чиппин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кунар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Нахьи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мисагь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уйи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че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кунар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?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мебири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Кьулбанас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Фиркьа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чве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кунари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?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ягIа-багагь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ахир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заман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гъуртIандеф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тту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? -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Кьулбана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,-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тебур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цIигI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гIихьуне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кIурар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ккиркIухIела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Ахир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-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замандиъ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кунар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алдавайчира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фера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акьасттава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Хъуттурфуная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дусттар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сад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сайихъ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чIалра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кехIей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пас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хьунадаъ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мебирифас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Кьулбанас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Те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ягъан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хаб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Кьулбанас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инсандира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Iемалар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акьуфттава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.</w:t>
      </w:r>
    </w:p>
    <w:p w14:paraId="1011A88C" w14:textId="77777777" w:rsidR="00357CB6" w:rsidRPr="00357CB6" w:rsidRDefault="00357CB6" w:rsidP="00357CB6">
      <w:pPr>
        <w:spacing w:before="135" w:after="75" w:line="240" w:lineRule="auto"/>
        <w:outlineLvl w:val="0"/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</w:pPr>
      <w:proofErr w:type="spellStart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>Дагъустандин</w:t>
      </w:r>
      <w:proofErr w:type="spellEnd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>авалдин</w:t>
      </w:r>
      <w:proofErr w:type="spellEnd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>хIаягъар</w:t>
      </w:r>
      <w:proofErr w:type="spellEnd"/>
    </w:p>
    <w:p w14:paraId="1011A88F" w14:textId="77777777" w:rsidR="00357CB6" w:rsidRPr="00357CB6" w:rsidRDefault="00357CB6" w:rsidP="00357CB6">
      <w:pPr>
        <w:spacing w:after="0" w:line="240" w:lineRule="auto"/>
        <w:rPr>
          <w:rFonts w:ascii="Tahoma" w:eastAsia="Times New Roman" w:hAnsi="Tahoma" w:cs="Tahoma"/>
          <w:color w:val="000000"/>
          <w:sz w:val="27"/>
          <w:szCs w:val="27"/>
          <w:lang w:eastAsia="ru-RU"/>
        </w:rPr>
      </w:pP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Дагъустандиъ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джалла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милаттарихъ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авала</w:t>
      </w:r>
      <w:proofErr w:type="spellEnd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чиппин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гьер</w:t>
      </w:r>
      <w:proofErr w:type="spellEnd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вахттунин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хIаягъар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хъайя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Гьер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хIаягъ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фитис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ичира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посвешенны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э.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Iайи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батIарди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дагъустандиъ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отмечат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аркьаф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Навруз-Байрам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хIаягъна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Праздник Первой борозды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хIаягъаре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хIаягъар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аркьаф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марти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э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хуппай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айя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День цветов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хIаягъра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Гьеге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хIаягъ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удигьай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аркьаф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Атигьарин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Лезгибири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э.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хIаягъ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аркьаф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майди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э.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тукар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агъучIагуна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Гьеге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ягъа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аркьайи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хIейванар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гьатубар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гъванар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ахъатубар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укъубар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Джигьилари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аркьайи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мегIнибур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лехъунар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- сад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кедикаттар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аркьай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хIаягъ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Табасаранарира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Агъулари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аркьайи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Джуфудагъ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дагьарил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Джалла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Агъуларина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Табасаранарина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Кайтагари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хIурариас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аркьай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мегIнибура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фай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чиппис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Iелеттара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завал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вейи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инсанар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батIарди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мегIнибурна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лехъунар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акьуттарис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гьегисаъ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рукку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укьарин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кIил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ицIанди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Амма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ахиран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вахттари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хIаягъ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гулуне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. Са -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Iу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Даргибирин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дала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ккедавай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Гебур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кедавай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ацIун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джуре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хIаягъара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аркьайи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авала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: День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Черешни,День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Урожайя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Неделя </w:t>
      </w:r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lastRenderedPageBreak/>
        <w:t xml:space="preserve">сада, День чабана,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хIаягъар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Амма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День чабана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хIаягъ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агьала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амме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Агьал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гьеге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хIаягъ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кIилди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Дагъусттандиас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завал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инсанар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Кочубейдиъ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Гиса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гIаттива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идже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хIуппехъен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удигьай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ухун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истикан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чихира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хъучучIайи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лехъун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хуппай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джуреттарира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аркьайи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лехъунар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Гьегишттин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гьер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джуре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хIаягъар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пара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авейи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авала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хуппай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вей-вей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гулуне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гебур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Гебирин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еринди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цIее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хIаягъар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.</w:t>
      </w:r>
    </w:p>
    <w:p w14:paraId="1011A891" w14:textId="77777777" w:rsidR="00357CB6" w:rsidRPr="00357CB6" w:rsidRDefault="00357CB6" w:rsidP="00357CB6">
      <w:pPr>
        <w:spacing w:before="135" w:after="75" w:line="240" w:lineRule="auto"/>
        <w:outlineLvl w:val="0"/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</w:pPr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 xml:space="preserve">Са </w:t>
      </w:r>
      <w:proofErr w:type="spellStart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>идеминна</w:t>
      </w:r>
      <w:proofErr w:type="spellEnd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>хъатрикIер</w:t>
      </w:r>
      <w:proofErr w:type="spellEnd"/>
    </w:p>
    <w:p w14:paraId="1011A894" w14:textId="77777777" w:rsidR="00357CB6" w:rsidRPr="00357CB6" w:rsidRDefault="00357CB6" w:rsidP="009E5B87">
      <w:pPr>
        <w:spacing w:after="0" w:line="360" w:lineRule="auto"/>
        <w:rPr>
          <w:rFonts w:ascii="Tahoma" w:eastAsia="Times New Roman" w:hAnsi="Tahoma" w:cs="Tahoma"/>
          <w:color w:val="000000"/>
          <w:sz w:val="27"/>
          <w:szCs w:val="27"/>
          <w:lang w:eastAsia="ru-RU"/>
        </w:rPr>
      </w:pP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Ахьуне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хIуьппехъен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идеми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ДжемеIетин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хIуппарихъ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вей,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учин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66BAB">
        <w:rPr>
          <w:rFonts w:ascii="Tahoma" w:eastAsia="Times New Roman" w:hAnsi="Tahoma" w:cs="Tahoma"/>
          <w:i/>
          <w:color w:val="943634" w:themeColor="accent2" w:themeShade="BF"/>
          <w:sz w:val="27"/>
          <w:szCs w:val="27"/>
          <w:lang w:eastAsia="ru-RU"/>
        </w:rPr>
        <w:t>кIил</w:t>
      </w:r>
      <w:proofErr w:type="spellEnd"/>
      <w:r w:rsidRPr="00366BAB">
        <w:rPr>
          <w:rFonts w:ascii="Tahoma" w:eastAsia="Times New Roman" w:hAnsi="Tahoma" w:cs="Tahoma"/>
          <w:i/>
          <w:color w:val="943634" w:themeColor="accent2" w:themeShade="BF"/>
          <w:sz w:val="27"/>
          <w:szCs w:val="27"/>
          <w:lang w:eastAsia="ru-RU"/>
        </w:rPr>
        <w:t xml:space="preserve"> </w:t>
      </w:r>
      <w:proofErr w:type="spellStart"/>
      <w:r w:rsidRPr="00366BAB">
        <w:rPr>
          <w:rFonts w:ascii="Tahoma" w:eastAsia="Times New Roman" w:hAnsi="Tahoma" w:cs="Tahoma"/>
          <w:i/>
          <w:color w:val="943634" w:themeColor="accent2" w:themeShade="BF"/>
          <w:sz w:val="27"/>
          <w:szCs w:val="27"/>
          <w:lang w:eastAsia="ru-RU"/>
        </w:rPr>
        <w:t>ухIаф</w:t>
      </w:r>
      <w:proofErr w:type="spellEnd"/>
      <w:r w:rsidRPr="00366BAB">
        <w:rPr>
          <w:rFonts w:ascii="Tahoma" w:eastAsia="Times New Roman" w:hAnsi="Tahoma" w:cs="Tahoma"/>
          <w:i/>
          <w:color w:val="000000"/>
          <w:sz w:val="27"/>
          <w:szCs w:val="27"/>
          <w:lang w:eastAsia="ru-RU"/>
        </w:rPr>
        <w:t>.</w:t>
      </w:r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Са </w:t>
      </w:r>
      <w:proofErr w:type="spellStart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ягъарикес</w:t>
      </w:r>
      <w:proofErr w:type="spellEnd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са</w:t>
      </w:r>
      <w:proofErr w:type="spellEnd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ягъа</w:t>
      </w:r>
      <w:proofErr w:type="spellEnd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мучI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фадаркехаб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ачикай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ми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мехьиъ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хIуппар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гьеге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хIуппаригIай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даргвагъилди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агъдаркуна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ккулара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хъацуна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ачушуная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мехьиди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къачагъар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Ачикуна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сакин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хьехаб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учIуная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учин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кумайиъ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Са </w:t>
      </w:r>
      <w:proofErr w:type="spellStart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арайилас</w:t>
      </w:r>
      <w:proofErr w:type="spellEnd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хабар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мисс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мехьин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ракк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гьадихьай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Фуш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ичугас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адеф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учин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чарава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айчIуная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Iэквра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фай.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ХъатрикIерис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хIуьппехъен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айчIуф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чиппин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суратара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агуф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Алийиная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мебири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хIуьппехъендил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туфанг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Ппара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миннат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э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чвас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малюкI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,-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ми!-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чвас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0869F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Аллагьдилди</w:t>
      </w:r>
      <w:proofErr w:type="spellEnd"/>
      <w:r w:rsidRPr="000869F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0869F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хIу</w:t>
      </w:r>
      <w:proofErr w:type="spellEnd"/>
      <w:r w:rsidRPr="000869F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0869F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аркьая</w:t>
      </w:r>
      <w:proofErr w:type="spellEnd"/>
      <w:r w:rsidRPr="000869F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0869F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са</w:t>
      </w:r>
      <w:proofErr w:type="spellEnd"/>
      <w:r w:rsidRPr="000869F4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ел</w:t>
      </w:r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але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тIутIусра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кехIей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чвахъас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пасттава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Ги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аркьагуна</w:t>
      </w:r>
      <w:proofErr w:type="spellEnd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,</w:t>
      </w:r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варттал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хъултугъикк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ккея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сунна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хъатрикIерис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идеми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учин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макьамра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ирхIуна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есе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пуна.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идемис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ягъай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учи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макьам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йирхIучин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учихъди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хьир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аттвереф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Амма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хьир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кетIуна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адава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Хьир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девей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агуф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гьайшуная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муз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хIурихъди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атай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суннара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(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макъам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къатт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дакьуна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) мин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макьам</w:t>
      </w:r>
      <w:proofErr w:type="spellEnd"/>
      <w:r w:rsidR="00347105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="00347105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унихьуф</w:t>
      </w:r>
      <w:proofErr w:type="spellEnd"/>
      <w:r w:rsidR="00347105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="00347105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адахъуная</w:t>
      </w:r>
      <w:proofErr w:type="spellEnd"/>
      <w:r w:rsidR="00347105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="00347105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сайихъ</w:t>
      </w:r>
      <w:proofErr w:type="spellEnd"/>
      <w:r w:rsidR="00347105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сад </w:t>
      </w:r>
      <w:proofErr w:type="spellStart"/>
      <w:r w:rsidR="00347105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къ</w:t>
      </w:r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уданар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Макьам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атай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r w:rsidRPr="00366BAB">
        <w:rPr>
          <w:rFonts w:ascii="Tahoma" w:eastAsia="Times New Roman" w:hAnsi="Tahoma" w:cs="Tahoma"/>
          <w:i/>
          <w:color w:val="943634" w:themeColor="accent2" w:themeShade="BF"/>
          <w:sz w:val="27"/>
          <w:szCs w:val="27"/>
          <w:lang w:eastAsia="ru-RU"/>
        </w:rPr>
        <w:t>улар-</w:t>
      </w:r>
      <w:proofErr w:type="spellStart"/>
      <w:r w:rsidRPr="00366BAB">
        <w:rPr>
          <w:rFonts w:ascii="Tahoma" w:eastAsia="Times New Roman" w:hAnsi="Tahoma" w:cs="Tahoma"/>
          <w:i/>
          <w:color w:val="943634" w:themeColor="accent2" w:themeShade="BF"/>
          <w:sz w:val="27"/>
          <w:szCs w:val="27"/>
          <w:lang w:eastAsia="ru-RU"/>
        </w:rPr>
        <w:t>муулар</w:t>
      </w:r>
      <w:proofErr w:type="spellEnd"/>
      <w:r w:rsidRPr="00366BAB">
        <w:rPr>
          <w:rFonts w:ascii="Tahoma" w:eastAsia="Times New Roman" w:hAnsi="Tahoma" w:cs="Tahoma"/>
          <w:i/>
          <w:color w:val="943634" w:themeColor="accent2" w:themeShade="BF"/>
          <w:sz w:val="27"/>
          <w:szCs w:val="27"/>
          <w:lang w:eastAsia="ru-RU"/>
        </w:rPr>
        <w:t xml:space="preserve"> </w:t>
      </w:r>
      <w:proofErr w:type="spellStart"/>
      <w:r w:rsidRPr="00366BAB">
        <w:rPr>
          <w:rFonts w:ascii="Tahoma" w:eastAsia="Times New Roman" w:hAnsi="Tahoma" w:cs="Tahoma"/>
          <w:i/>
          <w:color w:val="943634" w:themeColor="accent2" w:themeShade="BF"/>
          <w:sz w:val="27"/>
          <w:szCs w:val="27"/>
          <w:lang w:eastAsia="ru-RU"/>
        </w:rPr>
        <w:t>аркьай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агвар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алучIай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</w:t>
      </w:r>
      <w:r w:rsidR="009F2A61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и </w:t>
      </w:r>
      <w:proofErr w:type="spellStart"/>
      <w:r w:rsidR="009F2A61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гебирис</w:t>
      </w:r>
      <w:proofErr w:type="spellEnd"/>
      <w:r w:rsidR="009F2A61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="009F2A61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къачагъар</w:t>
      </w:r>
      <w:proofErr w:type="spellEnd"/>
      <w:r w:rsidR="009F2A61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="009F2A61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аяф</w:t>
      </w:r>
      <w:proofErr w:type="spellEnd"/>
      <w:r w:rsidR="009F2A61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="009F2A61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тисаъ</w:t>
      </w:r>
      <w:proofErr w:type="spellEnd"/>
      <w:r w:rsidR="009F2A61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="009F2A61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Къ</w:t>
      </w:r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уданар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гъавурди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адархьай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фас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гьеми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куме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тIулар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аркьай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</w:t>
      </w:r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уппай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гьучушуная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хIуьппехъен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гъвандигьди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Хуппай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: Я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джан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гъван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гъван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гъван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хьурай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вакес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Гьетисаъ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хIуппар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хъадиркIендея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Зафас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пас вей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адава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инсанарис</w:t>
      </w:r>
      <w:proofErr w:type="spellEnd"/>
      <w:r w:rsidRPr="005E5503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. </w:t>
      </w:r>
      <w:proofErr w:type="spellStart"/>
      <w:r w:rsidRPr="005E5503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Зун</w:t>
      </w:r>
      <w:proofErr w:type="spellEnd"/>
      <w:r w:rsidRPr="005E5503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5E5503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Аллагьдилди</w:t>
      </w:r>
      <w:proofErr w:type="spellEnd"/>
      <w:r w:rsidRPr="005E5503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5E5503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хIу</w:t>
      </w:r>
      <w:proofErr w:type="spellEnd"/>
      <w:r w:rsidRPr="005E5503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5E5503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акьуная</w:t>
      </w:r>
      <w:proofErr w:type="spellEnd"/>
      <w:r w:rsidRPr="005E5503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, </w:t>
      </w:r>
      <w:proofErr w:type="spellStart"/>
      <w:r w:rsidRPr="005E5503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са</w:t>
      </w:r>
      <w:proofErr w:type="spellEnd"/>
      <w:r w:rsidRPr="005E5503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5E5503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тIуруш</w:t>
      </w:r>
      <w:proofErr w:type="spellEnd"/>
      <w:r w:rsidRPr="005E5503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5E5503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тIутIусра</w:t>
      </w:r>
      <w:proofErr w:type="spellEnd"/>
      <w:r w:rsidRPr="005E5503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5E5503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пасттава</w:t>
      </w:r>
      <w:proofErr w:type="spellEnd"/>
      <w:r w:rsidRPr="005E5503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пуна</w:t>
      </w:r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Унихьуная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агъаттар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инсанарис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Гьукка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ушуная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мегьигъди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чиппин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хIуппар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фаттивас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Фаттивуна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чиппин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хIуппара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тIапI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мебири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къачагъарис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чиппин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багвулихъди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лек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идихьагъилди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Са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хилла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-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чарайис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дакIина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lastRenderedPageBreak/>
        <w:t>ккеттархьуная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къачагъар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Сара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вархаласра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кей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аргва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вусагьди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гьучавей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дава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тебур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гъвандихъай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гъургъа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хIуьппехъендигьди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.</w:t>
      </w:r>
    </w:p>
    <w:p w14:paraId="1011A89B" w14:textId="77777777" w:rsidR="00357CB6" w:rsidRPr="00357CB6" w:rsidRDefault="00357CB6" w:rsidP="00357CB6">
      <w:pPr>
        <w:spacing w:before="135" w:after="75" w:line="240" w:lineRule="auto"/>
        <w:outlineLvl w:val="0"/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</w:pPr>
      <w:proofErr w:type="spellStart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>Паччагьдин</w:t>
      </w:r>
      <w:proofErr w:type="spellEnd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DC3900"/>
          <w:kern w:val="36"/>
          <w:sz w:val="36"/>
          <w:szCs w:val="36"/>
          <w:lang w:eastAsia="ru-RU"/>
        </w:rPr>
        <w:t>руш</w:t>
      </w:r>
      <w:proofErr w:type="spellEnd"/>
    </w:p>
    <w:p w14:paraId="1011A89E" w14:textId="77777777" w:rsidR="009F2A61" w:rsidRDefault="00357CB6" w:rsidP="00357CB6">
      <w:pPr>
        <w:spacing w:after="0" w:line="240" w:lineRule="auto"/>
        <w:rPr>
          <w:rFonts w:ascii="Tahoma" w:eastAsia="Times New Roman" w:hAnsi="Tahoma" w:cs="Tahoma"/>
          <w:color w:val="000000"/>
          <w:sz w:val="27"/>
          <w:szCs w:val="27"/>
          <w:lang w:eastAsia="ru-RU"/>
        </w:rPr>
      </w:pPr>
      <w:proofErr w:type="spellStart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Авалдин</w:t>
      </w:r>
      <w:proofErr w:type="spellEnd"/>
      <w:r w:rsidRPr="00F22E0B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вахттари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дарар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Iуссе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хьегъилди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шиникквари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файшуна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дагьарилас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алайхьуна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кIес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аркай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: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фие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Iуссеттарикес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аркьаф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гьеге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хIурин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гIедат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Гьеме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хIуриъ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баб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хъудай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,дада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ухIае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кIиркI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ахьунай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Джаллайи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аркьа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гIедат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акьуна,чара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адавай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файшуная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кIиркIа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учин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9F2A61">
        <w:rPr>
          <w:rFonts w:ascii="Tahoma" w:eastAsia="Times New Roman" w:hAnsi="Tahoma" w:cs="Tahoma"/>
          <w:color w:val="943634" w:themeColor="accent2" w:themeShade="BF"/>
          <w:sz w:val="27"/>
          <w:szCs w:val="27"/>
          <w:lang w:eastAsia="ru-RU"/>
        </w:rPr>
        <w:t>йиркIв</w:t>
      </w:r>
      <w:proofErr w:type="spellEnd"/>
      <w:r w:rsidR="009F2A61" w:rsidRPr="009F2A61">
        <w:rPr>
          <w:rFonts w:ascii="Tahoma" w:eastAsia="Times New Roman" w:hAnsi="Tahoma" w:cs="Tahoma"/>
          <w:color w:val="943634" w:themeColor="accent2" w:themeShade="BF"/>
          <w:sz w:val="27"/>
          <w:szCs w:val="27"/>
          <w:lang w:eastAsia="ru-RU"/>
        </w:rPr>
        <w:t xml:space="preserve"> </w:t>
      </w:r>
      <w:proofErr w:type="spellStart"/>
      <w:r w:rsidRPr="009F2A61">
        <w:rPr>
          <w:rFonts w:ascii="Tahoma" w:eastAsia="Times New Roman" w:hAnsi="Tahoma" w:cs="Tahoma"/>
          <w:color w:val="943634" w:themeColor="accent2" w:themeShade="BF"/>
          <w:sz w:val="27"/>
          <w:szCs w:val="27"/>
          <w:lang w:eastAsia="ru-RU"/>
        </w:rPr>
        <w:t>але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дад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дагьарихъди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Фиркьайчира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дагIай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гъузуная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ме,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аттуна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дадра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Дадас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фидегьен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къикъи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ичин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кIиркIас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уч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алайхьас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Са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гелай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экьуна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хуппай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дада: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Гьал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Сара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малюкI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Ате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гьемисан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багулив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фая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дарагI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чардахра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Вас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лазим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хьасе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мус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Шад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кIиркI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дада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гишти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пеф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Хьурай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дад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-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ми.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Атуна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ле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дараъ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учин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дадра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сасрабирис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алайхьуф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суман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хьурай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пуна,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адинайя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кIиркI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хулади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Алтушунайя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хубджи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вахттар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Канхьунайя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кIиркIас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паччагьдин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руш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Руш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шувас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ицIан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вахтт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хьеф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паччагьди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хабар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гьикунайя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учин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гъиликк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ккейяттарис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руш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ицIанф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алихьу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ери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суалис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джуваб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еттисе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985F26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Гьер</w:t>
      </w:r>
      <w:proofErr w:type="spellEnd"/>
      <w:r w:rsidRPr="00985F26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 xml:space="preserve"> </w:t>
      </w:r>
      <w:proofErr w:type="spellStart"/>
      <w:r w:rsidRPr="00985F26">
        <w:rPr>
          <w:rFonts w:ascii="Tahoma" w:eastAsia="Times New Roman" w:hAnsi="Tahoma" w:cs="Tahoma"/>
          <w:color w:val="FF0000"/>
          <w:sz w:val="27"/>
          <w:szCs w:val="27"/>
          <w:lang w:eastAsia="ru-RU"/>
        </w:rPr>
        <w:t>багварихъас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вей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паччагьдилди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джигьилар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чиппис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гIачархьасе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пуна те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руш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Адедегьенттарис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алихьай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ми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суалар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Садпе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суалисра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кехIей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джуваб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ЕС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девей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хаб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чиппин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хулади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вей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тебур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Унихьуная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кIиркIас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ме хабар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ушунайя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паччагьдилди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Алихьунайя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садпе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суал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: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Гъурзар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акьунайя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ери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инсан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шиберин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кунара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аликIуна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утун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багвди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Вафас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гьемебирикес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руш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гIаттивас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хьичин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вас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сасра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суал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алихьасе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паччагьди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Хъуттурфуная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кIиркI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хъуттурфуная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: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джалла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суманттаре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мебур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суман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кулара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алди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амма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гIаттивас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адаъ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мифас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Хуппай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9F2A61">
        <w:rPr>
          <w:rFonts w:ascii="Tahoma" w:eastAsia="Times New Roman" w:hAnsi="Tahoma" w:cs="Tahoma"/>
          <w:i/>
          <w:color w:val="943634" w:themeColor="accent2" w:themeShade="BF"/>
          <w:sz w:val="27"/>
          <w:szCs w:val="27"/>
          <w:lang w:eastAsia="ru-RU"/>
        </w:rPr>
        <w:t>кIвал</w:t>
      </w:r>
      <w:proofErr w:type="spellEnd"/>
      <w:r w:rsidRPr="009F2A61">
        <w:rPr>
          <w:rFonts w:ascii="Tahoma" w:eastAsia="Times New Roman" w:hAnsi="Tahoma" w:cs="Tahoma"/>
          <w:i/>
          <w:color w:val="943634" w:themeColor="accent2" w:themeShade="BF"/>
          <w:sz w:val="27"/>
          <w:szCs w:val="27"/>
          <w:lang w:eastAsia="ru-RU"/>
        </w:rPr>
        <w:t xml:space="preserve"> </w:t>
      </w:r>
      <w:proofErr w:type="spellStart"/>
      <w:r w:rsidRPr="009F2A61">
        <w:rPr>
          <w:rFonts w:ascii="Tahoma" w:eastAsia="Times New Roman" w:hAnsi="Tahoma" w:cs="Tahoma"/>
          <w:i/>
          <w:color w:val="943634" w:themeColor="accent2" w:themeShade="BF"/>
          <w:sz w:val="27"/>
          <w:szCs w:val="27"/>
          <w:lang w:eastAsia="ru-RU"/>
        </w:rPr>
        <w:t>хьуная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учин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дад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атунаф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те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дагьариъ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r w:rsidR="009F2A61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СА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чIукь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вахтт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тин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фикир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хуппай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джуваб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есе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,-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ми.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Паччагьди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ахттигьар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йиная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Ме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кIиркI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гьуккай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ушуная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учин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дадалди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Ахъакьуная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ми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дадас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: (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уч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фикьас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адинаф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чин.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паччагьдин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руш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9F2A61">
        <w:rPr>
          <w:rFonts w:ascii="Tahoma" w:eastAsia="Times New Roman" w:hAnsi="Tahoma" w:cs="Tahoma"/>
          <w:color w:val="943634" w:themeColor="accent2" w:themeShade="BF"/>
          <w:sz w:val="27"/>
          <w:szCs w:val="27"/>
          <w:lang w:eastAsia="ru-RU"/>
        </w:rPr>
        <w:t>ккан</w:t>
      </w:r>
      <w:proofErr w:type="spellEnd"/>
      <w:r w:rsidR="009F2A61" w:rsidRPr="009F2A61">
        <w:rPr>
          <w:rFonts w:ascii="Tahoma" w:eastAsia="Times New Roman" w:hAnsi="Tahoma" w:cs="Tahoma"/>
          <w:color w:val="943634" w:themeColor="accent2" w:themeShade="BF"/>
          <w:sz w:val="27"/>
          <w:szCs w:val="27"/>
          <w:lang w:eastAsia="ru-RU"/>
        </w:rPr>
        <w:t xml:space="preserve"> </w:t>
      </w:r>
      <w:proofErr w:type="spellStart"/>
      <w:r w:rsidRPr="009F2A61">
        <w:rPr>
          <w:rFonts w:ascii="Tahoma" w:eastAsia="Times New Roman" w:hAnsi="Tahoma" w:cs="Tahoma"/>
          <w:color w:val="943634" w:themeColor="accent2" w:themeShade="BF"/>
          <w:sz w:val="27"/>
          <w:szCs w:val="27"/>
          <w:lang w:eastAsia="ru-RU"/>
        </w:rPr>
        <w:t>хьуная</w:t>
      </w:r>
      <w:proofErr w:type="spellEnd"/>
      <w:r w:rsidRPr="009F2A61">
        <w:rPr>
          <w:rFonts w:ascii="Tahoma" w:eastAsia="Times New Roman" w:hAnsi="Tahoma" w:cs="Tahoma"/>
          <w:color w:val="943634" w:themeColor="accent2" w:themeShade="BF"/>
          <w:sz w:val="27"/>
          <w:szCs w:val="27"/>
          <w:lang w:eastAsia="ru-RU"/>
        </w:rPr>
        <w:t>.</w:t>
      </w:r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Паччагьди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учин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суаларис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джуваб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дайичин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учин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руш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ицIанди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адава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Фи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суал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вас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алихьунаф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? -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пунайя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дада.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Ери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инсан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атуная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сасумантар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сасуман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кунара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аликIуна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утун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багвди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суратар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даргвагъилди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: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гебиригIас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зун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паччагьдин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руш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гIаттивуна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ккандея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Дада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пуная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мис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: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Гъушан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са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,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Iайи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куче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хьед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айя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къаб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ккедикI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уп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тебирис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гъилар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хьед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алгьатас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.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Идемари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гъилар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ккеттивасттава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,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шибери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ккедикIасе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касиб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шибери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гъадивасе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кучвел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,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паччагьдин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рушафас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хьасттава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ккихас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,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ти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дахи -дахи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гIаттивасе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 xml:space="preserve"> куче </w:t>
      </w:r>
      <w:proofErr w:type="spellStart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хьегъилди</w:t>
      </w:r>
      <w:proofErr w:type="spellEnd"/>
      <w:r w:rsidRPr="00985F26">
        <w:rPr>
          <w:rFonts w:ascii="Tahoma" w:eastAsia="Times New Roman" w:hAnsi="Tahoma" w:cs="Tahoma"/>
          <w:color w:val="000000"/>
          <w:sz w:val="27"/>
          <w:szCs w:val="27"/>
          <w:highlight w:val="yellow"/>
          <w:lang w:eastAsia="ru-RU"/>
        </w:rPr>
        <w:t>.</w:t>
      </w:r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Адинайя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кIиркI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хаб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паччагьдилди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тин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куче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хьед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айя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къаб.Фай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те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хьедра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хъучучIунайя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тебирихъ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Дада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пегъилди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ми.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Магьа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руш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-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пуна,агвар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акьунайя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кIиркIа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паччагьдин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руш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Ме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суал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агъатIуф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алихьа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хъара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ерхьи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суал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Гьер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суал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алихьудегьен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вей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дадалди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ягIар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аркьай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агъатIуная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ми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джалла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суалар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Паччагьдис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чара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адава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дайин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атас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руш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ме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касиб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кIиркIас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lastRenderedPageBreak/>
        <w:t>(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учин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гаф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йинай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уйи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гуна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джуваб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еттис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есе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пуна).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Хъай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учин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сусра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,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ушуная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кIиркI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дадалди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Шаб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гьал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хаб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чахъай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хулади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идже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вусаъ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мукьра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акьуна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ухIа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тегунан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хаб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кIиркIа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учин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дад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.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ДехIела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идеф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хьасе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мисала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 </w:t>
      </w:r>
      <w:proofErr w:type="spellStart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аеф</w:t>
      </w:r>
      <w:proofErr w:type="spellEnd"/>
      <w:r w:rsidRPr="00357CB6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: </w:t>
      </w:r>
    </w:p>
    <w:p w14:paraId="1011A89F" w14:textId="77777777" w:rsidR="00357CB6" w:rsidRPr="00231B58" w:rsidRDefault="00357CB6" w:rsidP="00357CB6">
      <w:pPr>
        <w:spacing w:after="0" w:line="240" w:lineRule="auto"/>
        <w:rPr>
          <w:rFonts w:ascii="Tahoma" w:eastAsia="Times New Roman" w:hAnsi="Tahoma" w:cs="Tahoma"/>
          <w:color w:val="943634" w:themeColor="accent2" w:themeShade="BF"/>
          <w:sz w:val="27"/>
          <w:szCs w:val="27"/>
          <w:lang w:eastAsia="ru-RU"/>
        </w:rPr>
      </w:pPr>
      <w:proofErr w:type="spellStart"/>
      <w:r w:rsidRPr="00231B58">
        <w:rPr>
          <w:rFonts w:ascii="Tahoma" w:eastAsia="Times New Roman" w:hAnsi="Tahoma" w:cs="Tahoma"/>
          <w:color w:val="943634" w:themeColor="accent2" w:themeShade="BF"/>
          <w:sz w:val="27"/>
          <w:szCs w:val="27"/>
          <w:lang w:eastAsia="ru-RU"/>
        </w:rPr>
        <w:t>хIаф</w:t>
      </w:r>
      <w:proofErr w:type="spellEnd"/>
      <w:r w:rsidRPr="00231B58">
        <w:rPr>
          <w:rFonts w:ascii="Tahoma" w:eastAsia="Times New Roman" w:hAnsi="Tahoma" w:cs="Tahoma"/>
          <w:color w:val="943634" w:themeColor="accent2" w:themeShade="BF"/>
          <w:sz w:val="27"/>
          <w:szCs w:val="27"/>
          <w:lang w:eastAsia="ru-RU"/>
        </w:rPr>
        <w:t xml:space="preserve"> </w:t>
      </w:r>
      <w:proofErr w:type="spellStart"/>
      <w:r w:rsidRPr="00231B58">
        <w:rPr>
          <w:rFonts w:ascii="Tahoma" w:eastAsia="Times New Roman" w:hAnsi="Tahoma" w:cs="Tahoma"/>
          <w:color w:val="943634" w:themeColor="accent2" w:themeShade="BF"/>
          <w:sz w:val="27"/>
          <w:szCs w:val="27"/>
          <w:lang w:eastAsia="ru-RU"/>
        </w:rPr>
        <w:t>адавай</w:t>
      </w:r>
      <w:proofErr w:type="spellEnd"/>
      <w:r w:rsidRPr="00231B58">
        <w:rPr>
          <w:rFonts w:ascii="Tahoma" w:eastAsia="Times New Roman" w:hAnsi="Tahoma" w:cs="Tahoma"/>
          <w:color w:val="943634" w:themeColor="accent2" w:themeShade="BF"/>
          <w:sz w:val="27"/>
          <w:szCs w:val="27"/>
          <w:lang w:eastAsia="ru-RU"/>
        </w:rPr>
        <w:t xml:space="preserve"> чин, </w:t>
      </w:r>
      <w:proofErr w:type="spellStart"/>
      <w:r w:rsidRPr="00231B58">
        <w:rPr>
          <w:rFonts w:ascii="Tahoma" w:eastAsia="Times New Roman" w:hAnsi="Tahoma" w:cs="Tahoma"/>
          <w:color w:val="943634" w:themeColor="accent2" w:themeShade="BF"/>
          <w:sz w:val="27"/>
          <w:szCs w:val="27"/>
          <w:lang w:eastAsia="ru-RU"/>
        </w:rPr>
        <w:t>хIа</w:t>
      </w:r>
      <w:proofErr w:type="spellEnd"/>
      <w:r w:rsidRPr="00231B58">
        <w:rPr>
          <w:rFonts w:ascii="Tahoma" w:eastAsia="Times New Roman" w:hAnsi="Tahoma" w:cs="Tahoma"/>
          <w:color w:val="943634" w:themeColor="accent2" w:themeShade="BF"/>
          <w:sz w:val="27"/>
          <w:szCs w:val="27"/>
          <w:lang w:eastAsia="ru-RU"/>
        </w:rPr>
        <w:t xml:space="preserve"> </w:t>
      </w:r>
      <w:proofErr w:type="spellStart"/>
      <w:r w:rsidRPr="00231B58">
        <w:rPr>
          <w:rFonts w:ascii="Tahoma" w:eastAsia="Times New Roman" w:hAnsi="Tahoma" w:cs="Tahoma"/>
          <w:color w:val="943634" w:themeColor="accent2" w:themeShade="BF"/>
          <w:sz w:val="27"/>
          <w:szCs w:val="27"/>
          <w:lang w:eastAsia="ru-RU"/>
        </w:rPr>
        <w:t>гъвандифас</w:t>
      </w:r>
      <w:proofErr w:type="spellEnd"/>
      <w:r w:rsidRPr="00231B58">
        <w:rPr>
          <w:rFonts w:ascii="Tahoma" w:eastAsia="Times New Roman" w:hAnsi="Tahoma" w:cs="Tahoma"/>
          <w:color w:val="943634" w:themeColor="accent2" w:themeShade="BF"/>
          <w:sz w:val="27"/>
          <w:szCs w:val="27"/>
          <w:lang w:eastAsia="ru-RU"/>
        </w:rPr>
        <w:t xml:space="preserve"> хабар </w:t>
      </w:r>
      <w:proofErr w:type="spellStart"/>
      <w:r w:rsidRPr="00231B58">
        <w:rPr>
          <w:rFonts w:ascii="Tahoma" w:eastAsia="Times New Roman" w:hAnsi="Tahoma" w:cs="Tahoma"/>
          <w:color w:val="943634" w:themeColor="accent2" w:themeShade="BF"/>
          <w:sz w:val="27"/>
          <w:szCs w:val="27"/>
          <w:lang w:eastAsia="ru-RU"/>
        </w:rPr>
        <w:t>гъуян</w:t>
      </w:r>
      <w:proofErr w:type="spellEnd"/>
      <w:r w:rsidRPr="00231B58">
        <w:rPr>
          <w:rFonts w:ascii="Tahoma" w:eastAsia="Times New Roman" w:hAnsi="Tahoma" w:cs="Tahoma"/>
          <w:color w:val="943634" w:themeColor="accent2" w:themeShade="BF"/>
          <w:sz w:val="27"/>
          <w:szCs w:val="27"/>
          <w:lang w:eastAsia="ru-RU"/>
        </w:rPr>
        <w:t xml:space="preserve"> пуна.</w:t>
      </w:r>
    </w:p>
    <w:p w14:paraId="1011A8A0" w14:textId="77777777" w:rsidR="00357CB6" w:rsidRPr="00357CB6" w:rsidRDefault="00357CB6" w:rsidP="00357CB6">
      <w:pPr>
        <w:spacing w:line="240" w:lineRule="auto"/>
        <w:outlineLvl w:val="4"/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</w:pPr>
      <w:r w:rsidRPr="00357CB6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Фотогалерея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</w:tblGrid>
      <w:tr w:rsidR="00357CB6" w:rsidRPr="00357CB6" w14:paraId="1011A8A5" w14:textId="77777777" w:rsidTr="00357CB6">
        <w:tc>
          <w:tcPr>
            <w:tcW w:w="2085" w:type="dxa"/>
            <w:tcMar>
              <w:top w:w="0" w:type="dxa"/>
              <w:left w:w="0" w:type="dxa"/>
              <w:bottom w:w="285" w:type="dxa"/>
              <w:right w:w="330" w:type="dxa"/>
            </w:tcMar>
            <w:hideMark/>
          </w:tcPr>
          <w:p w14:paraId="1011A8A1" w14:textId="77777777" w:rsidR="00357CB6" w:rsidRPr="00357CB6" w:rsidRDefault="00357CB6" w:rsidP="00357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C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85" w:type="dxa"/>
            <w:tcMar>
              <w:top w:w="0" w:type="dxa"/>
              <w:left w:w="0" w:type="dxa"/>
              <w:bottom w:w="285" w:type="dxa"/>
              <w:right w:w="330" w:type="dxa"/>
            </w:tcMar>
            <w:hideMark/>
          </w:tcPr>
          <w:p w14:paraId="1011A8A2" w14:textId="77777777" w:rsidR="00357CB6" w:rsidRPr="00357CB6" w:rsidRDefault="00357CB6" w:rsidP="00357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C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85" w:type="dxa"/>
            <w:tcMar>
              <w:top w:w="0" w:type="dxa"/>
              <w:left w:w="0" w:type="dxa"/>
              <w:bottom w:w="285" w:type="dxa"/>
              <w:right w:w="330" w:type="dxa"/>
            </w:tcMar>
            <w:hideMark/>
          </w:tcPr>
          <w:p w14:paraId="1011A8A3" w14:textId="77777777" w:rsidR="00357CB6" w:rsidRPr="00357CB6" w:rsidRDefault="00357CB6" w:rsidP="00357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C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85" w:type="dxa"/>
            <w:tcMar>
              <w:top w:w="0" w:type="dxa"/>
              <w:left w:w="0" w:type="dxa"/>
              <w:bottom w:w="285" w:type="dxa"/>
              <w:right w:w="330" w:type="dxa"/>
            </w:tcMar>
            <w:hideMark/>
          </w:tcPr>
          <w:p w14:paraId="1011A8A4" w14:textId="77777777" w:rsidR="00357CB6" w:rsidRPr="00357CB6" w:rsidRDefault="00357CB6" w:rsidP="00357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C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14:paraId="1011A8A6" w14:textId="77777777" w:rsidR="00290A49" w:rsidRDefault="00290A49" w:rsidP="00290A49">
      <w:pPr>
        <w:pStyle w:val="1"/>
        <w:spacing w:before="135" w:beforeAutospacing="0" w:after="75" w:afterAutospacing="0"/>
        <w:rPr>
          <w:rFonts w:ascii="Tahoma" w:hAnsi="Tahoma" w:cs="Tahoma"/>
          <w:b w:val="0"/>
          <w:bCs w:val="0"/>
          <w:color w:val="DC3900"/>
          <w:sz w:val="36"/>
          <w:szCs w:val="36"/>
          <w:shd w:val="clear" w:color="auto" w:fill="FFFFFF"/>
        </w:rPr>
      </w:pPr>
      <w:proofErr w:type="spellStart"/>
      <w:r>
        <w:rPr>
          <w:rFonts w:ascii="Tahoma" w:hAnsi="Tahoma" w:cs="Tahoma"/>
          <w:b w:val="0"/>
          <w:bCs w:val="0"/>
          <w:color w:val="DC3900"/>
          <w:sz w:val="36"/>
          <w:szCs w:val="36"/>
          <w:shd w:val="clear" w:color="auto" w:fill="FFFFFF"/>
        </w:rPr>
        <w:t>Агъуларин</w:t>
      </w:r>
      <w:proofErr w:type="spellEnd"/>
      <w:r>
        <w:rPr>
          <w:rFonts w:ascii="Tahoma" w:hAnsi="Tahoma" w:cs="Tahoma"/>
          <w:b w:val="0"/>
          <w:bCs w:val="0"/>
          <w:color w:val="DC39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b w:val="0"/>
          <w:bCs w:val="0"/>
          <w:color w:val="DC3900"/>
          <w:sz w:val="36"/>
          <w:szCs w:val="36"/>
          <w:shd w:val="clear" w:color="auto" w:fill="FFFFFF"/>
        </w:rPr>
        <w:t>депутатин</w:t>
      </w:r>
      <w:proofErr w:type="spellEnd"/>
      <w:r>
        <w:rPr>
          <w:rFonts w:ascii="Tahoma" w:hAnsi="Tahoma" w:cs="Tahoma"/>
          <w:b w:val="0"/>
          <w:bCs w:val="0"/>
          <w:color w:val="DC3900"/>
          <w:sz w:val="36"/>
          <w:szCs w:val="36"/>
          <w:shd w:val="clear" w:color="auto" w:fill="FFFFFF"/>
        </w:rPr>
        <w:t xml:space="preserve"> закат 8 сентября 2011 г.  (дат. Падеж. Целевые конструкции)Вести агула № 38.</w:t>
      </w:r>
    </w:p>
    <w:p w14:paraId="1011A8A7" w14:textId="77777777" w:rsidR="00290A49" w:rsidRDefault="00290A49" w:rsidP="00290A49">
      <w:pPr>
        <w:pStyle w:val="rub"/>
        <w:spacing w:before="60" w:beforeAutospacing="0" w:after="0" w:afterAutospacing="0"/>
        <w:rPr>
          <w:rFonts w:ascii="Tahoma" w:hAnsi="Tahoma" w:cs="Tahoma"/>
          <w:color w:val="656565"/>
          <w:sz w:val="17"/>
          <w:szCs w:val="17"/>
          <w:shd w:val="clear" w:color="auto" w:fill="FFFFFF"/>
        </w:rPr>
      </w:pPr>
      <w:hyperlink r:id="rId8" w:history="1">
        <w:r>
          <w:rPr>
            <w:rStyle w:val="a3"/>
            <w:rFonts w:ascii="Tahoma" w:hAnsi="Tahoma" w:cs="Tahoma"/>
            <w:color w:val="656565"/>
            <w:sz w:val="17"/>
            <w:szCs w:val="17"/>
            <w:shd w:val="clear" w:color="auto" w:fill="FFFFFF"/>
          </w:rPr>
          <w:t>[Культура]</w:t>
        </w:r>
      </w:hyperlink>
    </w:p>
    <w:p w14:paraId="1011A8A8" w14:textId="77777777" w:rsidR="00290A49" w:rsidRDefault="00290A49" w:rsidP="00290A49">
      <w:pPr>
        <w:pStyle w:val="auth"/>
        <w:spacing w:before="60" w:beforeAutospacing="0" w:after="75" w:afterAutospacing="0"/>
        <w:rPr>
          <w:rFonts w:ascii="Tahoma" w:hAnsi="Tahoma" w:cs="Tahoma"/>
          <w:color w:val="656565"/>
          <w:sz w:val="17"/>
          <w:szCs w:val="17"/>
          <w:shd w:val="clear" w:color="auto" w:fill="FFFFFF"/>
        </w:rPr>
      </w:pPr>
      <w:r>
        <w:rPr>
          <w:rFonts w:ascii="Tahoma" w:hAnsi="Tahoma" w:cs="Tahoma"/>
          <w:color w:val="656565"/>
          <w:sz w:val="17"/>
          <w:szCs w:val="17"/>
          <w:shd w:val="clear" w:color="auto" w:fill="FFFFFF"/>
        </w:rPr>
        <w:t>авторы:</w:t>
      </w:r>
    </w:p>
    <w:p w14:paraId="1011A8AB" w14:textId="114DE99F" w:rsidR="002E48FC" w:rsidRPr="00E61095" w:rsidRDefault="00290A49">
      <w:pPr>
        <w:rPr>
          <w:rFonts w:ascii="Tahoma" w:hAnsi="Tahoma" w:cs="Tahoma"/>
          <w:color w:val="000000"/>
          <w:sz w:val="27"/>
          <w:szCs w:val="27"/>
          <w:shd w:val="clear" w:color="auto" w:fill="FFFFFF"/>
          <w:lang w:val="en-US"/>
        </w:rPr>
      </w:pP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Гьер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иса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Дагъусттандин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Народный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Собранин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Агъул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районихъас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депутата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Ражабова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Раджаба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гьикайве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касибарис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ппара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шинуькквар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хъаттарис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дадар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-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бабар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кIинаттарис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са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чIалалди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касибди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дуламиш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веяттарис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кумак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хьурай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пуна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Iэле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гIур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. Me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исара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Рамазандин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xla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ягъарис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алдахъу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закат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суман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Раджаба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гьикуная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райондиди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1000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шишал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мертге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гIyp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25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килав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аттар, 25тонн. Me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гIурин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шишалар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фачийиная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гьер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хIурин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администрацибиривди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дуламиш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ижи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адаваттарис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йирай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пуна.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Агьуларин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халкьди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азман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xIa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чухъсагъул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агъа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Раджабас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жандин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сагъвел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хьурай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агьа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хъара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кумакар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акьас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юркIурас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рехIет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кей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ушурай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гьилиас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кам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дахьурай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.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Акьу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садакьа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Аллагьди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кьабул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акьурай</w:t>
      </w:r>
      <w:proofErr w:type="spellEnd"/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!</w:t>
      </w:r>
    </w:p>
    <w:sectPr w:rsidR="002E48FC" w:rsidRPr="00E61095" w:rsidSect="002E48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7CB6"/>
    <w:rsid w:val="000869F4"/>
    <w:rsid w:val="000920AD"/>
    <w:rsid w:val="0015702D"/>
    <w:rsid w:val="001817DC"/>
    <w:rsid w:val="001B49C3"/>
    <w:rsid w:val="001C0F72"/>
    <w:rsid w:val="001C787B"/>
    <w:rsid w:val="00231B58"/>
    <w:rsid w:val="002405F3"/>
    <w:rsid w:val="00290A49"/>
    <w:rsid w:val="002E48FC"/>
    <w:rsid w:val="00347105"/>
    <w:rsid w:val="00357CB6"/>
    <w:rsid w:val="00366BAB"/>
    <w:rsid w:val="00447059"/>
    <w:rsid w:val="005C1D33"/>
    <w:rsid w:val="005E23A6"/>
    <w:rsid w:val="005E5503"/>
    <w:rsid w:val="00604BA2"/>
    <w:rsid w:val="00965904"/>
    <w:rsid w:val="00985F26"/>
    <w:rsid w:val="009D0B81"/>
    <w:rsid w:val="009E5B87"/>
    <w:rsid w:val="009F2A61"/>
    <w:rsid w:val="00C24C98"/>
    <w:rsid w:val="00C64F52"/>
    <w:rsid w:val="00E13DB8"/>
    <w:rsid w:val="00E61095"/>
    <w:rsid w:val="00F22E0B"/>
    <w:rsid w:val="00F5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1A86E"/>
  <w15:docId w15:val="{1CB9989F-3075-4804-BB2E-78638E98E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48FC"/>
  </w:style>
  <w:style w:type="paragraph" w:styleId="1">
    <w:name w:val="heading 1"/>
    <w:basedOn w:val="a"/>
    <w:link w:val="10"/>
    <w:uiPriority w:val="9"/>
    <w:qFormat/>
    <w:rsid w:val="00357C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5">
    <w:name w:val="heading 5"/>
    <w:basedOn w:val="a"/>
    <w:link w:val="50"/>
    <w:uiPriority w:val="9"/>
    <w:qFormat/>
    <w:rsid w:val="00357CB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7C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357CB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rub">
    <w:name w:val="rub"/>
    <w:basedOn w:val="a"/>
    <w:rsid w:val="00357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357CB6"/>
    <w:rPr>
      <w:color w:val="0000FF"/>
      <w:u w:val="single"/>
    </w:rPr>
  </w:style>
  <w:style w:type="paragraph" w:customStyle="1" w:styleId="auth">
    <w:name w:val="auth"/>
    <w:basedOn w:val="a"/>
    <w:rsid w:val="00357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81754">
          <w:marLeft w:val="0"/>
          <w:marRight w:val="0"/>
          <w:marTop w:val="39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4182">
          <w:marLeft w:val="0"/>
          <w:marRight w:val="0"/>
          <w:marTop w:val="39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8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1194">
          <w:marLeft w:val="0"/>
          <w:marRight w:val="0"/>
          <w:marTop w:val="39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1392">
          <w:marLeft w:val="0"/>
          <w:marRight w:val="0"/>
          <w:marTop w:val="39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6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4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3835">
          <w:marLeft w:val="0"/>
          <w:marRight w:val="0"/>
          <w:marTop w:val="39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6477">
          <w:marLeft w:val="0"/>
          <w:marRight w:val="0"/>
          <w:marTop w:val="39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5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4409">
          <w:marLeft w:val="0"/>
          <w:marRight w:val="0"/>
          <w:marTop w:val="39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8847">
          <w:marLeft w:val="0"/>
          <w:marRight w:val="0"/>
          <w:marTop w:val="39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gul.etnosmi.ru/catalog_stats.php?cid=7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agul.etnosmi.ru/catalog_stats.php?cid=7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agul.etnosmi.ru/catalog_stats.php?cid=3" TargetMode="External"/><Relationship Id="rId5" Type="http://schemas.openxmlformats.org/officeDocument/2006/relationships/hyperlink" Target="http://agul.etnosmi.ru/catalog_stats.php?cid=1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DFF6A7-CA3D-408B-8768-A1620E7F3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6</Pages>
  <Words>1941</Words>
  <Characters>11067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Sabina Alieva</cp:lastModifiedBy>
  <cp:revision>17</cp:revision>
  <dcterms:created xsi:type="dcterms:W3CDTF">2011-07-26T05:58:00Z</dcterms:created>
  <dcterms:modified xsi:type="dcterms:W3CDTF">2025-03-29T23:52:00Z</dcterms:modified>
</cp:coreProperties>
</file>