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AA" w:rsidRPr="009B16AA" w:rsidRDefault="009B16AA">
      <w:pPr>
        <w:rPr>
          <w:b/>
          <w:sz w:val="32"/>
          <w:szCs w:val="32"/>
        </w:rPr>
      </w:pPr>
      <w:r w:rsidRPr="009B16AA">
        <w:rPr>
          <w:b/>
          <w:sz w:val="32"/>
          <w:szCs w:val="32"/>
        </w:rPr>
        <w:t>FD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Falsification Rows</w:t>
      </w:r>
    </w:p>
    <w:p w:rsidR="00E068BD" w:rsidRDefault="009B16AA">
      <w:r>
        <w:t>OrdrNo  -&gt; ItemNo</w:t>
      </w:r>
      <w:r>
        <w:tab/>
      </w:r>
      <w:r>
        <w:tab/>
      </w:r>
      <w:r>
        <w:tab/>
        <w:t>(1,2) (3,4)</w:t>
      </w:r>
    </w:p>
    <w:p w:rsidR="009B16AA" w:rsidRDefault="009B16AA">
      <w:r>
        <w:t>OrdrNo  -&gt;</w:t>
      </w:r>
      <w:r>
        <w:t xml:space="preserve"> QtyOdr</w:t>
      </w:r>
      <w:r>
        <w:tab/>
      </w:r>
      <w:r>
        <w:tab/>
      </w:r>
      <w:r>
        <w:tab/>
        <w:t>(3,4)</w:t>
      </w:r>
    </w:p>
    <w:p w:rsidR="009B16AA" w:rsidRDefault="009B16AA">
      <w:r>
        <w:t>OrdrNo  -&gt;</w:t>
      </w:r>
      <w:r>
        <w:t xml:space="preserve"> CustNo</w:t>
      </w:r>
      <w:r>
        <w:tab/>
      </w:r>
      <w:r>
        <w:tab/>
      </w:r>
      <w:r>
        <w:tab/>
        <w:t>None</w:t>
      </w:r>
    </w:p>
    <w:p w:rsidR="009B16AA" w:rsidRDefault="009B16AA">
      <w:r>
        <w:t>OrdrNo  -&gt;</w:t>
      </w:r>
      <w:r>
        <w:t xml:space="preserve"> CustBal</w:t>
      </w:r>
      <w:r>
        <w:tab/>
      </w:r>
      <w:r>
        <w:tab/>
      </w:r>
      <w:r>
        <w:tab/>
        <w:t>None</w:t>
      </w:r>
    </w:p>
    <w:p w:rsidR="009B16AA" w:rsidRDefault="009B16AA">
      <w:r>
        <w:t>OrdrNo  -&gt;</w:t>
      </w:r>
      <w:r>
        <w:t xml:space="preserve"> Custdisc</w:t>
      </w:r>
      <w:r>
        <w:tab/>
      </w:r>
      <w:r>
        <w:tab/>
      </w:r>
      <w:r>
        <w:tab/>
        <w:t>None</w:t>
      </w:r>
    </w:p>
    <w:p w:rsidR="009B16AA" w:rsidRDefault="009B16AA">
      <w:r>
        <w:t>OrdrNo  -&gt;</w:t>
      </w:r>
      <w:r>
        <w:t xml:space="preserve"> ItemPrice</w:t>
      </w:r>
      <w:r>
        <w:tab/>
      </w:r>
      <w:r>
        <w:tab/>
      </w:r>
      <w:r>
        <w:tab/>
      </w:r>
      <w:r>
        <w:t>(1,2) (3,4)</w:t>
      </w:r>
    </w:p>
    <w:p w:rsidR="009B16AA" w:rsidRDefault="009B16AA">
      <w:r>
        <w:t>OrdrNo  -&gt;</w:t>
      </w:r>
      <w:r>
        <w:t xml:space="preserve"> OrdDate</w:t>
      </w:r>
      <w:r>
        <w:tab/>
      </w:r>
      <w:r>
        <w:tab/>
      </w:r>
      <w:r>
        <w:tab/>
        <w:t>None</w:t>
      </w:r>
      <w:bookmarkStart w:id="0" w:name="_GoBack"/>
      <w:bookmarkEnd w:id="0"/>
    </w:p>
    <w:sectPr w:rsidR="009B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08"/>
    <w:rsid w:val="0082215D"/>
    <w:rsid w:val="009B16AA"/>
    <w:rsid w:val="00C15D08"/>
    <w:rsid w:val="00E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2019-04-01T10:14:00Z</dcterms:created>
  <dcterms:modified xsi:type="dcterms:W3CDTF">2019-04-01T10:18:00Z</dcterms:modified>
</cp:coreProperties>
</file>