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01D" w14:textId="77777777" w:rsidR="00060CBF" w:rsidRPr="00060CBF" w:rsidRDefault="00060CBF" w:rsidP="00AF668F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019FB0A6" w14:textId="77777777" w:rsidR="00060CBF" w:rsidRPr="00060CBF" w:rsidRDefault="00060CBF" w:rsidP="00060CBF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64C9EAF4" w14:textId="77777777" w:rsidR="00F14636" w:rsidRPr="00060CBF" w:rsidRDefault="00F14636" w:rsidP="00F14636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147823F" w14:textId="77777777" w:rsidR="00F14636" w:rsidRPr="00060CBF" w:rsidRDefault="00F14636" w:rsidP="00F14636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1F5C86C0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BAA41C0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DA93FF7" w14:textId="23790610" w:rsidR="00F14636" w:rsidRPr="00C652A1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 xml:space="preserve">ЛАБОРАТОРНАЯ РАБОТА № </w:t>
      </w:r>
      <w:r w:rsidR="00CF4A44" w:rsidRPr="00C652A1">
        <w:rPr>
          <w:rFonts w:ascii="Times New Roman" w:hAnsi="Times New Roman"/>
          <w:b/>
          <w:bCs/>
          <w:sz w:val="36"/>
          <w:szCs w:val="34"/>
        </w:rPr>
        <w:t>4</w:t>
      </w:r>
    </w:p>
    <w:p w14:paraId="310798B5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B7A3784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‘ПРОГРАММИРОВАНИЕ’</w:t>
      </w:r>
    </w:p>
    <w:p w14:paraId="6AB07BAC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F856295" w14:textId="6D1E7151" w:rsidR="00F14636" w:rsidRPr="00C652A1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 w:rsidRPr="00060CBF">
        <w:rPr>
          <w:rFonts w:ascii="Times New Roman" w:hAnsi="Times New Roman" w:cs="Times New Roman"/>
          <w:sz w:val="36"/>
          <w:szCs w:val="36"/>
        </w:rPr>
        <w:t>Вариант №</w:t>
      </w:r>
      <w:r w:rsidRPr="00060CBF">
        <w:rPr>
          <w:sz w:val="24"/>
          <w:szCs w:val="24"/>
        </w:rPr>
        <w:t xml:space="preserve"> </w:t>
      </w:r>
      <w:r w:rsidR="003153B4" w:rsidRPr="003153B4">
        <w:rPr>
          <w:rFonts w:ascii="Arial" w:hAnsi="Arial" w:cs="Arial"/>
          <w:sz w:val="28"/>
          <w:szCs w:val="28"/>
        </w:rPr>
        <w:t>121010</w:t>
      </w:r>
      <w:r w:rsidR="00CF4A44" w:rsidRPr="00CF4A44">
        <w:rPr>
          <w:rFonts w:ascii="Arial" w:hAnsi="Arial" w:cs="Arial"/>
          <w:sz w:val="28"/>
          <w:szCs w:val="28"/>
        </w:rPr>
        <w:t>.</w:t>
      </w:r>
      <w:r w:rsidR="00CF4A44" w:rsidRPr="00C652A1">
        <w:rPr>
          <w:rFonts w:ascii="Arial" w:hAnsi="Arial" w:cs="Arial"/>
          <w:sz w:val="28"/>
          <w:szCs w:val="28"/>
        </w:rPr>
        <w:t>5</w:t>
      </w:r>
    </w:p>
    <w:p w14:paraId="0B23B397" w14:textId="77777777" w:rsidR="00F14636" w:rsidRDefault="00F14636" w:rsidP="00F14636">
      <w:pPr>
        <w:rPr>
          <w:lang w:eastAsia="ru-RU"/>
        </w:rPr>
      </w:pPr>
    </w:p>
    <w:p w14:paraId="73AD69F0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EC62455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6CAC5D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1D63AB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588F0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E335A8" w14:textId="77777777" w:rsidR="00F14636" w:rsidRDefault="00F14636" w:rsidP="00F14636">
      <w:pPr>
        <w:rPr>
          <w:lang w:eastAsia="ru-RU"/>
        </w:rPr>
      </w:pPr>
    </w:p>
    <w:p w14:paraId="488E3909" w14:textId="77777777" w:rsidR="00F14636" w:rsidRDefault="00F14636" w:rsidP="00F14636">
      <w:pPr>
        <w:rPr>
          <w:lang w:eastAsia="ru-RU"/>
        </w:rPr>
      </w:pPr>
    </w:p>
    <w:p w14:paraId="132EE14B" w14:textId="77777777" w:rsidR="00F14636" w:rsidRDefault="00F14636" w:rsidP="00F14636">
      <w:pPr>
        <w:rPr>
          <w:lang w:eastAsia="ru-RU"/>
        </w:rPr>
      </w:pPr>
    </w:p>
    <w:p w14:paraId="0885B79E" w14:textId="77777777" w:rsidR="00F14636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rPr>
          <w:rFonts w:ascii="Times New Roman" w:eastAsia="Times New Roman" w:hAnsi="Times New Roman" w:cs="Times New Roman"/>
          <w:sz w:val="28"/>
          <w:szCs w:val="28"/>
        </w:rPr>
      </w:pPr>
    </w:p>
    <w:p w14:paraId="0CE1D2D0" w14:textId="77777777" w:rsidR="00F14636" w:rsidRPr="00060CBF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4E6121B2" w14:textId="210C1312" w:rsidR="00F14636" w:rsidRPr="00BE44A6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="00BE44A6" w:rsidRPr="00BE44A6">
        <w:rPr>
          <w:rFonts w:ascii="Times New Roman" w:hAnsi="Times New Roman"/>
          <w:sz w:val="24"/>
          <w:szCs w:val="24"/>
        </w:rPr>
        <w:t>3110</w:t>
      </w:r>
    </w:p>
    <w:p w14:paraId="7F5682FA" w14:textId="4ECA3AAE" w:rsidR="00F14636" w:rsidRPr="00F14636" w:rsidRDefault="00D6279B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 w:rsidR="00060CBF">
        <w:rPr>
          <w:rFonts w:ascii="Times New Roman" w:hAnsi="Times New Roman"/>
          <w:sz w:val="24"/>
          <w:szCs w:val="24"/>
        </w:rPr>
        <w:br/>
      </w:r>
    </w:p>
    <w:p w14:paraId="4E2A2500" w14:textId="694D38D7" w:rsidR="00F14636" w:rsidRPr="00047E91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41DA4392" w14:textId="77777777" w:rsidR="00F14636" w:rsidRDefault="00F14636" w:rsidP="00F14636">
      <w:pPr>
        <w:rPr>
          <w:lang w:eastAsia="ru-RU"/>
        </w:rPr>
      </w:pPr>
    </w:p>
    <w:p w14:paraId="6D5F1852" w14:textId="77777777" w:rsidR="00F14636" w:rsidRDefault="00F14636" w:rsidP="00F14636">
      <w:pPr>
        <w:rPr>
          <w:lang w:eastAsia="ru-RU"/>
        </w:rPr>
      </w:pPr>
    </w:p>
    <w:p w14:paraId="7434EB49" w14:textId="77777777" w:rsidR="00F14636" w:rsidRDefault="00F14636" w:rsidP="00F14636">
      <w:pPr>
        <w:rPr>
          <w:lang w:eastAsia="ru-RU"/>
        </w:rPr>
      </w:pPr>
    </w:p>
    <w:p w14:paraId="11F98F87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22DD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6D427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E94AD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19A05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3FABC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34622" w14:textId="1CB27BCC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A6029E" wp14:editId="5BBF5072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64E82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9CEA7FF" w14:textId="77777777" w:rsidR="00F14636" w:rsidRPr="00271F17" w:rsidRDefault="00F14636" w:rsidP="00F14636">
      <w:pPr>
        <w:pStyle w:val="Footer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4FB55FBC" w14:textId="38675495" w:rsidR="00F14636" w:rsidRDefault="00F14636"/>
    <w:p w14:paraId="5DB6C5E2" w14:textId="5BEE79A7" w:rsidR="00EA531C" w:rsidRDefault="00F14636">
      <w:pPr>
        <w:rPr>
          <w:b/>
          <w:bCs/>
          <w:i/>
          <w:iCs/>
          <w:sz w:val="36"/>
          <w:szCs w:val="36"/>
          <w:u w:val="single"/>
        </w:rPr>
      </w:pPr>
      <w:r w:rsidRPr="00F14636">
        <w:rPr>
          <w:b/>
          <w:bCs/>
          <w:i/>
          <w:iCs/>
          <w:sz w:val="36"/>
          <w:szCs w:val="36"/>
          <w:u w:val="single"/>
        </w:rPr>
        <w:lastRenderedPageBreak/>
        <w:t>Задание:</w:t>
      </w:r>
    </w:p>
    <w:p w14:paraId="66BDDF52" w14:textId="6FF62EEE" w:rsidR="00D6279B" w:rsidRPr="001D5E38" w:rsidRDefault="00C85664">
      <w:pPr>
        <w:rPr>
          <w:b/>
          <w:bCs/>
          <w:i/>
          <w:iCs/>
          <w:sz w:val="36"/>
          <w:szCs w:val="36"/>
          <w:u w:val="single"/>
        </w:rPr>
      </w:pPr>
      <w:r w:rsidRPr="001D5E38">
        <w:rPr>
          <w:b/>
          <w:bCs/>
          <w:i/>
          <w:iCs/>
          <w:sz w:val="36"/>
          <w:szCs w:val="36"/>
          <w:u w:val="single"/>
        </w:rPr>
        <w:br/>
      </w:r>
      <w:r w:rsidR="00CF4A44" w:rsidRPr="00CF4A44"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527350C7" wp14:editId="3CC49577">
            <wp:extent cx="6645910" cy="331660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DDE7" w14:textId="06AFC612" w:rsidR="00EA531C" w:rsidRPr="00237211" w:rsidRDefault="00CF4A4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Explaining</w:t>
      </w:r>
      <w:r w:rsidRPr="00237211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  <w:lang w:val="en-US"/>
        </w:rPr>
        <w:t>program</w:t>
      </w:r>
    </w:p>
    <w:p w14:paraId="1FEFD986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Лабораторная работа 3, описание</w:t>
      </w:r>
    </w:p>
    <w:p w14:paraId="4F789DC1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Собственно говоря, в этой лабораторной работе представлена объектная модель, построенная на основе данного текста.</w:t>
      </w:r>
    </w:p>
    <w:p w14:paraId="6148D82B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Текст: Нечего и говорить, что полицейские боялись теперь и близко подходить к ракете, а не то что стрелять возле нее. Деревенские жители могли беспрепятственно приходить к космонавтам и получать у них семена гигантских растений. Теперь гигантские семена сажали не только в деревне Нееловке, но и в селе Голопяткине, Бесхлебове, Голодаевке, Непролазном и во многих других. Знайка распорядился, чтоб лунатикам давали не только нужные им семена, но снабжали их приборами невесомости, а также антилунитом и объясняли им, как всем этим пользоваться, чтоб защититься от полицейских. Вскоре к космонавтам прибыли несколько рабочих со скуперфильдовской макаронной фабрики. Они сказали, что решили прогнать с фабрики Скуперфильда, а макароны будут делать сами без всяких хозяев. Чтоб осуществить этот план, им нужно устроить на фабрике невесомость, так как в противном случае полицейские могут помешать им и даже вовсе прогонят их с фабрики.</w:t>
      </w:r>
    </w:p>
    <w:p w14:paraId="4299C868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В классе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Main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содержится основная логика работы программы, в которой создаются нужные нам классы и вызываются методы из них. Сначала создаем класс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Police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, которые представляют «полицейских» в тексте,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Villagers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«деревенские жители»,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Astronaut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«космонавты»,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Znayka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персонаж по имени «Знайка»,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FactoryWorkers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«рабочие с фабрики Скуперфильда»,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Scooperfield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lastRenderedPageBreak/>
        <w:t xml:space="preserve">сам «Скуперфильд», и, наконец,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Factory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«фабрика Скуперфильда». Полицейские умеют бояться ракеты, подходить к ракете и стрелять возле неё (имеют соответствующие методы, далее все действия подразумевают под собой методы).</w:t>
      </w:r>
    </w:p>
    <w:p w14:paraId="20AA0F01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Деревенские жители имеют класс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Seeds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(семена, наследуется от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Resource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),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WeightlessnessDevices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(прибор невесомости, наследуется от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Resource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),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Antilunite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(антилуниты, наследуется от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Resource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). Они способны пойти к космонавтам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goToAstronauts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с определенным именем), получить от них приборы невесомости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getWeightlessnessDevicesFromAstronaut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с объектом прибора), антилунит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getAntiluniteFromAstronaut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с объектом антилунита) и семена (так же), получить инструкции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getExplainFromAstronaut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), рассказать про места посадки семян (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Enum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Village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с названиями сел,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tellAboutPlantingSites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). Жители реализуют интерфейс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GetHelpFromAstronauts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, который позволяет им получить помощь от космонавтов.</w:t>
      </w:r>
    </w:p>
    <w:p w14:paraId="370E6F4F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Сами космонавты, соответственно, имеют в своем наличии все перечисленные выше ресурсы (поля класса), могут отдать все, что перечислено выше (три метода с первым словом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give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), объяснить, как этим пользоваться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explainHowToUse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). (реализует интерфейс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AstronautHelp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, в которых содержатся их действия, можем на любую сущность нацепить)</w:t>
      </w:r>
    </w:p>
    <w:p w14:paraId="3FD0EA4A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Знайка может отдавать приказ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giveOrder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()).</w:t>
      </w:r>
    </w:p>
    <w:p w14:paraId="4CB8E263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Рабочие могут прийти к космонавтам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arriveAtTheAstronauts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), рассказать о своем плане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sayPlan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), о их решении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tellWhatTheyDecided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), подумать о решении (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thinkAboutTheyDecided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).</w:t>
      </w:r>
    </w:p>
    <w:p w14:paraId="6BD1D112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Скуперфильд является директором макаронной фабрики.</w:t>
      </w:r>
    </w:p>
    <w:p w14:paraId="6B4E88F6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Фабрика может о себе рассказать, и получать/терять состояние невесомости (через поле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weightlessness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</w:t>
      </w:r>
    </w:p>
    <w:p w14:paraId="3EE93516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Вызываем все нужные нам методы по тексту, получаем исходный текст.</w:t>
      </w:r>
    </w:p>
    <w:p w14:paraId="13A6603E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Лабораторная работа 4, описание</w:t>
      </w:r>
    </w:p>
    <w:p w14:paraId="70C6D66E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К лабе появились новые требования – необходимо придумать, как расположить два класса исключений, а так же добавить локальный, анонимный и вложенный класс.</w:t>
      </w:r>
    </w:p>
    <w:p w14:paraId="171D24BD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Поэтому добавили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unchecked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класс-исключение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NoGunException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, которое у нас выбрасывается в случае, если по каким-то непонятным причинам у полицейских не оказалось оружия – тогда эта история не случится, потому что рабочим все равно на полицейских (как вариант развития событий).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Unchecked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потому, что у полицейских всегда есть оружие.</w:t>
      </w:r>
    </w:p>
    <w:p w14:paraId="541713FE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Также добавили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checked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класс-исключение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NoResourcesException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, означающее, что у нас закончились какие-либо ресурсы (вполне реальная 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lastRenderedPageBreak/>
        <w:t xml:space="preserve">ситуация, поэтому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checked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). В таком случае будем прерывать историю и говорить, что у космонавтов закончились ресурсы.</w:t>
      </w:r>
    </w:p>
    <w:p w14:paraId="1466CCFF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Далее, класс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Scooperfield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, представляющий одноименного персонажа, стал интерфейсом, для того чтобы мы могли в классе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Main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реализовать анонимный класс, который будет его представлять.</w:t>
      </w:r>
    </w:p>
    <w:p w14:paraId="46D2FE52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У полиции появился вложенный нестатический класс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Gun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, который является оружием для полицейских. Оружие умеет стрелять)</w:t>
      </w:r>
    </w:p>
    <w:p w14:paraId="277365A9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У Знайки в методе </w:t>
      </w:r>
      <w:proofErr w:type="spellStart"/>
      <w:r w:rsidRPr="003A5189">
        <w:rPr>
          <w:rFonts w:asciiTheme="minorBidi" w:hAnsiTheme="minorBidi" w:cstheme="minorBidi"/>
          <w:color w:val="000000"/>
          <w:sz w:val="28"/>
          <w:szCs w:val="28"/>
        </w:rPr>
        <w:t>giveOrder</w:t>
      </w:r>
      <w:proofErr w:type="spellEnd"/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() появился класс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Order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 – приказ, который может отдать Знайка.</w:t>
      </w:r>
    </w:p>
    <w:p w14:paraId="110FBE05" w14:textId="77777777" w:rsidR="003A5189" w:rsidRPr="003A5189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 xml:space="preserve">А для космонавтов был создан статический класс </w:t>
      </w:r>
      <w:r w:rsidRPr="003A5189">
        <w:rPr>
          <w:rFonts w:asciiTheme="minorBidi" w:hAnsiTheme="minorBidi" w:cstheme="minorBidi"/>
          <w:color w:val="000000"/>
          <w:sz w:val="28"/>
          <w:szCs w:val="28"/>
        </w:rPr>
        <w:t>Instruction</w:t>
      </w:r>
      <w:r w:rsidRPr="003A5189">
        <w:rPr>
          <w:rFonts w:asciiTheme="minorBidi" w:hAnsiTheme="minorBidi" w:cstheme="minorBidi"/>
          <w:color w:val="000000"/>
          <w:sz w:val="28"/>
          <w:szCs w:val="28"/>
          <w:lang w:val="ru-RU"/>
        </w:rPr>
        <w:t>, который представляет инструкцию.</w:t>
      </w:r>
    </w:p>
    <w:p w14:paraId="23F96D15" w14:textId="77777777" w:rsidR="003A5189" w:rsidRPr="00237211" w:rsidRDefault="003A5189" w:rsidP="003A5189">
      <w:pPr>
        <w:pStyle w:val="NormalWeb"/>
        <w:rPr>
          <w:rFonts w:asciiTheme="minorBidi" w:hAnsiTheme="minorBidi" w:cstheme="minorBidi"/>
          <w:color w:val="000000"/>
          <w:sz w:val="28"/>
          <w:szCs w:val="28"/>
          <w:lang w:val="ru-RU"/>
        </w:rPr>
      </w:pPr>
      <w:r w:rsidRPr="00237211">
        <w:rPr>
          <w:rFonts w:asciiTheme="minorBidi" w:hAnsiTheme="minorBidi" w:cstheme="minorBidi"/>
          <w:color w:val="000000"/>
          <w:sz w:val="28"/>
          <w:szCs w:val="28"/>
          <w:lang w:val="ru-RU"/>
        </w:rPr>
        <w:t>А так больше нет изменений</w:t>
      </w:r>
    </w:p>
    <w:p w14:paraId="204E4FAC" w14:textId="5D9682A6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721F0261" w14:textId="2AAB288B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033F2628" w14:textId="28A76EDA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3A545C04" w14:textId="515AE67C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27490581" w14:textId="3764F344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36D54388" w14:textId="2E8C8B5A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60CAD874" w14:textId="60DED565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5FAD7C2D" w14:textId="1D81A730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11F791F0" w14:textId="61A67230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497778A6" w14:textId="075C50A6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7B8EA9B2" w14:textId="2B11171D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49B07A58" w14:textId="12524E66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7A965D04" w14:textId="757B6AF8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1AC3AA80" w14:textId="5F70B475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681EAC17" w14:textId="77777777" w:rsidR="003A5189" w:rsidRPr="00237211" w:rsidRDefault="003A5189">
      <w:pPr>
        <w:rPr>
          <w:b/>
          <w:bCs/>
          <w:i/>
          <w:iCs/>
          <w:sz w:val="36"/>
          <w:szCs w:val="36"/>
          <w:u w:val="single"/>
        </w:rPr>
      </w:pPr>
    </w:p>
    <w:p w14:paraId="1102BA96" w14:textId="172F251F" w:rsidR="00D6279B" w:rsidRDefault="00DF3A39" w:rsidP="00AE1225">
      <w:r w:rsidRPr="00DF3A39">
        <w:rPr>
          <w:b/>
          <w:bCs/>
          <w:i/>
          <w:iCs/>
          <w:noProof/>
          <w:sz w:val="36"/>
          <w:szCs w:val="36"/>
          <w:u w:val="single"/>
        </w:rPr>
        <w:lastRenderedPageBreak/>
        <w:t>Диограмма:</w:t>
      </w:r>
      <w:r w:rsidR="00B86933" w:rsidRPr="00B86933">
        <w:t xml:space="preserve"> </w:t>
      </w:r>
    </w:p>
    <w:p w14:paraId="57323E12" w14:textId="4E535507" w:rsidR="00504A65" w:rsidRPr="00504A65" w:rsidRDefault="00504A65" w:rsidP="00AE1225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B188C16" wp14:editId="7E234B3A">
            <wp:extent cx="6645910" cy="5898515"/>
            <wp:effectExtent l="0" t="0" r="254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D0C8" w14:textId="25240B37" w:rsidR="001D5E38" w:rsidRPr="00237211" w:rsidRDefault="00D6279B" w:rsidP="003153B4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t>GitHub</w:t>
      </w:r>
      <w:r w:rsidRPr="00237211">
        <w:rPr>
          <w:b/>
          <w:bCs/>
          <w:i/>
          <w:iCs/>
          <w:noProof/>
          <w:sz w:val="36"/>
          <w:szCs w:val="36"/>
          <w:u w:val="single"/>
          <w:lang w:val="en-US"/>
        </w:rPr>
        <w:t>//:</w:t>
      </w:r>
      <w:r w:rsidR="009B726B" w:rsidRPr="00237211">
        <w:rPr>
          <w:b/>
          <w:bCs/>
          <w:i/>
          <w:iCs/>
          <w:noProof/>
          <w:sz w:val="36"/>
          <w:szCs w:val="36"/>
          <w:u w:val="single"/>
          <w:lang w:val="en-US"/>
        </w:rPr>
        <w:t xml:space="preserve"> </w:t>
      </w:r>
    </w:p>
    <w:p w14:paraId="46CC3E31" w14:textId="6C0A3467" w:rsidR="00C652A1" w:rsidRPr="00237211" w:rsidRDefault="00B10DA1" w:rsidP="00C652A1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  <w:hyperlink r:id="rId9" w:history="1">
        <w:r w:rsidR="00C652A1" w:rsidRPr="00237211">
          <w:rPr>
            <w:rStyle w:val="Hyperlink"/>
            <w:b/>
            <w:bCs/>
            <w:i/>
            <w:iCs/>
            <w:noProof/>
            <w:sz w:val="36"/>
            <w:szCs w:val="36"/>
            <w:lang w:val="en-US"/>
          </w:rPr>
          <w:t>https://github.com/a0-0/ITMO-Programming-Labs/tree/master/prog%20lab4</w:t>
        </w:r>
      </w:hyperlink>
    </w:p>
    <w:p w14:paraId="3314FCCE" w14:textId="7BBCF00E" w:rsidR="00C652A1" w:rsidRPr="00237211" w:rsidRDefault="00C652A1" w:rsidP="00C652A1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1A52330A" w14:textId="5E7CB41D" w:rsidR="003A5189" w:rsidRPr="00237211" w:rsidRDefault="003A5189" w:rsidP="00C652A1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7116A030" w14:textId="0C0C419C" w:rsidR="003A5189" w:rsidRPr="00237211" w:rsidRDefault="003A5189" w:rsidP="00C652A1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4D3DAE00" w14:textId="524915E8" w:rsidR="003A5189" w:rsidRPr="00237211" w:rsidRDefault="003A5189" w:rsidP="00C652A1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58DA524D" w14:textId="77777777" w:rsidR="003A5189" w:rsidRPr="00237211" w:rsidRDefault="003A5189" w:rsidP="00C652A1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61777E6D" w14:textId="2CC7C6DC" w:rsidR="008F2FE6" w:rsidRPr="00237211" w:rsidRDefault="00DF3A39" w:rsidP="00CF4A44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DF3A39">
        <w:rPr>
          <w:b/>
          <w:bCs/>
          <w:i/>
          <w:iCs/>
          <w:sz w:val="36"/>
          <w:szCs w:val="36"/>
          <w:u w:val="single"/>
        </w:rPr>
        <w:lastRenderedPageBreak/>
        <w:t>Код</w:t>
      </w:r>
      <w:r w:rsidRPr="00237211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Pr="00DF3A39">
        <w:rPr>
          <w:b/>
          <w:bCs/>
          <w:i/>
          <w:iCs/>
          <w:sz w:val="36"/>
          <w:szCs w:val="36"/>
          <w:u w:val="single"/>
        </w:rPr>
        <w:t>программы</w:t>
      </w:r>
      <w:r w:rsidRPr="00237211"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0724B892" w14:textId="7191AA38" w:rsidR="00002238" w:rsidRPr="00002238" w:rsidRDefault="00002238" w:rsidP="00CF4A4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Main class</w:t>
      </w:r>
    </w:p>
    <w:p w14:paraId="6B95E524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buildings.Factory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characters.*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exceptions.NoGunException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exceptions.NoResourcesException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Main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static void </w:t>
      </w:r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main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(String[] args)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try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Police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police.getGun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null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throw 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NoGunException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у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полиции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оружия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Villagers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Astronaut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Директор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макаронной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    private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Скуперфильд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banishByWorkers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   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безработный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Scooperfield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name='"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}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Factory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Нечего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говорить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police.fearOfRocket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villagers.goToAstronauts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astronaut.getName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astronaut.getSeeds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null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throw 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NoResourcesException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семян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villagers.getSeedsFromAstronaut(astronaut.giveSeedsToVillagers())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villagers.tellAboutPlantingSites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znayka.giveOrder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astronaut.getSeeds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astronaut.getAntilunite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astronaut.getWeightlessnessDevices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null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throw 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NoResourcesException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ресурсов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villagers.getWeightlessnessDevicesFromAstronaut(astronaut.giveWeightlessnessDevicesToVillagers())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villagers.getAntiluniteFromAstronaut(astronaut.giveAntiluniteToVillagers())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lastRenderedPageBreak/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villagers.getExplainFromAstronaut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Astronaut.Instruction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().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getInstruction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factoryWorkers.arriveAtTheAstronauts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factoryWorkers.tellWhatTheyDecided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factoryWorkers.thinkAboutTheyDecided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}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catch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NoGunException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e)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История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начнётся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т.к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. у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полиции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пистолета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а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значит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рабочим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он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страшны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}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catch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NoResourcesException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e)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"у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космонавтов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e.getMessage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449AAD9F" w14:textId="7C3C0AE5" w:rsidR="00002238" w:rsidRDefault="00002238" w:rsidP="00CF4A44">
      <w:pPr>
        <w:rPr>
          <w:lang w:val="en-US"/>
        </w:rPr>
      </w:pPr>
    </w:p>
    <w:p w14:paraId="71DC1416" w14:textId="146F78ED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002238">
        <w:rPr>
          <w:b/>
          <w:bCs/>
          <w:i/>
          <w:iCs/>
          <w:sz w:val="32"/>
          <w:szCs w:val="32"/>
          <w:u w:val="single"/>
          <w:lang w:val="en-US"/>
        </w:rPr>
        <w:t xml:space="preserve">package buildings </w:t>
      </w:r>
    </w:p>
    <w:p w14:paraId="21D2D968" w14:textId="1F875839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макаронная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фабрика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false;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isWeightlessness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setWeightlessness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weightlessness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getNameOfFactory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setNameOfFactory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(String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Factory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(Factory) o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weightlessness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&amp;&amp;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"Factory{"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weightlessness="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weightlessness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265040E6" w14:textId="6FD68840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1435F125" w14:textId="63524BFF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673A6919" w14:textId="46DEE0C3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6F617C44" w14:textId="77777777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26D5C1D6" w14:textId="717A0249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70B698A9" w14:textId="77777777" w:rsid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38A5458E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1776B016" w14:textId="5E0E3D4B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Rocket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5E0C73E6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enum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GOLOPYATKINA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,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BESKHLEBNOV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,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GOLODAYEVKA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,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IMPASSABLE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7DECCA7C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</w:p>
    <w:p w14:paraId="137EDD10" w14:textId="735CD84A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Package characters</w:t>
      </w:r>
    </w:p>
    <w:p w14:paraId="643C7E55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Astronaut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implements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AstronautHelp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космонавтам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Instruction().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getInstruction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getName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static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Instruction{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instruction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Пользуйтесь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так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!"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getInstruction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getSeeds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giveWeightlessnessDevicesToVillagers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giveSeedsToVillagers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giveAntiluniteToVillagers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explainHowToUse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Astronaut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(Astronaut) o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"Astronaut{"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seeds="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seeds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4BE27E13" w14:textId="498EB143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0FAB237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proofErr w:type="gram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proofErr w:type="gram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lastRenderedPageBreak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interface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AstronautHelp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giveWeightlessnessDevicesToVillagers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giveSeedsToVillagers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giveAntiluniteToVillagers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0233400E" w14:textId="12AF219D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ED5688E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скуперфильдовской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макаронной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arriveAtTheAstronauts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Вскоре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к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космонавтам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прибыли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несколько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рабочих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sayPlan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прогнать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с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Скуперфильда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а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макароны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будут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делать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сами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без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всяких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хозяев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tellWhatTheyDecided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Они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сказали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решили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sayPlan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"."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thinkAboutTheyDecided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Чтоб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осуществить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этот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план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нужно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устроить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на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невесомость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так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как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в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противном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случае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полицейские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могут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помешать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даже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вовсе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прогонят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их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с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arrangeWeightlessness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that = 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FactoryWorkers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63A931F7" w14:textId="39343AF1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560D557E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proofErr w:type="gram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proofErr w:type="gram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interface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GetHelpFromAstronaut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getWeightlessnessDevicesFromAstronaut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getAntiluniteFromAstronaut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getSeedsFromAstronaut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 seeds)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23C5F337" w14:textId="516EB1C8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FE78FD1" w14:textId="77777777" w:rsidR="00002238" w:rsidRPr="00002238" w:rsidRDefault="00002238" w:rsidP="00002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Gun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gun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Gun()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Gun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getGun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gun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полицейские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fearOfRocket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002238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боялись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теперь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близко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goToRocket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а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shootNearRocket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"."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goToRocket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подходить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к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ракете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shootNearRocket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gun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.createShoot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возле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неё"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preventEvent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banishFromFactory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class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Gun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createShoot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стрелять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Police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(Police) o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police.</w:t>
      </w:r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002238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002238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002238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002238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"Police{"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policeName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полиция</w:t>
      </w:r>
      <w:proofErr w:type="spellEnd"/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002238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002238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002238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1EA72185" w14:textId="3A745575" w:rsidR="00002238" w:rsidRDefault="00002238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352FE1A1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interface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proofErr w:type="gram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banishByWorkers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gram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1BFF461E" w14:textId="3711FF7B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580CDFAE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buildings.Village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Villagers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implements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GetHelpFromAstronaut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Деревенские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жители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лунтакам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goToAstronauts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name)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могли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беспрепятственно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приходить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к 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name 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 "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setSeeds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 seeds)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seeds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getWeightlessnessDevicesFromAstronaut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getAntiluniteFromAstronaut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getSeedsFromAstronaut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 seeds)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setSeeds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"и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получать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у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них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seeds.getName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гигантских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растений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setInstruction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instruction)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instruction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getExplainFromAstronaut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instruction)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setInstruction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(instruction)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tellAboutPlantingSites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Теперь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гигантские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сажали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только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в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деревне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Нееловке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но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в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селе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GOLOPYATKINA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", "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BESKHLEBNOV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", "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GOLODAYEVKA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", "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IMPASSABLE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"и во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многих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других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Villagers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(Villagers) o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"Villagers{"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name='"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seeds="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seeds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instruction='"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instruction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4882E754" w14:textId="518B2E16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75A11EA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giveOrder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class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Order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Знайка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private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order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чтоб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лунатикам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давали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только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нужные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но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снабжали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их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приборами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невесомости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а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также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антилунитом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объясняли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как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всем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этим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пользоваться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чтоб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защититься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от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полицейских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public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createOrder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распорядился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order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3A5189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Order().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createOrder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6373D024" w14:textId="1300B93E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Package expiation</w:t>
      </w:r>
    </w:p>
    <w:p w14:paraId="15E039C8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exceptions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NoGunException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proofErr w:type="gram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Exception{</w:t>
      </w:r>
      <w:proofErr w:type="gram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NoGunException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message)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(message)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306E5006" w14:textId="7B974D13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491D4D3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exceptions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NoResourcesException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proofErr w:type="gram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Exception{</w:t>
      </w:r>
      <w:proofErr w:type="gram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NoResourcesException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message)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(message)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7674C91C" w14:textId="2B64E30E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586751F2" w14:textId="655D0754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Package recourse</w:t>
      </w:r>
    </w:p>
    <w:p w14:paraId="2C2E80DB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антилунит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антилунитом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that = (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Antilunite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6F2E7C22" w14:textId="6C8F3941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35E0118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abstract class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proofErr w:type="gram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Resource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gram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String name)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getName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4D9457EA" w14:textId="174BA86A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548623BA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lastRenderedPageBreak/>
        <w:t xml:space="preserve">    public </w:t>
      </w:r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Seeds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(Seeds) o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"Seeds{"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4C88B43D" w14:textId="7F3CB89B" w:rsidR="003A5189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C7E1FD9" w14:textId="77777777" w:rsidR="003A5189" w:rsidRPr="003A5189" w:rsidRDefault="003A5189" w:rsidP="003A51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Seeds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(Seeds) o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seeds.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3A5189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3A5189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3A5189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"Seeds{"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3A5189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3A5189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3A5189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57831BBA" w14:textId="77777777" w:rsidR="003A5189" w:rsidRPr="00002238" w:rsidRDefault="003A5189" w:rsidP="000022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4AF0708" w14:textId="26FA780B" w:rsidR="008F2FE6" w:rsidRPr="003A5189" w:rsidRDefault="008F2FE6" w:rsidP="00002238">
      <w:r>
        <w:rPr>
          <w:b/>
          <w:bCs/>
          <w:sz w:val="32"/>
          <w:szCs w:val="32"/>
          <w:lang w:val="en-US"/>
        </w:rPr>
        <w:lastRenderedPageBreak/>
        <w:t>Output</w:t>
      </w:r>
      <w:r w:rsidRPr="003A5189">
        <w:rPr>
          <w:b/>
          <w:bCs/>
          <w:sz w:val="32"/>
          <w:szCs w:val="32"/>
        </w:rPr>
        <w:t>:</w:t>
      </w:r>
    </w:p>
    <w:p w14:paraId="5D068983" w14:textId="77777777" w:rsidR="003A5189" w:rsidRPr="003A5189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>Нечего и говорить, что полицейские боялись теперь и близко подходить к ракете, а не то что стрелять возле неё.</w:t>
      </w:r>
    </w:p>
    <w:p w14:paraId="5ED64B11" w14:textId="77777777" w:rsidR="003A5189" w:rsidRPr="003A5189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>Деревенские жители могли беспрепятственно приходить к космонавтам и получать у них семена гигантских растений.</w:t>
      </w:r>
    </w:p>
    <w:p w14:paraId="5E0ABB44" w14:textId="77777777" w:rsidR="003A5189" w:rsidRPr="003A5189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 xml:space="preserve">Теперь гигантские семена сажали не только в деревне Нееловке, но и в селе </w:t>
      </w:r>
      <w:r w:rsidRPr="003A5189">
        <w:rPr>
          <w:sz w:val="28"/>
          <w:szCs w:val="28"/>
          <w:lang w:val="en-US"/>
        </w:rPr>
        <w:t>GOLOPYATKINA</w:t>
      </w:r>
      <w:r w:rsidRPr="003A5189">
        <w:rPr>
          <w:sz w:val="28"/>
          <w:szCs w:val="28"/>
        </w:rPr>
        <w:t xml:space="preserve">, </w:t>
      </w:r>
      <w:r w:rsidRPr="003A5189">
        <w:rPr>
          <w:sz w:val="28"/>
          <w:szCs w:val="28"/>
          <w:lang w:val="en-US"/>
        </w:rPr>
        <w:t>BESKHLEBNOV</w:t>
      </w:r>
      <w:r w:rsidRPr="003A5189">
        <w:rPr>
          <w:sz w:val="28"/>
          <w:szCs w:val="28"/>
        </w:rPr>
        <w:t xml:space="preserve">, </w:t>
      </w:r>
      <w:r w:rsidRPr="003A5189">
        <w:rPr>
          <w:sz w:val="28"/>
          <w:szCs w:val="28"/>
          <w:lang w:val="en-US"/>
        </w:rPr>
        <w:t>GOLODAYEVKA</w:t>
      </w:r>
      <w:r w:rsidRPr="003A5189">
        <w:rPr>
          <w:sz w:val="28"/>
          <w:szCs w:val="28"/>
        </w:rPr>
        <w:t xml:space="preserve">, </w:t>
      </w:r>
      <w:r w:rsidRPr="003A5189">
        <w:rPr>
          <w:sz w:val="28"/>
          <w:szCs w:val="28"/>
          <w:lang w:val="en-US"/>
        </w:rPr>
        <w:t>IMPASSABLE</w:t>
      </w:r>
      <w:r w:rsidRPr="003A5189">
        <w:rPr>
          <w:sz w:val="28"/>
          <w:szCs w:val="28"/>
        </w:rPr>
        <w:t>и во многих других.</w:t>
      </w:r>
    </w:p>
    <w:p w14:paraId="5CBF15B7" w14:textId="77777777" w:rsidR="003A5189" w:rsidRPr="003A5189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>Знайка распорядился, чтоб лунатикам давали не только нужные им семена, но снабжали их приборами невесомости, а также антилунитом и объясняли им, как всем этим пользоваться, чтоб защититься от полицейских.</w:t>
      </w:r>
    </w:p>
    <w:p w14:paraId="29B0EA8B" w14:textId="77777777" w:rsidR="003A5189" w:rsidRPr="003A5189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>Вскоре к космонавтам прибыли несколько рабочих со скуперфильдовской макаронной фабрики.</w:t>
      </w:r>
    </w:p>
    <w:p w14:paraId="0322A0E7" w14:textId="77777777" w:rsidR="003A5189" w:rsidRPr="003A5189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>Они сказали, что решили прогнать с фабрики Скуперфильда, а макароны будут делать сами без всяких хозяев.</w:t>
      </w:r>
    </w:p>
    <w:p w14:paraId="1096E60E" w14:textId="69C148EC" w:rsidR="00047E91" w:rsidRDefault="003A5189" w:rsidP="003A5189">
      <w:pPr>
        <w:rPr>
          <w:sz w:val="28"/>
          <w:szCs w:val="28"/>
        </w:rPr>
      </w:pPr>
      <w:r w:rsidRPr="003A5189">
        <w:rPr>
          <w:sz w:val="28"/>
          <w:szCs w:val="28"/>
        </w:rPr>
        <w:t>Чтоб осуществить этот план, им нужно устроить на фабрике невесомость, так как в противном случае полицейские могут помешать им и даже вовсе прогонят их с фабрики.</w:t>
      </w:r>
    </w:p>
    <w:p w14:paraId="37176A84" w14:textId="77777777" w:rsidR="003A5189" w:rsidRPr="00237211" w:rsidRDefault="003A5189" w:rsidP="003A5189">
      <w:pPr>
        <w:rPr>
          <w:sz w:val="28"/>
          <w:szCs w:val="28"/>
        </w:rPr>
      </w:pPr>
    </w:p>
    <w:p w14:paraId="688EF9D3" w14:textId="38353FF4" w:rsidR="00270B37" w:rsidRPr="00237211" w:rsidRDefault="00FD1C0A" w:rsidP="00CF4A44">
      <w:pPr>
        <w:spacing w:after="0" w:line="240" w:lineRule="auto"/>
        <w:rPr>
          <w:rFonts w:eastAsia="Times New Roman"/>
          <w:color w:val="000000"/>
          <w:sz w:val="24"/>
          <w:szCs w:val="24"/>
          <w:lang w:eastAsia="en-GB"/>
        </w:rPr>
      </w:pPr>
      <w:r w:rsidRPr="00F211EC">
        <w:rPr>
          <w:b/>
          <w:bCs/>
          <w:sz w:val="32"/>
          <w:szCs w:val="32"/>
        </w:rPr>
        <w:t>Вывод</w:t>
      </w:r>
      <w:r w:rsidRPr="00237211">
        <w:rPr>
          <w:b/>
          <w:bCs/>
          <w:sz w:val="32"/>
          <w:szCs w:val="32"/>
        </w:rPr>
        <w:t>:</w:t>
      </w:r>
      <w:r w:rsidR="00270B37" w:rsidRPr="00237211">
        <w:rPr>
          <w:rFonts w:eastAsia="Times New Roman"/>
          <w:color w:val="000000"/>
          <w:sz w:val="24"/>
          <w:szCs w:val="24"/>
          <w:lang w:eastAsia="en-GB"/>
        </w:rPr>
        <w:t xml:space="preserve"> </w:t>
      </w:r>
    </w:p>
    <w:p w14:paraId="1CCB5CD6" w14:textId="5F8A3C5B" w:rsidR="00237211" w:rsidRPr="008B3B4A" w:rsidRDefault="00237211" w:rsidP="00237211">
      <w:pPr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8B3B4A">
        <w:rPr>
          <w:rFonts w:eastAsia="Times New Roman"/>
          <w:color w:val="000000"/>
          <w:sz w:val="28"/>
          <w:szCs w:val="28"/>
          <w:lang w:eastAsia="en-GB"/>
        </w:rPr>
        <w:t>Во время выполнения лабораторной работы я укрепил</w:t>
      </w:r>
      <w:r w:rsidRPr="008B3B4A">
        <w:rPr>
          <w:rFonts w:eastAsia="Times New Roman"/>
          <w:color w:val="000000"/>
          <w:sz w:val="28"/>
          <w:szCs w:val="28"/>
          <w:lang w:eastAsia="en-GB"/>
        </w:rPr>
        <w:t xml:space="preserve"> </w:t>
      </w:r>
      <w:r w:rsidRPr="008B3B4A">
        <w:rPr>
          <w:rFonts w:eastAsia="Times New Roman"/>
          <w:color w:val="000000"/>
          <w:sz w:val="28"/>
          <w:szCs w:val="28"/>
          <w:lang w:eastAsia="en-GB"/>
        </w:rPr>
        <w:t xml:space="preserve">свои знания в ООП, получил опыт в </w:t>
      </w:r>
      <w:r w:rsidRPr="008B3B4A">
        <w:rPr>
          <w:rFonts w:eastAsia="Times New Roman"/>
          <w:color w:val="000000"/>
          <w:sz w:val="28"/>
          <w:szCs w:val="28"/>
          <w:lang w:eastAsia="en-GB"/>
        </w:rPr>
        <w:t xml:space="preserve">использовании внутренних статических, анонимных и локальных классов, а также в создании собственных исключений. </w:t>
      </w:r>
    </w:p>
    <w:p w14:paraId="6DE34336" w14:textId="77777777" w:rsidR="00237211" w:rsidRPr="00237211" w:rsidRDefault="00237211" w:rsidP="00CF4A44">
      <w:pPr>
        <w:spacing w:after="0" w:line="240" w:lineRule="auto"/>
        <w:rPr>
          <w:rFonts w:eastAsia="Times New Roman"/>
          <w:color w:val="000000"/>
          <w:sz w:val="24"/>
          <w:szCs w:val="24"/>
          <w:lang w:eastAsia="en-GB"/>
        </w:rPr>
      </w:pPr>
    </w:p>
    <w:sectPr w:rsidR="00237211" w:rsidRPr="00237211" w:rsidSect="00E15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4487" w14:textId="77777777" w:rsidR="00B10DA1" w:rsidRDefault="00B10DA1" w:rsidP="00981D7E">
      <w:pPr>
        <w:spacing w:after="0" w:line="240" w:lineRule="auto"/>
      </w:pPr>
      <w:r>
        <w:separator/>
      </w:r>
    </w:p>
  </w:endnote>
  <w:endnote w:type="continuationSeparator" w:id="0">
    <w:p w14:paraId="428991D3" w14:textId="77777777" w:rsidR="00B10DA1" w:rsidRDefault="00B10DA1" w:rsidP="0098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05CA" w14:textId="77777777" w:rsidR="00B10DA1" w:rsidRDefault="00B10DA1" w:rsidP="00981D7E">
      <w:pPr>
        <w:spacing w:after="0" w:line="240" w:lineRule="auto"/>
      </w:pPr>
      <w:r>
        <w:separator/>
      </w:r>
    </w:p>
  </w:footnote>
  <w:footnote w:type="continuationSeparator" w:id="0">
    <w:p w14:paraId="64B8D3C4" w14:textId="77777777" w:rsidR="00B10DA1" w:rsidRDefault="00B10DA1" w:rsidP="00981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7E"/>
    <w:rsid w:val="00002238"/>
    <w:rsid w:val="000135AE"/>
    <w:rsid w:val="0003080C"/>
    <w:rsid w:val="00047E91"/>
    <w:rsid w:val="00060CBF"/>
    <w:rsid w:val="00100F70"/>
    <w:rsid w:val="00147F43"/>
    <w:rsid w:val="00174047"/>
    <w:rsid w:val="001D5E38"/>
    <w:rsid w:val="00237211"/>
    <w:rsid w:val="00270B37"/>
    <w:rsid w:val="00297590"/>
    <w:rsid w:val="003153B4"/>
    <w:rsid w:val="00366181"/>
    <w:rsid w:val="003A5189"/>
    <w:rsid w:val="004D17ED"/>
    <w:rsid w:val="00504A65"/>
    <w:rsid w:val="005F5B9E"/>
    <w:rsid w:val="006171ED"/>
    <w:rsid w:val="00626437"/>
    <w:rsid w:val="006353E6"/>
    <w:rsid w:val="00732C3D"/>
    <w:rsid w:val="0079354D"/>
    <w:rsid w:val="008A4E0A"/>
    <w:rsid w:val="008B3B4A"/>
    <w:rsid w:val="008E32BF"/>
    <w:rsid w:val="008F2FE6"/>
    <w:rsid w:val="00915ED8"/>
    <w:rsid w:val="00963256"/>
    <w:rsid w:val="0097092B"/>
    <w:rsid w:val="00981D7E"/>
    <w:rsid w:val="009822C1"/>
    <w:rsid w:val="009B726B"/>
    <w:rsid w:val="00A87AD1"/>
    <w:rsid w:val="00A93CDA"/>
    <w:rsid w:val="00AE1225"/>
    <w:rsid w:val="00AE34C3"/>
    <w:rsid w:val="00AF668F"/>
    <w:rsid w:val="00B10DA1"/>
    <w:rsid w:val="00B24FD8"/>
    <w:rsid w:val="00B60A55"/>
    <w:rsid w:val="00B86933"/>
    <w:rsid w:val="00BB16C2"/>
    <w:rsid w:val="00BE44A6"/>
    <w:rsid w:val="00C02C87"/>
    <w:rsid w:val="00C12DB4"/>
    <w:rsid w:val="00C166A9"/>
    <w:rsid w:val="00C44EF5"/>
    <w:rsid w:val="00C652A1"/>
    <w:rsid w:val="00C85664"/>
    <w:rsid w:val="00CC69E0"/>
    <w:rsid w:val="00CF4A44"/>
    <w:rsid w:val="00D17A4D"/>
    <w:rsid w:val="00D23B36"/>
    <w:rsid w:val="00D35825"/>
    <w:rsid w:val="00D6279B"/>
    <w:rsid w:val="00DC504F"/>
    <w:rsid w:val="00DF3A39"/>
    <w:rsid w:val="00E15FDB"/>
    <w:rsid w:val="00E22DD3"/>
    <w:rsid w:val="00E571F8"/>
    <w:rsid w:val="00E778FE"/>
    <w:rsid w:val="00EA531C"/>
    <w:rsid w:val="00EA6278"/>
    <w:rsid w:val="00ED0489"/>
    <w:rsid w:val="00EF116A"/>
    <w:rsid w:val="00F14636"/>
    <w:rsid w:val="00F211EC"/>
    <w:rsid w:val="00F97638"/>
    <w:rsid w:val="00FC2470"/>
    <w:rsid w:val="00FD1C0A"/>
    <w:rsid w:val="00FE22EB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86F3"/>
  <w15:chartTrackingRefBased/>
  <w15:docId w15:val="{F37C2B2F-FD89-4A42-BCA8-D1054A0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D7E"/>
  </w:style>
  <w:style w:type="paragraph" w:styleId="Footer">
    <w:name w:val="footer"/>
    <w:basedOn w:val="Normal"/>
    <w:link w:val="FooterChar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7E"/>
  </w:style>
  <w:style w:type="table" w:styleId="TableGrid">
    <w:name w:val="Table Grid"/>
    <w:basedOn w:val="TableNormal"/>
    <w:uiPriority w:val="39"/>
    <w:rsid w:val="0096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 умолчанию"/>
    <w:next w:val="Normal"/>
    <w:rsid w:val="00F1463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A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Normal"/>
    <w:rsid w:val="0006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060CBF"/>
  </w:style>
  <w:style w:type="character" w:customStyle="1" w:styleId="eop">
    <w:name w:val="eop"/>
    <w:basedOn w:val="DefaultParagraphFont"/>
    <w:rsid w:val="00060CBF"/>
  </w:style>
  <w:style w:type="character" w:styleId="Hyperlink">
    <w:name w:val="Hyperlink"/>
    <w:basedOn w:val="DefaultParagraphFont"/>
    <w:uiPriority w:val="99"/>
    <w:unhideWhenUsed/>
    <w:rsid w:val="00EA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1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8A4E0A"/>
  </w:style>
  <w:style w:type="character" w:customStyle="1" w:styleId="pl-smi">
    <w:name w:val="pl-smi"/>
    <w:basedOn w:val="DefaultParagraphFont"/>
    <w:rsid w:val="008A4E0A"/>
  </w:style>
  <w:style w:type="character" w:customStyle="1" w:styleId="pl-en">
    <w:name w:val="pl-en"/>
    <w:basedOn w:val="DefaultParagraphFont"/>
    <w:rsid w:val="008A4E0A"/>
  </w:style>
  <w:style w:type="character" w:customStyle="1" w:styleId="pl-e">
    <w:name w:val="pl-e"/>
    <w:basedOn w:val="DefaultParagraphFont"/>
    <w:rsid w:val="008A4E0A"/>
  </w:style>
  <w:style w:type="character" w:customStyle="1" w:styleId="pl-v">
    <w:name w:val="pl-v"/>
    <w:basedOn w:val="DefaultParagraphFont"/>
    <w:rsid w:val="008A4E0A"/>
  </w:style>
  <w:style w:type="character" w:customStyle="1" w:styleId="pl-c1">
    <w:name w:val="pl-c1"/>
    <w:basedOn w:val="DefaultParagraphFont"/>
    <w:rsid w:val="008A4E0A"/>
  </w:style>
  <w:style w:type="character" w:customStyle="1" w:styleId="pl-s">
    <w:name w:val="pl-s"/>
    <w:basedOn w:val="DefaultParagraphFont"/>
    <w:rsid w:val="00FF6D8D"/>
  </w:style>
  <w:style w:type="character" w:customStyle="1" w:styleId="pl-pds">
    <w:name w:val="pl-pds"/>
    <w:basedOn w:val="DefaultParagraphFont"/>
    <w:rsid w:val="00FF6D8D"/>
  </w:style>
  <w:style w:type="character" w:customStyle="1" w:styleId="Heading1Char">
    <w:name w:val="Heading 1 Char"/>
    <w:basedOn w:val="DefaultParagraphFont"/>
    <w:link w:val="Heading1"/>
    <w:uiPriority w:val="9"/>
    <w:rsid w:val="00C12DB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C12DB4"/>
  </w:style>
  <w:style w:type="character" w:customStyle="1" w:styleId="kd">
    <w:name w:val="kd"/>
    <w:basedOn w:val="DefaultParagraphFont"/>
    <w:rsid w:val="00C12DB4"/>
  </w:style>
  <w:style w:type="character" w:customStyle="1" w:styleId="nc">
    <w:name w:val="nc"/>
    <w:basedOn w:val="DefaultParagraphFont"/>
    <w:rsid w:val="00C12DB4"/>
  </w:style>
  <w:style w:type="character" w:customStyle="1" w:styleId="n">
    <w:name w:val="n"/>
    <w:basedOn w:val="DefaultParagraphFont"/>
    <w:rsid w:val="00C12DB4"/>
  </w:style>
  <w:style w:type="character" w:customStyle="1" w:styleId="p">
    <w:name w:val="p"/>
    <w:basedOn w:val="DefaultParagraphFont"/>
    <w:rsid w:val="00C12DB4"/>
  </w:style>
  <w:style w:type="character" w:customStyle="1" w:styleId="kt">
    <w:name w:val="kt"/>
    <w:basedOn w:val="DefaultParagraphFont"/>
    <w:rsid w:val="00C12DB4"/>
  </w:style>
  <w:style w:type="character" w:customStyle="1" w:styleId="nf">
    <w:name w:val="nf"/>
    <w:basedOn w:val="DefaultParagraphFont"/>
    <w:rsid w:val="00C12DB4"/>
  </w:style>
  <w:style w:type="character" w:customStyle="1" w:styleId="c1">
    <w:name w:val="c1"/>
    <w:basedOn w:val="DefaultParagraphFont"/>
    <w:rsid w:val="00C12DB4"/>
  </w:style>
  <w:style w:type="paragraph" w:styleId="NormalWeb">
    <w:name w:val="Normal (Web)"/>
    <w:basedOn w:val="Normal"/>
    <w:uiPriority w:val="99"/>
    <w:semiHidden/>
    <w:unhideWhenUsed/>
    <w:rsid w:val="003A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0-0/ITMO-Programming-Labs/tree/master/prog%20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17</Pages>
  <Words>3290</Words>
  <Characters>18758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Абрабоу Ахмед</cp:lastModifiedBy>
  <cp:revision>17</cp:revision>
  <dcterms:created xsi:type="dcterms:W3CDTF">2021-11-07T18:46:00Z</dcterms:created>
  <dcterms:modified xsi:type="dcterms:W3CDTF">2021-12-17T10:07:00Z</dcterms:modified>
</cp:coreProperties>
</file>