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AB" w:rsidRPr="007437AB" w:rsidRDefault="007437AB" w:rsidP="007437A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7437AB">
        <w:rPr>
          <w:rFonts w:ascii="宋体" w:eastAsia="宋体" w:hAnsi="宋体" w:cs="宋体"/>
          <w:b/>
          <w:bCs/>
          <w:kern w:val="36"/>
          <w:sz w:val="54"/>
          <w:szCs w:val="54"/>
        </w:rPr>
        <w:t>一、获取用户优惠券</w:t>
      </w:r>
    </w:p>
    <w:p w:rsidR="007437AB" w:rsidRPr="007437AB" w:rsidRDefault="007437AB" w:rsidP="007437A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7437AB">
        <w:rPr>
          <w:rFonts w:ascii="宋体" w:eastAsia="宋体" w:hAnsi="宋体" w:cs="宋体"/>
          <w:b/>
          <w:bCs/>
          <w:kern w:val="0"/>
          <w:sz w:val="42"/>
          <w:szCs w:val="42"/>
        </w:rPr>
        <w:t>访问地址</w:t>
      </w:r>
    </w:p>
    <w:p w:rsidR="007437AB" w:rsidRPr="007437AB" w:rsidRDefault="007437AB" w:rsidP="007437A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AB">
        <w:rPr>
          <w:rFonts w:ascii="Consolas" w:eastAsia="宋体" w:hAnsi="Consolas" w:cs="宋体"/>
          <w:kern w:val="0"/>
          <w:sz w:val="22"/>
          <w:bdr w:val="single" w:sz="4" w:space="1" w:color="DDDDDD" w:frame="1"/>
          <w:shd w:val="clear" w:color="auto" w:fill="F8F8F8"/>
        </w:rPr>
        <w:t>http://api.pgsc2018.com/shopsmain/checkApiParams.php/?service=Users.getMyYouHui</w:t>
      </w:r>
    </w:p>
    <w:p w:rsidR="007437AB" w:rsidRPr="007437AB" w:rsidRDefault="007437AB" w:rsidP="007437A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7437AB">
        <w:rPr>
          <w:rFonts w:ascii="宋体" w:eastAsia="宋体" w:hAnsi="宋体" w:cs="宋体"/>
          <w:b/>
          <w:bCs/>
          <w:kern w:val="0"/>
          <w:sz w:val="42"/>
          <w:szCs w:val="42"/>
        </w:rPr>
        <w:t>请求参数</w:t>
      </w:r>
    </w:p>
    <w:tbl>
      <w:tblPr>
        <w:tblW w:w="8765" w:type="dxa"/>
        <w:tblCellMar>
          <w:left w:w="0" w:type="dxa"/>
          <w:right w:w="0" w:type="dxa"/>
        </w:tblCellMar>
        <w:tblLook w:val="04A0"/>
      </w:tblPr>
      <w:tblGrid>
        <w:gridCol w:w="3134"/>
        <w:gridCol w:w="3471"/>
        <w:gridCol w:w="2160"/>
      </w:tblGrid>
      <w:tr w:rsidR="007437AB" w:rsidRPr="007437AB" w:rsidTr="007437A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7437AB" w:rsidRPr="007437AB" w:rsidTr="007437A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37AB" w:rsidRPr="007437AB" w:rsidTr="007437A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37AB" w:rsidRPr="007437AB" w:rsidTr="007437A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7437AB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limit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7437AB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增量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7437AB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8D2043" w:rsidRDefault="008D2043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二、设置用户昵称</w:t>
      </w:r>
    </w:p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52007D" w:rsidRPr="0052007D" w:rsidRDefault="0052007D" w:rsidP="0052007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52007D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http://api.pgsc2018.com/shopsmain/checkApiParams.php/?service=Users.updateNickName</w:t>
      </w:r>
    </w:p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611" w:type="dxa"/>
        <w:tblCellMar>
          <w:left w:w="0" w:type="dxa"/>
          <w:right w:w="0" w:type="dxa"/>
        </w:tblCellMar>
        <w:tblLook w:val="04A0"/>
      </w:tblPr>
      <w:tblGrid>
        <w:gridCol w:w="3277"/>
        <w:gridCol w:w="3288"/>
        <w:gridCol w:w="2046"/>
      </w:tblGrid>
      <w:tr w:rsidR="0052007D" w:rsidRPr="0052007D" w:rsidTr="0052007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2007D" w:rsidRPr="0052007D" w:rsidTr="0052007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007D" w:rsidRPr="0052007D" w:rsidTr="0052007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返回参数</w:t>
      </w:r>
    </w:p>
    <w:tbl>
      <w:tblPr>
        <w:tblW w:w="8611" w:type="dxa"/>
        <w:tblCellMar>
          <w:left w:w="0" w:type="dxa"/>
          <w:right w:w="0" w:type="dxa"/>
        </w:tblCellMar>
        <w:tblLook w:val="04A0"/>
      </w:tblPr>
      <w:tblGrid>
        <w:gridCol w:w="1694"/>
        <w:gridCol w:w="5617"/>
        <w:gridCol w:w="1300"/>
      </w:tblGrid>
      <w:tr w:rsidR="0052007D" w:rsidRPr="0052007D" w:rsidTr="0052007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2007D" w:rsidRPr="0052007D" w:rsidTr="0052007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布尔(true.成功 false.失败)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2007D" w:rsidRPr="0052007D" w:rsidRDefault="0052007D" w:rsidP="0052007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三、商品评论</w:t>
      </w:r>
    </w:p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F263CF" w:rsidRPr="00F263CF" w:rsidRDefault="00F263CF" w:rsidP="00F263C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263CF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http://api.pgsc2018.com/shopsmain/checkApiParams.php/?service=Productinfo.pinglun</w:t>
      </w:r>
    </w:p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525" w:type="dxa"/>
        <w:tblCellMar>
          <w:left w:w="0" w:type="dxa"/>
          <w:right w:w="0" w:type="dxa"/>
        </w:tblCellMar>
        <w:tblLook w:val="04A0"/>
      </w:tblPr>
      <w:tblGrid>
        <w:gridCol w:w="3759"/>
        <w:gridCol w:w="2938"/>
        <w:gridCol w:w="1828"/>
      </w:tblGrid>
      <w:tr w:rsidR="00F263CF" w:rsidRPr="00F263CF" w:rsidTr="00F263CF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详情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orderNumber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tbl>
      <w:tblPr>
        <w:tblW w:w="8525" w:type="dxa"/>
        <w:tblCellMar>
          <w:left w:w="0" w:type="dxa"/>
          <w:right w:w="0" w:type="dxa"/>
        </w:tblCellMar>
        <w:tblLook w:val="04A0"/>
      </w:tblPr>
      <w:tblGrid>
        <w:gridCol w:w="1996"/>
        <w:gridCol w:w="4998"/>
        <w:gridCol w:w="1531"/>
      </w:tblGrid>
      <w:tr w:rsidR="00F263CF" w:rsidRPr="00F263CF" w:rsidTr="00F263CF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true成功 false失败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263CF" w:rsidRPr="00F263CF" w:rsidRDefault="00F263CF" w:rsidP="00F263C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四、获取订单详情</w:t>
      </w:r>
    </w:p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042C2E" w:rsidRPr="00042C2E" w:rsidRDefault="00042C2E" w:rsidP="00042C2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42C2E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lastRenderedPageBreak/>
        <w:t>http://api.pgsc2018.com/shopsmain/checkApiParams.php/?service=Order.getOrderInfor</w:t>
      </w:r>
    </w:p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659" w:type="dxa"/>
        <w:tblCellMar>
          <w:left w:w="0" w:type="dxa"/>
          <w:right w:w="0" w:type="dxa"/>
        </w:tblCellMar>
        <w:tblLook w:val="04A0"/>
      </w:tblPr>
      <w:tblGrid>
        <w:gridCol w:w="3096"/>
        <w:gridCol w:w="3429"/>
        <w:gridCol w:w="2134"/>
      </w:tblGrid>
      <w:tr w:rsidR="00042C2E" w:rsidRPr="00042C2E" w:rsidTr="00042C2E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orderno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tbl>
      <w:tblPr>
        <w:tblW w:w="8659" w:type="dxa"/>
        <w:tblCellMar>
          <w:left w:w="0" w:type="dxa"/>
          <w:right w:w="0" w:type="dxa"/>
        </w:tblCellMar>
        <w:tblLook w:val="04A0"/>
      </w:tblPr>
      <w:tblGrid>
        <w:gridCol w:w="1752"/>
        <w:gridCol w:w="6235"/>
        <w:gridCol w:w="672"/>
      </w:tblGrid>
      <w:tr w:rsidR="00042C2E" w:rsidRPr="00042C2E" w:rsidTr="00042C2E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oderno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useradd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用户详细地址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orderremarks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订单备注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goodsShow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[{goodsid:商品id,prices:价格,bynumber:购买个数,goodsInfor:商品信息,goodsname:商品名}]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goodsprices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商品总价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42C2E" w:rsidRPr="00042C2E" w:rsidRDefault="00042C2E" w:rsidP="00042C2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五、购买豆豆</w:t>
      </w:r>
    </w:p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BE6E08" w:rsidRPr="00BE6E08" w:rsidRDefault="00BE6E08" w:rsidP="00BE6E0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BE6E08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http://api.pgsc2018.com/shopsmain/checkApiParams.php/?service=Pay.buy_DouDou</w:t>
      </w:r>
    </w:p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736" w:type="dxa"/>
        <w:tblCellMar>
          <w:left w:w="0" w:type="dxa"/>
          <w:right w:w="0" w:type="dxa"/>
        </w:tblCellMar>
        <w:tblLook w:val="04A0"/>
      </w:tblPr>
      <w:tblGrid>
        <w:gridCol w:w="2525"/>
        <w:gridCol w:w="4274"/>
        <w:gridCol w:w="1937"/>
      </w:tblGrid>
      <w:tr w:rsidR="00BE6E08" w:rsidRPr="00BE6E08" w:rsidTr="00BE6E08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BE6E08" w:rsidRPr="00BE6E08" w:rsidTr="00BE6E0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6E08" w:rsidRPr="00BE6E08" w:rsidTr="00BE6E0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doudou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t>购买豆豆数量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p w:rsidR="00BE6E08" w:rsidRPr="00BE6E08" w:rsidRDefault="00BE6E08" w:rsidP="00BE6E0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BE6E08">
        <w:rPr>
          <w:rFonts w:ascii="Helvetica" w:eastAsia="宋体" w:hAnsi="Helvetica" w:cs="Helvetica"/>
          <w:color w:val="333333"/>
          <w:kern w:val="0"/>
          <w:sz w:val="19"/>
          <w:szCs w:val="19"/>
        </w:rPr>
        <w:t>支付码</w:t>
      </w:r>
    </w:p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六、微信登录</w:t>
      </w:r>
    </w:p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DA2F70" w:rsidRPr="00DA2F70" w:rsidRDefault="00DA2F70" w:rsidP="00DA2F7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DA2F70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http://api.pgsc2018.com/shopsmain/checkApiParams.php/?service=Users.wxLand</w:t>
      </w:r>
    </w:p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976" w:type="dxa"/>
        <w:tblCellMar>
          <w:left w:w="0" w:type="dxa"/>
          <w:right w:w="0" w:type="dxa"/>
        </w:tblCellMar>
        <w:tblLook w:val="04A0"/>
      </w:tblPr>
      <w:tblGrid>
        <w:gridCol w:w="3609"/>
        <w:gridCol w:w="3308"/>
        <w:gridCol w:w="2059"/>
      </w:tblGrid>
      <w:tr w:rsidR="00DA2F70" w:rsidRPr="00DA2F70" w:rsidTr="00DA2F70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openid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loginName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账号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pass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username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tbl>
      <w:tblPr>
        <w:tblW w:w="8976" w:type="dxa"/>
        <w:tblCellMar>
          <w:left w:w="0" w:type="dxa"/>
          <w:right w:w="0" w:type="dxa"/>
        </w:tblCellMar>
        <w:tblLook w:val="04A0"/>
      </w:tblPr>
      <w:tblGrid>
        <w:gridCol w:w="992"/>
        <w:gridCol w:w="7275"/>
        <w:gridCol w:w="709"/>
      </w:tblGrid>
      <w:tr w:rsidR="00DA2F70" w:rsidRPr="00DA2F70" w:rsidTr="00DA2F70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代码(1.成功2.该账号已存在3.密码错误)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infor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{"loginname":账号,"loginpwd":密码,"userphoto":头像,"username":用户名,"id":用户id}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A2F70" w:rsidRPr="00DA2F70" w:rsidRDefault="00DA2F70" w:rsidP="00DA2F7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284634">
        <w:rPr>
          <w:rFonts w:ascii="宋体" w:eastAsia="宋体" w:hAnsi="宋体" w:cs="宋体"/>
          <w:b/>
          <w:bCs/>
          <w:kern w:val="36"/>
          <w:sz w:val="54"/>
          <w:szCs w:val="54"/>
        </w:rPr>
        <w:t>七、是否绑定微信</w:t>
      </w:r>
    </w:p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284634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访问地址</w:t>
      </w:r>
    </w:p>
    <w:p w:rsidR="00284634" w:rsidRPr="00284634" w:rsidRDefault="00284634" w:rsidP="00284634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634">
        <w:rPr>
          <w:rFonts w:ascii="Consolas" w:eastAsia="宋体" w:hAnsi="Consolas" w:cs="宋体"/>
          <w:kern w:val="0"/>
          <w:sz w:val="22"/>
          <w:bdr w:val="single" w:sz="4" w:space="1" w:color="DDDDDD" w:frame="1"/>
          <w:shd w:val="clear" w:color="auto" w:fill="F8F8F8"/>
        </w:rPr>
        <w:t>http://api.pgsc2018.com/shopsmain/checkApiParams.php/?service=Users.isBindWx</w:t>
      </w:r>
    </w:p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284634">
        <w:rPr>
          <w:rFonts w:ascii="宋体" w:eastAsia="宋体" w:hAnsi="宋体" w:cs="宋体"/>
          <w:b/>
          <w:bCs/>
          <w:kern w:val="36"/>
          <w:sz w:val="54"/>
          <w:szCs w:val="54"/>
        </w:rPr>
        <w:t>请求参数</w:t>
      </w:r>
    </w:p>
    <w:tbl>
      <w:tblPr>
        <w:tblW w:w="9005" w:type="dxa"/>
        <w:tblCellMar>
          <w:left w:w="0" w:type="dxa"/>
          <w:right w:w="0" w:type="dxa"/>
        </w:tblCellMar>
        <w:tblLook w:val="04A0"/>
      </w:tblPr>
      <w:tblGrid>
        <w:gridCol w:w="3001"/>
        <w:gridCol w:w="3701"/>
        <w:gridCol w:w="2303"/>
      </w:tblGrid>
      <w:tr w:rsidR="00284634" w:rsidRPr="00284634" w:rsidTr="0028463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284634" w:rsidRPr="00284634" w:rsidTr="0028463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284634">
        <w:rPr>
          <w:rFonts w:ascii="宋体" w:eastAsia="宋体" w:hAnsi="宋体" w:cs="宋体"/>
          <w:b/>
          <w:bCs/>
          <w:kern w:val="0"/>
          <w:sz w:val="42"/>
          <w:szCs w:val="42"/>
        </w:rPr>
        <w:t>返回参数</w:t>
      </w:r>
    </w:p>
    <w:tbl>
      <w:tblPr>
        <w:tblW w:w="9005" w:type="dxa"/>
        <w:tblCellMar>
          <w:left w:w="0" w:type="dxa"/>
          <w:right w:w="0" w:type="dxa"/>
        </w:tblCellMar>
        <w:tblLook w:val="04A0"/>
      </w:tblPr>
      <w:tblGrid>
        <w:gridCol w:w="1028"/>
        <w:gridCol w:w="7189"/>
        <w:gridCol w:w="788"/>
      </w:tblGrid>
      <w:tr w:rsidR="00284634" w:rsidRPr="00284634" w:rsidTr="0028463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284634" w:rsidRPr="00284634" w:rsidTr="0028463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kern w:val="0"/>
                <w:sz w:val="24"/>
                <w:szCs w:val="24"/>
              </w:rPr>
              <w:t>代码(1.存在0.不存在)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4634" w:rsidRPr="00284634" w:rsidTr="0028463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infor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{"loginname":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账号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,"loginpwd":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密码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,"userphoto":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头像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,"username":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用户名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,"id":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用户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id}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25323B" w:rsidRPr="00F263CF" w:rsidRDefault="0025323B"/>
    <w:sectPr w:rsidR="0025323B" w:rsidRPr="00F263CF" w:rsidSect="0067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CA1" w:rsidRDefault="00016CA1" w:rsidP="00BE08D9">
      <w:r>
        <w:separator/>
      </w:r>
    </w:p>
  </w:endnote>
  <w:endnote w:type="continuationSeparator" w:id="1">
    <w:p w:rsidR="00016CA1" w:rsidRDefault="00016CA1" w:rsidP="00BE0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CA1" w:rsidRDefault="00016CA1" w:rsidP="00BE08D9">
      <w:r>
        <w:separator/>
      </w:r>
    </w:p>
  </w:footnote>
  <w:footnote w:type="continuationSeparator" w:id="1">
    <w:p w:rsidR="00016CA1" w:rsidRDefault="00016CA1" w:rsidP="00BE08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51078"/>
    <w:multiLevelType w:val="hybridMultilevel"/>
    <w:tmpl w:val="4BF2072A"/>
    <w:lvl w:ilvl="0" w:tplc="C4941B22">
      <w:start w:val="1"/>
      <w:numFmt w:val="japaneseCounting"/>
      <w:lvlText w:val="%1、"/>
      <w:lvlJc w:val="left"/>
      <w:pPr>
        <w:ind w:left="1104" w:hanging="11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8D9"/>
    <w:rsid w:val="00016CA1"/>
    <w:rsid w:val="00035673"/>
    <w:rsid w:val="00042C2E"/>
    <w:rsid w:val="000809F5"/>
    <w:rsid w:val="000D635B"/>
    <w:rsid w:val="0025323B"/>
    <w:rsid w:val="00275BD0"/>
    <w:rsid w:val="00284634"/>
    <w:rsid w:val="002A692C"/>
    <w:rsid w:val="0052007D"/>
    <w:rsid w:val="00670683"/>
    <w:rsid w:val="007437AB"/>
    <w:rsid w:val="0084167D"/>
    <w:rsid w:val="008D2043"/>
    <w:rsid w:val="00993999"/>
    <w:rsid w:val="00AC76F2"/>
    <w:rsid w:val="00BE08D9"/>
    <w:rsid w:val="00BE6E08"/>
    <w:rsid w:val="00C02921"/>
    <w:rsid w:val="00DA2F70"/>
    <w:rsid w:val="00E944E0"/>
    <w:rsid w:val="00EE5F35"/>
    <w:rsid w:val="00F2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8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8D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E08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08D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D20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234</Words>
  <Characters>1335</Characters>
  <Application>Microsoft Office Word</Application>
  <DocSecurity>0</DocSecurity>
  <Lines>11</Lines>
  <Paragraphs>3</Paragraphs>
  <ScaleCrop>false</ScaleCrop>
  <Company>P R C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2018-11-15T02:28:00Z</dcterms:created>
  <dcterms:modified xsi:type="dcterms:W3CDTF">2018-11-19T08:46:00Z</dcterms:modified>
</cp:coreProperties>
</file>