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8365"/>
      </w:tblGrid>
      <w:tr w:rsidR="00517129" w14:paraId="70885D89" w14:textId="77777777" w:rsidTr="00517129">
        <w:tc>
          <w:tcPr>
            <w:tcW w:w="535" w:type="dxa"/>
            <w:vAlign w:val="center"/>
          </w:tcPr>
          <w:p w14:paraId="7C26B5EF" w14:textId="3D87AF61" w:rsidR="00517129" w:rsidRDefault="00517129" w:rsidP="00517129">
            <w:pPr>
              <w:jc w:val="center"/>
            </w:pPr>
            <w:r>
              <w:t>1</w:t>
            </w:r>
          </w:p>
        </w:tc>
        <w:tc>
          <w:tcPr>
            <w:tcW w:w="450" w:type="dxa"/>
            <w:shd w:val="clear" w:color="auto" w:fill="97BBCD"/>
          </w:tcPr>
          <w:p w14:paraId="741E9B77" w14:textId="77777777" w:rsidR="00517129" w:rsidRDefault="00517129"/>
        </w:tc>
        <w:tc>
          <w:tcPr>
            <w:tcW w:w="8365" w:type="dxa"/>
            <w:vAlign w:val="center"/>
          </w:tcPr>
          <w:p w14:paraId="553F17FE" w14:textId="27ADE76C" w:rsidR="00517129" w:rsidRPr="002C7EFD" w:rsidRDefault="002C7EFD" w:rsidP="00517129">
            <w:r>
              <w:t>#</w:t>
            </w:r>
            <w:r w:rsidRPr="002C7EFD">
              <w:t>97bbcd</w:t>
            </w:r>
          </w:p>
        </w:tc>
      </w:tr>
      <w:tr w:rsidR="00517129" w14:paraId="6EDD5EB8" w14:textId="77777777" w:rsidTr="00517129">
        <w:tc>
          <w:tcPr>
            <w:tcW w:w="535" w:type="dxa"/>
            <w:vAlign w:val="center"/>
          </w:tcPr>
          <w:p w14:paraId="34B07001" w14:textId="196003DE" w:rsidR="00517129" w:rsidRDefault="00517129" w:rsidP="00517129">
            <w:pPr>
              <w:jc w:val="center"/>
            </w:pPr>
            <w:r>
              <w:t>2</w:t>
            </w:r>
          </w:p>
        </w:tc>
        <w:tc>
          <w:tcPr>
            <w:tcW w:w="450" w:type="dxa"/>
            <w:shd w:val="clear" w:color="auto" w:fill="DCDCDC"/>
          </w:tcPr>
          <w:p w14:paraId="6FC59992" w14:textId="77777777" w:rsidR="00517129" w:rsidRDefault="00517129"/>
        </w:tc>
        <w:tc>
          <w:tcPr>
            <w:tcW w:w="8365" w:type="dxa"/>
            <w:vAlign w:val="center"/>
          </w:tcPr>
          <w:p w14:paraId="0AA1739F" w14:textId="22B4CBE0" w:rsidR="00517129" w:rsidRPr="002C7EFD" w:rsidRDefault="002C7EFD" w:rsidP="00517129">
            <w:r>
              <w:t>#</w:t>
            </w:r>
            <w:r w:rsidRPr="002C7EFD">
              <w:t>dcdcdc</w:t>
            </w:r>
          </w:p>
        </w:tc>
      </w:tr>
      <w:tr w:rsidR="00517129" w14:paraId="55524BFD" w14:textId="77777777" w:rsidTr="00517129">
        <w:tc>
          <w:tcPr>
            <w:tcW w:w="535" w:type="dxa"/>
            <w:vAlign w:val="center"/>
          </w:tcPr>
          <w:p w14:paraId="7766992F" w14:textId="513A0299" w:rsidR="00517129" w:rsidRDefault="00517129" w:rsidP="00517129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EDB96A"/>
          </w:tcPr>
          <w:p w14:paraId="360F9C5F" w14:textId="77777777" w:rsidR="00517129" w:rsidRDefault="00517129"/>
        </w:tc>
        <w:tc>
          <w:tcPr>
            <w:tcW w:w="8365" w:type="dxa"/>
            <w:vAlign w:val="center"/>
          </w:tcPr>
          <w:p w14:paraId="0FEEC042" w14:textId="0CFE269F" w:rsidR="00517129" w:rsidRPr="002C7EFD" w:rsidRDefault="002C7EFD" w:rsidP="00517129">
            <w:r>
              <w:t>#</w:t>
            </w:r>
            <w:r w:rsidRPr="002C7EFD">
              <w:t>edb96a</w:t>
            </w:r>
          </w:p>
        </w:tc>
      </w:tr>
      <w:tr w:rsidR="00517129" w14:paraId="1130AE56" w14:textId="77777777" w:rsidTr="00517129">
        <w:tc>
          <w:tcPr>
            <w:tcW w:w="535" w:type="dxa"/>
            <w:vAlign w:val="center"/>
          </w:tcPr>
          <w:p w14:paraId="27240F08" w14:textId="398291AE" w:rsidR="00517129" w:rsidRDefault="00517129" w:rsidP="00517129">
            <w:pPr>
              <w:jc w:val="center"/>
            </w:pPr>
            <w:r>
              <w:t>4</w:t>
            </w:r>
          </w:p>
        </w:tc>
        <w:tc>
          <w:tcPr>
            <w:tcW w:w="450" w:type="dxa"/>
            <w:shd w:val="clear" w:color="auto" w:fill="979EAF"/>
          </w:tcPr>
          <w:p w14:paraId="2D6173C2" w14:textId="77777777" w:rsidR="00517129" w:rsidRDefault="00517129"/>
        </w:tc>
        <w:tc>
          <w:tcPr>
            <w:tcW w:w="8365" w:type="dxa"/>
            <w:vAlign w:val="center"/>
          </w:tcPr>
          <w:p w14:paraId="0EA2A8C1" w14:textId="0D1C57DD" w:rsidR="00517129" w:rsidRPr="002C7EFD" w:rsidRDefault="002C7EFD" w:rsidP="00517129">
            <w:r>
              <w:t>#</w:t>
            </w:r>
            <w:r w:rsidRPr="002C7EFD">
              <w:t>979eaf</w:t>
            </w:r>
          </w:p>
        </w:tc>
      </w:tr>
      <w:tr w:rsidR="00517129" w14:paraId="382A5EBC" w14:textId="77777777" w:rsidTr="00517129">
        <w:tc>
          <w:tcPr>
            <w:tcW w:w="535" w:type="dxa"/>
            <w:vAlign w:val="center"/>
          </w:tcPr>
          <w:p w14:paraId="38903F74" w14:textId="611BA1D7" w:rsidR="00517129" w:rsidRDefault="00517129" w:rsidP="00517129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D1F9CC"/>
          </w:tcPr>
          <w:p w14:paraId="10DF07D4" w14:textId="77777777" w:rsidR="00517129" w:rsidRDefault="00517129"/>
        </w:tc>
        <w:tc>
          <w:tcPr>
            <w:tcW w:w="8365" w:type="dxa"/>
            <w:vAlign w:val="center"/>
          </w:tcPr>
          <w:p w14:paraId="573C1CD1" w14:textId="1363724F" w:rsidR="00517129" w:rsidRPr="002C7EFD" w:rsidRDefault="002C7EFD" w:rsidP="00517129">
            <w:r>
              <w:t>#</w:t>
            </w:r>
            <w:r w:rsidRPr="002C7EFD">
              <w:t>d1f9cc</w:t>
            </w:r>
          </w:p>
        </w:tc>
      </w:tr>
      <w:tr w:rsidR="00517129" w14:paraId="570B439B" w14:textId="77777777" w:rsidTr="00517129">
        <w:tc>
          <w:tcPr>
            <w:tcW w:w="535" w:type="dxa"/>
            <w:vAlign w:val="center"/>
          </w:tcPr>
          <w:p w14:paraId="69E64B15" w14:textId="6DABD706" w:rsidR="00517129" w:rsidRDefault="00517129" w:rsidP="00517129">
            <w:pPr>
              <w:jc w:val="center"/>
            </w:pPr>
            <w:r>
              <w:t>6</w:t>
            </w:r>
          </w:p>
        </w:tc>
        <w:tc>
          <w:tcPr>
            <w:tcW w:w="450" w:type="dxa"/>
            <w:shd w:val="clear" w:color="auto" w:fill="F2F2F2"/>
          </w:tcPr>
          <w:p w14:paraId="42DB5DA3" w14:textId="77777777" w:rsidR="00517129" w:rsidRDefault="00517129" w:rsidP="00517129"/>
        </w:tc>
        <w:tc>
          <w:tcPr>
            <w:tcW w:w="8365" w:type="dxa"/>
            <w:vAlign w:val="center"/>
          </w:tcPr>
          <w:p w14:paraId="74A41D77" w14:textId="6924FCF0" w:rsidR="00517129" w:rsidRPr="002C7EFD" w:rsidRDefault="002C7EFD" w:rsidP="00517129">
            <w:r>
              <w:t>#</w:t>
            </w:r>
            <w:r w:rsidRPr="002C7EFD">
              <w:t>f2f2f2</w:t>
            </w:r>
          </w:p>
        </w:tc>
      </w:tr>
      <w:tr w:rsidR="00517129" w14:paraId="1FAA5848" w14:textId="77777777" w:rsidTr="002C7EFD">
        <w:tc>
          <w:tcPr>
            <w:tcW w:w="535" w:type="dxa"/>
            <w:vAlign w:val="center"/>
          </w:tcPr>
          <w:p w14:paraId="66CE4C89" w14:textId="7464F398" w:rsidR="00517129" w:rsidRDefault="00517129" w:rsidP="00517129">
            <w:pPr>
              <w:jc w:val="center"/>
            </w:pPr>
            <w:r>
              <w:t>7</w:t>
            </w:r>
          </w:p>
        </w:tc>
        <w:tc>
          <w:tcPr>
            <w:tcW w:w="450" w:type="dxa"/>
            <w:shd w:val="clear" w:color="auto" w:fill="FF94F8"/>
          </w:tcPr>
          <w:p w14:paraId="135B1657" w14:textId="77777777" w:rsidR="00517129" w:rsidRDefault="00517129" w:rsidP="00517129"/>
        </w:tc>
        <w:tc>
          <w:tcPr>
            <w:tcW w:w="8365" w:type="dxa"/>
            <w:vAlign w:val="center"/>
          </w:tcPr>
          <w:p w14:paraId="2874B0AB" w14:textId="4B0884E3" w:rsidR="00517129" w:rsidRPr="002C7EFD" w:rsidRDefault="002C7EFD" w:rsidP="00517129">
            <w:r>
              <w:t>#</w:t>
            </w:r>
            <w:r w:rsidRPr="002C7EFD">
              <w:t>ff94f8</w:t>
            </w:r>
          </w:p>
        </w:tc>
      </w:tr>
      <w:tr w:rsidR="00517129" w14:paraId="2CB12221" w14:textId="77777777" w:rsidTr="00517129">
        <w:tc>
          <w:tcPr>
            <w:tcW w:w="535" w:type="dxa"/>
            <w:vAlign w:val="center"/>
          </w:tcPr>
          <w:p w14:paraId="6B542AA3" w14:textId="5FE1F625" w:rsidR="00517129" w:rsidRDefault="00517129" w:rsidP="00517129">
            <w:pPr>
              <w:jc w:val="center"/>
            </w:pPr>
            <w:r>
              <w:t>8</w:t>
            </w:r>
          </w:p>
        </w:tc>
        <w:tc>
          <w:tcPr>
            <w:tcW w:w="450" w:type="dxa"/>
            <w:shd w:val="clear" w:color="auto" w:fill="BCF6F6"/>
          </w:tcPr>
          <w:p w14:paraId="16F4A7A1" w14:textId="77777777" w:rsidR="00517129" w:rsidRDefault="00517129" w:rsidP="00517129"/>
        </w:tc>
        <w:tc>
          <w:tcPr>
            <w:tcW w:w="8365" w:type="dxa"/>
            <w:vAlign w:val="center"/>
          </w:tcPr>
          <w:p w14:paraId="42CF7B11" w14:textId="20DEE26A" w:rsidR="00517129" w:rsidRPr="002C7EFD" w:rsidRDefault="002C7EFD" w:rsidP="00517129">
            <w:r>
              <w:t>#</w:t>
            </w:r>
            <w:r w:rsidRPr="002C7EFD">
              <w:t>bcf6f6</w:t>
            </w:r>
          </w:p>
        </w:tc>
      </w:tr>
      <w:tr w:rsidR="00517129" w14:paraId="290C6079" w14:textId="77777777" w:rsidTr="00517129">
        <w:tc>
          <w:tcPr>
            <w:tcW w:w="535" w:type="dxa"/>
            <w:vAlign w:val="center"/>
          </w:tcPr>
          <w:p w14:paraId="0916D9A5" w14:textId="7AACC0E1" w:rsidR="00517129" w:rsidRDefault="00517129" w:rsidP="00517129">
            <w:pPr>
              <w:jc w:val="center"/>
            </w:pPr>
            <w:r>
              <w:t>9</w:t>
            </w:r>
          </w:p>
        </w:tc>
        <w:tc>
          <w:tcPr>
            <w:tcW w:w="450" w:type="dxa"/>
            <w:shd w:val="clear" w:color="auto" w:fill="EDB9E2"/>
          </w:tcPr>
          <w:p w14:paraId="4CA835AE" w14:textId="77777777" w:rsidR="00517129" w:rsidRDefault="00517129" w:rsidP="00517129"/>
        </w:tc>
        <w:tc>
          <w:tcPr>
            <w:tcW w:w="8365" w:type="dxa"/>
            <w:vAlign w:val="center"/>
          </w:tcPr>
          <w:p w14:paraId="6C202A87" w14:textId="21A0D034" w:rsidR="00517129" w:rsidRPr="002C7EFD" w:rsidRDefault="002C7EFD" w:rsidP="00517129">
            <w:r>
              <w:t>#</w:t>
            </w:r>
            <w:r w:rsidRPr="002C7EFD">
              <w:t>edb9e2</w:t>
            </w:r>
          </w:p>
        </w:tc>
      </w:tr>
      <w:tr w:rsidR="00517129" w14:paraId="57C65715" w14:textId="77777777" w:rsidTr="00517129">
        <w:tc>
          <w:tcPr>
            <w:tcW w:w="535" w:type="dxa"/>
            <w:vAlign w:val="center"/>
          </w:tcPr>
          <w:p w14:paraId="20D0C4F6" w14:textId="507076F7" w:rsidR="00517129" w:rsidRDefault="00517129" w:rsidP="00517129">
            <w:pPr>
              <w:jc w:val="center"/>
            </w:pPr>
            <w:r>
              <w:t>10</w:t>
            </w:r>
          </w:p>
        </w:tc>
        <w:tc>
          <w:tcPr>
            <w:tcW w:w="450" w:type="dxa"/>
            <w:shd w:val="clear" w:color="auto" w:fill="F2E1AC"/>
          </w:tcPr>
          <w:p w14:paraId="0420D0C3" w14:textId="77777777" w:rsidR="00517129" w:rsidRDefault="00517129" w:rsidP="00517129"/>
        </w:tc>
        <w:tc>
          <w:tcPr>
            <w:tcW w:w="8365" w:type="dxa"/>
            <w:vAlign w:val="center"/>
          </w:tcPr>
          <w:p w14:paraId="79F56F93" w14:textId="3160309C" w:rsidR="00517129" w:rsidRPr="002C7EFD" w:rsidRDefault="002C7EFD" w:rsidP="00517129">
            <w:r>
              <w:t>#</w:t>
            </w:r>
            <w:r w:rsidRPr="002C7EFD">
              <w:t>f2e1ac</w:t>
            </w:r>
          </w:p>
        </w:tc>
      </w:tr>
      <w:tr w:rsidR="00517129" w14:paraId="6AB1BF2E" w14:textId="77777777" w:rsidTr="00517129">
        <w:tc>
          <w:tcPr>
            <w:tcW w:w="535" w:type="dxa"/>
            <w:vAlign w:val="center"/>
          </w:tcPr>
          <w:p w14:paraId="06F774CF" w14:textId="0590CC0F" w:rsidR="00517129" w:rsidRDefault="00517129" w:rsidP="00517129">
            <w:pPr>
              <w:jc w:val="center"/>
            </w:pPr>
            <w:r>
              <w:t>11</w:t>
            </w:r>
          </w:p>
        </w:tc>
        <w:tc>
          <w:tcPr>
            <w:tcW w:w="450" w:type="dxa"/>
            <w:shd w:val="clear" w:color="auto" w:fill="F2836B"/>
          </w:tcPr>
          <w:p w14:paraId="5E48EC1C" w14:textId="77777777" w:rsidR="00517129" w:rsidRDefault="00517129" w:rsidP="00517129"/>
        </w:tc>
        <w:tc>
          <w:tcPr>
            <w:tcW w:w="8365" w:type="dxa"/>
            <w:vAlign w:val="center"/>
          </w:tcPr>
          <w:p w14:paraId="2E96CFE1" w14:textId="5235A2B8" w:rsidR="00517129" w:rsidRPr="002C7EFD" w:rsidRDefault="002C7EFD" w:rsidP="00517129">
            <w:r>
              <w:t>#</w:t>
            </w:r>
            <w:r w:rsidRPr="002C7EFD">
              <w:t>f2836b</w:t>
            </w:r>
          </w:p>
        </w:tc>
      </w:tr>
      <w:tr w:rsidR="00517129" w14:paraId="09DFDEAD" w14:textId="77777777" w:rsidTr="00517129">
        <w:tc>
          <w:tcPr>
            <w:tcW w:w="535" w:type="dxa"/>
            <w:vAlign w:val="center"/>
          </w:tcPr>
          <w:p w14:paraId="6D5B5F7F" w14:textId="1EF10543" w:rsidR="00517129" w:rsidRDefault="00517129" w:rsidP="00517129">
            <w:pPr>
              <w:jc w:val="center"/>
            </w:pPr>
            <w:r>
              <w:t>12</w:t>
            </w:r>
          </w:p>
        </w:tc>
        <w:tc>
          <w:tcPr>
            <w:tcW w:w="450" w:type="dxa"/>
            <w:shd w:val="clear" w:color="auto" w:fill="BEEB9F"/>
          </w:tcPr>
          <w:p w14:paraId="656B7CBA" w14:textId="77777777" w:rsidR="00517129" w:rsidRDefault="00517129" w:rsidP="00517129"/>
        </w:tc>
        <w:tc>
          <w:tcPr>
            <w:tcW w:w="8365" w:type="dxa"/>
            <w:vAlign w:val="center"/>
          </w:tcPr>
          <w:p w14:paraId="679CEA92" w14:textId="6EB042B6" w:rsidR="00517129" w:rsidRPr="002C7EFD" w:rsidRDefault="002C7EFD" w:rsidP="00517129">
            <w:r>
              <w:t>#</w:t>
            </w:r>
            <w:r w:rsidRPr="002C7EFD">
              <w:t>beeb9f</w:t>
            </w:r>
          </w:p>
        </w:tc>
      </w:tr>
      <w:tr w:rsidR="00517129" w14:paraId="3D0D03A7" w14:textId="77777777" w:rsidTr="00517129">
        <w:tc>
          <w:tcPr>
            <w:tcW w:w="535" w:type="dxa"/>
            <w:vAlign w:val="center"/>
          </w:tcPr>
          <w:p w14:paraId="44399245" w14:textId="1F639C74" w:rsidR="00517129" w:rsidRDefault="00517129" w:rsidP="00517129">
            <w:pPr>
              <w:jc w:val="center"/>
            </w:pPr>
            <w:r>
              <w:t>13</w:t>
            </w:r>
          </w:p>
        </w:tc>
        <w:tc>
          <w:tcPr>
            <w:tcW w:w="450" w:type="dxa"/>
            <w:shd w:val="clear" w:color="auto" w:fill="E8B3BF"/>
          </w:tcPr>
          <w:p w14:paraId="6FAD3A87" w14:textId="77777777" w:rsidR="00517129" w:rsidRDefault="00517129" w:rsidP="00517129"/>
        </w:tc>
        <w:tc>
          <w:tcPr>
            <w:tcW w:w="8365" w:type="dxa"/>
            <w:vAlign w:val="center"/>
          </w:tcPr>
          <w:p w14:paraId="63AB4899" w14:textId="7AFC2019" w:rsidR="00517129" w:rsidRPr="002C7EFD" w:rsidRDefault="002C7EFD" w:rsidP="00517129">
            <w:r>
              <w:t>#</w:t>
            </w:r>
            <w:r w:rsidRPr="002C7EFD">
              <w:t>e8b3bf</w:t>
            </w:r>
          </w:p>
        </w:tc>
      </w:tr>
      <w:tr w:rsidR="00517129" w14:paraId="10544B7E" w14:textId="77777777" w:rsidTr="00517129">
        <w:tc>
          <w:tcPr>
            <w:tcW w:w="535" w:type="dxa"/>
            <w:vAlign w:val="center"/>
          </w:tcPr>
          <w:p w14:paraId="51B0764E" w14:textId="4B75E20F" w:rsidR="00517129" w:rsidRDefault="00517129" w:rsidP="00517129">
            <w:pPr>
              <w:jc w:val="center"/>
            </w:pPr>
            <w:r>
              <w:t>14</w:t>
            </w:r>
          </w:p>
        </w:tc>
        <w:tc>
          <w:tcPr>
            <w:tcW w:w="450" w:type="dxa"/>
            <w:shd w:val="clear" w:color="auto" w:fill="E2F315"/>
          </w:tcPr>
          <w:p w14:paraId="79B77728" w14:textId="77777777" w:rsidR="00517129" w:rsidRDefault="00517129" w:rsidP="00517129"/>
        </w:tc>
        <w:tc>
          <w:tcPr>
            <w:tcW w:w="8365" w:type="dxa"/>
            <w:vAlign w:val="center"/>
          </w:tcPr>
          <w:p w14:paraId="0E633E28" w14:textId="35685326" w:rsidR="00517129" w:rsidRPr="002C7EFD" w:rsidRDefault="002C7EFD" w:rsidP="00517129">
            <w:r>
              <w:t>#</w:t>
            </w:r>
            <w:r w:rsidRPr="002C7EFD">
              <w:t>e2f315</w:t>
            </w:r>
          </w:p>
        </w:tc>
      </w:tr>
      <w:tr w:rsidR="00517129" w14:paraId="5A3F9E38" w14:textId="77777777" w:rsidTr="00517129">
        <w:tc>
          <w:tcPr>
            <w:tcW w:w="535" w:type="dxa"/>
            <w:vAlign w:val="center"/>
          </w:tcPr>
          <w:p w14:paraId="1678D2ED" w14:textId="046E4413" w:rsidR="00517129" w:rsidRDefault="00517129" w:rsidP="00517129">
            <w:pPr>
              <w:jc w:val="center"/>
            </w:pPr>
            <w:r>
              <w:t>15</w:t>
            </w:r>
          </w:p>
        </w:tc>
        <w:tc>
          <w:tcPr>
            <w:tcW w:w="450" w:type="dxa"/>
            <w:shd w:val="clear" w:color="auto" w:fill="FFE2C3"/>
          </w:tcPr>
          <w:p w14:paraId="34408C97" w14:textId="77777777" w:rsidR="00517129" w:rsidRDefault="00517129" w:rsidP="00517129"/>
        </w:tc>
        <w:tc>
          <w:tcPr>
            <w:tcW w:w="8365" w:type="dxa"/>
            <w:vAlign w:val="center"/>
          </w:tcPr>
          <w:p w14:paraId="2B5E4311" w14:textId="65017FFD" w:rsidR="00517129" w:rsidRPr="002C7EFD" w:rsidRDefault="002C7EFD" w:rsidP="00517129">
            <w:r>
              <w:t>#</w:t>
            </w:r>
            <w:r w:rsidRPr="002C7EFD">
              <w:t>ffe2c3</w:t>
            </w:r>
          </w:p>
        </w:tc>
      </w:tr>
      <w:tr w:rsidR="00517129" w14:paraId="2B4A3CCA" w14:textId="77777777" w:rsidTr="002C7EFD">
        <w:tc>
          <w:tcPr>
            <w:tcW w:w="535" w:type="dxa"/>
            <w:vAlign w:val="center"/>
          </w:tcPr>
          <w:p w14:paraId="63C90CEB" w14:textId="15365297" w:rsidR="00517129" w:rsidRDefault="00517129" w:rsidP="00517129">
            <w:pPr>
              <w:jc w:val="center"/>
            </w:pPr>
            <w:r>
              <w:t>16</w:t>
            </w:r>
          </w:p>
        </w:tc>
        <w:tc>
          <w:tcPr>
            <w:tcW w:w="450" w:type="dxa"/>
            <w:shd w:val="clear" w:color="auto" w:fill="ADECFF"/>
          </w:tcPr>
          <w:p w14:paraId="33018C62" w14:textId="77777777" w:rsidR="00517129" w:rsidRDefault="00517129" w:rsidP="00517129"/>
        </w:tc>
        <w:tc>
          <w:tcPr>
            <w:tcW w:w="8365" w:type="dxa"/>
            <w:vAlign w:val="center"/>
          </w:tcPr>
          <w:p w14:paraId="5D734C7D" w14:textId="0597F48A" w:rsidR="00517129" w:rsidRPr="002C7EFD" w:rsidRDefault="002C7EFD" w:rsidP="00517129">
            <w:r>
              <w:t>#</w:t>
            </w:r>
            <w:r w:rsidRPr="002C7EFD">
              <w:t>adecff</w:t>
            </w:r>
          </w:p>
        </w:tc>
      </w:tr>
      <w:tr w:rsidR="00517129" w14:paraId="02852B08" w14:textId="77777777" w:rsidTr="00517129">
        <w:tc>
          <w:tcPr>
            <w:tcW w:w="535" w:type="dxa"/>
            <w:vAlign w:val="center"/>
          </w:tcPr>
          <w:p w14:paraId="429F9964" w14:textId="600B1B7B" w:rsidR="00517129" w:rsidRDefault="00517129" w:rsidP="00517129">
            <w:pPr>
              <w:jc w:val="center"/>
            </w:pPr>
            <w:r>
              <w:t>17</w:t>
            </w:r>
          </w:p>
        </w:tc>
        <w:tc>
          <w:tcPr>
            <w:tcW w:w="450" w:type="dxa"/>
            <w:shd w:val="clear" w:color="auto" w:fill="BDD684"/>
          </w:tcPr>
          <w:p w14:paraId="7FCC592E" w14:textId="77777777" w:rsidR="00517129" w:rsidRDefault="00517129" w:rsidP="00517129"/>
        </w:tc>
        <w:tc>
          <w:tcPr>
            <w:tcW w:w="8365" w:type="dxa"/>
            <w:vAlign w:val="center"/>
          </w:tcPr>
          <w:p w14:paraId="5D864154" w14:textId="318D0DA1" w:rsidR="00517129" w:rsidRPr="002C7EFD" w:rsidRDefault="002C7EFD" w:rsidP="00517129">
            <w:r>
              <w:t>#</w:t>
            </w:r>
            <w:r w:rsidRPr="002C7EFD">
              <w:t>bdd684</w:t>
            </w:r>
          </w:p>
        </w:tc>
      </w:tr>
      <w:tr w:rsidR="00517129" w14:paraId="7311453C" w14:textId="77777777" w:rsidTr="002C7EFD">
        <w:tc>
          <w:tcPr>
            <w:tcW w:w="535" w:type="dxa"/>
            <w:vAlign w:val="center"/>
          </w:tcPr>
          <w:p w14:paraId="4852F6D2" w14:textId="252A3978" w:rsidR="00517129" w:rsidRDefault="00517129" w:rsidP="00517129">
            <w:pPr>
              <w:jc w:val="center"/>
            </w:pPr>
            <w:r>
              <w:t>18</w:t>
            </w:r>
          </w:p>
        </w:tc>
        <w:tc>
          <w:tcPr>
            <w:tcW w:w="450" w:type="dxa"/>
            <w:shd w:val="clear" w:color="auto" w:fill="FFC4D0"/>
          </w:tcPr>
          <w:p w14:paraId="31D3B081" w14:textId="77777777" w:rsidR="00517129" w:rsidRDefault="00517129" w:rsidP="00517129"/>
        </w:tc>
        <w:tc>
          <w:tcPr>
            <w:tcW w:w="8365" w:type="dxa"/>
            <w:vAlign w:val="center"/>
          </w:tcPr>
          <w:p w14:paraId="21271304" w14:textId="0B509582" w:rsidR="00517129" w:rsidRPr="002C7EFD" w:rsidRDefault="002C7EFD" w:rsidP="00517129">
            <w:r>
              <w:t>#</w:t>
            </w:r>
            <w:r w:rsidRPr="002C7EFD">
              <w:t>ffc4d0</w:t>
            </w:r>
          </w:p>
        </w:tc>
      </w:tr>
      <w:tr w:rsidR="00517129" w14:paraId="550F9DF0" w14:textId="77777777" w:rsidTr="00517129">
        <w:tc>
          <w:tcPr>
            <w:tcW w:w="535" w:type="dxa"/>
            <w:vAlign w:val="center"/>
          </w:tcPr>
          <w:p w14:paraId="528FB18C" w14:textId="138ADF50" w:rsidR="00517129" w:rsidRDefault="00517129" w:rsidP="00517129">
            <w:pPr>
              <w:jc w:val="center"/>
            </w:pPr>
            <w:r>
              <w:t>19</w:t>
            </w:r>
          </w:p>
        </w:tc>
        <w:tc>
          <w:tcPr>
            <w:tcW w:w="450" w:type="dxa"/>
            <w:shd w:val="clear" w:color="auto" w:fill="CDD5C6"/>
          </w:tcPr>
          <w:p w14:paraId="6D9B1EB3" w14:textId="77777777" w:rsidR="00517129" w:rsidRDefault="00517129" w:rsidP="00517129"/>
        </w:tc>
        <w:tc>
          <w:tcPr>
            <w:tcW w:w="8365" w:type="dxa"/>
            <w:vAlign w:val="center"/>
          </w:tcPr>
          <w:p w14:paraId="72F5A6DF" w14:textId="2D8462A9" w:rsidR="00517129" w:rsidRPr="002C7EFD" w:rsidRDefault="002C7EFD" w:rsidP="00517129">
            <w:r>
              <w:t>#</w:t>
            </w:r>
            <w:r w:rsidRPr="002C7EFD">
              <w:t>cdd5c6</w:t>
            </w:r>
          </w:p>
        </w:tc>
      </w:tr>
    </w:tbl>
    <w:p w14:paraId="64B03489" w14:textId="77777777" w:rsidR="0094419D" w:rsidRDefault="0094419D"/>
    <w:sectPr w:rsidR="0094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29"/>
    <w:rsid w:val="001E7F16"/>
    <w:rsid w:val="002C7EFD"/>
    <w:rsid w:val="00517129"/>
    <w:rsid w:val="0094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BFB5"/>
  <w15:chartTrackingRefBased/>
  <w15:docId w15:val="{65A666E6-15CE-4672-8755-C6783E3B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Curnutt</dc:creator>
  <cp:keywords/>
  <dc:description/>
  <cp:lastModifiedBy>Alden Curnutt</cp:lastModifiedBy>
  <cp:revision>1</cp:revision>
  <dcterms:created xsi:type="dcterms:W3CDTF">2024-03-25T17:52:00Z</dcterms:created>
  <dcterms:modified xsi:type="dcterms:W3CDTF">2024-03-25T22:01:00Z</dcterms:modified>
</cp:coreProperties>
</file>