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92" w:rsidRDefault="005026D4">
      <w:pPr>
        <w:rPr>
          <w:sz w:val="96"/>
          <w:szCs w:val="96"/>
        </w:rPr>
      </w:pPr>
      <w:r>
        <w:tab/>
      </w:r>
      <w:r>
        <w:tab/>
      </w:r>
      <w:r>
        <w:tab/>
      </w:r>
      <w:r>
        <w:tab/>
      </w:r>
      <w:proofErr w:type="spellStart"/>
      <w:r w:rsidRPr="005026D4">
        <w:rPr>
          <w:sz w:val="96"/>
          <w:szCs w:val="96"/>
        </w:rPr>
        <w:t>Bài</w:t>
      </w:r>
      <w:proofErr w:type="spellEnd"/>
      <w:r w:rsidRPr="005026D4">
        <w:rPr>
          <w:sz w:val="96"/>
          <w:szCs w:val="96"/>
        </w:rPr>
        <w:t xml:space="preserve"> </w:t>
      </w:r>
      <w:proofErr w:type="spellStart"/>
      <w:r w:rsidRPr="005026D4">
        <w:rPr>
          <w:sz w:val="96"/>
          <w:szCs w:val="96"/>
        </w:rPr>
        <w:t>toán</w:t>
      </w:r>
      <w:proofErr w:type="spellEnd"/>
    </w:p>
    <w:p w:rsidR="005026D4" w:rsidRDefault="005026D4">
      <w:pPr>
        <w:rPr>
          <w:sz w:val="28"/>
          <w:szCs w:val="28"/>
        </w:rPr>
      </w:pPr>
      <w:r>
        <w:rPr>
          <w:sz w:val="28"/>
          <w:szCs w:val="28"/>
        </w:rPr>
        <w:t xml:space="preserve">CSDL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 model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(9, 10)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nặng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Bệnh</w:t>
            </w:r>
            <w:proofErr w:type="spellEnd"/>
            <w:r>
              <w:rPr>
                <w:sz w:val="28"/>
                <w:szCs w:val="28"/>
              </w:rPr>
              <w:t xml:space="preserve"> Tim</w:t>
            </w:r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Nặng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ÍT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Nặng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Nặng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5026D4" w:rsidTr="005026D4"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</w:t>
            </w:r>
          </w:p>
        </w:tc>
        <w:tc>
          <w:tcPr>
            <w:tcW w:w="1558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1559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</w:tbl>
    <w:p w:rsidR="005026D4" w:rsidRDefault="005026D4">
      <w:pPr>
        <w:rPr>
          <w:sz w:val="28"/>
          <w:szCs w:val="28"/>
        </w:rPr>
      </w:pPr>
    </w:p>
    <w:p w:rsidR="005026D4" w:rsidRDefault="005026D4">
      <w:pPr>
        <w:rPr>
          <w:sz w:val="28"/>
          <w:szCs w:val="28"/>
        </w:rPr>
      </w:pPr>
    </w:p>
    <w:p w:rsidR="005026D4" w:rsidRDefault="005026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6D4" w:rsidTr="005026D4">
        <w:tc>
          <w:tcPr>
            <w:tcW w:w="4675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5026D4" w:rsidRDefault="005026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</w:t>
            </w:r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Nặng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026D4" w:rsidTr="005026D4"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4675" w:type="dxa"/>
          </w:tcPr>
          <w:p w:rsidR="005026D4" w:rsidRDefault="00D05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B82867" w:rsidRDefault="00B8286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410"/>
      </w:tblGrid>
      <w:tr w:rsidR="00B82867" w:rsidTr="00B82867">
        <w:trPr>
          <w:trHeight w:val="254"/>
        </w:trPr>
        <w:tc>
          <w:tcPr>
            <w:tcW w:w="4765" w:type="dxa"/>
          </w:tcPr>
          <w:p w:rsidR="00B82867" w:rsidRDefault="00B8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bệnh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</w:t>
            </w:r>
            <w:proofErr w:type="spellEnd"/>
          </w:p>
        </w:tc>
        <w:tc>
          <w:tcPr>
            <w:tcW w:w="4410" w:type="dxa"/>
          </w:tcPr>
          <w:p w:rsidR="00B82867" w:rsidRDefault="00B8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</w:tr>
      <w:tr w:rsidR="00B82867" w:rsidTr="00B82867">
        <w:trPr>
          <w:trHeight w:val="265"/>
        </w:trPr>
        <w:tc>
          <w:tcPr>
            <w:tcW w:w="4765" w:type="dxa"/>
          </w:tcPr>
          <w:p w:rsidR="00B82867" w:rsidRDefault="00B8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4410" w:type="dxa"/>
          </w:tcPr>
          <w:p w:rsidR="00B82867" w:rsidRDefault="00B8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82867" w:rsidTr="00B82867">
        <w:trPr>
          <w:trHeight w:val="254"/>
        </w:trPr>
        <w:tc>
          <w:tcPr>
            <w:tcW w:w="4765" w:type="dxa"/>
          </w:tcPr>
          <w:p w:rsidR="00B82867" w:rsidRDefault="00B8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4410" w:type="dxa"/>
          </w:tcPr>
          <w:p w:rsidR="00B82867" w:rsidRDefault="00B8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82867" w:rsidRDefault="00B82867" w:rsidP="00B82867">
      <w:pPr>
        <w:rPr>
          <w:sz w:val="28"/>
          <w:szCs w:val="28"/>
        </w:rPr>
      </w:pPr>
    </w:p>
    <w:p w:rsidR="00B82867" w:rsidRDefault="00B82867" w:rsidP="00B828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##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machine learning </w:t>
      </w:r>
    </w:p>
    <w:p w:rsidR="00B82867" w:rsidRDefault="00B82867" w:rsidP="00B82867">
      <w:pPr>
        <w:rPr>
          <w:sz w:val="28"/>
          <w:szCs w:val="28"/>
        </w:rPr>
      </w:pPr>
      <w:r>
        <w:rPr>
          <w:sz w:val="28"/>
          <w:szCs w:val="28"/>
        </w:rPr>
        <w:t xml:space="preserve">B1: Thu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Data</w:t>
      </w:r>
      <w:proofErr w:type="gramEnd"/>
      <w:r>
        <w:rPr>
          <w:sz w:val="28"/>
          <w:szCs w:val="28"/>
        </w:rPr>
        <w:t xml:space="preserve"> collection)</w:t>
      </w:r>
    </w:p>
    <w:p w:rsidR="00B82867" w:rsidRDefault="00B82867" w:rsidP="00B82867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(Data processing) </w:t>
      </w:r>
    </w:p>
    <w:p w:rsidR="00394992" w:rsidRDefault="00394992" w:rsidP="00B82867">
      <w:pPr>
        <w:rPr>
          <w:sz w:val="28"/>
          <w:szCs w:val="28"/>
        </w:rPr>
      </w:pPr>
      <w:r>
        <w:rPr>
          <w:sz w:val="28"/>
          <w:szCs w:val="28"/>
        </w:rPr>
        <w:t xml:space="preserve">B3: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model (Model Building)</w:t>
      </w:r>
    </w:p>
    <w:p w:rsidR="00394992" w:rsidRDefault="00394992" w:rsidP="00B82867">
      <w:pPr>
        <w:rPr>
          <w:sz w:val="28"/>
          <w:szCs w:val="28"/>
        </w:rPr>
      </w:pPr>
      <w:r>
        <w:rPr>
          <w:sz w:val="28"/>
          <w:szCs w:val="28"/>
        </w:rPr>
        <w:t xml:space="preserve">B4: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(Predict the result)</w:t>
      </w:r>
    </w:p>
    <w:p w:rsidR="00394992" w:rsidRPr="005026D4" w:rsidRDefault="00394992" w:rsidP="00B82867">
      <w:pPr>
        <w:rPr>
          <w:sz w:val="28"/>
          <w:szCs w:val="28"/>
        </w:rPr>
      </w:pPr>
      <w:r>
        <w:rPr>
          <w:sz w:val="28"/>
          <w:szCs w:val="28"/>
        </w:rPr>
        <w:t xml:space="preserve">B5: 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</w:p>
    <w:sectPr w:rsidR="00394992" w:rsidRPr="0050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DF"/>
    <w:rsid w:val="001320B4"/>
    <w:rsid w:val="00394992"/>
    <w:rsid w:val="004B16D9"/>
    <w:rsid w:val="005026D4"/>
    <w:rsid w:val="00507377"/>
    <w:rsid w:val="006E58DF"/>
    <w:rsid w:val="00982CD8"/>
    <w:rsid w:val="00B82867"/>
    <w:rsid w:val="00D051F8"/>
    <w:rsid w:val="00D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F6C9"/>
  <w15:chartTrackingRefBased/>
  <w15:docId w15:val="{DD02115B-870E-4482-BB10-3806A488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Lê</dc:creator>
  <cp:keywords/>
  <dc:description/>
  <cp:lastModifiedBy>Sang Lê</cp:lastModifiedBy>
  <cp:revision>2</cp:revision>
  <dcterms:created xsi:type="dcterms:W3CDTF">2020-02-17T02:20:00Z</dcterms:created>
  <dcterms:modified xsi:type="dcterms:W3CDTF">2020-02-17T10:12:00Z</dcterms:modified>
</cp:coreProperties>
</file>