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0000001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им. Н.Э. Баумана</w:t>
      </w:r>
    </w:p>
    <w:p w14:paraId="00000003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gjdgxs" w:colFirst="0" w:colLast="0"/>
      <w:bookmarkEnd w:id="0"/>
      <w:r w:rsidRPr="00006ADF">
        <w:rPr>
          <w:sz w:val="40"/>
          <w:szCs w:val="40"/>
        </w:rPr>
        <w:t>ОТЧЕТ</w:t>
      </w:r>
    </w:p>
    <w:p w14:paraId="0000000C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2D4A3905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 w:rsidRPr="00006ADF">
        <w:rPr>
          <w:b/>
          <w:sz w:val="28"/>
          <w:szCs w:val="28"/>
        </w:rPr>
        <w:t>Лабораторная работа №__</w:t>
      </w:r>
      <w:r w:rsidR="002C360E">
        <w:rPr>
          <w:b/>
          <w:sz w:val="28"/>
          <w:szCs w:val="28"/>
          <w:u w:val="single"/>
        </w:rPr>
        <w:t>3</w:t>
      </w:r>
      <w:r w:rsidRPr="00006ADF">
        <w:rPr>
          <w:b/>
          <w:sz w:val="28"/>
          <w:szCs w:val="28"/>
        </w:rPr>
        <w:t xml:space="preserve">__ </w:t>
      </w:r>
    </w:p>
    <w:p w14:paraId="0000000E" w14:textId="595C4438" w:rsidR="00257673" w:rsidRPr="00006ADF" w:rsidRDefault="00F90370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по дисциплине</w:t>
      </w:r>
      <w:r w:rsidRPr="00006ADF">
        <w:rPr>
          <w:b/>
          <w:sz w:val="28"/>
          <w:szCs w:val="28"/>
        </w:rPr>
        <w:t xml:space="preserve"> </w:t>
      </w:r>
      <w:r w:rsidRPr="00006ADF">
        <w:rPr>
          <w:sz w:val="28"/>
          <w:szCs w:val="28"/>
        </w:rPr>
        <w:t>«</w:t>
      </w:r>
      <w:r w:rsidR="00EE7E11" w:rsidRPr="00EE7E11">
        <w:rPr>
          <w:sz w:val="28"/>
          <w:szCs w:val="28"/>
        </w:rPr>
        <w:t>Разраб</w:t>
      </w:r>
      <w:r w:rsidR="00EE7E11">
        <w:rPr>
          <w:sz w:val="28"/>
          <w:szCs w:val="28"/>
        </w:rPr>
        <w:t xml:space="preserve">отка </w:t>
      </w:r>
      <w:proofErr w:type="spellStart"/>
      <w:r w:rsidR="00EE7E11">
        <w:rPr>
          <w:sz w:val="28"/>
          <w:szCs w:val="28"/>
        </w:rPr>
        <w:t>нейросетевых</w:t>
      </w:r>
      <w:proofErr w:type="spellEnd"/>
      <w:r w:rsidR="00EE7E11">
        <w:rPr>
          <w:sz w:val="28"/>
          <w:szCs w:val="28"/>
        </w:rPr>
        <w:t xml:space="preserve"> систем</w:t>
      </w:r>
      <w:r w:rsidRPr="00006ADF">
        <w:rPr>
          <w:sz w:val="28"/>
          <w:szCs w:val="28"/>
        </w:rPr>
        <w:t>»</w:t>
      </w:r>
    </w:p>
    <w:p w14:paraId="0000000F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193A6B24" w:rsidR="00257673" w:rsidRPr="00EE7E11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Тема</w:t>
      </w:r>
      <w:r w:rsidRPr="00EE7E11">
        <w:rPr>
          <w:sz w:val="28"/>
          <w:szCs w:val="28"/>
        </w:rPr>
        <w:t xml:space="preserve">: </w:t>
      </w:r>
      <w:r w:rsidR="00242742">
        <w:rPr>
          <w:sz w:val="28"/>
          <w:szCs w:val="28"/>
        </w:rPr>
        <w:t>«</w:t>
      </w:r>
      <w:r w:rsidR="00B87807" w:rsidRPr="00C276B8">
        <w:rPr>
          <w:sz w:val="28"/>
          <w:szCs w:val="28"/>
        </w:rPr>
        <w:t>Регуляризация и аугментация</w:t>
      </w:r>
      <w:r w:rsidR="00EE7E11" w:rsidRPr="00EE7E11">
        <w:rPr>
          <w:sz w:val="28"/>
          <w:szCs w:val="28"/>
        </w:rPr>
        <w:t>»</w:t>
      </w:r>
    </w:p>
    <w:p w14:paraId="00000012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257673" w:rsidRPr="00EE7E11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09DF9197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ind w:left="3401"/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ИСПОЛНИТЕЛЬ:   </w:t>
      </w:r>
      <w:proofErr w:type="gramEnd"/>
      <w:r>
        <w:rPr>
          <w:sz w:val="28"/>
          <w:szCs w:val="28"/>
        </w:rPr>
        <w:t xml:space="preserve">              _</w:t>
      </w:r>
      <w:r w:rsidR="00F90370" w:rsidRPr="00006ADF">
        <w:rPr>
          <w:sz w:val="28"/>
          <w:szCs w:val="28"/>
        </w:rPr>
        <w:t>_</w:t>
      </w:r>
      <w:r w:rsidRPr="00434D31">
        <w:rPr>
          <w:sz w:val="28"/>
          <w:szCs w:val="28"/>
          <w:u w:val="single"/>
        </w:rPr>
        <w:t>Журавлев</w:t>
      </w:r>
      <w:r>
        <w:rPr>
          <w:sz w:val="28"/>
          <w:szCs w:val="28"/>
          <w:u w:val="single"/>
        </w:rPr>
        <w:t xml:space="preserve"> </w:t>
      </w:r>
      <w:r w:rsidRPr="00434D31">
        <w:rPr>
          <w:sz w:val="28"/>
          <w:szCs w:val="28"/>
          <w:u w:val="single"/>
        </w:rPr>
        <w:t>Н.В.</w:t>
      </w:r>
      <w:r w:rsidR="00F90370" w:rsidRPr="00006ADF">
        <w:rPr>
          <w:sz w:val="28"/>
          <w:szCs w:val="28"/>
        </w:rPr>
        <w:t>_</w:t>
      </w:r>
      <w:r>
        <w:rPr>
          <w:sz w:val="28"/>
          <w:szCs w:val="28"/>
        </w:rPr>
        <w:t>_</w:t>
      </w:r>
      <w:r w:rsidR="00F90370" w:rsidRPr="00006ADF">
        <w:rPr>
          <w:sz w:val="28"/>
          <w:szCs w:val="28"/>
        </w:rPr>
        <w:t>_</w:t>
      </w:r>
    </w:p>
    <w:p w14:paraId="00000018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19" w14:textId="7B3E9636" w:rsidR="00257673" w:rsidRPr="00006ADF" w:rsidRDefault="00F90370">
      <w:pPr>
        <w:ind w:left="3543"/>
        <w:rPr>
          <w:sz w:val="28"/>
          <w:szCs w:val="28"/>
        </w:rPr>
      </w:pPr>
      <w:r w:rsidRPr="00006ADF">
        <w:rPr>
          <w:sz w:val="28"/>
          <w:szCs w:val="28"/>
        </w:rPr>
        <w:t>группа ИУ5-</w:t>
      </w:r>
      <w:r w:rsidR="00434D31">
        <w:rPr>
          <w:sz w:val="28"/>
          <w:szCs w:val="28"/>
        </w:rPr>
        <w:t xml:space="preserve">24М  </w:t>
      </w:r>
      <w:r w:rsidRPr="00006ADF">
        <w:rPr>
          <w:sz w:val="28"/>
          <w:szCs w:val="28"/>
        </w:rPr>
        <w:t xml:space="preserve">               __________________</w:t>
      </w:r>
    </w:p>
    <w:p w14:paraId="0000001A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1B" w14:textId="77777777" w:rsidR="00257673" w:rsidRPr="00006ADF" w:rsidRDefault="00257673">
      <w:pPr>
        <w:ind w:left="4251" w:firstLine="3540"/>
        <w:rPr>
          <w:sz w:val="16"/>
          <w:szCs w:val="16"/>
        </w:rPr>
      </w:pPr>
    </w:p>
    <w:p w14:paraId="0000001C" w14:textId="4509DC42" w:rsidR="00257673" w:rsidRPr="00006ADF" w:rsidRDefault="002D5854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2C360E">
        <w:rPr>
          <w:sz w:val="28"/>
          <w:szCs w:val="28"/>
        </w:rPr>
        <w:t>10</w:t>
      </w:r>
      <w:r w:rsidR="00F90370" w:rsidRPr="00006ADF">
        <w:rPr>
          <w:sz w:val="28"/>
          <w:szCs w:val="28"/>
        </w:rPr>
        <w:t>"__</w:t>
      </w:r>
      <w:r w:rsidR="002C360E">
        <w:rPr>
          <w:sz w:val="28"/>
          <w:szCs w:val="28"/>
          <w:u w:val="single"/>
        </w:rPr>
        <w:t>03</w:t>
      </w:r>
      <w:r w:rsidR="00434D31">
        <w:rPr>
          <w:sz w:val="28"/>
          <w:szCs w:val="28"/>
        </w:rPr>
        <w:t>_____2024</w:t>
      </w:r>
      <w:r w:rsidR="00F90370" w:rsidRPr="00006ADF">
        <w:rPr>
          <w:sz w:val="28"/>
          <w:szCs w:val="28"/>
        </w:rPr>
        <w:t xml:space="preserve"> г.</w:t>
      </w:r>
    </w:p>
    <w:p w14:paraId="0000001D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5589A673" w:rsidR="00257673" w:rsidRPr="00006ADF" w:rsidRDefault="00434D31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___</w:t>
      </w:r>
      <w:r w:rsidRPr="00434D31">
        <w:rPr>
          <w:sz w:val="28"/>
          <w:szCs w:val="28"/>
          <w:u w:val="single"/>
        </w:rPr>
        <w:t>Канев А.И.</w:t>
      </w:r>
      <w:r w:rsidR="00F90370" w:rsidRPr="00434D31">
        <w:rPr>
          <w:sz w:val="28"/>
          <w:szCs w:val="28"/>
        </w:rPr>
        <w:t>_</w:t>
      </w:r>
      <w:r w:rsidRPr="00434D31">
        <w:rPr>
          <w:sz w:val="28"/>
          <w:szCs w:val="28"/>
        </w:rPr>
        <w:t>__</w:t>
      </w:r>
      <w:r w:rsidR="00F90370" w:rsidRPr="00434D31">
        <w:rPr>
          <w:sz w:val="28"/>
          <w:szCs w:val="28"/>
        </w:rPr>
        <w:t>___</w:t>
      </w:r>
    </w:p>
    <w:p w14:paraId="0000001F" w14:textId="77777777" w:rsidR="00257673" w:rsidRPr="00006ADF" w:rsidRDefault="00F90370">
      <w:pPr>
        <w:ind w:left="4251" w:firstLine="3540"/>
        <w:rPr>
          <w:sz w:val="28"/>
          <w:szCs w:val="28"/>
        </w:rPr>
      </w:pPr>
      <w:r w:rsidRPr="00006ADF">
        <w:rPr>
          <w:sz w:val="16"/>
          <w:szCs w:val="16"/>
        </w:rPr>
        <w:t>ФИО</w:t>
      </w:r>
    </w:p>
    <w:p w14:paraId="00000020" w14:textId="77777777" w:rsidR="00257673" w:rsidRPr="00006ADF" w:rsidRDefault="00F90370">
      <w:pPr>
        <w:ind w:left="3543"/>
        <w:jc w:val="right"/>
        <w:rPr>
          <w:sz w:val="28"/>
          <w:szCs w:val="28"/>
        </w:rPr>
      </w:pPr>
      <w:r w:rsidRPr="00006ADF">
        <w:rPr>
          <w:sz w:val="28"/>
          <w:szCs w:val="28"/>
        </w:rPr>
        <w:t xml:space="preserve"> __________________</w:t>
      </w:r>
    </w:p>
    <w:p w14:paraId="00000021" w14:textId="77777777" w:rsidR="00257673" w:rsidRPr="00006ADF" w:rsidRDefault="00F90370">
      <w:pPr>
        <w:ind w:left="7795"/>
        <w:rPr>
          <w:sz w:val="16"/>
          <w:szCs w:val="16"/>
        </w:rPr>
      </w:pPr>
      <w:r w:rsidRPr="00006ADF">
        <w:rPr>
          <w:sz w:val="16"/>
          <w:szCs w:val="16"/>
        </w:rPr>
        <w:t>подпись</w:t>
      </w:r>
    </w:p>
    <w:p w14:paraId="00000022" w14:textId="77777777" w:rsidR="00257673" w:rsidRPr="00006ADF" w:rsidRDefault="00257673">
      <w:pPr>
        <w:jc w:val="right"/>
        <w:rPr>
          <w:sz w:val="28"/>
          <w:szCs w:val="28"/>
        </w:rPr>
      </w:pPr>
    </w:p>
    <w:p w14:paraId="00000023" w14:textId="77777777" w:rsidR="00257673" w:rsidRPr="00006ADF" w:rsidRDefault="00F90370">
      <w:pPr>
        <w:jc w:val="right"/>
        <w:rPr>
          <w:sz w:val="28"/>
          <w:szCs w:val="28"/>
        </w:rPr>
      </w:pPr>
      <w:r w:rsidRPr="00006ADF">
        <w:rPr>
          <w:sz w:val="28"/>
          <w:szCs w:val="28"/>
        </w:rPr>
        <w:t>"__"_________202_ г.</w:t>
      </w:r>
    </w:p>
    <w:p w14:paraId="00000024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257673" w:rsidRPr="00006ADF" w:rsidRDefault="0025767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20EEFC86" w:rsidR="00257673" w:rsidRPr="00006ADF" w:rsidRDefault="006632C8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Москва  -</w:t>
      </w:r>
      <w:proofErr w:type="gramEnd"/>
      <w:r>
        <w:rPr>
          <w:sz w:val="28"/>
          <w:szCs w:val="28"/>
        </w:rPr>
        <w:t xml:space="preserve">  2024</w:t>
      </w:r>
    </w:p>
    <w:p w14:paraId="0000002B" w14:textId="77777777" w:rsidR="00257673" w:rsidRDefault="00F9037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 w:rsidRPr="00006ADF">
        <w:rPr>
          <w:sz w:val="28"/>
          <w:szCs w:val="28"/>
        </w:rPr>
        <w:t>__________________________________________________________</w:t>
      </w:r>
    </w:p>
    <w:p w14:paraId="0000002C" w14:textId="06D65DEC" w:rsidR="00EE7E11" w:rsidRDefault="00EE7E11">
      <w:pPr>
        <w:pBdr>
          <w:top w:val="nil"/>
          <w:left w:val="nil"/>
          <w:bottom w:val="nil"/>
          <w:right w:val="nil"/>
          <w:between w:val="nil"/>
        </w:pBdr>
      </w:pPr>
    </w:p>
    <w:p w14:paraId="68DDDE8E" w14:textId="77777777" w:rsidR="00EE7E11" w:rsidRDefault="00EE7E11">
      <w:r>
        <w:br w:type="page"/>
      </w:r>
    </w:p>
    <w:p w14:paraId="74EE85A2" w14:textId="370AD878" w:rsidR="00507864" w:rsidRPr="0000557A" w:rsidRDefault="006F12C8" w:rsidP="0000557A">
      <w:pPr>
        <w:spacing w:line="360" w:lineRule="auto"/>
        <w:ind w:firstLine="709"/>
        <w:rPr>
          <w:b/>
          <w:sz w:val="28"/>
        </w:rPr>
      </w:pPr>
      <w:r w:rsidRPr="0000557A">
        <w:rPr>
          <w:b/>
          <w:sz w:val="28"/>
        </w:rPr>
        <w:lastRenderedPageBreak/>
        <w:t>Задание</w:t>
      </w:r>
    </w:p>
    <w:p w14:paraId="39F2E0CD" w14:textId="7A5BC01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По заданию выбрать свои классы и обучить </w:t>
      </w:r>
      <w:proofErr w:type="spellStart"/>
      <w:r>
        <w:t>сверточную</w:t>
      </w:r>
      <w:proofErr w:type="spellEnd"/>
      <w:r>
        <w:t xml:space="preserve"> нейронную сеть c использованием техник </w:t>
      </w:r>
      <w:proofErr w:type="spellStart"/>
      <w:r>
        <w:t>дропаут</w:t>
      </w:r>
      <w:proofErr w:type="spellEnd"/>
      <w:r>
        <w:t xml:space="preserve"> и аугментации данных. Сравнить три варианта </w:t>
      </w:r>
      <w:proofErr w:type="spellStart"/>
      <w:r>
        <w:t>дропаута</w:t>
      </w:r>
      <w:proofErr w:type="spellEnd"/>
      <w:r>
        <w:t xml:space="preserve"> и три варианта аугментации данных.</w:t>
      </w:r>
    </w:p>
    <w:p w14:paraId="5F23CA52" w14:textId="673C251D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Проанализировать результаты обучения в </w:t>
      </w:r>
      <w:proofErr w:type="spellStart"/>
      <w:r>
        <w:t>Tensorboard</w:t>
      </w:r>
      <w:proofErr w:type="spellEnd"/>
      <w:r>
        <w:t>.</w:t>
      </w:r>
    </w:p>
    <w:p w14:paraId="5D14E06D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Проанализируйте результаты обучения вашей модели. Как изменилась точность на обучающей и тестовой выборке по сравнению со </w:t>
      </w:r>
      <w:proofErr w:type="spellStart"/>
      <w:r>
        <w:t>сверточной</w:t>
      </w:r>
      <w:proofErr w:type="spellEnd"/>
      <w:r>
        <w:t xml:space="preserve"> моделью?</w:t>
      </w:r>
    </w:p>
    <w:p w14:paraId="04F2943C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Попробуйте применить регуляризацию и аугментацию к модели из 2-ой лабораторной. Возникает ли переобучение вашей модели?</w:t>
      </w:r>
    </w:p>
    <w:p w14:paraId="692D8515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Измените вашу модель - сравните три варианта параметра </w:t>
      </w:r>
      <w:proofErr w:type="spellStart"/>
      <w:r>
        <w:t>дропаута</w:t>
      </w:r>
      <w:proofErr w:type="spellEnd"/>
      <w:r>
        <w:t xml:space="preserve"> по заданию. Сравните результаты обучения этих 3-ех вариантов</w:t>
      </w:r>
    </w:p>
    <w:p w14:paraId="125754D1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Измените 3 варианта штрафа за сложность модели. Проанализируйте результаты обучения.</w:t>
      </w:r>
    </w:p>
    <w:p w14:paraId="3B5D95C4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 xml:space="preserve">Измените </w:t>
      </w:r>
      <w:proofErr w:type="spellStart"/>
      <w:r>
        <w:t>гиперпараметры</w:t>
      </w:r>
      <w:proofErr w:type="spellEnd"/>
      <w:r>
        <w:t xml:space="preserve"> обучения для повышения точности модели: количество эпох, размер </w:t>
      </w:r>
      <w:proofErr w:type="spellStart"/>
      <w:r>
        <w:t>батча</w:t>
      </w:r>
      <w:proofErr w:type="spellEnd"/>
      <w:r>
        <w:t>, скорость обучения</w:t>
      </w:r>
    </w:p>
    <w:p w14:paraId="104750C1" w14:textId="77777777" w:rsidR="00E93802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Сравните три варианта аугментации данных: с маленьким коэффициентом, средним и большим. Проанализируйте результаты обучения.</w:t>
      </w:r>
    </w:p>
    <w:p w14:paraId="3805CCB9" w14:textId="1AF1B9B5" w:rsidR="00507864" w:rsidRPr="00AF45B6" w:rsidRDefault="00E93802" w:rsidP="00E93802">
      <w:pPr>
        <w:pStyle w:val="a9"/>
        <w:numPr>
          <w:ilvl w:val="0"/>
          <w:numId w:val="30"/>
        </w:numPr>
        <w:spacing w:line="360" w:lineRule="auto"/>
      </w:pPr>
      <w:r>
        <w:t>Укажите, какие действия помогли повысить точность вашей модели и объясните почему.</w:t>
      </w:r>
      <w:r w:rsidR="00D24C3C" w:rsidRPr="0000557A">
        <w:br w:type="page"/>
      </w:r>
    </w:p>
    <w:p w14:paraId="0AAE5FF6" w14:textId="1769A327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lastRenderedPageBreak/>
        <w:t xml:space="preserve">Часть 1. </w:t>
      </w:r>
      <w:r w:rsidR="00DB7FE2" w:rsidRPr="001C5AB2">
        <w:rPr>
          <w:b/>
          <w:sz w:val="28"/>
        </w:rPr>
        <w:t>П</w:t>
      </w:r>
      <w:r w:rsidR="001378A6" w:rsidRPr="001C5AB2">
        <w:rPr>
          <w:b/>
          <w:sz w:val="28"/>
        </w:rPr>
        <w:t xml:space="preserve">роанализируйте результаты обучения вашей модели. Как изменилась точность на обучающей и тестовой выборке по сравнению со </w:t>
      </w:r>
      <w:proofErr w:type="spellStart"/>
      <w:r w:rsidR="001378A6" w:rsidRPr="001C5AB2">
        <w:rPr>
          <w:b/>
          <w:sz w:val="28"/>
        </w:rPr>
        <w:t>сверточной</w:t>
      </w:r>
      <w:proofErr w:type="spellEnd"/>
      <w:r w:rsidR="001378A6" w:rsidRPr="001C5AB2">
        <w:rPr>
          <w:b/>
          <w:sz w:val="28"/>
        </w:rPr>
        <w:t xml:space="preserve"> моделью?</w:t>
      </w:r>
    </w:p>
    <w:p w14:paraId="4AA4CBA3" w14:textId="580CE239" w:rsidR="001C5AB2" w:rsidRDefault="006C0ED7" w:rsidP="001378A6">
      <w:pPr>
        <w:spacing w:line="360" w:lineRule="auto"/>
        <w:ind w:firstLine="709"/>
        <w:jc w:val="both"/>
      </w:pPr>
      <w:r>
        <w:t>Т</w:t>
      </w:r>
      <w:r w:rsidR="00EE5016">
        <w:t xml:space="preserve">очность </w:t>
      </w:r>
      <w:r>
        <w:t xml:space="preserve">модели </w:t>
      </w:r>
      <w:r w:rsidR="00EE5016">
        <w:t xml:space="preserve">получилась </w:t>
      </w:r>
      <w:r w:rsidR="000E0D63" w:rsidRPr="000E0D63">
        <w:t>0.8067</w:t>
      </w:r>
      <w:r w:rsidRPr="000E0D63">
        <w:t xml:space="preserve">, </w:t>
      </w:r>
      <w:r>
        <w:t xml:space="preserve">что </w:t>
      </w:r>
      <w:r w:rsidR="000E0D63">
        <w:t>ниже</w:t>
      </w:r>
      <w:r w:rsidR="00EE5016">
        <w:t xml:space="preserve"> </w:t>
      </w:r>
      <w:proofErr w:type="spellStart"/>
      <w:r>
        <w:t>свёрточной</w:t>
      </w:r>
      <w:proofErr w:type="spellEnd"/>
      <w:r>
        <w:t xml:space="preserve">, которая равна </w:t>
      </w:r>
      <w:r w:rsidR="00CA5CBF" w:rsidRPr="00CA5CBF">
        <w:t>0.84</w:t>
      </w:r>
      <w:r>
        <w:t xml:space="preserve">, </w:t>
      </w:r>
      <w:r w:rsidR="00EE5016">
        <w:t xml:space="preserve">за счёт </w:t>
      </w:r>
      <w:r w:rsidR="00CA5CBF">
        <w:t xml:space="preserve">того, что в данная модель </w:t>
      </w:r>
      <w:proofErr w:type="spellStart"/>
      <w:r w:rsidR="00CA5CBF">
        <w:t>недообучена</w:t>
      </w:r>
      <w:proofErr w:type="spellEnd"/>
      <w:r w:rsidR="00EE5016">
        <w:t xml:space="preserve">. Результат </w:t>
      </w:r>
      <w:r>
        <w:t>обучения модели</w:t>
      </w:r>
      <w:r w:rsidR="00EE5016">
        <w:t xml:space="preserve"> представлен на рис. 1.</w:t>
      </w:r>
      <w:r w:rsidR="000E0D63" w:rsidRPr="000E0D63">
        <w:t xml:space="preserve"> </w:t>
      </w:r>
    </w:p>
    <w:p w14:paraId="3F2F5624" w14:textId="77777777" w:rsidR="000E0D63" w:rsidRDefault="000E0D63" w:rsidP="000E0D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3CBB19" wp14:editId="00E274E5">
            <wp:extent cx="5934710" cy="2182495"/>
            <wp:effectExtent l="0" t="0" r="8890" b="8255"/>
            <wp:docPr id="1" name="Рисунок 1" descr="C:\Users\A1i5k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1i5k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8BAB" w14:textId="5AE04623" w:rsidR="00EE5016" w:rsidRPr="00B669D2" w:rsidRDefault="000E0D63" w:rsidP="000E0D63">
      <w:pPr>
        <w:pStyle w:val="ab"/>
        <w:jc w:val="center"/>
        <w:rPr>
          <w:i w:val="0"/>
          <w:color w:val="auto"/>
        </w:rPr>
      </w:pPr>
      <w:r w:rsidRPr="00B669D2">
        <w:rPr>
          <w:i w:val="0"/>
          <w:color w:val="auto"/>
        </w:rPr>
        <w:t xml:space="preserve">Рисунок </w:t>
      </w:r>
      <w:r w:rsidRPr="00B669D2">
        <w:rPr>
          <w:i w:val="0"/>
          <w:color w:val="auto"/>
        </w:rPr>
        <w:fldChar w:fldCharType="begin"/>
      </w:r>
      <w:r w:rsidRPr="00B669D2">
        <w:rPr>
          <w:i w:val="0"/>
          <w:color w:val="auto"/>
        </w:rPr>
        <w:instrText xml:space="preserve"> SEQ Рисунок \* ARABIC </w:instrText>
      </w:r>
      <w:r w:rsidRPr="00B669D2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1</w:t>
      </w:r>
      <w:r w:rsidRPr="00B669D2">
        <w:rPr>
          <w:i w:val="0"/>
          <w:color w:val="auto"/>
        </w:rPr>
        <w:fldChar w:fldCharType="end"/>
      </w:r>
      <w:r w:rsidR="00B669D2">
        <w:rPr>
          <w:i w:val="0"/>
          <w:color w:val="auto"/>
        </w:rPr>
        <w:t xml:space="preserve"> – Результат обучения модели</w:t>
      </w:r>
    </w:p>
    <w:p w14:paraId="5EA40814" w14:textId="21832CE5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2. </w:t>
      </w:r>
      <w:r w:rsidR="001378A6" w:rsidRPr="001C5AB2">
        <w:rPr>
          <w:b/>
          <w:sz w:val="28"/>
        </w:rPr>
        <w:t>Попробуйте применить регуляризацию и аугментацию к модели из 2-ой лабораторной. Возникает ли переобучение вашей модели?</w:t>
      </w:r>
    </w:p>
    <w:p w14:paraId="405E1EB7" w14:textId="10B2E7B0" w:rsidR="001C5AB2" w:rsidRDefault="0058523A" w:rsidP="001C5AB2">
      <w:pPr>
        <w:spacing w:line="360" w:lineRule="auto"/>
        <w:ind w:firstLine="709"/>
        <w:jc w:val="both"/>
      </w:pPr>
      <w:r>
        <w:t xml:space="preserve">После применения регуляризации и аугментации </w:t>
      </w:r>
      <w:r w:rsidR="00EF5B09">
        <w:t>уменьшилась</w:t>
      </w:r>
      <w:r>
        <w:t xml:space="preserve"> и составляет </w:t>
      </w:r>
      <w:r w:rsidR="00EF5B09" w:rsidRPr="00EF5B09">
        <w:t>0.8233</w:t>
      </w:r>
      <w:r>
        <w:t xml:space="preserve">. Переобучение </w:t>
      </w:r>
      <w:r w:rsidR="00EF5B09">
        <w:t xml:space="preserve">не </w:t>
      </w:r>
      <w:r>
        <w:t xml:space="preserve">возникает, т.к. точность на тестовой выборке и на тренировочной </w:t>
      </w:r>
      <w:r w:rsidR="00EF5B09">
        <w:t xml:space="preserve">не </w:t>
      </w:r>
      <w:r>
        <w:t>имеют существенную разницу</w:t>
      </w:r>
      <w:r w:rsidR="000C2AE9">
        <w:t xml:space="preserve">, однако, возможно точность упала из-за </w:t>
      </w:r>
      <w:proofErr w:type="spellStart"/>
      <w:r w:rsidR="000C2AE9">
        <w:t>недообучения</w:t>
      </w:r>
      <w:proofErr w:type="spellEnd"/>
      <w:r w:rsidR="00F41395">
        <w:t xml:space="preserve">. Результат представлен </w:t>
      </w:r>
      <w:r w:rsidR="00EF5B09">
        <w:t>на рис.</w:t>
      </w:r>
      <w:r w:rsidR="00A50CCE">
        <w:t xml:space="preserve"> 2</w:t>
      </w:r>
      <w:r w:rsidR="00F41395">
        <w:t>.</w:t>
      </w:r>
      <w:r w:rsidR="000E0D63" w:rsidRPr="000E0D63">
        <w:t xml:space="preserve"> </w:t>
      </w:r>
    </w:p>
    <w:p w14:paraId="18422243" w14:textId="77777777" w:rsidR="000E0D63" w:rsidRDefault="000E0D63" w:rsidP="000E0D6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18C1AA" wp14:editId="33CA7805">
            <wp:extent cx="5934710" cy="2208530"/>
            <wp:effectExtent l="0" t="0" r="8890" b="1270"/>
            <wp:docPr id="2" name="Рисунок 2" descr="C:\Users\A1i5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1i5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77C5" w14:textId="3B0C8E0D" w:rsidR="00F41395" w:rsidRPr="00B669D2" w:rsidRDefault="000E0D63" w:rsidP="000E0D63">
      <w:pPr>
        <w:pStyle w:val="ab"/>
        <w:jc w:val="center"/>
        <w:rPr>
          <w:i w:val="0"/>
          <w:color w:val="auto"/>
        </w:rPr>
      </w:pPr>
      <w:r w:rsidRPr="00B669D2">
        <w:rPr>
          <w:i w:val="0"/>
          <w:color w:val="auto"/>
        </w:rPr>
        <w:t xml:space="preserve">Рисунок </w:t>
      </w:r>
      <w:r w:rsidRPr="00B669D2">
        <w:rPr>
          <w:i w:val="0"/>
          <w:color w:val="auto"/>
        </w:rPr>
        <w:fldChar w:fldCharType="begin"/>
      </w:r>
      <w:r w:rsidRPr="00B669D2">
        <w:rPr>
          <w:i w:val="0"/>
          <w:color w:val="auto"/>
        </w:rPr>
        <w:instrText xml:space="preserve"> SEQ Рисунок \* ARABIC </w:instrText>
      </w:r>
      <w:r w:rsidRPr="00B669D2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2</w:t>
      </w:r>
      <w:r w:rsidRPr="00B669D2">
        <w:rPr>
          <w:i w:val="0"/>
          <w:color w:val="auto"/>
        </w:rPr>
        <w:fldChar w:fldCharType="end"/>
      </w:r>
      <w:r w:rsidR="00B669D2">
        <w:rPr>
          <w:i w:val="0"/>
          <w:color w:val="auto"/>
        </w:rPr>
        <w:t xml:space="preserve"> – результаты обучения модели из лаб.2 с применение регуляризации и аугментации</w:t>
      </w:r>
    </w:p>
    <w:p w14:paraId="55D6CB72" w14:textId="75CD1DEE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3. </w:t>
      </w:r>
      <w:r w:rsidR="001378A6" w:rsidRPr="001C5AB2">
        <w:rPr>
          <w:b/>
          <w:sz w:val="28"/>
        </w:rPr>
        <w:t xml:space="preserve">Измените вашу модель - сравните три варианта параметра </w:t>
      </w:r>
      <w:proofErr w:type="spellStart"/>
      <w:r w:rsidR="001378A6" w:rsidRPr="001C5AB2">
        <w:rPr>
          <w:b/>
          <w:sz w:val="28"/>
        </w:rPr>
        <w:t>дропаута</w:t>
      </w:r>
      <w:proofErr w:type="spellEnd"/>
      <w:r w:rsidR="001378A6" w:rsidRPr="001C5AB2">
        <w:rPr>
          <w:b/>
          <w:sz w:val="28"/>
        </w:rPr>
        <w:t xml:space="preserve"> по заданию. Сравните результаты обучения этих 3-ех вариантов</w:t>
      </w:r>
    </w:p>
    <w:p w14:paraId="4BE53D55" w14:textId="26101BD0" w:rsidR="00BA7BDC" w:rsidRDefault="00BA7BDC" w:rsidP="001C5AB2">
      <w:pPr>
        <w:spacing w:line="360" w:lineRule="auto"/>
        <w:ind w:firstLine="709"/>
        <w:jc w:val="both"/>
      </w:pPr>
      <w:r w:rsidRPr="00BA7BDC">
        <w:lastRenderedPageBreak/>
        <w:t xml:space="preserve">Для второго </w:t>
      </w:r>
      <w:proofErr w:type="spellStart"/>
      <w:r w:rsidRPr="00BA7BDC">
        <w:t>дропаута</w:t>
      </w:r>
      <w:proofErr w:type="spellEnd"/>
      <w:r w:rsidRPr="00BA7BDC">
        <w:t xml:space="preserve"> изменим на зна</w:t>
      </w:r>
      <w:r>
        <w:t>чение 0.4; представлен на рис. 3</w:t>
      </w:r>
      <w:r w:rsidRPr="00BA7BDC">
        <w:t xml:space="preserve"> и точность составляет 0,80.</w:t>
      </w:r>
    </w:p>
    <w:p w14:paraId="6F7BFD3C" w14:textId="77777777" w:rsidR="00BA7BDC" w:rsidRDefault="00BA7BDC" w:rsidP="00BA7BD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59441C" wp14:editId="5444B8CD">
            <wp:extent cx="5934710" cy="2173605"/>
            <wp:effectExtent l="0" t="0" r="8890" b="0"/>
            <wp:docPr id="3" name="Рисунок 3" descr="C:\Users\A1i5k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1i5k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3A2F" w14:textId="3B1F6716" w:rsidR="00BA7BDC" w:rsidRPr="00BA7BDC" w:rsidRDefault="00BA7BDC" w:rsidP="00BA7BDC">
      <w:pPr>
        <w:pStyle w:val="ab"/>
        <w:jc w:val="center"/>
        <w:rPr>
          <w:i w:val="0"/>
          <w:color w:val="auto"/>
        </w:rPr>
      </w:pPr>
      <w:r w:rsidRPr="00BA7BDC">
        <w:rPr>
          <w:i w:val="0"/>
          <w:color w:val="auto"/>
        </w:rPr>
        <w:t xml:space="preserve">Рисунок </w:t>
      </w:r>
      <w:r w:rsidRPr="00BA7BDC">
        <w:rPr>
          <w:i w:val="0"/>
          <w:color w:val="auto"/>
        </w:rPr>
        <w:fldChar w:fldCharType="begin"/>
      </w:r>
      <w:r w:rsidRPr="00BA7BDC">
        <w:rPr>
          <w:i w:val="0"/>
          <w:color w:val="auto"/>
        </w:rPr>
        <w:instrText xml:space="preserve"> SEQ Рисунок \* ARABIC </w:instrText>
      </w:r>
      <w:r w:rsidRPr="00BA7BDC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3</w:t>
      </w:r>
      <w:r w:rsidRPr="00BA7BDC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– Обучение модели, при изменении второго </w:t>
      </w:r>
      <w:proofErr w:type="spellStart"/>
      <w:r>
        <w:rPr>
          <w:i w:val="0"/>
          <w:color w:val="auto"/>
        </w:rPr>
        <w:t>дропаута</w:t>
      </w:r>
      <w:proofErr w:type="spellEnd"/>
      <w:r>
        <w:rPr>
          <w:i w:val="0"/>
          <w:color w:val="auto"/>
        </w:rPr>
        <w:t xml:space="preserve"> на 0.4</w:t>
      </w:r>
    </w:p>
    <w:p w14:paraId="1910F842" w14:textId="7656B269" w:rsidR="00BA7BDC" w:rsidRDefault="00BA7BDC" w:rsidP="00BA7BDC">
      <w:pPr>
        <w:spacing w:line="360" w:lineRule="auto"/>
        <w:ind w:firstLine="709"/>
        <w:jc w:val="both"/>
      </w:pPr>
      <w:r>
        <w:t xml:space="preserve">Точность </w:t>
      </w:r>
      <w:r w:rsidR="00561DF1">
        <w:t>немного</w:t>
      </w:r>
      <w:r>
        <w:t xml:space="preserve"> уменьшилась, т.к.</w:t>
      </w:r>
      <w:r w:rsidR="0027201F">
        <w:t xml:space="preserve"> такое б</w:t>
      </w:r>
      <w:r w:rsidR="0027201F" w:rsidRPr="0027201F">
        <w:t xml:space="preserve">ольшое значение </w:t>
      </w:r>
      <w:proofErr w:type="spellStart"/>
      <w:r w:rsidR="0027201F" w:rsidRPr="0027201F">
        <w:t>дропаута</w:t>
      </w:r>
      <w:proofErr w:type="spellEnd"/>
      <w:r w:rsidR="0027201F" w:rsidRPr="0027201F">
        <w:t xml:space="preserve"> может привести к потере слишком большого количества информации в </w:t>
      </w:r>
      <w:r w:rsidR="0027201F">
        <w:t>процессе обучения</w:t>
      </w:r>
      <w:r w:rsidR="0027201F" w:rsidRPr="0027201F">
        <w:t>.</w:t>
      </w:r>
    </w:p>
    <w:p w14:paraId="19C75876" w14:textId="73EB2D55" w:rsidR="00BE4F38" w:rsidRDefault="00BE4F38" w:rsidP="001C5AB2">
      <w:pPr>
        <w:spacing w:line="360" w:lineRule="auto"/>
        <w:ind w:firstLine="709"/>
        <w:jc w:val="both"/>
      </w:pPr>
      <w:r w:rsidRPr="00BE4F38">
        <w:t>Для</w:t>
      </w:r>
      <w:r>
        <w:t xml:space="preserve"> </w:t>
      </w:r>
      <w:r w:rsidR="001D4564">
        <w:t xml:space="preserve">первого </w:t>
      </w:r>
      <w:proofErr w:type="spellStart"/>
      <w:r w:rsidR="001D4564">
        <w:t>дропаута</w:t>
      </w:r>
      <w:proofErr w:type="spellEnd"/>
      <w:r w:rsidR="001D4564">
        <w:t xml:space="preserve"> изменим на значение</w:t>
      </w:r>
      <w:r>
        <w:t xml:space="preserve"> 0.1</w:t>
      </w:r>
      <w:r w:rsidR="001D4564" w:rsidRPr="001D4564">
        <w:t>;</w:t>
      </w:r>
      <w:r w:rsidR="00BA7BDC">
        <w:t xml:space="preserve"> результат представлен на рис. 4</w:t>
      </w:r>
      <w:r>
        <w:t xml:space="preserve"> и точность </w:t>
      </w:r>
      <w:r w:rsidR="00D25B21">
        <w:t>составляет</w:t>
      </w:r>
      <w:r>
        <w:t xml:space="preserve"> </w:t>
      </w:r>
      <w:r w:rsidR="00BA7BDC" w:rsidRPr="00561DF1">
        <w:t>0,80</w:t>
      </w:r>
      <w:r w:rsidR="00561DF1" w:rsidRPr="00561DF1">
        <w:t>33</w:t>
      </w:r>
      <w:r w:rsidRPr="00561DF1">
        <w:t>.</w:t>
      </w:r>
      <w:r w:rsidR="00561DF1" w:rsidRPr="00561DF1">
        <w:t xml:space="preserve"> </w:t>
      </w:r>
    </w:p>
    <w:p w14:paraId="5E0588EC" w14:textId="77777777" w:rsidR="00561DF1" w:rsidRPr="00561DF1" w:rsidRDefault="00561DF1" w:rsidP="00B40615">
      <w:pPr>
        <w:keepNext/>
        <w:spacing w:line="360" w:lineRule="auto"/>
        <w:jc w:val="center"/>
      </w:pPr>
      <w:r w:rsidRPr="00561DF1">
        <w:rPr>
          <w:noProof/>
        </w:rPr>
        <w:drawing>
          <wp:inline distT="0" distB="0" distL="0" distR="0" wp14:anchorId="533C011C" wp14:editId="40037526">
            <wp:extent cx="5926455" cy="2165350"/>
            <wp:effectExtent l="0" t="0" r="0" b="6350"/>
            <wp:docPr id="4" name="Рисунок 4" descr="C:\Users\A1i5k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1i5k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576A" w14:textId="43DB4583" w:rsidR="00BE4F38" w:rsidRPr="00561DF1" w:rsidRDefault="00561DF1" w:rsidP="00561DF1">
      <w:pPr>
        <w:pStyle w:val="ab"/>
        <w:jc w:val="center"/>
        <w:rPr>
          <w:i w:val="0"/>
          <w:color w:val="auto"/>
        </w:rPr>
      </w:pPr>
      <w:r w:rsidRPr="00561DF1">
        <w:rPr>
          <w:i w:val="0"/>
          <w:color w:val="auto"/>
        </w:rPr>
        <w:t xml:space="preserve">Рисунок </w:t>
      </w:r>
      <w:r w:rsidRPr="00561DF1">
        <w:rPr>
          <w:i w:val="0"/>
          <w:color w:val="auto"/>
        </w:rPr>
        <w:fldChar w:fldCharType="begin"/>
      </w:r>
      <w:r w:rsidRPr="00561DF1">
        <w:rPr>
          <w:i w:val="0"/>
          <w:color w:val="auto"/>
        </w:rPr>
        <w:instrText xml:space="preserve"> SEQ Рисунок \* ARABIC </w:instrText>
      </w:r>
      <w:r w:rsidRPr="00561DF1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4</w:t>
      </w:r>
      <w:r w:rsidRPr="00561DF1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-</w:t>
      </w:r>
      <w:r w:rsidRPr="00561DF1">
        <w:t xml:space="preserve"> </w:t>
      </w:r>
      <w:r w:rsidRPr="00561DF1">
        <w:rPr>
          <w:i w:val="0"/>
          <w:color w:val="auto"/>
        </w:rPr>
        <w:t>Обучение модели, при и</w:t>
      </w:r>
      <w:r>
        <w:rPr>
          <w:i w:val="0"/>
          <w:color w:val="auto"/>
        </w:rPr>
        <w:t xml:space="preserve">зменении первого </w:t>
      </w:r>
      <w:proofErr w:type="spellStart"/>
      <w:r>
        <w:rPr>
          <w:i w:val="0"/>
          <w:color w:val="auto"/>
        </w:rPr>
        <w:t>дропаута</w:t>
      </w:r>
      <w:proofErr w:type="spellEnd"/>
      <w:r>
        <w:rPr>
          <w:i w:val="0"/>
          <w:color w:val="auto"/>
        </w:rPr>
        <w:t xml:space="preserve"> на 0.1</w:t>
      </w:r>
    </w:p>
    <w:p w14:paraId="6EB35F82" w14:textId="520727A3" w:rsidR="00BE4F38" w:rsidRDefault="00BE4F38" w:rsidP="001C5AB2">
      <w:pPr>
        <w:spacing w:line="360" w:lineRule="auto"/>
        <w:ind w:firstLine="709"/>
        <w:jc w:val="both"/>
      </w:pPr>
      <w:r>
        <w:t>Точность</w:t>
      </w:r>
      <w:r w:rsidR="00561DF1">
        <w:t xml:space="preserve"> незначительно</w:t>
      </w:r>
      <w:r>
        <w:t xml:space="preserve"> </w:t>
      </w:r>
      <w:r w:rsidRPr="00561DF1">
        <w:t>уменьшилась</w:t>
      </w:r>
      <w:r>
        <w:t xml:space="preserve">, т.к. </w:t>
      </w:r>
      <w:r w:rsidRPr="00BE4F38">
        <w:t xml:space="preserve">возникло </w:t>
      </w:r>
      <w:r>
        <w:t>переобучение</w:t>
      </w:r>
      <w:r w:rsidRPr="00BE4F38">
        <w:t>.</w:t>
      </w:r>
    </w:p>
    <w:p w14:paraId="67722D71" w14:textId="17DFB756" w:rsidR="001221BC" w:rsidRDefault="001D4564" w:rsidP="00BE4F38">
      <w:pPr>
        <w:spacing w:line="360" w:lineRule="auto"/>
        <w:ind w:firstLine="709"/>
        <w:jc w:val="both"/>
      </w:pPr>
      <w:r w:rsidRPr="001D4564">
        <w:t xml:space="preserve">Для первого </w:t>
      </w:r>
      <w:proofErr w:type="spellStart"/>
      <w:r w:rsidRPr="001D4564">
        <w:t>дропаута</w:t>
      </w:r>
      <w:proofErr w:type="spellEnd"/>
      <w:r w:rsidRPr="001D4564">
        <w:t xml:space="preserve"> изменим на значение 0.1</w:t>
      </w:r>
      <w:r w:rsidR="007C1371">
        <w:t>, а для второго на 0.4</w:t>
      </w:r>
      <w:r w:rsidRPr="001D4564">
        <w:t xml:space="preserve">; </w:t>
      </w:r>
      <w:r w:rsidR="00A50CCE">
        <w:t>результат представлен на рис. 5</w:t>
      </w:r>
      <w:r w:rsidR="00BE4F38">
        <w:t xml:space="preserve"> и точность </w:t>
      </w:r>
      <w:r w:rsidR="00D25B21">
        <w:t>составляет</w:t>
      </w:r>
      <w:r w:rsidR="00BE4F38">
        <w:t xml:space="preserve"> </w:t>
      </w:r>
      <w:r w:rsidR="004A7394">
        <w:t>0.8067</w:t>
      </w:r>
      <w:r w:rsidR="000562DA">
        <w:t>.</w:t>
      </w:r>
    </w:p>
    <w:p w14:paraId="446EADDB" w14:textId="77777777" w:rsidR="001221BC" w:rsidRDefault="001221BC" w:rsidP="001221B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27D1884" wp14:editId="34225380">
            <wp:extent cx="5926455" cy="2156460"/>
            <wp:effectExtent l="0" t="0" r="0" b="0"/>
            <wp:docPr id="5" name="Рисунок 5" descr="C:\Users\A1i5k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1i5k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5075" w14:textId="2E94FEE0" w:rsidR="00BE4F38" w:rsidRPr="001221BC" w:rsidRDefault="001221BC" w:rsidP="001221BC">
      <w:pPr>
        <w:pStyle w:val="ab"/>
        <w:jc w:val="center"/>
        <w:rPr>
          <w:i w:val="0"/>
          <w:color w:val="auto"/>
        </w:rPr>
      </w:pPr>
      <w:r w:rsidRPr="001221BC">
        <w:rPr>
          <w:i w:val="0"/>
          <w:color w:val="auto"/>
        </w:rPr>
        <w:t xml:space="preserve">Рисунок </w:t>
      </w:r>
      <w:r w:rsidRPr="001221BC">
        <w:rPr>
          <w:i w:val="0"/>
          <w:color w:val="auto"/>
        </w:rPr>
        <w:fldChar w:fldCharType="begin"/>
      </w:r>
      <w:r w:rsidRPr="001221BC">
        <w:rPr>
          <w:i w:val="0"/>
          <w:color w:val="auto"/>
        </w:rPr>
        <w:instrText xml:space="preserve"> SEQ Рисунок \* ARABIC </w:instrText>
      </w:r>
      <w:r w:rsidRPr="001221BC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5</w:t>
      </w:r>
      <w:r w:rsidRPr="001221BC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-</w:t>
      </w:r>
      <w:r w:rsidRPr="001221BC">
        <w:t xml:space="preserve"> </w:t>
      </w:r>
      <w:r w:rsidRPr="001221BC">
        <w:rPr>
          <w:i w:val="0"/>
          <w:color w:val="auto"/>
        </w:rPr>
        <w:t xml:space="preserve">Обучение модели, при изменении первого </w:t>
      </w:r>
      <w:proofErr w:type="spellStart"/>
      <w:r w:rsidRPr="001221BC">
        <w:rPr>
          <w:i w:val="0"/>
          <w:color w:val="auto"/>
        </w:rPr>
        <w:t>дропаута</w:t>
      </w:r>
      <w:proofErr w:type="spellEnd"/>
      <w:r w:rsidRPr="001221BC">
        <w:rPr>
          <w:i w:val="0"/>
          <w:color w:val="auto"/>
        </w:rPr>
        <w:t xml:space="preserve"> на 0.1</w:t>
      </w:r>
      <w:r>
        <w:rPr>
          <w:i w:val="0"/>
          <w:color w:val="auto"/>
        </w:rPr>
        <w:t xml:space="preserve"> и второго на 0.4</w:t>
      </w:r>
    </w:p>
    <w:p w14:paraId="19E085C5" w14:textId="06D03E7E" w:rsidR="00BE4F38" w:rsidRPr="00BE4F38" w:rsidRDefault="00BE4F38" w:rsidP="00BE4F38">
      <w:pPr>
        <w:spacing w:line="360" w:lineRule="auto"/>
        <w:ind w:firstLine="709"/>
        <w:jc w:val="both"/>
      </w:pPr>
      <w:r>
        <w:t xml:space="preserve">Точность </w:t>
      </w:r>
      <w:r w:rsidR="005C1A7C">
        <w:t>не изменилась, однако по графику видно, что в среднем стало хуже</w:t>
      </w:r>
      <w:r>
        <w:t xml:space="preserve">, т.к. </w:t>
      </w:r>
      <w:r w:rsidR="005C1A7C">
        <w:t>выбрали два самый крайних случая, которые оба делают модель менее точной</w:t>
      </w:r>
      <w:r w:rsidR="00347D81" w:rsidRPr="00347D81">
        <w:t>.</w:t>
      </w:r>
    </w:p>
    <w:p w14:paraId="2C47A8A3" w14:textId="44037866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4. </w:t>
      </w:r>
      <w:r w:rsidR="001378A6" w:rsidRPr="001C5AB2">
        <w:rPr>
          <w:b/>
          <w:sz w:val="28"/>
        </w:rPr>
        <w:t>Измените 3 варианта штрафа за сложность модели. Проанализируйте результаты обучения.</w:t>
      </w:r>
    </w:p>
    <w:p w14:paraId="419537F3" w14:textId="43860D70" w:rsidR="004C44C7" w:rsidRDefault="00C841BB" w:rsidP="004C44C7">
      <w:pPr>
        <w:spacing w:line="360" w:lineRule="auto"/>
        <w:ind w:firstLine="709"/>
        <w:jc w:val="both"/>
      </w:pPr>
      <w:r w:rsidRPr="00C841BB">
        <w:t xml:space="preserve">Возьмём 3 значения </w:t>
      </w:r>
      <w:r w:rsidRPr="005A0E49">
        <w:t xml:space="preserve">штрафа: </w:t>
      </w:r>
      <w:r w:rsidR="001D4564" w:rsidRPr="005A0E49">
        <w:t>1e-3, 1e-1, 1e-7</w:t>
      </w:r>
      <w:r w:rsidRPr="005A0E49">
        <w:t>.</w:t>
      </w:r>
      <w:r w:rsidR="004C44C7" w:rsidRPr="004C44C7">
        <w:t xml:space="preserve"> </w:t>
      </w:r>
    </w:p>
    <w:p w14:paraId="14904749" w14:textId="2A359622" w:rsidR="004C44C7" w:rsidRDefault="004C44C7" w:rsidP="004C44C7">
      <w:pPr>
        <w:spacing w:line="360" w:lineRule="auto"/>
        <w:ind w:firstLine="709"/>
        <w:jc w:val="both"/>
      </w:pPr>
      <w:r>
        <w:t>Для значения 1e-3</w:t>
      </w:r>
      <w:r w:rsidR="0039134F">
        <w:t xml:space="preserve"> результат представлен на рис. 6</w:t>
      </w:r>
      <w:r>
        <w:t xml:space="preserve"> и точность составляет 0.79.</w:t>
      </w:r>
      <w:r w:rsidRPr="004C44C7">
        <w:t xml:space="preserve"> </w:t>
      </w:r>
    </w:p>
    <w:p w14:paraId="1DBCD580" w14:textId="77777777" w:rsidR="004C44C7" w:rsidRPr="004C44C7" w:rsidRDefault="004C44C7" w:rsidP="004C44C7">
      <w:pPr>
        <w:keepNext/>
        <w:spacing w:line="360" w:lineRule="auto"/>
        <w:ind w:firstLine="709"/>
        <w:jc w:val="center"/>
      </w:pPr>
      <w:r w:rsidRPr="004C44C7">
        <w:rPr>
          <w:noProof/>
        </w:rPr>
        <w:drawing>
          <wp:inline distT="0" distB="0" distL="0" distR="0" wp14:anchorId="6BE1EBDF" wp14:editId="5522C5A4">
            <wp:extent cx="5926455" cy="2148205"/>
            <wp:effectExtent l="0" t="0" r="0" b="4445"/>
            <wp:docPr id="6" name="Рисунок 6" descr="C:\Users\A1i5k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1i5k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8578" w14:textId="4C2201F3" w:rsidR="004C44C7" w:rsidRPr="004C44C7" w:rsidRDefault="004C44C7" w:rsidP="004C44C7">
      <w:pPr>
        <w:pStyle w:val="ab"/>
        <w:jc w:val="center"/>
        <w:rPr>
          <w:i w:val="0"/>
          <w:color w:val="auto"/>
        </w:rPr>
      </w:pPr>
      <w:r w:rsidRPr="004C44C7">
        <w:rPr>
          <w:i w:val="0"/>
          <w:color w:val="auto"/>
        </w:rPr>
        <w:t xml:space="preserve">Рисунок </w:t>
      </w:r>
      <w:r w:rsidRPr="004C44C7">
        <w:rPr>
          <w:i w:val="0"/>
          <w:color w:val="auto"/>
        </w:rPr>
        <w:fldChar w:fldCharType="begin"/>
      </w:r>
      <w:r w:rsidRPr="004C44C7">
        <w:rPr>
          <w:i w:val="0"/>
          <w:color w:val="auto"/>
        </w:rPr>
        <w:instrText xml:space="preserve"> SEQ Рисунок \* ARABIC </w:instrText>
      </w:r>
      <w:r w:rsidRPr="004C44C7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6</w:t>
      </w:r>
      <w:r w:rsidRPr="004C44C7">
        <w:rPr>
          <w:i w:val="0"/>
          <w:color w:val="auto"/>
        </w:rPr>
        <w:fldChar w:fldCharType="end"/>
      </w:r>
      <w:r>
        <w:rPr>
          <w:i w:val="0"/>
          <w:color w:val="auto"/>
        </w:rPr>
        <w:t xml:space="preserve"> - </w:t>
      </w:r>
      <w:r w:rsidRPr="004C44C7">
        <w:rPr>
          <w:i w:val="0"/>
          <w:color w:val="auto"/>
        </w:rPr>
        <w:t>Обучение модели, при</w:t>
      </w:r>
      <w:r>
        <w:rPr>
          <w:i w:val="0"/>
          <w:color w:val="auto"/>
        </w:rPr>
        <w:t xml:space="preserve"> штрафе 1е-3</w:t>
      </w:r>
    </w:p>
    <w:p w14:paraId="1559E972" w14:textId="044843F0" w:rsidR="00C841BB" w:rsidRPr="005A0E49" w:rsidRDefault="004C44C7" w:rsidP="004C44C7">
      <w:pPr>
        <w:spacing w:line="360" w:lineRule="auto"/>
        <w:ind w:firstLine="709"/>
        <w:jc w:val="both"/>
      </w:pPr>
      <w:r>
        <w:t>Точность уменьшилась, т.к.</w:t>
      </w:r>
      <w:r w:rsidR="002C5604">
        <w:t xml:space="preserve"> </w:t>
      </w:r>
      <w:r w:rsidR="00D40450">
        <w:t>возникло переобучение.</w:t>
      </w:r>
    </w:p>
    <w:p w14:paraId="355D7AEE" w14:textId="4C52E5DA" w:rsidR="00C841BB" w:rsidRPr="00C841BB" w:rsidRDefault="00C841BB" w:rsidP="00C841BB">
      <w:pPr>
        <w:spacing w:line="360" w:lineRule="auto"/>
        <w:ind w:firstLine="709"/>
        <w:jc w:val="both"/>
      </w:pPr>
      <w:r w:rsidRPr="005A0E49">
        <w:t xml:space="preserve">Для значения </w:t>
      </w:r>
      <w:r w:rsidR="001D4564" w:rsidRPr="005A0E49">
        <w:t>1e-</w:t>
      </w:r>
      <w:r w:rsidRPr="005A0E49">
        <w:t xml:space="preserve">1 результат представлен </w:t>
      </w:r>
      <w:r w:rsidR="0039134F">
        <w:t>на рис. 7</w:t>
      </w:r>
      <w:r w:rsidRPr="00C841BB">
        <w:t xml:space="preserve"> и точность </w:t>
      </w:r>
      <w:r w:rsidR="00D25B21" w:rsidRPr="00C841BB">
        <w:t>составляет</w:t>
      </w:r>
      <w:r w:rsidRPr="00C841BB">
        <w:t xml:space="preserve"> </w:t>
      </w:r>
      <w:r w:rsidR="000C1921" w:rsidRPr="000C1921">
        <w:t>0.65</w:t>
      </w:r>
      <w:r w:rsidRPr="00C841BB">
        <w:t>.</w:t>
      </w:r>
      <w:r w:rsidR="000C1921" w:rsidRPr="000C1921">
        <w:t xml:space="preserve"> </w:t>
      </w:r>
    </w:p>
    <w:p w14:paraId="49C96EE8" w14:textId="77777777" w:rsidR="000C1921" w:rsidRPr="00057CDD" w:rsidRDefault="000C1921" w:rsidP="00057CDD">
      <w:pPr>
        <w:keepNext/>
        <w:spacing w:line="360" w:lineRule="auto"/>
        <w:jc w:val="center"/>
      </w:pPr>
      <w:r w:rsidRPr="00057CDD">
        <w:rPr>
          <w:noProof/>
        </w:rPr>
        <w:lastRenderedPageBreak/>
        <w:drawing>
          <wp:inline distT="0" distB="0" distL="0" distR="0" wp14:anchorId="5E16A92B" wp14:editId="2664C1B2">
            <wp:extent cx="5934710" cy="2148205"/>
            <wp:effectExtent l="0" t="0" r="8890" b="4445"/>
            <wp:docPr id="7" name="Рисунок 7" descr="C:\Users\A1i5k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1i5k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BEFF" w14:textId="542EA7EA" w:rsidR="00C841BB" w:rsidRPr="00057CDD" w:rsidRDefault="000C1921" w:rsidP="00057CDD">
      <w:pPr>
        <w:pStyle w:val="ab"/>
        <w:jc w:val="center"/>
        <w:rPr>
          <w:i w:val="0"/>
          <w:color w:val="auto"/>
        </w:rPr>
      </w:pPr>
      <w:r w:rsidRPr="00057CDD">
        <w:rPr>
          <w:i w:val="0"/>
          <w:color w:val="auto"/>
        </w:rPr>
        <w:t xml:space="preserve">Рисунок </w:t>
      </w:r>
      <w:r w:rsidRPr="00057CDD">
        <w:rPr>
          <w:i w:val="0"/>
          <w:color w:val="auto"/>
        </w:rPr>
        <w:fldChar w:fldCharType="begin"/>
      </w:r>
      <w:r w:rsidRPr="00057CDD">
        <w:rPr>
          <w:i w:val="0"/>
          <w:color w:val="auto"/>
        </w:rPr>
        <w:instrText xml:space="preserve"> SEQ Рисунок \* ARABIC </w:instrText>
      </w:r>
      <w:r w:rsidRPr="00057CDD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7</w:t>
      </w:r>
      <w:r w:rsidRPr="00057CDD">
        <w:rPr>
          <w:i w:val="0"/>
          <w:color w:val="auto"/>
        </w:rPr>
        <w:fldChar w:fldCharType="end"/>
      </w:r>
      <w:r w:rsidR="00057CDD" w:rsidRPr="00057CDD">
        <w:rPr>
          <w:i w:val="0"/>
        </w:rPr>
        <w:t xml:space="preserve"> - </w:t>
      </w:r>
      <w:r w:rsidR="00057CDD" w:rsidRPr="00057CDD">
        <w:rPr>
          <w:i w:val="0"/>
          <w:color w:val="auto"/>
        </w:rPr>
        <w:t>Обучение модели, при штрафе 1е-1</w:t>
      </w:r>
    </w:p>
    <w:p w14:paraId="2C079ACE" w14:textId="65AF06FF" w:rsidR="00C841BB" w:rsidRPr="00C841BB" w:rsidRDefault="00C841BB" w:rsidP="004C44C7">
      <w:pPr>
        <w:spacing w:line="360" w:lineRule="auto"/>
        <w:ind w:firstLine="709"/>
        <w:jc w:val="both"/>
      </w:pPr>
      <w:r w:rsidRPr="00C841BB">
        <w:t xml:space="preserve">Точность </w:t>
      </w:r>
      <w:r w:rsidRPr="000C1921">
        <w:t>уменьшилась</w:t>
      </w:r>
      <w:r w:rsidR="000C1921">
        <w:t xml:space="preserve">, т.к. возникло </w:t>
      </w:r>
      <w:proofErr w:type="spellStart"/>
      <w:r w:rsidR="000C1921">
        <w:t>нед</w:t>
      </w:r>
      <w:r w:rsidRPr="00C841BB">
        <w:t>обучение</w:t>
      </w:r>
      <w:proofErr w:type="spellEnd"/>
      <w:r w:rsidRPr="00C841BB">
        <w:t xml:space="preserve">. </w:t>
      </w:r>
    </w:p>
    <w:p w14:paraId="3ACA9E63" w14:textId="12F98311" w:rsidR="00C841BB" w:rsidRPr="00C841BB" w:rsidRDefault="00C841BB" w:rsidP="00C841BB">
      <w:pPr>
        <w:spacing w:line="360" w:lineRule="auto"/>
        <w:ind w:firstLine="709"/>
        <w:jc w:val="both"/>
      </w:pPr>
      <w:r w:rsidRPr="00C841BB">
        <w:t xml:space="preserve">Для </w:t>
      </w:r>
      <w:r w:rsidRPr="005A0E49">
        <w:t xml:space="preserve">значения </w:t>
      </w:r>
      <w:r w:rsidR="001D4564" w:rsidRPr="005A0E49">
        <w:t>1e-7</w:t>
      </w:r>
      <w:r w:rsidRPr="005A0E49">
        <w:t xml:space="preserve"> результат </w:t>
      </w:r>
      <w:r w:rsidR="00A50CCE">
        <w:t>представлен на рис. 8</w:t>
      </w:r>
      <w:r w:rsidRPr="00C841BB">
        <w:t xml:space="preserve"> и точность </w:t>
      </w:r>
      <w:r w:rsidR="00FA32D5" w:rsidRPr="00C841BB">
        <w:t>составляет</w:t>
      </w:r>
      <w:r w:rsidRPr="00C841BB">
        <w:t xml:space="preserve"> </w:t>
      </w:r>
      <w:r w:rsidR="00FA32D5" w:rsidRPr="00FA32D5">
        <w:t>0.7967</w:t>
      </w:r>
      <w:r w:rsidRPr="00C841BB">
        <w:t>.</w:t>
      </w:r>
      <w:r w:rsidR="00233F1A" w:rsidRPr="00233F1A">
        <w:t xml:space="preserve"> </w:t>
      </w:r>
    </w:p>
    <w:p w14:paraId="2381DB1C" w14:textId="77777777" w:rsidR="00233F1A" w:rsidRPr="00233F1A" w:rsidRDefault="00233F1A" w:rsidP="00233F1A">
      <w:pPr>
        <w:keepNext/>
        <w:spacing w:line="360" w:lineRule="auto"/>
        <w:jc w:val="center"/>
      </w:pPr>
      <w:r w:rsidRPr="00233F1A">
        <w:rPr>
          <w:noProof/>
        </w:rPr>
        <w:drawing>
          <wp:inline distT="0" distB="0" distL="0" distR="0" wp14:anchorId="18634BE1" wp14:editId="3462B4C8">
            <wp:extent cx="5934710" cy="2173605"/>
            <wp:effectExtent l="0" t="0" r="8890" b="0"/>
            <wp:docPr id="8" name="Рисунок 8" descr="C:\Users\A1i5k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1i5k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B15BC" w14:textId="11ECAB2F" w:rsidR="00C841BB" w:rsidRPr="00233F1A" w:rsidRDefault="00233F1A" w:rsidP="00233F1A">
      <w:pPr>
        <w:pStyle w:val="ab"/>
        <w:jc w:val="center"/>
        <w:rPr>
          <w:i w:val="0"/>
          <w:color w:val="auto"/>
        </w:rPr>
      </w:pPr>
      <w:r w:rsidRPr="00233F1A">
        <w:rPr>
          <w:i w:val="0"/>
          <w:color w:val="auto"/>
        </w:rPr>
        <w:t xml:space="preserve">Рисунок </w:t>
      </w:r>
      <w:r w:rsidRPr="00233F1A">
        <w:rPr>
          <w:i w:val="0"/>
          <w:color w:val="auto"/>
        </w:rPr>
        <w:fldChar w:fldCharType="begin"/>
      </w:r>
      <w:r w:rsidRPr="00233F1A">
        <w:rPr>
          <w:i w:val="0"/>
          <w:color w:val="auto"/>
        </w:rPr>
        <w:instrText xml:space="preserve"> SEQ Рисунок \* ARABIC </w:instrText>
      </w:r>
      <w:r w:rsidRPr="00233F1A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8</w:t>
      </w:r>
      <w:r w:rsidRPr="00233F1A">
        <w:rPr>
          <w:i w:val="0"/>
          <w:color w:val="auto"/>
        </w:rPr>
        <w:fldChar w:fldCharType="end"/>
      </w:r>
      <w:r w:rsidRPr="00233F1A">
        <w:rPr>
          <w:i w:val="0"/>
          <w:color w:val="auto"/>
        </w:rPr>
        <w:t xml:space="preserve">- </w:t>
      </w:r>
      <w:r>
        <w:rPr>
          <w:i w:val="0"/>
          <w:color w:val="auto"/>
        </w:rPr>
        <w:t>Обучение модели, при штрафе 1е-7</w:t>
      </w:r>
    </w:p>
    <w:p w14:paraId="542EC203" w14:textId="2FCE8539" w:rsidR="001C5AB2" w:rsidRPr="00C841BB" w:rsidRDefault="00C841BB" w:rsidP="00C841BB">
      <w:pPr>
        <w:spacing w:line="360" w:lineRule="auto"/>
        <w:ind w:firstLine="709"/>
        <w:jc w:val="both"/>
      </w:pPr>
      <w:r w:rsidRPr="00C841BB">
        <w:t xml:space="preserve">Точность </w:t>
      </w:r>
      <w:r w:rsidRPr="00233F1A">
        <w:t>уменьшилась</w:t>
      </w:r>
      <w:r w:rsidR="00347D81">
        <w:t xml:space="preserve">, </w:t>
      </w:r>
      <w:r w:rsidR="00432358">
        <w:t>т.к.</w:t>
      </w:r>
      <w:r w:rsidR="00432358" w:rsidRPr="00432358">
        <w:t xml:space="preserve"> </w:t>
      </w:r>
      <w:r w:rsidR="00432358">
        <w:t>из-за уменьшения штрафа уменьшает</w:t>
      </w:r>
      <w:r w:rsidR="00432358" w:rsidRPr="00432358">
        <w:t>ся обобщающая способность модели</w:t>
      </w:r>
      <w:r w:rsidR="00432358">
        <w:t>.</w:t>
      </w:r>
    </w:p>
    <w:p w14:paraId="541D2EFC" w14:textId="20D5C894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5. </w:t>
      </w:r>
      <w:r w:rsidR="001378A6" w:rsidRPr="001C5AB2">
        <w:rPr>
          <w:b/>
          <w:sz w:val="28"/>
        </w:rPr>
        <w:t xml:space="preserve">Измените </w:t>
      </w:r>
      <w:proofErr w:type="spellStart"/>
      <w:r w:rsidR="001378A6" w:rsidRPr="001C5AB2">
        <w:rPr>
          <w:b/>
          <w:sz w:val="28"/>
        </w:rPr>
        <w:t>гиперпараметры</w:t>
      </w:r>
      <w:proofErr w:type="spellEnd"/>
      <w:r w:rsidR="001378A6" w:rsidRPr="001C5AB2">
        <w:rPr>
          <w:b/>
          <w:sz w:val="28"/>
        </w:rPr>
        <w:t xml:space="preserve"> обучения для повышения точности модели: количество эпох, размер </w:t>
      </w:r>
      <w:proofErr w:type="spellStart"/>
      <w:r w:rsidR="001378A6" w:rsidRPr="001C5AB2">
        <w:rPr>
          <w:b/>
          <w:sz w:val="28"/>
        </w:rPr>
        <w:t>батча</w:t>
      </w:r>
      <w:proofErr w:type="spellEnd"/>
      <w:r w:rsidR="001378A6" w:rsidRPr="001C5AB2">
        <w:rPr>
          <w:b/>
          <w:sz w:val="28"/>
        </w:rPr>
        <w:t>, скорость обучения</w:t>
      </w:r>
    </w:p>
    <w:p w14:paraId="447CA74A" w14:textId="591D591C" w:rsidR="001C5AB2" w:rsidRDefault="003874AF" w:rsidP="001C5AB2">
      <w:pPr>
        <w:spacing w:line="360" w:lineRule="auto"/>
        <w:ind w:firstLine="709"/>
        <w:jc w:val="both"/>
      </w:pPr>
      <w:r>
        <w:t xml:space="preserve">После изменения </w:t>
      </w:r>
      <w:proofErr w:type="spellStart"/>
      <w:r>
        <w:t>гиперпараметров</w:t>
      </w:r>
      <w:proofErr w:type="spellEnd"/>
      <w:r>
        <w:t xml:space="preserve"> был выявлен наиболее лучший вариант с точностью </w:t>
      </w:r>
      <w:r w:rsidR="00CB17FD" w:rsidRPr="00CB17FD">
        <w:rPr>
          <w:lang w:val="en-US"/>
        </w:rPr>
        <w:t>0.86</w:t>
      </w:r>
      <w:r w:rsidR="00A50CCE">
        <w:t>, что представлено на рис. 9</w:t>
      </w:r>
      <w:r>
        <w:t>.</w:t>
      </w:r>
      <w:r w:rsidR="00CB17FD" w:rsidRPr="00CB17FD">
        <w:rPr>
          <w:sz w:val="28"/>
        </w:rPr>
        <w:t xml:space="preserve"> </w:t>
      </w:r>
    </w:p>
    <w:p w14:paraId="6672B1EC" w14:textId="77777777" w:rsidR="00CB17FD" w:rsidRPr="00CB17FD" w:rsidRDefault="00CB17FD" w:rsidP="00CB17FD">
      <w:pPr>
        <w:keepNext/>
        <w:spacing w:line="360" w:lineRule="auto"/>
        <w:jc w:val="center"/>
      </w:pPr>
      <w:r w:rsidRPr="00CB17FD">
        <w:rPr>
          <w:noProof/>
          <w:sz w:val="28"/>
        </w:rPr>
        <w:lastRenderedPageBreak/>
        <w:drawing>
          <wp:inline distT="0" distB="0" distL="0" distR="0" wp14:anchorId="2DA5CEB8" wp14:editId="4CF83F29">
            <wp:extent cx="5934710" cy="2139315"/>
            <wp:effectExtent l="0" t="0" r="8890" b="0"/>
            <wp:docPr id="9" name="Рисунок 9" descr="C:\Users\A1i5k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1i5k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7DD4" w14:textId="5D35E249" w:rsidR="00CB17FD" w:rsidRPr="00CB17FD" w:rsidRDefault="00CB17FD" w:rsidP="00CB17FD">
      <w:pPr>
        <w:pStyle w:val="ab"/>
        <w:jc w:val="center"/>
        <w:rPr>
          <w:i w:val="0"/>
          <w:color w:val="auto"/>
          <w:sz w:val="28"/>
        </w:rPr>
      </w:pPr>
      <w:r w:rsidRPr="00CB17FD">
        <w:rPr>
          <w:i w:val="0"/>
          <w:color w:val="auto"/>
        </w:rPr>
        <w:t xml:space="preserve">Рисунок </w:t>
      </w:r>
      <w:r w:rsidRPr="00CB17FD">
        <w:rPr>
          <w:i w:val="0"/>
          <w:color w:val="auto"/>
        </w:rPr>
        <w:fldChar w:fldCharType="begin"/>
      </w:r>
      <w:r w:rsidRPr="00CB17FD">
        <w:rPr>
          <w:i w:val="0"/>
          <w:color w:val="auto"/>
        </w:rPr>
        <w:instrText xml:space="preserve"> SEQ Рисунок \* ARABIC </w:instrText>
      </w:r>
      <w:r w:rsidRPr="00CB17FD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9</w:t>
      </w:r>
      <w:r w:rsidRPr="00CB17FD">
        <w:rPr>
          <w:i w:val="0"/>
          <w:color w:val="auto"/>
        </w:rPr>
        <w:fldChar w:fldCharType="end"/>
      </w:r>
      <w:r w:rsidRPr="00CB17FD">
        <w:rPr>
          <w:i w:val="0"/>
          <w:color w:val="auto"/>
        </w:rPr>
        <w:t xml:space="preserve"> – Обучение</w:t>
      </w:r>
      <w:r>
        <w:rPr>
          <w:i w:val="0"/>
          <w:color w:val="auto"/>
        </w:rPr>
        <w:t xml:space="preserve"> модели с оптимальными параметрами</w:t>
      </w:r>
    </w:p>
    <w:p w14:paraId="7EA0551B" w14:textId="7D2A8D55" w:rsidR="001378A6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6. </w:t>
      </w:r>
      <w:r w:rsidR="001378A6" w:rsidRPr="001C5AB2">
        <w:rPr>
          <w:b/>
          <w:sz w:val="28"/>
        </w:rPr>
        <w:t>Сравните три варианта аугментации данных: с маленьким коэффициентом, средним и большим. Проанализируйте результаты обучения.</w:t>
      </w:r>
    </w:p>
    <w:p w14:paraId="65711F15" w14:textId="62046BB7" w:rsidR="003C745E" w:rsidRDefault="00347D81" w:rsidP="003C745E">
      <w:pPr>
        <w:spacing w:line="360" w:lineRule="auto"/>
        <w:ind w:firstLine="709"/>
        <w:jc w:val="both"/>
      </w:pPr>
      <w:r w:rsidRPr="00C841BB">
        <w:t xml:space="preserve">Возьмём 3 </w:t>
      </w:r>
      <w:r w:rsidRPr="005A0E49">
        <w:t xml:space="preserve">значения </w:t>
      </w:r>
      <w:r w:rsidR="006C48C6">
        <w:t>аугментации</w:t>
      </w:r>
      <w:r w:rsidRPr="005A0E49">
        <w:t xml:space="preserve">: </w:t>
      </w:r>
      <w:r w:rsidR="007C1371" w:rsidRPr="005A0E49">
        <w:t>0.3, 0.</w:t>
      </w:r>
      <w:r w:rsidR="001D4564" w:rsidRPr="005A0E49">
        <w:t>1, 0.7</w:t>
      </w:r>
      <w:r w:rsidRPr="005A0E49">
        <w:t>.</w:t>
      </w:r>
      <w:r w:rsidR="003C745E" w:rsidRPr="003C745E">
        <w:t xml:space="preserve"> </w:t>
      </w:r>
    </w:p>
    <w:p w14:paraId="3FC25A25" w14:textId="2B1B461D" w:rsidR="003C745E" w:rsidRDefault="003C745E" w:rsidP="003C745E">
      <w:pPr>
        <w:spacing w:line="360" w:lineRule="auto"/>
        <w:ind w:firstLine="709"/>
        <w:jc w:val="both"/>
      </w:pPr>
      <w:r>
        <w:t>Для значения 0.3 результат представлен на рис. 10 и точность составляет 0.85.</w:t>
      </w:r>
      <w:r w:rsidRPr="003C745E">
        <w:t xml:space="preserve"> </w:t>
      </w:r>
    </w:p>
    <w:p w14:paraId="72DA467A" w14:textId="77777777" w:rsidR="003C745E" w:rsidRPr="00FA47E0" w:rsidRDefault="003C745E" w:rsidP="003C745E">
      <w:pPr>
        <w:keepNext/>
        <w:spacing w:line="360" w:lineRule="auto"/>
        <w:jc w:val="center"/>
      </w:pPr>
      <w:r w:rsidRPr="00FA47E0">
        <w:rPr>
          <w:noProof/>
        </w:rPr>
        <w:drawing>
          <wp:inline distT="0" distB="0" distL="0" distR="0" wp14:anchorId="1CE4B4B6" wp14:editId="0CF572A7">
            <wp:extent cx="5934710" cy="2165350"/>
            <wp:effectExtent l="0" t="0" r="8890" b="6350"/>
            <wp:docPr id="10" name="Рисунок 10" descr="C:\Users\A1i5k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1i5k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1E67" w14:textId="1A76D9C5" w:rsidR="003C745E" w:rsidRPr="00D33840" w:rsidRDefault="003C745E" w:rsidP="003C745E">
      <w:pPr>
        <w:pStyle w:val="ab"/>
        <w:jc w:val="center"/>
        <w:rPr>
          <w:i w:val="0"/>
          <w:color w:val="auto"/>
        </w:rPr>
      </w:pPr>
      <w:r w:rsidRPr="00FA47E0">
        <w:rPr>
          <w:i w:val="0"/>
          <w:color w:val="auto"/>
        </w:rPr>
        <w:t xml:space="preserve">Рисунок </w:t>
      </w:r>
      <w:r w:rsidRPr="00FA47E0">
        <w:rPr>
          <w:i w:val="0"/>
          <w:color w:val="auto"/>
        </w:rPr>
        <w:fldChar w:fldCharType="begin"/>
      </w:r>
      <w:r w:rsidRPr="00FA47E0">
        <w:rPr>
          <w:i w:val="0"/>
          <w:color w:val="auto"/>
        </w:rPr>
        <w:instrText xml:space="preserve"> SEQ Рисунок \* ARABIC </w:instrText>
      </w:r>
      <w:r w:rsidRPr="00FA47E0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10</w:t>
      </w:r>
      <w:r w:rsidRPr="00FA47E0">
        <w:rPr>
          <w:i w:val="0"/>
          <w:color w:val="auto"/>
        </w:rPr>
        <w:fldChar w:fldCharType="end"/>
      </w:r>
      <w:r w:rsidR="00D33840">
        <w:rPr>
          <w:i w:val="0"/>
          <w:color w:val="auto"/>
        </w:rPr>
        <w:t xml:space="preserve"> </w:t>
      </w:r>
      <w:r w:rsidR="00D33840" w:rsidRPr="00D33840">
        <w:rPr>
          <w:i w:val="0"/>
          <w:color w:val="auto"/>
        </w:rPr>
        <w:t>- Обучение модели, при</w:t>
      </w:r>
      <w:r w:rsidR="00D33840">
        <w:rPr>
          <w:i w:val="0"/>
          <w:color w:val="auto"/>
        </w:rPr>
        <w:t xml:space="preserve"> </w:t>
      </w:r>
      <w:r w:rsidR="00D33840">
        <w:rPr>
          <w:i w:val="0"/>
          <w:color w:val="auto"/>
          <w:lang w:val="en-US"/>
        </w:rPr>
        <w:t>p</w:t>
      </w:r>
      <w:r w:rsidR="00D33840">
        <w:rPr>
          <w:i w:val="0"/>
          <w:color w:val="auto"/>
        </w:rPr>
        <w:t>=0.</w:t>
      </w:r>
      <w:r w:rsidR="00D33840" w:rsidRPr="00D33840">
        <w:rPr>
          <w:i w:val="0"/>
          <w:color w:val="auto"/>
        </w:rPr>
        <w:t>3</w:t>
      </w:r>
    </w:p>
    <w:p w14:paraId="31E2C5BD" w14:textId="4B56F614" w:rsidR="00347D81" w:rsidRPr="005A0E49" w:rsidRDefault="003C745E" w:rsidP="003C745E">
      <w:pPr>
        <w:spacing w:line="360" w:lineRule="auto"/>
        <w:ind w:firstLine="709"/>
        <w:jc w:val="both"/>
      </w:pPr>
      <w:r>
        <w:t>Точность уменьшилась, т.к.</w:t>
      </w:r>
      <w:r w:rsidR="006C48C6">
        <w:t xml:space="preserve"> </w:t>
      </w:r>
      <w:r w:rsidR="00D93E7C">
        <w:t>уменьшилось количество поступающих данных для обучения.</w:t>
      </w:r>
    </w:p>
    <w:p w14:paraId="63C8B87A" w14:textId="6AC0397F" w:rsidR="00347D81" w:rsidRPr="00C841BB" w:rsidRDefault="00347D81" w:rsidP="00347D81">
      <w:pPr>
        <w:spacing w:line="360" w:lineRule="auto"/>
        <w:ind w:firstLine="709"/>
        <w:jc w:val="both"/>
      </w:pPr>
      <w:r w:rsidRPr="005A0E49">
        <w:t xml:space="preserve">Для значения 0.1 результат </w:t>
      </w:r>
      <w:r w:rsidR="003C745E">
        <w:t>представлен на рис. 11</w:t>
      </w:r>
      <w:r w:rsidRPr="00C841BB">
        <w:t xml:space="preserve"> и точность </w:t>
      </w:r>
      <w:r w:rsidR="00D25B21" w:rsidRPr="00C841BB">
        <w:t>составляет</w:t>
      </w:r>
      <w:r w:rsidRPr="00C841BB">
        <w:t xml:space="preserve"> </w:t>
      </w:r>
      <w:r w:rsidR="00A32A74">
        <w:t>0.82</w:t>
      </w:r>
      <w:r w:rsidR="00A32A74" w:rsidRPr="00A32A74">
        <w:t>33</w:t>
      </w:r>
      <w:r w:rsidRPr="00C841BB">
        <w:t>.</w:t>
      </w:r>
      <w:r w:rsidR="00FA47E0" w:rsidRPr="00FA47E0">
        <w:t xml:space="preserve"> </w:t>
      </w:r>
    </w:p>
    <w:p w14:paraId="759EE9D5" w14:textId="77777777" w:rsidR="00FA47E0" w:rsidRPr="00FA47E0" w:rsidRDefault="00FA47E0" w:rsidP="00FA47E0">
      <w:pPr>
        <w:keepNext/>
        <w:spacing w:line="360" w:lineRule="auto"/>
        <w:jc w:val="center"/>
      </w:pPr>
      <w:r w:rsidRPr="00FA47E0">
        <w:rPr>
          <w:noProof/>
        </w:rPr>
        <w:lastRenderedPageBreak/>
        <w:drawing>
          <wp:inline distT="0" distB="0" distL="0" distR="0" wp14:anchorId="328B650B" wp14:editId="28B01C88">
            <wp:extent cx="5926455" cy="2148205"/>
            <wp:effectExtent l="0" t="0" r="0" b="4445"/>
            <wp:docPr id="11" name="Рисунок 11" descr="C:\Users\A1i5k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1i5k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11D7" w14:textId="6B0B91B4" w:rsidR="00347D81" w:rsidRPr="00D33840" w:rsidRDefault="00FA47E0" w:rsidP="00FA47E0">
      <w:pPr>
        <w:pStyle w:val="ab"/>
        <w:jc w:val="center"/>
        <w:rPr>
          <w:i w:val="0"/>
          <w:color w:val="auto"/>
        </w:rPr>
      </w:pPr>
      <w:r w:rsidRPr="00FA47E0">
        <w:rPr>
          <w:i w:val="0"/>
          <w:color w:val="auto"/>
        </w:rPr>
        <w:t xml:space="preserve">Рисунок </w:t>
      </w:r>
      <w:r w:rsidRPr="00FA47E0">
        <w:rPr>
          <w:i w:val="0"/>
          <w:color w:val="auto"/>
        </w:rPr>
        <w:fldChar w:fldCharType="begin"/>
      </w:r>
      <w:r w:rsidRPr="00FA47E0">
        <w:rPr>
          <w:i w:val="0"/>
          <w:color w:val="auto"/>
        </w:rPr>
        <w:instrText xml:space="preserve"> SEQ Рисунок \* ARABIC </w:instrText>
      </w:r>
      <w:r w:rsidRPr="00FA47E0">
        <w:rPr>
          <w:i w:val="0"/>
          <w:color w:val="auto"/>
        </w:rPr>
        <w:fldChar w:fldCharType="separate"/>
      </w:r>
      <w:r w:rsidR="009B57FD">
        <w:rPr>
          <w:i w:val="0"/>
          <w:noProof/>
          <w:color w:val="auto"/>
        </w:rPr>
        <w:t>11</w:t>
      </w:r>
      <w:r w:rsidRPr="00FA47E0">
        <w:rPr>
          <w:i w:val="0"/>
          <w:color w:val="auto"/>
        </w:rPr>
        <w:fldChar w:fldCharType="end"/>
      </w:r>
      <w:r w:rsidR="00D33840">
        <w:rPr>
          <w:i w:val="0"/>
          <w:color w:val="auto"/>
        </w:rPr>
        <w:t xml:space="preserve"> </w:t>
      </w:r>
      <w:r w:rsidR="00D33840" w:rsidRPr="00D33840">
        <w:rPr>
          <w:i w:val="0"/>
          <w:color w:val="auto"/>
        </w:rPr>
        <w:t>- О</w:t>
      </w:r>
      <w:r w:rsidR="00D33840">
        <w:rPr>
          <w:i w:val="0"/>
          <w:color w:val="auto"/>
        </w:rPr>
        <w:t>бучение модели, при p=0.1</w:t>
      </w:r>
    </w:p>
    <w:p w14:paraId="0399E1C7" w14:textId="70546C89" w:rsidR="00347D81" w:rsidRPr="00C841BB" w:rsidRDefault="00347D81" w:rsidP="003C745E">
      <w:pPr>
        <w:spacing w:line="360" w:lineRule="auto"/>
        <w:ind w:firstLine="709"/>
        <w:jc w:val="both"/>
      </w:pPr>
      <w:r w:rsidRPr="00974105">
        <w:t xml:space="preserve">Точность уменьшилась, </w:t>
      </w:r>
      <w:r w:rsidR="00352F4B">
        <w:t>т.к</w:t>
      </w:r>
      <w:r w:rsidRPr="00C841BB">
        <w:t xml:space="preserve">. </w:t>
      </w:r>
      <w:r w:rsidR="00D93E7C" w:rsidRPr="00D93E7C">
        <w:t>уменьшилось количество поступающих данных для обучения.</w:t>
      </w:r>
    </w:p>
    <w:p w14:paraId="41773F66" w14:textId="20BE7C5B" w:rsidR="00347D81" w:rsidRPr="00C841BB" w:rsidRDefault="00347D81" w:rsidP="00347D81">
      <w:pPr>
        <w:spacing w:line="360" w:lineRule="auto"/>
        <w:ind w:firstLine="709"/>
        <w:jc w:val="both"/>
      </w:pPr>
      <w:r w:rsidRPr="00C841BB">
        <w:t xml:space="preserve">Для </w:t>
      </w:r>
      <w:r w:rsidRPr="005A0E49">
        <w:t>значения 0.</w:t>
      </w:r>
      <w:r w:rsidR="001D4564" w:rsidRPr="005A0E49">
        <w:t>7</w:t>
      </w:r>
      <w:r w:rsidRPr="005A0E49">
        <w:t xml:space="preserve"> результат </w:t>
      </w:r>
      <w:r>
        <w:t>представлен на рис.</w:t>
      </w:r>
      <w:r w:rsidR="00A50CCE">
        <w:t xml:space="preserve"> 12</w:t>
      </w:r>
      <w:r w:rsidRPr="00C841BB">
        <w:t xml:space="preserve"> и точность </w:t>
      </w:r>
      <w:r w:rsidR="00D25B21" w:rsidRPr="00C841BB">
        <w:t>составляет</w:t>
      </w:r>
      <w:r w:rsidRPr="00C841BB">
        <w:t xml:space="preserve"> </w:t>
      </w:r>
      <w:r w:rsidR="009B57FD" w:rsidRPr="009B57FD">
        <w:t>0.8367</w:t>
      </w:r>
      <w:r w:rsidRPr="009B57FD">
        <w:t>.</w:t>
      </w:r>
      <w:r w:rsidR="009B57FD" w:rsidRPr="009B57FD">
        <w:t xml:space="preserve"> </w:t>
      </w:r>
    </w:p>
    <w:p w14:paraId="5B5239AF" w14:textId="77777777" w:rsidR="009B57FD" w:rsidRPr="009B57FD" w:rsidRDefault="009B57FD" w:rsidP="009B57FD">
      <w:pPr>
        <w:keepNext/>
        <w:spacing w:line="360" w:lineRule="auto"/>
        <w:jc w:val="center"/>
      </w:pPr>
      <w:r w:rsidRPr="009B57FD">
        <w:rPr>
          <w:noProof/>
        </w:rPr>
        <w:drawing>
          <wp:inline distT="0" distB="0" distL="0" distR="0" wp14:anchorId="112E7FD0" wp14:editId="3FE9F740">
            <wp:extent cx="5934710" cy="2130425"/>
            <wp:effectExtent l="0" t="0" r="8890" b="3175"/>
            <wp:docPr id="12" name="Рисунок 12" descr="C:\Users\A1i5k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1i5k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F710" w14:textId="05F267DF" w:rsidR="00347D81" w:rsidRPr="00352F4B" w:rsidRDefault="009B57FD" w:rsidP="009B57FD">
      <w:pPr>
        <w:pStyle w:val="ab"/>
        <w:jc w:val="center"/>
        <w:rPr>
          <w:i w:val="0"/>
          <w:color w:val="auto"/>
        </w:rPr>
      </w:pPr>
      <w:r w:rsidRPr="009B57FD">
        <w:rPr>
          <w:i w:val="0"/>
          <w:color w:val="auto"/>
        </w:rPr>
        <w:t xml:space="preserve">Рисунок </w:t>
      </w:r>
      <w:r w:rsidRPr="009B57FD">
        <w:rPr>
          <w:i w:val="0"/>
          <w:color w:val="auto"/>
        </w:rPr>
        <w:fldChar w:fldCharType="begin"/>
      </w:r>
      <w:r w:rsidRPr="009B57FD">
        <w:rPr>
          <w:i w:val="0"/>
          <w:color w:val="auto"/>
        </w:rPr>
        <w:instrText xml:space="preserve"> SEQ Рисунок \* ARABIC </w:instrText>
      </w:r>
      <w:r w:rsidRPr="009B57FD">
        <w:rPr>
          <w:i w:val="0"/>
          <w:color w:val="auto"/>
        </w:rPr>
        <w:fldChar w:fldCharType="separate"/>
      </w:r>
      <w:r w:rsidRPr="009B57FD">
        <w:rPr>
          <w:i w:val="0"/>
          <w:noProof/>
          <w:color w:val="auto"/>
        </w:rPr>
        <w:t>12</w:t>
      </w:r>
      <w:r w:rsidRPr="009B57FD">
        <w:rPr>
          <w:i w:val="0"/>
          <w:color w:val="auto"/>
        </w:rPr>
        <w:fldChar w:fldCharType="end"/>
      </w:r>
      <w:r w:rsidR="004B5B3B">
        <w:rPr>
          <w:i w:val="0"/>
          <w:color w:val="auto"/>
        </w:rPr>
        <w:t>- Обучение модели, при p=0.</w:t>
      </w:r>
      <w:r w:rsidR="004B5B3B" w:rsidRPr="00352F4B">
        <w:rPr>
          <w:i w:val="0"/>
          <w:color w:val="auto"/>
        </w:rPr>
        <w:t>7</w:t>
      </w:r>
    </w:p>
    <w:p w14:paraId="105DCD79" w14:textId="04D624C1" w:rsidR="00347D81" w:rsidRPr="00C841BB" w:rsidRDefault="00347D81" w:rsidP="00347D81">
      <w:pPr>
        <w:spacing w:line="360" w:lineRule="auto"/>
        <w:ind w:firstLine="709"/>
        <w:jc w:val="both"/>
      </w:pPr>
      <w:r w:rsidRPr="00C841BB">
        <w:t xml:space="preserve">Точность </w:t>
      </w:r>
      <w:r w:rsidRPr="009B57FD">
        <w:t>уменьшилась</w:t>
      </w:r>
      <w:r w:rsidR="00352F4B">
        <w:t>, т.к</w:t>
      </w:r>
      <w:r w:rsidRPr="00C841BB">
        <w:t>.</w:t>
      </w:r>
      <w:r w:rsidR="00D93E7C">
        <w:t xml:space="preserve"> увеличилась сложность модели.</w:t>
      </w:r>
    </w:p>
    <w:p w14:paraId="7E38BBE8" w14:textId="2877FB46" w:rsidR="00B6249E" w:rsidRDefault="001C5AB2" w:rsidP="001378A6">
      <w:pPr>
        <w:spacing w:line="360" w:lineRule="auto"/>
        <w:ind w:firstLine="709"/>
        <w:jc w:val="both"/>
        <w:rPr>
          <w:b/>
          <w:sz w:val="28"/>
        </w:rPr>
      </w:pPr>
      <w:r w:rsidRPr="001C5AB2">
        <w:rPr>
          <w:b/>
          <w:sz w:val="28"/>
        </w:rPr>
        <w:t xml:space="preserve">Часть 7. </w:t>
      </w:r>
      <w:r w:rsidR="001378A6" w:rsidRPr="001C5AB2">
        <w:rPr>
          <w:b/>
          <w:sz w:val="28"/>
        </w:rPr>
        <w:t>Укажите, какие действия помогли повысить точность вашей модели и объясните почему.</w:t>
      </w:r>
    </w:p>
    <w:p w14:paraId="1DEF6707" w14:textId="7F67C32D" w:rsidR="001C5AB2" w:rsidRDefault="003478A1" w:rsidP="001378A6">
      <w:pPr>
        <w:spacing w:line="360" w:lineRule="auto"/>
        <w:ind w:firstLine="709"/>
        <w:jc w:val="both"/>
      </w:pPr>
      <w:r>
        <w:t>Повысить точность позволили следующие действия:</w:t>
      </w:r>
    </w:p>
    <w:p w14:paraId="4AB7910E" w14:textId="4A8E862B" w:rsidR="003478A1" w:rsidRDefault="003478A1" w:rsidP="003478A1">
      <w:pPr>
        <w:pStyle w:val="a9"/>
        <w:numPr>
          <w:ilvl w:val="0"/>
          <w:numId w:val="34"/>
        </w:numPr>
        <w:spacing w:line="360" w:lineRule="auto"/>
        <w:jc w:val="both"/>
      </w:pPr>
      <w:r w:rsidRPr="003478A1">
        <w:t xml:space="preserve">Изменение </w:t>
      </w:r>
      <w:proofErr w:type="spellStart"/>
      <w:r w:rsidRPr="003478A1">
        <w:t>гиперпараметров</w:t>
      </w:r>
      <w:proofErr w:type="spellEnd"/>
    </w:p>
    <w:p w14:paraId="20EA09EE" w14:textId="44A3E71A" w:rsidR="003478A1" w:rsidRPr="003478A1" w:rsidRDefault="003478A1" w:rsidP="003478A1">
      <w:pPr>
        <w:pStyle w:val="a9"/>
        <w:numPr>
          <w:ilvl w:val="0"/>
          <w:numId w:val="34"/>
        </w:numPr>
        <w:spacing w:line="360" w:lineRule="auto"/>
        <w:jc w:val="both"/>
        <w:rPr>
          <w:sz w:val="28"/>
        </w:rPr>
      </w:pPr>
      <w:r>
        <w:t>Увеличение аугментации</w:t>
      </w:r>
    </w:p>
    <w:p w14:paraId="362988CE" w14:textId="71CDC62E" w:rsidR="00462D9A" w:rsidRPr="00706E2D" w:rsidRDefault="00D36977" w:rsidP="00706E2D">
      <w:pPr>
        <w:pStyle w:val="a9"/>
        <w:spacing w:line="360" w:lineRule="auto"/>
        <w:ind w:left="0" w:firstLine="709"/>
        <w:jc w:val="both"/>
        <w:rPr>
          <w:b/>
          <w:sz w:val="28"/>
        </w:rPr>
      </w:pPr>
      <w:r w:rsidRPr="00706E2D">
        <w:rPr>
          <w:b/>
          <w:sz w:val="28"/>
        </w:rPr>
        <w:t>Итоговая таблица с</w:t>
      </w:r>
      <w:r w:rsidR="00507864" w:rsidRPr="00706E2D">
        <w:rPr>
          <w:b/>
          <w:sz w:val="28"/>
        </w:rPr>
        <w:t xml:space="preserve"> результат</w:t>
      </w:r>
      <w:r w:rsidR="00462D9A" w:rsidRPr="00706E2D">
        <w:rPr>
          <w:b/>
          <w:sz w:val="28"/>
        </w:rPr>
        <w:t>ами для всех вариантов обучения</w:t>
      </w:r>
    </w:p>
    <w:p w14:paraId="52F18D9D" w14:textId="3CDF7E18" w:rsidR="00FC6140" w:rsidRPr="0000557A" w:rsidRDefault="00FC6140" w:rsidP="00FC6140">
      <w:pPr>
        <w:pStyle w:val="ab"/>
        <w:keepNext/>
        <w:rPr>
          <w:i w:val="0"/>
          <w:color w:val="auto"/>
          <w:sz w:val="24"/>
          <w:szCs w:val="24"/>
        </w:rPr>
      </w:pPr>
      <w:r w:rsidRPr="0000557A">
        <w:rPr>
          <w:i w:val="0"/>
          <w:color w:val="auto"/>
          <w:sz w:val="24"/>
          <w:szCs w:val="24"/>
        </w:rPr>
        <w:t xml:space="preserve">Таблица </w:t>
      </w:r>
      <w:r w:rsidRPr="0000557A">
        <w:rPr>
          <w:i w:val="0"/>
          <w:color w:val="auto"/>
          <w:sz w:val="24"/>
          <w:szCs w:val="24"/>
        </w:rPr>
        <w:fldChar w:fldCharType="begin"/>
      </w:r>
      <w:r w:rsidRPr="0000557A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00557A">
        <w:rPr>
          <w:i w:val="0"/>
          <w:color w:val="auto"/>
          <w:sz w:val="24"/>
          <w:szCs w:val="24"/>
        </w:rPr>
        <w:fldChar w:fldCharType="separate"/>
      </w:r>
      <w:r w:rsidR="00A51B37">
        <w:rPr>
          <w:i w:val="0"/>
          <w:noProof/>
          <w:color w:val="auto"/>
          <w:sz w:val="24"/>
          <w:szCs w:val="24"/>
        </w:rPr>
        <w:t>1</w:t>
      </w:r>
      <w:r w:rsidRPr="0000557A">
        <w:rPr>
          <w:i w:val="0"/>
          <w:color w:val="auto"/>
          <w:sz w:val="24"/>
          <w:szCs w:val="24"/>
        </w:rPr>
        <w:fldChar w:fldCharType="end"/>
      </w:r>
      <w:r w:rsidR="002B1CF6" w:rsidRPr="0000557A">
        <w:rPr>
          <w:i w:val="0"/>
          <w:color w:val="auto"/>
          <w:sz w:val="24"/>
          <w:szCs w:val="24"/>
        </w:rPr>
        <w:t xml:space="preserve"> -</w:t>
      </w:r>
      <w:r w:rsidR="002109C8" w:rsidRPr="0000557A">
        <w:rPr>
          <w:i w:val="0"/>
          <w:color w:val="auto"/>
          <w:sz w:val="24"/>
          <w:szCs w:val="24"/>
        </w:rPr>
        <w:t xml:space="preserve"> Итоговая таблица с результатами для всех вариантов обучения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2268"/>
        <w:gridCol w:w="1701"/>
        <w:gridCol w:w="1836"/>
      </w:tblGrid>
      <w:tr w:rsidR="005E4C30" w:rsidRPr="0000557A" w14:paraId="0F9CC62D" w14:textId="77777777" w:rsidTr="000D6452">
        <w:tc>
          <w:tcPr>
            <w:tcW w:w="3539" w:type="dxa"/>
          </w:tcPr>
          <w:p w14:paraId="1807D0A5" w14:textId="1366F521" w:rsidR="003656E2" w:rsidRPr="0000557A" w:rsidRDefault="003656E2" w:rsidP="00FC6140">
            <w:pPr>
              <w:spacing w:line="360" w:lineRule="auto"/>
            </w:pPr>
            <w:r w:rsidRPr="0000557A">
              <w:t xml:space="preserve">Конфигурация </w:t>
            </w:r>
            <w:proofErr w:type="spellStart"/>
            <w:r w:rsidRPr="0000557A">
              <w:t>нейросети</w:t>
            </w:r>
            <w:proofErr w:type="spellEnd"/>
          </w:p>
        </w:tc>
        <w:tc>
          <w:tcPr>
            <w:tcW w:w="2268" w:type="dxa"/>
          </w:tcPr>
          <w:p w14:paraId="7EDC032F" w14:textId="13E20840" w:rsidR="003656E2" w:rsidRPr="0000557A" w:rsidRDefault="003656E2" w:rsidP="00FC6140">
            <w:pPr>
              <w:spacing w:line="360" w:lineRule="auto"/>
            </w:pPr>
            <w:proofErr w:type="spellStart"/>
            <w:r w:rsidRPr="0000557A">
              <w:t>Гиперпараметры</w:t>
            </w:r>
            <w:proofErr w:type="spellEnd"/>
          </w:p>
        </w:tc>
        <w:tc>
          <w:tcPr>
            <w:tcW w:w="1701" w:type="dxa"/>
          </w:tcPr>
          <w:p w14:paraId="59731995" w14:textId="15FA2151" w:rsidR="003656E2" w:rsidRPr="0000557A" w:rsidRDefault="00F72850" w:rsidP="00FC6140">
            <w:pPr>
              <w:spacing w:line="360" w:lineRule="auto"/>
            </w:pPr>
            <w:r w:rsidRPr="0000557A">
              <w:t>Точность</w:t>
            </w:r>
          </w:p>
        </w:tc>
        <w:tc>
          <w:tcPr>
            <w:tcW w:w="1836" w:type="dxa"/>
          </w:tcPr>
          <w:p w14:paraId="2FA95E8B" w14:textId="37DCCD6C" w:rsidR="003656E2" w:rsidRPr="0000557A" w:rsidRDefault="003656E2" w:rsidP="00FC6140">
            <w:pPr>
              <w:spacing w:line="360" w:lineRule="auto"/>
            </w:pPr>
            <w:r w:rsidRPr="0000557A">
              <w:t xml:space="preserve">Комментарий </w:t>
            </w:r>
          </w:p>
        </w:tc>
      </w:tr>
      <w:tr w:rsidR="005E4C30" w:rsidRPr="0000557A" w14:paraId="32704B4E" w14:textId="77777777" w:rsidTr="000D6452">
        <w:tc>
          <w:tcPr>
            <w:tcW w:w="3539" w:type="dxa"/>
          </w:tcPr>
          <w:p w14:paraId="31B5E7EF" w14:textId="15F2DFC2" w:rsidR="0040187B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CL(64</w:t>
            </w:r>
            <w:r w:rsidR="0040187B">
              <w:rPr>
                <w:lang w:val="en-US"/>
              </w:rPr>
              <w:t xml:space="preserve">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</w:t>
            </w:r>
            <w:r w:rsidR="0040187B">
              <w:rPr>
                <w:lang w:val="en-US"/>
              </w:rPr>
              <w:t>)</w:t>
            </w:r>
            <w:r w:rsidR="006A4A03">
              <w:rPr>
                <w:lang w:val="en-US"/>
              </w:rPr>
              <w:t>,</w:t>
            </w:r>
          </w:p>
          <w:p w14:paraId="217EDF5C" w14:textId="494AA0D6" w:rsidR="001C598C" w:rsidRPr="00BD5CF0" w:rsidRDefault="001C598C" w:rsidP="000C3209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BD5CF0">
              <w:rPr>
                <w:lang w:val="en-US"/>
              </w:rPr>
              <w:t>,</w:t>
            </w:r>
          </w:p>
          <w:p w14:paraId="04B2A54F" w14:textId="44FB36C1" w:rsidR="0040187B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</w:t>
            </w:r>
            <w:r w:rsidR="0040187B">
              <w:rPr>
                <w:lang w:val="en-US"/>
              </w:rPr>
              <w:t>, 3, stride=1, padding=1)</w:t>
            </w:r>
            <w:r w:rsidR="006A4A03">
              <w:rPr>
                <w:lang w:val="en-US"/>
              </w:rPr>
              <w:t>,</w:t>
            </w:r>
          </w:p>
          <w:p w14:paraId="59EAD8A5" w14:textId="70500E92" w:rsidR="001C598C" w:rsidRPr="001C598C" w:rsidRDefault="0040187B" w:rsidP="001C598C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AvgPool</w:t>
            </w:r>
            <w:proofErr w:type="spellEnd"/>
            <w:r>
              <w:rPr>
                <w:lang w:val="en-US"/>
              </w:rPr>
              <w:t>(4)</w:t>
            </w:r>
            <w:r w:rsidR="006A4A03">
              <w:rPr>
                <w:lang w:val="en-US"/>
              </w:rPr>
              <w:t>,</w:t>
            </w:r>
          </w:p>
          <w:p w14:paraId="7751D1BF" w14:textId="0C6CE676" w:rsidR="0040187B" w:rsidRPr="001C598C" w:rsidRDefault="001C598C" w:rsidP="001C598C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0C6B715C" w14:textId="41FE089B" w:rsidR="000C3209" w:rsidRPr="000C3209" w:rsidRDefault="001C598C" w:rsidP="000C320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="000C3209"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110BACB7" w14:textId="40C064FD" w:rsidR="000C3209" w:rsidRPr="00BD5CF0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lastRenderedPageBreak/>
              <w:t>lr</w:t>
            </w:r>
            <w:proofErr w:type="spellEnd"/>
            <w:r w:rsidRPr="00BD5CF0">
              <w:rPr>
                <w:lang w:val="en-US"/>
              </w:rPr>
              <w:t>=0.00</w:t>
            </w:r>
            <w:r w:rsidR="00E94435" w:rsidRPr="00BD5CF0">
              <w:rPr>
                <w:lang w:val="en-US"/>
              </w:rPr>
              <w:t>3</w:t>
            </w:r>
          </w:p>
          <w:p w14:paraId="410EFCFA" w14:textId="146DB6AB" w:rsidR="000C3209" w:rsidRPr="00BD5CF0" w:rsidRDefault="000C3209" w:rsidP="000C3209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t>batch_size</w:t>
            </w:r>
            <w:proofErr w:type="spellEnd"/>
            <w:r w:rsidRPr="00BD5CF0">
              <w:rPr>
                <w:lang w:val="en-US"/>
              </w:rPr>
              <w:t xml:space="preserve"> = 128</w:t>
            </w:r>
          </w:p>
          <w:p w14:paraId="764D7C43" w14:textId="249DC0C0" w:rsidR="003906B1" w:rsidRPr="00574DD6" w:rsidRDefault="000C3209" w:rsidP="00C9037E">
            <w:pPr>
              <w:spacing w:line="360" w:lineRule="auto"/>
              <w:rPr>
                <w:color w:val="FF0000"/>
                <w:lang w:val="en-US"/>
              </w:rPr>
            </w:pPr>
            <w:r w:rsidRPr="00BD5CF0">
              <w:rPr>
                <w:lang w:val="en-US"/>
              </w:rPr>
              <w:t>epoch = 500</w:t>
            </w:r>
          </w:p>
          <w:p w14:paraId="44E770ED" w14:textId="77777777" w:rsidR="003906B1" w:rsidRDefault="003906B1" w:rsidP="00DE1CCE">
            <w:pPr>
              <w:spacing w:line="360" w:lineRule="auto"/>
              <w:rPr>
                <w:lang w:val="en-US"/>
              </w:rPr>
            </w:pPr>
            <w:proofErr w:type="spellStart"/>
            <w:r w:rsidRPr="00BD5CF0">
              <w:rPr>
                <w:lang w:val="en-US"/>
              </w:rPr>
              <w:lastRenderedPageBreak/>
              <w:t>weight_decay</w:t>
            </w:r>
            <w:proofErr w:type="spellEnd"/>
            <w:r w:rsidRPr="00BD5CF0">
              <w:rPr>
                <w:lang w:val="en-US"/>
              </w:rPr>
              <w:t>=1e-5</w:t>
            </w:r>
          </w:p>
          <w:p w14:paraId="10E89511" w14:textId="0CA72833" w:rsidR="000F56CD" w:rsidRPr="000F56CD" w:rsidRDefault="000F56CD" w:rsidP="00DE1CCE">
            <w:pPr>
              <w:spacing w:line="360" w:lineRule="auto"/>
              <w:rPr>
                <w:lang w:val="en-US"/>
              </w:rPr>
            </w:pPr>
            <w:r>
              <w:t>p=</w:t>
            </w:r>
            <w:r>
              <w:rPr>
                <w:lang w:val="en-US"/>
              </w:rPr>
              <w:t>0.5</w:t>
            </w:r>
          </w:p>
        </w:tc>
        <w:tc>
          <w:tcPr>
            <w:tcW w:w="1701" w:type="dxa"/>
          </w:tcPr>
          <w:p w14:paraId="643676B8" w14:textId="3664BE15" w:rsidR="000C3209" w:rsidRDefault="00E94435" w:rsidP="000C3209">
            <w:pPr>
              <w:spacing w:line="360" w:lineRule="auto"/>
            </w:pPr>
            <w:proofErr w:type="spellStart"/>
            <w:r>
              <w:lastRenderedPageBreak/>
              <w:t>train</w:t>
            </w:r>
            <w:proofErr w:type="spellEnd"/>
            <w:r>
              <w:t xml:space="preserve"> = </w:t>
            </w:r>
            <w:r w:rsidR="000D6452">
              <w:t>88,07</w:t>
            </w:r>
            <w:r w:rsidR="000C3209">
              <w:t>%</w:t>
            </w:r>
          </w:p>
          <w:p w14:paraId="45AB5AF5" w14:textId="15DE3BE3" w:rsidR="000C3209" w:rsidRPr="0000557A" w:rsidRDefault="00E94435" w:rsidP="003D27EB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0D6452">
              <w:t>80,67</w:t>
            </w:r>
            <w:r w:rsidR="000C3209">
              <w:t>%</w:t>
            </w:r>
          </w:p>
        </w:tc>
        <w:tc>
          <w:tcPr>
            <w:tcW w:w="1836" w:type="dxa"/>
          </w:tcPr>
          <w:p w14:paraId="59CD422B" w14:textId="10D9785B" w:rsidR="000C3209" w:rsidRPr="0000557A" w:rsidRDefault="000C3209" w:rsidP="000C3209">
            <w:pPr>
              <w:spacing w:line="360" w:lineRule="auto"/>
            </w:pPr>
            <w:r w:rsidRPr="00E17559">
              <w:t>Базовый вариант</w:t>
            </w:r>
          </w:p>
        </w:tc>
      </w:tr>
      <w:tr w:rsidR="00944538" w:rsidRPr="0000557A" w14:paraId="4C81EAB0" w14:textId="77777777" w:rsidTr="000D6452">
        <w:tc>
          <w:tcPr>
            <w:tcW w:w="3539" w:type="dxa"/>
          </w:tcPr>
          <w:p w14:paraId="2D32E522" w14:textId="0155F0F9" w:rsidR="00AA1FDD" w:rsidRPr="00AA1FDD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</w:t>
            </w:r>
            <w:r w:rsidR="00AA1FDD" w:rsidRPr="003478A1">
              <w:rPr>
                <w:lang w:val="en-US"/>
              </w:rPr>
              <w:t>32</w:t>
            </w:r>
            <w:r>
              <w:rPr>
                <w:lang w:val="en-US"/>
              </w:rPr>
              <w:t xml:space="preserve">, </w:t>
            </w:r>
            <w:r w:rsidR="00AA1FDD">
              <w:rPr>
                <w:lang w:val="en-US"/>
              </w:rPr>
              <w:t>5</w:t>
            </w:r>
            <w:r>
              <w:rPr>
                <w:lang w:val="en-US"/>
              </w:rPr>
              <w:t>, stride=</w:t>
            </w:r>
            <w:r w:rsidR="00AA1FDD" w:rsidRPr="003478A1">
              <w:rPr>
                <w:lang w:val="en-US"/>
              </w:rPr>
              <w:t>1</w:t>
            </w:r>
            <w:r>
              <w:rPr>
                <w:lang w:val="en-US"/>
              </w:rPr>
              <w:t>, padding=</w:t>
            </w:r>
            <w:r w:rsidR="00AA1FDD" w:rsidRPr="003478A1">
              <w:rPr>
                <w:lang w:val="en-US"/>
              </w:rPr>
              <w:t>2</w:t>
            </w:r>
            <w:r>
              <w:rPr>
                <w:lang w:val="en-US"/>
              </w:rPr>
              <w:t>),</w:t>
            </w:r>
            <w:r w:rsidR="00AA1FDD" w:rsidRPr="003478A1">
              <w:rPr>
                <w:lang w:val="en-US"/>
              </w:rPr>
              <w:t xml:space="preserve"> </w:t>
            </w:r>
          </w:p>
          <w:p w14:paraId="555AE834" w14:textId="148D0718" w:rsidR="00944538" w:rsidRDefault="00AA1FDD" w:rsidP="00AA1FDD">
            <w:pPr>
              <w:spacing w:line="360" w:lineRule="auto"/>
              <w:rPr>
                <w:lang w:val="en-US"/>
              </w:rPr>
            </w:pPr>
            <w:proofErr w:type="spellStart"/>
            <w:r w:rsidRPr="00AA1FDD">
              <w:rPr>
                <w:lang w:val="en-US"/>
              </w:rPr>
              <w:t>MaxPool</w:t>
            </w:r>
            <w:proofErr w:type="spellEnd"/>
            <w:r w:rsidRPr="00AA1FDD">
              <w:rPr>
                <w:lang w:val="en-US"/>
              </w:rPr>
              <w:t>(4),</w:t>
            </w:r>
          </w:p>
          <w:p w14:paraId="1B8AEA1C" w14:textId="77777777" w:rsidR="00944538" w:rsidRPr="00944538" w:rsidRDefault="00944538" w:rsidP="00944538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B43F822" w14:textId="11BB50CC" w:rsidR="00944538" w:rsidRDefault="00944538" w:rsidP="00944538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</w:t>
            </w:r>
            <w:r w:rsidR="00AA1FDD" w:rsidRPr="00AA1FDD">
              <w:rPr>
                <w:lang w:val="en-US"/>
              </w:rPr>
              <w:t>64</w:t>
            </w:r>
            <w:r>
              <w:rPr>
                <w:lang w:val="en-US"/>
              </w:rPr>
              <w:t>, 3, stride=1, padding=1),</w:t>
            </w:r>
          </w:p>
          <w:p w14:paraId="39930087" w14:textId="77777777" w:rsidR="00944538" w:rsidRPr="001C598C" w:rsidRDefault="00944538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5BC40734" w14:textId="7F1E3A4E" w:rsidR="00AA1FDD" w:rsidRPr="00AA1FDD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 w:rsidRPr="00AA1FDD">
              <w:rPr>
                <w:lang w:val="en-US"/>
              </w:rPr>
              <w:t>,</w:t>
            </w:r>
          </w:p>
          <w:p w14:paraId="5787FC28" w14:textId="0A553DE5" w:rsidR="00944538" w:rsidRPr="001C598C" w:rsidRDefault="00AA1FDD" w:rsidP="00AA1FDD">
            <w:pPr>
              <w:spacing w:line="360" w:lineRule="auto"/>
            </w:pPr>
            <w:proofErr w:type="gramStart"/>
            <w:r>
              <w:t>CL(</w:t>
            </w:r>
            <w:proofErr w:type="gramEnd"/>
            <w:r>
              <w:t xml:space="preserve">64, 3, </w:t>
            </w:r>
            <w:proofErr w:type="spellStart"/>
            <w:r>
              <w:t>stride</w:t>
            </w:r>
            <w:proofErr w:type="spellEnd"/>
            <w:r>
              <w:t xml:space="preserve">=1, </w:t>
            </w:r>
            <w:proofErr w:type="spellStart"/>
            <w:r>
              <w:t>padding</w:t>
            </w:r>
            <w:proofErr w:type="spellEnd"/>
            <w:r>
              <w:t>=1),</w:t>
            </w:r>
          </w:p>
          <w:p w14:paraId="2D7C78EF" w14:textId="6051FAC4" w:rsidR="00944538" w:rsidRDefault="00944538" w:rsidP="00AA1FDD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</w:t>
            </w:r>
            <w:r w:rsidR="00AA1FDD">
              <w:t>256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EF14C66" w14:textId="64D994DE" w:rsidR="00944538" w:rsidRPr="00944538" w:rsidRDefault="00AA1FDD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lr</w:t>
            </w:r>
            <w:proofErr w:type="spellEnd"/>
            <w:r>
              <w:rPr>
                <w:lang w:val="en-US"/>
              </w:rPr>
              <w:t>=0.001</w:t>
            </w:r>
          </w:p>
          <w:p w14:paraId="6A0CD119" w14:textId="286E8406" w:rsidR="00944538" w:rsidRPr="00944538" w:rsidRDefault="00AA1FDD" w:rsidP="0094453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batch_size</w:t>
            </w:r>
            <w:proofErr w:type="spellEnd"/>
            <w:r>
              <w:rPr>
                <w:lang w:val="en-US"/>
              </w:rPr>
              <w:t xml:space="preserve"> = 256</w:t>
            </w:r>
          </w:p>
          <w:p w14:paraId="1577031C" w14:textId="4792E5DB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AA1FDD" w:rsidRPr="00AA1FDD">
              <w:rPr>
                <w:lang w:val="en-US"/>
              </w:rPr>
              <w:t>7</w:t>
            </w:r>
            <w:r w:rsidRPr="00944538">
              <w:rPr>
                <w:lang w:val="en-US"/>
              </w:rPr>
              <w:t>00</w:t>
            </w:r>
          </w:p>
          <w:p w14:paraId="39AE8EC0" w14:textId="77777777" w:rsidR="00944538" w:rsidRDefault="00944538" w:rsidP="00DE1CCE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</w:p>
          <w:p w14:paraId="1B383195" w14:textId="4C4BA6C6" w:rsidR="000F56CD" w:rsidRPr="00944538" w:rsidRDefault="000F56CD" w:rsidP="00DE1CCE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05105D47" w14:textId="1AEFF0D2" w:rsidR="00944538" w:rsidRDefault="00944538" w:rsidP="00944538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BB7A23">
              <w:t>85,67</w:t>
            </w:r>
            <w:r>
              <w:t>%</w:t>
            </w:r>
          </w:p>
          <w:p w14:paraId="55D2E2EA" w14:textId="275E7D3A" w:rsidR="00944538" w:rsidRDefault="00944538" w:rsidP="00944538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BB7A23">
              <w:t>82,33</w:t>
            </w:r>
            <w:r>
              <w:t>%</w:t>
            </w:r>
          </w:p>
        </w:tc>
        <w:tc>
          <w:tcPr>
            <w:tcW w:w="1836" w:type="dxa"/>
          </w:tcPr>
          <w:p w14:paraId="16581748" w14:textId="2652EC52" w:rsidR="00944538" w:rsidRPr="00E17559" w:rsidRDefault="00944538" w:rsidP="00944538">
            <w:pPr>
              <w:spacing w:line="360" w:lineRule="auto"/>
            </w:pPr>
            <w:r>
              <w:t>Применение</w:t>
            </w:r>
            <w:r w:rsidRPr="00944538">
              <w:t xml:space="preserve"> регуляризации и аугментации</w:t>
            </w:r>
            <w:r>
              <w:t xml:space="preserve"> к модели из лаб.2</w:t>
            </w:r>
          </w:p>
        </w:tc>
      </w:tr>
      <w:tr w:rsidR="00944538" w:rsidRPr="0000557A" w14:paraId="767B30F0" w14:textId="77777777" w:rsidTr="000D6452">
        <w:tc>
          <w:tcPr>
            <w:tcW w:w="3539" w:type="dxa"/>
          </w:tcPr>
          <w:p w14:paraId="411CDBE8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B2D1C1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5C9C4D4A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734DF808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1131372E" w14:textId="52D5B707" w:rsidR="00944538" w:rsidRPr="001C598C" w:rsidRDefault="0044347C" w:rsidP="009C27B2">
            <w:pPr>
              <w:spacing w:line="360" w:lineRule="auto"/>
            </w:pPr>
            <w:r>
              <w:rPr>
                <w:lang w:val="en-US"/>
              </w:rPr>
              <w:t>Dropout(0.4</w:t>
            </w:r>
            <w:r w:rsidR="00944538" w:rsidRPr="001C598C">
              <w:rPr>
                <w:lang w:val="en-US"/>
              </w:rPr>
              <w:t>)</w:t>
            </w:r>
            <w:r w:rsidR="00944538">
              <w:t>,</w:t>
            </w:r>
          </w:p>
          <w:p w14:paraId="281EA552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3AB90AD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67E0A71A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708E602E" w14:textId="1BA02EC4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07EE7800" w14:textId="23AC2747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FF40D4F" w14:textId="627E55BD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50AF87BC" w14:textId="17D9E629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BA7BDC">
              <w:t>87,90</w:t>
            </w:r>
            <w:r>
              <w:t>%</w:t>
            </w:r>
          </w:p>
          <w:p w14:paraId="78F710D5" w14:textId="7B732D6E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BA7BDC">
              <w:t>80</w:t>
            </w:r>
            <w:r>
              <w:t>%</w:t>
            </w:r>
          </w:p>
        </w:tc>
        <w:tc>
          <w:tcPr>
            <w:tcW w:w="1836" w:type="dxa"/>
          </w:tcPr>
          <w:p w14:paraId="394DBDE8" w14:textId="3AD7263A" w:rsidR="00944538" w:rsidRPr="0000557A" w:rsidRDefault="008526AD" w:rsidP="009C27B2">
            <w:pPr>
              <w:spacing w:line="360" w:lineRule="auto"/>
            </w:pPr>
            <w:r>
              <w:t>Из</w:t>
            </w:r>
            <w:r w:rsidR="0098146B">
              <w:t xml:space="preserve">менение значение </w:t>
            </w:r>
            <w:r w:rsidR="00AC193E">
              <w:t xml:space="preserve">второго </w:t>
            </w:r>
            <w:proofErr w:type="spellStart"/>
            <w:r w:rsidR="00AC193E">
              <w:t>дропаута</w:t>
            </w:r>
            <w:proofErr w:type="spellEnd"/>
            <w:r w:rsidR="00AC193E">
              <w:t xml:space="preserve"> на 0.4</w:t>
            </w:r>
          </w:p>
        </w:tc>
      </w:tr>
      <w:tr w:rsidR="00944538" w:rsidRPr="0000557A" w14:paraId="3364EBE3" w14:textId="77777777" w:rsidTr="000D6452">
        <w:tc>
          <w:tcPr>
            <w:tcW w:w="3539" w:type="dxa"/>
          </w:tcPr>
          <w:p w14:paraId="387BDB01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28D8671" w14:textId="3F8AE151" w:rsidR="00944538" w:rsidRPr="00944538" w:rsidRDefault="00050FEA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Dropout(0.1</w:t>
            </w:r>
            <w:r w:rsidR="00944538" w:rsidRPr="001C598C">
              <w:rPr>
                <w:lang w:val="en-US"/>
              </w:rPr>
              <w:t>)</w:t>
            </w:r>
            <w:r w:rsidR="00944538" w:rsidRPr="00944538">
              <w:rPr>
                <w:lang w:val="en-US"/>
              </w:rPr>
              <w:t>,</w:t>
            </w:r>
          </w:p>
          <w:p w14:paraId="0A6B3EB2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4F50FB7F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70CD16E2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06F3D244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52D63F69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004B8EA4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76EA2122" w14:textId="6B2ECE25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72ECF478" w14:textId="464E6D53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6DA8150" w14:textId="076B9C0E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379FD924" w14:textId="13CADDAD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561DF1">
              <w:t>88,67</w:t>
            </w:r>
            <w:r>
              <w:t>%</w:t>
            </w:r>
          </w:p>
          <w:p w14:paraId="0A5A1652" w14:textId="210234B6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561DF1">
              <w:t>80,33</w:t>
            </w:r>
            <w:r>
              <w:t>%</w:t>
            </w:r>
          </w:p>
        </w:tc>
        <w:tc>
          <w:tcPr>
            <w:tcW w:w="1836" w:type="dxa"/>
          </w:tcPr>
          <w:p w14:paraId="3D16EBE8" w14:textId="27B1F8FC" w:rsidR="00944538" w:rsidRPr="0000557A" w:rsidRDefault="008526AD" w:rsidP="009C27B2">
            <w:pPr>
              <w:spacing w:line="360" w:lineRule="auto"/>
            </w:pPr>
            <w:r w:rsidRPr="008526AD">
              <w:t>Из</w:t>
            </w:r>
            <w:r w:rsidR="0098146B">
              <w:t xml:space="preserve">менение значение </w:t>
            </w:r>
            <w:r w:rsidR="00AC193E">
              <w:t xml:space="preserve">первого </w:t>
            </w:r>
            <w:proofErr w:type="spellStart"/>
            <w:r w:rsidR="00AC193E">
              <w:t>дропаута</w:t>
            </w:r>
            <w:proofErr w:type="spellEnd"/>
            <w:r w:rsidR="00AC193E">
              <w:t xml:space="preserve"> на 0.1</w:t>
            </w:r>
          </w:p>
        </w:tc>
      </w:tr>
      <w:tr w:rsidR="00944538" w:rsidRPr="0000557A" w14:paraId="27D6713C" w14:textId="77777777" w:rsidTr="000D6452">
        <w:tc>
          <w:tcPr>
            <w:tcW w:w="3539" w:type="dxa"/>
          </w:tcPr>
          <w:p w14:paraId="61DF88CD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57900B8B" w14:textId="4DE89176" w:rsidR="00944538" w:rsidRPr="00944538" w:rsidRDefault="00050FEA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Dropout(0.1</w:t>
            </w:r>
            <w:r w:rsidR="00944538" w:rsidRPr="001C598C">
              <w:rPr>
                <w:lang w:val="en-US"/>
              </w:rPr>
              <w:t>)</w:t>
            </w:r>
            <w:r w:rsidR="00944538" w:rsidRPr="00944538">
              <w:rPr>
                <w:lang w:val="en-US"/>
              </w:rPr>
              <w:t>,</w:t>
            </w:r>
          </w:p>
          <w:p w14:paraId="4C17C2FD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46A0488A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0E0BADCD" w14:textId="1B649DDE" w:rsidR="00944538" w:rsidRPr="001C598C" w:rsidRDefault="00050FEA" w:rsidP="009C27B2">
            <w:pPr>
              <w:spacing w:line="360" w:lineRule="auto"/>
            </w:pPr>
            <w:r>
              <w:rPr>
                <w:lang w:val="en-US"/>
              </w:rPr>
              <w:t>Dropout(0.4</w:t>
            </w:r>
            <w:r w:rsidR="00944538" w:rsidRPr="001C598C">
              <w:rPr>
                <w:lang w:val="en-US"/>
              </w:rPr>
              <w:t>)</w:t>
            </w:r>
            <w:r w:rsidR="00944538">
              <w:t>,</w:t>
            </w:r>
          </w:p>
          <w:p w14:paraId="711758E0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7B98D8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14781D96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1411263E" w14:textId="7DA76370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3CAD46FA" w14:textId="40D03681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8ECDD0F" w14:textId="5E88CA92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31E97FF6" w14:textId="05BF7066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1221BC">
              <w:t>88,60</w:t>
            </w:r>
            <w:r>
              <w:t>%</w:t>
            </w:r>
          </w:p>
          <w:p w14:paraId="65DECF6A" w14:textId="1957BE69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1221BC">
              <w:t>80,67</w:t>
            </w:r>
            <w:r>
              <w:t>%</w:t>
            </w:r>
          </w:p>
        </w:tc>
        <w:tc>
          <w:tcPr>
            <w:tcW w:w="1836" w:type="dxa"/>
          </w:tcPr>
          <w:p w14:paraId="2FC8078D" w14:textId="65FBC4E4" w:rsidR="00944538" w:rsidRPr="0000557A" w:rsidRDefault="008526AD" w:rsidP="009C27B2">
            <w:pPr>
              <w:spacing w:line="360" w:lineRule="auto"/>
            </w:pPr>
            <w:r w:rsidRPr="008526AD">
              <w:t>Из</w:t>
            </w:r>
            <w:r w:rsidR="0098146B">
              <w:t xml:space="preserve">менение значение </w:t>
            </w:r>
            <w:proofErr w:type="spellStart"/>
            <w:r w:rsidR="0098146B">
              <w:t>дропаута</w:t>
            </w:r>
            <w:proofErr w:type="spellEnd"/>
            <w:r w:rsidR="0098146B">
              <w:t xml:space="preserve"> на </w:t>
            </w:r>
            <w:r w:rsidR="00AC193E">
              <w:t xml:space="preserve">0.1 и </w:t>
            </w:r>
            <w:r w:rsidR="0098146B">
              <w:t>0.4</w:t>
            </w:r>
          </w:p>
        </w:tc>
      </w:tr>
      <w:tr w:rsidR="00944538" w:rsidRPr="0000557A" w14:paraId="416BDBE4" w14:textId="77777777" w:rsidTr="000D6452">
        <w:tc>
          <w:tcPr>
            <w:tcW w:w="3539" w:type="dxa"/>
          </w:tcPr>
          <w:p w14:paraId="1B413579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2FAD1B9B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1F08C913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2F16A77C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132401C3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676454C7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0F15465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3E3733BE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43747848" w14:textId="199EC596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20FFE121" w14:textId="454B8461" w:rsidR="000F56CD" w:rsidRPr="000F56CD" w:rsidRDefault="0004706A" w:rsidP="000F56C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weight_decay</w:t>
            </w:r>
            <w:proofErr w:type="spellEnd"/>
            <w:r>
              <w:rPr>
                <w:lang w:val="en-US"/>
              </w:rPr>
              <w:t>=1e-3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72ABD8C9" w14:textId="136C8589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45A88949" w14:textId="236F7A16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4C44C7">
              <w:t>87,47</w:t>
            </w:r>
            <w:r>
              <w:t>%</w:t>
            </w:r>
          </w:p>
          <w:p w14:paraId="6DA78F82" w14:textId="35180BBD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4C44C7">
              <w:t>79,0</w:t>
            </w:r>
            <w:r>
              <w:t>%</w:t>
            </w:r>
          </w:p>
        </w:tc>
        <w:tc>
          <w:tcPr>
            <w:tcW w:w="1836" w:type="dxa"/>
          </w:tcPr>
          <w:p w14:paraId="50394DD6" w14:textId="41C218EA" w:rsidR="00944538" w:rsidRPr="009B5ED2" w:rsidRDefault="008526AD" w:rsidP="008526AD">
            <w:pPr>
              <w:spacing w:line="360" w:lineRule="auto"/>
            </w:pPr>
            <w:r w:rsidRPr="008526AD">
              <w:t xml:space="preserve">Изменение значение </w:t>
            </w:r>
            <w:r>
              <w:t xml:space="preserve">штрафа за сложность на </w:t>
            </w:r>
            <w:r w:rsidR="0004706A">
              <w:t>1</w:t>
            </w:r>
            <w:r w:rsidR="009B5ED2">
              <w:rPr>
                <w:lang w:val="en-US"/>
              </w:rPr>
              <w:t>e</w:t>
            </w:r>
            <w:r w:rsidR="0004706A">
              <w:t>-3</w:t>
            </w:r>
          </w:p>
        </w:tc>
      </w:tr>
      <w:tr w:rsidR="00944538" w:rsidRPr="0000557A" w14:paraId="13E03440" w14:textId="77777777" w:rsidTr="000D6452">
        <w:tc>
          <w:tcPr>
            <w:tcW w:w="3539" w:type="dxa"/>
          </w:tcPr>
          <w:p w14:paraId="702904B5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70A680EC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EACD09A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06CB68F5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44863DA5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6CF7B715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7637A027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4F07FE5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6559A996" w14:textId="7B0ED5BE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3FB8F367" w14:textId="779C5413" w:rsidR="000F56CD" w:rsidRPr="000F56CD" w:rsidRDefault="00C618ED" w:rsidP="000F56CD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weigh</w:t>
            </w:r>
            <w:r w:rsidR="0004706A">
              <w:rPr>
                <w:lang w:val="en-US"/>
              </w:rPr>
              <w:t>t_decay</w:t>
            </w:r>
            <w:proofErr w:type="spellEnd"/>
            <w:r w:rsidR="0004706A">
              <w:rPr>
                <w:lang w:val="en-US"/>
              </w:rPr>
              <w:t>=1</w:t>
            </w:r>
            <w:r w:rsidR="00142F65">
              <w:rPr>
                <w:lang w:val="en-US"/>
              </w:rPr>
              <w:t>e-1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13B3F672" w14:textId="355E7E0D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7A02350C" w14:textId="2CD5744E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0C1921">
              <w:t>66,93</w:t>
            </w:r>
            <w:r>
              <w:t>%</w:t>
            </w:r>
          </w:p>
          <w:p w14:paraId="41BA120F" w14:textId="13448249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0C1921">
              <w:t>65,00</w:t>
            </w:r>
            <w:r>
              <w:t>%</w:t>
            </w:r>
          </w:p>
        </w:tc>
        <w:tc>
          <w:tcPr>
            <w:tcW w:w="1836" w:type="dxa"/>
          </w:tcPr>
          <w:p w14:paraId="1A53974D" w14:textId="426B5012" w:rsidR="00944538" w:rsidRPr="009B5ED2" w:rsidRDefault="008526AD" w:rsidP="009C27B2">
            <w:pPr>
              <w:spacing w:line="360" w:lineRule="auto"/>
            </w:pPr>
            <w:r w:rsidRPr="008526AD">
              <w:t>Изменение значение штрафа за сложность на</w:t>
            </w:r>
            <w:r w:rsidR="0004706A">
              <w:t xml:space="preserve"> 1</w:t>
            </w:r>
            <w:r w:rsidR="009B5ED2">
              <w:rPr>
                <w:lang w:val="en-US"/>
              </w:rPr>
              <w:t>e</w:t>
            </w:r>
            <w:r w:rsidR="0004706A">
              <w:t>-1</w:t>
            </w:r>
          </w:p>
        </w:tc>
      </w:tr>
      <w:tr w:rsidR="00944538" w:rsidRPr="0000557A" w14:paraId="76FD1F2F" w14:textId="77777777" w:rsidTr="000D6452">
        <w:tc>
          <w:tcPr>
            <w:tcW w:w="3539" w:type="dxa"/>
          </w:tcPr>
          <w:p w14:paraId="275E9EA5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73F8D7FC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2C82D9A8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32E4C64B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0D97F0EF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902B175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175E849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=0.003</w:t>
            </w:r>
          </w:p>
          <w:p w14:paraId="20103E7D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 128</w:t>
            </w:r>
          </w:p>
          <w:p w14:paraId="0E54848B" w14:textId="664B6CDB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>epoch = 500</w:t>
            </w:r>
          </w:p>
          <w:p w14:paraId="48B5D312" w14:textId="0068F286" w:rsidR="000F56CD" w:rsidRPr="000F56CD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=1</w:t>
            </w:r>
            <w:r w:rsidR="00980608">
              <w:rPr>
                <w:lang w:val="en-US"/>
              </w:rPr>
              <w:t>e-7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1281ADE6" w14:textId="026F3C4C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13F90FA6" w14:textId="19D1122E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E439F1">
              <w:t>87,07</w:t>
            </w:r>
            <w:r>
              <w:t>%</w:t>
            </w:r>
          </w:p>
          <w:p w14:paraId="54DA0488" w14:textId="3C3DD42D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E439F1">
              <w:t>79,67</w:t>
            </w:r>
            <w:r>
              <w:t>%</w:t>
            </w:r>
          </w:p>
        </w:tc>
        <w:tc>
          <w:tcPr>
            <w:tcW w:w="1836" w:type="dxa"/>
          </w:tcPr>
          <w:p w14:paraId="4AECBC35" w14:textId="04AABB4F" w:rsidR="00944538" w:rsidRPr="009B5ED2" w:rsidRDefault="008526AD" w:rsidP="009C27B2">
            <w:pPr>
              <w:spacing w:line="360" w:lineRule="auto"/>
            </w:pPr>
            <w:r w:rsidRPr="008526AD">
              <w:t>Изменение значение штрафа за сложность на</w:t>
            </w:r>
            <w:r w:rsidR="0004706A">
              <w:t xml:space="preserve"> 1</w:t>
            </w:r>
            <w:r w:rsidR="009B5ED2">
              <w:rPr>
                <w:lang w:val="en-US"/>
              </w:rPr>
              <w:t>e</w:t>
            </w:r>
            <w:r w:rsidR="00980608">
              <w:t>-7</w:t>
            </w:r>
          </w:p>
        </w:tc>
      </w:tr>
      <w:tr w:rsidR="00944538" w:rsidRPr="0000557A" w14:paraId="2A2D4FE4" w14:textId="77777777" w:rsidTr="000D6452">
        <w:tc>
          <w:tcPr>
            <w:tcW w:w="3539" w:type="dxa"/>
          </w:tcPr>
          <w:p w14:paraId="6F00F751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131CC455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51A4A58E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347006AA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48BC6593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7E918C9E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30CC8FE5" w14:textId="77944A32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lr</w:t>
            </w:r>
            <w:proofErr w:type="spellEnd"/>
            <w:r w:rsidRPr="00944538">
              <w:rPr>
                <w:lang w:val="en-US"/>
              </w:rPr>
              <w:t>=0.0</w:t>
            </w:r>
            <w:r w:rsidRPr="008E1BA4">
              <w:rPr>
                <w:lang w:val="en-US"/>
              </w:rPr>
              <w:t>0</w:t>
            </w:r>
            <w:r w:rsidR="008E1BA4" w:rsidRPr="008E1BA4">
              <w:rPr>
                <w:lang w:val="en-US"/>
              </w:rPr>
              <w:t>6</w:t>
            </w:r>
          </w:p>
          <w:p w14:paraId="32B91FD4" w14:textId="5328F59B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44538">
              <w:rPr>
                <w:lang w:val="en-US"/>
              </w:rPr>
              <w:t>batch_size</w:t>
            </w:r>
            <w:proofErr w:type="spellEnd"/>
            <w:r w:rsidRPr="00944538">
              <w:rPr>
                <w:lang w:val="en-US"/>
              </w:rPr>
              <w:t xml:space="preserve"> =</w:t>
            </w:r>
            <w:r w:rsidRPr="008E1BA4">
              <w:rPr>
                <w:lang w:val="en-US"/>
              </w:rPr>
              <w:t xml:space="preserve"> </w:t>
            </w:r>
            <w:r w:rsidR="008E1BA4" w:rsidRPr="008E1BA4">
              <w:rPr>
                <w:lang w:val="en-US"/>
              </w:rPr>
              <w:t>64</w:t>
            </w:r>
          </w:p>
          <w:p w14:paraId="3AEAF688" w14:textId="5D3372C4" w:rsidR="00944538" w:rsidRPr="00944538" w:rsidRDefault="00944538" w:rsidP="00C9037E">
            <w:pPr>
              <w:spacing w:line="360" w:lineRule="auto"/>
              <w:rPr>
                <w:lang w:val="en-US"/>
              </w:rPr>
            </w:pPr>
            <w:r w:rsidRPr="00944538">
              <w:rPr>
                <w:lang w:val="en-US"/>
              </w:rPr>
              <w:t xml:space="preserve">epoch = </w:t>
            </w:r>
            <w:r w:rsidR="008E1BA4">
              <w:rPr>
                <w:lang w:val="en-US"/>
              </w:rPr>
              <w:t>250</w:t>
            </w:r>
          </w:p>
          <w:p w14:paraId="295C171E" w14:textId="21622743" w:rsidR="000F56CD" w:rsidRPr="000F56CD" w:rsidRDefault="00944538" w:rsidP="000F56CD">
            <w:pPr>
              <w:spacing w:line="360" w:lineRule="auto"/>
              <w:rPr>
                <w:color w:val="FF0000"/>
                <w:lang w:val="en-US"/>
              </w:rPr>
            </w:pPr>
            <w:proofErr w:type="spellStart"/>
            <w:r w:rsidRPr="00944538">
              <w:rPr>
                <w:lang w:val="en-US"/>
              </w:rPr>
              <w:t>weight_decay</w:t>
            </w:r>
            <w:proofErr w:type="spellEnd"/>
            <w:r w:rsidRPr="00944538">
              <w:rPr>
                <w:lang w:val="en-US"/>
              </w:rPr>
              <w:t>=</w:t>
            </w:r>
            <w:r w:rsidRPr="00412E64">
              <w:rPr>
                <w:lang w:val="en-US"/>
              </w:rPr>
              <w:t>1e-5</w:t>
            </w:r>
            <w:r w:rsidR="000F56CD" w:rsidRPr="008E1BA4">
              <w:rPr>
                <w:lang w:val="en-US"/>
              </w:rPr>
              <w:t xml:space="preserve"> </w:t>
            </w:r>
          </w:p>
          <w:p w14:paraId="289F5317" w14:textId="4CEFAA39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p=0.5</w:t>
            </w:r>
          </w:p>
        </w:tc>
        <w:tc>
          <w:tcPr>
            <w:tcW w:w="1701" w:type="dxa"/>
          </w:tcPr>
          <w:p w14:paraId="03436077" w14:textId="16366DCE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F279E6">
              <w:t>96,53</w:t>
            </w:r>
            <w:r>
              <w:t>%</w:t>
            </w:r>
          </w:p>
          <w:p w14:paraId="4AD8772B" w14:textId="753B0F97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F279E6">
              <w:t>86,00</w:t>
            </w:r>
            <w:r>
              <w:t>%</w:t>
            </w:r>
          </w:p>
        </w:tc>
        <w:tc>
          <w:tcPr>
            <w:tcW w:w="1836" w:type="dxa"/>
          </w:tcPr>
          <w:p w14:paraId="6D608077" w14:textId="16F66F64" w:rsidR="00944538" w:rsidRPr="0000557A" w:rsidRDefault="008526AD" w:rsidP="009C27B2">
            <w:pPr>
              <w:spacing w:line="360" w:lineRule="auto"/>
            </w:pPr>
            <w:r>
              <w:t xml:space="preserve">Изменение </w:t>
            </w:r>
            <w:proofErr w:type="spellStart"/>
            <w:r>
              <w:t>гиперпараметров</w:t>
            </w:r>
            <w:proofErr w:type="spellEnd"/>
          </w:p>
        </w:tc>
      </w:tr>
      <w:tr w:rsidR="00944538" w:rsidRPr="0000557A" w14:paraId="2288A3CF" w14:textId="77777777" w:rsidTr="000D6452">
        <w:tc>
          <w:tcPr>
            <w:tcW w:w="3539" w:type="dxa"/>
          </w:tcPr>
          <w:p w14:paraId="32CF2061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4F19EC60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08DEF20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501B66B5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463FFD8D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FEEF539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D424DDF" w14:textId="4AF1A6A5" w:rsidR="00944538" w:rsidRPr="009E5F17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E5F17">
              <w:rPr>
                <w:lang w:val="en-US"/>
              </w:rPr>
              <w:t>lr</w:t>
            </w:r>
            <w:proofErr w:type="spellEnd"/>
            <w:r w:rsidRPr="009E5F17">
              <w:rPr>
                <w:lang w:val="en-US"/>
              </w:rPr>
              <w:t>=</w:t>
            </w:r>
            <w:r w:rsidR="001B6D9D" w:rsidRPr="009E5F17">
              <w:rPr>
                <w:lang w:val="en-US"/>
              </w:rPr>
              <w:t>0.006</w:t>
            </w:r>
          </w:p>
          <w:p w14:paraId="63B22665" w14:textId="563D3D3B" w:rsidR="00944538" w:rsidRPr="009E5F17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9E5F17">
              <w:rPr>
                <w:lang w:val="en-US"/>
              </w:rPr>
              <w:t>batch_size</w:t>
            </w:r>
            <w:proofErr w:type="spellEnd"/>
            <w:r w:rsidRPr="009E5F17">
              <w:rPr>
                <w:lang w:val="en-US"/>
              </w:rPr>
              <w:t xml:space="preserve"> = </w:t>
            </w:r>
            <w:r w:rsidR="001B6D9D" w:rsidRPr="009E5F17">
              <w:rPr>
                <w:lang w:val="en-US"/>
              </w:rPr>
              <w:t>64</w:t>
            </w:r>
          </w:p>
          <w:p w14:paraId="47FF9743" w14:textId="48475450" w:rsidR="00944538" w:rsidRPr="009E5F17" w:rsidRDefault="00944538" w:rsidP="00C9037E">
            <w:pPr>
              <w:spacing w:line="360" w:lineRule="auto"/>
              <w:rPr>
                <w:lang w:val="en-US"/>
              </w:rPr>
            </w:pPr>
            <w:r w:rsidRPr="009E5F17">
              <w:rPr>
                <w:lang w:val="en-US"/>
              </w:rPr>
              <w:t xml:space="preserve">epoch = </w:t>
            </w:r>
            <w:r w:rsidR="001B6D9D" w:rsidRPr="009E5F17">
              <w:rPr>
                <w:lang w:val="en-US"/>
              </w:rPr>
              <w:t>250</w:t>
            </w:r>
          </w:p>
          <w:p w14:paraId="75F1B20D" w14:textId="005FE5C8" w:rsidR="000F56CD" w:rsidRPr="009E5F17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9E5F17">
              <w:rPr>
                <w:lang w:val="en-US"/>
              </w:rPr>
              <w:t>weight_decay</w:t>
            </w:r>
            <w:proofErr w:type="spellEnd"/>
            <w:r w:rsidRPr="009E5F17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3954312E" w14:textId="10DE4A3B" w:rsidR="00944538" w:rsidRPr="00944538" w:rsidRDefault="000F56CD" w:rsidP="000F56CD">
            <w:pPr>
              <w:spacing w:line="360" w:lineRule="auto"/>
              <w:rPr>
                <w:lang w:val="en-US"/>
              </w:rPr>
            </w:pPr>
            <w:r w:rsidRPr="000F56CD">
              <w:rPr>
                <w:lang w:val="en-US"/>
              </w:rPr>
              <w:t>p=0</w:t>
            </w:r>
            <w:r w:rsidRPr="003C745E">
              <w:rPr>
                <w:lang w:val="en-US"/>
              </w:rPr>
              <w:t>.3</w:t>
            </w:r>
          </w:p>
        </w:tc>
        <w:tc>
          <w:tcPr>
            <w:tcW w:w="1701" w:type="dxa"/>
          </w:tcPr>
          <w:p w14:paraId="6DEF821B" w14:textId="4E624D95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3C745E">
              <w:t>97,67</w:t>
            </w:r>
            <w:r>
              <w:t>%</w:t>
            </w:r>
          </w:p>
          <w:p w14:paraId="185F4231" w14:textId="6F461013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3C745E">
              <w:t>85,00</w:t>
            </w:r>
            <w:r>
              <w:t>%</w:t>
            </w:r>
          </w:p>
        </w:tc>
        <w:tc>
          <w:tcPr>
            <w:tcW w:w="1836" w:type="dxa"/>
          </w:tcPr>
          <w:p w14:paraId="197B195C" w14:textId="76612437" w:rsidR="00944538" w:rsidRPr="0000557A" w:rsidRDefault="005B76F5" w:rsidP="009C27B2">
            <w:pPr>
              <w:spacing w:line="360" w:lineRule="auto"/>
            </w:pPr>
            <w:r>
              <w:t>Коэффициент а</w:t>
            </w:r>
            <w:r w:rsidR="008526AD">
              <w:t>уг</w:t>
            </w:r>
            <w:r>
              <w:t xml:space="preserve">ментации </w:t>
            </w:r>
            <w:r>
              <w:rPr>
                <w:lang w:val="en-US"/>
              </w:rPr>
              <w:t>p</w:t>
            </w:r>
            <w:r>
              <w:t>=</w:t>
            </w:r>
            <w:r w:rsidR="0096375E">
              <w:t>0.3</w:t>
            </w:r>
          </w:p>
        </w:tc>
      </w:tr>
      <w:tr w:rsidR="00944538" w:rsidRPr="0000557A" w14:paraId="0B540EF9" w14:textId="77777777" w:rsidTr="000D6452">
        <w:tc>
          <w:tcPr>
            <w:tcW w:w="3539" w:type="dxa"/>
          </w:tcPr>
          <w:p w14:paraId="0EB31B08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0820CB0A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6D19FCE5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1907DB39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5D71E143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74DBB315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2B72347A" w14:textId="395CD1D0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lr</w:t>
            </w:r>
            <w:proofErr w:type="spellEnd"/>
            <w:r w:rsidRPr="003C745E">
              <w:rPr>
                <w:lang w:val="en-US"/>
              </w:rPr>
              <w:t>=0.00</w:t>
            </w:r>
            <w:r w:rsidR="001B6D9D" w:rsidRPr="003C745E">
              <w:rPr>
                <w:lang w:val="en-US"/>
              </w:rPr>
              <w:t>6</w:t>
            </w:r>
          </w:p>
          <w:p w14:paraId="5753EBEF" w14:textId="33357759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batch_size</w:t>
            </w:r>
            <w:proofErr w:type="spellEnd"/>
            <w:r w:rsidRPr="003C745E">
              <w:rPr>
                <w:lang w:val="en-US"/>
              </w:rPr>
              <w:t xml:space="preserve"> = </w:t>
            </w:r>
            <w:r w:rsidR="001B6D9D" w:rsidRPr="003C745E">
              <w:rPr>
                <w:lang w:val="en-US"/>
              </w:rPr>
              <w:t>64</w:t>
            </w:r>
          </w:p>
          <w:p w14:paraId="10ABE256" w14:textId="24095162" w:rsidR="00944538" w:rsidRPr="003C745E" w:rsidRDefault="00944538" w:rsidP="00C9037E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 xml:space="preserve">epoch = </w:t>
            </w:r>
            <w:r w:rsidR="001B6D9D" w:rsidRPr="003C745E">
              <w:rPr>
                <w:lang w:val="en-US"/>
              </w:rPr>
              <w:t>25</w:t>
            </w:r>
            <w:r w:rsidRPr="003C745E">
              <w:rPr>
                <w:lang w:val="en-US"/>
              </w:rPr>
              <w:t>0</w:t>
            </w:r>
          </w:p>
          <w:p w14:paraId="58DD8348" w14:textId="040AFE61" w:rsidR="000F56CD" w:rsidRPr="003C745E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weight_decay</w:t>
            </w:r>
            <w:proofErr w:type="spellEnd"/>
            <w:r w:rsidRPr="003C745E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5C216205" w14:textId="75209F81" w:rsidR="00944538" w:rsidRPr="003C745E" w:rsidRDefault="000F56CD" w:rsidP="000F56CD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p=0.1</w:t>
            </w:r>
          </w:p>
        </w:tc>
        <w:tc>
          <w:tcPr>
            <w:tcW w:w="1701" w:type="dxa"/>
          </w:tcPr>
          <w:p w14:paraId="07BA4BB6" w14:textId="16687271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6C48C6">
              <w:t>99,2</w:t>
            </w:r>
            <w:r>
              <w:t>%</w:t>
            </w:r>
          </w:p>
          <w:p w14:paraId="10F73C31" w14:textId="22977AEC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6C48C6">
              <w:t>82,33</w:t>
            </w:r>
            <w:r>
              <w:t>%</w:t>
            </w:r>
          </w:p>
        </w:tc>
        <w:tc>
          <w:tcPr>
            <w:tcW w:w="1836" w:type="dxa"/>
          </w:tcPr>
          <w:p w14:paraId="77CCEAAE" w14:textId="3401A6B4" w:rsidR="00944538" w:rsidRPr="0000557A" w:rsidRDefault="0096375E" w:rsidP="009C27B2">
            <w:pPr>
              <w:spacing w:line="360" w:lineRule="auto"/>
            </w:pPr>
            <w:r>
              <w:t>Коэффициент аугментации p=0.1</w:t>
            </w:r>
          </w:p>
        </w:tc>
      </w:tr>
      <w:tr w:rsidR="00944538" w:rsidRPr="0000557A" w14:paraId="3AC7667A" w14:textId="77777777" w:rsidTr="000D6452">
        <w:tc>
          <w:tcPr>
            <w:tcW w:w="3539" w:type="dxa"/>
          </w:tcPr>
          <w:p w14:paraId="1DBF2A1A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CL(64, </w:t>
            </w:r>
            <w:r w:rsidRPr="001C598C">
              <w:rPr>
                <w:lang w:val="en-US"/>
              </w:rPr>
              <w:t>3</w:t>
            </w:r>
            <w:r>
              <w:rPr>
                <w:lang w:val="en-US"/>
              </w:rPr>
              <w:t>, stride=4, padding=0),</w:t>
            </w:r>
          </w:p>
          <w:p w14:paraId="49BED6A6" w14:textId="77777777" w:rsidR="00944538" w:rsidRPr="00944538" w:rsidRDefault="00944538" w:rsidP="009C27B2">
            <w:pPr>
              <w:spacing w:line="360" w:lineRule="auto"/>
              <w:rPr>
                <w:lang w:val="en-US"/>
              </w:rPr>
            </w:pPr>
            <w:r w:rsidRPr="001C598C">
              <w:rPr>
                <w:lang w:val="en-US"/>
              </w:rPr>
              <w:t>Dropout(0.2)</w:t>
            </w:r>
            <w:r w:rsidRPr="00944538">
              <w:rPr>
                <w:lang w:val="en-US"/>
              </w:rPr>
              <w:t>,</w:t>
            </w:r>
          </w:p>
          <w:p w14:paraId="393D88C7" w14:textId="77777777" w:rsidR="00944538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CL(128, 3, stride=1, padding=1),</w:t>
            </w:r>
          </w:p>
          <w:p w14:paraId="08B51868" w14:textId="77777777" w:rsidR="00944538" w:rsidRPr="001C598C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AvgPool</w:t>
            </w:r>
            <w:proofErr w:type="spellEnd"/>
            <w:r>
              <w:rPr>
                <w:lang w:val="en-US"/>
              </w:rPr>
              <w:t>(4),</w:t>
            </w:r>
          </w:p>
          <w:p w14:paraId="267606A7" w14:textId="77777777" w:rsidR="00944538" w:rsidRPr="001C598C" w:rsidRDefault="00944538" w:rsidP="009C27B2">
            <w:pPr>
              <w:spacing w:line="360" w:lineRule="auto"/>
            </w:pPr>
            <w:r>
              <w:rPr>
                <w:lang w:val="en-US"/>
              </w:rPr>
              <w:t>Dropout(0.3</w:t>
            </w:r>
            <w:r w:rsidRPr="001C598C">
              <w:rPr>
                <w:lang w:val="en-US"/>
              </w:rPr>
              <w:t>)</w:t>
            </w:r>
            <w:r>
              <w:t>,</w:t>
            </w:r>
          </w:p>
          <w:p w14:paraId="18EA0957" w14:textId="77777777" w:rsidR="00944538" w:rsidRPr="000C3209" w:rsidRDefault="00944538" w:rsidP="009C27B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FC(512</w:t>
            </w:r>
            <w:r w:rsidRPr="000C3209">
              <w:rPr>
                <w:lang w:val="en-US"/>
              </w:rPr>
              <w:t>)</w:t>
            </w:r>
          </w:p>
        </w:tc>
        <w:tc>
          <w:tcPr>
            <w:tcW w:w="2268" w:type="dxa"/>
          </w:tcPr>
          <w:p w14:paraId="65750BD2" w14:textId="62445715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lastRenderedPageBreak/>
              <w:t>lr</w:t>
            </w:r>
            <w:proofErr w:type="spellEnd"/>
            <w:r w:rsidRPr="003C745E">
              <w:rPr>
                <w:lang w:val="en-US"/>
              </w:rPr>
              <w:t>=</w:t>
            </w:r>
            <w:r w:rsidR="001B6D9D" w:rsidRPr="003C745E">
              <w:rPr>
                <w:lang w:val="en-US"/>
              </w:rPr>
              <w:t>0.006</w:t>
            </w:r>
          </w:p>
          <w:p w14:paraId="5653607D" w14:textId="161B4A15" w:rsidR="00944538" w:rsidRPr="003C745E" w:rsidRDefault="00944538" w:rsidP="009C27B2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batch_size</w:t>
            </w:r>
            <w:proofErr w:type="spellEnd"/>
            <w:r w:rsidRPr="003C745E">
              <w:rPr>
                <w:lang w:val="en-US"/>
              </w:rPr>
              <w:t xml:space="preserve"> = </w:t>
            </w:r>
            <w:r w:rsidR="001B6D9D" w:rsidRPr="003C745E">
              <w:rPr>
                <w:lang w:val="en-US"/>
              </w:rPr>
              <w:t>64</w:t>
            </w:r>
          </w:p>
          <w:p w14:paraId="1B26685F" w14:textId="6B779F1B" w:rsidR="00944538" w:rsidRPr="003C745E" w:rsidRDefault="00944538" w:rsidP="00C9037E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 xml:space="preserve">epoch = </w:t>
            </w:r>
            <w:r w:rsidR="001B6D9D" w:rsidRPr="003C745E">
              <w:rPr>
                <w:lang w:val="en-US"/>
              </w:rPr>
              <w:t>250</w:t>
            </w:r>
          </w:p>
          <w:p w14:paraId="79BEF3BC" w14:textId="6FC06BF9" w:rsidR="000F56CD" w:rsidRPr="003C745E" w:rsidRDefault="00944538" w:rsidP="000F56CD">
            <w:pPr>
              <w:spacing w:line="360" w:lineRule="auto"/>
              <w:rPr>
                <w:lang w:val="en-US"/>
              </w:rPr>
            </w:pPr>
            <w:proofErr w:type="spellStart"/>
            <w:r w:rsidRPr="003C745E">
              <w:rPr>
                <w:lang w:val="en-US"/>
              </w:rPr>
              <w:t>weight_decay</w:t>
            </w:r>
            <w:proofErr w:type="spellEnd"/>
            <w:r w:rsidRPr="003C745E">
              <w:rPr>
                <w:lang w:val="en-US"/>
              </w:rPr>
              <w:t>=1e-5</w:t>
            </w:r>
            <w:r w:rsidR="000F56CD" w:rsidRPr="003478A1">
              <w:rPr>
                <w:lang w:val="en-US"/>
              </w:rPr>
              <w:t xml:space="preserve"> </w:t>
            </w:r>
          </w:p>
          <w:p w14:paraId="3B6A4849" w14:textId="70F73D58" w:rsidR="00944538" w:rsidRPr="003C745E" w:rsidRDefault="000F56CD" w:rsidP="000F56CD">
            <w:pPr>
              <w:spacing w:line="360" w:lineRule="auto"/>
              <w:rPr>
                <w:lang w:val="en-US"/>
              </w:rPr>
            </w:pPr>
            <w:r w:rsidRPr="003C745E">
              <w:rPr>
                <w:lang w:val="en-US"/>
              </w:rPr>
              <w:t>p=0.7</w:t>
            </w:r>
          </w:p>
        </w:tc>
        <w:tc>
          <w:tcPr>
            <w:tcW w:w="1701" w:type="dxa"/>
          </w:tcPr>
          <w:p w14:paraId="7763E05F" w14:textId="56A21391" w:rsidR="00944538" w:rsidRDefault="00944538" w:rsidP="009C27B2">
            <w:pPr>
              <w:spacing w:line="360" w:lineRule="auto"/>
            </w:pPr>
            <w:proofErr w:type="spellStart"/>
            <w:r>
              <w:t>train</w:t>
            </w:r>
            <w:proofErr w:type="spellEnd"/>
            <w:r>
              <w:t xml:space="preserve"> = </w:t>
            </w:r>
            <w:r w:rsidR="004E0F00">
              <w:t>94,</w:t>
            </w:r>
            <w:r w:rsidR="004E0F00" w:rsidRPr="004E0F00">
              <w:t>4</w:t>
            </w:r>
            <w:r w:rsidR="004E0F00">
              <w:rPr>
                <w:lang w:val="en-US"/>
              </w:rPr>
              <w:t>0</w:t>
            </w:r>
            <w:r>
              <w:t>%</w:t>
            </w:r>
          </w:p>
          <w:p w14:paraId="4DA3A422" w14:textId="527264AB" w:rsidR="00944538" w:rsidRPr="0000557A" w:rsidRDefault="00944538" w:rsidP="009C27B2">
            <w:pPr>
              <w:spacing w:line="360" w:lineRule="auto"/>
            </w:pPr>
            <w:proofErr w:type="spellStart"/>
            <w:r>
              <w:t>test</w:t>
            </w:r>
            <w:proofErr w:type="spellEnd"/>
            <w:r>
              <w:t xml:space="preserve">= </w:t>
            </w:r>
            <w:r w:rsidR="004E0F00">
              <w:t>83,</w:t>
            </w:r>
            <w:r w:rsidR="004E0F00" w:rsidRPr="004E0F00">
              <w:t>67</w:t>
            </w:r>
            <w:r>
              <w:t>%</w:t>
            </w:r>
          </w:p>
        </w:tc>
        <w:tc>
          <w:tcPr>
            <w:tcW w:w="1836" w:type="dxa"/>
          </w:tcPr>
          <w:p w14:paraId="19DC7D80" w14:textId="7EDA3149" w:rsidR="00944538" w:rsidRPr="0000557A" w:rsidRDefault="0096375E" w:rsidP="009C27B2">
            <w:pPr>
              <w:spacing w:line="360" w:lineRule="auto"/>
            </w:pPr>
            <w:r>
              <w:t>Коэффициент аугментации p=0.7</w:t>
            </w:r>
          </w:p>
        </w:tc>
      </w:tr>
    </w:tbl>
    <w:p w14:paraId="007569A8" w14:textId="77777777" w:rsidR="004E6687" w:rsidRPr="0000557A" w:rsidRDefault="004E6687" w:rsidP="004E6687">
      <w:pPr>
        <w:spacing w:line="360" w:lineRule="auto"/>
        <w:rPr>
          <w:b/>
        </w:rPr>
      </w:pPr>
    </w:p>
    <w:p w14:paraId="344ECDC0" w14:textId="77777777" w:rsidR="00084BEB" w:rsidRDefault="0000557A" w:rsidP="004A5B43">
      <w:pPr>
        <w:spacing w:line="360" w:lineRule="auto"/>
        <w:jc w:val="both"/>
        <w:rPr>
          <w:szCs w:val="28"/>
        </w:rPr>
      </w:pPr>
      <w:r w:rsidRPr="001D3535">
        <w:rPr>
          <w:b/>
          <w:szCs w:val="28"/>
        </w:rPr>
        <w:t>Вывод:</w:t>
      </w:r>
      <w:r w:rsidR="001D3535" w:rsidRPr="00634BEC">
        <w:rPr>
          <w:szCs w:val="28"/>
        </w:rPr>
        <w:t xml:space="preserve"> </w:t>
      </w:r>
      <w:r w:rsidR="001E772C">
        <w:rPr>
          <w:szCs w:val="28"/>
        </w:rPr>
        <w:t>т</w:t>
      </w:r>
      <w:r w:rsidR="001E772C" w:rsidRPr="001E772C">
        <w:rPr>
          <w:szCs w:val="28"/>
        </w:rPr>
        <w:t xml:space="preserve">очность </w:t>
      </w:r>
      <w:r w:rsidR="001E772C">
        <w:rPr>
          <w:szCs w:val="28"/>
        </w:rPr>
        <w:t xml:space="preserve">начальной </w:t>
      </w:r>
      <w:r w:rsidR="001E772C" w:rsidRPr="001E772C">
        <w:rPr>
          <w:szCs w:val="28"/>
        </w:rPr>
        <w:t>модели получилась 0.8067</w:t>
      </w:r>
      <w:r w:rsidR="004A5B43" w:rsidRPr="004A5B43">
        <w:rPr>
          <w:szCs w:val="28"/>
        </w:rPr>
        <w:t xml:space="preserve">. </w:t>
      </w:r>
      <w:r w:rsidR="001E772C" w:rsidRPr="001E772C">
        <w:rPr>
          <w:szCs w:val="28"/>
        </w:rPr>
        <w:t>После применения регуляризации и аугментации уменьшилась и составляет 0.8233. Переобучение не возникает, т.к. точность на тестовой выборке и на тренировочной не имеют существенную разницу, однако, возможно</w:t>
      </w:r>
      <w:r w:rsidR="001E772C">
        <w:rPr>
          <w:szCs w:val="28"/>
        </w:rPr>
        <w:t>,</w:t>
      </w:r>
      <w:r w:rsidR="001E772C" w:rsidRPr="001E772C">
        <w:rPr>
          <w:szCs w:val="28"/>
        </w:rPr>
        <w:t xml:space="preserve"> точ</w:t>
      </w:r>
      <w:r w:rsidR="00084BEB">
        <w:rPr>
          <w:szCs w:val="28"/>
        </w:rPr>
        <w:t xml:space="preserve">ность упала из-за </w:t>
      </w:r>
      <w:proofErr w:type="spellStart"/>
      <w:r w:rsidR="00084BEB">
        <w:rPr>
          <w:szCs w:val="28"/>
        </w:rPr>
        <w:t>недообучения.</w:t>
      </w:r>
    </w:p>
    <w:p w14:paraId="323EE158" w14:textId="5FCBD892" w:rsidR="00C43F9A" w:rsidRPr="00C43F9A" w:rsidRDefault="00C43F9A" w:rsidP="00D13A59">
      <w:pPr>
        <w:spacing w:line="360" w:lineRule="auto"/>
        <w:ind w:firstLine="709"/>
        <w:jc w:val="both"/>
        <w:rPr>
          <w:szCs w:val="28"/>
        </w:rPr>
      </w:pPr>
      <w:proofErr w:type="spellEnd"/>
      <w:r w:rsidRPr="00C43F9A">
        <w:rPr>
          <w:szCs w:val="28"/>
        </w:rPr>
        <w:t xml:space="preserve">Для второго </w:t>
      </w:r>
      <w:proofErr w:type="spellStart"/>
      <w:r w:rsidR="00D13A59">
        <w:rPr>
          <w:szCs w:val="28"/>
        </w:rPr>
        <w:t>дропаута</w:t>
      </w:r>
      <w:proofErr w:type="spellEnd"/>
      <w:r w:rsidR="00D13A59">
        <w:rPr>
          <w:szCs w:val="28"/>
        </w:rPr>
        <w:t xml:space="preserve"> изменим на значение 0.4 </w:t>
      </w:r>
      <w:r>
        <w:rPr>
          <w:szCs w:val="28"/>
        </w:rPr>
        <w:t>и точность составляет 0,80</w:t>
      </w:r>
      <w:r w:rsidRPr="00C43F9A">
        <w:rPr>
          <w:szCs w:val="28"/>
        </w:rPr>
        <w:t xml:space="preserve">, т.к. такое большое значение </w:t>
      </w:r>
      <w:proofErr w:type="spellStart"/>
      <w:r w:rsidRPr="00C43F9A">
        <w:rPr>
          <w:szCs w:val="28"/>
        </w:rPr>
        <w:t>дропаута</w:t>
      </w:r>
      <w:proofErr w:type="spellEnd"/>
      <w:r w:rsidRPr="00C43F9A">
        <w:rPr>
          <w:szCs w:val="28"/>
        </w:rPr>
        <w:t xml:space="preserve"> может привести к потере слишком большого количества информации в процессе обучения.</w:t>
      </w:r>
      <w:r w:rsidR="00D13A59">
        <w:rPr>
          <w:szCs w:val="28"/>
        </w:rPr>
        <w:t xml:space="preserve"> </w:t>
      </w:r>
      <w:r w:rsidRPr="00C43F9A">
        <w:rPr>
          <w:szCs w:val="28"/>
        </w:rPr>
        <w:t xml:space="preserve">Для первого </w:t>
      </w:r>
      <w:proofErr w:type="spellStart"/>
      <w:r w:rsidRPr="00C43F9A">
        <w:rPr>
          <w:szCs w:val="28"/>
        </w:rPr>
        <w:t>дропаута</w:t>
      </w:r>
      <w:proofErr w:type="spellEnd"/>
      <w:r w:rsidRPr="00C43F9A">
        <w:rPr>
          <w:szCs w:val="28"/>
        </w:rPr>
        <w:t xml:space="preserve"> изменим на значение 0.1; результат представлен на рис.</w:t>
      </w:r>
      <w:r w:rsidR="00D13A59">
        <w:rPr>
          <w:szCs w:val="28"/>
        </w:rPr>
        <w:t xml:space="preserve"> 4 и точность составляет 0,8033, т.к. возникло переобучение. </w:t>
      </w:r>
      <w:r w:rsidRPr="00C43F9A">
        <w:rPr>
          <w:szCs w:val="28"/>
        </w:rPr>
        <w:t xml:space="preserve">Для первого </w:t>
      </w:r>
      <w:proofErr w:type="spellStart"/>
      <w:r w:rsidRPr="00C43F9A">
        <w:rPr>
          <w:szCs w:val="28"/>
        </w:rPr>
        <w:t>дропаута</w:t>
      </w:r>
      <w:proofErr w:type="spellEnd"/>
      <w:r w:rsidRPr="00C43F9A">
        <w:rPr>
          <w:szCs w:val="28"/>
        </w:rPr>
        <w:t xml:space="preserve"> изменим на значение 0.1, а для второго на 0.4; результат представлен на рис.</w:t>
      </w:r>
      <w:r w:rsidR="00D13A59">
        <w:rPr>
          <w:szCs w:val="28"/>
        </w:rPr>
        <w:t xml:space="preserve"> 5 и точность составляет 0.8067 </w:t>
      </w:r>
      <w:r w:rsidRPr="00C43F9A">
        <w:rPr>
          <w:szCs w:val="28"/>
        </w:rPr>
        <w:t xml:space="preserve">в среднем стало хуже, т.к. выбрали два самый крайних случая, которые оба делают модель менее точной. </w:t>
      </w:r>
    </w:p>
    <w:p w14:paraId="7221F509" w14:textId="5FF9610C" w:rsidR="00C43F9A" w:rsidRPr="00C43F9A" w:rsidRDefault="00C43F9A" w:rsidP="00D13A59">
      <w:pPr>
        <w:spacing w:line="360" w:lineRule="auto"/>
        <w:ind w:firstLine="709"/>
        <w:jc w:val="both"/>
        <w:rPr>
          <w:szCs w:val="28"/>
        </w:rPr>
      </w:pPr>
      <w:r w:rsidRPr="00C43F9A">
        <w:rPr>
          <w:szCs w:val="28"/>
        </w:rPr>
        <w:t xml:space="preserve">Для значения </w:t>
      </w:r>
      <w:r w:rsidR="00D13A59">
        <w:rPr>
          <w:szCs w:val="28"/>
        </w:rPr>
        <w:t xml:space="preserve">штрафа </w:t>
      </w:r>
      <w:r w:rsidRPr="00C43F9A">
        <w:rPr>
          <w:szCs w:val="28"/>
        </w:rPr>
        <w:t xml:space="preserve">1e-3 </w:t>
      </w:r>
      <w:r w:rsidR="00D13A59">
        <w:rPr>
          <w:szCs w:val="28"/>
        </w:rPr>
        <w:t xml:space="preserve">точность составляет 0.79, т.к. возникло переобучение. </w:t>
      </w:r>
      <w:r w:rsidRPr="00C43F9A">
        <w:rPr>
          <w:szCs w:val="28"/>
        </w:rPr>
        <w:t xml:space="preserve">Для значения 1e-1 </w:t>
      </w:r>
      <w:r w:rsidR="00D13A59">
        <w:rPr>
          <w:szCs w:val="28"/>
        </w:rPr>
        <w:t xml:space="preserve">точность составляет 0.65, т.к. возникло </w:t>
      </w:r>
      <w:proofErr w:type="spellStart"/>
      <w:r w:rsidR="00D13A59">
        <w:rPr>
          <w:szCs w:val="28"/>
        </w:rPr>
        <w:t>недобучение</w:t>
      </w:r>
      <w:proofErr w:type="spellEnd"/>
      <w:r w:rsidR="00D13A59">
        <w:rPr>
          <w:szCs w:val="28"/>
        </w:rPr>
        <w:t xml:space="preserve">. </w:t>
      </w:r>
      <w:r w:rsidRPr="00C43F9A">
        <w:rPr>
          <w:szCs w:val="28"/>
        </w:rPr>
        <w:t xml:space="preserve">Для значения 1e-7 </w:t>
      </w:r>
      <w:r w:rsidR="00D13A59">
        <w:rPr>
          <w:szCs w:val="28"/>
        </w:rPr>
        <w:t>точность составляет 0.7967</w:t>
      </w:r>
      <w:r w:rsidRPr="00C43F9A">
        <w:rPr>
          <w:szCs w:val="28"/>
        </w:rPr>
        <w:t>, т.к. из-за уменьшения штрафа уменьшается обобщающая способность модели.</w:t>
      </w:r>
    </w:p>
    <w:p w14:paraId="2B9936B2" w14:textId="2C73AC19" w:rsidR="00FC7871" w:rsidRPr="009A6C4F" w:rsidRDefault="00C43F9A" w:rsidP="004D4F54">
      <w:pPr>
        <w:spacing w:line="360" w:lineRule="auto"/>
        <w:ind w:firstLine="709"/>
        <w:jc w:val="both"/>
        <w:rPr>
          <w:szCs w:val="28"/>
        </w:rPr>
      </w:pPr>
      <w:r w:rsidRPr="00C43F9A">
        <w:rPr>
          <w:szCs w:val="28"/>
        </w:rPr>
        <w:t xml:space="preserve">После изменения </w:t>
      </w:r>
      <w:proofErr w:type="spellStart"/>
      <w:r w:rsidRPr="00C43F9A">
        <w:rPr>
          <w:szCs w:val="28"/>
        </w:rPr>
        <w:t>гиперпараметров</w:t>
      </w:r>
      <w:proofErr w:type="spellEnd"/>
      <w:r w:rsidRPr="00C43F9A">
        <w:rPr>
          <w:szCs w:val="28"/>
        </w:rPr>
        <w:t xml:space="preserve"> был выявлен наиболее лучший вариант с точностью 0.</w:t>
      </w:r>
      <w:r w:rsidR="00D13A59">
        <w:rPr>
          <w:szCs w:val="28"/>
        </w:rPr>
        <w:t>86.</w:t>
      </w:r>
      <w:r w:rsidRPr="00C43F9A">
        <w:rPr>
          <w:szCs w:val="28"/>
        </w:rPr>
        <w:t xml:space="preserve"> Для значения </w:t>
      </w:r>
      <w:r w:rsidR="00D13A59" w:rsidRPr="00D13A59">
        <w:rPr>
          <w:szCs w:val="28"/>
        </w:rPr>
        <w:t xml:space="preserve">аугментации </w:t>
      </w:r>
      <w:r w:rsidRPr="00C43F9A">
        <w:rPr>
          <w:szCs w:val="28"/>
        </w:rPr>
        <w:t>0.3 точность составляет 0.85, т.к. уменьшилось количество п</w:t>
      </w:r>
      <w:r w:rsidR="004D4F54">
        <w:rPr>
          <w:szCs w:val="28"/>
        </w:rPr>
        <w:t xml:space="preserve">оступающих данных для обучения. </w:t>
      </w:r>
      <w:bookmarkStart w:id="1" w:name="_GoBack"/>
      <w:bookmarkEnd w:id="1"/>
      <w:r w:rsidRPr="00C43F9A">
        <w:rPr>
          <w:szCs w:val="28"/>
        </w:rPr>
        <w:t xml:space="preserve">Для значения 0.1 </w:t>
      </w:r>
      <w:r w:rsidR="004D4F54">
        <w:rPr>
          <w:szCs w:val="28"/>
        </w:rPr>
        <w:t>точность составляет 0.8233</w:t>
      </w:r>
      <w:r w:rsidRPr="00C43F9A">
        <w:rPr>
          <w:szCs w:val="28"/>
        </w:rPr>
        <w:t>, т.к. уменьшилось количество п</w:t>
      </w:r>
      <w:r w:rsidR="004D4F54">
        <w:rPr>
          <w:szCs w:val="28"/>
        </w:rPr>
        <w:t xml:space="preserve">оступающих данных для обучения. </w:t>
      </w:r>
      <w:r w:rsidRPr="00C43F9A">
        <w:rPr>
          <w:szCs w:val="28"/>
        </w:rPr>
        <w:t xml:space="preserve">Для значения 0.7 </w:t>
      </w:r>
      <w:r w:rsidR="004D4F54">
        <w:rPr>
          <w:szCs w:val="28"/>
        </w:rPr>
        <w:t>точность составляет 0.8367</w:t>
      </w:r>
      <w:r w:rsidRPr="00C43F9A">
        <w:rPr>
          <w:szCs w:val="28"/>
        </w:rPr>
        <w:t>, т.к. увеличилась сложность модели.</w:t>
      </w:r>
    </w:p>
    <w:sectPr w:rsidR="00FC7871" w:rsidRPr="009A6C4F" w:rsidSect="00B31AE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C37D52" w14:textId="77777777" w:rsidR="000F4594" w:rsidRDefault="000F4594" w:rsidP="00006ADF">
      <w:r>
        <w:separator/>
      </w:r>
    </w:p>
  </w:endnote>
  <w:endnote w:type="continuationSeparator" w:id="0">
    <w:p w14:paraId="0B210A79" w14:textId="77777777" w:rsidR="000F4594" w:rsidRDefault="000F4594" w:rsidP="00006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E4538E" w14:textId="77777777" w:rsidR="003A513D" w:rsidRDefault="003A513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A043B8" w14:textId="77777777" w:rsidR="003A513D" w:rsidRDefault="003A513D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7A6403" w14:textId="77777777" w:rsidR="003A513D" w:rsidRDefault="003A51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CC535E" w14:textId="77777777" w:rsidR="000F4594" w:rsidRDefault="000F4594" w:rsidP="00006ADF">
      <w:r>
        <w:separator/>
      </w:r>
    </w:p>
  </w:footnote>
  <w:footnote w:type="continuationSeparator" w:id="0">
    <w:p w14:paraId="4138F27C" w14:textId="77777777" w:rsidR="000F4594" w:rsidRDefault="000F4594" w:rsidP="00006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BE30B4" w14:textId="77777777" w:rsidR="003A513D" w:rsidRDefault="003A513D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A0203B" w14:textId="77777777" w:rsidR="003A513D" w:rsidRDefault="003A513D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F03952" w14:textId="77777777" w:rsidR="003A513D" w:rsidRDefault="003A513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F253D"/>
    <w:multiLevelType w:val="hybridMultilevel"/>
    <w:tmpl w:val="9C6C67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FE5714"/>
    <w:multiLevelType w:val="hybridMultilevel"/>
    <w:tmpl w:val="B8B48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01F04"/>
    <w:multiLevelType w:val="multilevel"/>
    <w:tmpl w:val="0419001F"/>
    <w:lvl w:ilvl="0">
      <w:start w:val="1"/>
      <w:numFmt w:val="decimal"/>
      <w:lvlText w:val="%1."/>
      <w:lvlJc w:val="left"/>
      <w:pPr>
        <w:ind w:left="2564" w:hanging="360"/>
      </w:pPr>
    </w:lvl>
    <w:lvl w:ilvl="1">
      <w:start w:val="1"/>
      <w:numFmt w:val="decimal"/>
      <w:lvlText w:val="%1.%2."/>
      <w:lvlJc w:val="left"/>
      <w:pPr>
        <w:ind w:left="2996" w:hanging="432"/>
      </w:pPr>
    </w:lvl>
    <w:lvl w:ilvl="2">
      <w:start w:val="1"/>
      <w:numFmt w:val="decimal"/>
      <w:lvlText w:val="%1.%2.%3."/>
      <w:lvlJc w:val="left"/>
      <w:pPr>
        <w:ind w:left="3428" w:hanging="504"/>
      </w:pPr>
    </w:lvl>
    <w:lvl w:ilvl="3">
      <w:start w:val="1"/>
      <w:numFmt w:val="decimal"/>
      <w:lvlText w:val="%1.%2.%3.%4."/>
      <w:lvlJc w:val="left"/>
      <w:pPr>
        <w:ind w:left="3932" w:hanging="648"/>
      </w:pPr>
    </w:lvl>
    <w:lvl w:ilvl="4">
      <w:start w:val="1"/>
      <w:numFmt w:val="decimal"/>
      <w:lvlText w:val="%1.%2.%3.%4.%5."/>
      <w:lvlJc w:val="left"/>
      <w:pPr>
        <w:ind w:left="4436" w:hanging="792"/>
      </w:pPr>
    </w:lvl>
    <w:lvl w:ilvl="5">
      <w:start w:val="1"/>
      <w:numFmt w:val="decimal"/>
      <w:lvlText w:val="%1.%2.%3.%4.%5.%6."/>
      <w:lvlJc w:val="left"/>
      <w:pPr>
        <w:ind w:left="4940" w:hanging="936"/>
      </w:pPr>
    </w:lvl>
    <w:lvl w:ilvl="6">
      <w:start w:val="1"/>
      <w:numFmt w:val="decimal"/>
      <w:lvlText w:val="%1.%2.%3.%4.%5.%6.%7."/>
      <w:lvlJc w:val="left"/>
      <w:pPr>
        <w:ind w:left="5444" w:hanging="1080"/>
      </w:pPr>
    </w:lvl>
    <w:lvl w:ilvl="7">
      <w:start w:val="1"/>
      <w:numFmt w:val="decimal"/>
      <w:lvlText w:val="%1.%2.%3.%4.%5.%6.%7.%8."/>
      <w:lvlJc w:val="left"/>
      <w:pPr>
        <w:ind w:left="5948" w:hanging="1224"/>
      </w:pPr>
    </w:lvl>
    <w:lvl w:ilvl="8">
      <w:start w:val="1"/>
      <w:numFmt w:val="decimal"/>
      <w:lvlText w:val="%1.%2.%3.%4.%5.%6.%7.%8.%9."/>
      <w:lvlJc w:val="left"/>
      <w:pPr>
        <w:ind w:left="6524" w:hanging="1440"/>
      </w:pPr>
    </w:lvl>
  </w:abstractNum>
  <w:abstractNum w:abstractNumId="3" w15:restartNumberingAfterBreak="0">
    <w:nsid w:val="0E3B1229"/>
    <w:multiLevelType w:val="hybridMultilevel"/>
    <w:tmpl w:val="BA2A53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833E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FA730FF"/>
    <w:multiLevelType w:val="hybridMultilevel"/>
    <w:tmpl w:val="D5A4744A"/>
    <w:lvl w:ilvl="0" w:tplc="664AAC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97781"/>
    <w:multiLevelType w:val="multilevel"/>
    <w:tmpl w:val="BE6CE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26E2B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5B31A69"/>
    <w:multiLevelType w:val="hybridMultilevel"/>
    <w:tmpl w:val="E8D82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3559E"/>
    <w:multiLevelType w:val="hybridMultilevel"/>
    <w:tmpl w:val="CAF0E0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F510EE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DB2515"/>
    <w:multiLevelType w:val="hybridMultilevel"/>
    <w:tmpl w:val="A562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32D20"/>
    <w:multiLevelType w:val="multilevel"/>
    <w:tmpl w:val="BFC2EBA0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01E2B24"/>
    <w:multiLevelType w:val="hybridMultilevel"/>
    <w:tmpl w:val="6D2CC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EC0F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AE284C"/>
    <w:multiLevelType w:val="hybridMultilevel"/>
    <w:tmpl w:val="44CEE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283C56"/>
    <w:multiLevelType w:val="hybridMultilevel"/>
    <w:tmpl w:val="DBB6789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3B5D0F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D8E27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796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19F26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E0799E"/>
    <w:multiLevelType w:val="hybridMultilevel"/>
    <w:tmpl w:val="436E35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9E58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64B3B28"/>
    <w:multiLevelType w:val="hybridMultilevel"/>
    <w:tmpl w:val="58681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815764"/>
    <w:multiLevelType w:val="hybridMultilevel"/>
    <w:tmpl w:val="D3B0B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47037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8A503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C5207F8"/>
    <w:multiLevelType w:val="hybridMultilevel"/>
    <w:tmpl w:val="AB14C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C037F0"/>
    <w:multiLevelType w:val="hybridMultilevel"/>
    <w:tmpl w:val="7018D6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752E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426062"/>
    <w:multiLevelType w:val="hybridMultilevel"/>
    <w:tmpl w:val="AC40A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01361"/>
    <w:multiLevelType w:val="hybridMultilevel"/>
    <w:tmpl w:val="50789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7719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62710AF"/>
    <w:multiLevelType w:val="hybridMultilevel"/>
    <w:tmpl w:val="99861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3"/>
  </w:num>
  <w:num w:numId="3">
    <w:abstractNumId w:val="30"/>
  </w:num>
  <w:num w:numId="4">
    <w:abstractNumId w:val="5"/>
  </w:num>
  <w:num w:numId="5">
    <w:abstractNumId w:val="27"/>
  </w:num>
  <w:num w:numId="6">
    <w:abstractNumId w:val="8"/>
  </w:num>
  <w:num w:numId="7">
    <w:abstractNumId w:val="2"/>
  </w:num>
  <w:num w:numId="8">
    <w:abstractNumId w:val="4"/>
  </w:num>
  <w:num w:numId="9">
    <w:abstractNumId w:val="17"/>
  </w:num>
  <w:num w:numId="10">
    <w:abstractNumId w:val="22"/>
  </w:num>
  <w:num w:numId="11">
    <w:abstractNumId w:val="14"/>
  </w:num>
  <w:num w:numId="12">
    <w:abstractNumId w:val="19"/>
  </w:num>
  <w:num w:numId="13">
    <w:abstractNumId w:val="29"/>
  </w:num>
  <w:num w:numId="14">
    <w:abstractNumId w:val="25"/>
  </w:num>
  <w:num w:numId="15">
    <w:abstractNumId w:val="18"/>
  </w:num>
  <w:num w:numId="16">
    <w:abstractNumId w:val="26"/>
  </w:num>
  <w:num w:numId="17">
    <w:abstractNumId w:val="7"/>
  </w:num>
  <w:num w:numId="18">
    <w:abstractNumId w:val="20"/>
  </w:num>
  <w:num w:numId="19">
    <w:abstractNumId w:val="32"/>
  </w:num>
  <w:num w:numId="20">
    <w:abstractNumId w:val="12"/>
  </w:num>
  <w:num w:numId="21">
    <w:abstractNumId w:val="6"/>
  </w:num>
  <w:num w:numId="22">
    <w:abstractNumId w:val="10"/>
  </w:num>
  <w:num w:numId="23">
    <w:abstractNumId w:val="16"/>
  </w:num>
  <w:num w:numId="24">
    <w:abstractNumId w:val="11"/>
  </w:num>
  <w:num w:numId="25">
    <w:abstractNumId w:val="0"/>
  </w:num>
  <w:num w:numId="26">
    <w:abstractNumId w:val="28"/>
  </w:num>
  <w:num w:numId="27">
    <w:abstractNumId w:val="1"/>
  </w:num>
  <w:num w:numId="28">
    <w:abstractNumId w:val="13"/>
  </w:num>
  <w:num w:numId="29">
    <w:abstractNumId w:val="3"/>
  </w:num>
  <w:num w:numId="30">
    <w:abstractNumId w:val="31"/>
  </w:num>
  <w:num w:numId="31">
    <w:abstractNumId w:val="15"/>
  </w:num>
  <w:num w:numId="32">
    <w:abstractNumId w:val="33"/>
  </w:num>
  <w:num w:numId="33">
    <w:abstractNumId w:val="24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673"/>
    <w:rsid w:val="0000556A"/>
    <w:rsid w:val="0000557A"/>
    <w:rsid w:val="00006ADF"/>
    <w:rsid w:val="00017610"/>
    <w:rsid w:val="000276B6"/>
    <w:rsid w:val="00037869"/>
    <w:rsid w:val="00040D6D"/>
    <w:rsid w:val="00042DB5"/>
    <w:rsid w:val="0004706A"/>
    <w:rsid w:val="00050FEA"/>
    <w:rsid w:val="000562DA"/>
    <w:rsid w:val="00057CDD"/>
    <w:rsid w:val="00060BC3"/>
    <w:rsid w:val="00072D78"/>
    <w:rsid w:val="00075995"/>
    <w:rsid w:val="00077FBE"/>
    <w:rsid w:val="00084BEB"/>
    <w:rsid w:val="00092347"/>
    <w:rsid w:val="000954F2"/>
    <w:rsid w:val="000967F3"/>
    <w:rsid w:val="000A5147"/>
    <w:rsid w:val="000A62B1"/>
    <w:rsid w:val="000B7D20"/>
    <w:rsid w:val="000C1921"/>
    <w:rsid w:val="000C2AE9"/>
    <w:rsid w:val="000C3209"/>
    <w:rsid w:val="000C721D"/>
    <w:rsid w:val="000C7952"/>
    <w:rsid w:val="000D6452"/>
    <w:rsid w:val="000E0D63"/>
    <w:rsid w:val="000E6857"/>
    <w:rsid w:val="000F1151"/>
    <w:rsid w:val="000F4594"/>
    <w:rsid w:val="000F56CD"/>
    <w:rsid w:val="001033D8"/>
    <w:rsid w:val="00106BB9"/>
    <w:rsid w:val="0011118A"/>
    <w:rsid w:val="00112D29"/>
    <w:rsid w:val="00113469"/>
    <w:rsid w:val="001147D6"/>
    <w:rsid w:val="00115D59"/>
    <w:rsid w:val="001221BC"/>
    <w:rsid w:val="00125CFB"/>
    <w:rsid w:val="001378A6"/>
    <w:rsid w:val="00137A8D"/>
    <w:rsid w:val="00141379"/>
    <w:rsid w:val="00142F65"/>
    <w:rsid w:val="00147B39"/>
    <w:rsid w:val="00147CF7"/>
    <w:rsid w:val="0015016D"/>
    <w:rsid w:val="0015047E"/>
    <w:rsid w:val="001823FC"/>
    <w:rsid w:val="001873B4"/>
    <w:rsid w:val="001B3C76"/>
    <w:rsid w:val="001B54F5"/>
    <w:rsid w:val="001B6D9D"/>
    <w:rsid w:val="001C1A85"/>
    <w:rsid w:val="001C582B"/>
    <w:rsid w:val="001C598C"/>
    <w:rsid w:val="001C5AB2"/>
    <w:rsid w:val="001D3535"/>
    <w:rsid w:val="001D3C11"/>
    <w:rsid w:val="001D4564"/>
    <w:rsid w:val="001D7112"/>
    <w:rsid w:val="001E090E"/>
    <w:rsid w:val="001E772C"/>
    <w:rsid w:val="001F3FB5"/>
    <w:rsid w:val="001F7D46"/>
    <w:rsid w:val="00204067"/>
    <w:rsid w:val="00205B50"/>
    <w:rsid w:val="002068CF"/>
    <w:rsid w:val="002109C8"/>
    <w:rsid w:val="00211377"/>
    <w:rsid w:val="00212530"/>
    <w:rsid w:val="00213431"/>
    <w:rsid w:val="0021531A"/>
    <w:rsid w:val="002160BE"/>
    <w:rsid w:val="00222292"/>
    <w:rsid w:val="0022274A"/>
    <w:rsid w:val="00225D31"/>
    <w:rsid w:val="0022774B"/>
    <w:rsid w:val="00230247"/>
    <w:rsid w:val="002308CF"/>
    <w:rsid w:val="00233F1A"/>
    <w:rsid w:val="00240B7E"/>
    <w:rsid w:val="00242742"/>
    <w:rsid w:val="002519E4"/>
    <w:rsid w:val="00257673"/>
    <w:rsid w:val="00261488"/>
    <w:rsid w:val="00261741"/>
    <w:rsid w:val="00265263"/>
    <w:rsid w:val="002713B8"/>
    <w:rsid w:val="0027201F"/>
    <w:rsid w:val="00272B50"/>
    <w:rsid w:val="00272DD5"/>
    <w:rsid w:val="002844BF"/>
    <w:rsid w:val="00285E50"/>
    <w:rsid w:val="00286EF2"/>
    <w:rsid w:val="002904E3"/>
    <w:rsid w:val="002975F4"/>
    <w:rsid w:val="002A03F9"/>
    <w:rsid w:val="002A69AE"/>
    <w:rsid w:val="002A7065"/>
    <w:rsid w:val="002B1CC9"/>
    <w:rsid w:val="002B1CF6"/>
    <w:rsid w:val="002B330D"/>
    <w:rsid w:val="002B393D"/>
    <w:rsid w:val="002B6A10"/>
    <w:rsid w:val="002C2CED"/>
    <w:rsid w:val="002C360E"/>
    <w:rsid w:val="002C5604"/>
    <w:rsid w:val="002D136C"/>
    <w:rsid w:val="002D3B6C"/>
    <w:rsid w:val="002D4E06"/>
    <w:rsid w:val="002D52ED"/>
    <w:rsid w:val="002D5854"/>
    <w:rsid w:val="002E1041"/>
    <w:rsid w:val="002E109F"/>
    <w:rsid w:val="002F493C"/>
    <w:rsid w:val="002F6030"/>
    <w:rsid w:val="003019B8"/>
    <w:rsid w:val="0030697C"/>
    <w:rsid w:val="003178A8"/>
    <w:rsid w:val="00325B54"/>
    <w:rsid w:val="00332B7B"/>
    <w:rsid w:val="00337EA0"/>
    <w:rsid w:val="00341E07"/>
    <w:rsid w:val="003478A1"/>
    <w:rsid w:val="00347D81"/>
    <w:rsid w:val="00352F4B"/>
    <w:rsid w:val="003549EB"/>
    <w:rsid w:val="00363086"/>
    <w:rsid w:val="003656E2"/>
    <w:rsid w:val="00366F72"/>
    <w:rsid w:val="003744BF"/>
    <w:rsid w:val="0037775C"/>
    <w:rsid w:val="0038332A"/>
    <w:rsid w:val="00385C31"/>
    <w:rsid w:val="003874AF"/>
    <w:rsid w:val="003906B1"/>
    <w:rsid w:val="00390E4F"/>
    <w:rsid w:val="0039134F"/>
    <w:rsid w:val="003926E1"/>
    <w:rsid w:val="003A39E5"/>
    <w:rsid w:val="003A513D"/>
    <w:rsid w:val="003A755C"/>
    <w:rsid w:val="003A7683"/>
    <w:rsid w:val="003B2649"/>
    <w:rsid w:val="003B3D62"/>
    <w:rsid w:val="003B5F9E"/>
    <w:rsid w:val="003C745E"/>
    <w:rsid w:val="003D27EB"/>
    <w:rsid w:val="003F0104"/>
    <w:rsid w:val="003F0369"/>
    <w:rsid w:val="003F27ED"/>
    <w:rsid w:val="0040187B"/>
    <w:rsid w:val="00410357"/>
    <w:rsid w:val="00412E64"/>
    <w:rsid w:val="00414730"/>
    <w:rsid w:val="0041516B"/>
    <w:rsid w:val="00431EF4"/>
    <w:rsid w:val="00432358"/>
    <w:rsid w:val="00432BBE"/>
    <w:rsid w:val="004333C4"/>
    <w:rsid w:val="0043395B"/>
    <w:rsid w:val="00434B49"/>
    <w:rsid w:val="00434D31"/>
    <w:rsid w:val="00436621"/>
    <w:rsid w:val="0044347C"/>
    <w:rsid w:val="004447DD"/>
    <w:rsid w:val="00445A1B"/>
    <w:rsid w:val="00453869"/>
    <w:rsid w:val="00462D9A"/>
    <w:rsid w:val="00464E49"/>
    <w:rsid w:val="004667FC"/>
    <w:rsid w:val="004947B5"/>
    <w:rsid w:val="004A0D44"/>
    <w:rsid w:val="004A3C88"/>
    <w:rsid w:val="004A5627"/>
    <w:rsid w:val="004A5B43"/>
    <w:rsid w:val="004A7394"/>
    <w:rsid w:val="004B5B3B"/>
    <w:rsid w:val="004C44C7"/>
    <w:rsid w:val="004C4978"/>
    <w:rsid w:val="004C5A2E"/>
    <w:rsid w:val="004D16A7"/>
    <w:rsid w:val="004D4F54"/>
    <w:rsid w:val="004E0F00"/>
    <w:rsid w:val="004E6687"/>
    <w:rsid w:val="004E7E41"/>
    <w:rsid w:val="004F4AD2"/>
    <w:rsid w:val="005015BE"/>
    <w:rsid w:val="00507568"/>
    <w:rsid w:val="00507864"/>
    <w:rsid w:val="00510173"/>
    <w:rsid w:val="005125AF"/>
    <w:rsid w:val="00531367"/>
    <w:rsid w:val="00550A1A"/>
    <w:rsid w:val="0055383E"/>
    <w:rsid w:val="00554654"/>
    <w:rsid w:val="00554FC9"/>
    <w:rsid w:val="005571E9"/>
    <w:rsid w:val="00561DF1"/>
    <w:rsid w:val="0056467A"/>
    <w:rsid w:val="005703F7"/>
    <w:rsid w:val="00574A91"/>
    <w:rsid w:val="00574DD6"/>
    <w:rsid w:val="0058523A"/>
    <w:rsid w:val="00586997"/>
    <w:rsid w:val="00587F47"/>
    <w:rsid w:val="005917ED"/>
    <w:rsid w:val="00595F96"/>
    <w:rsid w:val="005A04B3"/>
    <w:rsid w:val="005A0E49"/>
    <w:rsid w:val="005A1E71"/>
    <w:rsid w:val="005A3775"/>
    <w:rsid w:val="005B1683"/>
    <w:rsid w:val="005B6AFF"/>
    <w:rsid w:val="005B76F5"/>
    <w:rsid w:val="005C1A7C"/>
    <w:rsid w:val="005C3417"/>
    <w:rsid w:val="005C6E1B"/>
    <w:rsid w:val="005C79D4"/>
    <w:rsid w:val="005D271B"/>
    <w:rsid w:val="005D3BE3"/>
    <w:rsid w:val="005D423B"/>
    <w:rsid w:val="005D5BDC"/>
    <w:rsid w:val="005E3A11"/>
    <w:rsid w:val="005E4B48"/>
    <w:rsid w:val="005E4C30"/>
    <w:rsid w:val="005E6DE8"/>
    <w:rsid w:val="00603706"/>
    <w:rsid w:val="00610D59"/>
    <w:rsid w:val="00621DF7"/>
    <w:rsid w:val="00626281"/>
    <w:rsid w:val="006266E7"/>
    <w:rsid w:val="00630904"/>
    <w:rsid w:val="00634A22"/>
    <w:rsid w:val="00634BEC"/>
    <w:rsid w:val="00637AF0"/>
    <w:rsid w:val="00652669"/>
    <w:rsid w:val="006539B6"/>
    <w:rsid w:val="006632C8"/>
    <w:rsid w:val="00665D52"/>
    <w:rsid w:val="00665E27"/>
    <w:rsid w:val="00690D54"/>
    <w:rsid w:val="00691774"/>
    <w:rsid w:val="006923A7"/>
    <w:rsid w:val="006A4A03"/>
    <w:rsid w:val="006B591B"/>
    <w:rsid w:val="006B6015"/>
    <w:rsid w:val="006C0ED7"/>
    <w:rsid w:val="006C3D2E"/>
    <w:rsid w:val="006C48C6"/>
    <w:rsid w:val="006D4980"/>
    <w:rsid w:val="006D509B"/>
    <w:rsid w:val="006D6601"/>
    <w:rsid w:val="006D76E4"/>
    <w:rsid w:val="006E717A"/>
    <w:rsid w:val="006F12C8"/>
    <w:rsid w:val="006F4F08"/>
    <w:rsid w:val="006F5980"/>
    <w:rsid w:val="00706E2D"/>
    <w:rsid w:val="00710107"/>
    <w:rsid w:val="00713411"/>
    <w:rsid w:val="00732466"/>
    <w:rsid w:val="00735ED6"/>
    <w:rsid w:val="007429F5"/>
    <w:rsid w:val="007441EF"/>
    <w:rsid w:val="00751B38"/>
    <w:rsid w:val="00753CF8"/>
    <w:rsid w:val="00755194"/>
    <w:rsid w:val="0075570E"/>
    <w:rsid w:val="00755C79"/>
    <w:rsid w:val="00762538"/>
    <w:rsid w:val="0076268D"/>
    <w:rsid w:val="00764FE2"/>
    <w:rsid w:val="007674F0"/>
    <w:rsid w:val="007714FA"/>
    <w:rsid w:val="00774215"/>
    <w:rsid w:val="007941AB"/>
    <w:rsid w:val="007B2E91"/>
    <w:rsid w:val="007B6A28"/>
    <w:rsid w:val="007C1371"/>
    <w:rsid w:val="007C3137"/>
    <w:rsid w:val="007C3401"/>
    <w:rsid w:val="007D657F"/>
    <w:rsid w:val="007E0FA5"/>
    <w:rsid w:val="007E2086"/>
    <w:rsid w:val="007F390A"/>
    <w:rsid w:val="007F684B"/>
    <w:rsid w:val="00806A24"/>
    <w:rsid w:val="00807961"/>
    <w:rsid w:val="0081045B"/>
    <w:rsid w:val="00814303"/>
    <w:rsid w:val="008165B3"/>
    <w:rsid w:val="00821D53"/>
    <w:rsid w:val="00823603"/>
    <w:rsid w:val="008326D4"/>
    <w:rsid w:val="00834AA0"/>
    <w:rsid w:val="0084703B"/>
    <w:rsid w:val="008526AD"/>
    <w:rsid w:val="00853FE4"/>
    <w:rsid w:val="00860E45"/>
    <w:rsid w:val="008800A4"/>
    <w:rsid w:val="00885E1A"/>
    <w:rsid w:val="00892FB7"/>
    <w:rsid w:val="008A52C1"/>
    <w:rsid w:val="008A5A3F"/>
    <w:rsid w:val="008C3221"/>
    <w:rsid w:val="008C7C54"/>
    <w:rsid w:val="008D1D65"/>
    <w:rsid w:val="008D3680"/>
    <w:rsid w:val="008E1BA4"/>
    <w:rsid w:val="008F0204"/>
    <w:rsid w:val="008F408D"/>
    <w:rsid w:val="00902C83"/>
    <w:rsid w:val="00903AF1"/>
    <w:rsid w:val="00905ED4"/>
    <w:rsid w:val="00906EB9"/>
    <w:rsid w:val="0091066A"/>
    <w:rsid w:val="00911256"/>
    <w:rsid w:val="00911E19"/>
    <w:rsid w:val="009170F9"/>
    <w:rsid w:val="0093214F"/>
    <w:rsid w:val="00944538"/>
    <w:rsid w:val="009522E1"/>
    <w:rsid w:val="0095394B"/>
    <w:rsid w:val="00954047"/>
    <w:rsid w:val="009563B2"/>
    <w:rsid w:val="0096375E"/>
    <w:rsid w:val="00971AA2"/>
    <w:rsid w:val="00974105"/>
    <w:rsid w:val="0097529A"/>
    <w:rsid w:val="00980608"/>
    <w:rsid w:val="0098146B"/>
    <w:rsid w:val="00986146"/>
    <w:rsid w:val="009862A3"/>
    <w:rsid w:val="00993645"/>
    <w:rsid w:val="00997507"/>
    <w:rsid w:val="009A4295"/>
    <w:rsid w:val="009A6C4F"/>
    <w:rsid w:val="009B0F29"/>
    <w:rsid w:val="009B57FD"/>
    <w:rsid w:val="009B5ED2"/>
    <w:rsid w:val="009C3A44"/>
    <w:rsid w:val="009C3B3A"/>
    <w:rsid w:val="009C501C"/>
    <w:rsid w:val="009C7F97"/>
    <w:rsid w:val="009D555A"/>
    <w:rsid w:val="009E2C55"/>
    <w:rsid w:val="009E5F17"/>
    <w:rsid w:val="009F745B"/>
    <w:rsid w:val="00A02828"/>
    <w:rsid w:val="00A02FF2"/>
    <w:rsid w:val="00A2541C"/>
    <w:rsid w:val="00A2729D"/>
    <w:rsid w:val="00A322D1"/>
    <w:rsid w:val="00A32A74"/>
    <w:rsid w:val="00A359F5"/>
    <w:rsid w:val="00A37703"/>
    <w:rsid w:val="00A37B43"/>
    <w:rsid w:val="00A50CCE"/>
    <w:rsid w:val="00A51B37"/>
    <w:rsid w:val="00A6649E"/>
    <w:rsid w:val="00A72177"/>
    <w:rsid w:val="00A74B14"/>
    <w:rsid w:val="00A81406"/>
    <w:rsid w:val="00A94891"/>
    <w:rsid w:val="00AA0B71"/>
    <w:rsid w:val="00AA1FDD"/>
    <w:rsid w:val="00AA63E6"/>
    <w:rsid w:val="00AB0F64"/>
    <w:rsid w:val="00AB48F5"/>
    <w:rsid w:val="00AC193E"/>
    <w:rsid w:val="00AC7DB0"/>
    <w:rsid w:val="00AD45EC"/>
    <w:rsid w:val="00AD4C64"/>
    <w:rsid w:val="00AF2C71"/>
    <w:rsid w:val="00AF4540"/>
    <w:rsid w:val="00AF45B6"/>
    <w:rsid w:val="00AF73DE"/>
    <w:rsid w:val="00B04379"/>
    <w:rsid w:val="00B04E5C"/>
    <w:rsid w:val="00B168F3"/>
    <w:rsid w:val="00B22785"/>
    <w:rsid w:val="00B259B4"/>
    <w:rsid w:val="00B26BF8"/>
    <w:rsid w:val="00B31AE5"/>
    <w:rsid w:val="00B31DF8"/>
    <w:rsid w:val="00B40615"/>
    <w:rsid w:val="00B4397F"/>
    <w:rsid w:val="00B43A5B"/>
    <w:rsid w:val="00B45BD5"/>
    <w:rsid w:val="00B45DA6"/>
    <w:rsid w:val="00B47696"/>
    <w:rsid w:val="00B50D2E"/>
    <w:rsid w:val="00B537BD"/>
    <w:rsid w:val="00B54B63"/>
    <w:rsid w:val="00B6249E"/>
    <w:rsid w:val="00B62C3C"/>
    <w:rsid w:val="00B63AF6"/>
    <w:rsid w:val="00B63EED"/>
    <w:rsid w:val="00B669D2"/>
    <w:rsid w:val="00B87807"/>
    <w:rsid w:val="00B9225F"/>
    <w:rsid w:val="00BA2DFD"/>
    <w:rsid w:val="00BA63D9"/>
    <w:rsid w:val="00BA7BDC"/>
    <w:rsid w:val="00BB2EEB"/>
    <w:rsid w:val="00BB7A23"/>
    <w:rsid w:val="00BD36BC"/>
    <w:rsid w:val="00BD53D9"/>
    <w:rsid w:val="00BD5CF0"/>
    <w:rsid w:val="00BE0E0F"/>
    <w:rsid w:val="00BE4F38"/>
    <w:rsid w:val="00BF0C64"/>
    <w:rsid w:val="00BF3EC7"/>
    <w:rsid w:val="00C008D6"/>
    <w:rsid w:val="00C25185"/>
    <w:rsid w:val="00C276B8"/>
    <w:rsid w:val="00C33D98"/>
    <w:rsid w:val="00C33F6E"/>
    <w:rsid w:val="00C366A7"/>
    <w:rsid w:val="00C37027"/>
    <w:rsid w:val="00C43F9A"/>
    <w:rsid w:val="00C47F8E"/>
    <w:rsid w:val="00C618ED"/>
    <w:rsid w:val="00C6527B"/>
    <w:rsid w:val="00C66117"/>
    <w:rsid w:val="00C74994"/>
    <w:rsid w:val="00C75232"/>
    <w:rsid w:val="00C841BB"/>
    <w:rsid w:val="00C85FB5"/>
    <w:rsid w:val="00C9037E"/>
    <w:rsid w:val="00CA1D28"/>
    <w:rsid w:val="00CA5CBF"/>
    <w:rsid w:val="00CA5D7B"/>
    <w:rsid w:val="00CB17FD"/>
    <w:rsid w:val="00CC7B4F"/>
    <w:rsid w:val="00CD4CF3"/>
    <w:rsid w:val="00CE107A"/>
    <w:rsid w:val="00CE52EE"/>
    <w:rsid w:val="00CF430C"/>
    <w:rsid w:val="00D03957"/>
    <w:rsid w:val="00D04B53"/>
    <w:rsid w:val="00D04F42"/>
    <w:rsid w:val="00D11405"/>
    <w:rsid w:val="00D125B5"/>
    <w:rsid w:val="00D13A59"/>
    <w:rsid w:val="00D24C3C"/>
    <w:rsid w:val="00D25B21"/>
    <w:rsid w:val="00D26301"/>
    <w:rsid w:val="00D32B78"/>
    <w:rsid w:val="00D33840"/>
    <w:rsid w:val="00D36977"/>
    <w:rsid w:val="00D40450"/>
    <w:rsid w:val="00D4645E"/>
    <w:rsid w:val="00D47871"/>
    <w:rsid w:val="00D51270"/>
    <w:rsid w:val="00D71B41"/>
    <w:rsid w:val="00D73ADA"/>
    <w:rsid w:val="00D7584E"/>
    <w:rsid w:val="00D85D04"/>
    <w:rsid w:val="00D91924"/>
    <w:rsid w:val="00D93E7C"/>
    <w:rsid w:val="00DA128B"/>
    <w:rsid w:val="00DB4DD9"/>
    <w:rsid w:val="00DB5687"/>
    <w:rsid w:val="00DB7FE2"/>
    <w:rsid w:val="00DC51DD"/>
    <w:rsid w:val="00DD20EE"/>
    <w:rsid w:val="00DE1CCE"/>
    <w:rsid w:val="00DE4DCF"/>
    <w:rsid w:val="00DE69D1"/>
    <w:rsid w:val="00DF6B3D"/>
    <w:rsid w:val="00E001DC"/>
    <w:rsid w:val="00E05F95"/>
    <w:rsid w:val="00E106FA"/>
    <w:rsid w:val="00E11EA9"/>
    <w:rsid w:val="00E22DEC"/>
    <w:rsid w:val="00E2493D"/>
    <w:rsid w:val="00E32EB3"/>
    <w:rsid w:val="00E3577B"/>
    <w:rsid w:val="00E376DC"/>
    <w:rsid w:val="00E404A2"/>
    <w:rsid w:val="00E439F1"/>
    <w:rsid w:val="00E550AA"/>
    <w:rsid w:val="00E62B88"/>
    <w:rsid w:val="00E83F82"/>
    <w:rsid w:val="00E850EC"/>
    <w:rsid w:val="00E93802"/>
    <w:rsid w:val="00E94435"/>
    <w:rsid w:val="00EA6538"/>
    <w:rsid w:val="00EA6793"/>
    <w:rsid w:val="00EB088B"/>
    <w:rsid w:val="00ED177E"/>
    <w:rsid w:val="00EE2949"/>
    <w:rsid w:val="00EE36BB"/>
    <w:rsid w:val="00EE5016"/>
    <w:rsid w:val="00EE6FE5"/>
    <w:rsid w:val="00EE7E11"/>
    <w:rsid w:val="00EF25E1"/>
    <w:rsid w:val="00EF5B09"/>
    <w:rsid w:val="00EF74CF"/>
    <w:rsid w:val="00F01A05"/>
    <w:rsid w:val="00F03871"/>
    <w:rsid w:val="00F10FE5"/>
    <w:rsid w:val="00F1438F"/>
    <w:rsid w:val="00F268D2"/>
    <w:rsid w:val="00F279E6"/>
    <w:rsid w:val="00F41395"/>
    <w:rsid w:val="00F4485C"/>
    <w:rsid w:val="00F56185"/>
    <w:rsid w:val="00F6372D"/>
    <w:rsid w:val="00F66261"/>
    <w:rsid w:val="00F724F8"/>
    <w:rsid w:val="00F72850"/>
    <w:rsid w:val="00F81BBF"/>
    <w:rsid w:val="00F84C09"/>
    <w:rsid w:val="00F8753D"/>
    <w:rsid w:val="00F90370"/>
    <w:rsid w:val="00FA184B"/>
    <w:rsid w:val="00FA1AEA"/>
    <w:rsid w:val="00FA2DA9"/>
    <w:rsid w:val="00FA32D5"/>
    <w:rsid w:val="00FA47E0"/>
    <w:rsid w:val="00FA6A3F"/>
    <w:rsid w:val="00FB3EC5"/>
    <w:rsid w:val="00FB6965"/>
    <w:rsid w:val="00FC6140"/>
    <w:rsid w:val="00FC7871"/>
    <w:rsid w:val="00FD6FF5"/>
    <w:rsid w:val="00FF1AB5"/>
    <w:rsid w:val="00FF1FF0"/>
    <w:rsid w:val="00FF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360AB4"/>
  <w15:docId w15:val="{F52CFF13-E916-9C44-BC4E-3E21AD65C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D8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5A04B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2392</TotalTime>
  <Pages>11</Pages>
  <Words>1572</Words>
  <Characters>8963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A1i5k</cp:lastModifiedBy>
  <cp:revision>458</cp:revision>
  <dcterms:created xsi:type="dcterms:W3CDTF">2022-04-07T18:44:00Z</dcterms:created>
  <dcterms:modified xsi:type="dcterms:W3CDTF">2024-03-14T15:55:00Z</dcterms:modified>
</cp:coreProperties>
</file>