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E1F2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left="1" w:hanging="3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smallCaps/>
          <w:noProof/>
          <w:color w:val="000000"/>
          <w:sz w:val="32"/>
          <w:szCs w:val="32"/>
          <w:lang w:val="en-IN" w:eastAsia="en-IN"/>
        </w:rPr>
        <w:drawing>
          <wp:inline distT="0" distB="0" distL="114300" distR="114300" wp14:anchorId="1AF1ABB3" wp14:editId="4454A940">
            <wp:extent cx="2287270" cy="1979295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7270" cy="1979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3FD5E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E-13, UPSIDC Site-IV,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Kasna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Road, Greater Noida - 201308, India</w:t>
      </w:r>
    </w:p>
    <w:p w14:paraId="5A1BF41C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Phone: +91.120.4296878 | Website: </w:t>
      </w:r>
      <w:hyperlink r:id="rId8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www.khuranaandkhurana.com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hyperlink r:id="rId9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www.iiprd.com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7D70C4C3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Email: </w:t>
      </w:r>
      <w:hyperlink r:id="rId10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info@khuranaandkhuraana.com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| </w:t>
      </w:r>
      <w:hyperlink r:id="rId11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iiprd@iiprd.com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6A3970F0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Indian Offices: Noida | New Delhi | Bangalore | Mumbai | Pune | Mumbai | Hyderabad | Jalandhar | Chennai</w:t>
      </w:r>
    </w:p>
    <w:p w14:paraId="38AE8A05" w14:textId="77777777" w:rsidR="00161FC4" w:rsidRDefault="00161FC4" w:rsidP="00161FC4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International Offices: US |Bangladesh | Sri Lanka | Malaysia | Vietnam | Myanmar | Nepal | Malaysia</w:t>
      </w:r>
    </w:p>
    <w:p w14:paraId="0F34B810" w14:textId="77777777" w:rsidR="00161FC4" w:rsidRDefault="00161FC4">
      <w:pPr>
        <w:ind w:left="19"/>
        <w:jc w:val="center"/>
        <w:rPr>
          <w:b/>
          <w:sz w:val="24"/>
          <w:u w:val="thick"/>
        </w:rPr>
      </w:pPr>
    </w:p>
    <w:p w14:paraId="549FD1DC" w14:textId="77777777" w:rsidR="00161FC4" w:rsidRDefault="00161FC4" w:rsidP="00161FC4">
      <w:pPr>
        <w:pStyle w:val="Heading1"/>
        <w:ind w:left="0" w:hanging="2"/>
        <w:jc w:val="center"/>
      </w:pPr>
      <w:r>
        <w:t>INVENTIVE DISCLOSURE - CONFIDENTIAL</w:t>
      </w:r>
    </w:p>
    <w:p w14:paraId="46AB001C" w14:textId="77777777" w:rsidR="004E13BF" w:rsidRDefault="004E13BF">
      <w:pPr>
        <w:spacing w:before="49" w:after="1"/>
        <w:rPr>
          <w:b/>
          <w:sz w:val="20"/>
        </w:rPr>
      </w:pPr>
    </w:p>
    <w:tbl>
      <w:tblPr>
        <w:tblW w:w="10428" w:type="dxa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"/>
        <w:gridCol w:w="567"/>
        <w:gridCol w:w="1134"/>
        <w:gridCol w:w="1276"/>
        <w:gridCol w:w="992"/>
        <w:gridCol w:w="1276"/>
        <w:gridCol w:w="1276"/>
        <w:gridCol w:w="1276"/>
        <w:gridCol w:w="832"/>
        <w:gridCol w:w="1294"/>
      </w:tblGrid>
      <w:tr w:rsidR="004E13BF" w14:paraId="58598168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292FFC21" w14:textId="77777777" w:rsidR="004E13BF" w:rsidRDefault="00677198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30E83C2E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Invention</w:t>
            </w:r>
          </w:p>
        </w:tc>
      </w:tr>
      <w:tr w:rsidR="00CE1DA1" w14:paraId="4003DFB1" w14:textId="77777777" w:rsidTr="00176541">
        <w:trPr>
          <w:trHeight w:val="777"/>
        </w:trPr>
        <w:tc>
          <w:tcPr>
            <w:tcW w:w="505" w:type="dxa"/>
          </w:tcPr>
          <w:p w14:paraId="7CC664AB" w14:textId="77777777" w:rsidR="00CE1DA1" w:rsidRDefault="00CE1DA1" w:rsidP="00CE1DA1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  <w:vAlign w:val="center"/>
          </w:tcPr>
          <w:p w14:paraId="6210F7EB" w14:textId="2FDABF94" w:rsidR="00CE1DA1" w:rsidRPr="00FB4499" w:rsidRDefault="00CE1DA1" w:rsidP="00C43813">
            <w:pPr>
              <w:ind w:right="135"/>
              <w:jc w:val="both"/>
            </w:pPr>
          </w:p>
        </w:tc>
      </w:tr>
      <w:tr w:rsidR="00CE1DA1" w14:paraId="57B55C98" w14:textId="77777777" w:rsidTr="001D4882">
        <w:trPr>
          <w:trHeight w:val="676"/>
        </w:trPr>
        <w:tc>
          <w:tcPr>
            <w:tcW w:w="505" w:type="dxa"/>
            <w:shd w:val="clear" w:color="auto" w:fill="DBE5F1"/>
          </w:tcPr>
          <w:p w14:paraId="6FA963A9" w14:textId="77777777" w:rsidR="00CE1DA1" w:rsidRDefault="00CE1DA1" w:rsidP="00CE1DA1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0614CD8" w14:textId="0B9A0287" w:rsidR="00CE1DA1" w:rsidRDefault="00CE1DA1" w:rsidP="00CE1DA1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Technical Field of </w:t>
            </w:r>
            <w:r>
              <w:rPr>
                <w:b/>
                <w:spacing w:val="-2"/>
                <w:sz w:val="24"/>
              </w:rPr>
              <w:t>Invention?</w:t>
            </w:r>
          </w:p>
          <w:p w14:paraId="3FCDDD73" w14:textId="77777777" w:rsidR="00CE1DA1" w:rsidRDefault="00CE1DA1" w:rsidP="00CE1DA1">
            <w:pPr>
              <w:pStyle w:val="TableParagraph"/>
              <w:spacing w:before="2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(Should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include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Solution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statement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general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purpose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relation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invention)</w:t>
            </w:r>
          </w:p>
        </w:tc>
      </w:tr>
      <w:tr w:rsidR="00A153BD" w14:paraId="49D10F36" w14:textId="77777777" w:rsidTr="00176541">
        <w:trPr>
          <w:gridAfter w:val="9"/>
          <w:wAfter w:w="9923" w:type="dxa"/>
          <w:trHeight w:val="637"/>
        </w:trPr>
        <w:tc>
          <w:tcPr>
            <w:tcW w:w="505" w:type="dxa"/>
          </w:tcPr>
          <w:p w14:paraId="63AE088F" w14:textId="77777777" w:rsidR="00A153BD" w:rsidRDefault="00A153BD" w:rsidP="00CE1DA1">
            <w:pPr>
              <w:pStyle w:val="TableParagraph"/>
              <w:rPr>
                <w:sz w:val="20"/>
              </w:rPr>
            </w:pPr>
          </w:p>
        </w:tc>
      </w:tr>
      <w:tr w:rsidR="00CE1DA1" w14:paraId="365F5551" w14:textId="77777777" w:rsidTr="001D4882">
        <w:trPr>
          <w:trHeight w:val="358"/>
        </w:trPr>
        <w:tc>
          <w:tcPr>
            <w:tcW w:w="505" w:type="dxa"/>
            <w:shd w:val="clear" w:color="auto" w:fill="DBE5F1"/>
          </w:tcPr>
          <w:p w14:paraId="744168B9" w14:textId="77777777" w:rsidR="00CE1DA1" w:rsidRDefault="00CE1DA1" w:rsidP="00CE1DA1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87A7E2C" w14:textId="77777777" w:rsidR="00CE1DA1" w:rsidRDefault="00CE1DA1" w:rsidP="00CE1DA1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Terms</w:t>
            </w:r>
          </w:p>
          <w:p w14:paraId="2E4F6195" w14:textId="6E475558" w:rsidR="00CE1DA1" w:rsidRDefault="00CE1DA1" w:rsidP="00CE1DA1">
            <w:pPr>
              <w:pStyle w:val="TableParagraph"/>
              <w:spacing w:before="43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(Please provide key words and common industry phrases on the basis of which this invention could be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connected with the prior art)</w:t>
            </w:r>
          </w:p>
        </w:tc>
      </w:tr>
      <w:tr w:rsidR="00CE1DA1" w14:paraId="6CC0E887" w14:textId="77777777" w:rsidTr="00176541">
        <w:trPr>
          <w:trHeight w:val="703"/>
        </w:trPr>
        <w:tc>
          <w:tcPr>
            <w:tcW w:w="505" w:type="dxa"/>
          </w:tcPr>
          <w:p w14:paraId="76B7EEDE" w14:textId="77777777" w:rsidR="00CE1DA1" w:rsidRDefault="00CE1DA1" w:rsidP="00CE1DA1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  <w:vAlign w:val="center"/>
          </w:tcPr>
          <w:p w14:paraId="0953BE87" w14:textId="29D9785A" w:rsidR="00CE1DA1" w:rsidRPr="00176541" w:rsidRDefault="00CE1DA1" w:rsidP="00176541">
            <w:pPr>
              <w:pStyle w:val="TableParagraph"/>
              <w:spacing w:before="39"/>
              <w:ind w:left="115" w:right="135"/>
              <w:jc w:val="both"/>
              <w:rPr>
                <w:b/>
                <w:sz w:val="24"/>
                <w:szCs w:val="24"/>
              </w:rPr>
            </w:pPr>
          </w:p>
        </w:tc>
      </w:tr>
      <w:tr w:rsidR="00CE1DA1" w14:paraId="7DA4CF94" w14:textId="77777777" w:rsidTr="001D4882">
        <w:trPr>
          <w:trHeight w:val="379"/>
        </w:trPr>
        <w:tc>
          <w:tcPr>
            <w:tcW w:w="505" w:type="dxa"/>
            <w:shd w:val="clear" w:color="auto" w:fill="DBE5F1"/>
          </w:tcPr>
          <w:p w14:paraId="6AEC897F" w14:textId="76002352" w:rsidR="00CE1DA1" w:rsidRDefault="00CE1DA1" w:rsidP="00CE1DA1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F63AB06" w14:textId="7F56FFBC" w:rsidR="00CE1DA1" w:rsidRDefault="00CE1DA1" w:rsidP="00CE1DA1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970811">
              <w:t>Background of the Invention (Present state of Art</w:t>
            </w:r>
            <w:r>
              <w:t>)</w:t>
            </w:r>
          </w:p>
        </w:tc>
      </w:tr>
      <w:tr w:rsidR="00CE1DA1" w14:paraId="0324BEFC" w14:textId="77777777" w:rsidTr="001D4882">
        <w:trPr>
          <w:trHeight w:val="1151"/>
        </w:trPr>
        <w:tc>
          <w:tcPr>
            <w:tcW w:w="505" w:type="dxa"/>
          </w:tcPr>
          <w:p w14:paraId="2600602A" w14:textId="77777777" w:rsidR="00CE1DA1" w:rsidRDefault="00CE1DA1" w:rsidP="00CE1DA1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2F1032B" w14:textId="77777777" w:rsidR="00CE1DA1" w:rsidRDefault="00CE1DA1" w:rsidP="00176541">
            <w:pPr>
              <w:pStyle w:val="TableParagraph"/>
              <w:numPr>
                <w:ilvl w:val="0"/>
                <w:numId w:val="22"/>
              </w:numPr>
              <w:spacing w:before="39"/>
              <w:ind w:right="135"/>
              <w:jc w:val="both"/>
              <w:rPr>
                <w:sz w:val="24"/>
                <w:szCs w:val="24"/>
              </w:rPr>
            </w:pPr>
            <w:r w:rsidRPr="00176541">
              <w:rPr>
                <w:sz w:val="24"/>
                <w:szCs w:val="24"/>
              </w:rPr>
              <w:t>What are the present technologies that exist in the field of your invention?</w:t>
            </w:r>
          </w:p>
          <w:p w14:paraId="304471ED" w14:textId="77777777" w:rsidR="00176541" w:rsidRPr="00176541" w:rsidRDefault="00176541" w:rsidP="00176541">
            <w:pPr>
              <w:pStyle w:val="TableParagraph"/>
              <w:spacing w:before="39"/>
              <w:ind w:left="475" w:right="135"/>
              <w:jc w:val="both"/>
              <w:rPr>
                <w:sz w:val="24"/>
                <w:szCs w:val="24"/>
              </w:rPr>
            </w:pPr>
          </w:p>
          <w:p w14:paraId="7775F429" w14:textId="16EADD9A" w:rsidR="00CE1DA1" w:rsidRPr="00176541" w:rsidRDefault="00CE1DA1" w:rsidP="00176541">
            <w:pPr>
              <w:pStyle w:val="TableParagraph"/>
              <w:spacing w:before="39"/>
              <w:ind w:left="115" w:right="135"/>
              <w:jc w:val="both"/>
              <w:rPr>
                <w:sz w:val="24"/>
                <w:szCs w:val="24"/>
              </w:rPr>
            </w:pPr>
          </w:p>
        </w:tc>
      </w:tr>
      <w:tr w:rsidR="00CE1DA1" w14:paraId="7DE55EE9" w14:textId="77777777" w:rsidTr="001D4882">
        <w:trPr>
          <w:trHeight w:val="1151"/>
        </w:trPr>
        <w:tc>
          <w:tcPr>
            <w:tcW w:w="505" w:type="dxa"/>
          </w:tcPr>
          <w:p w14:paraId="030B915C" w14:textId="77777777" w:rsidR="00CE1DA1" w:rsidRDefault="00CE1DA1" w:rsidP="00CE1DA1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4C97C20D" w14:textId="77777777" w:rsidR="00CE1DA1" w:rsidRDefault="00CE1DA1" w:rsidP="00176541">
            <w:pPr>
              <w:pStyle w:val="TableParagraph"/>
              <w:numPr>
                <w:ilvl w:val="0"/>
                <w:numId w:val="22"/>
              </w:numPr>
              <w:spacing w:before="39"/>
              <w:ind w:right="135"/>
              <w:jc w:val="both"/>
              <w:rPr>
                <w:sz w:val="24"/>
                <w:szCs w:val="24"/>
              </w:rPr>
            </w:pPr>
            <w:r w:rsidRPr="00176541">
              <w:rPr>
                <w:sz w:val="24"/>
                <w:szCs w:val="24"/>
              </w:rPr>
              <w:t>What are the limitations of the same?</w:t>
            </w:r>
          </w:p>
          <w:p w14:paraId="6DD4203B" w14:textId="4B442CAB" w:rsidR="00CE1DA1" w:rsidRPr="00176541" w:rsidRDefault="00CE1DA1" w:rsidP="00A153BD">
            <w:pPr>
              <w:pStyle w:val="TableParagraph"/>
              <w:spacing w:before="39"/>
              <w:ind w:right="135"/>
              <w:jc w:val="both"/>
              <w:rPr>
                <w:sz w:val="24"/>
                <w:szCs w:val="24"/>
              </w:rPr>
            </w:pPr>
          </w:p>
        </w:tc>
      </w:tr>
      <w:tr w:rsidR="00CE1DA1" w14:paraId="6B49A5B4" w14:textId="77777777" w:rsidTr="001D4882">
        <w:trPr>
          <w:trHeight w:val="928"/>
        </w:trPr>
        <w:tc>
          <w:tcPr>
            <w:tcW w:w="505" w:type="dxa"/>
            <w:shd w:val="clear" w:color="auto" w:fill="DBE5F1"/>
          </w:tcPr>
          <w:p w14:paraId="16FBBB1E" w14:textId="63AE03FB" w:rsidR="00CE1DA1" w:rsidRDefault="00CE1DA1" w:rsidP="00CE1DA1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5. 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9975AF4" w14:textId="77777777" w:rsidR="00CE1DA1" w:rsidRDefault="00CE1DA1" w:rsidP="00CE1DA1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Prior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Art</w:t>
            </w:r>
          </w:p>
          <w:p w14:paraId="52463AC6" w14:textId="1F8CEA4A" w:rsidR="00CE1DA1" w:rsidRDefault="00CE1DA1" w:rsidP="00CE1DA1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i/>
                <w:sz w:val="20"/>
              </w:rPr>
              <w:t>(Please provide the details of the product or process by the help of which the problem solved by the invention</w:t>
            </w:r>
            <w:r>
              <w:rPr>
                <w:i/>
                <w:spacing w:val="80"/>
                <w:w w:val="150"/>
                <w:sz w:val="20"/>
              </w:rPr>
              <w:t xml:space="preserve"> </w:t>
            </w:r>
            <w:r>
              <w:rPr>
                <w:i/>
                <w:sz w:val="20"/>
              </w:rPr>
              <w:t>was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tackled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before</w:t>
            </w:r>
            <w:r>
              <w:rPr>
                <w:i/>
                <w:spacing w:val="15"/>
                <w:sz w:val="20"/>
              </w:rPr>
              <w:t xml:space="preserve"> </w:t>
            </w:r>
            <w:r>
              <w:rPr>
                <w:i/>
                <w:sz w:val="20"/>
              </w:rPr>
              <w:t>this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invention.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Please</w:t>
            </w:r>
            <w:r w:rsidRPr="00E31179">
              <w:rPr>
                <w:i/>
                <w:sz w:val="20"/>
              </w:rPr>
              <w:t xml:space="preserve"> details of prior technologies, patents, or publications relevant to this invention</w:t>
            </w:r>
            <w:r>
              <w:rPr>
                <w:i/>
                <w:sz w:val="20"/>
              </w:rPr>
              <w:t>)</w:t>
            </w:r>
          </w:p>
        </w:tc>
      </w:tr>
      <w:tr w:rsidR="00CE1DA1" w14:paraId="310A8F82" w14:textId="77777777" w:rsidTr="001D4882">
        <w:trPr>
          <w:trHeight w:val="777"/>
        </w:trPr>
        <w:tc>
          <w:tcPr>
            <w:tcW w:w="505" w:type="dxa"/>
          </w:tcPr>
          <w:p w14:paraId="3AD10CF0" w14:textId="77777777" w:rsidR="00CE1DA1" w:rsidRDefault="00CE1DA1" w:rsidP="00CE1DA1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00EA2142" w14:textId="1D47E821" w:rsidR="00CE1DA1" w:rsidRPr="00176541" w:rsidRDefault="00CE1DA1" w:rsidP="00176541">
            <w:pPr>
              <w:tabs>
                <w:tab w:val="left" w:pos="554"/>
              </w:tabs>
              <w:ind w:right="135"/>
              <w:jc w:val="both"/>
              <w:rPr>
                <w:sz w:val="24"/>
                <w:szCs w:val="24"/>
              </w:rPr>
            </w:pPr>
          </w:p>
        </w:tc>
      </w:tr>
      <w:tr w:rsidR="00CE1DA1" w14:paraId="030550C0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7D304059" w14:textId="6CA97C68" w:rsidR="00CE1DA1" w:rsidRDefault="00CE1DA1" w:rsidP="00CE1DA1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3F217EAC" w14:textId="77777777" w:rsidR="00CE1DA1" w:rsidRDefault="00CE1DA1" w:rsidP="00CE1DA1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Has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work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filled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major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gap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prior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art?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yes,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brief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this </w:t>
            </w:r>
            <w:r>
              <w:rPr>
                <w:b/>
                <w:spacing w:val="-4"/>
                <w:sz w:val="24"/>
              </w:rPr>
              <w:t>gap.</w:t>
            </w:r>
          </w:p>
        </w:tc>
      </w:tr>
      <w:tr w:rsidR="00C20F2E" w14:paraId="21C7EFD4" w14:textId="77777777" w:rsidTr="001D4882">
        <w:trPr>
          <w:trHeight w:val="638"/>
        </w:trPr>
        <w:tc>
          <w:tcPr>
            <w:tcW w:w="505" w:type="dxa"/>
          </w:tcPr>
          <w:p w14:paraId="7DF77511" w14:textId="77777777" w:rsidR="00C20F2E" w:rsidRDefault="00C20F2E" w:rsidP="00C20F2E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19530A89" w14:textId="11139097" w:rsidR="00C20F2E" w:rsidRPr="00A153BD" w:rsidRDefault="00C20F2E" w:rsidP="00A153BD">
            <w:pPr>
              <w:tabs>
                <w:tab w:val="left" w:pos="3282"/>
              </w:tabs>
              <w:ind w:right="135"/>
              <w:jc w:val="both"/>
              <w:rPr>
                <w:sz w:val="24"/>
                <w:szCs w:val="24"/>
              </w:rPr>
            </w:pPr>
          </w:p>
        </w:tc>
      </w:tr>
      <w:tr w:rsidR="00C20F2E" w14:paraId="260C0875" w14:textId="77777777" w:rsidTr="001D4882">
        <w:trPr>
          <w:trHeight w:val="772"/>
        </w:trPr>
        <w:tc>
          <w:tcPr>
            <w:tcW w:w="505" w:type="dxa"/>
            <w:shd w:val="clear" w:color="auto" w:fill="DBE5F1"/>
          </w:tcPr>
          <w:p w14:paraId="75528EC6" w14:textId="26CFE3A0" w:rsidR="00C20F2E" w:rsidRDefault="00C20F2E" w:rsidP="00C20F2E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7.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7B3C443A" w14:textId="77777777" w:rsidR="00C20F2E" w:rsidRDefault="00C20F2E" w:rsidP="00C20F2E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components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Invention?</w:t>
            </w:r>
          </w:p>
          <w:p w14:paraId="5212607A" w14:textId="77777777" w:rsidR="00C20F2E" w:rsidRDefault="00C20F2E" w:rsidP="00C20F2E">
            <w:pPr>
              <w:pStyle w:val="TableParagraph"/>
              <w:spacing w:line="230" w:lineRule="atLeast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(Explain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external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internal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parts/blocks/systems-subsystems/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composition/steps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process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8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invention).</w:t>
            </w:r>
          </w:p>
        </w:tc>
      </w:tr>
      <w:tr w:rsidR="00C20F2E" w14:paraId="3EEE9F6F" w14:textId="77777777" w:rsidTr="001D4882">
        <w:trPr>
          <w:trHeight w:val="726"/>
        </w:trPr>
        <w:tc>
          <w:tcPr>
            <w:tcW w:w="505" w:type="dxa"/>
          </w:tcPr>
          <w:p w14:paraId="36AD25B4" w14:textId="77777777" w:rsidR="00C20F2E" w:rsidRDefault="00C20F2E" w:rsidP="00C20F2E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2B8C42E2" w14:textId="4B366EDC" w:rsidR="00C20F2E" w:rsidRDefault="00C20F2E" w:rsidP="00A153BD">
            <w:pPr>
              <w:pStyle w:val="TableParagraph"/>
              <w:ind w:right="135"/>
              <w:jc w:val="both"/>
              <w:rPr>
                <w:sz w:val="20"/>
              </w:rPr>
            </w:pPr>
          </w:p>
        </w:tc>
      </w:tr>
      <w:tr w:rsidR="00C20F2E" w14:paraId="743BBF4F" w14:textId="77777777" w:rsidTr="001D4882">
        <w:trPr>
          <w:trHeight w:val="882"/>
        </w:trPr>
        <w:tc>
          <w:tcPr>
            <w:tcW w:w="505" w:type="dxa"/>
            <w:shd w:val="clear" w:color="auto" w:fill="DBE5F1"/>
          </w:tcPr>
          <w:p w14:paraId="63673C2A" w14:textId="3D33B43E" w:rsidR="00C20F2E" w:rsidRDefault="00C20F2E" w:rsidP="00C20F2E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A7C051B" w14:textId="77777777" w:rsidR="00C20F2E" w:rsidRDefault="00C20F2E" w:rsidP="00C20F2E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How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Invention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work?</w:t>
            </w:r>
          </w:p>
          <w:p w14:paraId="52DC9B39" w14:textId="77777777" w:rsidR="00C20F2E" w:rsidRDefault="00C20F2E" w:rsidP="00C20F2E">
            <w:pPr>
              <w:pStyle w:val="TableParagraph"/>
              <w:spacing w:before="2"/>
              <w:ind w:left="115" w:right="144"/>
              <w:rPr>
                <w:i/>
                <w:sz w:val="20"/>
              </w:rPr>
            </w:pPr>
            <w:r>
              <w:rPr>
                <w:i/>
                <w:sz w:val="20"/>
              </w:rPr>
              <w:t>(This portion of your invention disclosure deals with the working of your invention, the processes involved and 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interactive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actions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taking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place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between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various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components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invention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give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desired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output.)</w:t>
            </w:r>
          </w:p>
        </w:tc>
      </w:tr>
      <w:tr w:rsidR="00C20F2E" w14:paraId="51D12D0A" w14:textId="77777777" w:rsidTr="00C20F2E">
        <w:trPr>
          <w:trHeight w:val="3680"/>
        </w:trPr>
        <w:tc>
          <w:tcPr>
            <w:tcW w:w="505" w:type="dxa"/>
          </w:tcPr>
          <w:p w14:paraId="33271F3A" w14:textId="77777777" w:rsidR="00C20F2E" w:rsidRDefault="00C20F2E" w:rsidP="00C20F2E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7EE5D2B4" w14:textId="6FEC5DEC" w:rsidR="00C20F2E" w:rsidRDefault="00C20F2E" w:rsidP="00C20F2E">
            <w:pPr>
              <w:pStyle w:val="TableParagraph"/>
              <w:jc w:val="both"/>
              <w:rPr>
                <w:sz w:val="20"/>
              </w:rPr>
            </w:pPr>
          </w:p>
        </w:tc>
      </w:tr>
      <w:tr w:rsidR="00C20F2E" w14:paraId="58DA0C21" w14:textId="77777777" w:rsidTr="001D4882">
        <w:trPr>
          <w:trHeight w:val="950"/>
        </w:trPr>
        <w:tc>
          <w:tcPr>
            <w:tcW w:w="505" w:type="dxa"/>
            <w:shd w:val="clear" w:color="auto" w:fill="DBE5F1"/>
          </w:tcPr>
          <w:p w14:paraId="60B9B6F7" w14:textId="40A6CD35" w:rsidR="00C20F2E" w:rsidRDefault="00C20F2E" w:rsidP="00C20F2E">
            <w:pPr>
              <w:pStyle w:val="TableParagraph"/>
              <w:spacing w:before="275"/>
              <w:ind w:left="1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FAD15DE" w14:textId="77777777" w:rsidR="00C20F2E" w:rsidRDefault="00C20F2E" w:rsidP="00C20F2E">
            <w:pPr>
              <w:pStyle w:val="TableParagraph"/>
              <w:spacing w:before="126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Novelty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Invention/Inventive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</w:t>
            </w:r>
          </w:p>
          <w:p w14:paraId="3E2CD451" w14:textId="77777777" w:rsidR="00C20F2E" w:rsidRDefault="00C20F2E" w:rsidP="00C20F2E">
            <w:pPr>
              <w:pStyle w:val="TableParagraph"/>
              <w:spacing w:before="1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(Please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state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unique/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novel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aspect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invention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how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it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different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and/or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better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than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existing </w:t>
            </w:r>
            <w:r>
              <w:rPr>
                <w:i/>
                <w:spacing w:val="-2"/>
                <w:sz w:val="20"/>
              </w:rPr>
              <w:t>technologies</w:t>
            </w:r>
            <w:r>
              <w:rPr>
                <w:i/>
                <w:color w:val="222222"/>
                <w:spacing w:val="-2"/>
                <w:sz w:val="20"/>
              </w:rPr>
              <w:t>):</w:t>
            </w:r>
          </w:p>
        </w:tc>
      </w:tr>
      <w:tr w:rsidR="00A153BD" w14:paraId="7CB1CF53" w14:textId="77777777" w:rsidTr="001D4882">
        <w:trPr>
          <w:gridAfter w:val="9"/>
          <w:wAfter w:w="9923" w:type="dxa"/>
          <w:trHeight w:val="786"/>
        </w:trPr>
        <w:tc>
          <w:tcPr>
            <w:tcW w:w="505" w:type="dxa"/>
          </w:tcPr>
          <w:p w14:paraId="40102C9F" w14:textId="77777777" w:rsidR="00A153BD" w:rsidRDefault="00A153BD" w:rsidP="00C20F2E">
            <w:pPr>
              <w:pStyle w:val="TableParagraph"/>
              <w:rPr>
                <w:sz w:val="20"/>
              </w:rPr>
            </w:pPr>
          </w:p>
        </w:tc>
      </w:tr>
      <w:tr w:rsidR="00C20F2E" w14:paraId="09393E49" w14:textId="77777777" w:rsidTr="001D4882">
        <w:trPr>
          <w:trHeight w:val="940"/>
        </w:trPr>
        <w:tc>
          <w:tcPr>
            <w:tcW w:w="505" w:type="dxa"/>
            <w:shd w:val="clear" w:color="auto" w:fill="DBE5F1"/>
          </w:tcPr>
          <w:p w14:paraId="4C6BAFB8" w14:textId="50FEA7EC" w:rsidR="00C20F2E" w:rsidRDefault="00C20F2E" w:rsidP="00C20F2E"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A40F664" w14:textId="77777777" w:rsidR="00C20F2E" w:rsidRDefault="00C20F2E" w:rsidP="00C20F2E">
            <w:pPr>
              <w:pStyle w:val="TableParagraph"/>
              <w:spacing w:before="39"/>
              <w:ind w:left="115" w:right="104"/>
              <w:jc w:val="both"/>
              <w:rPr>
                <w:b/>
                <w:sz w:val="20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advantages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improvements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over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existing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methods/devices?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0"/>
              </w:rPr>
              <w:t>Please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list advantages and improvements against closest patent and non-patent documents/products in pipeline explaining technical advancement of present invention over the existing technologies</w:t>
            </w:r>
            <w:r>
              <w:rPr>
                <w:b/>
                <w:sz w:val="20"/>
              </w:rPr>
              <w:t>)</w:t>
            </w:r>
          </w:p>
        </w:tc>
      </w:tr>
      <w:tr w:rsidR="00A153BD" w14:paraId="75BC23CF" w14:textId="77777777" w:rsidTr="001D4882">
        <w:trPr>
          <w:gridAfter w:val="9"/>
          <w:wAfter w:w="9923" w:type="dxa"/>
          <w:trHeight w:val="638"/>
        </w:trPr>
        <w:tc>
          <w:tcPr>
            <w:tcW w:w="505" w:type="dxa"/>
          </w:tcPr>
          <w:p w14:paraId="741735D5" w14:textId="77777777" w:rsidR="00A153BD" w:rsidRDefault="00A153BD" w:rsidP="00C20F2E">
            <w:pPr>
              <w:pStyle w:val="TableParagraph"/>
              <w:rPr>
                <w:sz w:val="20"/>
              </w:rPr>
            </w:pPr>
          </w:p>
        </w:tc>
      </w:tr>
      <w:tr w:rsidR="00C20F2E" w14:paraId="2D0BBE7C" w14:textId="77777777" w:rsidTr="001D4882">
        <w:trPr>
          <w:trHeight w:val="1311"/>
        </w:trPr>
        <w:tc>
          <w:tcPr>
            <w:tcW w:w="505" w:type="dxa"/>
            <w:shd w:val="clear" w:color="auto" w:fill="DBE5F1"/>
          </w:tcPr>
          <w:p w14:paraId="4DB6C59E" w14:textId="574924D9" w:rsidR="00C20F2E" w:rsidRDefault="00C20F2E" w:rsidP="00C20F2E">
            <w:pPr>
              <w:pStyle w:val="TableParagraph"/>
              <w:spacing w:before="39"/>
              <w:ind w:right="14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77C81D54" w14:textId="77777777" w:rsidR="00C20F2E" w:rsidRDefault="00C20F2E" w:rsidP="00C20F2E">
            <w:pPr>
              <w:pStyle w:val="TableParagraph"/>
              <w:spacing w:before="39"/>
              <w:ind w:left="115" w:right="10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you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have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researcher/inventor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some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ideas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various other/alternative forms in which your Invention can be depicted or utilized, in addition to one basic embodiment that has been described above?</w:t>
            </w:r>
          </w:p>
          <w:p w14:paraId="531A2509" w14:textId="77777777" w:rsidR="00C20F2E" w:rsidRDefault="00C20F2E" w:rsidP="00C20F2E">
            <w:pPr>
              <w:pStyle w:val="TableParagraph"/>
              <w:spacing w:before="2"/>
              <w:ind w:left="115" w:right="100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(This will lay the foundation, for making your patent as broad as possible. These are called preferred embodiments or variants.)</w:t>
            </w:r>
          </w:p>
        </w:tc>
      </w:tr>
      <w:tr w:rsidR="00A153BD" w14:paraId="6B9F9785" w14:textId="77777777" w:rsidTr="001D4882">
        <w:trPr>
          <w:gridAfter w:val="9"/>
          <w:wAfter w:w="9923" w:type="dxa"/>
          <w:trHeight w:val="782"/>
        </w:trPr>
        <w:tc>
          <w:tcPr>
            <w:tcW w:w="505" w:type="dxa"/>
          </w:tcPr>
          <w:p w14:paraId="36976A52" w14:textId="77777777" w:rsidR="00A153BD" w:rsidRDefault="00A153BD" w:rsidP="00C20F2E">
            <w:pPr>
              <w:pStyle w:val="TableParagraph"/>
              <w:rPr>
                <w:sz w:val="20"/>
              </w:rPr>
            </w:pPr>
          </w:p>
        </w:tc>
      </w:tr>
      <w:tr w:rsidR="00C20F2E" w14:paraId="515D7686" w14:textId="77777777" w:rsidTr="001D4882">
        <w:trPr>
          <w:trHeight w:val="1093"/>
        </w:trPr>
        <w:tc>
          <w:tcPr>
            <w:tcW w:w="505" w:type="dxa"/>
            <w:shd w:val="clear" w:color="auto" w:fill="DBE5F1"/>
          </w:tcPr>
          <w:p w14:paraId="6484AF71" w14:textId="1B93F6C7" w:rsidR="00C20F2E" w:rsidRDefault="00C20F2E" w:rsidP="00C20F2E">
            <w:pPr>
              <w:pStyle w:val="TableParagraph"/>
              <w:spacing w:before="39"/>
              <w:ind w:right="14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14B7211" w14:textId="77777777" w:rsidR="00C20F2E" w:rsidRDefault="00C20F2E" w:rsidP="00C20F2E">
            <w:pPr>
              <w:pStyle w:val="TableParagraph"/>
              <w:spacing w:before="42" w:line="237" w:lineRule="auto"/>
              <w:ind w:left="115" w:right="144"/>
              <w:rPr>
                <w:b/>
                <w:sz w:val="24"/>
              </w:rPr>
            </w:pPr>
            <w:r>
              <w:rPr>
                <w:b/>
                <w:sz w:val="24"/>
              </w:rPr>
              <w:t>Please provide final CAD images/line diagrams of the final prototype which illustrates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all the essential elements of the invention.</w:t>
            </w:r>
          </w:p>
          <w:p w14:paraId="5663E538" w14:textId="77777777" w:rsidR="00C20F2E" w:rsidRDefault="00C20F2E" w:rsidP="00C20F2E">
            <w:pPr>
              <w:pStyle w:val="TableParagraph"/>
              <w:spacing w:before="2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(Please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prepare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images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two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sets,</w:t>
            </w:r>
            <w:r>
              <w:rPr>
                <w:i/>
                <w:spacing w:val="60"/>
                <w:sz w:val="20"/>
              </w:rPr>
              <w:t xml:space="preserve"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completely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labeled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details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second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without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any description, legends/labeling or numbering.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Include relevant Flow charts.)</w:t>
            </w:r>
          </w:p>
        </w:tc>
      </w:tr>
      <w:tr w:rsidR="00C20F2E" w14:paraId="144A6F3C" w14:textId="77777777" w:rsidTr="001D4882">
        <w:trPr>
          <w:trHeight w:val="777"/>
        </w:trPr>
        <w:tc>
          <w:tcPr>
            <w:tcW w:w="505" w:type="dxa"/>
          </w:tcPr>
          <w:p w14:paraId="494C1510" w14:textId="575BD60C" w:rsidR="00C20F2E" w:rsidRDefault="00C20F2E" w:rsidP="00C20F2E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27402115" w14:textId="77777777" w:rsidR="00C20F2E" w:rsidRDefault="00C20F2E" w:rsidP="00C20F2E">
            <w:pPr>
              <w:pStyle w:val="TableParagraph"/>
            </w:pPr>
          </w:p>
          <w:p w14:paraId="06D0D365" w14:textId="4137C174" w:rsidR="00C20F2E" w:rsidRPr="00176541" w:rsidRDefault="00C20F2E" w:rsidP="00176541">
            <w:pPr>
              <w:spacing w:after="150"/>
              <w:jc w:val="center"/>
            </w:pPr>
          </w:p>
        </w:tc>
      </w:tr>
      <w:tr w:rsidR="00C20F2E" w14:paraId="3669FFBA" w14:textId="77777777" w:rsidTr="001D4882">
        <w:trPr>
          <w:trHeight w:val="916"/>
        </w:trPr>
        <w:tc>
          <w:tcPr>
            <w:tcW w:w="505" w:type="dxa"/>
            <w:shd w:val="clear" w:color="auto" w:fill="DBE5F1"/>
          </w:tcPr>
          <w:p w14:paraId="069A045A" w14:textId="3A386ACE" w:rsidR="00C20F2E" w:rsidRDefault="00C20F2E" w:rsidP="00C20F2E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DA5A2F9" w14:textId="27975252" w:rsidR="00C20F2E" w:rsidRDefault="00C20F2E" w:rsidP="00C20F2E">
            <w:pPr>
              <w:pStyle w:val="TableParagraph"/>
              <w:spacing w:before="39" w:line="242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Brief description from the researcher/inventor in his own words explaining the images/ </w:t>
            </w:r>
            <w:r>
              <w:rPr>
                <w:b/>
                <w:spacing w:val="-2"/>
                <w:sz w:val="24"/>
              </w:rPr>
              <w:t>drawings.</w:t>
            </w:r>
          </w:p>
        </w:tc>
      </w:tr>
      <w:tr w:rsidR="00913445" w14:paraId="0B0F94B8" w14:textId="77777777" w:rsidTr="001D4882">
        <w:trPr>
          <w:trHeight w:val="753"/>
        </w:trPr>
        <w:tc>
          <w:tcPr>
            <w:tcW w:w="505" w:type="dxa"/>
          </w:tcPr>
          <w:p w14:paraId="1B84512C" w14:textId="77777777" w:rsidR="00913445" w:rsidRDefault="00913445" w:rsidP="0091344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3E2ACD37" w14:textId="13056173" w:rsidR="00913445" w:rsidRPr="00176541" w:rsidRDefault="00913445" w:rsidP="00913445">
            <w:pPr>
              <w:pStyle w:val="TableParagraph"/>
              <w:ind w:right="135"/>
              <w:jc w:val="both"/>
              <w:rPr>
                <w:sz w:val="24"/>
                <w:szCs w:val="24"/>
              </w:rPr>
            </w:pPr>
          </w:p>
        </w:tc>
      </w:tr>
      <w:tr w:rsidR="00913445" w14:paraId="17356A53" w14:textId="77777777" w:rsidTr="001D4882">
        <w:trPr>
          <w:trHeight w:val="911"/>
        </w:trPr>
        <w:tc>
          <w:tcPr>
            <w:tcW w:w="505" w:type="dxa"/>
            <w:shd w:val="clear" w:color="auto" w:fill="DBE5F1"/>
          </w:tcPr>
          <w:p w14:paraId="6FC9133C" w14:textId="67566E01" w:rsidR="00913445" w:rsidRDefault="00913445" w:rsidP="00913445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FF3CE13" w14:textId="77777777" w:rsidR="00913445" w:rsidRDefault="00913445" w:rsidP="00913445">
            <w:pPr>
              <w:pStyle w:val="TableParagraph"/>
              <w:spacing w:before="42" w:line="237" w:lineRule="auto"/>
              <w:ind w:left="115" w:right="144"/>
              <w:rPr>
                <w:b/>
                <w:sz w:val="24"/>
              </w:rPr>
            </w:pPr>
            <w:r>
              <w:rPr>
                <w:b/>
                <w:sz w:val="24"/>
              </w:rPr>
              <w:t>Please give complete description including the working examples/ working methodology of the invention.</w:t>
            </w:r>
          </w:p>
        </w:tc>
      </w:tr>
      <w:tr w:rsidR="00A153BD" w14:paraId="7EA0250F" w14:textId="77777777" w:rsidTr="001D4882">
        <w:trPr>
          <w:gridAfter w:val="9"/>
          <w:wAfter w:w="9923" w:type="dxa"/>
          <w:trHeight w:val="638"/>
        </w:trPr>
        <w:tc>
          <w:tcPr>
            <w:tcW w:w="505" w:type="dxa"/>
          </w:tcPr>
          <w:p w14:paraId="773CA733" w14:textId="77777777" w:rsidR="00A153BD" w:rsidRDefault="00A153BD" w:rsidP="00913445">
            <w:pPr>
              <w:pStyle w:val="TableParagraph"/>
            </w:pPr>
          </w:p>
        </w:tc>
      </w:tr>
      <w:tr w:rsidR="00913445" w14:paraId="208A9E0F" w14:textId="77777777" w:rsidTr="001D4882">
        <w:trPr>
          <w:trHeight w:val="364"/>
        </w:trPr>
        <w:tc>
          <w:tcPr>
            <w:tcW w:w="505" w:type="dxa"/>
            <w:shd w:val="clear" w:color="auto" w:fill="DBE5F1"/>
          </w:tcPr>
          <w:p w14:paraId="60BAB3F2" w14:textId="63A31ABF" w:rsidR="00913445" w:rsidRDefault="00913445" w:rsidP="00913445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759642B9" w14:textId="77777777" w:rsidR="00913445" w:rsidRDefault="00913445" w:rsidP="0091344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experiments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conducted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/third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party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validation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any.</w:t>
            </w:r>
          </w:p>
        </w:tc>
      </w:tr>
      <w:tr w:rsidR="00913445" w14:paraId="512F4EA5" w14:textId="77777777" w:rsidTr="001D4882">
        <w:trPr>
          <w:trHeight w:val="753"/>
        </w:trPr>
        <w:tc>
          <w:tcPr>
            <w:tcW w:w="505" w:type="dxa"/>
          </w:tcPr>
          <w:p w14:paraId="00DE59D4" w14:textId="77777777" w:rsidR="00913445" w:rsidRDefault="00913445" w:rsidP="0091344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D28CC37" w14:textId="10930579" w:rsidR="00913445" w:rsidRPr="00176541" w:rsidRDefault="00913445" w:rsidP="00913445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  <w:tr w:rsidR="00913445" w14:paraId="3C059458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1EE8EE47" w14:textId="2F99BC7F" w:rsidR="00913445" w:rsidRDefault="00913445" w:rsidP="00913445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909E791" w14:textId="77777777" w:rsidR="00913445" w:rsidRDefault="00913445" w:rsidP="0091344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public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disclosure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done/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publication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made.</w:t>
            </w:r>
          </w:p>
        </w:tc>
      </w:tr>
      <w:tr w:rsidR="00A153BD" w14:paraId="2C92F18D" w14:textId="77777777" w:rsidTr="001D4882">
        <w:trPr>
          <w:gridAfter w:val="9"/>
          <w:wAfter w:w="9923" w:type="dxa"/>
          <w:trHeight w:val="777"/>
        </w:trPr>
        <w:tc>
          <w:tcPr>
            <w:tcW w:w="505" w:type="dxa"/>
          </w:tcPr>
          <w:p w14:paraId="3D18D8AC" w14:textId="77777777" w:rsidR="00A153BD" w:rsidRDefault="00A153BD" w:rsidP="00913445">
            <w:pPr>
              <w:pStyle w:val="TableParagraph"/>
            </w:pPr>
          </w:p>
        </w:tc>
      </w:tr>
      <w:tr w:rsidR="00913445" w14:paraId="74A13ADB" w14:textId="77777777" w:rsidTr="001D4882">
        <w:trPr>
          <w:trHeight w:val="637"/>
        </w:trPr>
        <w:tc>
          <w:tcPr>
            <w:tcW w:w="505" w:type="dxa"/>
            <w:shd w:val="clear" w:color="auto" w:fill="DBE5F1"/>
          </w:tcPr>
          <w:p w14:paraId="1C496632" w14:textId="54F87522" w:rsidR="00913445" w:rsidRDefault="00913445" w:rsidP="00913445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6E259F1" w14:textId="77777777" w:rsidR="00913445" w:rsidRDefault="00913445" w:rsidP="0091344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stage/level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development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Invention?</w:t>
            </w:r>
          </w:p>
        </w:tc>
      </w:tr>
      <w:tr w:rsidR="00913445" w14:paraId="43AC8A1B" w14:textId="77777777" w:rsidTr="001D4882">
        <w:trPr>
          <w:trHeight w:val="868"/>
        </w:trPr>
        <w:tc>
          <w:tcPr>
            <w:tcW w:w="505" w:type="dxa"/>
          </w:tcPr>
          <w:p w14:paraId="685BC843" w14:textId="77777777" w:rsidR="00913445" w:rsidRDefault="00913445" w:rsidP="0091344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05751925" w14:textId="7D313E10" w:rsidR="00176541" w:rsidRPr="00176541" w:rsidRDefault="00913445" w:rsidP="00176541">
            <w:pPr>
              <w:pStyle w:val="TableParagraph"/>
              <w:numPr>
                <w:ilvl w:val="0"/>
                <w:numId w:val="19"/>
              </w:numPr>
              <w:spacing w:before="44"/>
              <w:jc w:val="both"/>
              <w:rPr>
                <w:sz w:val="24"/>
                <w:szCs w:val="24"/>
              </w:rPr>
            </w:pPr>
            <w:r w:rsidRPr="00176541">
              <w:rPr>
                <w:sz w:val="24"/>
                <w:szCs w:val="24"/>
              </w:rPr>
              <w:t>At a basic conceptualization stage?</w:t>
            </w:r>
          </w:p>
          <w:p w14:paraId="241E90FA" w14:textId="2854CDFB" w:rsidR="003726CA" w:rsidRPr="00176541" w:rsidRDefault="003726CA" w:rsidP="003726CA">
            <w:pPr>
              <w:pStyle w:val="TableParagraph"/>
              <w:spacing w:before="44"/>
              <w:ind w:left="115"/>
              <w:jc w:val="both"/>
              <w:rPr>
                <w:sz w:val="24"/>
                <w:szCs w:val="24"/>
              </w:rPr>
            </w:pPr>
          </w:p>
        </w:tc>
      </w:tr>
      <w:tr w:rsidR="00913445" w14:paraId="7CA119DD" w14:textId="77777777" w:rsidTr="001D4882">
        <w:trPr>
          <w:trHeight w:val="681"/>
        </w:trPr>
        <w:tc>
          <w:tcPr>
            <w:tcW w:w="505" w:type="dxa"/>
          </w:tcPr>
          <w:p w14:paraId="4D3B0BFE" w14:textId="77777777" w:rsidR="00913445" w:rsidRDefault="00913445" w:rsidP="0091344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340717AD" w14:textId="0F2424FD" w:rsidR="00913445" w:rsidRPr="00176541" w:rsidRDefault="00913445" w:rsidP="003726CA">
            <w:pPr>
              <w:pStyle w:val="TableParagraph"/>
              <w:numPr>
                <w:ilvl w:val="0"/>
                <w:numId w:val="19"/>
              </w:numPr>
              <w:spacing w:before="44"/>
              <w:rPr>
                <w:spacing w:val="-2"/>
                <w:sz w:val="24"/>
                <w:szCs w:val="24"/>
              </w:rPr>
            </w:pPr>
            <w:r w:rsidRPr="00176541">
              <w:rPr>
                <w:sz w:val="24"/>
                <w:szCs w:val="24"/>
              </w:rPr>
              <w:t>Completed</w:t>
            </w:r>
            <w:r w:rsidRPr="00176541">
              <w:rPr>
                <w:spacing w:val="-4"/>
                <w:sz w:val="24"/>
                <w:szCs w:val="24"/>
              </w:rPr>
              <w:t xml:space="preserve"> </w:t>
            </w:r>
            <w:r w:rsidRPr="00176541">
              <w:rPr>
                <w:sz w:val="24"/>
                <w:szCs w:val="24"/>
              </w:rPr>
              <w:t>and</w:t>
            </w:r>
            <w:r w:rsidRPr="00176541">
              <w:rPr>
                <w:spacing w:val="-4"/>
                <w:sz w:val="24"/>
                <w:szCs w:val="24"/>
              </w:rPr>
              <w:t xml:space="preserve"> </w:t>
            </w:r>
            <w:r w:rsidRPr="00176541">
              <w:rPr>
                <w:sz w:val="24"/>
                <w:szCs w:val="24"/>
              </w:rPr>
              <w:t>results</w:t>
            </w:r>
            <w:r w:rsidRPr="00176541">
              <w:rPr>
                <w:spacing w:val="-3"/>
                <w:sz w:val="24"/>
                <w:szCs w:val="24"/>
              </w:rPr>
              <w:t xml:space="preserve"> </w:t>
            </w:r>
            <w:r w:rsidRPr="00176541">
              <w:rPr>
                <w:spacing w:val="-2"/>
                <w:sz w:val="24"/>
                <w:szCs w:val="24"/>
              </w:rPr>
              <w:t>validated?</w:t>
            </w:r>
          </w:p>
          <w:p w14:paraId="6D47F579" w14:textId="77777777" w:rsidR="003726CA" w:rsidRPr="00E31179" w:rsidRDefault="003726CA" w:rsidP="00A153BD">
            <w:pPr>
              <w:pStyle w:val="TableParagraph"/>
              <w:spacing w:before="44"/>
              <w:ind w:left="115"/>
              <w:jc w:val="both"/>
              <w:rPr>
                <w:sz w:val="24"/>
                <w:szCs w:val="24"/>
              </w:rPr>
            </w:pPr>
          </w:p>
        </w:tc>
      </w:tr>
      <w:tr w:rsidR="00913445" w14:paraId="64E86404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4B6A3DAD" w14:textId="2AA7E18D" w:rsidR="00913445" w:rsidRDefault="00913445" w:rsidP="00913445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5CD0292" w14:textId="078C4540" w:rsidR="00913445" w:rsidRPr="005C5A75" w:rsidRDefault="00913445" w:rsidP="00913445">
            <w:pPr>
              <w:pStyle w:val="TableParagraph"/>
              <w:spacing w:before="39"/>
              <w:ind w:left="115"/>
              <w:rPr>
                <w:b/>
                <w:bCs/>
                <w:sz w:val="24"/>
              </w:rPr>
            </w:pPr>
            <w:r w:rsidRPr="005C5A75">
              <w:rPr>
                <w:b/>
                <w:bCs/>
              </w:rPr>
              <w:t>What are the aspects of your disclosure that you want to claim/monopolize? (Proposed Claims)</w:t>
            </w:r>
          </w:p>
        </w:tc>
      </w:tr>
      <w:tr w:rsidR="00A153BD" w14:paraId="17C8C621" w14:textId="77777777" w:rsidTr="001D4882">
        <w:trPr>
          <w:gridAfter w:val="9"/>
          <w:wAfter w:w="9923" w:type="dxa"/>
          <w:trHeight w:val="911"/>
        </w:trPr>
        <w:tc>
          <w:tcPr>
            <w:tcW w:w="505" w:type="dxa"/>
          </w:tcPr>
          <w:p w14:paraId="3E8ADE00" w14:textId="77777777" w:rsidR="00A153BD" w:rsidRDefault="00A153BD" w:rsidP="0091344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</w:tr>
      <w:tr w:rsidR="00913445" w14:paraId="5E25DB2B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69D441D2" w14:textId="2B94D4AB" w:rsidR="00913445" w:rsidRDefault="00913445" w:rsidP="0091344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19.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EEE1199" w14:textId="2B36AA6B" w:rsidR="00913445" w:rsidRPr="00015840" w:rsidRDefault="00913445" w:rsidP="00913445">
            <w:pPr>
              <w:widowControl/>
              <w:numPr>
                <w:ilvl w:val="0"/>
                <w:numId w:val="26"/>
              </w:numPr>
              <w:autoSpaceDE/>
              <w:autoSpaceDN/>
              <w:ind w:left="0"/>
              <w:jc w:val="both"/>
              <w:rPr>
                <w:b/>
                <w:bCs/>
              </w:rPr>
            </w:pPr>
            <w:r w:rsidRPr="008B250A">
              <w:rPr>
                <w:b/>
                <w:bCs/>
              </w:rPr>
              <w:t>Have you conducted novelty/inventiveness search for your invention? If yes, what are the databases /references used by you? What are the search results?</w:t>
            </w:r>
          </w:p>
        </w:tc>
      </w:tr>
      <w:tr w:rsidR="00A153BD" w14:paraId="6482534D" w14:textId="77777777" w:rsidTr="001D4882">
        <w:trPr>
          <w:gridAfter w:val="9"/>
          <w:wAfter w:w="9923" w:type="dxa"/>
          <w:trHeight w:val="359"/>
        </w:trPr>
        <w:tc>
          <w:tcPr>
            <w:tcW w:w="505" w:type="dxa"/>
          </w:tcPr>
          <w:p w14:paraId="1566DA61" w14:textId="77777777" w:rsidR="00A153BD" w:rsidRDefault="00A153BD" w:rsidP="0091344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</w:tr>
      <w:tr w:rsidR="00913445" w14:paraId="32C56519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589123CB" w14:textId="3ED72F32" w:rsidR="00913445" w:rsidRDefault="00913445" w:rsidP="0091344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20.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316F517" w14:textId="54CC0F8E" w:rsidR="00913445" w:rsidRDefault="00913445" w:rsidP="0091344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015840">
              <w:rPr>
                <w:b/>
                <w:sz w:val="24"/>
              </w:rPr>
              <w:t>Do you feel that a person of “average” skill (not-extraordinary skill) in your area of technology would have arrived at your invention with existing knowledge in public domain? If no, what could be the reasons for the same?</w:t>
            </w:r>
          </w:p>
        </w:tc>
      </w:tr>
      <w:tr w:rsidR="00AB2941" w14:paraId="7F051AC4" w14:textId="77777777" w:rsidTr="001D4882">
        <w:trPr>
          <w:trHeight w:val="359"/>
        </w:trPr>
        <w:tc>
          <w:tcPr>
            <w:tcW w:w="505" w:type="dxa"/>
          </w:tcPr>
          <w:p w14:paraId="0084E602" w14:textId="77777777" w:rsidR="00AB2941" w:rsidRDefault="00AB2941" w:rsidP="00AB2941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05789BFE" w14:textId="078FB7DC" w:rsidR="00AB2941" w:rsidRDefault="00AB2941" w:rsidP="00AB2941">
            <w:pPr>
              <w:pStyle w:val="TableParagraph"/>
              <w:spacing w:before="39"/>
              <w:ind w:left="115"/>
              <w:jc w:val="both"/>
              <w:rPr>
                <w:b/>
                <w:sz w:val="24"/>
              </w:rPr>
            </w:pPr>
          </w:p>
        </w:tc>
      </w:tr>
      <w:tr w:rsidR="00AB2941" w14:paraId="1306F48A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77F0949C" w14:textId="53A5BF06" w:rsidR="00AB2941" w:rsidRDefault="00AB2941" w:rsidP="00AB2941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21.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382265F" w14:textId="522890FD" w:rsidR="00AB2941" w:rsidRDefault="00AB2941" w:rsidP="00AB2941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015840">
              <w:rPr>
                <w:b/>
                <w:sz w:val="24"/>
              </w:rPr>
              <w:t>Kindly provide broad workable ranges for all the parameters involved in your invention.</w:t>
            </w:r>
          </w:p>
        </w:tc>
      </w:tr>
      <w:tr w:rsidR="00AB2941" w14:paraId="1AE42A78" w14:textId="77777777" w:rsidTr="00176541">
        <w:trPr>
          <w:trHeight w:val="6940"/>
        </w:trPr>
        <w:tc>
          <w:tcPr>
            <w:tcW w:w="505" w:type="dxa"/>
          </w:tcPr>
          <w:p w14:paraId="454452EA" w14:textId="77777777" w:rsidR="00AB2941" w:rsidRDefault="00AB2941" w:rsidP="00AB2941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92DBE23" w14:textId="77777777" w:rsidR="00AB2941" w:rsidRDefault="00AB2941" w:rsidP="00AB2941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</w:tc>
      </w:tr>
      <w:tr w:rsidR="00AB2941" w14:paraId="48DEFEFD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3569FC7A" w14:textId="07D1900D" w:rsidR="00AB2941" w:rsidRDefault="00AB2941" w:rsidP="00AB2941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22.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3E07B607" w14:textId="4DD8EC05" w:rsidR="00AB2941" w:rsidRPr="001D4882" w:rsidRDefault="00AB2941" w:rsidP="00AB2941">
            <w:pPr>
              <w:pStyle w:val="TableParagraph"/>
              <w:spacing w:before="39"/>
              <w:ind w:left="115"/>
              <w:rPr>
                <w:b/>
                <w:spacing w:val="-10"/>
                <w:lang w:val="en-IN"/>
              </w:rPr>
            </w:pPr>
            <w:r>
              <w:rPr>
                <w:b/>
                <w:sz w:val="24"/>
              </w:rPr>
              <w:t>Commercialization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(</w:t>
            </w:r>
            <w:r w:rsidRPr="005C5A75">
              <w:rPr>
                <w:b/>
                <w:spacing w:val="-10"/>
                <w:sz w:val="24"/>
              </w:rPr>
              <w:t>at least a minimum of 2 companies must be provided</w:t>
            </w:r>
            <w:r>
              <w:rPr>
                <w:b/>
                <w:spacing w:val="-10"/>
                <w:sz w:val="24"/>
              </w:rPr>
              <w:t xml:space="preserve"> and </w:t>
            </w:r>
            <w:r w:rsidRPr="001D4882">
              <w:rPr>
                <w:b/>
                <w:spacing w:val="-10"/>
                <w:lang w:val="en-IN"/>
              </w:rPr>
              <w:t>preferably up to 5</w:t>
            </w:r>
            <w:r>
              <w:rPr>
                <w:b/>
                <w:spacing w:val="-10"/>
                <w:sz w:val="24"/>
              </w:rPr>
              <w:t>)</w:t>
            </w:r>
          </w:p>
        </w:tc>
      </w:tr>
      <w:tr w:rsidR="00AB2941" w14:paraId="1A2A825C" w14:textId="77777777" w:rsidTr="00337DBD">
        <w:trPr>
          <w:trHeight w:val="1988"/>
        </w:trPr>
        <w:tc>
          <w:tcPr>
            <w:tcW w:w="505" w:type="dxa"/>
          </w:tcPr>
          <w:p w14:paraId="4251EA82" w14:textId="77777777" w:rsidR="00AB2941" w:rsidRDefault="00AB2941" w:rsidP="00AB2941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567CE5F" w14:textId="438D9E9B" w:rsidR="00AB2941" w:rsidRDefault="00AB2941" w:rsidP="00176541">
            <w:pPr>
              <w:pStyle w:val="TableParagraph"/>
              <w:numPr>
                <w:ilvl w:val="0"/>
                <w:numId w:val="25"/>
              </w:numPr>
              <w:spacing w:before="39" w:line="242" w:lineRule="auto"/>
              <w:ind w:right="135"/>
              <w:jc w:val="both"/>
              <w:rPr>
                <w:sz w:val="24"/>
              </w:rPr>
            </w:pPr>
            <w:r>
              <w:rPr>
                <w:sz w:val="24"/>
              </w:rPr>
              <w:t>Kindly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names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addresses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five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companies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might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be interested in the commercial manufacture of this technology.</w:t>
            </w:r>
          </w:p>
          <w:p w14:paraId="6360DED8" w14:textId="77777777" w:rsidR="00176541" w:rsidRPr="00337DBD" w:rsidRDefault="00176541" w:rsidP="00176541">
            <w:pPr>
              <w:pStyle w:val="TableParagraph"/>
              <w:spacing w:before="39" w:line="242" w:lineRule="auto"/>
              <w:ind w:left="475"/>
              <w:rPr>
                <w:sz w:val="24"/>
              </w:rPr>
            </w:pPr>
          </w:p>
          <w:p w14:paraId="2F6393D1" w14:textId="79777D99" w:rsidR="00176541" w:rsidRDefault="00176541" w:rsidP="00A153BD">
            <w:pPr>
              <w:pStyle w:val="TableParagraph"/>
              <w:spacing w:before="41"/>
              <w:ind w:left="475"/>
              <w:rPr>
                <w:sz w:val="24"/>
              </w:rPr>
            </w:pPr>
          </w:p>
        </w:tc>
      </w:tr>
      <w:tr w:rsidR="00AB2941" w14:paraId="34BBFF26" w14:textId="77777777" w:rsidTr="00337DBD">
        <w:trPr>
          <w:trHeight w:val="1705"/>
        </w:trPr>
        <w:tc>
          <w:tcPr>
            <w:tcW w:w="505" w:type="dxa"/>
          </w:tcPr>
          <w:p w14:paraId="7CE83ACB" w14:textId="77777777" w:rsidR="00AB2941" w:rsidRDefault="00AB2941" w:rsidP="00AB2941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4E675CCD" w14:textId="050F8B51" w:rsidR="00176541" w:rsidRDefault="00A153BD" w:rsidP="00A153BD">
            <w:pPr>
              <w:pStyle w:val="TableParagraph"/>
              <w:spacing w:before="39" w:line="242" w:lineRule="auto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b.    </w:t>
            </w:r>
            <w:r w:rsidR="00AB2941" w:rsidRPr="00176541">
              <w:rPr>
                <w:sz w:val="24"/>
                <w:szCs w:val="24"/>
              </w:rPr>
              <w:t>Kindly</w:t>
            </w:r>
            <w:r w:rsidR="00AB2941" w:rsidRPr="00176541">
              <w:rPr>
                <w:spacing w:val="-3"/>
                <w:sz w:val="24"/>
                <w:szCs w:val="24"/>
              </w:rPr>
              <w:t xml:space="preserve"> </w:t>
            </w:r>
            <w:r w:rsidR="00AB2941" w:rsidRPr="00176541">
              <w:rPr>
                <w:sz w:val="24"/>
                <w:szCs w:val="24"/>
              </w:rPr>
              <w:t>also</w:t>
            </w:r>
            <w:r w:rsidR="00AB2941" w:rsidRPr="00176541">
              <w:rPr>
                <w:spacing w:val="-3"/>
                <w:sz w:val="24"/>
                <w:szCs w:val="24"/>
              </w:rPr>
              <w:t xml:space="preserve"> </w:t>
            </w:r>
            <w:r w:rsidR="00AB2941" w:rsidRPr="00176541">
              <w:rPr>
                <w:sz w:val="24"/>
                <w:szCs w:val="24"/>
              </w:rPr>
              <w:t>enclose</w:t>
            </w:r>
            <w:r w:rsidR="00AB2941" w:rsidRPr="00176541">
              <w:rPr>
                <w:spacing w:val="-4"/>
                <w:sz w:val="24"/>
                <w:szCs w:val="24"/>
              </w:rPr>
              <w:t xml:space="preserve"> </w:t>
            </w:r>
            <w:r w:rsidR="00AB2941" w:rsidRPr="00176541">
              <w:rPr>
                <w:sz w:val="24"/>
                <w:szCs w:val="24"/>
              </w:rPr>
              <w:t>a</w:t>
            </w:r>
            <w:r w:rsidR="00AB2941" w:rsidRPr="00176541">
              <w:rPr>
                <w:spacing w:val="-4"/>
                <w:sz w:val="24"/>
                <w:szCs w:val="24"/>
              </w:rPr>
              <w:t xml:space="preserve"> </w:t>
            </w:r>
            <w:r w:rsidR="00AB2941" w:rsidRPr="00176541">
              <w:rPr>
                <w:sz w:val="24"/>
                <w:szCs w:val="24"/>
              </w:rPr>
              <w:t>short</w:t>
            </w:r>
            <w:r w:rsidR="00AB2941" w:rsidRPr="00176541">
              <w:rPr>
                <w:spacing w:val="-3"/>
                <w:sz w:val="24"/>
                <w:szCs w:val="24"/>
              </w:rPr>
              <w:t xml:space="preserve"> </w:t>
            </w:r>
            <w:r w:rsidR="00AB2941" w:rsidRPr="00176541">
              <w:rPr>
                <w:sz w:val="24"/>
                <w:szCs w:val="24"/>
              </w:rPr>
              <w:t>marketing</w:t>
            </w:r>
            <w:r w:rsidR="00AB2941" w:rsidRPr="00176541">
              <w:rPr>
                <w:spacing w:val="-3"/>
                <w:sz w:val="24"/>
                <w:szCs w:val="24"/>
              </w:rPr>
              <w:t xml:space="preserve"> </w:t>
            </w:r>
            <w:r w:rsidR="00AB2941" w:rsidRPr="00176541">
              <w:rPr>
                <w:sz w:val="24"/>
                <w:szCs w:val="24"/>
              </w:rPr>
              <w:t>profile</w:t>
            </w:r>
            <w:r w:rsidR="00AB2941" w:rsidRPr="00176541">
              <w:rPr>
                <w:spacing w:val="-4"/>
                <w:sz w:val="24"/>
                <w:szCs w:val="24"/>
              </w:rPr>
              <w:t xml:space="preserve"> </w:t>
            </w:r>
            <w:r w:rsidR="00AB2941" w:rsidRPr="00176541">
              <w:rPr>
                <w:sz w:val="24"/>
                <w:szCs w:val="24"/>
              </w:rPr>
              <w:t>of</w:t>
            </w:r>
            <w:r w:rsidR="00AB2941" w:rsidRPr="00176541">
              <w:rPr>
                <w:spacing w:val="-3"/>
                <w:sz w:val="24"/>
                <w:szCs w:val="24"/>
              </w:rPr>
              <w:t xml:space="preserve"> </w:t>
            </w:r>
            <w:r w:rsidR="00AB2941" w:rsidRPr="00176541">
              <w:rPr>
                <w:sz w:val="24"/>
                <w:szCs w:val="24"/>
              </w:rPr>
              <w:t>the</w:t>
            </w:r>
            <w:r w:rsidR="00AB2941" w:rsidRPr="00176541">
              <w:rPr>
                <w:spacing w:val="-4"/>
                <w:sz w:val="24"/>
                <w:szCs w:val="24"/>
              </w:rPr>
              <w:t xml:space="preserve"> </w:t>
            </w:r>
            <w:r w:rsidR="00AB2941" w:rsidRPr="00176541">
              <w:rPr>
                <w:sz w:val="24"/>
                <w:szCs w:val="24"/>
              </w:rPr>
              <w:t>technology</w:t>
            </w:r>
            <w:r w:rsidR="00AB2941" w:rsidRPr="00176541">
              <w:rPr>
                <w:spacing w:val="-3"/>
                <w:sz w:val="24"/>
                <w:szCs w:val="24"/>
              </w:rPr>
              <w:t xml:space="preserve"> </w:t>
            </w:r>
            <w:r w:rsidR="00AB2941" w:rsidRPr="00176541">
              <w:rPr>
                <w:sz w:val="24"/>
                <w:szCs w:val="24"/>
              </w:rPr>
              <w:t>highlighting</w:t>
            </w:r>
            <w:r w:rsidR="00AB2941" w:rsidRPr="00176541">
              <w:rPr>
                <w:spacing w:val="-3"/>
                <w:sz w:val="24"/>
                <w:szCs w:val="24"/>
              </w:rPr>
              <w:t xml:space="preserve"> </w:t>
            </w:r>
            <w:r w:rsidR="00AB2941" w:rsidRPr="00176541">
              <w:rPr>
                <w:sz w:val="24"/>
                <w:szCs w:val="24"/>
              </w:rPr>
              <w:t>the advantages vis-à-vis the prior-art technologies in this area</w:t>
            </w:r>
          </w:p>
          <w:p w14:paraId="74246ECF" w14:textId="61565590" w:rsidR="00337DBD" w:rsidRPr="00176541" w:rsidRDefault="00337DBD" w:rsidP="00A153BD">
            <w:pPr>
              <w:pStyle w:val="TableParagraph"/>
              <w:spacing w:before="39" w:line="242" w:lineRule="auto"/>
              <w:ind w:left="475" w:right="135"/>
              <w:jc w:val="both"/>
              <w:rPr>
                <w:sz w:val="24"/>
                <w:szCs w:val="24"/>
              </w:rPr>
            </w:pPr>
          </w:p>
        </w:tc>
      </w:tr>
      <w:tr w:rsidR="00AB2941" w14:paraId="70EE9D2B" w14:textId="77777777" w:rsidTr="001D4882">
        <w:trPr>
          <w:trHeight w:val="364"/>
        </w:trPr>
        <w:tc>
          <w:tcPr>
            <w:tcW w:w="505" w:type="dxa"/>
            <w:shd w:val="clear" w:color="auto" w:fill="DBE5F1"/>
          </w:tcPr>
          <w:p w14:paraId="6BD7B732" w14:textId="65160905" w:rsidR="00AB2941" w:rsidRDefault="00AB2941" w:rsidP="00AB2941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D9BE6B5" w14:textId="0B328183" w:rsidR="00AB2941" w:rsidRDefault="00AB2941" w:rsidP="00AB2941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5C5A75">
              <w:rPr>
                <w:b/>
                <w:sz w:val="24"/>
              </w:rPr>
              <w:t>Provide available data or information on market potential/size, adoption trends, industry analysis, and projected growth.</w:t>
            </w:r>
          </w:p>
        </w:tc>
      </w:tr>
      <w:tr w:rsidR="00AB2941" w14:paraId="7CEC9BB4" w14:textId="77777777" w:rsidTr="00E00A80">
        <w:trPr>
          <w:trHeight w:val="3963"/>
        </w:trPr>
        <w:tc>
          <w:tcPr>
            <w:tcW w:w="505" w:type="dxa"/>
          </w:tcPr>
          <w:p w14:paraId="0D107EA6" w14:textId="77777777" w:rsidR="00AB2941" w:rsidRDefault="00AB2941" w:rsidP="00AB2941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3502334F" w14:textId="77777777" w:rsidR="00AB2941" w:rsidRDefault="00AB2941" w:rsidP="00AB2941">
            <w:pPr>
              <w:pStyle w:val="TableParagraph"/>
              <w:jc w:val="both"/>
            </w:pPr>
          </w:p>
          <w:p w14:paraId="4CD75BE1" w14:textId="50BAAF9E" w:rsidR="00AB2941" w:rsidRDefault="00AB2941" w:rsidP="00AB2941">
            <w:pPr>
              <w:pStyle w:val="TableParagraph"/>
              <w:jc w:val="both"/>
            </w:pPr>
          </w:p>
        </w:tc>
      </w:tr>
      <w:tr w:rsidR="00AB2941" w14:paraId="17DE812F" w14:textId="77777777" w:rsidTr="001D4882">
        <w:trPr>
          <w:trHeight w:val="580"/>
        </w:trPr>
        <w:tc>
          <w:tcPr>
            <w:tcW w:w="505" w:type="dxa"/>
            <w:shd w:val="clear" w:color="auto" w:fill="DBE5F1"/>
          </w:tcPr>
          <w:p w14:paraId="1C1E47D9" w14:textId="65CA4248" w:rsidR="00AB2941" w:rsidRDefault="00AB2941" w:rsidP="00AB2941">
            <w:pPr>
              <w:pStyle w:val="TableParagraph"/>
              <w:spacing w:before="164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0B70242" w14:textId="77777777" w:rsidR="00AB2941" w:rsidRDefault="00AB2941" w:rsidP="00AB2941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inventors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involved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</w:t>
            </w:r>
          </w:p>
        </w:tc>
      </w:tr>
      <w:tr w:rsidR="00AB2941" w14:paraId="56526073" w14:textId="77777777" w:rsidTr="001D4882">
        <w:trPr>
          <w:trHeight w:val="671"/>
        </w:trPr>
        <w:tc>
          <w:tcPr>
            <w:tcW w:w="505" w:type="dxa"/>
          </w:tcPr>
          <w:p w14:paraId="2446A14E" w14:textId="77777777" w:rsidR="00AB2941" w:rsidRDefault="00AB2941" w:rsidP="00AB2941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349B74E4" w14:textId="77777777" w:rsidR="009F1494" w:rsidRDefault="009F1494" w:rsidP="009F1494">
            <w:pPr>
              <w:pStyle w:val="TableParagraph"/>
              <w:ind w:left="720"/>
              <w:rPr>
                <w:sz w:val="24"/>
                <w:szCs w:val="24"/>
              </w:rPr>
            </w:pPr>
          </w:p>
          <w:p w14:paraId="6702DA08" w14:textId="3A997769" w:rsidR="00AB2941" w:rsidRDefault="00A153BD" w:rsidP="00E00A80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Abhishek Arun Raja Kodeeswaran</w:t>
            </w:r>
            <w:r w:rsidR="00E00A80" w:rsidRPr="009F1494">
              <w:rPr>
                <w:sz w:val="24"/>
                <w:szCs w:val="24"/>
              </w:rPr>
              <w:t xml:space="preserve"> [2</w:t>
            </w:r>
            <w:r>
              <w:rPr>
                <w:sz w:val="24"/>
                <w:szCs w:val="24"/>
              </w:rPr>
              <w:t>3BRS1152</w:t>
            </w:r>
            <w:r w:rsidR="00E00A80" w:rsidRPr="009F1494">
              <w:rPr>
                <w:sz w:val="24"/>
                <w:szCs w:val="24"/>
              </w:rPr>
              <w:t>] – Student, Vellore Institute of Technology, Chennai, India</w:t>
            </w:r>
          </w:p>
          <w:p w14:paraId="349777AE" w14:textId="3B6A3332" w:rsidR="00A153BD" w:rsidRPr="009F1494" w:rsidRDefault="00A153BD" w:rsidP="00A153BD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Arhaan </w:t>
            </w:r>
            <w:proofErr w:type="spellStart"/>
            <w:r>
              <w:rPr>
                <w:sz w:val="24"/>
                <w:szCs w:val="24"/>
              </w:rPr>
              <w:t>Penwala</w:t>
            </w:r>
            <w:proofErr w:type="spellEnd"/>
            <w:r w:rsidRPr="009F1494">
              <w:rPr>
                <w:sz w:val="24"/>
                <w:szCs w:val="24"/>
              </w:rPr>
              <w:t xml:space="preserve"> [2</w:t>
            </w:r>
            <w:r>
              <w:rPr>
                <w:sz w:val="24"/>
                <w:szCs w:val="24"/>
              </w:rPr>
              <w:t>3BRS115</w:t>
            </w:r>
            <w:r>
              <w:rPr>
                <w:sz w:val="24"/>
                <w:szCs w:val="24"/>
              </w:rPr>
              <w:t>5</w:t>
            </w:r>
            <w:r w:rsidRPr="009F1494">
              <w:rPr>
                <w:sz w:val="24"/>
                <w:szCs w:val="24"/>
              </w:rPr>
              <w:t>] – Student, Vellore Institute of Technology, Chennai, India</w:t>
            </w:r>
          </w:p>
          <w:p w14:paraId="6442FCA9" w14:textId="7D561F88" w:rsidR="00A153BD" w:rsidRPr="009F1494" w:rsidRDefault="00A153BD" w:rsidP="00A153BD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Aditya Bharti</w:t>
            </w:r>
            <w:r w:rsidRPr="009F1494">
              <w:rPr>
                <w:sz w:val="24"/>
                <w:szCs w:val="24"/>
              </w:rPr>
              <w:t xml:space="preserve"> [2</w:t>
            </w:r>
            <w:r>
              <w:rPr>
                <w:sz w:val="24"/>
                <w:szCs w:val="24"/>
              </w:rPr>
              <w:t>3BRS11</w:t>
            </w:r>
            <w:r>
              <w:rPr>
                <w:sz w:val="24"/>
                <w:szCs w:val="24"/>
              </w:rPr>
              <w:t>99</w:t>
            </w:r>
            <w:r w:rsidRPr="009F1494">
              <w:rPr>
                <w:sz w:val="24"/>
                <w:szCs w:val="24"/>
              </w:rPr>
              <w:t>] – Student, Vellore Institute of Technology, Chennai, India</w:t>
            </w:r>
          </w:p>
          <w:p w14:paraId="2F39650D" w14:textId="5E1274A9" w:rsidR="00A153BD" w:rsidRPr="00A153BD" w:rsidRDefault="00A153BD" w:rsidP="00A153BD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Vibhav Sharma</w:t>
            </w:r>
            <w:r w:rsidRPr="009F1494">
              <w:rPr>
                <w:sz w:val="24"/>
                <w:szCs w:val="24"/>
              </w:rPr>
              <w:t xml:space="preserve"> [2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BPS1158</w:t>
            </w:r>
            <w:r w:rsidRPr="009F1494">
              <w:rPr>
                <w:sz w:val="24"/>
                <w:szCs w:val="24"/>
              </w:rPr>
              <w:t>] – Student, Vellore Institute of Technology, Chennai, India</w:t>
            </w:r>
          </w:p>
          <w:p w14:paraId="27E0AC13" w14:textId="19FAB690" w:rsidR="00E00A80" w:rsidRPr="009F1494" w:rsidRDefault="00E00A80" w:rsidP="00E00A80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 w:rsidRPr="009F1494">
              <w:rPr>
                <w:sz w:val="24"/>
                <w:szCs w:val="24"/>
              </w:rPr>
              <w:t>Deepika Roselind J [53011] – Faculty, Vellore Institute of Technology, Chennai, India.</w:t>
            </w:r>
          </w:p>
          <w:p w14:paraId="44A70407" w14:textId="280B3CE2" w:rsidR="00AB2941" w:rsidRPr="009F1494" w:rsidRDefault="00AB2941" w:rsidP="00AB2941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AB2941" w14:paraId="7B8BA34A" w14:textId="77777777" w:rsidTr="001D4882">
        <w:trPr>
          <w:trHeight w:val="593"/>
        </w:trPr>
        <w:tc>
          <w:tcPr>
            <w:tcW w:w="505" w:type="dxa"/>
            <w:shd w:val="clear" w:color="auto" w:fill="DBE5F1"/>
          </w:tcPr>
          <w:p w14:paraId="314B08CD" w14:textId="735D5BF8" w:rsidR="00AB2941" w:rsidRDefault="00AB2941" w:rsidP="00AB2941">
            <w:pPr>
              <w:pStyle w:val="TableParagraph"/>
              <w:spacing w:before="16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1C84855" w14:textId="63E108D1" w:rsidR="00AB2941" w:rsidRDefault="00AB2941" w:rsidP="00AB2941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Information</w:t>
            </w:r>
          </w:p>
        </w:tc>
      </w:tr>
      <w:tr w:rsidR="00AB2941" w14:paraId="078CB371" w14:textId="77777777" w:rsidTr="001D4882">
        <w:trPr>
          <w:trHeight w:val="577"/>
        </w:trPr>
        <w:tc>
          <w:tcPr>
            <w:tcW w:w="505" w:type="dxa"/>
          </w:tcPr>
          <w:p w14:paraId="146EF678" w14:textId="77777777" w:rsidR="00AB2941" w:rsidRDefault="00AB2941" w:rsidP="00AB2941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14C3F241" w14:textId="77777777" w:rsidR="00E00A80" w:rsidRPr="009F1494" w:rsidRDefault="00AB2941" w:rsidP="009F1494">
            <w:pPr>
              <w:pStyle w:val="TableParagraph"/>
              <w:numPr>
                <w:ilvl w:val="0"/>
                <w:numId w:val="33"/>
              </w:numPr>
              <w:tabs>
                <w:tab w:val="left" w:pos="835"/>
              </w:tabs>
              <w:spacing w:before="161"/>
              <w:ind w:right="135"/>
              <w:rPr>
                <w:bCs/>
                <w:spacing w:val="-2"/>
                <w:sz w:val="24"/>
                <w:szCs w:val="24"/>
              </w:rPr>
            </w:pPr>
            <w:r w:rsidRPr="009F1494">
              <w:rPr>
                <w:bCs/>
                <w:sz w:val="24"/>
                <w:szCs w:val="24"/>
              </w:rPr>
              <w:t>Who</w:t>
            </w:r>
            <w:r w:rsidRPr="009F1494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all</w:t>
            </w:r>
            <w:r w:rsidRPr="009F1494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are</w:t>
            </w:r>
            <w:r w:rsidRPr="009F1494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the</w:t>
            </w:r>
            <w:r w:rsidRPr="009F1494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potential</w:t>
            </w:r>
            <w:r w:rsidRPr="009F1494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users</w:t>
            </w:r>
            <w:r w:rsidRPr="009F1494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of</w:t>
            </w:r>
            <w:r w:rsidRPr="009F1494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the</w:t>
            </w:r>
            <w:r w:rsidRPr="009F1494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9F1494">
              <w:rPr>
                <w:bCs/>
                <w:spacing w:val="-2"/>
                <w:sz w:val="24"/>
                <w:szCs w:val="24"/>
              </w:rPr>
              <w:t>technology?</w:t>
            </w:r>
          </w:p>
          <w:p w14:paraId="7FF22545" w14:textId="05126D30" w:rsidR="00AB2941" w:rsidRPr="009F1494" w:rsidRDefault="00AB2941" w:rsidP="009F1494">
            <w:pPr>
              <w:pStyle w:val="TableParagraph"/>
              <w:tabs>
                <w:tab w:val="left" w:pos="835"/>
              </w:tabs>
              <w:spacing w:before="161"/>
              <w:ind w:left="720" w:right="135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AB2941" w14:paraId="69E4B355" w14:textId="77777777" w:rsidTr="001D4882">
        <w:trPr>
          <w:trHeight w:val="577"/>
        </w:trPr>
        <w:tc>
          <w:tcPr>
            <w:tcW w:w="505" w:type="dxa"/>
          </w:tcPr>
          <w:p w14:paraId="3BF749B0" w14:textId="77777777" w:rsidR="00AB2941" w:rsidRDefault="00AB2941" w:rsidP="00AB2941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5B504341" w14:textId="77777777" w:rsidR="00E00A80" w:rsidRPr="009F1494" w:rsidRDefault="00AB2941" w:rsidP="009F1494">
            <w:pPr>
              <w:pStyle w:val="TableParagraph"/>
              <w:numPr>
                <w:ilvl w:val="0"/>
                <w:numId w:val="33"/>
              </w:numPr>
              <w:tabs>
                <w:tab w:val="left" w:pos="835"/>
              </w:tabs>
              <w:spacing w:before="161"/>
              <w:ind w:right="135"/>
              <w:rPr>
                <w:bCs/>
                <w:spacing w:val="-2"/>
                <w:sz w:val="24"/>
                <w:szCs w:val="24"/>
              </w:rPr>
            </w:pPr>
            <w:r w:rsidRPr="009F1494">
              <w:rPr>
                <w:bCs/>
                <w:sz w:val="24"/>
                <w:szCs w:val="24"/>
              </w:rPr>
              <w:t>Age</w:t>
            </w:r>
            <w:r w:rsidRPr="009F1494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group</w:t>
            </w:r>
            <w:r w:rsidRPr="009F1494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of</w:t>
            </w:r>
            <w:r w:rsidRPr="009F1494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the</w:t>
            </w:r>
            <w:r w:rsidRPr="009F1494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9F1494">
              <w:rPr>
                <w:bCs/>
                <w:spacing w:val="-2"/>
                <w:sz w:val="24"/>
                <w:szCs w:val="24"/>
              </w:rPr>
              <w:t>user?</w:t>
            </w:r>
          </w:p>
          <w:p w14:paraId="18D2CBE4" w14:textId="2EF36C3B" w:rsidR="00AB2941" w:rsidRPr="009F1494" w:rsidRDefault="00AB2941" w:rsidP="009F1494">
            <w:pPr>
              <w:pStyle w:val="TableParagraph"/>
              <w:tabs>
                <w:tab w:val="left" w:pos="835"/>
              </w:tabs>
              <w:spacing w:before="161"/>
              <w:ind w:left="720" w:right="135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AB2941" w14:paraId="02721BDC" w14:textId="77777777" w:rsidTr="001D4882">
        <w:trPr>
          <w:trHeight w:val="577"/>
        </w:trPr>
        <w:tc>
          <w:tcPr>
            <w:tcW w:w="505" w:type="dxa"/>
          </w:tcPr>
          <w:p w14:paraId="6D7FC511" w14:textId="77777777" w:rsidR="00AB2941" w:rsidRDefault="00AB2941" w:rsidP="00AB2941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0921E18" w14:textId="77777777" w:rsidR="00E00A80" w:rsidRPr="009F1494" w:rsidRDefault="00AB2941" w:rsidP="009F1494">
            <w:pPr>
              <w:pStyle w:val="TableParagraph"/>
              <w:numPr>
                <w:ilvl w:val="0"/>
                <w:numId w:val="33"/>
              </w:numPr>
              <w:tabs>
                <w:tab w:val="left" w:pos="835"/>
              </w:tabs>
              <w:spacing w:before="161"/>
              <w:ind w:right="135"/>
              <w:rPr>
                <w:bCs/>
                <w:spacing w:val="-4"/>
                <w:sz w:val="24"/>
                <w:szCs w:val="24"/>
              </w:rPr>
            </w:pPr>
            <w:r w:rsidRPr="009F1494">
              <w:rPr>
                <w:bCs/>
                <w:sz w:val="24"/>
                <w:szCs w:val="24"/>
              </w:rPr>
              <w:t>Expected</w:t>
            </w:r>
            <w:r w:rsidRPr="009F1494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benefits</w:t>
            </w:r>
            <w:r w:rsidRPr="009F1494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to</w:t>
            </w:r>
            <w:r w:rsidRPr="009F1494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the</w:t>
            </w:r>
            <w:r w:rsidRPr="009F1494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9F1494">
              <w:rPr>
                <w:bCs/>
                <w:spacing w:val="-4"/>
                <w:sz w:val="24"/>
                <w:szCs w:val="24"/>
              </w:rPr>
              <w:t>user?</w:t>
            </w:r>
          </w:p>
          <w:p w14:paraId="59B7FD02" w14:textId="4B8BEA33" w:rsidR="00AB2941" w:rsidRPr="009F1494" w:rsidRDefault="00AB2941" w:rsidP="009F1494">
            <w:pPr>
              <w:pStyle w:val="TableParagraph"/>
              <w:tabs>
                <w:tab w:val="left" w:pos="835"/>
              </w:tabs>
              <w:spacing w:before="161"/>
              <w:ind w:left="720" w:right="135"/>
              <w:jc w:val="both"/>
              <w:rPr>
                <w:bCs/>
                <w:spacing w:val="-4"/>
                <w:sz w:val="24"/>
                <w:szCs w:val="24"/>
              </w:rPr>
            </w:pPr>
          </w:p>
        </w:tc>
      </w:tr>
      <w:tr w:rsidR="00AB2941" w14:paraId="60EA7C6B" w14:textId="77777777" w:rsidTr="001D4882">
        <w:trPr>
          <w:trHeight w:val="577"/>
        </w:trPr>
        <w:tc>
          <w:tcPr>
            <w:tcW w:w="505" w:type="dxa"/>
          </w:tcPr>
          <w:p w14:paraId="5540A0C9" w14:textId="77777777" w:rsidR="00AB2941" w:rsidRDefault="00AB2941" w:rsidP="00AB2941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3173794C" w14:textId="77777777" w:rsidR="00E00A80" w:rsidRPr="009F1494" w:rsidRDefault="00AB2941" w:rsidP="009F1494">
            <w:pPr>
              <w:pStyle w:val="TableParagraph"/>
              <w:numPr>
                <w:ilvl w:val="0"/>
                <w:numId w:val="33"/>
              </w:numPr>
              <w:spacing w:before="164"/>
              <w:ind w:right="277"/>
              <w:rPr>
                <w:bCs/>
                <w:spacing w:val="-2"/>
                <w:sz w:val="24"/>
                <w:szCs w:val="24"/>
              </w:rPr>
            </w:pPr>
            <w:r w:rsidRPr="009F1494">
              <w:rPr>
                <w:bCs/>
                <w:sz w:val="24"/>
                <w:szCs w:val="24"/>
              </w:rPr>
              <w:t>Cost</w:t>
            </w:r>
            <w:r w:rsidRPr="009F1494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advantage</w:t>
            </w:r>
            <w:r w:rsidRPr="009F1494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when</w:t>
            </w:r>
            <w:r w:rsidRPr="009F1494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compared</w:t>
            </w:r>
            <w:r w:rsidRPr="009F1494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to</w:t>
            </w:r>
            <w:r w:rsidRPr="009F1494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9F1494">
              <w:rPr>
                <w:bCs/>
                <w:sz w:val="24"/>
                <w:szCs w:val="24"/>
              </w:rPr>
              <w:t>available</w:t>
            </w:r>
            <w:r w:rsidRPr="009F1494">
              <w:rPr>
                <w:bCs/>
                <w:spacing w:val="-2"/>
                <w:sz w:val="24"/>
                <w:szCs w:val="24"/>
              </w:rPr>
              <w:t xml:space="preserve"> solutions</w:t>
            </w:r>
            <w:r w:rsidR="00E00A80" w:rsidRPr="009F1494">
              <w:rPr>
                <w:bCs/>
                <w:spacing w:val="-2"/>
                <w:sz w:val="24"/>
                <w:szCs w:val="24"/>
              </w:rPr>
              <w:t>.</w:t>
            </w:r>
          </w:p>
          <w:p w14:paraId="2B651BDB" w14:textId="51A48D67" w:rsidR="00E00A80" w:rsidRPr="009F1494" w:rsidRDefault="00E00A80" w:rsidP="009F1494">
            <w:pPr>
              <w:pStyle w:val="TableParagraph"/>
              <w:spacing w:before="164"/>
              <w:ind w:left="720" w:right="277"/>
              <w:jc w:val="both"/>
              <w:rPr>
                <w:sz w:val="24"/>
                <w:szCs w:val="24"/>
              </w:rPr>
            </w:pPr>
          </w:p>
        </w:tc>
      </w:tr>
      <w:tr w:rsidR="00AB2941" w14:paraId="493E3843" w14:textId="77777777" w:rsidTr="001D4882">
        <w:trPr>
          <w:trHeight w:val="577"/>
        </w:trPr>
        <w:tc>
          <w:tcPr>
            <w:tcW w:w="505" w:type="dxa"/>
            <w:shd w:val="clear" w:color="auto" w:fill="DBE5F1"/>
          </w:tcPr>
          <w:p w14:paraId="1EA95E79" w14:textId="4FCD3B30" w:rsidR="00AB2941" w:rsidRDefault="00AB2941" w:rsidP="00AB2941">
            <w:pPr>
              <w:pStyle w:val="TableParagraph"/>
              <w:spacing w:before="164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26.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29A01A6" w14:textId="323B67DF" w:rsidR="00AB2941" w:rsidRDefault="00AB2941" w:rsidP="00AB2941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 w:rsidRPr="00F425DB">
              <w:rPr>
                <w:b/>
                <w:sz w:val="24"/>
              </w:rPr>
              <w:t xml:space="preserve">What is </w:t>
            </w:r>
            <w:r w:rsidRPr="00A24DA8">
              <w:rPr>
                <w:b/>
                <w:sz w:val="24"/>
              </w:rPr>
              <w:t>T</w:t>
            </w:r>
            <w:r w:rsidRPr="00F425DB">
              <w:rPr>
                <w:b/>
                <w:sz w:val="24"/>
              </w:rPr>
              <w:t>echnology readiness level of your invention? (Tick the appropriate TRL)</w:t>
            </w:r>
          </w:p>
        </w:tc>
      </w:tr>
      <w:tr w:rsidR="00AB2941" w14:paraId="0AEA6327" w14:textId="190CD43A" w:rsidTr="00A24DA8">
        <w:trPr>
          <w:trHeight w:val="232"/>
        </w:trPr>
        <w:tc>
          <w:tcPr>
            <w:tcW w:w="3482" w:type="dxa"/>
            <w:gridSpan w:val="4"/>
            <w:tcBorders>
              <w:right w:val="single" w:sz="4" w:space="0" w:color="auto"/>
            </w:tcBorders>
          </w:tcPr>
          <w:p w14:paraId="3CF7D670" w14:textId="18664B4C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720"/>
              <w:rPr>
                <w:sz w:val="23"/>
                <w:szCs w:val="23"/>
              </w:rPr>
            </w:pPr>
            <w:r w:rsidRPr="00A24DA8">
              <w:rPr>
                <w:sz w:val="23"/>
                <w:szCs w:val="23"/>
              </w:rPr>
              <w:t>Research</w:t>
            </w:r>
          </w:p>
        </w:tc>
        <w:tc>
          <w:tcPr>
            <w:tcW w:w="354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C67DB64" w14:textId="0189BC4E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720"/>
              <w:rPr>
                <w:sz w:val="23"/>
                <w:szCs w:val="23"/>
              </w:rPr>
            </w:pPr>
            <w:r w:rsidRPr="00A24DA8">
              <w:rPr>
                <w:sz w:val="23"/>
                <w:szCs w:val="23"/>
              </w:rPr>
              <w:t>Development</w:t>
            </w:r>
          </w:p>
        </w:tc>
        <w:tc>
          <w:tcPr>
            <w:tcW w:w="3402" w:type="dxa"/>
            <w:gridSpan w:val="3"/>
            <w:tcBorders>
              <w:left w:val="single" w:sz="4" w:space="0" w:color="auto"/>
            </w:tcBorders>
          </w:tcPr>
          <w:p w14:paraId="1C366B79" w14:textId="5D7C066A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720"/>
              <w:rPr>
                <w:sz w:val="23"/>
                <w:szCs w:val="23"/>
              </w:rPr>
            </w:pPr>
            <w:r w:rsidRPr="00A24DA8">
              <w:rPr>
                <w:sz w:val="23"/>
                <w:szCs w:val="23"/>
              </w:rPr>
              <w:t>Deployment</w:t>
            </w:r>
          </w:p>
        </w:tc>
      </w:tr>
      <w:tr w:rsidR="00AB2941" w14:paraId="217FB9EA" w14:textId="2AFFD48A" w:rsidTr="00A24DA8">
        <w:trPr>
          <w:trHeight w:val="242"/>
        </w:trPr>
        <w:tc>
          <w:tcPr>
            <w:tcW w:w="1072" w:type="dxa"/>
            <w:gridSpan w:val="2"/>
            <w:tcBorders>
              <w:right w:val="single" w:sz="4" w:space="0" w:color="auto"/>
            </w:tcBorders>
          </w:tcPr>
          <w:p w14:paraId="3356BC3A" w14:textId="16AE1051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130"/>
              <w:jc w:val="center"/>
              <w:rPr>
                <w:b/>
                <w:bCs/>
              </w:rPr>
            </w:pPr>
            <w:r w:rsidRPr="00A24DA8">
              <w:rPr>
                <w:b/>
                <w:bCs/>
              </w:rPr>
              <w:t>TRL 1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63921AAE" w14:textId="6B2A8BD5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43"/>
              <w:jc w:val="center"/>
              <w:rPr>
                <w:b/>
                <w:bCs/>
              </w:rPr>
            </w:pPr>
            <w:r w:rsidRPr="00A24DA8">
              <w:rPr>
                <w:b/>
                <w:bCs/>
              </w:rPr>
              <w:t>TRL 2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364AEC2D" w14:textId="673FE92B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71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3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3E150E16" w14:textId="66DD005F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2AC1B439" w14:textId="68F34740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90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5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1F117420" w14:textId="4353E58D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90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6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34239F80" w14:textId="2B3FC07A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13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7</w:t>
            </w:r>
          </w:p>
        </w:tc>
        <w:tc>
          <w:tcPr>
            <w:tcW w:w="832" w:type="dxa"/>
            <w:tcBorders>
              <w:left w:val="single" w:sz="4" w:space="0" w:color="auto"/>
              <w:right w:val="single" w:sz="4" w:space="0" w:color="auto"/>
            </w:tcBorders>
          </w:tcPr>
          <w:p w14:paraId="135F357D" w14:textId="559EA5B8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13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8</w:t>
            </w:r>
          </w:p>
        </w:tc>
        <w:tc>
          <w:tcPr>
            <w:tcW w:w="1294" w:type="dxa"/>
            <w:tcBorders>
              <w:left w:val="single" w:sz="4" w:space="0" w:color="auto"/>
            </w:tcBorders>
          </w:tcPr>
          <w:p w14:paraId="33898874" w14:textId="6E0AEB10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13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TRL9</w:t>
            </w:r>
          </w:p>
        </w:tc>
      </w:tr>
      <w:tr w:rsidR="00AB2941" w14:paraId="73E80E8A" w14:textId="77777777" w:rsidTr="00A24DA8">
        <w:trPr>
          <w:trHeight w:val="926"/>
        </w:trPr>
        <w:tc>
          <w:tcPr>
            <w:tcW w:w="1072" w:type="dxa"/>
            <w:gridSpan w:val="2"/>
            <w:tcBorders>
              <w:right w:val="single" w:sz="4" w:space="0" w:color="auto"/>
            </w:tcBorders>
          </w:tcPr>
          <w:p w14:paraId="6A6DDAE1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Basic</w:t>
            </w:r>
          </w:p>
          <w:p w14:paraId="1372E06E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Principles</w:t>
            </w:r>
          </w:p>
          <w:p w14:paraId="7C8A7886" w14:textId="391884A6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observed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7CA59FFB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78F74B8D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concept</w:t>
            </w:r>
          </w:p>
          <w:p w14:paraId="673EB665" w14:textId="421A6BAA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formulated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0AA133F3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71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Experimental proof of</w:t>
            </w:r>
          </w:p>
          <w:p w14:paraId="6BE83B7F" w14:textId="6552A6ED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71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concept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2EDAAE09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1653643E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validated in</w:t>
            </w:r>
          </w:p>
          <w:p w14:paraId="473F6C2D" w14:textId="18395141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a lab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9EEDCF6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0B9FCBF9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validated in a</w:t>
            </w:r>
          </w:p>
          <w:p w14:paraId="0C60B393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relevant</w:t>
            </w:r>
          </w:p>
          <w:p w14:paraId="74D5D701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environment</w:t>
            </w:r>
          </w:p>
          <w:p w14:paraId="4AA641F1" w14:textId="0641B036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(Industrially</w:t>
            </w:r>
          </w:p>
          <w:p w14:paraId="673C88B3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relevant in</w:t>
            </w:r>
          </w:p>
          <w:p w14:paraId="1855262D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case of key</w:t>
            </w:r>
          </w:p>
          <w:p w14:paraId="15A65C73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enabling</w:t>
            </w:r>
          </w:p>
          <w:p w14:paraId="6725C9B2" w14:textId="2A3561EC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technologies)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5CFA72C6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0F12002E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demonstrated</w:t>
            </w:r>
          </w:p>
          <w:p w14:paraId="409DADEB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in a relevant</w:t>
            </w:r>
          </w:p>
          <w:p w14:paraId="7C25D59A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environment</w:t>
            </w:r>
          </w:p>
          <w:p w14:paraId="52806EDA" w14:textId="3710C373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(Industrially</w:t>
            </w:r>
          </w:p>
          <w:p w14:paraId="24298F6B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relevant in</w:t>
            </w:r>
          </w:p>
          <w:p w14:paraId="696FB6C3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case of key</w:t>
            </w:r>
          </w:p>
          <w:p w14:paraId="7DC34E32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enabling</w:t>
            </w:r>
          </w:p>
          <w:p w14:paraId="2FB79937" w14:textId="489BE1EE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technologies)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1F37346A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System</w:t>
            </w:r>
          </w:p>
          <w:p w14:paraId="23E28EE4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prototype</w:t>
            </w:r>
          </w:p>
          <w:p w14:paraId="45908623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demonstration</w:t>
            </w:r>
          </w:p>
          <w:p w14:paraId="5476C73A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in an</w:t>
            </w:r>
          </w:p>
          <w:p w14:paraId="6BC5E617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operational</w:t>
            </w:r>
          </w:p>
          <w:p w14:paraId="317DADDF" w14:textId="79B37118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environmen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832" w:type="dxa"/>
            <w:tcBorders>
              <w:left w:val="single" w:sz="4" w:space="0" w:color="auto"/>
              <w:right w:val="single" w:sz="4" w:space="0" w:color="auto"/>
            </w:tcBorders>
          </w:tcPr>
          <w:p w14:paraId="3456DE59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System</w:t>
            </w:r>
          </w:p>
          <w:p w14:paraId="039CDCB2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complete</w:t>
            </w:r>
          </w:p>
          <w:p w14:paraId="33CB3C68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and</w:t>
            </w:r>
          </w:p>
          <w:p w14:paraId="3D840427" w14:textId="16D92DE9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qualified</w:t>
            </w:r>
          </w:p>
        </w:tc>
        <w:tc>
          <w:tcPr>
            <w:tcW w:w="1294" w:type="dxa"/>
            <w:tcBorders>
              <w:left w:val="single" w:sz="4" w:space="0" w:color="auto"/>
            </w:tcBorders>
          </w:tcPr>
          <w:p w14:paraId="24C30C1A" w14:textId="77777777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Actual system</w:t>
            </w:r>
          </w:p>
          <w:p w14:paraId="69B40DB8" w14:textId="77777777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proven in an</w:t>
            </w:r>
          </w:p>
          <w:p w14:paraId="3B7F489A" w14:textId="77777777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operational</w:t>
            </w:r>
          </w:p>
          <w:p w14:paraId="1D10FFFC" w14:textId="77777777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environment</w:t>
            </w:r>
          </w:p>
          <w:p w14:paraId="30391754" w14:textId="134E086A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(Competitive</w:t>
            </w:r>
          </w:p>
          <w:p w14:paraId="1940AE83" w14:textId="77777777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manufacturing</w:t>
            </w:r>
          </w:p>
          <w:p w14:paraId="61738585" w14:textId="77777777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in case of key</w:t>
            </w:r>
          </w:p>
          <w:p w14:paraId="27D6266B" w14:textId="77777777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enabling</w:t>
            </w:r>
          </w:p>
          <w:p w14:paraId="5D8CAE50" w14:textId="77777777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technologies,</w:t>
            </w:r>
          </w:p>
          <w:p w14:paraId="0CA0123B" w14:textId="721DB8D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A24DA8">
              <w:rPr>
                <w:sz w:val="18"/>
                <w:szCs w:val="18"/>
              </w:rPr>
              <w:t>or in space)</w:t>
            </w:r>
          </w:p>
        </w:tc>
      </w:tr>
      <w:tr w:rsidR="00AB2941" w14:paraId="42B2FE42" w14:textId="77777777" w:rsidTr="00A24DA8">
        <w:trPr>
          <w:trHeight w:val="445"/>
        </w:trPr>
        <w:tc>
          <w:tcPr>
            <w:tcW w:w="1072" w:type="dxa"/>
            <w:gridSpan w:val="2"/>
            <w:tcBorders>
              <w:right w:val="single" w:sz="4" w:space="0" w:color="auto"/>
            </w:tcBorders>
          </w:tcPr>
          <w:p w14:paraId="07B7144C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15926222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2BCB6082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71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344230DF" w14:textId="30D19152" w:rsidR="00AB2941" w:rsidRPr="00F425DB" w:rsidRDefault="00AB2941" w:rsidP="00176541">
            <w:pPr>
              <w:pStyle w:val="NormalWeb"/>
              <w:spacing w:before="0" w:beforeAutospacing="0" w:after="0" w:afterAutospacing="0"/>
              <w:ind w:left="5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A59A616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0C459A59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53F0193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sz="4" w:space="0" w:color="auto"/>
              <w:right w:val="single" w:sz="4" w:space="0" w:color="auto"/>
            </w:tcBorders>
          </w:tcPr>
          <w:p w14:paraId="3D2C5BEA" w14:textId="77777777" w:rsidR="00AB2941" w:rsidRPr="00F425DB" w:rsidRDefault="00AB2941" w:rsidP="00AB2941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</w:p>
        </w:tc>
        <w:tc>
          <w:tcPr>
            <w:tcW w:w="1294" w:type="dxa"/>
            <w:tcBorders>
              <w:left w:val="single" w:sz="4" w:space="0" w:color="auto"/>
            </w:tcBorders>
          </w:tcPr>
          <w:p w14:paraId="69CEEEFB" w14:textId="77777777" w:rsidR="00AB2941" w:rsidRPr="00A24DA8" w:rsidRDefault="00AB2941" w:rsidP="00AB2941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</w:p>
        </w:tc>
      </w:tr>
      <w:tr w:rsidR="00AB2941" w14:paraId="4F89C4C1" w14:textId="77777777" w:rsidTr="001D4882">
        <w:trPr>
          <w:trHeight w:val="577"/>
        </w:trPr>
        <w:tc>
          <w:tcPr>
            <w:tcW w:w="505" w:type="dxa"/>
            <w:shd w:val="clear" w:color="auto" w:fill="DBE5F1"/>
          </w:tcPr>
          <w:p w14:paraId="62AED2A6" w14:textId="1BD6716D" w:rsidR="00AB2941" w:rsidRDefault="00AB2941" w:rsidP="00AB2941">
            <w:pPr>
              <w:pStyle w:val="TableParagraph"/>
              <w:spacing w:before="164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27.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7D41DD8" w14:textId="7C78568D" w:rsidR="00AB2941" w:rsidRPr="00F425DB" w:rsidRDefault="00AB2941" w:rsidP="00AB2941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 w:rsidRPr="00A24DA8">
              <w:rPr>
                <w:b/>
                <w:sz w:val="24"/>
              </w:rPr>
              <w:t>Any additional notes or remarks.</w:t>
            </w:r>
          </w:p>
        </w:tc>
      </w:tr>
      <w:tr w:rsidR="00AB2941" w14:paraId="4ED92E97" w14:textId="77777777" w:rsidTr="001D4882">
        <w:trPr>
          <w:trHeight w:val="577"/>
        </w:trPr>
        <w:tc>
          <w:tcPr>
            <w:tcW w:w="505" w:type="dxa"/>
          </w:tcPr>
          <w:p w14:paraId="796A3F61" w14:textId="77777777" w:rsidR="00AB2941" w:rsidRPr="00A24DA8" w:rsidRDefault="00AB2941" w:rsidP="00AB2941">
            <w:pPr>
              <w:pStyle w:val="TableParagraph"/>
              <w:spacing w:before="164"/>
              <w:ind w:left="223"/>
              <w:rPr>
                <w:b/>
                <w:color w:val="FFFFFF" w:themeColor="background1"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7C0E622C" w14:textId="72C0B5A7" w:rsidR="00AB2941" w:rsidRPr="00E00A80" w:rsidRDefault="00AB2941" w:rsidP="00E00A80">
            <w:pPr>
              <w:pStyle w:val="TableParagraph"/>
              <w:spacing w:before="164"/>
              <w:rPr>
                <w:bCs/>
                <w:color w:val="000000" w:themeColor="text1"/>
                <w:sz w:val="24"/>
              </w:rPr>
            </w:pPr>
          </w:p>
        </w:tc>
      </w:tr>
    </w:tbl>
    <w:p w14:paraId="7EDE8D55" w14:textId="77777777" w:rsidR="004E13BF" w:rsidRDefault="004E13BF" w:rsidP="00015840">
      <w:pPr>
        <w:rPr>
          <w:i/>
        </w:rPr>
      </w:pPr>
    </w:p>
    <w:sectPr w:rsidR="004E13BF" w:rsidSect="00161FC4">
      <w:type w:val="continuous"/>
      <w:pgSz w:w="11910" w:h="16840"/>
      <w:pgMar w:top="709" w:right="850" w:bottom="1047" w:left="850" w:header="73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23FD4" w14:textId="77777777" w:rsidR="00206E8A" w:rsidRDefault="00206E8A">
      <w:r>
        <w:separator/>
      </w:r>
    </w:p>
  </w:endnote>
  <w:endnote w:type="continuationSeparator" w:id="0">
    <w:p w14:paraId="64CD75D3" w14:textId="77777777" w:rsidR="00206E8A" w:rsidRDefault="00206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8C53C" w14:textId="77777777" w:rsidR="00206E8A" w:rsidRDefault="00206E8A">
      <w:r>
        <w:separator/>
      </w:r>
    </w:p>
  </w:footnote>
  <w:footnote w:type="continuationSeparator" w:id="0">
    <w:p w14:paraId="413FE3C9" w14:textId="77777777" w:rsidR="00206E8A" w:rsidRDefault="00206E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3"/>
    <w:multiLevelType w:val="multilevel"/>
    <w:tmpl w:val="8B74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72BC5"/>
    <w:multiLevelType w:val="multilevel"/>
    <w:tmpl w:val="D44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712B28"/>
    <w:multiLevelType w:val="hybridMultilevel"/>
    <w:tmpl w:val="26E472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63C8A"/>
    <w:multiLevelType w:val="multilevel"/>
    <w:tmpl w:val="5BB4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007823"/>
    <w:multiLevelType w:val="hybridMultilevel"/>
    <w:tmpl w:val="6018DAD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61FFE"/>
    <w:multiLevelType w:val="hybridMultilevel"/>
    <w:tmpl w:val="FC24773A"/>
    <w:lvl w:ilvl="0" w:tplc="C8D2B606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6832D1D0">
      <w:start w:val="1"/>
      <w:numFmt w:val="decimal"/>
      <w:lvlText w:val="(%2)"/>
      <w:lvlJc w:val="left"/>
      <w:pPr>
        <w:ind w:left="1235" w:hanging="40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6" w15:restartNumberingAfterBreak="0">
    <w:nsid w:val="0A6571DB"/>
    <w:multiLevelType w:val="hybridMultilevel"/>
    <w:tmpl w:val="3CA28216"/>
    <w:lvl w:ilvl="0" w:tplc="7E3C229C">
      <w:start w:val="1"/>
      <w:numFmt w:val="lowerRoman"/>
      <w:lvlText w:val="(%1)"/>
      <w:lvlJc w:val="left"/>
      <w:pPr>
        <w:ind w:left="83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95" w:hanging="360"/>
      </w:pPr>
    </w:lvl>
    <w:lvl w:ilvl="2" w:tplc="0809001B" w:tentative="1">
      <w:start w:val="1"/>
      <w:numFmt w:val="lowerRoman"/>
      <w:lvlText w:val="%3."/>
      <w:lvlJc w:val="right"/>
      <w:pPr>
        <w:ind w:left="1915" w:hanging="180"/>
      </w:pPr>
    </w:lvl>
    <w:lvl w:ilvl="3" w:tplc="0809000F" w:tentative="1">
      <w:start w:val="1"/>
      <w:numFmt w:val="decimal"/>
      <w:lvlText w:val="%4."/>
      <w:lvlJc w:val="left"/>
      <w:pPr>
        <w:ind w:left="2635" w:hanging="360"/>
      </w:pPr>
    </w:lvl>
    <w:lvl w:ilvl="4" w:tplc="08090019" w:tentative="1">
      <w:start w:val="1"/>
      <w:numFmt w:val="lowerLetter"/>
      <w:lvlText w:val="%5."/>
      <w:lvlJc w:val="left"/>
      <w:pPr>
        <w:ind w:left="3355" w:hanging="360"/>
      </w:pPr>
    </w:lvl>
    <w:lvl w:ilvl="5" w:tplc="0809001B" w:tentative="1">
      <w:start w:val="1"/>
      <w:numFmt w:val="lowerRoman"/>
      <w:lvlText w:val="%6."/>
      <w:lvlJc w:val="right"/>
      <w:pPr>
        <w:ind w:left="4075" w:hanging="180"/>
      </w:pPr>
    </w:lvl>
    <w:lvl w:ilvl="6" w:tplc="0809000F" w:tentative="1">
      <w:start w:val="1"/>
      <w:numFmt w:val="decimal"/>
      <w:lvlText w:val="%7."/>
      <w:lvlJc w:val="left"/>
      <w:pPr>
        <w:ind w:left="4795" w:hanging="360"/>
      </w:pPr>
    </w:lvl>
    <w:lvl w:ilvl="7" w:tplc="08090019" w:tentative="1">
      <w:start w:val="1"/>
      <w:numFmt w:val="lowerLetter"/>
      <w:lvlText w:val="%8."/>
      <w:lvlJc w:val="left"/>
      <w:pPr>
        <w:ind w:left="5515" w:hanging="360"/>
      </w:pPr>
    </w:lvl>
    <w:lvl w:ilvl="8" w:tplc="08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7" w15:restartNumberingAfterBreak="0">
    <w:nsid w:val="0AA342FC"/>
    <w:multiLevelType w:val="hybridMultilevel"/>
    <w:tmpl w:val="927625B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4D3D5E"/>
    <w:multiLevelType w:val="hybridMultilevel"/>
    <w:tmpl w:val="1522FD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6E2282"/>
    <w:multiLevelType w:val="hybridMultilevel"/>
    <w:tmpl w:val="F258C3A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703B9"/>
    <w:multiLevelType w:val="multilevel"/>
    <w:tmpl w:val="E4B6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C04DB"/>
    <w:multiLevelType w:val="hybridMultilevel"/>
    <w:tmpl w:val="892250B0"/>
    <w:lvl w:ilvl="0" w:tplc="EE3AB9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2E5B6E"/>
    <w:multiLevelType w:val="hybridMultilevel"/>
    <w:tmpl w:val="ABEE6AF0"/>
    <w:lvl w:ilvl="0" w:tplc="2E828DD8">
      <w:start w:val="1"/>
      <w:numFmt w:val="bullet"/>
      <w:lvlText w:val="●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A0411E"/>
    <w:multiLevelType w:val="hybridMultilevel"/>
    <w:tmpl w:val="9E92E66C"/>
    <w:lvl w:ilvl="0" w:tplc="1B503A42">
      <w:start w:val="1"/>
      <w:numFmt w:val="lowerLetter"/>
      <w:lvlText w:val="(%1)"/>
      <w:lvlJc w:val="left"/>
      <w:pPr>
        <w:ind w:left="900" w:hanging="5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557203"/>
    <w:multiLevelType w:val="hybridMultilevel"/>
    <w:tmpl w:val="7632BE34"/>
    <w:lvl w:ilvl="0" w:tplc="8A741312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F94AFE4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38B4BB16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BEFC73AE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631CB6F0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C19C0E82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D0BC4438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A87E8874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350A4D2E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abstractNum w:abstractNumId="15" w15:restartNumberingAfterBreak="0">
    <w:nsid w:val="27EB2A10"/>
    <w:multiLevelType w:val="hybridMultilevel"/>
    <w:tmpl w:val="7ECCDB6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956EA9"/>
    <w:multiLevelType w:val="multilevel"/>
    <w:tmpl w:val="0E9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0C7B86"/>
    <w:multiLevelType w:val="hybridMultilevel"/>
    <w:tmpl w:val="7632BE34"/>
    <w:lvl w:ilvl="0" w:tplc="FFFFFFFF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abstractNum w:abstractNumId="18" w15:restartNumberingAfterBreak="0">
    <w:nsid w:val="3472460E"/>
    <w:multiLevelType w:val="multilevel"/>
    <w:tmpl w:val="B99C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8D794F"/>
    <w:multiLevelType w:val="multilevel"/>
    <w:tmpl w:val="237C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6962BB"/>
    <w:multiLevelType w:val="multilevel"/>
    <w:tmpl w:val="B396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54F4F"/>
    <w:multiLevelType w:val="hybridMultilevel"/>
    <w:tmpl w:val="1548EFCA"/>
    <w:lvl w:ilvl="0" w:tplc="CED0B5F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11C4DC60">
      <w:start w:val="17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431604B"/>
    <w:multiLevelType w:val="hybridMultilevel"/>
    <w:tmpl w:val="A4189986"/>
    <w:lvl w:ilvl="0" w:tplc="2E608FD4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916857"/>
    <w:multiLevelType w:val="multilevel"/>
    <w:tmpl w:val="29B0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444309"/>
    <w:multiLevelType w:val="multilevel"/>
    <w:tmpl w:val="D1D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D82F11"/>
    <w:multiLevelType w:val="hybridMultilevel"/>
    <w:tmpl w:val="BECE582C"/>
    <w:lvl w:ilvl="0" w:tplc="CC3E10AA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8F7C06"/>
    <w:multiLevelType w:val="hybridMultilevel"/>
    <w:tmpl w:val="A88C861E"/>
    <w:lvl w:ilvl="0" w:tplc="40D6C7CE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7" w15:restartNumberingAfterBreak="0">
    <w:nsid w:val="578C55D9"/>
    <w:multiLevelType w:val="multilevel"/>
    <w:tmpl w:val="3CE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D83386"/>
    <w:multiLevelType w:val="hybridMultilevel"/>
    <w:tmpl w:val="661A82A0"/>
    <w:lvl w:ilvl="0" w:tplc="1B503A42">
      <w:start w:val="1"/>
      <w:numFmt w:val="lowerLetter"/>
      <w:lvlText w:val="(%1)"/>
      <w:lvlJc w:val="left"/>
      <w:pPr>
        <w:ind w:left="900" w:hanging="5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2D3A7B"/>
    <w:multiLevelType w:val="multilevel"/>
    <w:tmpl w:val="6348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F34C05"/>
    <w:multiLevelType w:val="hybridMultilevel"/>
    <w:tmpl w:val="1CC29688"/>
    <w:lvl w:ilvl="0" w:tplc="7E3C229C">
      <w:start w:val="1"/>
      <w:numFmt w:val="lowerRoman"/>
      <w:lvlText w:val="(%1)"/>
      <w:lvlJc w:val="left"/>
      <w:pPr>
        <w:ind w:left="83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7E702E"/>
    <w:multiLevelType w:val="hybridMultilevel"/>
    <w:tmpl w:val="1F10EBA0"/>
    <w:lvl w:ilvl="0" w:tplc="654ED28E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32" w15:restartNumberingAfterBreak="0">
    <w:nsid w:val="67CA6F0A"/>
    <w:multiLevelType w:val="multilevel"/>
    <w:tmpl w:val="501A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F7493C"/>
    <w:multiLevelType w:val="multilevel"/>
    <w:tmpl w:val="99C0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8471835"/>
    <w:multiLevelType w:val="hybridMultilevel"/>
    <w:tmpl w:val="1020E542"/>
    <w:lvl w:ilvl="0" w:tplc="2E828DD8">
      <w:start w:val="1"/>
      <w:numFmt w:val="bullet"/>
      <w:lvlText w:val="●"/>
      <w:lvlJc w:val="left"/>
      <w:pPr>
        <w:ind w:left="720" w:hanging="360"/>
      </w:pPr>
    </w:lvl>
    <w:lvl w:ilvl="1" w:tplc="23049C52">
      <w:start w:val="1"/>
      <w:numFmt w:val="bullet"/>
      <w:lvlText w:val="○"/>
      <w:lvlJc w:val="left"/>
      <w:pPr>
        <w:ind w:left="1440" w:hanging="360"/>
      </w:pPr>
    </w:lvl>
    <w:lvl w:ilvl="2" w:tplc="8EA60DB4">
      <w:start w:val="1"/>
      <w:numFmt w:val="bullet"/>
      <w:lvlText w:val="■"/>
      <w:lvlJc w:val="left"/>
      <w:pPr>
        <w:ind w:left="2160" w:hanging="360"/>
      </w:pPr>
    </w:lvl>
    <w:lvl w:ilvl="3" w:tplc="FB12A956">
      <w:start w:val="1"/>
      <w:numFmt w:val="bullet"/>
      <w:lvlText w:val="●"/>
      <w:lvlJc w:val="left"/>
      <w:pPr>
        <w:ind w:left="2880" w:hanging="360"/>
      </w:pPr>
    </w:lvl>
    <w:lvl w:ilvl="4" w:tplc="BB36957E">
      <w:start w:val="1"/>
      <w:numFmt w:val="bullet"/>
      <w:lvlText w:val="○"/>
      <w:lvlJc w:val="left"/>
      <w:pPr>
        <w:ind w:left="3600" w:hanging="360"/>
      </w:pPr>
    </w:lvl>
    <w:lvl w:ilvl="5" w:tplc="7CDEBE40">
      <w:start w:val="1"/>
      <w:numFmt w:val="bullet"/>
      <w:lvlText w:val="■"/>
      <w:lvlJc w:val="left"/>
      <w:pPr>
        <w:ind w:left="4320" w:hanging="360"/>
      </w:pPr>
    </w:lvl>
    <w:lvl w:ilvl="6" w:tplc="3552FF46">
      <w:start w:val="1"/>
      <w:numFmt w:val="bullet"/>
      <w:lvlText w:val="●"/>
      <w:lvlJc w:val="left"/>
      <w:pPr>
        <w:ind w:left="5040" w:hanging="360"/>
      </w:pPr>
    </w:lvl>
    <w:lvl w:ilvl="7" w:tplc="B4C0B012">
      <w:start w:val="1"/>
      <w:numFmt w:val="bullet"/>
      <w:lvlText w:val="●"/>
      <w:lvlJc w:val="left"/>
      <w:pPr>
        <w:ind w:left="5760" w:hanging="360"/>
      </w:pPr>
    </w:lvl>
    <w:lvl w:ilvl="8" w:tplc="299470EC">
      <w:start w:val="1"/>
      <w:numFmt w:val="bullet"/>
      <w:lvlText w:val="●"/>
      <w:lvlJc w:val="left"/>
      <w:pPr>
        <w:ind w:left="6480" w:hanging="360"/>
      </w:pPr>
    </w:lvl>
  </w:abstractNum>
  <w:abstractNum w:abstractNumId="35" w15:restartNumberingAfterBreak="0">
    <w:nsid w:val="78494BC2"/>
    <w:multiLevelType w:val="hybridMultilevel"/>
    <w:tmpl w:val="7632BE34"/>
    <w:lvl w:ilvl="0" w:tplc="FFFFFFFF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num w:numId="1" w16cid:durableId="1126698029">
    <w:abstractNumId w:val="14"/>
  </w:num>
  <w:num w:numId="2" w16cid:durableId="1962835428">
    <w:abstractNumId w:val="0"/>
  </w:num>
  <w:num w:numId="3" w16cid:durableId="108015709">
    <w:abstractNumId w:val="23"/>
  </w:num>
  <w:num w:numId="4" w16cid:durableId="268510060">
    <w:abstractNumId w:val="29"/>
  </w:num>
  <w:num w:numId="5" w16cid:durableId="39478150">
    <w:abstractNumId w:val="19"/>
  </w:num>
  <w:num w:numId="6" w16cid:durableId="1906720846">
    <w:abstractNumId w:val="1"/>
  </w:num>
  <w:num w:numId="7" w16cid:durableId="2120031364">
    <w:abstractNumId w:val="16"/>
  </w:num>
  <w:num w:numId="8" w16cid:durableId="243338731">
    <w:abstractNumId w:val="27"/>
  </w:num>
  <w:num w:numId="9" w16cid:durableId="513541327">
    <w:abstractNumId w:val="3"/>
  </w:num>
  <w:num w:numId="10" w16cid:durableId="855310596">
    <w:abstractNumId w:val="33"/>
  </w:num>
  <w:num w:numId="11" w16cid:durableId="1967857301">
    <w:abstractNumId w:val="32"/>
  </w:num>
  <w:num w:numId="12" w16cid:durableId="1814524221">
    <w:abstractNumId w:val="24"/>
  </w:num>
  <w:num w:numId="13" w16cid:durableId="1791363688">
    <w:abstractNumId w:val="18"/>
  </w:num>
  <w:num w:numId="14" w16cid:durableId="327367571">
    <w:abstractNumId w:val="4"/>
  </w:num>
  <w:num w:numId="15" w16cid:durableId="1950812996">
    <w:abstractNumId w:val="20"/>
  </w:num>
  <w:num w:numId="16" w16cid:durableId="1075203481">
    <w:abstractNumId w:val="25"/>
  </w:num>
  <w:num w:numId="17" w16cid:durableId="478815130">
    <w:abstractNumId w:val="10"/>
  </w:num>
  <w:num w:numId="18" w16cid:durableId="84108261">
    <w:abstractNumId w:val="22"/>
  </w:num>
  <w:num w:numId="19" w16cid:durableId="1158572897">
    <w:abstractNumId w:val="31"/>
  </w:num>
  <w:num w:numId="20" w16cid:durableId="1047683734">
    <w:abstractNumId w:val="17"/>
  </w:num>
  <w:num w:numId="21" w16cid:durableId="1186483285">
    <w:abstractNumId w:val="35"/>
  </w:num>
  <w:num w:numId="22" w16cid:durableId="1519077128">
    <w:abstractNumId w:val="5"/>
  </w:num>
  <w:num w:numId="23" w16cid:durableId="810441605">
    <w:abstractNumId w:val="15"/>
  </w:num>
  <w:num w:numId="24" w16cid:durableId="1972201237">
    <w:abstractNumId w:val="9"/>
  </w:num>
  <w:num w:numId="25" w16cid:durableId="849098147">
    <w:abstractNumId w:val="26"/>
  </w:num>
  <w:num w:numId="26" w16cid:durableId="1339769094">
    <w:abstractNumId w:val="21"/>
  </w:num>
  <w:num w:numId="27" w16cid:durableId="1676031703">
    <w:abstractNumId w:val="8"/>
  </w:num>
  <w:num w:numId="28" w16cid:durableId="1259674147">
    <w:abstractNumId w:val="34"/>
  </w:num>
  <w:num w:numId="29" w16cid:durableId="858785521">
    <w:abstractNumId w:val="2"/>
  </w:num>
  <w:num w:numId="30" w16cid:durableId="1273246390">
    <w:abstractNumId w:val="34"/>
  </w:num>
  <w:num w:numId="31" w16cid:durableId="574705209">
    <w:abstractNumId w:val="12"/>
  </w:num>
  <w:num w:numId="32" w16cid:durableId="505638680">
    <w:abstractNumId w:val="11"/>
  </w:num>
  <w:num w:numId="33" w16cid:durableId="231625204">
    <w:abstractNumId w:val="7"/>
  </w:num>
  <w:num w:numId="34" w16cid:durableId="1161046316">
    <w:abstractNumId w:val="6"/>
  </w:num>
  <w:num w:numId="35" w16cid:durableId="99616880">
    <w:abstractNumId w:val="30"/>
  </w:num>
  <w:num w:numId="36" w16cid:durableId="543443952">
    <w:abstractNumId w:val="28"/>
  </w:num>
  <w:num w:numId="37" w16cid:durableId="4778391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3BF"/>
    <w:rsid w:val="0000101B"/>
    <w:rsid w:val="00015840"/>
    <w:rsid w:val="000411DA"/>
    <w:rsid w:val="000653B9"/>
    <w:rsid w:val="0006610D"/>
    <w:rsid w:val="00081D9E"/>
    <w:rsid w:val="00110B26"/>
    <w:rsid w:val="00132442"/>
    <w:rsid w:val="00160DDF"/>
    <w:rsid w:val="00161FC4"/>
    <w:rsid w:val="0016350B"/>
    <w:rsid w:val="00167835"/>
    <w:rsid w:val="00176541"/>
    <w:rsid w:val="001778E5"/>
    <w:rsid w:val="001D4882"/>
    <w:rsid w:val="00206E8A"/>
    <w:rsid w:val="0027099B"/>
    <w:rsid w:val="002F661D"/>
    <w:rsid w:val="00332724"/>
    <w:rsid w:val="00337DBD"/>
    <w:rsid w:val="0035770B"/>
    <w:rsid w:val="003726CA"/>
    <w:rsid w:val="003A1005"/>
    <w:rsid w:val="00413AD9"/>
    <w:rsid w:val="0043761F"/>
    <w:rsid w:val="004E13BF"/>
    <w:rsid w:val="00516281"/>
    <w:rsid w:val="00555064"/>
    <w:rsid w:val="00563277"/>
    <w:rsid w:val="005C5A75"/>
    <w:rsid w:val="005D1D1E"/>
    <w:rsid w:val="005E3E98"/>
    <w:rsid w:val="00654FD4"/>
    <w:rsid w:val="00677198"/>
    <w:rsid w:val="006D0152"/>
    <w:rsid w:val="006E1686"/>
    <w:rsid w:val="00787534"/>
    <w:rsid w:val="007D4240"/>
    <w:rsid w:val="008662D7"/>
    <w:rsid w:val="00891D82"/>
    <w:rsid w:val="008D002D"/>
    <w:rsid w:val="00913445"/>
    <w:rsid w:val="009A749B"/>
    <w:rsid w:val="009F1494"/>
    <w:rsid w:val="00A153BD"/>
    <w:rsid w:val="00A24DA8"/>
    <w:rsid w:val="00A9212E"/>
    <w:rsid w:val="00AB2941"/>
    <w:rsid w:val="00B40686"/>
    <w:rsid w:val="00B41BB2"/>
    <w:rsid w:val="00B70DCF"/>
    <w:rsid w:val="00B75641"/>
    <w:rsid w:val="00BD42D7"/>
    <w:rsid w:val="00C20F2E"/>
    <w:rsid w:val="00C43813"/>
    <w:rsid w:val="00C56651"/>
    <w:rsid w:val="00C96FF9"/>
    <w:rsid w:val="00CE1DA1"/>
    <w:rsid w:val="00D27570"/>
    <w:rsid w:val="00D6024C"/>
    <w:rsid w:val="00D940E6"/>
    <w:rsid w:val="00E00A80"/>
    <w:rsid w:val="00E31179"/>
    <w:rsid w:val="00E37D12"/>
    <w:rsid w:val="00E5614C"/>
    <w:rsid w:val="00E821A2"/>
    <w:rsid w:val="00EA07AA"/>
    <w:rsid w:val="00EE4E44"/>
    <w:rsid w:val="00F2307B"/>
    <w:rsid w:val="00F425DB"/>
    <w:rsid w:val="00F43746"/>
    <w:rsid w:val="00F53C5B"/>
    <w:rsid w:val="00F62781"/>
    <w:rsid w:val="00F64D52"/>
    <w:rsid w:val="00F67FE3"/>
    <w:rsid w:val="00FB26EF"/>
    <w:rsid w:val="00FB4499"/>
    <w:rsid w:val="00FC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D361C"/>
  <w15:docId w15:val="{A3EBA604-1B4E-478F-8BBE-926A28B0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C4"/>
    <w:pPr>
      <w:keepNext/>
      <w:widowControl/>
      <w:suppressAutoHyphens/>
      <w:autoSpaceDE/>
      <w:autoSpaceDN/>
      <w:spacing w:line="1" w:lineRule="atLeast"/>
      <w:ind w:leftChars="-1" w:left="2520" w:hangingChars="1" w:hanging="1"/>
      <w:jc w:val="both"/>
      <w:textDirection w:val="btLr"/>
      <w:textAlignment w:val="top"/>
      <w:outlineLvl w:val="0"/>
    </w:pPr>
    <w:rPr>
      <w:b/>
      <w:bCs/>
      <w:position w:val="-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32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27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32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277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677198"/>
    <w:pPr>
      <w:widowControl/>
      <w:autoSpaceDE/>
      <w:autoSpaceDN/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13244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413A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1D8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1D8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61FC4"/>
    <w:rPr>
      <w:rFonts w:ascii="Times New Roman" w:eastAsia="Times New Roman" w:hAnsi="Times New Roman" w:cs="Times New Roman"/>
      <w:b/>
      <w:bCs/>
      <w:position w:val="-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96FF9"/>
    <w:rPr>
      <w:i/>
      <w:iCs/>
    </w:rPr>
  </w:style>
  <w:style w:type="character" w:styleId="Strong">
    <w:name w:val="Strong"/>
    <w:basedOn w:val="DefaultParagraphFont"/>
    <w:uiPriority w:val="22"/>
    <w:qFormat/>
    <w:rsid w:val="00C96FF9"/>
    <w:rPr>
      <w:b/>
      <w:bCs/>
    </w:rPr>
  </w:style>
  <w:style w:type="paragraph" w:customStyle="1" w:styleId="font-claude-response-body">
    <w:name w:val="font-claude-response-body"/>
    <w:basedOn w:val="Normal"/>
    <w:rsid w:val="00E00A8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2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30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8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1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35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07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7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6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huranaandkhurana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iprd@iiprd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info@khuranaandkhuraan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ipr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IP Disclosure Form for Patent Filing</vt:lpstr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Disclosure Form for Patent Filing</dc:title>
  <dc:subject/>
  <dc:creator>Doneparthi Mihir Medhansh</dc:creator>
  <cp:keywords/>
  <dc:description/>
  <cp:lastModifiedBy>Abhishek Arun Raja</cp:lastModifiedBy>
  <cp:revision>3</cp:revision>
  <dcterms:created xsi:type="dcterms:W3CDTF">2026-08-27T09:36:00Z</dcterms:created>
  <dcterms:modified xsi:type="dcterms:W3CDTF">2026-09-01T01:40:00Z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2024-10-08T00:00:00Z</vt:filetime>
  </property>
  <property fmtid="{D5CDD505-2E9C-101B-9397-08002B2CF9AE}" pid="3" name="Creator">
    <vt:lpwstr>Word</vt:lpwstr>
  </property>
  <property fmtid="{D5CDD505-2E9C-101B-9397-08002B2CF9AE}" pid="4" name="LastSaved">
    <vt:filetime>2025-06-03T00:00:00Z</vt:filetime>
  </property>
  <property fmtid="{D5CDD505-2E9C-101B-9397-08002B2CF9AE}" pid="5" name="Producer">
    <vt:lpwstr>macOS Version 15.0 (Build 24A335) Quartz PDFContext</vt:lpwstr>
  </property>
  <property fmtid="{D5CDD505-2E9C-101B-9397-08002B2CF9AE}" pid="6" name="GrammarlyDocumentId">
    <vt:lpwstr>64d0d0ee-7cdc-4d4e-bae0-fdc334103b3a</vt:lpwstr>
  </property>
</Properties>
</file>