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FFBBC" w14:textId="77777777" w:rsidR="00115393" w:rsidRPr="004C301A" w:rsidRDefault="00115393" w:rsidP="00115393">
      <w:pPr>
        <w:rPr>
          <w:b/>
          <w:bCs/>
          <w:color w:val="EE0000"/>
          <w:sz w:val="40"/>
          <w:szCs w:val="40"/>
        </w:rPr>
      </w:pPr>
      <w:r w:rsidRPr="004C301A">
        <w:rPr>
          <w:b/>
          <w:bCs/>
          <w:color w:val="EE0000"/>
          <w:sz w:val="40"/>
          <w:szCs w:val="40"/>
        </w:rPr>
        <w:t xml:space="preserve">LET'S DATE AGAIN — THE COMPLETE DAY FLOW </w:t>
      </w:r>
    </w:p>
    <w:p w14:paraId="61992300" w14:textId="77777777" w:rsidR="00115393" w:rsidRPr="004C301A" w:rsidRDefault="00115393" w:rsidP="00115393">
      <w:pPr>
        <w:rPr>
          <w:b/>
          <w:bCs/>
        </w:rPr>
      </w:pPr>
      <w:r w:rsidRPr="004C301A">
        <w:rPr>
          <w:b/>
          <w:bCs/>
        </w:rPr>
        <w:t>End-to-end product reference · Solo MVP · Version 1.0</w:t>
      </w:r>
    </w:p>
    <w:p w14:paraId="2B1CF501" w14:textId="4AE0B0AF" w:rsidR="00115393" w:rsidRDefault="00115393" w:rsidP="00115393">
      <w:pPr>
        <w:rPr>
          <w:b/>
          <w:bCs/>
        </w:rPr>
      </w:pPr>
      <w:r w:rsidRPr="004C301A">
        <w:rPr>
          <w:b/>
          <w:bCs/>
        </w:rPr>
        <w:t>How to read this document:</w:t>
      </w:r>
      <w:r w:rsidRPr="004C301A">
        <w:t xml:space="preserve"> Each day is written from the perspective of what the user sees and does, followed immediately by what happens in the backend and on the UI as a result. Every "if they do / if they skip" scenario is covered. Day connections are shown with real examples. All quick-win features are embedded in sequence</w:t>
      </w:r>
    </w:p>
    <w:p w14:paraId="03F2D2DB" w14:textId="77777777" w:rsidR="00115393" w:rsidRDefault="00115393" w:rsidP="00115393">
      <w:pPr>
        <w:rPr>
          <w:b/>
          <w:bCs/>
          <w:color w:val="0070C0"/>
          <w:sz w:val="36"/>
          <w:szCs w:val="36"/>
        </w:rPr>
      </w:pPr>
    </w:p>
    <w:p w14:paraId="69006253" w14:textId="461DE54F" w:rsidR="00115393" w:rsidRPr="00115393" w:rsidRDefault="00115393" w:rsidP="00115393">
      <w:pPr>
        <w:rPr>
          <w:b/>
          <w:bCs/>
          <w:color w:val="0070C0"/>
          <w:sz w:val="36"/>
          <w:szCs w:val="36"/>
        </w:rPr>
      </w:pPr>
      <w:r w:rsidRPr="00115393">
        <w:rPr>
          <w:b/>
          <w:bCs/>
          <w:color w:val="0070C0"/>
          <w:sz w:val="36"/>
          <w:szCs w:val="36"/>
        </w:rPr>
        <w:t>DAY 3 — THE MIRROR GAME</w:t>
      </w:r>
    </w:p>
    <w:p w14:paraId="4EC90C27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Theme: Playful + Provocative</w:t>
      </w:r>
    </w:p>
    <w:p w14:paraId="11E413A1" w14:textId="77777777" w:rsidR="00115393" w:rsidRPr="00115393" w:rsidRDefault="00115393" w:rsidP="00115393">
      <w:r w:rsidRPr="00115393">
        <w:rPr>
          <w:b/>
          <w:bCs/>
        </w:rPr>
        <w:t>What this day is for:</w:t>
      </w:r>
      <w:r w:rsidRPr="00115393">
        <w:t xml:space="preserve"> The strongest conversion moment in the app. The Mirror Game creates an open loop that only the partner can close. This is where users either drop off or deeply invest.</w:t>
      </w:r>
    </w:p>
    <w:p w14:paraId="75D1CAB2" w14:textId="77777777" w:rsidR="00115393" w:rsidRPr="00115393" w:rsidRDefault="00115393" w:rsidP="00115393">
      <w:r w:rsidRPr="00115393">
        <w:pict w14:anchorId="0C4AC042">
          <v:rect id="_x0000_i1067" style="width:0;height:1.5pt" o:hralign="center" o:hrstd="t" o:hr="t" fillcolor="#a0a0a0" stroked="f"/>
        </w:pict>
      </w:r>
    </w:p>
    <w:p w14:paraId="0C5A0C3F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NEW — Screen D3-Quick1 — The Appreciation Snap (~20 seconds)</w:t>
      </w:r>
    </w:p>
    <w:p w14:paraId="759490D8" w14:textId="77777777" w:rsidR="00115393" w:rsidRPr="00115393" w:rsidRDefault="00115393" w:rsidP="00115393">
      <w:r w:rsidRPr="00115393">
        <w:rPr>
          <w:b/>
          <w:bCs/>
        </w:rPr>
        <w:t>What the user sees:</w:t>
      </w:r>
      <w:r w:rsidRPr="00115393">
        <w:t xml:space="preserve"> Before the Mirror Game starts, this screen appears first. It balances the partner-focused T/F activity with a self-expressive moment.</w:t>
      </w:r>
    </w:p>
    <w:p w14:paraId="5F85A501" w14:textId="77777777" w:rsidR="00115393" w:rsidRPr="00115393" w:rsidRDefault="00115393" w:rsidP="00115393">
      <w:r w:rsidRPr="00115393">
        <w:t>The 5-day strip shows 2 pips complete, Day 3 active.</w:t>
      </w:r>
    </w:p>
    <w:p w14:paraId="2517FEFE" w14:textId="77777777" w:rsidR="00115393" w:rsidRPr="00115393" w:rsidRDefault="00115393" w:rsidP="00115393">
      <w:r w:rsidRPr="00115393">
        <w:t xml:space="preserve">Prompt in Playfair italic: </w:t>
      </w:r>
      <w:r w:rsidRPr="00115393">
        <w:rPr>
          <w:i/>
          <w:iCs/>
        </w:rPr>
        <w:t>"Before we test what you know about them — what do you want them to know about you right now?"</w:t>
      </w:r>
    </w:p>
    <w:p w14:paraId="249E11C5" w14:textId="77777777" w:rsidR="00115393" w:rsidRPr="00115393" w:rsidRDefault="00115393" w:rsidP="00115393">
      <w:r w:rsidRPr="00115393">
        <w:t xml:space="preserve">Open text field. Placeholder: </w:t>
      </w:r>
      <w:r w:rsidRPr="00115393">
        <w:rPr>
          <w:i/>
          <w:iCs/>
        </w:rPr>
        <w:t>"One honest sentence."</w:t>
      </w:r>
    </w:p>
    <w:p w14:paraId="5F1C6E95" w14:textId="77777777" w:rsidR="00115393" w:rsidRPr="00115393" w:rsidRDefault="00115393" w:rsidP="00115393">
      <w:r w:rsidRPr="00115393">
        <w:t xml:space="preserve">CTA: </w:t>
      </w:r>
      <w:r w:rsidRPr="00115393">
        <w:rPr>
          <w:b/>
          <w:bCs/>
        </w:rPr>
        <w:t>Save this →</w:t>
      </w:r>
      <w:r w:rsidRPr="00115393">
        <w:t xml:space="preserve"> Ghost: </w:t>
      </w:r>
      <w:r w:rsidRPr="00115393">
        <w:rPr>
          <w:i/>
          <w:iCs/>
        </w:rPr>
        <w:t>"Skip for now"</w:t>
      </w:r>
    </w:p>
    <w:p w14:paraId="60CB36EC" w14:textId="77777777" w:rsidR="00115393" w:rsidRPr="00115393" w:rsidRDefault="00115393" w:rsidP="00115393">
      <w:r w:rsidRPr="00115393">
        <w:t>On save: card generated instantly — their words in Playfair italic. Animation: card flies into journal with a short arc.</w:t>
      </w:r>
    </w:p>
    <w:p w14:paraId="6F06F20B" w14:textId="77777777" w:rsidR="00115393" w:rsidRPr="00115393" w:rsidRDefault="00115393" w:rsidP="00115393">
      <w:r w:rsidRPr="00115393">
        <w:t>This card is also the natural setup for the partner invite later in this day — they wrote something for their partner and now have a reason to want to send it.</w:t>
      </w:r>
    </w:p>
    <w:p w14:paraId="788088ED" w14:textId="77777777" w:rsidR="00115393" w:rsidRPr="00115393" w:rsidRDefault="00115393" w:rsidP="00115393">
      <w:r w:rsidRPr="00115393">
        <w:rPr>
          <w:b/>
          <w:bCs/>
        </w:rPr>
        <w:t>Backend:</w:t>
      </w:r>
    </w:p>
    <w:p w14:paraId="7611F2E4" w14:textId="77777777" w:rsidR="00115393" w:rsidRPr="00115393" w:rsidRDefault="00115393" w:rsidP="00115393">
      <w:pPr>
        <w:numPr>
          <w:ilvl w:val="0"/>
          <w:numId w:val="1"/>
        </w:numPr>
      </w:pPr>
      <w:r w:rsidRPr="00115393">
        <w:t>Store d3_appreciation_snap = text</w:t>
      </w:r>
    </w:p>
    <w:p w14:paraId="29A00C57" w14:textId="77777777" w:rsidR="00115393" w:rsidRPr="00115393" w:rsidRDefault="00115393" w:rsidP="00115393">
      <w:pPr>
        <w:numPr>
          <w:ilvl w:val="0"/>
          <w:numId w:val="1"/>
        </w:numPr>
      </w:pPr>
      <w:r w:rsidRPr="00115393">
        <w:t>Flag d3_quick_win_1_complete: true</w:t>
      </w:r>
    </w:p>
    <w:p w14:paraId="7C0634A7" w14:textId="77777777" w:rsidR="00115393" w:rsidRPr="00115393" w:rsidRDefault="00115393" w:rsidP="00115393">
      <w:pPr>
        <w:numPr>
          <w:ilvl w:val="0"/>
          <w:numId w:val="1"/>
        </w:numPr>
      </w:pPr>
      <w:r w:rsidRPr="00115393">
        <w:t>Add to journal: day 3 entry</w:t>
      </w:r>
    </w:p>
    <w:p w14:paraId="151EDCB6" w14:textId="77777777" w:rsidR="00115393" w:rsidRPr="00115393" w:rsidRDefault="00115393" w:rsidP="00115393">
      <w:pPr>
        <w:numPr>
          <w:ilvl w:val="0"/>
          <w:numId w:val="1"/>
        </w:numPr>
      </w:pPr>
      <w:r w:rsidRPr="00115393">
        <w:t>Dedication Score: +0.5</w:t>
      </w:r>
    </w:p>
    <w:p w14:paraId="5C05F746" w14:textId="77777777" w:rsidR="00115393" w:rsidRPr="00115393" w:rsidRDefault="00115393" w:rsidP="00115393">
      <w:r w:rsidRPr="00115393">
        <w:rPr>
          <w:b/>
          <w:bCs/>
        </w:rPr>
        <w:lastRenderedPageBreak/>
        <w:t>If skipped:</w:t>
      </w:r>
      <w:r w:rsidRPr="00115393">
        <w:t xml:space="preserve"> d3_quick_win_1_complete: false. Day 5 timeline slot shows </w:t>
      </w:r>
      <w:r w:rsidRPr="00115393">
        <w:rPr>
          <w:i/>
          <w:iCs/>
        </w:rPr>
        <w:t>"Day 3 — you noticed them"</w:t>
      </w:r>
      <w:r w:rsidRPr="00115393">
        <w:t xml:space="preserve"> with no quote.</w:t>
      </w:r>
    </w:p>
    <w:p w14:paraId="6BEC2B5E" w14:textId="77777777" w:rsidR="00115393" w:rsidRPr="00115393" w:rsidRDefault="00115393" w:rsidP="00115393">
      <w:r w:rsidRPr="00115393">
        <w:pict w14:anchorId="2ABE5F19">
          <v:rect id="_x0000_i1068" style="width:0;height:1.5pt" o:hralign="center" o:hrstd="t" o:hr="t" fillcolor="#a0a0a0" stroked="f"/>
        </w:pict>
      </w:r>
    </w:p>
    <w:p w14:paraId="5E48A76A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Screen D3-1 — The Assumptions Test (Mirror Game Input)</w:t>
      </w:r>
    </w:p>
    <w:p w14:paraId="244B6780" w14:textId="77777777" w:rsidR="00115393" w:rsidRPr="00115393" w:rsidRDefault="00115393" w:rsidP="00115393">
      <w:r w:rsidRPr="00115393">
        <w:rPr>
          <w:b/>
          <w:bCs/>
        </w:rPr>
        <w:t>What the user sees:</w:t>
      </w:r>
      <w:r w:rsidRPr="00115393">
        <w:t xml:space="preserve"> Header: </w:t>
      </w:r>
      <w:r w:rsidRPr="00115393">
        <w:rPr>
          <w:i/>
          <w:iCs/>
        </w:rPr>
        <w:t>"The Assumptions Test."</w:t>
      </w:r>
      <w:r w:rsidRPr="00115393">
        <w:t xml:space="preserve"> Sub-line: </w:t>
      </w:r>
      <w:r w:rsidRPr="00115393">
        <w:rPr>
          <w:i/>
          <w:iCs/>
        </w:rPr>
        <w:t>"You think you know your partner. Let's test that."</w:t>
      </w:r>
    </w:p>
    <w:p w14:paraId="7BCE52BE" w14:textId="77777777" w:rsidR="00115393" w:rsidRPr="00115393" w:rsidRDefault="00115393" w:rsidP="00115393">
      <w:r w:rsidRPr="00115393">
        <w:t xml:space="preserve">One statement fills most of the screen. User taps TRUE or FALSE. Progress bar at bottom updates with each answer. </w:t>
      </w:r>
      <w:r w:rsidRPr="00115393">
        <w:rPr>
          <w:i/>
          <w:iCs/>
        </w:rPr>
        <w:t>"3 of 10"</w:t>
      </w:r>
      <w:r w:rsidRPr="00115393">
        <w:t xml:space="preserve"> label updates.</w:t>
      </w:r>
    </w:p>
    <w:p w14:paraId="35493A89" w14:textId="77777777" w:rsidR="00115393" w:rsidRPr="00115393" w:rsidRDefault="00115393" w:rsidP="00115393">
      <w:r w:rsidRPr="00115393">
        <w:t>Each statement is a full screen — only one visible at a time. Auto-advances immediately on selection.</w:t>
      </w:r>
    </w:p>
    <w:p w14:paraId="555768D1" w14:textId="77777777" w:rsidR="00115393" w:rsidRPr="00115393" w:rsidRDefault="00115393" w:rsidP="00115393">
      <w:r w:rsidRPr="00115393">
        <w:rPr>
          <w:b/>
          <w:bCs/>
        </w:rPr>
        <w:t>Which set of 10 statements they receive depends on their personality type from Day 1:</w:t>
      </w:r>
    </w:p>
    <w:p w14:paraId="155D0BF8" w14:textId="77777777" w:rsidR="00115393" w:rsidRPr="00115393" w:rsidRDefault="00115393" w:rsidP="00115393">
      <w:r w:rsidRPr="00115393">
        <w:rPr>
          <w:b/>
          <w:bCs/>
        </w:rPr>
        <w:t>Steady Flame → Set 3 (small things, daily noticing):</w:t>
      </w:r>
    </w:p>
    <w:p w14:paraId="2DA0EE1B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notices when I'm upset before I say anything.</w:t>
      </w:r>
    </w:p>
    <w:p w14:paraId="11DB4074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feels most loved when I do something practical for them — not when I say something.</w:t>
      </w:r>
    </w:p>
    <w:p w14:paraId="23444FED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has a habit that they're aware of but haven't managed to change yet.</w:t>
      </w:r>
    </w:p>
    <w:p w14:paraId="0EBAE9E7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thinks about me during the day even when we're not in touch.</w:t>
      </w:r>
    </w:p>
    <w:p w14:paraId="33ABFC3D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finds it genuinely difficult to ask for help — even from me.</w:t>
      </w:r>
    </w:p>
    <w:p w14:paraId="67F88846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has a small ritual or routine that matters a lot to them but seems invisible to me.</w:t>
      </w:r>
    </w:p>
    <w:p w14:paraId="4490D6A5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feels more like themselves around me than around anyone else in their life.</w:t>
      </w:r>
    </w:p>
    <w:p w14:paraId="03876365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worries about whether they're a good enough person more than they let on.</w:t>
      </w:r>
    </w:p>
    <w:p w14:paraId="7BFCB8EF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has felt lonely even when we were together in the same room.</w:t>
      </w:r>
    </w:p>
    <w:p w14:paraId="294F9F36" w14:textId="77777777" w:rsidR="00115393" w:rsidRPr="00115393" w:rsidRDefault="00115393" w:rsidP="00115393">
      <w:pPr>
        <w:numPr>
          <w:ilvl w:val="0"/>
          <w:numId w:val="2"/>
        </w:numPr>
      </w:pPr>
      <w:r w:rsidRPr="00115393">
        <w:t>My partner would describe themselves as happy right now — genuinely, not performatively.</w:t>
      </w:r>
    </w:p>
    <w:p w14:paraId="6E9BB427" w14:textId="77777777" w:rsidR="00115393" w:rsidRPr="00115393" w:rsidRDefault="00115393" w:rsidP="00115393">
      <w:r w:rsidRPr="00115393">
        <w:rPr>
          <w:b/>
          <w:bCs/>
        </w:rPr>
        <w:t>Electric Spark → Set 2 (dreams, ambition):</w:t>
      </w:r>
    </w:p>
    <w:p w14:paraId="665B3EB1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has a dream they haven't fully given up on — even if they rarely mention it.</w:t>
      </w:r>
    </w:p>
    <w:p w14:paraId="5580F653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lastRenderedPageBreak/>
        <w:t>My partner has thought about quitting their job or changing their career in the last six months.</w:t>
      </w:r>
    </w:p>
    <w:p w14:paraId="4F76A8D1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has a place in the world they desperately want to visit before their life is over.</w:t>
      </w:r>
    </w:p>
    <w:p w14:paraId="16372B87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secretly believes they are capable of something much bigger than what they're currently doing.</w:t>
      </w:r>
    </w:p>
    <w:p w14:paraId="5D8D8619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feels genuinely fulfilled by what they do for work most days.</w:t>
      </w:r>
    </w:p>
    <w:p w14:paraId="195E65CB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has a version of their ideal life in mind that they haven't shared with me in detail.</w:t>
      </w:r>
    </w:p>
    <w:p w14:paraId="5573E81F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would choose a completely different life path if they could go back and start over.</w:t>
      </w:r>
    </w:p>
    <w:p w14:paraId="5A9CE31F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has a goal they've been putting off that they think about often.</w:t>
      </w:r>
    </w:p>
    <w:p w14:paraId="4FC211C0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feels more energised by new experiences than by routine.</w:t>
      </w:r>
    </w:p>
    <w:p w14:paraId="632FC565" w14:textId="77777777" w:rsidR="00115393" w:rsidRPr="00115393" w:rsidRDefault="00115393" w:rsidP="00115393">
      <w:pPr>
        <w:numPr>
          <w:ilvl w:val="0"/>
          <w:numId w:val="3"/>
        </w:numPr>
      </w:pPr>
      <w:r w:rsidRPr="00115393">
        <w:t>My partner has told me everything important about who they want to become.</w:t>
      </w:r>
    </w:p>
    <w:p w14:paraId="3AB49AF1" w14:textId="77777777" w:rsidR="00115393" w:rsidRPr="00115393" w:rsidRDefault="00115393" w:rsidP="00115393">
      <w:r w:rsidRPr="00115393">
        <w:rPr>
          <w:b/>
          <w:bCs/>
        </w:rPr>
        <w:t>Deep Current → Set 5 (private interior life):</w:t>
      </w:r>
    </w:p>
    <w:p w14:paraId="3DA8F4EE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has a friendship from their past that they miss and wish they had kept up better.</w:t>
      </w:r>
    </w:p>
    <w:p w14:paraId="15C91F16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finds it easier to forgive me than I find it to forgive them.</w:t>
      </w:r>
    </w:p>
    <w:p w14:paraId="5FBA538D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has regrets they carry that they've never fully talked through with anyone.</w:t>
      </w:r>
    </w:p>
    <w:p w14:paraId="0A2429C8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feels prouder of themselves because of our relationship than they did before it.</w:t>
      </w:r>
    </w:p>
    <w:p w14:paraId="2863A42A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would describe themselves as happy right now — genuinely, not performatively.</w:t>
      </w:r>
    </w:p>
    <w:p w14:paraId="119DB62E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has said yes to things in life out of expectation rather than desire — and part of them knows it.</w:t>
      </w:r>
    </w:p>
    <w:p w14:paraId="6A62AACC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thinks about what kind of person they want to be more than what they want to have.</w:t>
      </w:r>
    </w:p>
    <w:p w14:paraId="663F34C4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has a fear they've never said out loud to anyone — including me.</w:t>
      </w:r>
    </w:p>
    <w:p w14:paraId="21D8292F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carries stress for days without letting on how bad it actually is.</w:t>
      </w:r>
    </w:p>
    <w:p w14:paraId="7CB0ABB7" w14:textId="77777777" w:rsidR="00115393" w:rsidRPr="00115393" w:rsidRDefault="00115393" w:rsidP="00115393">
      <w:pPr>
        <w:numPr>
          <w:ilvl w:val="0"/>
          <w:numId w:val="4"/>
        </w:numPr>
      </w:pPr>
      <w:r w:rsidRPr="00115393">
        <w:t>My partner has thought about what their life would look like if it had gone differently.</w:t>
      </w:r>
    </w:p>
    <w:p w14:paraId="20B87BCD" w14:textId="77777777" w:rsidR="00115393" w:rsidRPr="00115393" w:rsidRDefault="00115393" w:rsidP="00115393">
      <w:r w:rsidRPr="00115393">
        <w:rPr>
          <w:b/>
          <w:bCs/>
        </w:rPr>
        <w:lastRenderedPageBreak/>
        <w:t>Shifting Tide → Set 4 (relationship-specific):</w:t>
      </w:r>
    </w:p>
    <w:p w14:paraId="607225BD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thinks about our future together more than they say out loud.</w:t>
      </w:r>
    </w:p>
    <w:p w14:paraId="161E9B54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sometimes feels like they can't fully be themselves with me — even slightly.</w:t>
      </w:r>
    </w:p>
    <w:p w14:paraId="2F39ACEC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is more satisfied in our relationship right now than they were a year ago.</w:t>
      </w:r>
    </w:p>
    <w:p w14:paraId="52ABB78B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has something they've been wanting to say to me that they haven't found the right moment for.</w:t>
      </w:r>
    </w:p>
    <w:p w14:paraId="20AD3939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feels like the effort in our relationship is roughly equal between us.</w:t>
      </w:r>
    </w:p>
    <w:p w14:paraId="3078FE80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believes we handle conflict better than most couples they've seen.</w:t>
      </w:r>
    </w:p>
    <w:p w14:paraId="2CC83038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has a memory from our relationship that they consider the best moment so far.</w:t>
      </w:r>
    </w:p>
    <w:p w14:paraId="16EEA545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feels genuinely chosen by me — not just stayed with.</w:t>
      </w:r>
    </w:p>
    <w:p w14:paraId="5C470222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would say I am their safest person.</w:t>
      </w:r>
    </w:p>
    <w:p w14:paraId="2B29C9CA" w14:textId="77777777" w:rsidR="00115393" w:rsidRPr="00115393" w:rsidRDefault="00115393" w:rsidP="00115393">
      <w:pPr>
        <w:numPr>
          <w:ilvl w:val="0"/>
          <w:numId w:val="5"/>
        </w:numPr>
      </w:pPr>
      <w:r w:rsidRPr="00115393">
        <w:t>My partner has something unsaid that they're waiting for the right moment to share.</w:t>
      </w:r>
    </w:p>
    <w:p w14:paraId="7D2F1263" w14:textId="77777777" w:rsidR="00115393" w:rsidRPr="00115393" w:rsidRDefault="00115393" w:rsidP="00115393">
      <w:r w:rsidRPr="00115393">
        <w:rPr>
          <w:b/>
          <w:bCs/>
        </w:rPr>
        <w:t>Default / any unresolved type → Set 1 (emotional inner world):</w:t>
      </w:r>
    </w:p>
    <w:p w14:paraId="11E14F29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has cried watching a movie or a video in the last year.</w:t>
      </w:r>
    </w:p>
    <w:p w14:paraId="0BA6A0A7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carries stress for days without letting on how bad it actually is.</w:t>
      </w:r>
    </w:p>
    <w:p w14:paraId="126DE875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has a fear they've never said out loud to anyone — including me.</w:t>
      </w:r>
    </w:p>
    <w:p w14:paraId="1D7B966A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feels genuinely proud of who they are right now.</w:t>
      </w:r>
    </w:p>
    <w:p w14:paraId="2946260B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has felt lonely even when we were together in the same room.</w:t>
      </w:r>
    </w:p>
    <w:p w14:paraId="032E3D0E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worries about whether they're a good enough person more than they let on.</w:t>
      </w:r>
    </w:p>
    <w:p w14:paraId="1FE8F963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has thought about what their life would look like if it had gone differently.</w:t>
      </w:r>
    </w:p>
    <w:p w14:paraId="47B40064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finds it genuinely difficult to ask for help — even from me.</w:t>
      </w:r>
    </w:p>
    <w:p w14:paraId="5F7FDA5D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thinks about me during the day even when we're not in touch.</w:t>
      </w:r>
    </w:p>
    <w:p w14:paraId="46E8FA0D" w14:textId="77777777" w:rsidR="00115393" w:rsidRPr="00115393" w:rsidRDefault="00115393" w:rsidP="00115393">
      <w:pPr>
        <w:numPr>
          <w:ilvl w:val="0"/>
          <w:numId w:val="6"/>
        </w:numPr>
      </w:pPr>
      <w:r w:rsidRPr="00115393">
        <w:t>My partner would describe themselves as happy right now — genuinely, not performatively.</w:t>
      </w:r>
    </w:p>
    <w:p w14:paraId="72CD9D83" w14:textId="77777777" w:rsidR="00115393" w:rsidRPr="00115393" w:rsidRDefault="00115393" w:rsidP="00115393">
      <w:r w:rsidRPr="00115393">
        <w:rPr>
          <w:b/>
          <w:bCs/>
        </w:rPr>
        <w:t>Backend on each answer:</w:t>
      </w:r>
    </w:p>
    <w:p w14:paraId="55208DCB" w14:textId="77777777" w:rsidR="00115393" w:rsidRPr="00115393" w:rsidRDefault="00115393" w:rsidP="00115393">
      <w:pPr>
        <w:numPr>
          <w:ilvl w:val="0"/>
          <w:numId w:val="7"/>
        </w:numPr>
      </w:pPr>
      <w:r w:rsidRPr="00115393">
        <w:t>Store d3_mirror_q[n] = True or False (all 10 stored)</w:t>
      </w:r>
    </w:p>
    <w:p w14:paraId="5CEC9177" w14:textId="77777777" w:rsidR="00115393" w:rsidRPr="00115393" w:rsidRDefault="00115393" w:rsidP="00115393">
      <w:pPr>
        <w:numPr>
          <w:ilvl w:val="0"/>
          <w:numId w:val="7"/>
        </w:numPr>
      </w:pPr>
      <w:r w:rsidRPr="00115393">
        <w:lastRenderedPageBreak/>
        <w:t>Count TRUE ratio: d3_true_ratio = (TRUE answers / 10)</w:t>
      </w:r>
    </w:p>
    <w:p w14:paraId="7A957192" w14:textId="77777777" w:rsidR="00115393" w:rsidRPr="00115393" w:rsidRDefault="00115393" w:rsidP="00115393">
      <w:pPr>
        <w:numPr>
          <w:ilvl w:val="0"/>
          <w:numId w:val="7"/>
        </w:numPr>
      </w:pPr>
      <w:r w:rsidRPr="00115393">
        <w:t>Update badge Axis B partial: high TRUE ratio (7–10) = Deep +2; low TRUE ratio (0–4) = Present +2</w:t>
      </w:r>
    </w:p>
    <w:p w14:paraId="5232EB18" w14:textId="77777777" w:rsidR="00115393" w:rsidRPr="00115393" w:rsidRDefault="00115393" w:rsidP="00115393">
      <w:pPr>
        <w:numPr>
          <w:ilvl w:val="0"/>
          <w:numId w:val="7"/>
        </w:numPr>
      </w:pPr>
      <w:r w:rsidRPr="00115393">
        <w:t>Update badge Axis C partial: high TRUE ratio = Protecting +1</w:t>
      </w:r>
    </w:p>
    <w:p w14:paraId="0671D7B5" w14:textId="77777777" w:rsidR="00115393" w:rsidRPr="00115393" w:rsidRDefault="00115393" w:rsidP="00115393">
      <w:r w:rsidRPr="00115393">
        <w:pict w14:anchorId="6453019F">
          <v:rect id="_x0000_i1069" style="width:0;height:1.5pt" o:hralign="center" o:hrstd="t" o:hr="t" fillcolor="#a0a0a0" stroked="f"/>
        </w:pict>
      </w:r>
    </w:p>
    <w:p w14:paraId="586CE204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NEW — Screen D3-Quick2 — The One Certainty (~15 seconds, before results)</w:t>
      </w:r>
    </w:p>
    <w:p w14:paraId="6427942F" w14:textId="77777777" w:rsidR="00115393" w:rsidRPr="00115393" w:rsidRDefault="00115393" w:rsidP="00115393">
      <w:r w:rsidRPr="00115393">
        <w:rPr>
          <w:b/>
          <w:bCs/>
        </w:rPr>
        <w:t>What the user sees:</w:t>
      </w:r>
      <w:r w:rsidRPr="00115393">
        <w:t xml:space="preserve"> After answering all 10 statements, before the results screen loads — a transition screen appears.</w:t>
      </w:r>
    </w:p>
    <w:p w14:paraId="5D6CBC05" w14:textId="77777777" w:rsidR="00115393" w:rsidRPr="00115393" w:rsidRDefault="00115393" w:rsidP="00115393">
      <w:r w:rsidRPr="00115393">
        <w:t xml:space="preserve">Playfair italic: </w:t>
      </w:r>
      <w:r w:rsidRPr="00115393">
        <w:rPr>
          <w:i/>
          <w:iCs/>
        </w:rPr>
        <w:t>"You just answered 10 questions about someone you love. Despite everything you're not sure about — what's the one thing you know for certain?"</w:t>
      </w:r>
    </w:p>
    <w:p w14:paraId="2F75E9B4" w14:textId="77777777" w:rsidR="00115393" w:rsidRPr="00115393" w:rsidRDefault="00115393" w:rsidP="00115393">
      <w:r w:rsidRPr="00115393">
        <w:t xml:space="preserve">Single sentence response. Open text. Placeholder: </w:t>
      </w:r>
      <w:r w:rsidRPr="00115393">
        <w:rPr>
          <w:i/>
          <w:iCs/>
        </w:rPr>
        <w:t>"The one thing I know for certain is…"</w:t>
      </w:r>
    </w:p>
    <w:p w14:paraId="599368B8" w14:textId="77777777" w:rsidR="00115393" w:rsidRPr="00115393" w:rsidRDefault="00115393" w:rsidP="00115393">
      <w:r w:rsidRPr="00115393">
        <w:t xml:space="preserve">CTA: </w:t>
      </w:r>
      <w:r w:rsidRPr="00115393">
        <w:rPr>
          <w:b/>
          <w:bCs/>
        </w:rPr>
        <w:t>Keep this →</w:t>
      </w:r>
      <w:r w:rsidRPr="00115393">
        <w:t xml:space="preserve"> Ghost: </w:t>
      </w:r>
      <w:r w:rsidRPr="00115393">
        <w:rPr>
          <w:i/>
          <w:iCs/>
        </w:rPr>
        <w:t>"Skip"</w:t>
      </w:r>
    </w:p>
    <w:p w14:paraId="07253BE1" w14:textId="77777777" w:rsidR="00115393" w:rsidRPr="00115393" w:rsidRDefault="00115393" w:rsidP="00115393">
      <w:r w:rsidRPr="00115393">
        <w:rPr>
          <w:b/>
          <w:bCs/>
        </w:rPr>
        <w:t>Why the timing matters:</w:t>
      </w:r>
      <w:r w:rsidRPr="00115393">
        <w:t xml:space="preserve"> The Mirror Game surfaced uncertainty. This question immediately converts that uncertainty into warmth. Day 3's full emotional arc: certainty (Appreciation Snap) → uncertainty (Mirror Game) → certainty (One Certainty). That complete arc is why users come back to Day 4.</w:t>
      </w:r>
    </w:p>
    <w:p w14:paraId="3A76E2D5" w14:textId="77777777" w:rsidR="00115393" w:rsidRPr="00115393" w:rsidRDefault="00115393" w:rsidP="00115393">
      <w:r w:rsidRPr="00115393">
        <w:rPr>
          <w:b/>
          <w:bCs/>
        </w:rPr>
        <w:t>Backend:</w:t>
      </w:r>
    </w:p>
    <w:p w14:paraId="7DE8D2C7" w14:textId="77777777" w:rsidR="00115393" w:rsidRPr="00115393" w:rsidRDefault="00115393" w:rsidP="00115393">
      <w:pPr>
        <w:numPr>
          <w:ilvl w:val="0"/>
          <w:numId w:val="8"/>
        </w:numPr>
      </w:pPr>
      <w:r w:rsidRPr="00115393">
        <w:t>Store d3_one_certainty = text</w:t>
      </w:r>
    </w:p>
    <w:p w14:paraId="67EB0E7B" w14:textId="77777777" w:rsidR="00115393" w:rsidRPr="00115393" w:rsidRDefault="00115393" w:rsidP="00115393">
      <w:pPr>
        <w:numPr>
          <w:ilvl w:val="0"/>
          <w:numId w:val="8"/>
        </w:numPr>
      </w:pPr>
      <w:r w:rsidRPr="00115393">
        <w:t>Flag d3_quick_win_2_complete: true</w:t>
      </w:r>
    </w:p>
    <w:p w14:paraId="3F977DFE" w14:textId="77777777" w:rsidR="00115393" w:rsidRPr="00115393" w:rsidRDefault="00115393" w:rsidP="00115393">
      <w:pPr>
        <w:numPr>
          <w:ilvl w:val="0"/>
          <w:numId w:val="8"/>
        </w:numPr>
      </w:pPr>
      <w:r w:rsidRPr="00115393">
        <w:t>Add to journal: day 3 entry continuation</w:t>
      </w:r>
    </w:p>
    <w:p w14:paraId="31C95609" w14:textId="77777777" w:rsidR="00115393" w:rsidRPr="00115393" w:rsidRDefault="00115393" w:rsidP="00115393">
      <w:pPr>
        <w:numPr>
          <w:ilvl w:val="0"/>
          <w:numId w:val="8"/>
        </w:numPr>
      </w:pPr>
      <w:r w:rsidRPr="00115393">
        <w:t>Dedication Score: +0.5</w:t>
      </w:r>
    </w:p>
    <w:p w14:paraId="13F66C2B" w14:textId="77777777" w:rsidR="00115393" w:rsidRPr="00115393" w:rsidRDefault="00115393" w:rsidP="00115393">
      <w:pPr>
        <w:numPr>
          <w:ilvl w:val="0"/>
          <w:numId w:val="8"/>
        </w:numPr>
      </w:pPr>
      <w:r w:rsidRPr="00115393">
        <w:t>Appears verbatim in Day 5 Section 3 — Week in Moments</w:t>
      </w:r>
    </w:p>
    <w:p w14:paraId="6FA05960" w14:textId="77777777" w:rsidR="00115393" w:rsidRPr="00115393" w:rsidRDefault="00115393" w:rsidP="00115393">
      <w:r w:rsidRPr="00115393">
        <w:pict w14:anchorId="5F720BCC">
          <v:rect id="_x0000_i1070" style="width:0;height:1.5pt" o:hralign="center" o:hrstd="t" o:hr="t" fillcolor="#a0a0a0" stroked="f"/>
        </w:pict>
      </w:r>
    </w:p>
    <w:p w14:paraId="7591BB12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Screen D3-2 — Results Screen (The Open Loop)</w:t>
      </w:r>
    </w:p>
    <w:p w14:paraId="72C2A3D6" w14:textId="77777777" w:rsidR="00115393" w:rsidRPr="00115393" w:rsidRDefault="00115393" w:rsidP="00115393">
      <w:r w:rsidRPr="00115393">
        <w:rPr>
          <w:b/>
          <w:bCs/>
        </w:rPr>
        <w:t>What the user sees:</w:t>
      </w:r>
      <w:r w:rsidRPr="00115393">
        <w:t xml:space="preserve"> Split screen. Left column: their 10 answers, fully visible. Right column: completely blurred/frosted with a lock icon overlaid. Small text next to lock: </w:t>
      </w:r>
      <w:r w:rsidRPr="00115393">
        <w:rPr>
          <w:i/>
          <w:iCs/>
        </w:rPr>
        <w:t>"Invite partner to see their answers."</w:t>
      </w:r>
    </w:p>
    <w:p w14:paraId="30144426" w14:textId="77777777" w:rsidR="00115393" w:rsidRPr="00115393" w:rsidRDefault="00115393" w:rsidP="00115393">
      <w:r w:rsidRPr="00115393">
        <w:t>Left column answers in cards. Right column shows the ghost of cards behind the frost.</w:t>
      </w:r>
    </w:p>
    <w:p w14:paraId="148745F1" w14:textId="77777777" w:rsidR="00115393" w:rsidRPr="00115393" w:rsidRDefault="00115393" w:rsidP="00115393">
      <w:r w:rsidRPr="00115393">
        <w:t xml:space="preserve">Bottom banner: </w:t>
      </w:r>
      <w:r w:rsidRPr="00115393">
        <w:rPr>
          <w:i/>
          <w:iCs/>
        </w:rPr>
        <w:t>"Since your partner isn't onboarded yet, you can still share this card with them."</w:t>
      </w:r>
    </w:p>
    <w:p w14:paraId="2492E3C0" w14:textId="77777777" w:rsidR="00115393" w:rsidRPr="00115393" w:rsidRDefault="00115393" w:rsidP="00115393">
      <w:r w:rsidRPr="00115393">
        <w:lastRenderedPageBreak/>
        <w:t xml:space="preserve">Two CTAs: </w:t>
      </w:r>
      <w:r w:rsidRPr="00115393">
        <w:rPr>
          <w:b/>
          <w:bCs/>
        </w:rPr>
        <w:t>Share card</w:t>
      </w:r>
      <w:r w:rsidRPr="00115393">
        <w:t xml:space="preserve"> (exports image) and </w:t>
      </w:r>
      <w:r w:rsidRPr="00115393">
        <w:rPr>
          <w:b/>
          <w:bCs/>
        </w:rPr>
        <w:t>Invite partner →</w:t>
      </w:r>
      <w:r w:rsidRPr="00115393">
        <w:t xml:space="preserve"> (opens WhatsApp with pre-written message).</w:t>
      </w:r>
    </w:p>
    <w:p w14:paraId="3238153E" w14:textId="77777777" w:rsidR="00115393" w:rsidRPr="00115393" w:rsidRDefault="00115393" w:rsidP="00115393">
      <w:r w:rsidRPr="00115393">
        <w:t>Screenshot/Save icon at top right — always visible.</w:t>
      </w:r>
    </w:p>
    <w:p w14:paraId="2C93B2DB" w14:textId="77777777" w:rsidR="00115393" w:rsidRPr="00115393" w:rsidRDefault="00115393" w:rsidP="00115393">
      <w:r w:rsidRPr="00115393">
        <w:rPr>
          <w:b/>
          <w:bCs/>
        </w:rPr>
        <w:t>Pre-written WhatsApp message:</w:t>
      </w:r>
      <w:r w:rsidRPr="00115393">
        <w:t xml:space="preserve"> </w:t>
      </w:r>
      <w:r w:rsidRPr="00115393">
        <w:rPr>
          <w:i/>
          <w:iCs/>
        </w:rPr>
        <w:t>"I found something I want us to try together — just for us. No apps, no drama. Just five minutes a day. Will you join me? [unique link]"</w:t>
      </w:r>
    </w:p>
    <w:p w14:paraId="39415267" w14:textId="77777777" w:rsidR="00115393" w:rsidRPr="00115393" w:rsidRDefault="00115393" w:rsidP="00115393">
      <w:r w:rsidRPr="00115393">
        <w:rPr>
          <w:b/>
          <w:bCs/>
        </w:rPr>
        <w:t>This is the most important conversion screen in the entire app.</w:t>
      </w:r>
      <w:r w:rsidRPr="00115393">
        <w:t xml:space="preserve"> The open loop works because the user has invested 3 minutes answering questions and cannot see if they were right. The only resolution is inviting their partner.</w:t>
      </w:r>
    </w:p>
    <w:p w14:paraId="1A0300E7" w14:textId="77777777" w:rsidR="00115393" w:rsidRPr="00115393" w:rsidRDefault="00115393" w:rsidP="00115393">
      <w:r w:rsidRPr="00115393">
        <w:rPr>
          <w:b/>
          <w:bCs/>
        </w:rPr>
        <w:t>Backend:</w:t>
      </w:r>
    </w:p>
    <w:p w14:paraId="00465C56" w14:textId="77777777" w:rsidR="00115393" w:rsidRPr="00115393" w:rsidRDefault="00115393" w:rsidP="00115393">
      <w:pPr>
        <w:numPr>
          <w:ilvl w:val="0"/>
          <w:numId w:val="9"/>
        </w:numPr>
      </w:pPr>
      <w:r w:rsidRPr="00115393">
        <w:t>Flag d3_complete: true</w:t>
      </w:r>
    </w:p>
    <w:p w14:paraId="26510E7C" w14:textId="77777777" w:rsidR="00115393" w:rsidRPr="00115393" w:rsidRDefault="00115393" w:rsidP="00115393">
      <w:pPr>
        <w:numPr>
          <w:ilvl w:val="0"/>
          <w:numId w:val="9"/>
        </w:numPr>
      </w:pPr>
      <w:r w:rsidRPr="00115393">
        <w:t xml:space="preserve">Update </w:t>
      </w:r>
      <w:proofErr w:type="spellStart"/>
      <w:r w:rsidRPr="00115393">
        <w:t>streak_count</w:t>
      </w:r>
      <w:proofErr w:type="spellEnd"/>
      <w:r w:rsidRPr="00115393">
        <w:t>: 3</w:t>
      </w:r>
    </w:p>
    <w:p w14:paraId="0EA56A37" w14:textId="77777777" w:rsidR="00115393" w:rsidRPr="00115393" w:rsidRDefault="00115393" w:rsidP="00115393">
      <w:pPr>
        <w:numPr>
          <w:ilvl w:val="0"/>
          <w:numId w:val="9"/>
        </w:numPr>
      </w:pPr>
      <w:r w:rsidRPr="00115393">
        <w:t>Store d3_completion_timestamp</w:t>
      </w:r>
    </w:p>
    <w:p w14:paraId="7AE8868F" w14:textId="77777777" w:rsidR="00115393" w:rsidRPr="00115393" w:rsidRDefault="00115393" w:rsidP="00115393">
      <w:pPr>
        <w:numPr>
          <w:ilvl w:val="0"/>
          <w:numId w:val="9"/>
        </w:numPr>
      </w:pPr>
      <w:r w:rsidRPr="00115393">
        <w:t xml:space="preserve">Queue Day 3 bridge data: </w:t>
      </w:r>
      <w:proofErr w:type="spellStart"/>
      <w:r w:rsidRPr="00115393">
        <w:t>true_ratio</w:t>
      </w:r>
      <w:proofErr w:type="spellEnd"/>
      <w:r w:rsidRPr="00115393">
        <w:t xml:space="preserve"> + </w:t>
      </w:r>
      <w:proofErr w:type="spellStart"/>
      <w:r w:rsidRPr="00115393">
        <w:t>one_certainty</w:t>
      </w:r>
      <w:proofErr w:type="spellEnd"/>
      <w:r w:rsidRPr="00115393">
        <w:t xml:space="preserve"> text + </w:t>
      </w:r>
      <w:proofErr w:type="spellStart"/>
      <w:r w:rsidRPr="00115393">
        <w:t>appreciation_snap</w:t>
      </w:r>
      <w:proofErr w:type="spellEnd"/>
      <w:r w:rsidRPr="00115393">
        <w:t xml:space="preserve"> text</w:t>
      </w:r>
    </w:p>
    <w:p w14:paraId="457F2033" w14:textId="77777777" w:rsidR="00115393" w:rsidRPr="00115393" w:rsidRDefault="00115393" w:rsidP="00115393">
      <w:pPr>
        <w:numPr>
          <w:ilvl w:val="0"/>
          <w:numId w:val="9"/>
        </w:numPr>
      </w:pPr>
      <w:r w:rsidRPr="00115393">
        <w:t xml:space="preserve">If user taps Invite partner: store </w:t>
      </w:r>
      <w:proofErr w:type="spellStart"/>
      <w:r w:rsidRPr="00115393">
        <w:t>partner_invite_sent</w:t>
      </w:r>
      <w:proofErr w:type="spellEnd"/>
      <w:r w:rsidRPr="00115393">
        <w:t xml:space="preserve">: true + </w:t>
      </w:r>
      <w:proofErr w:type="spellStart"/>
      <w:r w:rsidRPr="00115393">
        <w:t>partner_invite_timestamp</w:t>
      </w:r>
      <w:proofErr w:type="spellEnd"/>
    </w:p>
    <w:p w14:paraId="39030EEF" w14:textId="77777777" w:rsidR="00115393" w:rsidRPr="00115393" w:rsidRDefault="00115393" w:rsidP="00115393">
      <w:r w:rsidRPr="00115393">
        <w:rPr>
          <w:b/>
          <w:bCs/>
        </w:rPr>
        <w:t>If user shares card without inviting:</w:t>
      </w:r>
      <w:r w:rsidRPr="00115393">
        <w:t xml:space="preserve"> </w:t>
      </w:r>
      <w:proofErr w:type="spellStart"/>
      <w:r w:rsidRPr="00115393">
        <w:t>partner_invite_sent</w:t>
      </w:r>
      <w:proofErr w:type="spellEnd"/>
      <w:r w:rsidRPr="00115393">
        <w:t>: false. No impact on streak or badge.</w:t>
      </w:r>
    </w:p>
    <w:p w14:paraId="4560A876" w14:textId="77777777" w:rsidR="00115393" w:rsidRPr="00115393" w:rsidRDefault="00115393" w:rsidP="00115393">
      <w:r w:rsidRPr="00115393">
        <w:rPr>
          <w:b/>
          <w:bCs/>
        </w:rPr>
        <w:t>If Day 3 is skipped entirely:</w:t>
      </w:r>
      <w:r w:rsidRPr="00115393">
        <w:t xml:space="preserve"> Bridge B3-4 shows </w:t>
      </w:r>
      <w:r w:rsidRPr="00115393">
        <w:rPr>
          <w:i/>
          <w:iCs/>
        </w:rPr>
        <w:t>"The Mirror Game is waiting — the questions are still there."</w:t>
      </w:r>
      <w:r w:rsidRPr="00115393">
        <w:t xml:space="preserve"> Day 5 report card Section 2 shows type deep-dive only, Mirror Game callback removed.</w:t>
      </w:r>
    </w:p>
    <w:p w14:paraId="282B9534" w14:textId="77777777" w:rsidR="00115393" w:rsidRPr="00115393" w:rsidRDefault="00115393" w:rsidP="00115393">
      <w:r w:rsidRPr="00115393">
        <w:pict w14:anchorId="353B858D">
          <v:rect id="_x0000_i1071" style="width:0;height:1.5pt" o:hralign="center" o:hrstd="t" o:hr="t" fillcolor="#a0a0a0" stroked="f"/>
        </w:pict>
      </w:r>
    </w:p>
    <w:p w14:paraId="2B07B9AB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Day 3 → Day 4 Connection</w:t>
      </w:r>
    </w:p>
    <w:p w14:paraId="626A9D6D" w14:textId="77777777" w:rsidR="00115393" w:rsidRPr="00115393" w:rsidRDefault="00115393" w:rsidP="00115393">
      <w:r w:rsidRPr="00115393">
        <w:rPr>
          <w:b/>
          <w:bCs/>
        </w:rPr>
        <w:t>What carries forward:</w:t>
      </w:r>
    </w:p>
    <w:p w14:paraId="2F26434D" w14:textId="77777777" w:rsidR="00115393" w:rsidRPr="00115393" w:rsidRDefault="00115393" w:rsidP="00115393">
      <w:pPr>
        <w:numPr>
          <w:ilvl w:val="0"/>
          <w:numId w:val="10"/>
        </w:numPr>
      </w:pPr>
      <w:r w:rsidRPr="00115393">
        <w:t>d3_one_certainty → shown in bridge B3-4 recap + Day 5 timeline</w:t>
      </w:r>
    </w:p>
    <w:p w14:paraId="69F0BF9B" w14:textId="77777777" w:rsidR="00115393" w:rsidRPr="00115393" w:rsidRDefault="00115393" w:rsidP="00115393">
      <w:pPr>
        <w:numPr>
          <w:ilvl w:val="0"/>
          <w:numId w:val="10"/>
        </w:numPr>
      </w:pPr>
      <w:r w:rsidRPr="00115393">
        <w:t xml:space="preserve">d3_true_ratio → shown in bridge B3-4 as </w:t>
      </w:r>
      <w:r w:rsidRPr="00115393">
        <w:rPr>
          <w:i/>
          <w:iCs/>
        </w:rPr>
        <w:t>"You answered TRUE on [N] of 10"</w:t>
      </w:r>
    </w:p>
    <w:p w14:paraId="53F386F5" w14:textId="77777777" w:rsidR="00115393" w:rsidRPr="00115393" w:rsidRDefault="00115393" w:rsidP="00115393">
      <w:pPr>
        <w:numPr>
          <w:ilvl w:val="0"/>
          <w:numId w:val="10"/>
        </w:numPr>
      </w:pPr>
      <w:r w:rsidRPr="00115393">
        <w:t>d3_appreciation_snap → Day 5 timeline</w:t>
      </w:r>
    </w:p>
    <w:p w14:paraId="408D4330" w14:textId="77777777" w:rsidR="00115393" w:rsidRPr="00115393" w:rsidRDefault="00115393" w:rsidP="00115393">
      <w:pPr>
        <w:numPr>
          <w:ilvl w:val="0"/>
          <w:numId w:val="10"/>
        </w:numPr>
      </w:pPr>
      <w:r w:rsidRPr="00115393">
        <w:t>d3_intention_word → bridge recap pill</w:t>
      </w:r>
    </w:p>
    <w:p w14:paraId="06576EA5" w14:textId="77777777" w:rsidR="00115393" w:rsidRPr="00115393" w:rsidRDefault="00115393" w:rsidP="00115393">
      <w:pPr>
        <w:numPr>
          <w:ilvl w:val="0"/>
          <w:numId w:val="10"/>
        </w:numPr>
      </w:pPr>
      <w:proofErr w:type="spellStart"/>
      <w:r w:rsidRPr="00115393">
        <w:t>partner_invite_sent</w:t>
      </w:r>
      <w:proofErr w:type="spellEnd"/>
      <w:r w:rsidRPr="00115393">
        <w:t xml:space="preserve"> → if true, bridge B3-4 adds: </w:t>
      </w:r>
      <w:r w:rsidRPr="00115393">
        <w:rPr>
          <w:i/>
          <w:iCs/>
        </w:rPr>
        <w:t>"You invited them. Now let's give you one more day of this before they arrive."</w:t>
      </w:r>
    </w:p>
    <w:p w14:paraId="633C5A20" w14:textId="77777777" w:rsidR="00115393" w:rsidRPr="00115393" w:rsidRDefault="00115393" w:rsidP="00115393">
      <w:r w:rsidRPr="00115393">
        <w:rPr>
          <w:b/>
          <w:bCs/>
        </w:rPr>
        <w:t>Example:</w:t>
      </w:r>
      <w:r w:rsidRPr="00115393">
        <w:t xml:space="preserve"> Prerna answered TRUE on 7 of 10. Wrote: </w:t>
      </w:r>
      <w:r w:rsidRPr="00115393">
        <w:rPr>
          <w:i/>
          <w:iCs/>
        </w:rPr>
        <w:t>"I know for certain that they're the person I call first."</w:t>
      </w:r>
    </w:p>
    <w:p w14:paraId="1D5A6195" w14:textId="77777777" w:rsidR="00115393" w:rsidRPr="00115393" w:rsidRDefault="00115393" w:rsidP="00115393">
      <w:r w:rsidRPr="00115393">
        <w:lastRenderedPageBreak/>
        <w:t xml:space="preserve">Bridge B3-4 shows: </w:t>
      </w:r>
      <w:r w:rsidRPr="00115393">
        <w:rPr>
          <w:i/>
          <w:iCs/>
        </w:rPr>
        <w:t>"Yesterday you were 7 for 10."</w:t>
      </w:r>
      <w:r w:rsidRPr="00115393">
        <w:t xml:space="preserve"> Then her One Certainty in Playfair italic. Then the bridge quote about things left unsaid.</w:t>
      </w:r>
    </w:p>
    <w:p w14:paraId="2F5E5072" w14:textId="77777777" w:rsidR="00115393" w:rsidRPr="00115393" w:rsidRDefault="00115393" w:rsidP="00115393">
      <w:r w:rsidRPr="00115393">
        <w:pict w14:anchorId="477F300A">
          <v:rect id="_x0000_i1072" style="width:0;height:1.5pt" o:hralign="center" o:hrstd="t" o:hr="t" fillcolor="#a0a0a0" stroked="f"/>
        </w:pict>
      </w:r>
    </w:p>
    <w:p w14:paraId="5040EB8C" w14:textId="77777777" w:rsidR="00115393" w:rsidRPr="00115393" w:rsidRDefault="00115393" w:rsidP="00115393">
      <w:r w:rsidRPr="00115393">
        <w:pict w14:anchorId="7562C3D9">
          <v:rect id="_x0000_i1073" style="width:0;height:1.5pt" o:hralign="center" o:hrstd="t" o:hr="t" fillcolor="#a0a0a0" stroked="f"/>
        </w:pict>
      </w:r>
    </w:p>
    <w:p w14:paraId="6599344C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BRIDGE SCREEN B3→4</w:t>
      </w:r>
    </w:p>
    <w:p w14:paraId="41782AAA" w14:textId="77777777" w:rsidR="00115393" w:rsidRPr="00115393" w:rsidRDefault="00115393" w:rsidP="00115393">
      <w:pPr>
        <w:rPr>
          <w:b/>
          <w:bCs/>
        </w:rPr>
      </w:pPr>
      <w:r w:rsidRPr="00115393">
        <w:rPr>
          <w:b/>
          <w:bCs/>
        </w:rPr>
        <w:t>Entering Day 4</w:t>
      </w:r>
    </w:p>
    <w:p w14:paraId="3A099A8B" w14:textId="77777777" w:rsidR="00115393" w:rsidRPr="00115393" w:rsidRDefault="00115393" w:rsidP="00115393">
      <w:r w:rsidRPr="00115393">
        <w:rPr>
          <w:b/>
          <w:bCs/>
        </w:rPr>
        <w:t>What the user sees:</w:t>
      </w:r>
      <w:r w:rsidRPr="00115393">
        <w:t xml:space="preserve"> Day 4's warm amber bleeds into the bridge background.</w:t>
      </w:r>
    </w:p>
    <w:p w14:paraId="1D7A97B9" w14:textId="77777777" w:rsidR="00115393" w:rsidRPr="00115393" w:rsidRDefault="00115393" w:rsidP="00115393">
      <w:r w:rsidRPr="00115393">
        <w:rPr>
          <w:b/>
          <w:bCs/>
        </w:rPr>
        <w:t>Zone 1:</w:t>
      </w:r>
      <w:r w:rsidRPr="00115393">
        <w:t xml:space="preserve"> Streak ring shows 4.</w:t>
      </w:r>
    </w:p>
    <w:p w14:paraId="031B43CA" w14:textId="77777777" w:rsidR="00115393" w:rsidRPr="00115393" w:rsidRDefault="00115393" w:rsidP="00115393">
      <w:r w:rsidRPr="00115393">
        <w:rPr>
          <w:b/>
          <w:bCs/>
        </w:rPr>
        <w:t>Zone 2 — Recap:</w:t>
      </w:r>
    </w:p>
    <w:p w14:paraId="48045CF9" w14:textId="77777777" w:rsidR="00115393" w:rsidRPr="00115393" w:rsidRDefault="00115393" w:rsidP="00115393">
      <w:r w:rsidRPr="00115393">
        <w:t xml:space="preserve">Card 1: </w:t>
      </w:r>
      <w:r w:rsidRPr="00115393">
        <w:rPr>
          <w:i/>
          <w:iCs/>
        </w:rPr>
        <w:t>"Yesterday's Mirror Game: 7 of 10"</w:t>
      </w:r>
      <w:r w:rsidRPr="00115393">
        <w:t xml:space="preserve"> with a small TRUE/FALSE counter.</w:t>
      </w:r>
    </w:p>
    <w:p w14:paraId="6A6F85F6" w14:textId="77777777" w:rsidR="00115393" w:rsidRPr="00115393" w:rsidRDefault="00115393" w:rsidP="00115393">
      <w:r w:rsidRPr="00115393">
        <w:t xml:space="preserve">Card 2: Their One Certainty text: </w:t>
      </w:r>
      <w:r w:rsidRPr="00115393">
        <w:rPr>
          <w:i/>
          <w:iCs/>
        </w:rPr>
        <w:t>"I know for certain that they're the person I call first."</w:t>
      </w:r>
      <w:r w:rsidRPr="00115393">
        <w:t xml:space="preserve"> — exact words, Playfair italic.</w:t>
      </w:r>
    </w:p>
    <w:p w14:paraId="5373267A" w14:textId="77777777" w:rsidR="00115393" w:rsidRPr="00115393" w:rsidRDefault="00115393" w:rsidP="00115393">
      <w:r w:rsidRPr="00115393">
        <w:rPr>
          <w:b/>
          <w:bCs/>
        </w:rPr>
        <w:t>NEW — Zone 2b — Mini Timeline:</w:t>
      </w:r>
      <w:r w:rsidRPr="00115393">
        <w:t xml:space="preserve"> Below the recap cards: a small visual of 3 coloured dots (Day 1 coral, Day 2 lavender, Day 3 mint) all filled, and one pulsing empty amber dot for Day 4.</w:t>
      </w:r>
    </w:p>
    <w:p w14:paraId="0397F6AF" w14:textId="77777777" w:rsidR="00115393" w:rsidRPr="00115393" w:rsidRDefault="00115393" w:rsidP="00115393">
      <w:r w:rsidRPr="00115393">
        <w:t xml:space="preserve">Below the dots: </w:t>
      </w:r>
      <w:r w:rsidRPr="00115393">
        <w:rPr>
          <w:i/>
          <w:iCs/>
        </w:rPr>
        <w:t>"Your jar is waiting. One memory to drop."</w:t>
      </w:r>
    </w:p>
    <w:p w14:paraId="77DF3B50" w14:textId="77777777" w:rsidR="00115393" w:rsidRPr="00115393" w:rsidRDefault="00115393" w:rsidP="00115393">
      <w:r w:rsidRPr="00115393">
        <w:t>This is precise, not vague. The empty dot creates a specific completion impulse.</w:t>
      </w:r>
    </w:p>
    <w:p w14:paraId="49F35E8D" w14:textId="77777777" w:rsidR="00115393" w:rsidRPr="00115393" w:rsidRDefault="00115393" w:rsidP="00115393">
      <w:r w:rsidRPr="00115393">
        <w:rPr>
          <w:b/>
          <w:bCs/>
        </w:rPr>
        <w:t>NEW — Repeat mood acknowledgement (conditional):</w:t>
      </w:r>
      <w:r w:rsidRPr="00115393">
        <w:t xml:space="preserve"> If </w:t>
      </w:r>
      <w:proofErr w:type="spellStart"/>
      <w:r w:rsidRPr="00115393">
        <w:t>repeat_mood_streak</w:t>
      </w:r>
      <w:proofErr w:type="spellEnd"/>
      <w:r w:rsidRPr="00115393">
        <w:t xml:space="preserve">: true (same mood 3 days in a row): add a gentle line after the recap: </w:t>
      </w:r>
      <w:r w:rsidRPr="00115393">
        <w:rPr>
          <w:i/>
          <w:iCs/>
        </w:rPr>
        <w:t>"You've been feeling [mood] for a few days. That's worth noticing. The jar is a good place for that."</w:t>
      </w:r>
    </w:p>
    <w:p w14:paraId="187F360B" w14:textId="77777777" w:rsidR="00115393" w:rsidRPr="00115393" w:rsidRDefault="00115393" w:rsidP="00115393">
      <w:r w:rsidRPr="00115393">
        <w:rPr>
          <w:b/>
          <w:bCs/>
        </w:rPr>
        <w:t>Zone 3 — Bridge quote:</w:t>
      </w:r>
      <w:r w:rsidRPr="00115393">
        <w:t xml:space="preserve"> </w:t>
      </w:r>
      <w:r w:rsidRPr="00115393">
        <w:rPr>
          <w:i/>
          <w:iCs/>
        </w:rPr>
        <w:t>"The things left unsaid don't disappear. They just find other ways to come out."</w:t>
      </w:r>
    </w:p>
    <w:p w14:paraId="63491045" w14:textId="77777777" w:rsidR="00115393" w:rsidRPr="00115393" w:rsidRDefault="00115393" w:rsidP="00115393">
      <w:r w:rsidRPr="00115393">
        <w:rPr>
          <w:b/>
          <w:bCs/>
        </w:rPr>
        <w:t>Zone 4 — CTA:</w:t>
      </w:r>
      <w:r w:rsidRPr="00115393">
        <w:t xml:space="preserve"> </w:t>
      </w:r>
      <w:r w:rsidRPr="00115393">
        <w:rPr>
          <w:b/>
          <w:bCs/>
        </w:rPr>
        <w:t>Continue to Day 4 →</w:t>
      </w:r>
    </w:p>
    <w:p w14:paraId="050223D3" w14:textId="77777777" w:rsidR="00115393" w:rsidRPr="00115393" w:rsidRDefault="00115393" w:rsidP="00115393">
      <w:r w:rsidRPr="00115393">
        <w:rPr>
          <w:b/>
          <w:bCs/>
        </w:rPr>
        <w:t>Intention word selector:</w:t>
      </w:r>
      <w:r w:rsidRPr="00115393">
        <w:t xml:space="preserve"> d4_intention_word — same 8 options.</w:t>
      </w:r>
    </w:p>
    <w:p w14:paraId="2B996F57" w14:textId="77777777" w:rsidR="00115393" w:rsidRDefault="00115393"/>
    <w:sectPr w:rsidR="00115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912"/>
    <w:multiLevelType w:val="multilevel"/>
    <w:tmpl w:val="F7E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01849"/>
    <w:multiLevelType w:val="multilevel"/>
    <w:tmpl w:val="D6C4C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041BA"/>
    <w:multiLevelType w:val="multilevel"/>
    <w:tmpl w:val="8A42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FC1956"/>
    <w:multiLevelType w:val="multilevel"/>
    <w:tmpl w:val="4DE8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8331A"/>
    <w:multiLevelType w:val="multilevel"/>
    <w:tmpl w:val="343C5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E784C"/>
    <w:multiLevelType w:val="multilevel"/>
    <w:tmpl w:val="7AB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9423D"/>
    <w:multiLevelType w:val="multilevel"/>
    <w:tmpl w:val="DC56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0D7554"/>
    <w:multiLevelType w:val="multilevel"/>
    <w:tmpl w:val="F42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071FB"/>
    <w:multiLevelType w:val="multilevel"/>
    <w:tmpl w:val="F03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43655"/>
    <w:multiLevelType w:val="multilevel"/>
    <w:tmpl w:val="1F0A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55646">
    <w:abstractNumId w:val="0"/>
  </w:num>
  <w:num w:numId="2" w16cid:durableId="1807238483">
    <w:abstractNumId w:val="2"/>
  </w:num>
  <w:num w:numId="3" w16cid:durableId="187570639">
    <w:abstractNumId w:val="6"/>
  </w:num>
  <w:num w:numId="4" w16cid:durableId="1418481880">
    <w:abstractNumId w:val="4"/>
  </w:num>
  <w:num w:numId="5" w16cid:durableId="1536234938">
    <w:abstractNumId w:val="3"/>
  </w:num>
  <w:num w:numId="6" w16cid:durableId="918176964">
    <w:abstractNumId w:val="1"/>
  </w:num>
  <w:num w:numId="7" w16cid:durableId="269556119">
    <w:abstractNumId w:val="5"/>
  </w:num>
  <w:num w:numId="8" w16cid:durableId="1260528391">
    <w:abstractNumId w:val="9"/>
  </w:num>
  <w:num w:numId="9" w16cid:durableId="400098209">
    <w:abstractNumId w:val="8"/>
  </w:num>
  <w:num w:numId="10" w16cid:durableId="1722945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93"/>
    <w:rsid w:val="00115393"/>
    <w:rsid w:val="0028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18032"/>
  <w15:chartTrackingRefBased/>
  <w15:docId w15:val="{6467725E-3AF3-49CA-B133-12DE97FE5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1653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Sonkar</dc:creator>
  <cp:keywords/>
  <dc:description/>
  <cp:lastModifiedBy>Prerna Sonkar</cp:lastModifiedBy>
  <cp:revision>1</cp:revision>
  <dcterms:created xsi:type="dcterms:W3CDTF">2026-04-11T13:09:00Z</dcterms:created>
  <dcterms:modified xsi:type="dcterms:W3CDTF">2026-04-11T13:11:00Z</dcterms:modified>
</cp:coreProperties>
</file>