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5DF38" w14:textId="64848028" w:rsidR="00FB4D1B" w:rsidRDefault="00FB4D1B" w:rsidP="00FB4D1B">
      <w:pPr>
        <w:rPr>
          <w:b/>
          <w:bCs/>
        </w:rPr>
      </w:pPr>
      <w:r w:rsidRPr="00DF05D7">
        <w:rPr>
          <w:b/>
          <w:bCs/>
        </w:rPr>
        <w:t xml:space="preserve">Petición </w:t>
      </w:r>
      <w:r w:rsidR="00200412" w:rsidRPr="00200412">
        <w:rPr>
          <w:b/>
          <w:bCs/>
        </w:rPr>
        <w:t>RITM00</w:t>
      </w:r>
      <w:r w:rsidR="00487BAE">
        <w:rPr>
          <w:b/>
          <w:bCs/>
        </w:rPr>
        <w:t xml:space="preserve">45780 </w:t>
      </w:r>
      <w:r>
        <w:rPr>
          <w:b/>
          <w:bCs/>
        </w:rPr>
        <w:t xml:space="preserve">- </w:t>
      </w:r>
      <w:r w:rsidR="00487BAE">
        <w:rPr>
          <w:b/>
          <w:bCs/>
        </w:rPr>
        <w:t>13</w:t>
      </w:r>
      <w:r w:rsidR="00200412" w:rsidRPr="00200412">
        <w:rPr>
          <w:b/>
          <w:bCs/>
        </w:rPr>
        <w:t>/0</w:t>
      </w:r>
      <w:r w:rsidR="00487BAE">
        <w:rPr>
          <w:b/>
          <w:bCs/>
        </w:rPr>
        <w:t>9</w:t>
      </w:r>
      <w:r w:rsidR="00200412" w:rsidRPr="00200412">
        <w:rPr>
          <w:b/>
          <w:bCs/>
        </w:rPr>
        <w:t xml:space="preserve">/2024 </w:t>
      </w:r>
      <w:r w:rsidR="00487BAE">
        <w:rPr>
          <w:b/>
          <w:bCs/>
        </w:rPr>
        <w:t>1</w:t>
      </w:r>
      <w:r w:rsidR="00C91279">
        <w:rPr>
          <w:b/>
          <w:bCs/>
        </w:rPr>
        <w:t>2</w:t>
      </w:r>
      <w:r w:rsidR="00200412" w:rsidRPr="00200412">
        <w:rPr>
          <w:b/>
          <w:bCs/>
        </w:rPr>
        <w:t>:</w:t>
      </w:r>
      <w:r w:rsidR="00487BAE">
        <w:rPr>
          <w:b/>
          <w:bCs/>
        </w:rPr>
        <w:t>0</w:t>
      </w:r>
      <w:r w:rsidR="00C91279">
        <w:rPr>
          <w:b/>
          <w:bCs/>
        </w:rPr>
        <w:t>0</w:t>
      </w:r>
      <w:r w:rsidR="00200412" w:rsidRPr="00200412">
        <w:rPr>
          <w:b/>
          <w:bCs/>
        </w:rPr>
        <w:t>:0</w:t>
      </w:r>
      <w:r w:rsidR="00487BAE">
        <w:rPr>
          <w:b/>
          <w:bCs/>
        </w:rPr>
        <w:t>0</w:t>
      </w:r>
    </w:p>
    <w:p w14:paraId="58F1466D" w14:textId="6E483D0B" w:rsidR="00FB4D1B" w:rsidRPr="00DF05D7" w:rsidRDefault="00FB4D1B" w:rsidP="00FB4D1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1"/>
        <w:gridCol w:w="2230"/>
        <w:gridCol w:w="2229"/>
        <w:gridCol w:w="1804"/>
      </w:tblGrid>
      <w:tr w:rsidR="009624D2" w14:paraId="43DF530C" w14:textId="7D80A444" w:rsidTr="009624D2">
        <w:tc>
          <w:tcPr>
            <w:tcW w:w="2231" w:type="dxa"/>
          </w:tcPr>
          <w:p w14:paraId="3B27B0B2" w14:textId="77777777" w:rsidR="009624D2" w:rsidRDefault="009624D2" w:rsidP="004B70EC">
            <w:r>
              <w:t>Fecha hora Inicio</w:t>
            </w:r>
          </w:p>
        </w:tc>
        <w:tc>
          <w:tcPr>
            <w:tcW w:w="2230" w:type="dxa"/>
          </w:tcPr>
          <w:p w14:paraId="7CB2621F" w14:textId="77777777" w:rsidR="009624D2" w:rsidRDefault="009624D2" w:rsidP="004B70EC">
            <w:r>
              <w:t>Fecha hora Fin</w:t>
            </w:r>
          </w:p>
        </w:tc>
        <w:tc>
          <w:tcPr>
            <w:tcW w:w="2229" w:type="dxa"/>
          </w:tcPr>
          <w:p w14:paraId="626B27B6" w14:textId="77777777" w:rsidR="009624D2" w:rsidRDefault="009624D2" w:rsidP="004B70EC">
            <w:r>
              <w:t>Dedicación horas</w:t>
            </w:r>
          </w:p>
        </w:tc>
        <w:tc>
          <w:tcPr>
            <w:tcW w:w="1804" w:type="dxa"/>
          </w:tcPr>
          <w:p w14:paraId="4B2AB924" w14:textId="09A14B5D" w:rsidR="009624D2" w:rsidRDefault="009624D2" w:rsidP="004B70EC">
            <w:r>
              <w:t>Autor</w:t>
            </w:r>
          </w:p>
        </w:tc>
      </w:tr>
      <w:tr w:rsidR="009624D2" w14:paraId="7DC3EF91" w14:textId="06013515" w:rsidTr="009624D2">
        <w:tc>
          <w:tcPr>
            <w:tcW w:w="2231" w:type="dxa"/>
          </w:tcPr>
          <w:p w14:paraId="6981DCB5" w14:textId="219C88E3" w:rsidR="009624D2" w:rsidRDefault="009624D2" w:rsidP="004B70EC">
            <w:r>
              <w:t>25</w:t>
            </w:r>
            <w:r w:rsidRPr="00487BAE">
              <w:t>/</w:t>
            </w:r>
            <w:r>
              <w:t>10</w:t>
            </w:r>
            <w:r w:rsidRPr="00487BAE">
              <w:t xml:space="preserve">/2024 </w:t>
            </w:r>
            <w:r>
              <w:t>12</w:t>
            </w:r>
            <w:r w:rsidRPr="00487BAE">
              <w:t>:</w:t>
            </w:r>
            <w:r>
              <w:t>30</w:t>
            </w:r>
          </w:p>
        </w:tc>
        <w:tc>
          <w:tcPr>
            <w:tcW w:w="2230" w:type="dxa"/>
          </w:tcPr>
          <w:p w14:paraId="35FCF46E" w14:textId="11887078" w:rsidR="009624D2" w:rsidRDefault="009624D2" w:rsidP="004B70EC">
            <w:r>
              <w:t xml:space="preserve">25/10/2024 </w:t>
            </w:r>
          </w:p>
        </w:tc>
        <w:tc>
          <w:tcPr>
            <w:tcW w:w="2229" w:type="dxa"/>
          </w:tcPr>
          <w:p w14:paraId="4439F049" w14:textId="136936EB" w:rsidR="009624D2" w:rsidRDefault="009624D2" w:rsidP="004B70EC"/>
        </w:tc>
        <w:tc>
          <w:tcPr>
            <w:tcW w:w="1804" w:type="dxa"/>
          </w:tcPr>
          <w:p w14:paraId="775E245E" w14:textId="4FF2D579" w:rsidR="009624D2" w:rsidRDefault="009624D2" w:rsidP="004B70EC">
            <w:r>
              <w:t>SMM</w:t>
            </w:r>
          </w:p>
        </w:tc>
      </w:tr>
    </w:tbl>
    <w:p w14:paraId="60CA7FB7" w14:textId="77777777" w:rsidR="00FB4D1B" w:rsidRDefault="00FB4D1B" w:rsidP="00FB4D1B"/>
    <w:p w14:paraId="53927B00" w14:textId="77777777" w:rsidR="00FB4D1B" w:rsidRPr="00FF5DC9" w:rsidRDefault="00FB4D1B" w:rsidP="00FB4D1B">
      <w:pPr>
        <w:rPr>
          <w:b/>
          <w:bCs/>
        </w:rPr>
      </w:pPr>
      <w:r w:rsidRPr="00FF5DC9">
        <w:rPr>
          <w:b/>
          <w:bCs/>
        </w:rPr>
        <w:t>SOLICITUD</w:t>
      </w:r>
    </w:p>
    <w:p w14:paraId="427B9D74" w14:textId="1023BDA6" w:rsidR="00ED3DAD" w:rsidRDefault="00464CD8" w:rsidP="00AF457C">
      <w:r w:rsidRPr="00464CD8">
        <w:t>Por favor, necesitamos que se liberen las dos liquidaciones de comisiones marcadas para poder tramitar el pago de la factura</w:t>
      </w:r>
      <w:r w:rsidRPr="00464CD8">
        <w:drawing>
          <wp:inline distT="0" distB="0" distL="0" distR="0" wp14:anchorId="462F5309" wp14:editId="2A3FDDF3">
            <wp:extent cx="5400040" cy="3478530"/>
            <wp:effectExtent l="0" t="0" r="0" b="7620"/>
            <wp:docPr id="148893608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36086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DDD0" w14:textId="77777777" w:rsidR="00FB4D1B" w:rsidRDefault="00FB4D1B" w:rsidP="00FB4D1B">
      <w:p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FF5DC9">
        <w:rPr>
          <w:rFonts w:ascii="Arial" w:hAnsi="Arial" w:cs="Arial"/>
          <w:b/>
          <w:bCs/>
          <w:sz w:val="24"/>
          <w:szCs w:val="24"/>
        </w:rPr>
        <w:t>Resolución:</w:t>
      </w:r>
    </w:p>
    <w:p w14:paraId="279BAA5E" w14:textId="6A4E44AA" w:rsidR="00E55B6E" w:rsidRDefault="00245D03" w:rsidP="00FB4D1B">
      <w:pPr>
        <w:spacing w:before="100" w:beforeAutospacing="1" w:after="100" w:afterAutospacing="1"/>
      </w:pPr>
      <w:r>
        <w:rPr>
          <w:rFonts w:ascii="Arial" w:hAnsi="Arial" w:cs="Arial"/>
          <w:sz w:val="24"/>
          <w:szCs w:val="24"/>
        </w:rPr>
        <w:t xml:space="preserve">IDRECIBO = </w:t>
      </w:r>
      <w:r w:rsidR="00464CD8">
        <w:t>3223</w:t>
      </w:r>
    </w:p>
    <w:p w14:paraId="51462498" w14:textId="0A844601" w:rsidR="002675B3" w:rsidRDefault="0060773E" w:rsidP="00FB4D1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0773E">
        <w:rPr>
          <w:rFonts w:ascii="Arial" w:hAnsi="Arial" w:cs="Arial"/>
          <w:sz w:val="24"/>
          <w:szCs w:val="24"/>
        </w:rPr>
        <w:drawing>
          <wp:inline distT="0" distB="0" distL="0" distR="0" wp14:anchorId="0F7E5960" wp14:editId="78E7ED0B">
            <wp:extent cx="5400040" cy="410845"/>
            <wp:effectExtent l="0" t="0" r="0" b="8255"/>
            <wp:docPr id="36089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9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F8E9" w14:textId="70CEB14A" w:rsidR="00D56CB2" w:rsidRPr="002675B3" w:rsidRDefault="00D56CB2" w:rsidP="00FB4D1B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n-US"/>
        </w:rPr>
      </w:pPr>
      <w:r w:rsidRPr="002675B3">
        <w:rPr>
          <w:rFonts w:ascii="Arial" w:hAnsi="Arial" w:cs="Arial"/>
          <w:sz w:val="24"/>
          <w:szCs w:val="24"/>
          <w:lang w:val="en-US"/>
        </w:rPr>
        <w:t xml:space="preserve">select * from EXT.RECIBOS_FACTURAS where IDRECIBO = </w:t>
      </w:r>
      <w:r w:rsidR="00E31C0E">
        <w:rPr>
          <w:rFonts w:ascii="Arial" w:hAnsi="Arial" w:cs="Arial"/>
          <w:sz w:val="24"/>
          <w:szCs w:val="24"/>
          <w:lang w:val="en-US"/>
        </w:rPr>
        <w:t>3223</w:t>
      </w:r>
    </w:p>
    <w:p w14:paraId="392C9FD1" w14:textId="49178287" w:rsidR="00555C54" w:rsidRDefault="00E15F0A" w:rsidP="00FB4D1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CONDICION PAGO</w:t>
      </w:r>
      <w:r w:rsidR="00555C54">
        <w:rPr>
          <w:rFonts w:ascii="Arial" w:hAnsi="Arial" w:cs="Arial"/>
          <w:sz w:val="24"/>
          <w:szCs w:val="24"/>
        </w:rPr>
        <w:t xml:space="preserve"> desactualizada</w:t>
      </w:r>
      <w:r w:rsidR="008C2ABA">
        <w:rPr>
          <w:rFonts w:ascii="Arial" w:hAnsi="Arial" w:cs="Arial"/>
          <w:sz w:val="24"/>
          <w:szCs w:val="24"/>
        </w:rPr>
        <w:t xml:space="preserve"> con valor T</w:t>
      </w:r>
    </w:p>
    <w:p w14:paraId="1B944609" w14:textId="31748E2E" w:rsidR="008C2ABA" w:rsidRDefault="008C2ABA" w:rsidP="00FB4D1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actualizan todas a valor X</w:t>
      </w:r>
    </w:p>
    <w:p w14:paraId="407FC4D5" w14:textId="77777777" w:rsidR="00B07EB1" w:rsidRDefault="00B07EB1" w:rsidP="00FB4D1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B07EB1">
        <w:rPr>
          <w:rFonts w:ascii="Arial" w:hAnsi="Arial" w:cs="Arial"/>
          <w:sz w:val="24"/>
          <w:szCs w:val="24"/>
        </w:rPr>
        <w:t>UPDATE EXT.RECIBOS_FACTURAS set CONDPAGO = '000X', VIAPAGO = 'X' WHERE POSITIONNAME = '1288-0000'</w:t>
      </w:r>
    </w:p>
    <w:p w14:paraId="391465E9" w14:textId="38376739" w:rsidR="001F78D5" w:rsidRDefault="001F78D5" w:rsidP="00FB4D1B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1F78D5">
        <w:rPr>
          <w:rFonts w:ascii="Arial" w:hAnsi="Arial" w:cs="Arial"/>
          <w:sz w:val="24"/>
          <w:szCs w:val="24"/>
        </w:rPr>
        <w:lastRenderedPageBreak/>
        <w:t xml:space="preserve">Tiene ESTADO = ‘ENVIADO’ </w:t>
      </w:r>
      <w:r w:rsidRPr="001F78D5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1F78D5">
        <w:rPr>
          <w:rFonts w:ascii="Arial" w:hAnsi="Arial" w:cs="Arial"/>
          <w:sz w:val="24"/>
          <w:szCs w:val="24"/>
        </w:rPr>
        <w:t xml:space="preserve"> REVISAR F</w:t>
      </w:r>
      <w:r>
        <w:rPr>
          <w:rFonts w:ascii="Arial" w:hAnsi="Arial" w:cs="Arial"/>
          <w:sz w:val="24"/>
          <w:szCs w:val="24"/>
        </w:rPr>
        <w:t>ACTURA</w:t>
      </w:r>
      <w:r w:rsidR="00F700FE">
        <w:rPr>
          <w:rFonts w:ascii="Arial" w:hAnsi="Arial" w:cs="Arial"/>
          <w:sz w:val="24"/>
          <w:szCs w:val="24"/>
        </w:rPr>
        <w:t xml:space="preserve"> asociada</w:t>
      </w:r>
      <w:r>
        <w:rPr>
          <w:rFonts w:ascii="Arial" w:hAnsi="Arial" w:cs="Arial"/>
          <w:sz w:val="24"/>
          <w:szCs w:val="24"/>
        </w:rPr>
        <w:t xml:space="preserve"> y </w:t>
      </w:r>
      <w:r w:rsidRPr="005F1A52">
        <w:rPr>
          <w:rFonts w:ascii="Arial" w:hAnsi="Arial" w:cs="Arial"/>
          <w:b/>
          <w:bCs/>
          <w:sz w:val="24"/>
          <w:szCs w:val="24"/>
        </w:rPr>
        <w:t>borrar</w:t>
      </w:r>
      <w:r w:rsidR="00F700FE" w:rsidRPr="005F1A52">
        <w:rPr>
          <w:rFonts w:ascii="Arial" w:hAnsi="Arial" w:cs="Arial"/>
          <w:b/>
          <w:bCs/>
          <w:sz w:val="24"/>
          <w:szCs w:val="24"/>
        </w:rPr>
        <w:t xml:space="preserve"> de tablas FACTURAS y DETALLES_FACTURAS</w:t>
      </w:r>
    </w:p>
    <w:p w14:paraId="01F304C8" w14:textId="77777777" w:rsidR="00295252" w:rsidRDefault="00295252" w:rsidP="00FB4D1B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n-US"/>
        </w:rPr>
      </w:pPr>
      <w:r w:rsidRPr="00295252">
        <w:rPr>
          <w:rFonts w:ascii="Arial" w:hAnsi="Arial" w:cs="Arial"/>
          <w:sz w:val="24"/>
          <w:szCs w:val="24"/>
          <w:lang w:val="en-US"/>
        </w:rPr>
        <w:t>SELECT * FROM EXT.FACTURAS WHERE POSITIONNAME = '1288-0000'</w:t>
      </w:r>
    </w:p>
    <w:p w14:paraId="41A1204D" w14:textId="3E066CF1" w:rsidR="00F700FE" w:rsidRPr="00B06286" w:rsidRDefault="008E3270" w:rsidP="00FB4D1B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n-US"/>
        </w:rPr>
      </w:pPr>
      <w:r w:rsidRPr="008E327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78E2755" wp14:editId="5C086B7E">
            <wp:extent cx="5400040" cy="369570"/>
            <wp:effectExtent l="0" t="0" r="0" b="0"/>
            <wp:docPr id="588932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2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1DB" w14:textId="7D62FBDE" w:rsidR="009C0F26" w:rsidRDefault="00CC3DB1" w:rsidP="009C0F26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existe factura</w:t>
      </w:r>
      <w:r w:rsidR="00B00FEE">
        <w:rPr>
          <w:rFonts w:ascii="Arial" w:hAnsi="Arial" w:cs="Arial"/>
          <w:sz w:val="24"/>
          <w:szCs w:val="24"/>
        </w:rPr>
        <w:t xml:space="preserve"> -&gt; No hacemos nada</w:t>
      </w:r>
    </w:p>
    <w:p w14:paraId="7AD67067" w14:textId="13C3E581" w:rsidR="00D35A1A" w:rsidRPr="00407C76" w:rsidRDefault="00407C76" w:rsidP="00487BAE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5F1A52">
        <w:rPr>
          <w:rFonts w:ascii="Arial" w:hAnsi="Arial" w:cs="Arial"/>
          <w:sz w:val="24"/>
          <w:szCs w:val="24"/>
        </w:rPr>
        <w:t>Se actualiza estado</w:t>
      </w:r>
      <w:r>
        <w:rPr>
          <w:rFonts w:ascii="Arial" w:hAnsi="Arial" w:cs="Arial"/>
          <w:sz w:val="24"/>
          <w:szCs w:val="24"/>
        </w:rPr>
        <w:t xml:space="preserve"> de RECIBO de FACTURA a PENDIENTE:</w:t>
      </w:r>
    </w:p>
    <w:p w14:paraId="7FA4ECA5" w14:textId="38109049" w:rsidR="00D35A1A" w:rsidRDefault="00226127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226127">
        <w:rPr>
          <w:rFonts w:ascii="Arial" w:hAnsi="Arial" w:cs="Arial"/>
          <w:sz w:val="24"/>
          <w:szCs w:val="24"/>
        </w:rPr>
        <w:t>UPDATE EXT.RECIBOS_FACTURAS SET ESTADO='PENDIENTE', MODIF_DATE = CURRENT_TIMESTAMP, MODIF_USER='</w:t>
      </w:r>
      <w:proofErr w:type="spellStart"/>
      <w:r w:rsidRPr="00226127">
        <w:rPr>
          <w:rFonts w:ascii="Arial" w:hAnsi="Arial" w:cs="Arial"/>
          <w:sz w:val="24"/>
          <w:szCs w:val="24"/>
        </w:rPr>
        <w:t>NewPortalAdmin</w:t>
      </w:r>
      <w:proofErr w:type="spellEnd"/>
      <w:r w:rsidRPr="00226127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226127">
        <w:rPr>
          <w:rFonts w:ascii="Arial" w:hAnsi="Arial" w:cs="Arial"/>
          <w:sz w:val="24"/>
          <w:szCs w:val="24"/>
        </w:rPr>
        <w:t>where</w:t>
      </w:r>
      <w:proofErr w:type="spellEnd"/>
      <w:r w:rsidRPr="00226127">
        <w:rPr>
          <w:rFonts w:ascii="Arial" w:hAnsi="Arial" w:cs="Arial"/>
          <w:sz w:val="24"/>
          <w:szCs w:val="24"/>
        </w:rPr>
        <w:t xml:space="preserve"> IDRECIBO = 3223</w:t>
      </w:r>
    </w:p>
    <w:p w14:paraId="20CF5BED" w14:textId="77777777" w:rsidR="00226127" w:rsidRDefault="00226127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3482784B" w14:textId="217EE27F" w:rsidR="00226127" w:rsidRDefault="00226127" w:rsidP="00226127">
      <w:pPr>
        <w:spacing w:before="100" w:beforeAutospacing="1" w:after="100" w:afterAutospacing="1"/>
      </w:pPr>
      <w:r>
        <w:rPr>
          <w:rFonts w:ascii="Arial" w:hAnsi="Arial" w:cs="Arial"/>
          <w:sz w:val="24"/>
          <w:szCs w:val="24"/>
        </w:rPr>
        <w:t xml:space="preserve">IDRECIBO = </w:t>
      </w:r>
      <w:r>
        <w:t>3</w:t>
      </w:r>
      <w:r>
        <w:t>926</w:t>
      </w:r>
    </w:p>
    <w:p w14:paraId="0C4D9610" w14:textId="2CCED9FD" w:rsidR="00226127" w:rsidRDefault="007C033E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7C033E">
        <w:rPr>
          <w:rFonts w:ascii="Arial" w:hAnsi="Arial" w:cs="Arial"/>
          <w:sz w:val="24"/>
          <w:szCs w:val="24"/>
        </w:rPr>
        <w:drawing>
          <wp:inline distT="0" distB="0" distL="0" distR="0" wp14:anchorId="168D7888" wp14:editId="315AFCFD">
            <wp:extent cx="5400040" cy="260985"/>
            <wp:effectExtent l="0" t="0" r="0" b="5715"/>
            <wp:docPr id="783065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65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9BDD" w14:textId="1E7890D2" w:rsidR="00226127" w:rsidRPr="002675B3" w:rsidRDefault="00226127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n-US"/>
        </w:rPr>
      </w:pPr>
      <w:r w:rsidRPr="002675B3">
        <w:rPr>
          <w:rFonts w:ascii="Arial" w:hAnsi="Arial" w:cs="Arial"/>
          <w:sz w:val="24"/>
          <w:szCs w:val="24"/>
          <w:lang w:val="en-US"/>
        </w:rPr>
        <w:t xml:space="preserve">select * from EXT.RECIBOS_FACTURAS where IDRECIBO = </w:t>
      </w:r>
      <w:r w:rsidR="007C033E">
        <w:rPr>
          <w:rFonts w:ascii="Arial" w:hAnsi="Arial" w:cs="Arial"/>
          <w:sz w:val="24"/>
          <w:szCs w:val="24"/>
          <w:lang w:val="en-US"/>
        </w:rPr>
        <w:t>3926</w:t>
      </w:r>
    </w:p>
    <w:p w14:paraId="45191C6A" w14:textId="3225FF9A" w:rsidR="00226127" w:rsidRPr="00226127" w:rsidRDefault="00226127" w:rsidP="007C033E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Tiene CONDICION PAGO </w:t>
      </w:r>
      <w:r w:rsidR="007C033E">
        <w:rPr>
          <w:rFonts w:ascii="Arial" w:hAnsi="Arial" w:cs="Arial"/>
          <w:sz w:val="24"/>
          <w:szCs w:val="24"/>
        </w:rPr>
        <w:t>a X</w:t>
      </w:r>
    </w:p>
    <w:p w14:paraId="6F63E99E" w14:textId="77777777" w:rsidR="00226127" w:rsidRDefault="00226127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1F78D5">
        <w:rPr>
          <w:rFonts w:ascii="Arial" w:hAnsi="Arial" w:cs="Arial"/>
          <w:sz w:val="24"/>
          <w:szCs w:val="24"/>
        </w:rPr>
        <w:t xml:space="preserve">Tiene ESTADO = ‘ENVIADO’ </w:t>
      </w:r>
      <w:r w:rsidRPr="001F78D5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1F78D5">
        <w:rPr>
          <w:rFonts w:ascii="Arial" w:hAnsi="Arial" w:cs="Arial"/>
          <w:sz w:val="24"/>
          <w:szCs w:val="24"/>
        </w:rPr>
        <w:t xml:space="preserve"> REVISAR F</w:t>
      </w:r>
      <w:r>
        <w:rPr>
          <w:rFonts w:ascii="Arial" w:hAnsi="Arial" w:cs="Arial"/>
          <w:sz w:val="24"/>
          <w:szCs w:val="24"/>
        </w:rPr>
        <w:t xml:space="preserve">ACTURA asociada y </w:t>
      </w:r>
      <w:r w:rsidRPr="005F1A52">
        <w:rPr>
          <w:rFonts w:ascii="Arial" w:hAnsi="Arial" w:cs="Arial"/>
          <w:b/>
          <w:bCs/>
          <w:sz w:val="24"/>
          <w:szCs w:val="24"/>
        </w:rPr>
        <w:t>borrar de tablas FACTURAS y DETALLES_FACTURAS</w:t>
      </w:r>
    </w:p>
    <w:p w14:paraId="67064DCE" w14:textId="77777777" w:rsidR="00226127" w:rsidRDefault="00226127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n-US"/>
        </w:rPr>
      </w:pPr>
      <w:r w:rsidRPr="00295252">
        <w:rPr>
          <w:rFonts w:ascii="Arial" w:hAnsi="Arial" w:cs="Arial"/>
          <w:sz w:val="24"/>
          <w:szCs w:val="24"/>
          <w:lang w:val="en-US"/>
        </w:rPr>
        <w:t>SELECT * FROM EXT.FACTURAS WHERE POSITIONNAME = '1288-0000'</w:t>
      </w:r>
    </w:p>
    <w:p w14:paraId="77E3B7F7" w14:textId="77777777" w:rsidR="00226127" w:rsidRPr="00B06286" w:rsidRDefault="00226127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n-US"/>
        </w:rPr>
      </w:pPr>
      <w:r w:rsidRPr="008E327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FA9FE20" wp14:editId="37871E44">
            <wp:extent cx="5400040" cy="369570"/>
            <wp:effectExtent l="0" t="0" r="0" b="0"/>
            <wp:docPr id="1148052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2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80A7" w14:textId="754CFB17" w:rsidR="00226127" w:rsidRDefault="00F35346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Identificamos factura IDFACTURA </w:t>
      </w:r>
      <w:r w:rsidR="00951A67">
        <w:rPr>
          <w:rFonts w:ascii="Arial" w:hAnsi="Arial" w:cs="Arial"/>
          <w:sz w:val="24"/>
          <w:szCs w:val="24"/>
        </w:rPr>
        <w:t>548</w:t>
      </w:r>
    </w:p>
    <w:p w14:paraId="7C8E431F" w14:textId="35BBC8B0" w:rsidR="009A7EF4" w:rsidRDefault="009A7EF4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9A7EF4">
        <w:rPr>
          <w:rFonts w:ascii="Arial" w:hAnsi="Arial" w:cs="Arial"/>
          <w:sz w:val="24"/>
          <w:szCs w:val="24"/>
        </w:rPr>
        <w:drawing>
          <wp:inline distT="0" distB="0" distL="0" distR="0" wp14:anchorId="000EE501" wp14:editId="646FA350">
            <wp:extent cx="5400040" cy="410845"/>
            <wp:effectExtent l="0" t="0" r="0" b="8255"/>
            <wp:docPr id="378870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70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5897" w14:textId="5E969C50" w:rsidR="00E844FA" w:rsidRDefault="00E844FA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Borramos facturas y detalles de facturas erróneas:</w:t>
      </w:r>
    </w:p>
    <w:p w14:paraId="3ED64294" w14:textId="77777777" w:rsidR="00662018" w:rsidRDefault="00662018" w:rsidP="00513113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n-GB"/>
        </w:rPr>
      </w:pPr>
      <w:r w:rsidRPr="00662018">
        <w:rPr>
          <w:rFonts w:ascii="Arial" w:hAnsi="Arial" w:cs="Arial"/>
          <w:sz w:val="24"/>
          <w:szCs w:val="24"/>
          <w:lang w:val="en-GB"/>
        </w:rPr>
        <w:t>DELETE FROM EXT.DETALLE_</w:t>
      </w:r>
      <w:proofErr w:type="gramStart"/>
      <w:r w:rsidRPr="00662018">
        <w:rPr>
          <w:rFonts w:ascii="Arial" w:hAnsi="Arial" w:cs="Arial"/>
          <w:sz w:val="24"/>
          <w:szCs w:val="24"/>
          <w:lang w:val="en-GB"/>
        </w:rPr>
        <w:t>FACTURAS  WHERE</w:t>
      </w:r>
      <w:proofErr w:type="gramEnd"/>
      <w:r w:rsidRPr="00662018">
        <w:rPr>
          <w:rFonts w:ascii="Arial" w:hAnsi="Arial" w:cs="Arial"/>
          <w:sz w:val="24"/>
          <w:szCs w:val="24"/>
          <w:lang w:val="en-GB"/>
        </w:rPr>
        <w:t xml:space="preserve"> IDFACTURA = 548</w:t>
      </w:r>
    </w:p>
    <w:p w14:paraId="25BD0902" w14:textId="77777777" w:rsidR="00864E54" w:rsidRDefault="00864E54" w:rsidP="00513113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n-US"/>
        </w:rPr>
      </w:pPr>
      <w:r w:rsidRPr="00864E54">
        <w:rPr>
          <w:rFonts w:ascii="Arial" w:hAnsi="Arial" w:cs="Arial"/>
          <w:sz w:val="24"/>
          <w:szCs w:val="24"/>
          <w:lang w:val="en-US"/>
        </w:rPr>
        <w:t xml:space="preserve">DELETE FROM </w:t>
      </w:r>
      <w:proofErr w:type="gramStart"/>
      <w:r w:rsidRPr="00864E54">
        <w:rPr>
          <w:rFonts w:ascii="Arial" w:hAnsi="Arial" w:cs="Arial"/>
          <w:sz w:val="24"/>
          <w:szCs w:val="24"/>
          <w:lang w:val="en-US"/>
        </w:rPr>
        <w:t>EXT.FACTURAS  WHERE</w:t>
      </w:r>
      <w:proofErr w:type="gramEnd"/>
      <w:r w:rsidRPr="00864E54">
        <w:rPr>
          <w:rFonts w:ascii="Arial" w:hAnsi="Arial" w:cs="Arial"/>
          <w:sz w:val="24"/>
          <w:szCs w:val="24"/>
          <w:lang w:val="en-US"/>
        </w:rPr>
        <w:t xml:space="preserve"> IDFACTURA = 548</w:t>
      </w:r>
    </w:p>
    <w:p w14:paraId="59C774BB" w14:textId="77777777" w:rsidR="00864E54" w:rsidRDefault="00513113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5F1A52">
        <w:rPr>
          <w:rFonts w:ascii="Arial" w:hAnsi="Arial" w:cs="Arial"/>
          <w:sz w:val="24"/>
          <w:szCs w:val="24"/>
        </w:rPr>
        <w:t>Se actualiza estado</w:t>
      </w:r>
      <w:r>
        <w:rPr>
          <w:rFonts w:ascii="Arial" w:hAnsi="Arial" w:cs="Arial"/>
          <w:sz w:val="24"/>
          <w:szCs w:val="24"/>
        </w:rPr>
        <w:t xml:space="preserve"> de RECIBO de FACTURA a PENDIENTE:</w:t>
      </w:r>
    </w:p>
    <w:p w14:paraId="5F7206F9" w14:textId="6E613A71" w:rsidR="00226127" w:rsidRPr="00200412" w:rsidRDefault="00521905" w:rsidP="0022612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521905">
        <w:rPr>
          <w:rFonts w:ascii="Arial" w:hAnsi="Arial" w:cs="Arial"/>
          <w:sz w:val="24"/>
          <w:szCs w:val="24"/>
        </w:rPr>
        <w:lastRenderedPageBreak/>
        <w:t>UPDATE EXT.RECIBOS_FACTURAS SET ESTADO='PENDIENTE', MODIF_DATE = CURRENT_TIMESTAMP, MODIF_USER='</w:t>
      </w:r>
      <w:proofErr w:type="spellStart"/>
      <w:r w:rsidRPr="00521905">
        <w:rPr>
          <w:rFonts w:ascii="Arial" w:hAnsi="Arial" w:cs="Arial"/>
          <w:sz w:val="24"/>
          <w:szCs w:val="24"/>
        </w:rPr>
        <w:t>NewPortalAdmin</w:t>
      </w:r>
      <w:proofErr w:type="spellEnd"/>
      <w:r w:rsidRPr="00521905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521905">
        <w:rPr>
          <w:rFonts w:ascii="Arial" w:hAnsi="Arial" w:cs="Arial"/>
          <w:sz w:val="24"/>
          <w:szCs w:val="24"/>
        </w:rPr>
        <w:t>where</w:t>
      </w:r>
      <w:proofErr w:type="spellEnd"/>
      <w:r w:rsidRPr="00521905">
        <w:rPr>
          <w:rFonts w:ascii="Arial" w:hAnsi="Arial" w:cs="Arial"/>
          <w:sz w:val="24"/>
          <w:szCs w:val="24"/>
        </w:rPr>
        <w:t xml:space="preserve"> IDRECIBO = 3926</w:t>
      </w:r>
    </w:p>
    <w:sectPr w:rsidR="00226127" w:rsidRPr="00200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1B"/>
    <w:rsid w:val="00017C02"/>
    <w:rsid w:val="00053F01"/>
    <w:rsid w:val="000553AC"/>
    <w:rsid w:val="00060332"/>
    <w:rsid w:val="000926ED"/>
    <w:rsid w:val="000A01D7"/>
    <w:rsid w:val="000E600D"/>
    <w:rsid w:val="001018AC"/>
    <w:rsid w:val="00153DA7"/>
    <w:rsid w:val="001C10EB"/>
    <w:rsid w:val="001F47F9"/>
    <w:rsid w:val="001F78D5"/>
    <w:rsid w:val="00200412"/>
    <w:rsid w:val="00206895"/>
    <w:rsid w:val="00222BD8"/>
    <w:rsid w:val="00226127"/>
    <w:rsid w:val="00245D03"/>
    <w:rsid w:val="002675B3"/>
    <w:rsid w:val="00295252"/>
    <w:rsid w:val="002A3774"/>
    <w:rsid w:val="00300F8E"/>
    <w:rsid w:val="00310B2C"/>
    <w:rsid w:val="00371F8D"/>
    <w:rsid w:val="003E21A0"/>
    <w:rsid w:val="00407C76"/>
    <w:rsid w:val="0046458F"/>
    <w:rsid w:val="00464CD8"/>
    <w:rsid w:val="00487BAE"/>
    <w:rsid w:val="0049360D"/>
    <w:rsid w:val="004D53CF"/>
    <w:rsid w:val="00513113"/>
    <w:rsid w:val="00521905"/>
    <w:rsid w:val="00555C54"/>
    <w:rsid w:val="005C446C"/>
    <w:rsid w:val="005F1A52"/>
    <w:rsid w:val="005F5A14"/>
    <w:rsid w:val="00600042"/>
    <w:rsid w:val="0060773E"/>
    <w:rsid w:val="00662018"/>
    <w:rsid w:val="00670E63"/>
    <w:rsid w:val="006C01AF"/>
    <w:rsid w:val="006C5B34"/>
    <w:rsid w:val="0073085A"/>
    <w:rsid w:val="0077777C"/>
    <w:rsid w:val="007C033E"/>
    <w:rsid w:val="00864E54"/>
    <w:rsid w:val="008B5CD0"/>
    <w:rsid w:val="008C2ABA"/>
    <w:rsid w:val="008D2E0E"/>
    <w:rsid w:val="008E3270"/>
    <w:rsid w:val="009212F4"/>
    <w:rsid w:val="00951A67"/>
    <w:rsid w:val="009624D2"/>
    <w:rsid w:val="009A7EF4"/>
    <w:rsid w:val="009B400E"/>
    <w:rsid w:val="009C0F26"/>
    <w:rsid w:val="009D068B"/>
    <w:rsid w:val="00A25776"/>
    <w:rsid w:val="00A42809"/>
    <w:rsid w:val="00A826D2"/>
    <w:rsid w:val="00A91656"/>
    <w:rsid w:val="00AA6390"/>
    <w:rsid w:val="00AE2B52"/>
    <w:rsid w:val="00AF457C"/>
    <w:rsid w:val="00B00FEE"/>
    <w:rsid w:val="00B05BC0"/>
    <w:rsid w:val="00B06286"/>
    <w:rsid w:val="00B07EB1"/>
    <w:rsid w:val="00B10F02"/>
    <w:rsid w:val="00B361F3"/>
    <w:rsid w:val="00B50C73"/>
    <w:rsid w:val="00BF6902"/>
    <w:rsid w:val="00C31ADE"/>
    <w:rsid w:val="00C91279"/>
    <w:rsid w:val="00CB711D"/>
    <w:rsid w:val="00CC3DB1"/>
    <w:rsid w:val="00D1749D"/>
    <w:rsid w:val="00D35A1A"/>
    <w:rsid w:val="00D36B54"/>
    <w:rsid w:val="00D52A30"/>
    <w:rsid w:val="00D56CB2"/>
    <w:rsid w:val="00DA0CD9"/>
    <w:rsid w:val="00E05CC5"/>
    <w:rsid w:val="00E15F0A"/>
    <w:rsid w:val="00E31C0E"/>
    <w:rsid w:val="00E55B6E"/>
    <w:rsid w:val="00E64836"/>
    <w:rsid w:val="00E70C2C"/>
    <w:rsid w:val="00E844FA"/>
    <w:rsid w:val="00EB7C8C"/>
    <w:rsid w:val="00ED3DAD"/>
    <w:rsid w:val="00F02084"/>
    <w:rsid w:val="00F02FAA"/>
    <w:rsid w:val="00F35346"/>
    <w:rsid w:val="00F700FE"/>
    <w:rsid w:val="00FA0B9B"/>
    <w:rsid w:val="00FB4D1B"/>
    <w:rsid w:val="00F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50D6"/>
  <w15:chartTrackingRefBased/>
  <w15:docId w15:val="{3C6760F1-BA7B-4C15-8FC0-1D47E6FE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26"/>
  </w:style>
  <w:style w:type="paragraph" w:styleId="Ttulo1">
    <w:name w:val="heading 1"/>
    <w:basedOn w:val="Normal"/>
    <w:next w:val="Normal"/>
    <w:link w:val="Ttulo1Car"/>
    <w:uiPriority w:val="9"/>
    <w:qFormat/>
    <w:rsid w:val="00FB4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4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4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4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4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4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4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4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4D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4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4D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4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4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4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4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4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4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4D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4D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4D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4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4D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4D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B4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B4D1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0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abce8-07d4-41f4-ae9d-00986ff236b0">
      <Terms xmlns="http://schemas.microsoft.com/office/infopath/2007/PartnerControls"/>
    </lcf76f155ced4ddcb4097134ff3c332f>
    <TaxCatchAll xmlns="6cbf7dea-2e0e-4825-99ee-59fffad27bf9" xsi:nil="true"/>
    <MediaLengthInSeconds xmlns="74aabce8-07d4-41f4-ae9d-00986ff236b0" xsi:nil="true"/>
    <SharedWithUsers xmlns="6cbf7dea-2e0e-4825-99ee-59fffad27bf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F7547C50C704D8BE6B6BC0125EC0F" ma:contentTypeVersion="19" ma:contentTypeDescription="Crear nuevo documento." ma:contentTypeScope="" ma:versionID="415d605c90a63590c859335d56cddcca">
  <xsd:schema xmlns:xsd="http://www.w3.org/2001/XMLSchema" xmlns:xs="http://www.w3.org/2001/XMLSchema" xmlns:p="http://schemas.microsoft.com/office/2006/metadata/properties" xmlns:ns2="74aabce8-07d4-41f4-ae9d-00986ff236b0" xmlns:ns3="6cbf7dea-2e0e-4825-99ee-59fffad27bf9" targetNamespace="http://schemas.microsoft.com/office/2006/metadata/properties" ma:root="true" ma:fieldsID="8f054e2fc44f4c111e1e75be53996455" ns2:_="" ns3:_="">
    <xsd:import namespace="74aabce8-07d4-41f4-ae9d-00986ff236b0"/>
    <xsd:import namespace="6cbf7dea-2e0e-4825-99ee-59fffad27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bce8-07d4-41f4-ae9d-00986ff23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33cba9b-c3d3-44a5-bbb1-a5b8b95479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7dea-2e0e-4825-99ee-59fffad27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f5b563-3faf-4724-b47f-025919d426bd}" ma:internalName="TaxCatchAll" ma:showField="CatchAllData" ma:web="6cbf7dea-2e0e-4825-99ee-59fffad27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76879-5710-4A64-81A6-319A1B81C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0DCDB-022F-4F02-9205-65208BBE588C}">
  <ds:schemaRefs>
    <ds:schemaRef ds:uri="http://schemas.microsoft.com/office/2006/metadata/properties"/>
    <ds:schemaRef ds:uri="http://schemas.microsoft.com/office/infopath/2007/PartnerControls"/>
    <ds:schemaRef ds:uri="74aabce8-07d4-41f4-ae9d-00986ff236b0"/>
    <ds:schemaRef ds:uri="6cbf7dea-2e0e-4825-99ee-59fffad27bf9"/>
  </ds:schemaRefs>
</ds:datastoreItem>
</file>

<file path=customXml/itemProps3.xml><?xml version="1.0" encoding="utf-8"?>
<ds:datastoreItem xmlns:ds="http://schemas.openxmlformats.org/officeDocument/2006/customXml" ds:itemID="{7631E3E1-1A9C-404A-AF72-4A122E25C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abce8-07d4-41f4-ae9d-00986ff236b0"/>
    <ds:schemaRef ds:uri="6cbf7dea-2e0e-4825-99ee-59fffad27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Rodellar Aquilue</dc:creator>
  <cp:keywords/>
  <dc:description/>
  <cp:lastModifiedBy>Samuel Miralles Manresa</cp:lastModifiedBy>
  <cp:revision>2</cp:revision>
  <dcterms:created xsi:type="dcterms:W3CDTF">2024-10-25T10:56:00Z</dcterms:created>
  <dcterms:modified xsi:type="dcterms:W3CDTF">2024-10-25T10:56:00Z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0x0101009FBF7547C50C704D8BE6B6BC0125EC0F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