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5E80" w14:textId="77777777" w:rsidR="00EE59B1" w:rsidRDefault="00EE59B1" w:rsidP="00EE59B1"/>
    <w:p w14:paraId="0956816F" w14:textId="20C65914" w:rsidR="004E4A3B" w:rsidRDefault="00EE59B1" w:rsidP="00EE59B1">
      <w:pPr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EE59B1">
        <w:rPr>
          <w:rFonts w:ascii="新細明體" w:eastAsia="新細明體" w:hAnsi="新細明體" w:cs="新細明體" w:hint="eastAsia"/>
          <w:color w:val="000000"/>
          <w:kern w:val="0"/>
          <w:sz w:val="22"/>
        </w:rPr>
        <w:t>~-?5QzEfqeDe@%Bs</w:t>
      </w:r>
    </w:p>
    <w:p w14:paraId="74541FDE" w14:textId="5A576C0D" w:rsidR="00EE59B1" w:rsidRPr="00EE59B1" w:rsidRDefault="00EE59B1" w:rsidP="00EE59B1">
      <w:r w:rsidRPr="00EE59B1">
        <w:rPr>
          <w:rFonts w:ascii="新細明體" w:eastAsia="新細明體" w:hAnsi="新細明體" w:cs="新細明體"/>
          <w:color w:val="000000"/>
          <w:kern w:val="0"/>
          <w:sz w:val="22"/>
        </w:rPr>
        <w:t>Information security</w:t>
      </w: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 xml:space="preserve">  </w:t>
      </w:r>
      <w:r w:rsidRPr="00EE59B1">
        <w:rPr>
          <w:rFonts w:ascii="新細明體" w:eastAsia="新細明體" w:hAnsi="新細明體" w:cs="新細明體"/>
          <w:color w:val="000000"/>
          <w:kern w:val="0"/>
          <w:sz w:val="22"/>
        </w:rPr>
        <w:t>homework 4</w:t>
      </w:r>
    </w:p>
    <w:sectPr w:rsidR="00EE59B1" w:rsidRPr="00EE5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A1"/>
    <w:rsid w:val="004E4A3B"/>
    <w:rsid w:val="00AF41A1"/>
    <w:rsid w:val="00E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239D"/>
  <w15:chartTrackingRefBased/>
  <w15:docId w15:val="{92EBD1C4-6E5B-42F4-BB2C-24A4A331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黃盈盛</dc:creator>
  <cp:keywords/>
  <dc:description/>
  <cp:lastModifiedBy>黃盈盛</cp:lastModifiedBy>
  <cp:revision>2</cp:revision>
  <dcterms:created xsi:type="dcterms:W3CDTF">2022-10-06T10:28:00Z</dcterms:created>
  <dcterms:modified xsi:type="dcterms:W3CDTF">2022-10-06T10:29:00Z</dcterms:modified>
</cp:coreProperties>
</file>