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9A6F5" w14:textId="77777777" w:rsidR="0032508B" w:rsidRDefault="00042B71" w:rsidP="00042B71">
      <w:pPr>
        <w:pStyle w:val="1"/>
      </w:pPr>
      <w:r>
        <w:rPr>
          <w:rFonts w:hint="eastAsia"/>
        </w:rPr>
        <w:t>vuex</w:t>
      </w:r>
    </w:p>
    <w:p w14:paraId="14071300" w14:textId="1FD3F3BB" w:rsidR="006332C3" w:rsidRDefault="006332C3" w:rsidP="006332C3">
      <w:pPr>
        <w:rPr>
          <w:b/>
          <w:bCs/>
          <w:color w:val="FF0000"/>
        </w:rPr>
      </w:pPr>
      <w:r>
        <w:rPr>
          <w:rFonts w:hint="eastAsia"/>
        </w:rPr>
        <w:t>mapActions这些分发函数，匹配的是</w:t>
      </w:r>
      <w:r w:rsidRPr="006332C3">
        <w:rPr>
          <w:rFonts w:hint="eastAsia"/>
          <w:b/>
          <w:bCs/>
          <w:color w:val="FF0000"/>
        </w:rPr>
        <w:t>字符串</w:t>
      </w:r>
    </w:p>
    <w:p w14:paraId="72D7DD53" w14:textId="77777777" w:rsidR="006332C3" w:rsidRPr="006332C3" w:rsidRDefault="006332C3" w:rsidP="006332C3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332C3">
        <w:rPr>
          <w:rFonts w:ascii="Menlo" w:eastAsia="Times New Roman" w:hAnsi="Menlo" w:cs="Menlo"/>
          <w:color w:val="FF79C6"/>
          <w:kern w:val="0"/>
          <w:sz w:val="18"/>
          <w:szCs w:val="18"/>
        </w:rPr>
        <w:t>...</w:t>
      </w:r>
      <w:proofErr w:type="gramStart"/>
      <w:r w:rsidRPr="006332C3">
        <w:rPr>
          <w:rFonts w:ascii="Menlo" w:eastAsia="Times New Roman" w:hAnsi="Menlo" w:cs="Menlo"/>
          <w:color w:val="50FA7B"/>
          <w:kern w:val="0"/>
          <w:sz w:val="18"/>
          <w:szCs w:val="18"/>
        </w:rPr>
        <w:t>mapActions</w:t>
      </w:r>
      <w:r w:rsidRPr="006332C3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proofErr w:type="gramEnd"/>
      <w:r w:rsidRPr="006332C3">
        <w:rPr>
          <w:rFonts w:ascii="Menlo" w:eastAsia="Times New Roman" w:hAnsi="Menlo" w:cs="Menlo"/>
          <w:color w:val="F8F8F2"/>
          <w:kern w:val="0"/>
          <w:sz w:val="18"/>
          <w:szCs w:val="18"/>
        </w:rPr>
        <w:t>[</w:t>
      </w:r>
    </w:p>
    <w:p w14:paraId="5E52BBD3" w14:textId="77777777" w:rsidR="006332C3" w:rsidRPr="006332C3" w:rsidRDefault="006332C3" w:rsidP="006332C3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332C3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  </w:t>
      </w:r>
      <w:r w:rsidRPr="006332C3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6332C3">
        <w:rPr>
          <w:rFonts w:ascii="Menlo" w:eastAsia="Times New Roman" w:hAnsi="Menlo" w:cs="Menlo"/>
          <w:color w:val="F1FA8C"/>
          <w:kern w:val="0"/>
          <w:sz w:val="18"/>
          <w:szCs w:val="18"/>
        </w:rPr>
        <w:t>getInitData</w:t>
      </w:r>
      <w:r w:rsidRPr="006332C3">
        <w:rPr>
          <w:rFonts w:ascii="Menlo" w:eastAsia="Times New Roman" w:hAnsi="Menlo" w:cs="Menlo"/>
          <w:color w:val="E9F284"/>
          <w:kern w:val="0"/>
          <w:sz w:val="18"/>
          <w:szCs w:val="18"/>
        </w:rPr>
        <w:t>'</w:t>
      </w:r>
      <w:r w:rsidRPr="006332C3">
        <w:rPr>
          <w:rFonts w:ascii="Menlo" w:eastAsia="Times New Roman" w:hAnsi="Menlo" w:cs="Menlo"/>
          <w:color w:val="F8F8F2"/>
          <w:kern w:val="0"/>
          <w:sz w:val="18"/>
          <w:szCs w:val="18"/>
        </w:rPr>
        <w:t>,</w:t>
      </w:r>
    </w:p>
    <w:p w14:paraId="26FC8577" w14:textId="77777777" w:rsidR="006332C3" w:rsidRDefault="006332C3" w:rsidP="006332C3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6332C3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]),</w:t>
      </w:r>
    </w:p>
    <w:p w14:paraId="5AFB5178" w14:textId="77777777" w:rsidR="006332C3" w:rsidRDefault="006332C3" w:rsidP="006332C3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F8F8F2"/>
          <w:kern w:val="0"/>
          <w:sz w:val="18"/>
          <w:szCs w:val="18"/>
        </w:rPr>
        <w:tab/>
        <w:t>...</w:t>
      </w:r>
      <w:proofErr w:type="gramStart"/>
      <w:r>
        <w:rPr>
          <w:rFonts w:ascii="Menlo" w:eastAsia="Times New Roman" w:hAnsi="Menlo" w:cs="Menlo" w:hint="eastAsia"/>
          <w:color w:val="F8F8F2"/>
          <w:kern w:val="0"/>
          <w:sz w:val="18"/>
          <w:szCs w:val="18"/>
        </w:rPr>
        <w:t>mapActions(</w:t>
      </w:r>
      <w:proofErr w:type="gramEnd"/>
      <w:r>
        <w:rPr>
          <w:rFonts w:ascii="Menlo" w:eastAsia="Times New Roman" w:hAnsi="Menlo" w:cs="Menlo" w:hint="eastAsia"/>
          <w:color w:val="F8F8F2"/>
          <w:kern w:val="0"/>
          <w:sz w:val="18"/>
          <w:szCs w:val="18"/>
        </w:rPr>
        <w:t>{</w:t>
      </w:r>
    </w:p>
    <w:p w14:paraId="3E523E1D" w14:textId="41607818" w:rsidR="006332C3" w:rsidRDefault="006332C3" w:rsidP="006332C3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F8F8F2"/>
          <w:kern w:val="0"/>
          <w:sz w:val="18"/>
          <w:szCs w:val="18"/>
        </w:rPr>
        <w:tab/>
        <w:t>getInitData:'getInitData'</w:t>
      </w:r>
    </w:p>
    <w:p w14:paraId="4098EAB7" w14:textId="725EEA5F" w:rsidR="006332C3" w:rsidRPr="006332C3" w:rsidRDefault="006332C3" w:rsidP="006332C3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F8F8F2"/>
          <w:kern w:val="0"/>
          <w:sz w:val="18"/>
          <w:szCs w:val="18"/>
        </w:rPr>
        <w:t>})</w:t>
      </w:r>
    </w:p>
    <w:p w14:paraId="5478F89E" w14:textId="77777777" w:rsidR="007A1B03" w:rsidRPr="002E209B" w:rsidRDefault="007A1B03" w:rsidP="007A1B03">
      <w:pPr>
        <w:pStyle w:val="2"/>
      </w:pPr>
      <w:r>
        <w:rPr>
          <w:rFonts w:hint="eastAsia"/>
        </w:rPr>
        <w:t>state</w:t>
      </w:r>
    </w:p>
    <w:p w14:paraId="213A195D" w14:textId="3FE6A7EE" w:rsidR="006332C3" w:rsidRDefault="007A1B03" w:rsidP="007A1B03">
      <w:pPr>
        <w:pStyle w:val="3"/>
        <w:rPr>
          <w:rFonts w:hint="eastAsia"/>
        </w:rPr>
      </w:pPr>
      <w:r>
        <w:rPr>
          <w:rFonts w:hint="eastAsia"/>
        </w:rPr>
        <w:t>mapstate</w:t>
      </w:r>
    </w:p>
    <w:p w14:paraId="0EC529D5" w14:textId="0A8326B7" w:rsidR="007A1B03" w:rsidRDefault="007A1B03" w:rsidP="007A1B03">
      <w:pPr>
        <w:rPr>
          <w:rFonts w:hint="eastAsia"/>
        </w:rPr>
      </w:pPr>
      <w:r>
        <w:rPr>
          <w:rFonts w:hint="eastAsia"/>
        </w:rPr>
        <w:t>给组件绑定state的辅助函数。</w:t>
      </w:r>
    </w:p>
    <w:p w14:paraId="6470F419" w14:textId="37862E46" w:rsidR="007A1B03" w:rsidRDefault="007A1B03" w:rsidP="007A1B03">
      <w:pPr>
        <w:pStyle w:val="2"/>
        <w:rPr>
          <w:rFonts w:hint="eastAsia"/>
        </w:rPr>
      </w:pPr>
      <w:r>
        <w:rPr>
          <w:rFonts w:hint="eastAsia"/>
        </w:rPr>
        <w:t>getter</w:t>
      </w:r>
    </w:p>
    <w:p w14:paraId="31A9FA03" w14:textId="14C89ECD" w:rsidR="007A1B03" w:rsidRDefault="007A1B03" w:rsidP="007A1B03">
      <w:pPr>
        <w:rPr>
          <w:rFonts w:hint="eastAsia"/>
        </w:rPr>
      </w:pPr>
      <w:r>
        <w:rPr>
          <w:rFonts w:hint="eastAsia"/>
        </w:rPr>
        <w:t>处理过的state。</w:t>
      </w:r>
    </w:p>
    <w:p w14:paraId="3327B146" w14:textId="004105D9" w:rsidR="007A1B03" w:rsidRDefault="007A1B03" w:rsidP="007A1B03">
      <w:pPr>
        <w:rPr>
          <w:rFonts w:hint="eastAsia"/>
        </w:rPr>
      </w:pPr>
      <w:proofErr w:type="gramStart"/>
      <w:r w:rsidRPr="007A1B03">
        <w:t>store.getters</w:t>
      </w:r>
      <w:proofErr w:type="gramEnd"/>
      <w:r w:rsidRPr="007A1B03">
        <w:t>.doneTodos</w:t>
      </w:r>
    </w:p>
    <w:p w14:paraId="1F400348" w14:textId="7B5B127D" w:rsidR="00100846" w:rsidRDefault="00100846" w:rsidP="00100846">
      <w:pPr>
        <w:pStyle w:val="3"/>
        <w:rPr>
          <w:rFonts w:hint="eastAsia"/>
        </w:rPr>
      </w:pPr>
      <w:r>
        <w:rPr>
          <w:rFonts w:hint="eastAsia"/>
        </w:rPr>
        <w:t>mapGetters</w:t>
      </w:r>
    </w:p>
    <w:p w14:paraId="6FE1489B" w14:textId="3A3F89B7" w:rsidR="00100846" w:rsidRPr="00100846" w:rsidRDefault="00100846" w:rsidP="00100846">
      <w:pPr>
        <w:rPr>
          <w:rFonts w:hint="eastAsia"/>
        </w:rPr>
      </w:pPr>
      <w:r>
        <w:rPr>
          <w:rFonts w:hint="eastAsia"/>
        </w:rPr>
        <w:t>类似mapstate</w:t>
      </w:r>
    </w:p>
    <w:p w14:paraId="4531AD78" w14:textId="71347D64" w:rsidR="00381B08" w:rsidRDefault="002E209B" w:rsidP="002E209B">
      <w:pPr>
        <w:pStyle w:val="2"/>
      </w:pPr>
      <w:r>
        <w:rPr>
          <w:rFonts w:hint="eastAsia"/>
        </w:rPr>
        <w:t>mutations</w:t>
      </w:r>
      <w:r w:rsidR="00AB6479">
        <w:rPr>
          <w:rFonts w:hint="eastAsia"/>
        </w:rPr>
        <w:t>/commit</w:t>
      </w:r>
    </w:p>
    <w:p w14:paraId="437C1B7E" w14:textId="2E55A11B" w:rsidR="002E209B" w:rsidRDefault="002E209B" w:rsidP="002E209B">
      <w:pPr>
        <w:rPr>
          <w:rFonts w:hint="eastAsia"/>
        </w:rPr>
      </w:pPr>
      <w:r>
        <w:rPr>
          <w:rFonts w:hint="eastAsia"/>
        </w:rPr>
        <w:t>不能像redux那样返回新的state,只能对state上的一级属性重复赋值。数据通过state这个引用进行更新。</w:t>
      </w:r>
    </w:p>
    <w:p w14:paraId="446804B8" w14:textId="77777777" w:rsidR="00100846" w:rsidRDefault="00100846" w:rsidP="00100846">
      <w:r>
        <w:lastRenderedPageBreak/>
        <w:t>const store = new Vuex.Store({</w:t>
      </w:r>
    </w:p>
    <w:p w14:paraId="6589F0A4" w14:textId="77777777" w:rsidR="00100846" w:rsidRDefault="00100846" w:rsidP="00100846">
      <w:r>
        <w:t xml:space="preserve">  state: {</w:t>
      </w:r>
    </w:p>
    <w:p w14:paraId="77E1AFB2" w14:textId="77777777" w:rsidR="00100846" w:rsidRDefault="00100846" w:rsidP="00100846">
      <w:r>
        <w:t xml:space="preserve">    count: 1</w:t>
      </w:r>
    </w:p>
    <w:p w14:paraId="281E43FD" w14:textId="77777777" w:rsidR="00100846" w:rsidRDefault="00100846" w:rsidP="00100846">
      <w:r>
        <w:t xml:space="preserve">  },</w:t>
      </w:r>
    </w:p>
    <w:p w14:paraId="2C23125C" w14:textId="77777777" w:rsidR="00100846" w:rsidRDefault="00100846" w:rsidP="00100846">
      <w:r>
        <w:t xml:space="preserve">  mutations: {</w:t>
      </w:r>
    </w:p>
    <w:p w14:paraId="588417E8" w14:textId="77777777" w:rsidR="00100846" w:rsidRDefault="00100846" w:rsidP="00100846">
      <w:r>
        <w:t xml:space="preserve">    increment (state) {</w:t>
      </w:r>
    </w:p>
    <w:p w14:paraId="5E95F9DE" w14:textId="77777777" w:rsidR="00100846" w:rsidRDefault="00100846" w:rsidP="00100846">
      <w:r>
        <w:t xml:space="preserve">      // 变更状态</w:t>
      </w:r>
    </w:p>
    <w:p w14:paraId="3A9FAAA4" w14:textId="77777777" w:rsidR="00100846" w:rsidRDefault="00100846" w:rsidP="00100846">
      <w:r>
        <w:t xml:space="preserve">      </w:t>
      </w:r>
      <w:proofErr w:type="gramStart"/>
      <w:r>
        <w:t>state.count</w:t>
      </w:r>
      <w:proofErr w:type="gramEnd"/>
      <w:r>
        <w:t>++</w:t>
      </w:r>
    </w:p>
    <w:p w14:paraId="1A622C1F" w14:textId="77777777" w:rsidR="00100846" w:rsidRDefault="00100846" w:rsidP="00100846">
      <w:r>
        <w:t xml:space="preserve">    }</w:t>
      </w:r>
    </w:p>
    <w:p w14:paraId="4343733C" w14:textId="77777777" w:rsidR="00100846" w:rsidRDefault="00100846" w:rsidP="00100846">
      <w:r>
        <w:t xml:space="preserve">  }</w:t>
      </w:r>
    </w:p>
    <w:p w14:paraId="0DA893B3" w14:textId="77777777" w:rsidR="00100846" w:rsidRDefault="00100846" w:rsidP="00100846">
      <w:r>
        <w:t>})</w:t>
      </w:r>
    </w:p>
    <w:p w14:paraId="3293118A" w14:textId="7D2D7D1A" w:rsidR="00100846" w:rsidRDefault="00100846" w:rsidP="002E209B">
      <w:pPr>
        <w:rPr>
          <w:rFonts w:hint="eastAsia"/>
        </w:rPr>
      </w:pPr>
      <w:proofErr w:type="gramStart"/>
      <w:r w:rsidRPr="00100846">
        <w:t>store.commit</w:t>
      </w:r>
      <w:proofErr w:type="gramEnd"/>
      <w:r w:rsidRPr="00100846">
        <w:t>('increment')</w:t>
      </w:r>
    </w:p>
    <w:p w14:paraId="552538B1" w14:textId="77777777" w:rsidR="00100846" w:rsidRDefault="00100846" w:rsidP="002E209B">
      <w:pPr>
        <w:rPr>
          <w:rFonts w:hint="eastAsia"/>
        </w:rPr>
      </w:pPr>
    </w:p>
    <w:p w14:paraId="0FFCCE06" w14:textId="6C6A5356" w:rsidR="00100846" w:rsidRDefault="00100846" w:rsidP="002E209B">
      <w:pPr>
        <w:rPr>
          <w:rFonts w:hint="eastAsia"/>
        </w:rPr>
      </w:pPr>
      <w:r>
        <w:rPr>
          <w:rFonts w:hint="eastAsia"/>
        </w:rPr>
        <w:t>类似redux中的actIon，必须是同步函数。</w:t>
      </w:r>
    </w:p>
    <w:p w14:paraId="17DBF59D" w14:textId="460BF923" w:rsidR="00100846" w:rsidRDefault="00100846" w:rsidP="00100846">
      <w:pPr>
        <w:pStyle w:val="3"/>
        <w:rPr>
          <w:rFonts w:hint="eastAsia"/>
        </w:rPr>
      </w:pPr>
      <w:r>
        <w:rPr>
          <w:rFonts w:hint="eastAsia"/>
        </w:rPr>
        <w:t>mapMutations</w:t>
      </w:r>
    </w:p>
    <w:p w14:paraId="52C9C111" w14:textId="6974D547" w:rsidR="00100846" w:rsidRDefault="00AB6479" w:rsidP="002E209B">
      <w:pPr>
        <w:rPr>
          <w:rFonts w:hint="eastAsia"/>
        </w:rPr>
      </w:pPr>
      <w:r>
        <w:rPr>
          <w:rFonts w:hint="eastAsia"/>
        </w:rPr>
        <w:t>把$store上的commit映射到组件的方法上。</w:t>
      </w:r>
    </w:p>
    <w:p w14:paraId="42270093" w14:textId="05BB69F5" w:rsidR="00AB6479" w:rsidRDefault="00AB6479" w:rsidP="00AB6479">
      <w:pPr>
        <w:pStyle w:val="2"/>
        <w:rPr>
          <w:rFonts w:hint="eastAsia"/>
        </w:rPr>
      </w:pPr>
      <w:r>
        <w:rPr>
          <w:rFonts w:hint="eastAsia"/>
        </w:rPr>
        <w:t>action/dispatch</w:t>
      </w:r>
      <w:bookmarkStart w:id="0" w:name="_GoBack"/>
      <w:bookmarkEnd w:id="0"/>
    </w:p>
    <w:p w14:paraId="6C6E10C4" w14:textId="097539BB" w:rsidR="00AB6479" w:rsidRDefault="00AB6479" w:rsidP="00AB6479">
      <w:pPr>
        <w:rPr>
          <w:rFonts w:hint="eastAsia"/>
        </w:rPr>
      </w:pPr>
      <w:r>
        <w:rPr>
          <w:rFonts w:hint="eastAsia"/>
        </w:rPr>
        <w:t>可以是异步函数，可以再action里面进行commit操作</w:t>
      </w:r>
    </w:p>
    <w:p w14:paraId="151E3871" w14:textId="68E1AA83" w:rsidR="006376D5" w:rsidRPr="00AB6479" w:rsidRDefault="00C20F20" w:rsidP="00C20F20">
      <w:pPr>
        <w:pStyle w:val="2"/>
        <w:rPr>
          <w:rFonts w:hint="eastAsia"/>
        </w:rPr>
      </w:pPr>
      <w:r>
        <w:rPr>
          <w:rFonts w:hint="eastAsia"/>
        </w:rPr>
        <w:t>module</w:t>
      </w:r>
    </w:p>
    <w:sectPr w:rsidR="006376D5" w:rsidRPr="00AB6479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71"/>
    <w:rsid w:val="00000790"/>
    <w:rsid w:val="00042B71"/>
    <w:rsid w:val="00100846"/>
    <w:rsid w:val="002E209B"/>
    <w:rsid w:val="00381B08"/>
    <w:rsid w:val="006332C3"/>
    <w:rsid w:val="006376D5"/>
    <w:rsid w:val="00683A05"/>
    <w:rsid w:val="007A1B03"/>
    <w:rsid w:val="007C5958"/>
    <w:rsid w:val="00AB6479"/>
    <w:rsid w:val="00C2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B77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0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1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42B7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E20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A1B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496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vuex</vt:lpstr>
      <vt:lpstr>    state</vt:lpstr>
      <vt:lpstr>        mapstate</vt:lpstr>
      <vt:lpstr>    getter</vt:lpstr>
      <vt:lpstr>        mapGetters</vt:lpstr>
      <vt:lpstr>    mutations/commit</vt:lpstr>
      <vt:lpstr>        mapMutations</vt:lpstr>
      <vt:lpstr>    action/dispatch</vt:lpstr>
    </vt:vector>
  </TitlesOfParts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2018-03-28T06:53:00Z</dcterms:created>
  <dcterms:modified xsi:type="dcterms:W3CDTF">2018-12-26T06:59:00Z</dcterms:modified>
</cp:coreProperties>
</file>