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D3C20">
      <w:pPr>
        <w:bidi w:val="0"/>
        <w:rPr>
          <w:rFonts w:hint="eastAsia"/>
          <w:lang w:val="en-US" w:eastAsia="zh-CN"/>
        </w:rPr>
      </w:pPr>
    </w:p>
    <w:p w14:paraId="2EE5BC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慎夜瓜条 精简版</w:t>
      </w:r>
    </w:p>
    <w:p w14:paraId="02DCEC4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①画画抄袭</w:t>
      </w:r>
    </w:p>
    <w:p w14:paraId="789FC8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“音乐会事件”之前cos祁煜在漫展上画画，画被曝抄袭。【一直没有道歉】，是在音乐会暴雷后【一起】道歉的。Dy上画画的道歉 插在音乐会两条道歉中，既分了热度，又用更大的事件盖过了画画。画画事件同样持续了很久，本打算冷处理，结果音乐会热度爆炸被迫一起清算，只好道歉。搞得很多玩家一直以为深空这边她没有瓜条。</w:t>
      </w:r>
    </w:p>
    <w:p w14:paraId="2CD89AB4">
      <w:pPr>
        <w:bidi w:val="0"/>
        <w:rPr>
          <w:rFonts w:hint="eastAsia"/>
          <w:lang w:val="en-US" w:eastAsia="zh-CN"/>
        </w:rPr>
      </w:pPr>
    </w:p>
    <w:p w14:paraId="164027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②最不可以原谅的“音乐会事件”。</w:t>
      </w:r>
    </w:p>
    <w:p w14:paraId="5834BAD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与夜之恋官方声明音乐会不能cos不能擦边cos入场，但她cos齐司礼卡面直接混入场内。（为什么查得这么严唯独她可以混进去，因为她换了衣服，和工作人员狡辩是常服）。坐在第一排带着超级大的白色帽子，挡住别人视线，及其显眼包，渴望被认出来。事后的道歉和声明反复被锤。</w:t>
      </w:r>
      <w:bookmarkStart w:id="0" w:name="_GoBack"/>
      <w:bookmarkEnd w:id="0"/>
    </w:p>
    <w:p w14:paraId="45A3E90B">
      <w:pPr>
        <w:bidi w:val="0"/>
        <w:rPr>
          <w:rFonts w:hint="eastAsia"/>
          <w:lang w:val="en-US" w:eastAsia="zh-CN"/>
        </w:rPr>
      </w:pPr>
    </w:p>
    <w:p w14:paraId="32244E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为什么很多人能洗白但唯独她不行？</w:t>
      </w:r>
    </w:p>
    <w:p w14:paraId="6007DC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她无视【游戏官方】很早就发的不能cos不能擦边cos的通稿，仗着工作人员不是很明白这个界限混进场内。最开始被发现后模糊重点转移视线，被众人锤了之后才不情不愿道歉。甚至【官方】因为她半夜补充了通告。一个这么多人参加的音乐会因为她一人带着大帽子坐在第一排，29号的录播都【没了】。恶劣程度之大，影响程度之深，平等地恶心到了每一个人。去了的玩家没法拥有和别的日期去的玩家同样的录像，没去的也没法感受同一天的乐趣。光夜官方非常被动，人家早就发了声明通告，但她明知故犯。【最重要的是】官方又不能直接指名道姓，因为体量差距太大，就算她不对也没办法，只能补一个声明。</w:t>
      </w:r>
    </w:p>
    <w:p w14:paraId="08732350">
      <w:pPr>
        <w:bidi w:val="0"/>
        <w:rPr>
          <w:rFonts w:hint="eastAsia"/>
          <w:lang w:val="en-US" w:eastAsia="zh-CN"/>
        </w:rPr>
      </w:pPr>
    </w:p>
    <w:p w14:paraId="6DCCEA30">
      <w:pPr>
        <w:bidi w:val="0"/>
        <w:rPr>
          <w:rFonts w:hint="eastAsia"/>
          <w:lang w:val="en-US" w:eastAsia="zh-CN"/>
        </w:rPr>
      </w:pPr>
    </w:p>
    <w:p w14:paraId="29DFB60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的公关也很给力。一套流程打出来复活赛又完胜：①出大事后避重就轻道歉，画画插在音乐会中道歉分了热度②道歉刻意模糊视线，突然解释自己高P的理由，无人在意ok？直接让粉丝/路人觉得维权的人无理取闹容貌攻击，实则大家讨厌她的前后不一③冷处理几天④用深空的哈特和绝区零主角等各种【非乙游】的角色暂时换赛道⑤大面积拉黑有记忆的人⑥目前已经美美复出</w:t>
      </w:r>
    </w:p>
    <w:p w14:paraId="4FDD48E8">
      <w:pPr>
        <w:bidi w:val="0"/>
        <w:rPr>
          <w:rFonts w:hint="eastAsia"/>
          <w:lang w:val="en-US" w:eastAsia="zh-CN"/>
        </w:rPr>
      </w:pPr>
    </w:p>
    <w:p w14:paraId="0C959BE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真的以为她多喜欢角色吗？不说了解得多深，连最基本的尊重都做不到。到底是在喜欢游戏角色还是喜欢这个coser？</w:t>
      </w:r>
    </w:p>
    <w:p w14:paraId="18F85D17">
      <w:pPr>
        <w:bidi w:val="0"/>
        <w:rPr>
          <w:rFonts w:hint="eastAsia"/>
          <w:lang w:val="en-US" w:eastAsia="zh-CN"/>
        </w:rPr>
      </w:pPr>
    </w:p>
    <w:p w14:paraId="6DFFFBF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Vue的生命周期有哪些及每个生命周期做了什么</w:t>
      </w:r>
    </w:p>
    <w:p w14:paraId="0FC12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"https://www.bilibili.com/video/BV1JK411G7wh/?spm_id_from=333.337.search-card.all.click&amp;vd_source=ceab44fb5c1365a19cb488ab650bab03"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https://www.bilibili.com/video/BV1JK411G7wh/?spm_id_from=333.337.search-card.all.click&amp;vd_source=ceab44fb5c1365a19cb488ab650bab03</w:t>
      </w:r>
      <w:r>
        <w:rPr>
          <w:rFonts w:hint="eastAsia"/>
          <w:lang w:val="en-US" w:eastAsia="zh-CN"/>
        </w:rPr>
        <w:fldChar w:fldCharType="end"/>
      </w:r>
    </w:p>
    <w:p w14:paraId="0848EE35">
      <w:pPr>
        <w:rPr>
          <w:rFonts w:hint="eastAsia"/>
          <w:lang w:val="en-US" w:eastAsia="zh-CN"/>
        </w:rPr>
      </w:pPr>
    </w:p>
    <w:p w14:paraId="47D98F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生命周期函数是在某个时刻会自动执行的函数。</w:t>
      </w:r>
    </w:p>
    <w:p w14:paraId="25CA6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Vue2和Vue3钩子变化不大，beforeCreate 、created  两个钩子被setup()钩子来替代。</w:t>
      </w:r>
    </w:p>
    <w:p w14:paraId="7EF0E359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Vue2的生命周期</w:t>
      </w:r>
    </w:p>
    <w:p w14:paraId="363F9E49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beforeCreate是new Vue()之后触发的第一个钩子，在当前阶段data、methods、computed以及watch上的数据和方法都不能被访问。</w:t>
      </w:r>
    </w:p>
    <w:p w14:paraId="16245B34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在实例创建完成后发生，当前阶段已经完成了数据观测，也就是可以使用数据，更改数据，在这里更改数据不会触发updated函数。可以做一些初始数据的获取，在当前阶段无法与Dom进行交互，如果非要想，可以通过vm.$nextTick来访问Dom。</w:t>
      </w:r>
    </w:p>
    <w:p w14:paraId="1F59E6CA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beforeMount发生在挂载之前，在这之前template模板已导入渲染函数编译。而</w:t>
      </w:r>
      <w:r>
        <w:rPr>
          <w:rFonts w:hint="default"/>
          <w:b/>
          <w:bCs/>
          <w:lang w:val="en-US" w:eastAsia="zh-CN"/>
        </w:rPr>
        <w:t>当前阶段虚拟Dom已经创建完成</w:t>
      </w:r>
      <w:r>
        <w:rPr>
          <w:rFonts w:hint="default"/>
          <w:lang w:val="en-US" w:eastAsia="zh-CN"/>
        </w:rPr>
        <w:t>，即将开始渲染。在此时也可以对数据进行更改，不会触发updated。</w:t>
      </w:r>
      <w:r>
        <w:rPr>
          <w:rFonts w:hint="eastAsia"/>
          <w:lang w:val="en-US" w:eastAsia="zh-CN"/>
        </w:rPr>
        <w:t>【模板渲染到页面之前】</w:t>
      </w:r>
    </w:p>
    <w:p w14:paraId="3E5AB2C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mounted在挂载完成后发生，在当前阶段，</w:t>
      </w:r>
      <w:r>
        <w:rPr>
          <w:rFonts w:hint="default"/>
          <w:b/>
          <w:bCs/>
          <w:lang w:val="en-US" w:eastAsia="zh-CN"/>
        </w:rPr>
        <w:t>真实的Dom挂载完毕</w:t>
      </w:r>
      <w:r>
        <w:rPr>
          <w:rFonts w:hint="default"/>
          <w:lang w:val="en-US" w:eastAsia="zh-CN"/>
        </w:rPr>
        <w:t>，数据完成双向绑定，可以访问到Dom节点，使用$refs属性对Dom进行操作。</w:t>
      </w:r>
      <w:r>
        <w:rPr>
          <w:rFonts w:hint="eastAsia"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模板渲染到页面完毕</w:t>
      </w:r>
      <w:r>
        <w:rPr>
          <w:rFonts w:hint="eastAsia"/>
          <w:lang w:val="en-US" w:eastAsia="zh-CN"/>
        </w:rPr>
        <w:t>】</w:t>
      </w:r>
    </w:p>
    <w:p w14:paraId="5ADBB444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beforeUpdate发生在更新之前，也就是响应式数据发生更新，虚拟dom重新渲染之前被触发，你可以在当前阶段进行更改数据，不会造成重渲染。</w:t>
      </w:r>
    </w:p>
    <w:p w14:paraId="2A63FB98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updated发生在更新完成之后，当前阶段组件Dom已完成更新。要注意的是避免在此期间更改数据，因为这可能会导致无限循环的更新。</w:t>
      </w:r>
    </w:p>
    <w:p w14:paraId="03DB572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beforeDestroy发生在实例销毁之前，在当前阶段实例完全可以被使用，我们可以在这时进行善后收尾工作，比如清除计时器。</w:t>
      </w:r>
    </w:p>
    <w:p w14:paraId="6DDF72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destroyed发生在实例销毁之后，这个时候只剩下了dom空壳。组件已被拆解，数据绑定被卸除，监听被移出，子实例也统统被销毁。</w:t>
      </w:r>
    </w:p>
    <w:p w14:paraId="69C22B50">
      <w:pPr>
        <w:rPr>
          <w:rFonts w:hint="default"/>
          <w:lang w:val="en-US" w:eastAsia="zh-CN"/>
        </w:rPr>
      </w:pPr>
    </w:p>
    <w:p w14:paraId="4B074BA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有两个路由组件特有的周期函数，actived和deactivated</w:t>
      </w:r>
      <w:r>
        <w:rPr>
          <w:rFonts w:hint="eastAsia"/>
          <w:lang w:val="en-US" w:eastAsia="zh-CN"/>
        </w:rPr>
        <w:t>。</w:t>
      </w:r>
    </w:p>
    <w:p w14:paraId="5404900F">
      <w:pPr>
        <w:rPr>
          <w:rFonts w:hint="eastAsia"/>
          <w:lang w:val="en-US" w:eastAsia="zh-CN"/>
        </w:rPr>
      </w:pPr>
    </w:p>
    <w:p w14:paraId="1E5DB21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一旦进入到页面（组件）会执行哪些生命周期</w:t>
      </w:r>
    </w:p>
    <w:p w14:paraId="72E24F0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  <w:r>
        <w:rPr>
          <w:rFonts w:hint="eastAsia"/>
          <w:lang w:val="en-US" w:eastAsia="zh-CN"/>
        </w:rPr>
        <w:t>，创建前后&amp;挂载前后</w:t>
      </w:r>
    </w:p>
    <w:p w14:paraId="6E92257F">
      <w:pPr>
        <w:rPr>
          <w:rFonts w:hint="eastAsia"/>
          <w:lang w:val="en-US" w:eastAsia="zh-CN"/>
        </w:rPr>
      </w:pPr>
    </w:p>
    <w:p w14:paraId="0981A03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父组件引入子组件，生命周期执行顺序</w:t>
      </w:r>
    </w:p>
    <w:p w14:paraId="1FA90F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先把父组件的一些数据处理了，因为有可能要给子组件。然后执行子组件的数据处理+子DOM，最后执行父组件的DOM</w:t>
      </w:r>
    </w:p>
    <w:p w14:paraId="3B4F7C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顺序：</w:t>
      </w:r>
    </w:p>
    <w:p w14:paraId="3E721A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</w:p>
    <w:p w14:paraId="7B2826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</w:p>
    <w:p w14:paraId="002F03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</w:t>
      </w:r>
      <w:r>
        <w:rPr>
          <w:rFonts w:hint="default"/>
          <w:lang w:val="en-US" w:eastAsia="zh-CN"/>
        </w:rPr>
        <w:t>mounted</w:t>
      </w:r>
    </w:p>
    <w:p w14:paraId="4D1BF6E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发送请求在created还是mounted</w:t>
      </w:r>
    </w:p>
    <w:p w14:paraId="2080A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JS先执行同步后执行异步，生命周期函数是同步代码，我们的axios请求是一个异步的</w:t>
      </w:r>
    </w:p>
    <w:p w14:paraId="5ACAA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因此不管axios放在（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  <w:r>
        <w:rPr>
          <w:rFonts w:hint="eastAsia"/>
          <w:lang w:val="en-US" w:eastAsia="zh-CN"/>
        </w:rPr>
        <w:t>）哪里，都是最后执行的</w:t>
      </w:r>
    </w:p>
    <w:p w14:paraId="37B3606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在created中如何获取DOM</w:t>
      </w:r>
    </w:p>
    <w:p w14:paraId="0A93B9C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只要写异步代码，获取DOM在异步代码就可以了。比如在created中发送axios请求或者setTimeout、Promise</w:t>
      </w:r>
    </w:p>
    <w:p w14:paraId="63BE7AD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使用vue系统内置的nextTick</w:t>
      </w:r>
    </w:p>
    <w:p w14:paraId="0487F2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FE5AB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怎么获取DOM</w:t>
      </w:r>
    </w:p>
    <w:p w14:paraId="184E30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 ① this.$el</w:t>
      </w:r>
    </w:p>
    <w:p w14:paraId="50C67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组件里添加ref &lt;div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&gt;&lt;/div&gt;，然后JS中 this.$refs.haha访问到</w:t>
      </w:r>
    </w:p>
    <w:p w14:paraId="6351946A">
      <w:pPr>
        <w:rPr>
          <w:rFonts w:hint="eastAsia"/>
          <w:lang w:val="en-US" w:eastAsia="zh-CN"/>
        </w:rPr>
      </w:pPr>
    </w:p>
    <w:p w14:paraId="57B92B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为什么发送请求不在beforeCreate里？beforeCreate和Created区别</w:t>
      </w:r>
    </w:p>
    <w:p w14:paraId="5E23A8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如果在beforeCreate中使用 axios.get或者 async await axios都是可以的，但是不能在methods里定义函数然后调用，因为beforecreate中无法调用methods里的方法</w:t>
      </w:r>
    </w:p>
    <w:p w14:paraId="660C7593">
      <w:pPr>
        <w:rPr>
          <w:rFonts w:hint="eastAsia"/>
          <w:lang w:val="en-US" w:eastAsia="zh-CN"/>
        </w:rPr>
      </w:pPr>
    </w:p>
    <w:p w14:paraId="6F301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Beforecreate中没有data; create有data</w:t>
      </w:r>
    </w:p>
    <w:p w14:paraId="47F26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created可以拿到methods方法，前者不行</w:t>
      </w:r>
    </w:p>
    <w:p w14:paraId="5B4587DE">
      <w:pPr>
        <w:rPr>
          <w:rFonts w:hint="eastAsia"/>
          <w:lang w:val="en-US" w:eastAsia="zh-CN"/>
        </w:rPr>
      </w:pPr>
    </w:p>
    <w:p w14:paraId="7B25C38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Vue响应式原理是什么？ vue3响应式有何不同</w:t>
      </w:r>
    </w:p>
    <w:p w14:paraId="0669D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"https://www.bilibili.com/video/BV1ve411k714/?spm_id_from=333.337.search-card.all.click"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https://www.bilibili.com/video/BV1ve411k714/?spm_id_from=333.337.search-card.all.click</w:t>
      </w:r>
      <w:r>
        <w:rPr>
          <w:rFonts w:hint="eastAsia"/>
          <w:lang w:val="en-US" w:eastAsia="zh-CN"/>
        </w:rPr>
        <w:fldChar w:fldCharType="end"/>
      </w:r>
    </w:p>
    <w:p w14:paraId="72D4CADC">
      <w:pPr>
        <w:rPr>
          <w:rFonts w:hint="eastAsia"/>
          <w:lang w:val="en-US" w:eastAsia="zh-CN"/>
        </w:rPr>
      </w:pPr>
    </w:p>
    <w:p w14:paraId="6F7FF9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模板：vue2是怎么做的，vue2这种做法有什么问题，vue3又是怎么做的且怎么解决这个问题的。</w:t>
      </w:r>
    </w:p>
    <w:p w14:paraId="3E51F018">
      <w:pPr>
        <w:rPr>
          <w:rFonts w:hint="eastAsia"/>
          <w:lang w:val="en-US" w:eastAsia="zh-CN"/>
        </w:rPr>
      </w:pPr>
    </w:p>
    <w:p w14:paraId="3C061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2中使用了object.defineProperty来做的，在页面刚开始加载时，vue会遍历data中的所有属性，然后使用object.defineProperty把这些属性全部转为getter和setter。当用户访问或者设置某个属性时，会触发对应的getter或setter方法，然后会通知每个组件实例对应的一个watch方法，最后实现视图的更新。</w:t>
      </w:r>
    </w:p>
    <w:p w14:paraId="31107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但是object.defineProperty的缺点有① 对于复杂对象，需要深度监听，一次性监听到底，他的计算量很大性能不好，②对于对象的新增删除属性，这些操作无法监听，所以他需要使用vue.$set和vue.$detele作为辅助，③需要重写数组原生方法，来实现数组的监听。</w:t>
      </w:r>
    </w:p>
    <w:p w14:paraId="11B423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vue3中使用了proxy来代替defineProperty。他的优势在：①直接监听整个对象，而不需要遍历监听属性，性能有所提升②proxy可以直接监听数组的变化，而不需要重写数组原生的方法，便利性增加。③proxy有多达13种拦截方法，功能更加强大④作为一个新标准，会受到浏览器厂商重点持续的性能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D21AB"/>
    <w:multiLevelType w:val="singleLevel"/>
    <w:tmpl w:val="84AD21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D4271B"/>
    <w:multiLevelType w:val="singleLevel"/>
    <w:tmpl w:val="28D427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2D525CC"/>
    <w:multiLevelType w:val="singleLevel"/>
    <w:tmpl w:val="52D525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0YzQ1YTI3NjNjZjU5Yjg0NDM4ZmIxZDgyOTcwZjUifQ=="/>
  </w:docVars>
  <w:rsids>
    <w:rsidRoot w:val="00000000"/>
    <w:rsid w:val="00221954"/>
    <w:rsid w:val="03382091"/>
    <w:rsid w:val="04105FEC"/>
    <w:rsid w:val="05EB7A15"/>
    <w:rsid w:val="07C23628"/>
    <w:rsid w:val="0A0E4FBC"/>
    <w:rsid w:val="0BA35258"/>
    <w:rsid w:val="0C536FC9"/>
    <w:rsid w:val="0CB9300C"/>
    <w:rsid w:val="0CFF1203"/>
    <w:rsid w:val="0DD07C92"/>
    <w:rsid w:val="0DD51A35"/>
    <w:rsid w:val="112C5732"/>
    <w:rsid w:val="11DA6681"/>
    <w:rsid w:val="12490950"/>
    <w:rsid w:val="15661DDE"/>
    <w:rsid w:val="157D4E69"/>
    <w:rsid w:val="15BD13D0"/>
    <w:rsid w:val="176D7083"/>
    <w:rsid w:val="18785865"/>
    <w:rsid w:val="1BC87476"/>
    <w:rsid w:val="1DBF50E4"/>
    <w:rsid w:val="23245975"/>
    <w:rsid w:val="23AF2562"/>
    <w:rsid w:val="25C66118"/>
    <w:rsid w:val="278E4F1E"/>
    <w:rsid w:val="2BB04A7A"/>
    <w:rsid w:val="2CD6311F"/>
    <w:rsid w:val="3043315B"/>
    <w:rsid w:val="32CF4F85"/>
    <w:rsid w:val="32DF7E36"/>
    <w:rsid w:val="359B0C94"/>
    <w:rsid w:val="381F010E"/>
    <w:rsid w:val="39C26C63"/>
    <w:rsid w:val="3A376A81"/>
    <w:rsid w:val="3AE07276"/>
    <w:rsid w:val="3CDA5681"/>
    <w:rsid w:val="421B060D"/>
    <w:rsid w:val="429D3470"/>
    <w:rsid w:val="48D67EAE"/>
    <w:rsid w:val="496A7440"/>
    <w:rsid w:val="4A181712"/>
    <w:rsid w:val="4E8113A6"/>
    <w:rsid w:val="51FF4AA5"/>
    <w:rsid w:val="57EF268E"/>
    <w:rsid w:val="58216AF5"/>
    <w:rsid w:val="584973B6"/>
    <w:rsid w:val="58D74DDE"/>
    <w:rsid w:val="594661BA"/>
    <w:rsid w:val="5B2C78E5"/>
    <w:rsid w:val="5E99597B"/>
    <w:rsid w:val="5EBD0E08"/>
    <w:rsid w:val="612121F1"/>
    <w:rsid w:val="636249CC"/>
    <w:rsid w:val="64CB16D0"/>
    <w:rsid w:val="678E732F"/>
    <w:rsid w:val="6A4436E3"/>
    <w:rsid w:val="6B95391D"/>
    <w:rsid w:val="6D8E5651"/>
    <w:rsid w:val="6EF93B61"/>
    <w:rsid w:val="6FFF787E"/>
    <w:rsid w:val="707C1807"/>
    <w:rsid w:val="72E017AB"/>
    <w:rsid w:val="74402F2B"/>
    <w:rsid w:val="7636702C"/>
    <w:rsid w:val="76D54727"/>
    <w:rsid w:val="77731079"/>
    <w:rsid w:val="77EB3A95"/>
    <w:rsid w:val="7F9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1349</Words>
  <Characters>2278</Characters>
  <Lines>0</Lines>
  <Paragraphs>0</Paragraphs>
  <TotalTime>2</TotalTime>
  <ScaleCrop>false</ScaleCrop>
  <LinksUpToDate>false</LinksUpToDate>
  <CharactersWithSpaces>2295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2024-06-07T08:11:00Z</dcterms:created>
  <dc:creator>24541</dc:creator>
  <cp:lastModifiedBy>yavl ^GLOSS</cp:lastModifiedBy>
  <dcterms:modified xsi:type="dcterms:W3CDTF">2024-08-24T09:45:52Z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A71E64B53D33410FBCB5BFF79AF718B3_12</vt:lpwstr>
  </property>
</Properties>
</file>