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E8" w:rsidRDefault="00D86311">
      <w:r>
        <w:t>First download winutils.exe from below link and place it to &lt;folder&gt;/bin folder</w:t>
      </w:r>
    </w:p>
    <w:p w:rsidR="00D86311" w:rsidRDefault="00D86311"/>
    <w:p w:rsidR="00D86311" w:rsidRDefault="00D86311" w:rsidP="00D86311">
      <w:pPr>
        <w:autoSpaceDE w:val="0"/>
        <w:autoSpaceDN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hyperlink r:id="rId4" w:history="1">
        <w:r w:rsidRPr="00755268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http://public-repo-1.hortonworks.com/hdp-win-alpha/winutils.exe</w:t>
        </w:r>
      </w:hyperlink>
    </w:p>
    <w:p w:rsidR="00D86311" w:rsidRDefault="00D86311" w:rsidP="00D86311">
      <w:pPr>
        <w:autoSpaceDE w:val="0"/>
        <w:autoSpaceDN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:rsidR="00D86311" w:rsidRDefault="00D86311" w:rsidP="00D86311">
      <w:pPr>
        <w:autoSpaceDE w:val="0"/>
        <w:autoSpaceDN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16E7E38" wp14:editId="0F3E056C">
            <wp:extent cx="470535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11" w:rsidRDefault="00D86311" w:rsidP="00D86311">
      <w:pPr>
        <w:autoSpaceDE w:val="0"/>
        <w:autoSpaceDN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D86311" w:rsidRDefault="00D86311" w:rsidP="00D86311">
      <w:pPr>
        <w:autoSpaceDE w:val="0"/>
        <w:autoSpaceDN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build.sbt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file add dependency for spark</w:t>
      </w:r>
    </w:p>
    <w:p w:rsidR="00D86311" w:rsidRDefault="00D86311" w:rsidP="00D86311">
      <w:pPr>
        <w:autoSpaceDE w:val="0"/>
        <w:autoSpaceDN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6311" w:rsidTr="00D86311">
        <w:tc>
          <w:tcPr>
            <w:tcW w:w="9350" w:type="dxa"/>
          </w:tcPr>
          <w:p w:rsidR="00D86311" w:rsidRDefault="00D86311" w:rsidP="00D8631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660E7A"/>
                <w:sz w:val="18"/>
                <w:szCs w:val="18"/>
              </w:rPr>
              <w:t>libraryDependencies</w:t>
            </w:r>
            <w:proofErr w:type="spellEnd"/>
            <w:r>
              <w:rPr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+=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org.apache.spark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 xml:space="preserve">%%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"spark-core" </w:t>
            </w:r>
            <w:r>
              <w:rPr>
                <w:color w:val="000000"/>
                <w:sz w:val="18"/>
                <w:szCs w:val="18"/>
              </w:rPr>
              <w:t xml:space="preserve">% </w:t>
            </w:r>
            <w:r>
              <w:rPr>
                <w:b/>
                <w:bCs/>
                <w:color w:val="008000"/>
                <w:sz w:val="18"/>
                <w:szCs w:val="18"/>
              </w:rPr>
              <w:t>"2.1.0"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i/>
                <w:iCs/>
                <w:color w:val="660E7A"/>
                <w:sz w:val="18"/>
                <w:szCs w:val="18"/>
              </w:rPr>
              <w:t>libraryDependencies</w:t>
            </w:r>
            <w:proofErr w:type="spellEnd"/>
            <w:r>
              <w:rPr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+=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org.apache.spark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 xml:space="preserve">%% </w:t>
            </w:r>
            <w:r>
              <w:rPr>
                <w:b/>
                <w:bCs/>
                <w:color w:val="008000"/>
                <w:sz w:val="18"/>
                <w:szCs w:val="18"/>
              </w:rPr>
              <w:t>"spark-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sql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 xml:space="preserve">%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"2.1.0" </w:t>
            </w:r>
          </w:p>
          <w:p w:rsidR="00D86311" w:rsidRDefault="00D86311" w:rsidP="00D86311">
            <w:pPr>
              <w:autoSpaceDE w:val="0"/>
              <w:autoSpaceDN w:val="0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</w:p>
        </w:tc>
      </w:tr>
    </w:tbl>
    <w:p w:rsidR="00D86311" w:rsidRDefault="00D86311" w:rsidP="00D86311">
      <w:pPr>
        <w:autoSpaceDE w:val="0"/>
        <w:autoSpaceDN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D86311" w:rsidRDefault="00D86311" w:rsidP="00D86311">
      <w:pPr>
        <w:autoSpaceDE w:val="0"/>
        <w:autoSpaceDN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Set property for Hadoop home directory as shown below</w:t>
      </w:r>
    </w:p>
    <w:p w:rsidR="00D86311" w:rsidRDefault="00D86311" w:rsidP="00D86311">
      <w:pPr>
        <w:autoSpaceDE w:val="0"/>
        <w:autoSpaceDN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6311" w:rsidTr="00D86311">
        <w:tc>
          <w:tcPr>
            <w:tcW w:w="9350" w:type="dxa"/>
          </w:tcPr>
          <w:p w:rsidR="00D86311" w:rsidRDefault="00D86311" w:rsidP="00D86311">
            <w:pPr>
              <w:autoSpaceDE w:val="0"/>
              <w:autoSpaceDN w:val="0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</w:p>
          <w:p w:rsidR="00D86311" w:rsidRDefault="00D86311" w:rsidP="00D8631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object </w:t>
            </w:r>
            <w:proofErr w:type="spellStart"/>
            <w:r>
              <w:rPr>
                <w:color w:val="000000"/>
                <w:sz w:val="18"/>
                <w:szCs w:val="18"/>
              </w:rPr>
              <w:t>SparkJob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</w:p>
          <w:p w:rsidR="00D86311" w:rsidRDefault="00D86311" w:rsidP="00D8631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main(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: Array[</w:t>
            </w:r>
            <w:r>
              <w:rPr>
                <w:color w:val="20999D"/>
                <w:sz w:val="18"/>
                <w:szCs w:val="18"/>
              </w:rPr>
              <w:t>String</w:t>
            </w:r>
            <w:r>
              <w:rPr>
                <w:color w:val="000000"/>
                <w:sz w:val="18"/>
                <w:szCs w:val="18"/>
              </w:rPr>
              <w:t>]): Unit = {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i/>
                <w:iCs/>
                <w:color w:val="000000"/>
                <w:sz w:val="18"/>
                <w:szCs w:val="18"/>
              </w:rPr>
              <w:t>setProperty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hadoop.home.dir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"c: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hadoop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createParquet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000000"/>
                <w:sz w:val="18"/>
                <w:szCs w:val="18"/>
              </w:rPr>
              <w:t>}</w:t>
            </w:r>
          </w:p>
          <w:p w:rsidR="00D86311" w:rsidRDefault="00D86311" w:rsidP="00D86311">
            <w:pPr>
              <w:autoSpaceDE w:val="0"/>
              <w:autoSpaceDN w:val="0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</w:p>
          <w:p w:rsidR="00D86311" w:rsidRPr="00D86311" w:rsidRDefault="00D86311" w:rsidP="00D863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8631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 w:rsidRPr="00D8631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createParquet</w:t>
            </w:r>
            <w:proofErr w:type="spellEnd"/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(): Unit = {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D8631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D8631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file = </w:t>
            </w:r>
            <w:r w:rsidRPr="00D8631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"C:/RSI_POC/META_TABLES/META_SUBVENDOR_MAPPING.txt"</w:t>
            </w:r>
            <w:r w:rsidRPr="00D8631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</w:t>
            </w:r>
            <w:proofErr w:type="spellStart"/>
            <w:r w:rsidRPr="00D8631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D8631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outputFolder</w:t>
            </w:r>
            <w:proofErr w:type="spellEnd"/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D8631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"C:/RSI_POC/META_TABLES/Parquet/META_SUBVENDOR_MAPPING"</w:t>
            </w:r>
            <w:r w:rsidRPr="00D8631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 w:rsidRPr="00D8631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lastRenderedPageBreak/>
              <w:t xml:space="preserve"> </w:t>
            </w:r>
            <w:r w:rsidRPr="00D8631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/*</w:t>
            </w:r>
            <w:proofErr w:type="spellStart"/>
            <w:r w:rsidRPr="00D8631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val</w:t>
            </w:r>
            <w:proofErr w:type="spellEnd"/>
            <w:r w:rsidRPr="00D8631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 file = "C:/RSI_POC/META_TABLES/META_UPC_PREFIX.txt"</w:t>
            </w:r>
            <w:r w:rsidRPr="00D8631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D8631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val</w:t>
            </w:r>
            <w:proofErr w:type="spellEnd"/>
            <w:r w:rsidRPr="00D8631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D8631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outputFolder</w:t>
            </w:r>
            <w:proofErr w:type="spellEnd"/>
            <w:r w:rsidRPr="00D8631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 = "C:/RSI_POC/META_TABLES/Parquet/META_UPC_PREFIX"*/</w:t>
            </w:r>
            <w:r w:rsidRPr="00D8631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D8631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D8631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D8631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spark = SparkSession.</w:t>
            </w:r>
            <w:r w:rsidRPr="00D86311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builder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().appName(</w:t>
            </w:r>
            <w:r w:rsidRPr="00D8631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"test"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).master(</w:t>
            </w:r>
            <w:r w:rsidRPr="00D8631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"local"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).getOrCreate()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proofErr w:type="spellStart"/>
            <w:r w:rsidRPr="00D8631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D8631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df</w:t>
            </w:r>
            <w:proofErr w:type="spellEnd"/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spark.</w:t>
            </w:r>
            <w:bookmarkStart w:id="0" w:name="_GoBack"/>
            <w:bookmarkEnd w:id="0"/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read.format</w:t>
            </w:r>
            <w:proofErr w:type="spellEnd"/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D8631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"com.databricks.spark.csv"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.option(</w:t>
            </w:r>
            <w:r w:rsidRPr="00D8631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"header"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8631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"true"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.option(</w:t>
            </w:r>
            <w:r w:rsidRPr="00D8631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"delimiter"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D8631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8631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\\</w:t>
            </w:r>
            <w:r w:rsidRPr="00D8631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t"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.option(</w:t>
            </w:r>
            <w:r w:rsidRPr="00D8631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8631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inferSchema</w:t>
            </w:r>
            <w:proofErr w:type="spellEnd"/>
            <w:r w:rsidRPr="00D8631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8631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"true"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.load(file)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proofErr w:type="spellStart"/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df.write.mode</w:t>
            </w:r>
            <w:proofErr w:type="spellEnd"/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D8631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"overwrite"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).parquet(</w:t>
            </w:r>
            <w:proofErr w:type="spellStart"/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outputFolder</w:t>
            </w:r>
            <w:proofErr w:type="spellEnd"/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proofErr w:type="spellStart"/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df.show</w:t>
            </w:r>
            <w:proofErr w:type="spellEnd"/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D8631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:rsidR="00D86311" w:rsidRPr="00D86311" w:rsidRDefault="00D86311" w:rsidP="00D863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863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D86311" w:rsidRDefault="00D86311" w:rsidP="00D86311">
            <w:pPr>
              <w:autoSpaceDE w:val="0"/>
              <w:autoSpaceDN w:val="0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</w:p>
        </w:tc>
      </w:tr>
    </w:tbl>
    <w:p w:rsidR="00D86311" w:rsidRDefault="00D86311" w:rsidP="00D86311">
      <w:pPr>
        <w:autoSpaceDE w:val="0"/>
        <w:autoSpaceDN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D86311" w:rsidRDefault="00D86311" w:rsidP="00D86311">
      <w:pPr>
        <w:autoSpaceDE w:val="0"/>
        <w:autoSpaceDN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D86311" w:rsidRDefault="00D86311" w:rsidP="00D86311">
      <w:pPr>
        <w:autoSpaceDE w:val="0"/>
        <w:autoSpaceDN w:val="0"/>
        <w:spacing w:after="0" w:line="240" w:lineRule="auto"/>
      </w:pPr>
    </w:p>
    <w:p w:rsidR="00D86311" w:rsidRDefault="00D86311">
      <w:r>
        <w:t>Now you can able to write file, without winutils.exe setting you can’t able to write file on system</w:t>
      </w:r>
    </w:p>
    <w:p w:rsidR="00D86311" w:rsidRDefault="00D86311"/>
    <w:sectPr w:rsidR="00D8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69"/>
    <w:rsid w:val="00AE274F"/>
    <w:rsid w:val="00B72A9F"/>
    <w:rsid w:val="00D86311"/>
    <w:rsid w:val="00F3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25D7"/>
  <w15:chartTrackingRefBased/>
  <w15:docId w15:val="{37345F4B-0009-4FAB-B884-136A3E27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3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6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3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5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public-repo-1.hortonworks.com/hdp-win-alpha/winutils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2</cp:revision>
  <dcterms:created xsi:type="dcterms:W3CDTF">2018-02-09T07:31:00Z</dcterms:created>
  <dcterms:modified xsi:type="dcterms:W3CDTF">2018-02-09T07:38:00Z</dcterms:modified>
</cp:coreProperties>
</file>