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6C7" w:rsidRPr="00CA1F09" w:rsidRDefault="00CA1F09">
      <w:pPr>
        <w:rPr>
          <w:lang w:val="en-US"/>
        </w:rPr>
      </w:pPr>
      <w:r>
        <w:rPr>
          <w:lang w:val="en-US"/>
        </w:rPr>
        <w:t>Hello? Is anybode here?</w:t>
      </w:r>
      <w:bookmarkStart w:id="0" w:name="_GoBack"/>
      <w:bookmarkEnd w:id="0"/>
    </w:p>
    <w:sectPr w:rsidR="00DE06C7" w:rsidRPr="00CA1F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F09"/>
    <w:rsid w:val="00766EA7"/>
    <w:rsid w:val="00CA1F09"/>
    <w:rsid w:val="00DE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Компьютерный класс НИУ ВШЭ</dc:creator>
  <cp:lastModifiedBy>Компьютерный класс НИУ ВШЭ</cp:lastModifiedBy>
  <cp:revision>1</cp:revision>
  <dcterms:created xsi:type="dcterms:W3CDTF">2018-01-15T08:04:00Z</dcterms:created>
  <dcterms:modified xsi:type="dcterms:W3CDTF">2018-01-15T08:04:00Z</dcterms:modified>
</cp:coreProperties>
</file>