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13948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02911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233393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197898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207863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188923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200897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96411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00400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20638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17986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212397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202894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243253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3591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93050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0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Басангова Алана Альбертовна</dc:creator>
  <dc:language>ru-RU</dc:language>
  <cp:keywords/>
  <dcterms:created xsi:type="dcterms:W3CDTF">2026-03-25T14:18:09Z</dcterms:created>
  <dcterms:modified xsi:type="dcterms:W3CDTF">2026-03-25T14:18:09Z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