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pe0gc5m87yx4" w:id="0"/>
      <w:bookmarkEnd w:id="0"/>
      <w:r w:rsidDel="00000000" w:rsidR="00000000" w:rsidRPr="00000000">
        <w:rPr>
          <w:b w:val="1"/>
          <w:rtl w:val="0"/>
        </w:rPr>
        <w:t xml:space="preserve">Lab Session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 - Aadarsh Deshmukh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 - 150096724058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240" w:before="240" w:lineRule="auto"/>
        <w:rPr>
          <w:b w:val="1"/>
        </w:rPr>
      </w:pPr>
      <w:bookmarkStart w:colFirst="0" w:colLast="0" w:name="_y9bfphb2d7bi" w:id="1"/>
      <w:bookmarkEnd w:id="1"/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Types of Data Structures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are the main types of data structures, and can you provide an example of each?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Answer-&gt;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There are Two main types of data structures :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Primitive Data Structure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data structure only holds a single value 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int,char,float,double are the primitive data types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directly operated upon by the machine instructions.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Non-Primitive Data Structure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a more sophisticated data structure.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derived from primitive data structure.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emphasize on structuring of a group of homogeneous (same type) or heterogeneous (different type) data items.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Lists, Stack, Queue, Tree, Graph are example of non-primitive data structures.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this type of structure , there are two more sub type Linear and Non Linear 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Linear : </w:t>
      </w:r>
    </w:p>
    <w:p w:rsidR="00000000" w:rsidDel="00000000" w:rsidP="00000000" w:rsidRDefault="00000000" w:rsidRPr="00000000" w14:paraId="00000014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In linear data structure, the data elements are organized in sequential manner</w:t>
      </w:r>
    </w:p>
    <w:p w:rsidR="00000000" w:rsidDel="00000000" w:rsidP="00000000" w:rsidRDefault="00000000" w:rsidRPr="00000000" w14:paraId="00000015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The data structures used for this purpose are Arrays, Linked list, Stacks, and Queues.</w:t>
      </w:r>
    </w:p>
    <w:p w:rsidR="00000000" w:rsidDel="00000000" w:rsidP="00000000" w:rsidRDefault="00000000" w:rsidRPr="00000000" w14:paraId="00000016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In these data structures, one element is connected to another element in a linear form.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 Linear:</w:t>
      </w:r>
    </w:p>
    <w:p w:rsidR="00000000" w:rsidDel="00000000" w:rsidP="00000000" w:rsidRDefault="00000000" w:rsidRPr="00000000" w14:paraId="00000018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Data structure in which elements are organized in any arbitrary order.</w:t>
      </w:r>
    </w:p>
    <w:p w:rsidR="00000000" w:rsidDel="00000000" w:rsidP="00000000" w:rsidRDefault="00000000" w:rsidRPr="00000000" w14:paraId="00000019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When one element is connected to the 'n' number of elements, it is known as a non-linear data structure.</w:t>
      </w:r>
    </w:p>
    <w:p w:rsidR="00000000" w:rsidDel="00000000" w:rsidP="00000000" w:rsidRDefault="00000000" w:rsidRPr="00000000" w14:paraId="0000001A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Example: trees and graphs.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Importance of Data Structures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Why are data structures important in programming? Discuss how they affect algorithm efficiency.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Answer-&gt;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Data structures play a vital role in programming for several reasons: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They organize and store data in ways that enhance performance.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 The right data structures can lower time complexity, leading to faster execution.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They facilitate effective memory usage.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Data structures are used in various applications, such as GPS routing (graphs) and database indexing (trees).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Influence on Algorithm Performance: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selection of a data structure significantly impacts algorithm performance.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instance, using a hash table for search operations can achieve a time complexity of O(1), whereas searching in an array typically has a time complexity of O(n).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Characteristics of Arrays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are the key characteristics of an array in c++? How does it differ from other data structures like linked lists?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Answer-&gt;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Characteristics of Arrays in C++: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size of an array is established at the time of declaration and cannot be changed , It means that the array is fixed size.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Elements are stored in consecutive memory locations, allowing for efficient access.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Elements can be accessed directly using their index, enabling quick retrieval.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 elements within an array must be of the same data type.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Differ from other data structures: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Memory Allocation</w:t>
      </w:r>
      <w:r w:rsidDel="00000000" w:rsidR="00000000" w:rsidRPr="00000000">
        <w:rPr>
          <w:rtl w:val="0"/>
        </w:rPr>
        <w:t xml:space="preserve">: Arrays utilize contiguous memory allocation, whereas linked lists consist of scattered memory locations linked by pointers.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Insertion/Deletion</w:t>
      </w:r>
      <w:r w:rsidDel="00000000" w:rsidR="00000000" w:rsidRPr="00000000">
        <w:rPr>
          <w:rtl w:val="0"/>
        </w:rPr>
        <w:t xml:space="preserve">: Insertion and deletion operations are generally faster in linked lists, while arrays may require shifting elements, making these operations slower.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Access Method</w:t>
      </w:r>
      <w:r w:rsidDel="00000000" w:rsidR="00000000" w:rsidRPr="00000000">
        <w:rPr>
          <w:rtl w:val="0"/>
        </w:rPr>
        <w:t xml:space="preserve">: Arrays allow for random access to elements, while linked lists necessitate sequential traversal to access elements.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Fundamental Concepts of Algorithms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Define an algorithm and explain its fundamental concepts. How do data structures play a role in algorithm design?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Answer-&gt;</w:t>
        <w:br w:type="textWrapping"/>
        <w:t xml:space="preserve">An algorithm is a finite sequence of well-defined instructions designed to solve a specific problem.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In addition, all algorithms must satisfy the following criteria: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Input. There are zero or more quantities that are externally supplied.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Output. At least one quantity is produced.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Definiteness. Each instruction is clear and unambiguous.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Finiteness. If we trace out the instructions of an algorithm, then for all cases,the algorithm terminates after a finite number of steps.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Effectiveness. Every instruction must be basic enough to be carried out, inprinciple, by a person using only pencil and paper.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 of Data Structures in Algorithm Design: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structures determine how data is organized and accessed, which in turn affects the design and efficiency of algorithms.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Sorting algorithms, such as QuickSort, utilize arrays, while Dijkstra's algorithm is based on graph structures.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Array Implementation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 you declare and initialize an array in c++? Provide an example of creating an array of integers.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Answer-&gt;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 have written the code in cpp file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