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018" w14:textId="77777777" w:rsidR="004B1BF2" w:rsidRPr="00610CE9" w:rsidRDefault="004B1BF2" w:rsidP="004B1BF2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bookmarkStart w:id="0" w:name="_Hlk138868777"/>
      <w:r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ANÁLISIS </w:t>
      </w:r>
    </w:p>
    <w:bookmarkEnd w:id="0"/>
    <w:p w14:paraId="37F9452F" w14:textId="0D129D2C" w:rsidR="004B1BF2" w:rsidRPr="000F5AD4" w:rsidRDefault="004B1BF2" w:rsidP="004B1B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</w:p>
    <w:tbl>
      <w:tblPr>
        <w:tblStyle w:val="TableGrid"/>
        <w:tblW w:w="4592" w:type="dxa"/>
        <w:tblInd w:w="4192" w:type="dxa"/>
        <w:tblLook w:val="04A0" w:firstRow="1" w:lastRow="0" w:firstColumn="1" w:lastColumn="0" w:noHBand="0" w:noVBand="1"/>
      </w:tblPr>
      <w:tblGrid>
        <w:gridCol w:w="989"/>
        <w:gridCol w:w="3603"/>
      </w:tblGrid>
      <w:tr w:rsidR="003F2B2F" w14:paraId="6329F426" w14:textId="77777777" w:rsidTr="003F2B2F">
        <w:tc>
          <w:tcPr>
            <w:tcW w:w="989" w:type="dxa"/>
          </w:tcPr>
          <w:p w14:paraId="7A118B44" w14:textId="73BCDF9E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Asunto:</w:t>
            </w:r>
          </w:p>
        </w:tc>
        <w:tc>
          <w:tcPr>
            <w:tcW w:w="3603" w:type="dxa"/>
          </w:tcPr>
          <w:p w14:paraId="0E18A977" w14:textId="2C27535F" w:rsidR="003F2B2F" w:rsidRPr="00A47556" w:rsidRDefault="00A47556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${Asunto}</w:t>
            </w:r>
          </w:p>
        </w:tc>
      </w:tr>
      <w:tr w:rsidR="003F2B2F" w14:paraId="0B863994" w14:textId="77777777" w:rsidTr="003F2B2F">
        <w:tc>
          <w:tcPr>
            <w:tcW w:w="989" w:type="dxa"/>
          </w:tcPr>
          <w:p w14:paraId="5B883F4D" w14:textId="5519A2EB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Fecha:</w:t>
            </w:r>
          </w:p>
        </w:tc>
        <w:tc>
          <w:tcPr>
            <w:tcW w:w="3603" w:type="dxa"/>
          </w:tcPr>
          <w:p w14:paraId="14F16396" w14:textId="1D276306" w:rsidR="003F2B2F" w:rsidRPr="00A47556" w:rsidRDefault="00A47556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${Fecha}</w:t>
            </w:r>
          </w:p>
        </w:tc>
      </w:tr>
      <w:tr w:rsidR="003F2B2F" w14:paraId="000FDC35" w14:textId="77777777" w:rsidTr="003F2B2F">
        <w:tc>
          <w:tcPr>
            <w:tcW w:w="989" w:type="dxa"/>
          </w:tcPr>
          <w:p w14:paraId="375B8C34" w14:textId="32DD77DD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Folio:</w:t>
            </w:r>
          </w:p>
        </w:tc>
        <w:tc>
          <w:tcPr>
            <w:tcW w:w="3603" w:type="dxa"/>
          </w:tcPr>
          <w:p w14:paraId="4E1E6B86" w14:textId="2D0CF412" w:rsidR="003F2B2F" w:rsidRPr="00A47556" w:rsidRDefault="00A47556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${Folio}</w:t>
            </w:r>
          </w:p>
        </w:tc>
      </w:tr>
    </w:tbl>
    <w:p w14:paraId="5A5D0A04" w14:textId="77777777" w:rsidR="004B1BF2" w:rsidRPr="009C1DAB" w:rsidRDefault="004B1BF2" w:rsidP="004B1BF2">
      <w:pPr>
        <w:spacing w:after="0"/>
      </w:pPr>
      <w:r>
        <w:t>Generales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557"/>
      </w:tblGrid>
      <w:tr w:rsidR="004B1BF2" w:rsidRPr="001166F2" w14:paraId="2EDA698C" w14:textId="77777777" w:rsidTr="003F2B2F">
        <w:trPr>
          <w:trHeight w:val="24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3E561F09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Sitio Web</w:t>
            </w:r>
          </w:p>
        </w:tc>
        <w:tc>
          <w:tcPr>
            <w:tcW w:w="7557" w:type="dxa"/>
          </w:tcPr>
          <w:p w14:paraId="08F15F1C" w14:textId="6DB2B341" w:rsidR="004B1BF2" w:rsidRPr="00A47556" w:rsidRDefault="00A47556" w:rsidP="00A1689A">
            <w:pPr>
              <w:shd w:val="clear" w:color="auto" w:fill="FFFFFF"/>
              <w:tabs>
                <w:tab w:val="left" w:pos="1050"/>
              </w:tabs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</w:t>
            </w:r>
            <w:proofErr w:type="spellStart"/>
            <w:r w:rsidRPr="00A47556">
              <w:rPr>
                <w:rFonts w:cstheme="minorHAnsi"/>
                <w:b/>
                <w:bCs/>
                <w:sz w:val="14"/>
                <w:szCs w:val="14"/>
              </w:rPr>
              <w:t>SitioWeb</w:t>
            </w:r>
            <w:proofErr w:type="spellEnd"/>
            <w:r w:rsidRPr="00A47556">
              <w:rPr>
                <w:rFonts w:cstheme="minorHAnsi"/>
                <w:b/>
                <w:bCs/>
                <w:sz w:val="14"/>
                <w:szCs w:val="14"/>
              </w:rPr>
              <w:t>}</w:t>
            </w:r>
          </w:p>
        </w:tc>
      </w:tr>
      <w:tr w:rsidR="004B1BF2" w:rsidRPr="001166F2" w14:paraId="1298B947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C0FF86E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Correo electrónico</w:t>
            </w:r>
          </w:p>
        </w:tc>
        <w:tc>
          <w:tcPr>
            <w:tcW w:w="7557" w:type="dxa"/>
          </w:tcPr>
          <w:p w14:paraId="5BBA3BE5" w14:textId="7FBC84B4" w:rsidR="004B1BF2" w:rsidRPr="00A47556" w:rsidRDefault="00A47556" w:rsidP="00A1689A">
            <w:pPr>
              <w:shd w:val="clear" w:color="auto" w:fill="FFFFFF"/>
              <w:rPr>
                <w:rFonts w:cstheme="minorHAnsi"/>
                <w:sz w:val="14"/>
                <w:szCs w:val="14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</w:t>
            </w:r>
            <w:proofErr w:type="spellStart"/>
            <w:r w:rsidRPr="00A47556">
              <w:rPr>
                <w:rFonts w:cstheme="minorHAnsi"/>
                <w:b/>
                <w:bCs/>
                <w:sz w:val="14"/>
                <w:szCs w:val="14"/>
              </w:rPr>
              <w:t>CorreoElectronico</w:t>
            </w:r>
            <w:proofErr w:type="spellEnd"/>
            <w:r w:rsidRPr="00A47556">
              <w:rPr>
                <w:rFonts w:cstheme="minorHAnsi"/>
                <w:b/>
                <w:bCs/>
                <w:sz w:val="14"/>
                <w:szCs w:val="14"/>
              </w:rPr>
              <w:t>}</w:t>
            </w:r>
          </w:p>
        </w:tc>
      </w:tr>
      <w:tr w:rsidR="004B1BF2" w:rsidRPr="001166F2" w14:paraId="1F652250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808A0A7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Teléfonos </w:t>
            </w:r>
          </w:p>
        </w:tc>
        <w:tc>
          <w:tcPr>
            <w:tcW w:w="7557" w:type="dxa"/>
          </w:tcPr>
          <w:p w14:paraId="4E07E190" w14:textId="659E2C7A" w:rsidR="004B1BF2" w:rsidRPr="00A47556" w:rsidRDefault="00A47556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</w:t>
            </w:r>
            <w:proofErr w:type="spellStart"/>
            <w:r w:rsidRPr="00A47556">
              <w:rPr>
                <w:rFonts w:cstheme="minorHAnsi"/>
                <w:b/>
                <w:bCs/>
                <w:sz w:val="14"/>
                <w:szCs w:val="14"/>
              </w:rPr>
              <w:t>Telefonos</w:t>
            </w:r>
            <w:proofErr w:type="spellEnd"/>
            <w:r w:rsidRPr="00A47556">
              <w:rPr>
                <w:rFonts w:cstheme="minorHAnsi"/>
                <w:b/>
                <w:bCs/>
                <w:sz w:val="14"/>
                <w:szCs w:val="14"/>
              </w:rPr>
              <w:t>}</w:t>
            </w:r>
          </w:p>
        </w:tc>
      </w:tr>
      <w:tr w:rsidR="004B1BF2" w:rsidRPr="001166F2" w14:paraId="5CD5936F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5E2181B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Sector </w:t>
            </w:r>
          </w:p>
        </w:tc>
        <w:tc>
          <w:tcPr>
            <w:tcW w:w="7557" w:type="dxa"/>
          </w:tcPr>
          <w:p w14:paraId="4DC36A65" w14:textId="2AE60372" w:rsidR="004B1BF2" w:rsidRPr="00A47556" w:rsidRDefault="00A47556" w:rsidP="00A1689A">
            <w:pPr>
              <w:shd w:val="clear" w:color="auto" w:fill="FFFFFF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${Sector}</w:t>
            </w:r>
          </w:p>
        </w:tc>
      </w:tr>
      <w:tr w:rsidR="004B1BF2" w:rsidRPr="001166F2" w14:paraId="33765CD4" w14:textId="77777777" w:rsidTr="003F2B2F">
        <w:trPr>
          <w:trHeight w:val="6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0885F500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Sede </w:t>
            </w:r>
          </w:p>
        </w:tc>
        <w:tc>
          <w:tcPr>
            <w:tcW w:w="7557" w:type="dxa"/>
          </w:tcPr>
          <w:p w14:paraId="1614B527" w14:textId="691769A6" w:rsidR="004B1BF2" w:rsidRPr="00A47556" w:rsidRDefault="00A47556" w:rsidP="00A1689A">
            <w:pPr>
              <w:pStyle w:val="break-words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${Sede}</w:t>
            </w:r>
          </w:p>
        </w:tc>
      </w:tr>
      <w:tr w:rsidR="004B1BF2" w:rsidRPr="001166F2" w14:paraId="73C04E9E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5ED40BAD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Especialidades </w:t>
            </w:r>
          </w:p>
        </w:tc>
        <w:tc>
          <w:tcPr>
            <w:tcW w:w="7557" w:type="dxa"/>
          </w:tcPr>
          <w:p w14:paraId="07D0E3D0" w14:textId="61C41EA4" w:rsidR="004B1BF2" w:rsidRPr="00A47556" w:rsidRDefault="00A47556" w:rsidP="00A1689A">
            <w:pPr>
              <w:shd w:val="clear" w:color="auto" w:fill="FFFFFF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${Especialidades}</w:t>
            </w:r>
          </w:p>
        </w:tc>
      </w:tr>
      <w:tr w:rsidR="004B1BF2" w:rsidRPr="001166F2" w14:paraId="174BB360" w14:textId="77777777" w:rsidTr="003F2B2F">
        <w:trPr>
          <w:trHeight w:val="170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3394FC1C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Domicilio </w:t>
            </w:r>
          </w:p>
        </w:tc>
        <w:tc>
          <w:tcPr>
            <w:tcW w:w="7557" w:type="dxa"/>
          </w:tcPr>
          <w:p w14:paraId="7598899F" w14:textId="63F2D55A" w:rsidR="004B1BF2" w:rsidRPr="00A47556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A47556">
              <w:rPr>
                <w:rFonts w:cstheme="minorHAnsi"/>
                <w:sz w:val="14"/>
                <w:szCs w:val="14"/>
                <w:lang w:eastAsia="es-MX"/>
              </w:rPr>
              <w:t xml:space="preserve"> </w:t>
            </w:r>
            <w:r w:rsidR="00A47556" w:rsidRPr="00A47556">
              <w:rPr>
                <w:rFonts w:cstheme="minorHAnsi"/>
                <w:b/>
                <w:bCs/>
                <w:sz w:val="14"/>
                <w:szCs w:val="14"/>
              </w:rPr>
              <w:t>${Domicilio}</w:t>
            </w:r>
          </w:p>
          <w:p w14:paraId="77E49597" w14:textId="77777777" w:rsidR="004B1BF2" w:rsidRPr="00A47556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  <w:tr w:rsidR="004B1BF2" w:rsidRPr="001166F2" w14:paraId="0879C00C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4E2D248B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Sucursales</w:t>
            </w:r>
          </w:p>
        </w:tc>
        <w:tc>
          <w:tcPr>
            <w:tcW w:w="7557" w:type="dxa"/>
          </w:tcPr>
          <w:p w14:paraId="34DFCAF4" w14:textId="637BD5CB" w:rsidR="004B1BF2" w:rsidRPr="00A47556" w:rsidRDefault="00A47556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${Sucursales}</w:t>
            </w:r>
          </w:p>
        </w:tc>
      </w:tr>
      <w:tr w:rsidR="004B1BF2" w:rsidRPr="001166F2" w14:paraId="52335058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41C931D3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Solistica </w:t>
            </w:r>
          </w:p>
        </w:tc>
        <w:tc>
          <w:tcPr>
            <w:tcW w:w="7557" w:type="dxa"/>
          </w:tcPr>
          <w:p w14:paraId="5E893E99" w14:textId="30BFF733" w:rsidR="004B1BF2" w:rsidRPr="00A47556" w:rsidRDefault="00A47556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${Solistica}</w:t>
            </w:r>
          </w:p>
        </w:tc>
      </w:tr>
      <w:tr w:rsidR="004B1BF2" w:rsidRPr="001166F2" w14:paraId="664E569E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159E14DE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Inicio de operaciones</w:t>
            </w:r>
          </w:p>
        </w:tc>
        <w:tc>
          <w:tcPr>
            <w:tcW w:w="7557" w:type="dxa"/>
          </w:tcPr>
          <w:p w14:paraId="6C933467" w14:textId="73C37B5C" w:rsidR="004B1BF2" w:rsidRPr="00A47556" w:rsidRDefault="00A47556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</w:t>
            </w:r>
            <w:proofErr w:type="spellStart"/>
            <w:r w:rsidRPr="00A47556">
              <w:rPr>
                <w:rFonts w:cstheme="minorHAnsi"/>
                <w:b/>
                <w:bCs/>
                <w:sz w:val="14"/>
                <w:szCs w:val="14"/>
              </w:rPr>
              <w:t>InicioOperaciones</w:t>
            </w:r>
            <w:proofErr w:type="spellEnd"/>
            <w:r w:rsidRPr="00A47556">
              <w:rPr>
                <w:rFonts w:cstheme="minorHAnsi"/>
                <w:b/>
                <w:bCs/>
                <w:sz w:val="14"/>
                <w:szCs w:val="14"/>
              </w:rPr>
              <w:t>}</w:t>
            </w:r>
          </w:p>
        </w:tc>
      </w:tr>
      <w:tr w:rsidR="003A3083" w:rsidRPr="001166F2" w14:paraId="0CA8B9F8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18F7239E" w14:textId="15CBA487" w:rsidR="003A3083" w:rsidRPr="001166F2" w:rsidRDefault="003A3083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SAT</w:t>
            </w:r>
          </w:p>
        </w:tc>
        <w:tc>
          <w:tcPr>
            <w:tcW w:w="7557" w:type="dxa"/>
          </w:tcPr>
          <w:p w14:paraId="5C1E2CC7" w14:textId="17AF81E5" w:rsidR="003A3083" w:rsidRPr="00A47556" w:rsidRDefault="00A47556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A47556">
              <w:rPr>
                <w:rFonts w:cstheme="minorHAnsi"/>
                <w:b/>
                <w:bCs/>
                <w:sz w:val="14"/>
                <w:szCs w:val="14"/>
              </w:rPr>
              <w:t>${SAT}</w:t>
            </w:r>
          </w:p>
        </w:tc>
      </w:tr>
    </w:tbl>
    <w:p w14:paraId="2DB3A2AA" w14:textId="77777777" w:rsidR="004B1BF2" w:rsidRDefault="004B1BF2" w:rsidP="004B1BF2">
      <w:pPr>
        <w:spacing w:after="0"/>
        <w:jc w:val="both"/>
        <w:rPr>
          <w:rFonts w:cstheme="minorHAnsi"/>
          <w:b/>
          <w:bCs/>
          <w:sz w:val="18"/>
          <w:szCs w:val="18"/>
        </w:rPr>
      </w:pPr>
    </w:p>
    <w:p w14:paraId="5F74243B" w14:textId="7AB0BFE7" w:rsidR="004B1BF2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ANTECEDENTE</w:t>
      </w:r>
    </w:p>
    <w:p w14:paraId="69BF0384" w14:textId="56F63B31" w:rsidR="00A47556" w:rsidRDefault="00A47556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${Antecedente}</w:t>
      </w:r>
    </w:p>
    <w:p w14:paraId="3F49B1A6" w14:textId="77777777" w:rsidR="00E258FD" w:rsidRPr="00E258FD" w:rsidRDefault="00E258FD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4B2B00BC" w14:textId="77777777" w:rsidR="00A47556" w:rsidRPr="00C372BF" w:rsidRDefault="00A47556" w:rsidP="00A47556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IMG_Antecedente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32859ED4" w14:textId="77777777" w:rsidR="00A47556" w:rsidRPr="00943C3C" w:rsidRDefault="00A47556" w:rsidP="004B1BF2">
      <w:pPr>
        <w:spacing w:after="0"/>
        <w:jc w:val="both"/>
        <w:rPr>
          <w:rFonts w:cstheme="minorHAnsi"/>
          <w:sz w:val="16"/>
          <w:szCs w:val="16"/>
        </w:rPr>
      </w:pPr>
    </w:p>
    <w:p w14:paraId="679CEE7B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</w:p>
    <w:p w14:paraId="0A75DC59" w14:textId="13900761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OBJETIVO DEL INFORME</w:t>
      </w:r>
    </w:p>
    <w:p w14:paraId="1777BDD4" w14:textId="093107E6" w:rsidR="00A47556" w:rsidRDefault="00A47556" w:rsidP="00A47556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ObjetivoInforme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908A6D2" w14:textId="77777777" w:rsidR="00E258FD" w:rsidRPr="00E258FD" w:rsidRDefault="00E258FD" w:rsidP="00A47556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7508EDB0" w14:textId="346C63AA" w:rsidR="00A47556" w:rsidRPr="00E258FD" w:rsidRDefault="00A47556" w:rsidP="00A47556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IMG_ObjetivoInforme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E84504A" w14:textId="77777777" w:rsidR="00A47556" w:rsidRPr="00E258FD" w:rsidRDefault="00A47556" w:rsidP="004B1BF2">
      <w:pPr>
        <w:spacing w:after="0"/>
        <w:rPr>
          <w:sz w:val="12"/>
          <w:szCs w:val="12"/>
        </w:rPr>
      </w:pPr>
    </w:p>
    <w:p w14:paraId="786954EA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1BF2" w:rsidRPr="00943C3C" w14:paraId="650C498D" w14:textId="77777777" w:rsidTr="00A1689A">
        <w:trPr>
          <w:trHeight w:val="201"/>
        </w:trPr>
        <w:tc>
          <w:tcPr>
            <w:tcW w:w="2942" w:type="dxa"/>
            <w:shd w:val="clear" w:color="auto" w:fill="E7E6E6" w:themeFill="background2"/>
          </w:tcPr>
          <w:p w14:paraId="7BEB98F4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LUGARES DE INTERÉS</w:t>
            </w:r>
          </w:p>
        </w:tc>
        <w:tc>
          <w:tcPr>
            <w:tcW w:w="2943" w:type="dxa"/>
            <w:shd w:val="clear" w:color="auto" w:fill="E7E6E6" w:themeFill="background2"/>
          </w:tcPr>
          <w:p w14:paraId="1857C3E7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RUTAS</w:t>
            </w:r>
          </w:p>
        </w:tc>
        <w:tc>
          <w:tcPr>
            <w:tcW w:w="2943" w:type="dxa"/>
            <w:shd w:val="clear" w:color="auto" w:fill="E7E6E6" w:themeFill="background2"/>
          </w:tcPr>
          <w:p w14:paraId="7A0320BF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INTELIGENCIA</w:t>
            </w:r>
          </w:p>
        </w:tc>
      </w:tr>
      <w:tr w:rsidR="004B1BF2" w:rsidRPr="00E258FD" w14:paraId="15287A5B" w14:textId="77777777" w:rsidTr="00A47556">
        <w:tc>
          <w:tcPr>
            <w:tcW w:w="2942" w:type="dxa"/>
            <w:shd w:val="clear" w:color="auto" w:fill="auto"/>
          </w:tcPr>
          <w:p w14:paraId="236EA454" w14:textId="7F0A3266" w:rsidR="004B1BF2" w:rsidRPr="00E258FD" w:rsidRDefault="00A47556" w:rsidP="00A1689A">
            <w:pPr>
              <w:jc w:val="both"/>
              <w:rPr>
                <w:rFonts w:eastAsiaTheme="majorEastAsia" w:cstheme="minorHAnsi"/>
                <w:color w:val="000000" w:themeColor="text1"/>
                <w:sz w:val="16"/>
                <w:szCs w:val="16"/>
              </w:rPr>
            </w:pPr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LugaresInteres</w:t>
            </w:r>
            <w:proofErr w:type="spellEnd"/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943" w:type="dxa"/>
            <w:shd w:val="clear" w:color="auto" w:fill="auto"/>
          </w:tcPr>
          <w:p w14:paraId="66A2F8E3" w14:textId="3D9024E9" w:rsidR="004B1BF2" w:rsidRPr="00E258FD" w:rsidRDefault="00A47556" w:rsidP="00A47556">
            <w:pPr>
              <w:rPr>
                <w:rFonts w:eastAsiaTheme="majorEastAsia" w:cstheme="minorHAnsi"/>
                <w:color w:val="000000" w:themeColor="text1"/>
                <w:sz w:val="16"/>
                <w:szCs w:val="16"/>
              </w:rPr>
            </w:pPr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${Rutas}</w:t>
            </w:r>
          </w:p>
        </w:tc>
        <w:tc>
          <w:tcPr>
            <w:tcW w:w="2943" w:type="dxa"/>
            <w:shd w:val="clear" w:color="auto" w:fill="auto"/>
          </w:tcPr>
          <w:p w14:paraId="64D9DE0D" w14:textId="1C01EAA5" w:rsidR="004B1BF2" w:rsidRPr="00E258FD" w:rsidRDefault="00A47556" w:rsidP="00A1689A">
            <w:pPr>
              <w:rPr>
                <w:rFonts w:eastAsiaTheme="majorEastAsia" w:cstheme="minorHAnsi"/>
                <w:color w:val="000000" w:themeColor="text1"/>
                <w:sz w:val="16"/>
                <w:szCs w:val="16"/>
              </w:rPr>
            </w:pPr>
            <w:r w:rsidRPr="00E258FD">
              <w:rPr>
                <w:rFonts w:eastAsiaTheme="majorEastAsia" w:cstheme="minorHAnsi"/>
                <w:color w:val="000000" w:themeColor="text1"/>
                <w:sz w:val="16"/>
                <w:szCs w:val="16"/>
              </w:rPr>
              <w:t>${Inteligencia}</w:t>
            </w:r>
          </w:p>
        </w:tc>
      </w:tr>
    </w:tbl>
    <w:p w14:paraId="4CEAC289" w14:textId="77777777" w:rsidR="004B1BF2" w:rsidRPr="00E258FD" w:rsidRDefault="004B1BF2" w:rsidP="004B1BF2">
      <w:pPr>
        <w:tabs>
          <w:tab w:val="left" w:pos="3265"/>
          <w:tab w:val="left" w:pos="6966"/>
        </w:tabs>
        <w:spacing w:after="0"/>
        <w:jc w:val="both"/>
        <w:rPr>
          <w:rFonts w:cstheme="minorHAnsi"/>
          <w:sz w:val="12"/>
          <w:szCs w:val="12"/>
        </w:rPr>
      </w:pPr>
    </w:p>
    <w:p w14:paraId="6535D490" w14:textId="78AAEFF6" w:rsidR="004B1BF2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 xml:space="preserve">SEGUIMIENTO </w:t>
      </w:r>
    </w:p>
    <w:p w14:paraId="50C4B092" w14:textId="1BF49CD5" w:rsidR="00A47556" w:rsidRPr="00E258FD" w:rsidRDefault="00A47556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${Seguimiento}</w:t>
      </w:r>
    </w:p>
    <w:p w14:paraId="1231695B" w14:textId="77777777" w:rsidR="00E258FD" w:rsidRPr="00E258FD" w:rsidRDefault="00E258FD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1E0B338E" w14:textId="6BAB47F6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Seguimiento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F194885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8000309" w14:textId="0A8AAD2C" w:rsidR="004B1BF2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INTRODUCCIÓN.</w:t>
      </w:r>
    </w:p>
    <w:p w14:paraId="052221C4" w14:textId="63263920" w:rsidR="00A47556" w:rsidRDefault="00A47556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Introduccion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C6A6A33" w14:textId="77777777" w:rsidR="00E258FD" w:rsidRPr="00E258FD" w:rsidRDefault="00E258FD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4B63E5A1" w14:textId="40031A3A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Introduccion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1E31F7A" w14:textId="77777777" w:rsidR="004B1BF2" w:rsidRPr="00943C3C" w:rsidRDefault="004B1BF2" w:rsidP="004B1BF2">
      <w:pPr>
        <w:spacing w:after="0"/>
        <w:jc w:val="both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14:paraId="613B7857" w14:textId="5DC9C5B1" w:rsidR="004B1BF2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 xml:space="preserve">UBICACIÓN GEOGRAFICA. </w:t>
      </w:r>
    </w:p>
    <w:p w14:paraId="20B21196" w14:textId="1AD61BD5" w:rsidR="00A47556" w:rsidRDefault="00A47556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UbiGeo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2F66FA8" w14:textId="77777777" w:rsidR="00E258FD" w:rsidRPr="00E258FD" w:rsidRDefault="00E258FD" w:rsidP="004B1BF2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2710F502" w14:textId="0BAE5A2D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UbiGeo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C79714F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19FCC2A3" w14:textId="467F76F5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INDICE DELICTIVO</w:t>
      </w:r>
    </w:p>
    <w:p w14:paraId="23037B5C" w14:textId="4C18211A" w:rsidR="00A47556" w:rsidRDefault="00A47556" w:rsidP="00553A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IndiceDelictivo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4BABC49" w14:textId="77777777" w:rsidR="00E258FD" w:rsidRPr="00E258FD" w:rsidRDefault="00E258FD" w:rsidP="00553A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4D754BF1" w14:textId="1CE974E0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IndiceDelictivo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D340D15" w14:textId="77777777" w:rsidR="004B1BF2" w:rsidRPr="00E258FD" w:rsidRDefault="004B1BF2" w:rsidP="004B1BF2">
      <w:pPr>
        <w:spacing w:after="0"/>
        <w:rPr>
          <w:rFonts w:cstheme="minorHAnsi"/>
          <w:b/>
          <w:bCs/>
          <w:sz w:val="12"/>
          <w:szCs w:val="12"/>
        </w:rPr>
      </w:pPr>
    </w:p>
    <w:p w14:paraId="30E6C774" w14:textId="680A9C7E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GRÁFICAS DELICTIVAS</w:t>
      </w:r>
    </w:p>
    <w:p w14:paraId="7A228C53" w14:textId="1AC12E01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GraficasDelictivas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00E9FE1" w14:textId="77777777" w:rsidR="00E258FD" w:rsidRPr="00E258FD" w:rsidRDefault="00E258FD" w:rsidP="004B1BF2">
      <w:pPr>
        <w:spacing w:after="0"/>
        <w:rPr>
          <w:rFonts w:cstheme="minorHAnsi"/>
          <w:b/>
          <w:bCs/>
          <w:sz w:val="12"/>
          <w:szCs w:val="12"/>
        </w:rPr>
      </w:pPr>
    </w:p>
    <w:p w14:paraId="7F643D9A" w14:textId="6F1C6397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GraficasDelictivas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9533E7F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19917278" w14:textId="6F7F3F19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INCIDENCIAS RELEVANTES</w:t>
      </w:r>
    </w:p>
    <w:p w14:paraId="7FA48549" w14:textId="1D208F8E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IncidenciasRelevantes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52FEDC4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0A245E2B" w14:textId="5DB4624B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FB0FC4" w:rsidRPr="00E258FD">
        <w:rPr>
          <w:rFonts w:eastAsiaTheme="majorEastAsia" w:cstheme="minorHAnsi"/>
          <w:color w:val="000000" w:themeColor="text1"/>
          <w:sz w:val="16"/>
          <w:szCs w:val="16"/>
        </w:rPr>
        <w:t>IncidenciasRelevantes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8096FF2" w14:textId="0CA37099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75235B52" w14:textId="77777777" w:rsidR="00E258FD" w:rsidRPr="00943C3C" w:rsidRDefault="00E258FD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0D186F55" w14:textId="3C59409B" w:rsidR="004B1BF2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ZONA DE INTERES</w:t>
      </w:r>
    </w:p>
    <w:p w14:paraId="471052B9" w14:textId="68AF3082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ZonaInteres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3E4D733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2935BA50" w14:textId="708DC7DD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IMG_ZonaInteres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C2743AA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395BC6FF" w14:textId="72A0B229" w:rsidR="004B1BF2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RUTAS</w:t>
      </w:r>
    </w:p>
    <w:p w14:paraId="19DFCE33" w14:textId="099CFBD6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RutasC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4FAE850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6246B886" w14:textId="73672297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IMG_RutasC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8E1A939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24259DDD" w14:textId="37F4C23D" w:rsidR="004B1BF2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MAPA DELICTIVO</w:t>
      </w:r>
    </w:p>
    <w:p w14:paraId="43CC6FC2" w14:textId="2A840E6A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MapaDelictivo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729CCA7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445A6C0E" w14:textId="3C2A97A9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IMG_MapaDelictivo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BF8E51F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0295B413" w14:textId="77777777" w:rsidR="002634D6" w:rsidRDefault="002634D6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567AB5DF" w14:textId="56F77EA9" w:rsidR="004B1BF2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ANÁLISIS DE COLINDANCIAS</w:t>
      </w:r>
    </w:p>
    <w:p w14:paraId="6FC31061" w14:textId="471C19B6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AnalisisColindancias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C13467E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7EFFB22D" w14:textId="32427792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IMG_AnalisisColindancias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7A326AE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190FA89F" w14:textId="08FA4CAC" w:rsidR="004B1BF2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FUENTES DE INFORMACIÓN</w:t>
      </w:r>
    </w:p>
    <w:p w14:paraId="055C1AD6" w14:textId="37A8CDD0" w:rsidR="00A47556" w:rsidRDefault="00A47556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FuenteInformacion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1EC739C" w14:textId="77777777" w:rsidR="00E258FD" w:rsidRPr="00E258FD" w:rsidRDefault="00E258FD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0B9DD9F9" w14:textId="0F466DBE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IMG_FuenteInformacion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BFF4AB1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</w:p>
    <w:p w14:paraId="7BE120CB" w14:textId="0A486475" w:rsidR="004B1BF2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CONCLUSIÓN</w:t>
      </w:r>
    </w:p>
    <w:p w14:paraId="16428AE3" w14:textId="78B3C26C" w:rsidR="00A47556" w:rsidRDefault="00A47556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Conclusion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336919D" w14:textId="77777777" w:rsidR="00E258FD" w:rsidRPr="00E258FD" w:rsidRDefault="00E258FD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5780B2B0" w14:textId="20A28873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IMG_Conclusion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3B7AA32C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6AD29065" w14:textId="11F90F08" w:rsidR="004B1BF2" w:rsidRPr="00E258FD" w:rsidRDefault="004B1BF2" w:rsidP="004B1BF2">
      <w:pPr>
        <w:pStyle w:val="NoSpacing"/>
        <w:rPr>
          <w:b/>
          <w:bCs/>
          <w:sz w:val="16"/>
          <w:szCs w:val="16"/>
        </w:rPr>
      </w:pPr>
      <w:r w:rsidRPr="00E258FD">
        <w:rPr>
          <w:b/>
          <w:bCs/>
          <w:sz w:val="16"/>
          <w:szCs w:val="16"/>
        </w:rPr>
        <w:t>RELEVANTES</w:t>
      </w:r>
    </w:p>
    <w:p w14:paraId="1AC259FC" w14:textId="2C69ABE6" w:rsidR="00A47556" w:rsidRDefault="00A47556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${Relevantes}</w:t>
      </w:r>
    </w:p>
    <w:p w14:paraId="6CF47184" w14:textId="77777777" w:rsidR="00E258FD" w:rsidRPr="00E258FD" w:rsidRDefault="00E258FD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5D067B1B" w14:textId="6B11B3CA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IMG_Relevantes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34AC5AA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168E00D9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60C3427F" w14:textId="5E13946C" w:rsidR="004B1BF2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RECOMENDACIONES</w:t>
      </w:r>
    </w:p>
    <w:p w14:paraId="3031C907" w14:textId="67CD2259" w:rsidR="00A47556" w:rsidRDefault="00A47556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${Recomendaciones}</w:t>
      </w:r>
    </w:p>
    <w:p w14:paraId="43ABAF1C" w14:textId="77777777" w:rsidR="00E258FD" w:rsidRPr="00E258FD" w:rsidRDefault="00E258FD" w:rsidP="00553AD8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16A931D4" w14:textId="79A6F43E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IMG_Recomendaciones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A2F7A61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</w:p>
    <w:p w14:paraId="1A76A56B" w14:textId="727EA5EB" w:rsidR="004B1BF2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NÚMEROS DE EMERGENCIA/CAR</w:t>
      </w:r>
    </w:p>
    <w:p w14:paraId="7FB00E45" w14:textId="7E68548A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NumeroEmergencia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3803064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09456DCB" w14:textId="1C0159B0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IMG_NumeroEmergencia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624EA9E" w14:textId="77777777" w:rsidR="004B1BF2" w:rsidRPr="00943C3C" w:rsidRDefault="004B1BF2" w:rsidP="004B1BF2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73650FC0" w14:textId="071A1BA9" w:rsidR="00A47556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BIBLIOGRAFÍA</w:t>
      </w:r>
    </w:p>
    <w:p w14:paraId="277CBE82" w14:textId="68734C67" w:rsidR="00A47556" w:rsidRDefault="00A47556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Bibliografia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2A46EFC0" w14:textId="77777777" w:rsidR="00E258FD" w:rsidRPr="00E258FD" w:rsidRDefault="00E258FD" w:rsidP="004B1BF2">
      <w:pPr>
        <w:spacing w:after="0"/>
        <w:rPr>
          <w:rFonts w:eastAsiaTheme="majorEastAsia" w:cstheme="minorHAnsi"/>
          <w:color w:val="000000" w:themeColor="text1"/>
          <w:sz w:val="16"/>
          <w:szCs w:val="16"/>
        </w:rPr>
      </w:pPr>
    </w:p>
    <w:p w14:paraId="52DCB624" w14:textId="1BCE58E1" w:rsidR="006C742B" w:rsidRPr="00E258FD" w:rsidRDefault="006C742B" w:rsidP="006C742B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IMG_Bibliografia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D43889C" w14:textId="77777777" w:rsidR="006C742B" w:rsidRPr="00553AD8" w:rsidRDefault="006C742B" w:rsidP="004B1BF2">
      <w:pPr>
        <w:spacing w:after="0"/>
        <w:rPr>
          <w:rFonts w:eastAsiaTheme="majorEastAsia" w:cstheme="minorHAnsi"/>
          <w:color w:val="000000" w:themeColor="text1"/>
          <w:sz w:val="20"/>
          <w:szCs w:val="20"/>
        </w:rPr>
      </w:pPr>
    </w:p>
    <w:p w14:paraId="1DC2071F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3797EA42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5A02B014" w14:textId="0FA3CCE2" w:rsidR="004B1BF2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EVIDENCIA</w:t>
      </w:r>
    </w:p>
    <w:p w14:paraId="3DAE941B" w14:textId="77777777" w:rsidR="00553AD8" w:rsidRPr="00E258FD" w:rsidRDefault="00553AD8" w:rsidP="00553AD8">
      <w:pPr>
        <w:spacing w:after="0"/>
        <w:jc w:val="center"/>
        <w:rPr>
          <w:rFonts w:eastAsiaTheme="majorEastAsia" w:cstheme="minorHAnsi"/>
          <w:color w:val="000000" w:themeColor="text1"/>
          <w:sz w:val="16"/>
          <w:szCs w:val="16"/>
        </w:rPr>
      </w:pPr>
      <w:r w:rsidRPr="00E258FD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E258FD">
        <w:rPr>
          <w:rFonts w:eastAsiaTheme="majorEastAsia" w:cstheme="minorHAnsi"/>
          <w:color w:val="000000" w:themeColor="text1"/>
          <w:sz w:val="16"/>
          <w:szCs w:val="16"/>
        </w:rPr>
        <w:t>IMG_Evidencias</w:t>
      </w:r>
      <w:proofErr w:type="spellEnd"/>
      <w:r w:rsidRPr="00E258FD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19F7AD35" w14:textId="0FBC1642" w:rsidR="00A47556" w:rsidRPr="00943C3C" w:rsidRDefault="00A47556" w:rsidP="00553AD8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3429E1C2" w14:textId="07E75184" w:rsidR="004B1BF2" w:rsidRPr="00943C3C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6"/>
          <w:szCs w:val="16"/>
        </w:rPr>
      </w:pPr>
    </w:p>
    <w:p w14:paraId="45C697EF" w14:textId="34E1FB40" w:rsidR="004B1BF2" w:rsidRPr="00943C3C" w:rsidRDefault="004B1BF2" w:rsidP="004B1BF2">
      <w:pPr>
        <w:spacing w:line="60" w:lineRule="exact"/>
        <w:rPr>
          <w:rFonts w:ascii="Arial" w:hAnsi="Arial" w:cs="Arial"/>
          <w:sz w:val="16"/>
          <w:szCs w:val="16"/>
        </w:rPr>
      </w:pPr>
    </w:p>
    <w:p w14:paraId="6EBF7819" w14:textId="77777777" w:rsidR="004B1BF2" w:rsidRPr="00943C3C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6"/>
          <w:szCs w:val="16"/>
        </w:rPr>
      </w:pPr>
    </w:p>
    <w:p w14:paraId="426F53D6" w14:textId="77777777" w:rsidR="004B1BF2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43F02337" w14:textId="77777777" w:rsidR="004B1BF2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6E83D316" w14:textId="77777777" w:rsidR="004B1BF2" w:rsidRDefault="004B1BF2" w:rsidP="004B1BF2">
      <w:pPr>
        <w:spacing w:after="0" w:line="240" w:lineRule="auto"/>
        <w:ind w:left="105"/>
        <w:jc w:val="center"/>
        <w:textAlignment w:val="baseline"/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</w:pPr>
    </w:p>
    <w:p w14:paraId="5245F897" w14:textId="77777777" w:rsidR="004B1BF2" w:rsidRDefault="004B1BF2" w:rsidP="004B1BF2"/>
    <w:p w14:paraId="615E8D99" w14:textId="77777777" w:rsidR="004B1BF2" w:rsidRPr="005D6B53" w:rsidRDefault="004B1BF2" w:rsidP="004B1BF2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036B1122" w14:textId="77777777" w:rsidR="004B1BF2" w:rsidRPr="005D6B53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3D7D0411" w14:textId="77777777" w:rsidR="004B1BF2" w:rsidRPr="005D6B53" w:rsidRDefault="004B1BF2" w:rsidP="004B1BF2">
      <w:pPr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3A865829" w14:textId="77777777" w:rsidR="002B5F30" w:rsidRDefault="002B5F30"/>
    <w:sectPr w:rsidR="002B5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802D" w14:textId="77777777" w:rsidR="0005568E" w:rsidRDefault="0005568E" w:rsidP="004B1BF2">
      <w:pPr>
        <w:spacing w:after="0" w:line="240" w:lineRule="auto"/>
      </w:pPr>
      <w:r>
        <w:separator/>
      </w:r>
    </w:p>
  </w:endnote>
  <w:endnote w:type="continuationSeparator" w:id="0">
    <w:p w14:paraId="5B00F317" w14:textId="77777777" w:rsidR="0005568E" w:rsidRDefault="0005568E" w:rsidP="004B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2C05" w14:textId="77777777" w:rsidR="0005568E" w:rsidRDefault="0005568E" w:rsidP="004B1BF2">
      <w:pPr>
        <w:spacing w:after="0" w:line="240" w:lineRule="auto"/>
      </w:pPr>
      <w:r>
        <w:separator/>
      </w:r>
    </w:p>
  </w:footnote>
  <w:footnote w:type="continuationSeparator" w:id="0">
    <w:p w14:paraId="496DE49E" w14:textId="77777777" w:rsidR="0005568E" w:rsidRDefault="0005568E" w:rsidP="004B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81F3" w14:textId="77777777" w:rsidR="004B1BF2" w:rsidRDefault="004B1BF2" w:rsidP="004B1BF2">
    <w:pPr>
      <w:pStyle w:val="Header"/>
      <w:jc w:val="right"/>
    </w:pPr>
    <w:bookmarkStart w:id="1" w:name="_Hlk156907187"/>
    <w:bookmarkStart w:id="2" w:name="_Hlk156907188"/>
    <w:bookmarkStart w:id="3" w:name="_Hlk156918785"/>
    <w:bookmarkStart w:id="4" w:name="_Hlk156918786"/>
    <w:r>
      <w:t>CONFIDENCIAL</w:t>
    </w:r>
    <w:bookmarkEnd w:id="1"/>
    <w:bookmarkEnd w:id="2"/>
    <w:bookmarkEnd w:id="3"/>
    <w:bookmarkEnd w:id="4"/>
  </w:p>
  <w:p w14:paraId="62F16C0E" w14:textId="77777777" w:rsidR="004B1BF2" w:rsidRDefault="004B1B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F2"/>
    <w:rsid w:val="0005568E"/>
    <w:rsid w:val="001A01A8"/>
    <w:rsid w:val="002634D6"/>
    <w:rsid w:val="002B5F30"/>
    <w:rsid w:val="002D085B"/>
    <w:rsid w:val="003A3083"/>
    <w:rsid w:val="003B4116"/>
    <w:rsid w:val="003F2B2F"/>
    <w:rsid w:val="004B1BF2"/>
    <w:rsid w:val="00553AD8"/>
    <w:rsid w:val="006C742B"/>
    <w:rsid w:val="00A220D4"/>
    <w:rsid w:val="00A4203A"/>
    <w:rsid w:val="00A47556"/>
    <w:rsid w:val="00B74F8F"/>
    <w:rsid w:val="00E258FD"/>
    <w:rsid w:val="00FB0FC4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04E5"/>
  <w15:chartTrackingRefBased/>
  <w15:docId w15:val="{F8BD38F4-A77D-4B19-A6EA-7AA2B20E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2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B1BF2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4B1BF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Normal"/>
    <w:rsid w:val="004B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1BF2"/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F2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F2"/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A47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556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556"/>
    <w:rPr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26</cp:revision>
  <dcterms:created xsi:type="dcterms:W3CDTF">2024-01-23T22:19:00Z</dcterms:created>
  <dcterms:modified xsi:type="dcterms:W3CDTF">2024-03-21T17:35:00Z</dcterms:modified>
</cp:coreProperties>
</file>