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6D2" w:rsidRDefault="006676D2" w:rsidP="006676D2">
      <w:pPr>
        <w:rPr>
          <w:color w:val="1F497D"/>
        </w:rPr>
      </w:pPr>
      <w:r>
        <w:rPr>
          <w:color w:val="1F497D"/>
        </w:rPr>
        <w:t>Attached is the drawing.</w:t>
      </w:r>
      <w:bookmarkStart w:id="0" w:name="_GoBack"/>
      <w:bookmarkEnd w:id="0"/>
    </w:p>
    <w:p w:rsidR="006676D2" w:rsidRDefault="006676D2" w:rsidP="006676D2">
      <w:pPr>
        <w:rPr>
          <w:color w:val="1F497D"/>
        </w:rPr>
      </w:pPr>
      <w:r>
        <w:rPr>
          <w:noProof/>
        </w:rPr>
        <w:drawing>
          <wp:inline distT="0" distB="0" distL="0" distR="0" wp14:anchorId="40AAD16D" wp14:editId="3DC4D9E0">
            <wp:extent cx="6762750" cy="2952750"/>
            <wp:effectExtent l="0" t="0" r="0" b="0"/>
            <wp:docPr id="7" name="Picture 7" descr="cid:image001.png@01D320D2.CF0F3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1.png@01D320D2.CF0F3E2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6D2" w:rsidRDefault="006676D2" w:rsidP="006676D2">
      <w:pPr>
        <w:rPr>
          <w:color w:val="1F497D"/>
        </w:rPr>
      </w:pPr>
    </w:p>
    <w:p w:rsidR="006676D2" w:rsidRDefault="006676D2" w:rsidP="006676D2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customer_no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count(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customer_no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count_customer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commission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highlight w:val="white"/>
        </w:rPr>
        <w:t>CARS_CPR_COMMISSION_TAB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676D2" w:rsidRDefault="006676D2" w:rsidP="006676D2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group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customer_no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commission</w:t>
      </w:r>
    </w:p>
    <w:p w:rsidR="006676D2" w:rsidRDefault="006676D2" w:rsidP="006676D2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having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count(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customer_no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1</w:t>
      </w:r>
    </w:p>
    <w:p w:rsidR="006676D2" w:rsidRDefault="006676D2" w:rsidP="006676D2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676D2" w:rsidRDefault="006676D2" w:rsidP="006676D2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676D2" w:rsidRDefault="006676D2" w:rsidP="006676D2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highlight w:val="white"/>
        </w:rPr>
        <w:t>CARS_CPR_OUTSIDE_REP_TAB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  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outside_rep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highlight w:val="white"/>
        </w:rPr>
        <w:t>CARS_CPR_COMMISSION_TAB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</w:p>
    <w:p w:rsidR="006676D2" w:rsidRDefault="006676D2" w:rsidP="006676D2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676D2" w:rsidRDefault="006676D2" w:rsidP="006676D2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676D2" w:rsidRDefault="006676D2" w:rsidP="006676D2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VIEW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CARX1APP.CARS_CPR_COMMISSION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 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676D2" w:rsidRDefault="006676D2" w:rsidP="006676D2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</w:p>
    <w:p w:rsidR="006676D2" w:rsidRDefault="006676D2" w:rsidP="006676D2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cprt.customer_no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6676D2" w:rsidRDefault="006676D2" w:rsidP="006676D2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       </w:t>
      </w:r>
      <w:r>
        <w:rPr>
          <w:rFonts w:ascii="Courier New" w:hAnsi="Courier New" w:cs="Courier New"/>
          <w:color w:val="808000"/>
          <w:sz w:val="20"/>
          <w:szCs w:val="20"/>
          <w:highlight w:val="white"/>
        </w:rPr>
        <w:t>carx1app.customer_info_api.get_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cprt.customer_no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cust_name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6676D2" w:rsidRDefault="006676D2" w:rsidP="006676D2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      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cpro.outside_rep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6676D2" w:rsidRDefault="006676D2" w:rsidP="006676D2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      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cprt.commission</w:t>
      </w:r>
      <w:proofErr w:type="spellEnd"/>
    </w:p>
    <w:p w:rsidR="006676D2" w:rsidRDefault="006676D2" w:rsidP="006676D2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       </w:t>
      </w:r>
    </w:p>
    <w:p w:rsidR="006676D2" w:rsidRDefault="006676D2" w:rsidP="006676D2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 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 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</w:rPr>
        <w:t>cars</w:t>
      </w:r>
      <w:proofErr w:type="gramEnd"/>
      <w:r>
        <w:rPr>
          <w:rFonts w:ascii="Courier New" w:hAnsi="Courier New" w:cs="Courier New"/>
          <w:color w:val="808000"/>
          <w:sz w:val="20"/>
          <w:szCs w:val="20"/>
          <w:highlight w:val="white"/>
        </w:rPr>
        <w:t>_cpr_commission_tab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cprt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6676D2" w:rsidRDefault="006676D2" w:rsidP="006676D2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      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highlight w:val="white"/>
        </w:rPr>
        <w:t>cars_cpr_outside_rep_tab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cpro</w:t>
      </w:r>
      <w:proofErr w:type="spellEnd"/>
    </w:p>
    <w:p w:rsidR="006676D2" w:rsidRDefault="006676D2" w:rsidP="006676D2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       </w:t>
      </w:r>
    </w:p>
    <w:p w:rsidR="006676D2" w:rsidRDefault="006676D2" w:rsidP="006676D2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 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cprt.rep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cpro.rep_id</w:t>
      </w:r>
      <w:proofErr w:type="spellEnd"/>
    </w:p>
    <w:p w:rsidR="006676D2" w:rsidRDefault="006676D2" w:rsidP="006676D2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</w:p>
    <w:p w:rsidR="006676D2" w:rsidRDefault="006676D2" w:rsidP="006676D2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       </w:t>
      </w:r>
    </w:p>
    <w:p w:rsidR="006676D2" w:rsidRDefault="006676D2" w:rsidP="006676D2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676D2" w:rsidRDefault="006676D2" w:rsidP="006676D2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highlight w:val="white"/>
        </w:rPr>
        <w:t>CARS_CPR_COMMISSION_TAB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</w:p>
    <w:p w:rsidR="006676D2" w:rsidRDefault="006676D2" w:rsidP="006676D2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REP_ID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((SELECT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REP_id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highlight w:val="white"/>
        </w:rPr>
        <w:t>CARS_CPR_OUTSIDE_REP_TAB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</w:t>
      </w:r>
    </w:p>
    <w:p w:rsidR="006676D2" w:rsidRDefault="006676D2" w:rsidP="006676D2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                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B.REP_ID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A.OUTSIDE_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REP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</w:p>
    <w:p w:rsidR="006676D2" w:rsidRDefault="006676D2" w:rsidP="006676D2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676D2" w:rsidRDefault="006676D2" w:rsidP="006676D2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exIST</w:t>
      </w:r>
      <w:proofErr w:type="spellEnd"/>
    </w:p>
    <w:p w:rsidR="006676D2" w:rsidRDefault="006676D2" w:rsidP="006676D2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676D2" w:rsidRDefault="006676D2" w:rsidP="006676D2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cars_cpr_commission</w:t>
      </w:r>
      <w:proofErr w:type="spellEnd"/>
    </w:p>
    <w:p w:rsidR="006676D2" w:rsidRDefault="006676D2" w:rsidP="006676D2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  CARX1APP.CARS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_CPR_OUTSIDE_REP</w:t>
      </w:r>
    </w:p>
    <w:p w:rsidR="006676D2" w:rsidRDefault="006676D2" w:rsidP="006676D2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676D2" w:rsidRDefault="006676D2" w:rsidP="006676D2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676D2" w:rsidRDefault="006676D2" w:rsidP="006676D2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lastRenderedPageBreak/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CUSTOMER_ID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CUSTOMER_INFO</w:t>
      </w:r>
    </w:p>
    <w:p w:rsidR="006676D2" w:rsidRDefault="006676D2" w:rsidP="006676D2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676D2" w:rsidRDefault="006676D2" w:rsidP="006676D2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676D2" w:rsidRDefault="006676D2" w:rsidP="006676D2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676D2" w:rsidRDefault="006676D2" w:rsidP="006676D2">
      <w:pPr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highlight w:val="white"/>
        </w:rPr>
        <w:t>CARS_CPR_OUTSIDE_REP_TAB</w:t>
      </w:r>
    </w:p>
    <w:p w:rsidR="00CB174B" w:rsidRDefault="006676D2"/>
    <w:sectPr w:rsidR="00CB1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6D2"/>
    <w:rsid w:val="006676D2"/>
    <w:rsid w:val="009D1DB9"/>
    <w:rsid w:val="00D7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4F9E4-504F-4336-9ACE-5E70D191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6D2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320D2.CF0F3E2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Aguilar</dc:creator>
  <cp:keywords/>
  <dc:description/>
  <cp:lastModifiedBy>Arturo Aguilar</cp:lastModifiedBy>
  <cp:revision>1</cp:revision>
  <dcterms:created xsi:type="dcterms:W3CDTF">2017-08-30T21:23:00Z</dcterms:created>
  <dcterms:modified xsi:type="dcterms:W3CDTF">2017-08-30T21:25:00Z</dcterms:modified>
</cp:coreProperties>
</file>