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611" w:rsidRPr="00C21611" w:rsidRDefault="00C21611" w:rsidP="00C21611">
      <w:pPr>
        <w:rPr>
          <w:rFonts w:ascii="Arial" w:hAnsi="Arial" w:cs="Arial"/>
          <w:b/>
          <w:sz w:val="36"/>
          <w:szCs w:val="36"/>
          <w:u w:val="single"/>
        </w:rPr>
      </w:pPr>
      <w:r w:rsidRPr="00C21611">
        <w:rPr>
          <w:rFonts w:ascii="Arial" w:hAnsi="Arial" w:cs="Arial"/>
          <w:b/>
          <w:sz w:val="36"/>
          <w:szCs w:val="36"/>
          <w:u w:val="single"/>
        </w:rPr>
        <w:t>Estrategias</w:t>
      </w:r>
    </w:p>
    <w:p w:rsidR="008B2035" w:rsidRDefault="00C21611" w:rsidP="008B2035">
      <w:pPr>
        <w:pStyle w:val="Prrafodelista"/>
        <w:numPr>
          <w:ilvl w:val="0"/>
          <w:numId w:val="2"/>
        </w:numPr>
      </w:pPr>
      <w:r>
        <w:t>Utilizamos claves subrogadas para todas las tablas ya que nos ayudan a independizarnos del dominio. En el caso de que exista alguna modificación en el mismo, no se ve</w:t>
      </w:r>
      <w:r>
        <w:t>rán afectadas una o más tablas.</w:t>
      </w:r>
    </w:p>
    <w:p w:rsidR="008B2035" w:rsidRDefault="00C21611" w:rsidP="008B2035">
      <w:pPr>
        <w:pStyle w:val="Prrafodelista"/>
        <w:numPr>
          <w:ilvl w:val="0"/>
          <w:numId w:val="2"/>
        </w:numPr>
      </w:pPr>
      <w:r>
        <w:t xml:space="preserve"> Elegimos como pk el telefono de los choferes y de los clientes de la tabla maestra para migrar</w:t>
      </w:r>
      <w:r>
        <w:t>.</w:t>
      </w:r>
    </w:p>
    <w:p w:rsidR="008B2035" w:rsidRDefault="00C21611" w:rsidP="008B2035">
      <w:pPr>
        <w:pStyle w:val="Prrafodelista"/>
        <w:numPr>
          <w:ilvl w:val="0"/>
          <w:numId w:val="2"/>
        </w:numPr>
      </w:pPr>
      <w:r>
        <w:t>Elegimos como contraseña de los usuarios, el usuario (excepto para admin</w:t>
      </w:r>
      <w:r>
        <w:t>), y elegimos como usuario</w:t>
      </w:r>
      <w:r>
        <w:t xml:space="preserve">, el teléfono de los clientes y choferes, </w:t>
      </w:r>
      <w:r w:rsidR="00FA1BA5">
        <w:t>ya que,</w:t>
      </w:r>
      <w:r>
        <w:t xml:space="preserve"> como </w:t>
      </w:r>
      <w:r>
        <w:t>restricción</w:t>
      </w:r>
      <w:r>
        <w:t xml:space="preserve"> </w:t>
      </w:r>
      <w:r>
        <w:t>d</w:t>
      </w:r>
      <w:r>
        <w:t>el</w:t>
      </w:r>
      <w:r>
        <w:t xml:space="preserve"> enunciado</w:t>
      </w:r>
      <w:r>
        <w:t xml:space="preserve">, el teléfono debe ser único para cada usuario, y no se aceptan usuarios repetidos. Esto nos da una doble ventaja ya que al dar de alta un nuevo Cliente o un Chofer, </w:t>
      </w:r>
      <w:r>
        <w:t>e</w:t>
      </w:r>
      <w:r>
        <w:t xml:space="preserve">n caso de que el </w:t>
      </w:r>
      <w:r>
        <w:t>teléfono</w:t>
      </w:r>
      <w:r>
        <w:t xml:space="preserve"> </w:t>
      </w:r>
      <w:r>
        <w:t>no exista, se crea el nuevo usuario y se lo asocia al rol donde se lo esté dando de alta, en cambio, si el usuario ya existe</w:t>
      </w:r>
      <w:r>
        <w:t xml:space="preserve"> en el sistema, se verifica si es para el mismo rol, en caso de ser para el mismo rol, hay un error de usuario existente, en caso de no ser para el mismo rol, se crea un registro en la tabla USUARIO_POR_ROL en la que se le agrega el nuevo rol. </w:t>
      </w:r>
    </w:p>
    <w:p w:rsidR="008B2035" w:rsidRDefault="00C21611" w:rsidP="008B2035">
      <w:pPr>
        <w:pStyle w:val="Prrafodelista"/>
        <w:numPr>
          <w:ilvl w:val="0"/>
          <w:numId w:val="2"/>
        </w:numPr>
      </w:pPr>
      <w:r>
        <w:t>Elegimos la patente del auto como pk de la tabla maest</w:t>
      </w:r>
      <w:r>
        <w:t xml:space="preserve">ra para migrar los </w:t>
      </w:r>
      <w:r w:rsidR="00FA1BA5">
        <w:t>automóviles</w:t>
      </w:r>
      <w:r>
        <w:t xml:space="preserve"> </w:t>
      </w:r>
    </w:p>
    <w:p w:rsidR="008B2035" w:rsidRDefault="00C21611" w:rsidP="008B2035">
      <w:pPr>
        <w:pStyle w:val="Prrafodelista"/>
        <w:numPr>
          <w:ilvl w:val="0"/>
          <w:numId w:val="2"/>
        </w:numPr>
      </w:pPr>
      <w:r>
        <w:t xml:space="preserve">Utilizamos la descripción del turno como pk de la tabla maestra para migrar los turnos. </w:t>
      </w:r>
    </w:p>
    <w:p w:rsidR="008B2035" w:rsidRDefault="00C21611" w:rsidP="008B2035">
      <w:pPr>
        <w:pStyle w:val="Prrafodelista"/>
        <w:numPr>
          <w:ilvl w:val="0"/>
          <w:numId w:val="2"/>
        </w:numPr>
      </w:pPr>
      <w:r>
        <w:t>Para validar que no se realicen facturas a clientes inhabilitados, pagos a choferes inhabilitados, y viajes con turnos/clientes/choferes/autos inhabilitados, utilizamos triggers en los inserts de las respectivas tablas. Estos triggers los creamos luego de haber realizado la migración ya que por default todos los usuarios que migramos al sistema están habilitados.</w:t>
      </w:r>
    </w:p>
    <w:p w:rsidR="008B2035" w:rsidRDefault="00C21611" w:rsidP="008B2035">
      <w:pPr>
        <w:pStyle w:val="Prrafodelista"/>
        <w:numPr>
          <w:ilvl w:val="0"/>
          <w:numId w:val="2"/>
        </w:numPr>
      </w:pPr>
      <w:r>
        <w:t xml:space="preserve">Utilizamos cursores para verificar que no haya solapamientos entre turnos. Estos cursores se encuentran en el store procedure Alta_Turno. </w:t>
      </w:r>
    </w:p>
    <w:p w:rsidR="008B2035" w:rsidRDefault="00C21611" w:rsidP="008B2035">
      <w:pPr>
        <w:pStyle w:val="Prrafodelista"/>
        <w:numPr>
          <w:ilvl w:val="0"/>
          <w:numId w:val="2"/>
        </w:numPr>
      </w:pPr>
      <w:r>
        <w:t>Dado que los viajes no tenían fecha de fin, realizamos un estimativo del mismo teniendo en cuenta la cantidad de kilómetros recorridos. Consideramos que un auto tarda 1 minuto por kilómetro.</w:t>
      </w:r>
    </w:p>
    <w:p w:rsidR="008B2035" w:rsidRDefault="0067751E" w:rsidP="008B2035">
      <w:pPr>
        <w:pStyle w:val="Prrafodelista"/>
        <w:numPr>
          <w:ilvl w:val="0"/>
          <w:numId w:val="2"/>
        </w:numPr>
      </w:pPr>
      <w:r>
        <w:t>Utilizamos la función UPPER para los nombres de los clientes y los choferes, para que queden consistentes con el apellido.</w:t>
      </w:r>
    </w:p>
    <w:p w:rsidR="0067751E" w:rsidRDefault="0067751E" w:rsidP="008B2035">
      <w:pPr>
        <w:pStyle w:val="Prrafodelista"/>
        <w:numPr>
          <w:ilvl w:val="0"/>
          <w:numId w:val="2"/>
        </w:numPr>
      </w:pPr>
      <w:r>
        <w:t xml:space="preserve">Casteamos los turnos de int a time ya que necesitamos tratarlo como tal para poder tener minutos en los mismos. </w:t>
      </w:r>
      <w:bookmarkStart w:id="0" w:name="_GoBack"/>
      <w:bookmarkEnd w:id="0"/>
    </w:p>
    <w:p w:rsidR="0067751E" w:rsidRDefault="0067751E" w:rsidP="00C21611"/>
    <w:p w:rsidR="00C21611" w:rsidRDefault="00C21611" w:rsidP="00C21611"/>
    <w:sectPr w:rsidR="00C216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374" w:rsidRDefault="00F51374" w:rsidP="00C21611">
      <w:pPr>
        <w:spacing w:after="0" w:line="240" w:lineRule="auto"/>
      </w:pPr>
      <w:r>
        <w:separator/>
      </w:r>
    </w:p>
  </w:endnote>
  <w:endnote w:type="continuationSeparator" w:id="0">
    <w:p w:rsidR="00F51374" w:rsidRDefault="00F51374" w:rsidP="00C21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374" w:rsidRDefault="00F51374" w:rsidP="00C21611">
      <w:pPr>
        <w:spacing w:after="0" w:line="240" w:lineRule="auto"/>
      </w:pPr>
      <w:r>
        <w:separator/>
      </w:r>
    </w:p>
  </w:footnote>
  <w:footnote w:type="continuationSeparator" w:id="0">
    <w:p w:rsidR="00F51374" w:rsidRDefault="00F51374" w:rsidP="00C21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514C"/>
    <w:multiLevelType w:val="hybridMultilevel"/>
    <w:tmpl w:val="30105C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8BC6C47"/>
    <w:multiLevelType w:val="hybridMultilevel"/>
    <w:tmpl w:val="9072C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11"/>
    <w:rsid w:val="0067751E"/>
    <w:rsid w:val="00824E71"/>
    <w:rsid w:val="008B2035"/>
    <w:rsid w:val="00C21611"/>
    <w:rsid w:val="00D04969"/>
    <w:rsid w:val="00F51374"/>
    <w:rsid w:val="00FA1B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D5F6"/>
  <w15:chartTrackingRefBased/>
  <w15:docId w15:val="{A53D03F5-A358-486C-A276-D6E4991A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16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1611"/>
  </w:style>
  <w:style w:type="paragraph" w:styleId="Piedepgina">
    <w:name w:val="footer"/>
    <w:basedOn w:val="Normal"/>
    <w:link w:val="PiedepginaCar"/>
    <w:uiPriority w:val="99"/>
    <w:unhideWhenUsed/>
    <w:rsid w:val="00C216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1611"/>
  </w:style>
  <w:style w:type="paragraph" w:styleId="Prrafodelista">
    <w:name w:val="List Paragraph"/>
    <w:basedOn w:val="Normal"/>
    <w:uiPriority w:val="34"/>
    <w:qFormat/>
    <w:rsid w:val="008B2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331</Words>
  <Characters>1825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aailenm</dc:creator>
  <cp:keywords/>
  <dc:description/>
  <cp:lastModifiedBy>aailenm</cp:lastModifiedBy>
  <cp:revision>1</cp:revision>
  <dcterms:created xsi:type="dcterms:W3CDTF">2017-06-06T19:35:00Z</dcterms:created>
  <dcterms:modified xsi:type="dcterms:W3CDTF">2017-06-06T20:21:00Z</dcterms:modified>
</cp:coreProperties>
</file>