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43B41" w14:textId="77777777" w:rsidR="00554930" w:rsidRDefault="00000000">
      <w:pPr>
        <w:pStyle w:val="Heading1"/>
        <w:spacing w:after="282"/>
        <w:ind w:left="-5"/>
      </w:pPr>
      <w:r>
        <w:t>Section 1</w:t>
      </w:r>
    </w:p>
    <w:p w14:paraId="3D51FF7C" w14:textId="77777777" w:rsidR="00554930" w:rsidRDefault="00000000">
      <w:pPr>
        <w:pStyle w:val="Heading2"/>
        <w:ind w:left="-5"/>
      </w:pPr>
      <w:r>
        <w:t>1. Array Manipulation: Three Sum</w:t>
      </w:r>
    </w:p>
    <w:p w14:paraId="0DC30DD8" w14:textId="77777777" w:rsidR="00554930" w:rsidRDefault="00000000">
      <w:pPr>
        <w:spacing w:after="266" w:line="296" w:lineRule="auto"/>
        <w:ind w:left="-5" w:hanging="10"/>
      </w:pPr>
      <w:r>
        <w:rPr>
          <w:rFonts w:ascii="Arial" w:eastAsia="Arial" w:hAnsi="Arial" w:cs="Arial"/>
          <w:b/>
        </w:rPr>
        <w:t xml:space="preserve">Question: </w:t>
      </w:r>
      <w:r>
        <w:rPr>
          <w:rFonts w:ascii="Arial" w:eastAsia="Arial" w:hAnsi="Arial" w:cs="Arial"/>
        </w:rPr>
        <w:t>Given an array of integers, return all unique triplets [</w:t>
      </w:r>
      <w:proofErr w:type="spellStart"/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>,c</w:t>
      </w:r>
      <w:proofErr w:type="spellEnd"/>
      <w:r>
        <w:rPr>
          <w:rFonts w:ascii="Arial" w:eastAsia="Arial" w:hAnsi="Arial" w:cs="Arial"/>
        </w:rPr>
        <w:t>][a, b, c][</w:t>
      </w:r>
      <w:proofErr w:type="spellStart"/>
      <w:r>
        <w:rPr>
          <w:rFonts w:ascii="Arial" w:eastAsia="Arial" w:hAnsi="Arial" w:cs="Arial"/>
        </w:rPr>
        <w:t>a,b,c</w:t>
      </w:r>
      <w:proofErr w:type="spellEnd"/>
      <w:r>
        <w:rPr>
          <w:rFonts w:ascii="Arial" w:eastAsia="Arial" w:hAnsi="Arial" w:cs="Arial"/>
        </w:rPr>
        <w:t xml:space="preserve">] in the array such that </w:t>
      </w:r>
      <w:proofErr w:type="spellStart"/>
      <w:r>
        <w:rPr>
          <w:rFonts w:ascii="Arial" w:eastAsia="Arial" w:hAnsi="Arial" w:cs="Arial"/>
        </w:rPr>
        <w:t>a+b+c</w:t>
      </w:r>
      <w:proofErr w:type="spellEnd"/>
      <w:r>
        <w:rPr>
          <w:rFonts w:ascii="Arial" w:eastAsia="Arial" w:hAnsi="Arial" w:cs="Arial"/>
        </w:rPr>
        <w:t>=0a + b + c = 0a+b+c=0. The solution set must not contain duplicate triplets.</w:t>
      </w:r>
    </w:p>
    <w:p w14:paraId="0EF6CA20" w14:textId="77777777" w:rsidR="00554930" w:rsidRDefault="00000000">
      <w:pPr>
        <w:spacing w:after="68" w:line="265" w:lineRule="auto"/>
        <w:ind w:left="-5" w:hanging="10"/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 xml:space="preserve">Input: </w:t>
      </w:r>
      <w:proofErr w:type="spellStart"/>
      <w:r>
        <w:rPr>
          <w:rFonts w:ascii="Courier New" w:eastAsia="Courier New" w:hAnsi="Courier New" w:cs="Courier New"/>
          <w:color w:val="188038"/>
        </w:rPr>
        <w:t>nums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= [-1, 0, 1, 2, -1, -4]</w:t>
      </w:r>
      <w:r>
        <w:rPr>
          <w:rFonts w:ascii="Arial" w:eastAsia="Arial" w:hAnsi="Arial" w:cs="Arial"/>
        </w:rPr>
        <w:t xml:space="preserve">. Output: </w:t>
      </w:r>
      <w:r>
        <w:rPr>
          <w:rFonts w:ascii="Courier New" w:eastAsia="Courier New" w:hAnsi="Courier New" w:cs="Courier New"/>
          <w:color w:val="188038"/>
        </w:rPr>
        <w:t>[[-1, 0, 1], [-1, -1,</w:t>
      </w:r>
    </w:p>
    <w:p w14:paraId="6EFC2E74" w14:textId="5B8F1498" w:rsidR="001F1A38" w:rsidRDefault="00000000" w:rsidP="001F1A38">
      <w:pPr>
        <w:spacing w:after="100" w:afterAutospacing="1" w:line="360" w:lineRule="auto"/>
        <w:ind w:left="10" w:hanging="1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color w:val="188038"/>
        </w:rPr>
        <w:t>2]]</w:t>
      </w:r>
      <w:r>
        <w:rPr>
          <w:rFonts w:ascii="Arial" w:eastAsia="Arial" w:hAnsi="Arial" w:cs="Arial"/>
        </w:rPr>
        <w:t>.</w:t>
      </w:r>
    </w:p>
    <w:p w14:paraId="2A8EEF5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7F899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FCEEC5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threeSum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4D375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Output: [[-1, 0, 1], [-1, -1, 2]]</w:t>
      </w:r>
    </w:p>
    <w:p w14:paraId="4D51FDB8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7F5D4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293F2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threeSum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69CD3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Sort the array</w:t>
      </w:r>
    </w:p>
    <w:p w14:paraId="44F344A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439D639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2055A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94065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Skip duplicates for </w:t>
      </w:r>
      <w:proofErr w:type="spellStart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59C41DB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57EE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D13F7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7C041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B5634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AEB03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AA75B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972912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723F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6B874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Increase j to increase sum</w:t>
      </w:r>
    </w:p>
    <w:p w14:paraId="4132AD9A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3AC6D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Decrease k to decrease sum</w:t>
      </w:r>
    </w:p>
    <w:p w14:paraId="79EBBE8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FA6F9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]]);</w:t>
      </w:r>
    </w:p>
    <w:p w14:paraId="199775E2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20EE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Skip duplicates for j and k</w:t>
      </w:r>
    </w:p>
    <w:p w14:paraId="1852AFC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2E226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EBDE8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C5CC7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4109C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2010E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0341A1A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D9F7D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A04E96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7A23BA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B9693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064A3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82AB3C" w14:textId="77777777" w:rsidR="001F1A38" w:rsidRPr="001F1A38" w:rsidRDefault="001F1A38" w:rsidP="001F1A38">
      <w:pPr>
        <w:spacing w:after="100" w:afterAutospacing="1" w:line="360" w:lineRule="auto"/>
        <w:ind w:left="10" w:hanging="10"/>
        <w:jc w:val="both"/>
        <w:rPr>
          <w:rFonts w:ascii="Arial" w:eastAsia="Arial" w:hAnsi="Arial" w:cs="Arial"/>
        </w:rPr>
      </w:pPr>
    </w:p>
    <w:p w14:paraId="30F60216" w14:textId="77777777" w:rsidR="00554930" w:rsidRDefault="00000000">
      <w:pPr>
        <w:pStyle w:val="Heading2"/>
        <w:spacing w:after="323"/>
        <w:ind w:left="-5"/>
      </w:pPr>
      <w:r>
        <w:t>2. String Manipulation: Longest Palindromic Substring</w:t>
      </w:r>
    </w:p>
    <w:p w14:paraId="68BAD018" w14:textId="77777777" w:rsidR="00554930" w:rsidRDefault="00000000">
      <w:pPr>
        <w:spacing w:after="346" w:line="265" w:lineRule="auto"/>
        <w:ind w:left="-5" w:hanging="10"/>
      </w:pPr>
      <w:r>
        <w:rPr>
          <w:rFonts w:ascii="Arial" w:eastAsia="Arial" w:hAnsi="Arial" w:cs="Arial"/>
          <w:b/>
        </w:rPr>
        <w:t xml:space="preserve">Question: Given a string </w:t>
      </w:r>
      <w:r>
        <w:rPr>
          <w:rFonts w:ascii="Courier New" w:eastAsia="Courier New" w:hAnsi="Courier New" w:cs="Courier New"/>
          <w:b/>
          <w:color w:val="188038"/>
        </w:rPr>
        <w:t>s</w:t>
      </w:r>
      <w:r>
        <w:rPr>
          <w:rFonts w:ascii="Arial" w:eastAsia="Arial" w:hAnsi="Arial" w:cs="Arial"/>
          <w:b/>
        </w:rPr>
        <w:t xml:space="preserve">, find the longest palindromic substring in </w:t>
      </w:r>
      <w:r>
        <w:rPr>
          <w:rFonts w:ascii="Courier New" w:eastAsia="Courier New" w:hAnsi="Courier New" w:cs="Courier New"/>
          <w:b/>
          <w:color w:val="188038"/>
        </w:rPr>
        <w:t>s</w:t>
      </w:r>
      <w:r>
        <w:rPr>
          <w:rFonts w:ascii="Arial" w:eastAsia="Arial" w:hAnsi="Arial" w:cs="Arial"/>
          <w:b/>
        </w:rPr>
        <w:t>.</w:t>
      </w:r>
    </w:p>
    <w:p w14:paraId="61CE1B35" w14:textId="77777777" w:rsidR="00554930" w:rsidRDefault="00000000">
      <w:pPr>
        <w:spacing w:after="909" w:line="265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Input: </w:t>
      </w:r>
      <w:r>
        <w:rPr>
          <w:rFonts w:ascii="Courier New" w:eastAsia="Courier New" w:hAnsi="Courier New" w:cs="Courier New"/>
          <w:b/>
          <w:color w:val="188038"/>
        </w:rPr>
        <w:t>"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babad</w:t>
      </w:r>
      <w:proofErr w:type="spellEnd"/>
      <w:r>
        <w:rPr>
          <w:rFonts w:ascii="Courier New" w:eastAsia="Courier New" w:hAnsi="Courier New" w:cs="Courier New"/>
          <w:b/>
          <w:color w:val="188038"/>
        </w:rPr>
        <w:t>"</w:t>
      </w:r>
      <w:r>
        <w:rPr>
          <w:rFonts w:ascii="Arial" w:eastAsia="Arial" w:hAnsi="Arial" w:cs="Arial"/>
          <w:b/>
        </w:rPr>
        <w:t xml:space="preserve">. Output: </w:t>
      </w:r>
      <w:r>
        <w:rPr>
          <w:rFonts w:ascii="Courier New" w:eastAsia="Courier New" w:hAnsi="Courier New" w:cs="Courier New"/>
          <w:b/>
          <w:color w:val="188038"/>
        </w:rPr>
        <w:t>"</w:t>
      </w:r>
      <w:proofErr w:type="spellStart"/>
      <w:r>
        <w:rPr>
          <w:rFonts w:ascii="Courier New" w:eastAsia="Courier New" w:hAnsi="Courier New" w:cs="Courier New"/>
          <w:b/>
          <w:color w:val="188038"/>
        </w:rPr>
        <w:t>bab</w:t>
      </w:r>
      <w:proofErr w:type="spellEnd"/>
      <w:r>
        <w:rPr>
          <w:rFonts w:ascii="Courier New" w:eastAsia="Courier New" w:hAnsi="Courier New" w:cs="Courier New"/>
          <w:b/>
          <w:color w:val="188038"/>
        </w:rPr>
        <w:t xml:space="preserve">" </w:t>
      </w:r>
      <w:r>
        <w:rPr>
          <w:rFonts w:ascii="Arial" w:eastAsia="Arial" w:hAnsi="Arial" w:cs="Arial"/>
          <w:b/>
        </w:rPr>
        <w:t xml:space="preserve">or </w:t>
      </w:r>
      <w:r>
        <w:rPr>
          <w:rFonts w:ascii="Courier New" w:eastAsia="Courier New" w:hAnsi="Courier New" w:cs="Courier New"/>
          <w:b/>
          <w:color w:val="188038"/>
        </w:rPr>
        <w:t>"aba"</w:t>
      </w:r>
      <w:r>
        <w:rPr>
          <w:rFonts w:ascii="Arial" w:eastAsia="Arial" w:hAnsi="Arial" w:cs="Arial"/>
          <w:b/>
        </w:rPr>
        <w:t>.</w:t>
      </w:r>
    </w:p>
    <w:p w14:paraId="75F7F64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longestPalindromicSubstring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B0C11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EB5B9A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26062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C6CC8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1200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565CE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expandAroundCenter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35B6E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len2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expandAroundCenter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B7426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len2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7AE6A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EF2C7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8AD4D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~/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13E14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~/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B5F18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FEA8B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C9C7AC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1F2AD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BC42D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5C204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4FCB5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expandAroundCenter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37B5D2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1247198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A9FFA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C2177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10C047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14B60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971D9A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57839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60589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babad</w:t>
      </w:r>
      <w:proofErr w:type="spellEnd"/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32F0F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ignore: </w:t>
      </w:r>
      <w:proofErr w:type="spellStart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avoid_print</w:t>
      </w:r>
      <w:proofErr w:type="spellEnd"/>
    </w:p>
    <w:p w14:paraId="3A54283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"Longest palindromic substring: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longestPalindromicSubstring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9703E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7D3A1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B6230" w14:textId="77777777" w:rsidR="00D730BA" w:rsidRDefault="00D730BA" w:rsidP="00D730BA">
      <w:pPr>
        <w:spacing w:after="100" w:afterAutospacing="1" w:line="265" w:lineRule="auto"/>
        <w:ind w:left="-5" w:hanging="10"/>
      </w:pPr>
    </w:p>
    <w:p w14:paraId="3AF6AF13" w14:textId="77777777" w:rsidR="00554930" w:rsidRDefault="00000000">
      <w:pPr>
        <w:pStyle w:val="Heading2"/>
        <w:ind w:left="-5"/>
      </w:pPr>
      <w:r>
        <w:t>3. Tree Traversal: Binary Tree Zigzag Level Order Traversal</w:t>
      </w:r>
    </w:p>
    <w:p w14:paraId="24A7382E" w14:textId="77777777" w:rsidR="00554930" w:rsidRDefault="00000000">
      <w:pPr>
        <w:spacing w:after="294" w:line="265" w:lineRule="auto"/>
        <w:ind w:left="-5" w:hanging="10"/>
      </w:pPr>
      <w:r>
        <w:rPr>
          <w:rFonts w:ascii="Arial" w:eastAsia="Arial" w:hAnsi="Arial" w:cs="Arial"/>
          <w:b/>
        </w:rPr>
        <w:t>Question: Given a binary tree, return the zigzag level order traversal of its nodes' values. (i.e., from left to right, then right to left for the next level and alternate between).</w:t>
      </w:r>
    </w:p>
    <w:p w14:paraId="3E23131B" w14:textId="77777777" w:rsidR="00554930" w:rsidRDefault="00000000" w:rsidP="00D730BA">
      <w:pPr>
        <w:spacing w:after="100" w:afterAutospacing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Example: Input: </w:t>
      </w:r>
      <w:r>
        <w:rPr>
          <w:rFonts w:ascii="Courier New" w:eastAsia="Courier New" w:hAnsi="Courier New" w:cs="Courier New"/>
          <w:b/>
          <w:color w:val="188038"/>
        </w:rPr>
        <w:t>[3,9,</w:t>
      </w:r>
      <w:proofErr w:type="gramStart"/>
      <w:r>
        <w:rPr>
          <w:rFonts w:ascii="Courier New" w:eastAsia="Courier New" w:hAnsi="Courier New" w:cs="Courier New"/>
          <w:b/>
          <w:color w:val="188038"/>
        </w:rPr>
        <w:t>20,null</w:t>
      </w:r>
      <w:proofErr w:type="gramEnd"/>
      <w:r>
        <w:rPr>
          <w:rFonts w:ascii="Courier New" w:eastAsia="Courier New" w:hAnsi="Courier New" w:cs="Courier New"/>
          <w:b/>
          <w:color w:val="188038"/>
        </w:rPr>
        <w:t>,null,15,7]</w:t>
      </w:r>
      <w:r>
        <w:rPr>
          <w:rFonts w:ascii="Arial" w:eastAsia="Arial" w:hAnsi="Arial" w:cs="Arial"/>
          <w:b/>
        </w:rPr>
        <w:t xml:space="preserve">. Output: </w:t>
      </w:r>
      <w:r>
        <w:rPr>
          <w:rFonts w:ascii="Courier New" w:eastAsia="Courier New" w:hAnsi="Courier New" w:cs="Courier New"/>
          <w:b/>
          <w:color w:val="188038"/>
        </w:rPr>
        <w:t>[[3</w:t>
      </w:r>
      <w:proofErr w:type="gramStart"/>
      <w:r>
        <w:rPr>
          <w:rFonts w:ascii="Courier New" w:eastAsia="Courier New" w:hAnsi="Courier New" w:cs="Courier New"/>
          <w:b/>
          <w:color w:val="188038"/>
        </w:rPr>
        <w:t>],[</w:t>
      </w:r>
      <w:proofErr w:type="gramEnd"/>
      <w:r>
        <w:rPr>
          <w:rFonts w:ascii="Courier New" w:eastAsia="Courier New" w:hAnsi="Courier New" w:cs="Courier New"/>
          <w:b/>
          <w:color w:val="188038"/>
        </w:rPr>
        <w:t>20,9],[15,7]]</w:t>
      </w:r>
      <w:r>
        <w:rPr>
          <w:rFonts w:ascii="Arial" w:eastAsia="Arial" w:hAnsi="Arial" w:cs="Arial"/>
          <w:b/>
        </w:rPr>
        <w:t>.</w:t>
      </w:r>
    </w:p>
    <w:p w14:paraId="3161D54A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dart:collection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4050A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63B9B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class definition</w:t>
      </w:r>
    </w:p>
    <w:p w14:paraId="6BD781A8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95F97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8F8E8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5B1A5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0E8B3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A00AB3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proofErr w:type="spellStart"/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6B5CAE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34E86A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4F9B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perform Zigzag Level Order Traversal</w:t>
      </w:r>
    </w:p>
    <w:p w14:paraId="16AC6E5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zigzagLevelOrder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12EF4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21725C8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55341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BCFA6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E002C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D7B50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leftToRight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48CFD8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5A667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isNotEmpty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18AFC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levelSize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1C3E02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levelNodes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5B83AEF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C043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levelSize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9A543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removeFirst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F9DE8E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FD73E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leftToRight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539052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levelNodes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D49738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BA1BE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levelNodes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proofErr w:type="gramStart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Insert at the beginning for reverse order</w:t>
      </w:r>
    </w:p>
    <w:p w14:paraId="31CC6D1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A81E9D8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4B8D2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63105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77322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CBB36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AE107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levelNodes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BB93B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leftToRight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leftToRight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1E60B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97238B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F64FD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62E8D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8C51B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85EE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 usage</w:t>
      </w:r>
    </w:p>
    <w:p w14:paraId="77CDBA4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711BE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Constructing the binary tree</w:t>
      </w:r>
    </w:p>
    <w:p w14:paraId="50473C9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ED1D8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E92198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EB5D2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161E26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3379AE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),</w:t>
      </w:r>
    </w:p>
    <w:p w14:paraId="573F6C8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7348A7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0828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zigzagLevelOrder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8CF8B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Output: [[3], [20, 9], [15, 7]]</w:t>
      </w:r>
    </w:p>
    <w:p w14:paraId="2E2F80B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6ACC3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D74BE" w14:textId="77777777" w:rsidR="00D730BA" w:rsidRDefault="00D730BA" w:rsidP="00D730BA">
      <w:pPr>
        <w:spacing w:after="100" w:afterAutospacing="1"/>
      </w:pPr>
    </w:p>
    <w:p w14:paraId="62A0B6D7" w14:textId="77777777" w:rsidR="00554930" w:rsidRDefault="00000000">
      <w:pPr>
        <w:spacing w:after="251"/>
        <w:ind w:left="-5" w:hanging="10"/>
      </w:pPr>
      <w:r>
        <w:rPr>
          <w:rFonts w:ascii="Arial" w:eastAsia="Arial" w:hAnsi="Arial" w:cs="Arial"/>
          <w:b/>
          <w:sz w:val="26"/>
        </w:rPr>
        <w:t>4. Sorting Algorithms: Quick Sort</w:t>
      </w:r>
    </w:p>
    <w:p w14:paraId="4A93539C" w14:textId="7BC97532" w:rsidR="00554930" w:rsidRDefault="00000000" w:rsidP="00D730BA">
      <w:pPr>
        <w:spacing w:after="0" w:line="296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Question: </w:t>
      </w:r>
      <w:r>
        <w:rPr>
          <w:rFonts w:ascii="Arial" w:eastAsia="Arial" w:hAnsi="Arial" w:cs="Arial"/>
        </w:rPr>
        <w:t>Implement the quick sort algorithm to sort an array of integers in ascending order.</w:t>
      </w:r>
    </w:p>
    <w:p w14:paraId="0711A07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Quick Sort function</w:t>
      </w:r>
    </w:p>
    <w:p w14:paraId="4A46BEC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quickSort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11398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D7A43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pivotIndex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partition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C48F9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5DFC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Recursively apply the same logic to the left and right subarrays</w:t>
      </w:r>
    </w:p>
    <w:p w14:paraId="6A27F25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quickSort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pivotIndex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8A0F1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quickSort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pivotIndex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7294E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6C6C20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0D454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2889D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Partition function to place the pivot element in its correct position</w:t>
      </w:r>
    </w:p>
    <w:p w14:paraId="283DDCE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partition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500F7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26E0CA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Index of the smaller element</w:t>
      </w:r>
    </w:p>
    <w:p w14:paraId="32E7C33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384A48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865BF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82C1D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5406C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Swap </w:t>
      </w:r>
      <w:proofErr w:type="spellStart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and </w:t>
      </w:r>
      <w:proofErr w:type="spellStart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[j]</w:t>
      </w:r>
    </w:p>
    <w:p w14:paraId="5095DAF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FFEE0B2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FFEDCC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68055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A1FF6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5CEC9C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F070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Swap </w:t>
      </w:r>
      <w:proofErr w:type="spellStart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[i+1] and </w:t>
      </w:r>
      <w:proofErr w:type="spellStart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[high] (or pivot)</w:t>
      </w:r>
    </w:p>
    <w:p w14:paraId="065E1C9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37BC6C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E8514F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82E1D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EA3D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8115F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33DBC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231B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 usage</w:t>
      </w:r>
    </w:p>
    <w:p w14:paraId="04BAE31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A6FBD8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118451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E6E7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0F4F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"Unsorted array: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41AB5A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576174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quickSort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427D1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61FB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"Sorted array: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BC98EF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43EBA8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DFCA1F" w14:textId="77777777" w:rsidR="00D730BA" w:rsidRDefault="00D730BA" w:rsidP="00D730BA">
      <w:pPr>
        <w:spacing w:after="100" w:afterAutospacing="1" w:line="296" w:lineRule="auto"/>
        <w:ind w:left="-5" w:hanging="10"/>
      </w:pPr>
    </w:p>
    <w:p w14:paraId="10FB6B08" w14:textId="77777777" w:rsidR="00554930" w:rsidRDefault="00000000">
      <w:pPr>
        <w:pStyle w:val="Heading2"/>
        <w:spacing w:after="322"/>
        <w:ind w:left="-5"/>
      </w:pPr>
      <w:r>
        <w:t>5. Dynamic Programming: Unique Paths</w:t>
      </w:r>
    </w:p>
    <w:p w14:paraId="1845BFD7" w14:textId="77777777" w:rsidR="00554930" w:rsidRDefault="00000000">
      <w:pPr>
        <w:spacing w:after="324" w:line="265" w:lineRule="auto"/>
        <w:ind w:left="-5" w:hanging="10"/>
      </w:pPr>
      <w:r>
        <w:rPr>
          <w:rFonts w:ascii="Arial" w:eastAsia="Arial" w:hAnsi="Arial" w:cs="Arial"/>
          <w:b/>
        </w:rPr>
        <w:t xml:space="preserve">Question: A robot is located at the top-left corner of a </w:t>
      </w:r>
      <w:r>
        <w:rPr>
          <w:rFonts w:ascii="Courier New" w:eastAsia="Courier New" w:hAnsi="Courier New" w:cs="Courier New"/>
          <w:b/>
          <w:color w:val="188038"/>
        </w:rPr>
        <w:t xml:space="preserve">m x n </w:t>
      </w:r>
      <w:r>
        <w:rPr>
          <w:rFonts w:ascii="Arial" w:eastAsia="Arial" w:hAnsi="Arial" w:cs="Arial"/>
          <w:b/>
        </w:rPr>
        <w:t>grid. The robot can only move either down or right at any point in time. The robot is trying to reach the bottom-right corner of the grid. How many possible unique paths are there?</w:t>
      </w:r>
    </w:p>
    <w:p w14:paraId="46DD5BD8" w14:textId="77777777" w:rsidR="00554930" w:rsidRDefault="00000000">
      <w:pPr>
        <w:spacing w:after="294" w:line="265" w:lineRule="auto"/>
        <w:ind w:left="-5" w:hanging="10"/>
      </w:pPr>
      <w:r>
        <w:rPr>
          <w:rFonts w:ascii="Arial" w:eastAsia="Arial" w:hAnsi="Arial" w:cs="Arial"/>
          <w:b/>
        </w:rPr>
        <w:t xml:space="preserve">Example: Input: </w:t>
      </w:r>
      <w:r>
        <w:rPr>
          <w:rFonts w:ascii="Courier New" w:eastAsia="Courier New" w:hAnsi="Courier New" w:cs="Courier New"/>
          <w:b/>
          <w:color w:val="188038"/>
        </w:rPr>
        <w:t>m = 3, n = 7</w:t>
      </w:r>
      <w:r>
        <w:rPr>
          <w:rFonts w:ascii="Arial" w:eastAsia="Arial" w:hAnsi="Arial" w:cs="Arial"/>
          <w:b/>
        </w:rPr>
        <w:t xml:space="preserve">. Output: </w:t>
      </w:r>
      <w:r>
        <w:rPr>
          <w:rFonts w:ascii="Courier New" w:eastAsia="Courier New" w:hAnsi="Courier New" w:cs="Courier New"/>
          <w:b/>
          <w:color w:val="188038"/>
        </w:rPr>
        <w:t>28</w:t>
      </w:r>
      <w:r>
        <w:rPr>
          <w:rFonts w:ascii="Arial" w:eastAsia="Arial" w:hAnsi="Arial" w:cs="Arial"/>
          <w:b/>
        </w:rPr>
        <w:t>.</w:t>
      </w:r>
    </w:p>
    <w:p w14:paraId="1EF2C15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uniquePaths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F0A822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2D table to store the number of unique paths</w:t>
      </w:r>
    </w:p>
    <w:p w14:paraId="686F05A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filled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638C7B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1739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first row and the first column</w:t>
      </w:r>
    </w:p>
    <w:p w14:paraId="0ECD559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58FF28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418D0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0CD1EBD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210B8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C43633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0601B9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0551E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Fill the rest of the table</w:t>
      </w:r>
    </w:p>
    <w:p w14:paraId="179E15C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B61769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ACDFC0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D10A2F7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48ABE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8F6C1E2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8F1B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number of unique paths to reach the bottom-right corner</w:t>
      </w:r>
    </w:p>
    <w:p w14:paraId="03DDC19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D57811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00FA2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A2C26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CC7031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F8DF18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30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0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366A5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unique paths for a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grid: 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D730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uniquePaths</w:t>
      </w:r>
      <w:proofErr w:type="spellEnd"/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730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730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D730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D5BA5B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0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5B1CFC" w14:textId="77777777" w:rsidR="00D730BA" w:rsidRPr="00D730BA" w:rsidRDefault="00D730BA" w:rsidP="00D73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ED6363" w14:textId="29A7C0EC" w:rsidR="00554930" w:rsidRDefault="00554930">
      <w:pPr>
        <w:spacing w:after="0" w:line="301" w:lineRule="auto"/>
        <w:ind w:right="12"/>
      </w:pPr>
    </w:p>
    <w:sectPr w:rsidR="00554930" w:rsidSect="00D730BA">
      <w:pgSz w:w="11920" w:h="16840"/>
      <w:pgMar w:top="720" w:right="180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30"/>
    <w:rsid w:val="001F1A38"/>
    <w:rsid w:val="00377C5C"/>
    <w:rsid w:val="00554930"/>
    <w:rsid w:val="00D7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CA58"/>
  <w15:docId w15:val="{E4FEDDD8-D154-4B5D-B10D-EACBB28C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1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Flutter Technical Questions</vt:lpstr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Flutter Technical Questions</dc:title>
  <dc:subject/>
  <dc:creator>Aakash Sah</dc:creator>
  <cp:keywords/>
  <cp:lastModifiedBy>Aakash Sah</cp:lastModifiedBy>
  <cp:revision>2</cp:revision>
  <dcterms:created xsi:type="dcterms:W3CDTF">2024-08-15T03:24:00Z</dcterms:created>
  <dcterms:modified xsi:type="dcterms:W3CDTF">2024-08-15T03:24:00Z</dcterms:modified>
</cp:coreProperties>
</file>