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3C8A1" w14:textId="773343D8" w:rsidR="00CF6EF5" w:rsidRDefault="00CF6EF5" w:rsidP="00CF6EF5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bookmarkStart w:id="0" w:name="_Hlk237946481"/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11</w:t>
      </w:r>
    </w:p>
    <w:p w14:paraId="3074A7E0" w14:textId="77777777" w:rsidR="00CF6EF5" w:rsidRDefault="00CF6EF5" w:rsidP="00CF6EF5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FCE383D" w14:textId="3CF36F5C" w:rsidR="001B71DA" w:rsidRDefault="00CF6EF5" w:rsidP="00CF6E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B4E72">
        <w:t>Create an HTML page that uses Bootstrap utility classes to add 3 different levels of spacing (margin and padding) around a card displaying a Flipkart-style product image and name.</w:t>
      </w:r>
    </w:p>
    <w:p w14:paraId="665F41DC" w14:textId="3D877E28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A9FB21D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80C140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28F5D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C2B7D5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Session 11_1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132012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C24D7E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23DDD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01B5A7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A2A4E1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40B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9C2414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40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20F307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F180C4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9B536F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40B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.product-img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DCB525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40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250px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1E34E5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40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250px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DFF09C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40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1E6C17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40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25698C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40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4F0CBC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5A84FDB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0C49F0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7D8408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3F0CE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"bg-light"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DE1C2E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EC0800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40B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Level 1 Spacing --&gt;</w:t>
      </w:r>
    </w:p>
    <w:p w14:paraId="1AFBA212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mt-5"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855D9D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65180B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"d-flex justify-content-center"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826D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D65BC5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Level 2 Spacing --&gt;</w:t>
      </w:r>
    </w:p>
    <w:p w14:paraId="288B7CCB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 m-3 p-3 shadow"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3F44A0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386F8A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"/img/laptop.avif"</w:t>
      </w:r>
    </w:p>
    <w:p w14:paraId="681BCA8F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"product-img"</w:t>
      </w:r>
    </w:p>
    <w:p w14:paraId="0D36D074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"Laptop"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E7B95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D6E0E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D40B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Level 3 Spacing --&gt;</w:t>
      </w:r>
    </w:p>
    <w:p w14:paraId="5C34052C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p-4 text-center"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B74D0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1258BC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 mb-3"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E30CAD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Apple macbok    </w:t>
      </w:r>
    </w:p>
    <w:p w14:paraId="5869FD4C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272C24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D5519E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 mb-3"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A91401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Powerful for study and office work.</w:t>
      </w:r>
    </w:p>
    <w:p w14:paraId="4571631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F29B48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3BE8A7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40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40B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"mt-2"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₹1,45,000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94428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98852E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39F699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B630F5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11DFE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685DD5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E495F0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58DEB3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642994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9C0795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DB997F" w14:textId="77777777" w:rsidR="008D40B0" w:rsidRPr="008D40B0" w:rsidRDefault="008D40B0" w:rsidP="008D40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40B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D40B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44EB1E" w14:textId="77777777" w:rsidR="008D40B0" w:rsidRPr="001B4E72" w:rsidRDefault="008D40B0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E8DC7" w14:textId="4A125D06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2 </w:t>
      </w:r>
      <w:r>
        <w:t>Build a movie review card (like BookMyShow) using Bootstrap typography utilities to style the movie title, rating, and review text with different font weights and sizes.</w:t>
      </w:r>
    </w:p>
    <w:p w14:paraId="7F420AF8" w14:textId="77777777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3C26C3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BE9B7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E755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7D63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Session 11_2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72708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547FE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BA0F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B6B6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F49E3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"bg-light"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65B21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6DF29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mt-5"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00B40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07E96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"d-flex justify-content-center"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9110D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4020E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shadow p-3"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"width: 350px;"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3A660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68F1E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"/img/avenger.jpg"</w:t>
      </w:r>
    </w:p>
    <w:p w14:paraId="651549B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"card-img-top"</w:t>
      </w:r>
    </w:p>
    <w:p w14:paraId="7CB8E12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 Poster"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A30E9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741E0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 text-center"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B01A6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F2B06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Large and Bold Movie Title --&gt;</w:t>
      </w:r>
    </w:p>
    <w:p w14:paraId="0566FD8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"fw-bold fs-3"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17B81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Avengers: Endgame</w:t>
      </w:r>
    </w:p>
    <w:p w14:paraId="37FE4B1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9340B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268F6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Medium Size and Semi-Bold Rating --&gt;</w:t>
      </w:r>
    </w:p>
    <w:p w14:paraId="575799D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"fw-semibold fs-5 text-warning"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B49A1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Rating: 4.8 / 5</w:t>
      </w:r>
    </w:p>
    <w:p w14:paraId="6988B39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5F2B2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0876C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Smaller and Normal Review Text --&gt;</w:t>
      </w:r>
    </w:p>
    <w:p w14:paraId="21C2705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"fw-normal fs-6 text-secondary"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5B7EB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An exciting and emotional movie with amazing</w:t>
      </w:r>
    </w:p>
    <w:p w14:paraId="4019CBB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action scenes and a powerful story.</w:t>
      </w:r>
    </w:p>
    <w:p w14:paraId="38A7ED2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2300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38AF1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A1001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8C13F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E6E6B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2EABB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F4BC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8BBEB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20DBC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D5FC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11FE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532E0C" w14:textId="77777777" w:rsidR="00402766" w:rsidRDefault="00402766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BB9B7" w14:textId="77777777" w:rsidR="001B4E72" w:rsidRDefault="001B4E72" w:rsidP="001B4E72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E00716F" w14:textId="24AA40F1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3 </w:t>
      </w:r>
      <w:r>
        <w:t>Design a Zomato-style restaurant list where each restaurant card uses at least three different Bootstrap color utility classes to highlight ratings, offers, and open/closed status.</w:t>
      </w:r>
    </w:p>
    <w:p w14:paraId="420C5B88" w14:textId="77777777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CFCCB8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990E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9B0A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5A1D3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1F326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DC689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A528E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1FBBD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Session 11_3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75549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3BBF1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311F783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5427D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89CDC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A8479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"bg-light"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CF9F9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2AF42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py-5"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E50C6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1A9B7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fw-bold mb-4"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CB3DB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Popular Restaurants</w:t>
      </w:r>
    </w:p>
    <w:p w14:paraId="780A3C6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BC802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8E3E4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"row g-4"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F6F96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CB1B0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Restaurant 1 --&gt;</w:t>
      </w:r>
    </w:p>
    <w:p w14:paraId="03D85B9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"col-md-6"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F9D3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7EC7C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shadow-sm h-100"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C4039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CAF5A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EBED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2B25C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 fw-bold"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5512A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Spice Garden</w:t>
      </w:r>
    </w:p>
    <w:p w14:paraId="1CB9053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097DC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29EAC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"text-muted"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204E0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North Indian • Punjabi • Chinese</w:t>
      </w:r>
    </w:p>
    <w:p w14:paraId="6D5D316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D7A1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80877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Rating --&gt;</w:t>
      </w:r>
    </w:p>
    <w:p w14:paraId="0DD996E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7FF30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"badge bg-success"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9AB00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402766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4.5 Rating</w:t>
      </w:r>
    </w:p>
    <w:p w14:paraId="3B5FD2C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6457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45F1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FFF1C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Offer --&gt;</w:t>
      </w:r>
    </w:p>
    <w:p w14:paraId="17EB60F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F4DA3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"badge bg-warning text-dark"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64906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    20% OFF on orders above ₹500</w:t>
      </w:r>
    </w:p>
    <w:p w14:paraId="1C04952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DA31C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B3DBB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008EE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Status --&gt;</w:t>
      </w:r>
    </w:p>
    <w:p w14:paraId="6676760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9AC30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"badge bg-primary"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38F79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    Open Now</w:t>
      </w:r>
    </w:p>
    <w:p w14:paraId="317FA5C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07FDF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A5CBF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8D714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40A33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C3363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03109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A0C82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2A47D8" w14:textId="77777777" w:rsidR="00402766" w:rsidRPr="00402766" w:rsidRDefault="00402766" w:rsidP="0040276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13099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Restaurant 2 --&gt;</w:t>
      </w:r>
    </w:p>
    <w:p w14:paraId="4164348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"col-md-6"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3F37B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49552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shadow-sm h-100"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55763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A3FD4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8981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2F512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 fw-bold"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9C76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Pizza Palace</w:t>
      </w:r>
    </w:p>
    <w:p w14:paraId="5073CEB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CF04A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F3166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"text-muted"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B0023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Pizza • Italian • Fast Food</w:t>
      </w:r>
    </w:p>
    <w:p w14:paraId="1C515E2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94FEA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F9AD9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Rating --&gt;</w:t>
      </w:r>
    </w:p>
    <w:p w14:paraId="3384ABB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C074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"badge bg-success"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704EC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402766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4.2 Rating</w:t>
      </w:r>
    </w:p>
    <w:p w14:paraId="728A877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7C17B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A734A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9ADA3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Offer --&gt;</w:t>
      </w:r>
    </w:p>
    <w:p w14:paraId="22B1F54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C60E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"badge bg-warning text-dark"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BED7F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    Flat ₹100 OFF</w:t>
      </w:r>
    </w:p>
    <w:p w14:paraId="636FC1D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6D693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96D3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8EDC5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Status --&gt;</w:t>
      </w:r>
    </w:p>
    <w:p w14:paraId="03A728C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D539B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"badge bg-danger"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13B60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     Closed</w:t>
      </w:r>
    </w:p>
    <w:p w14:paraId="303BA40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1181A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A8CCD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C6819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7180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11ED5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CB9EF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9E3A9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3A193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E6C1A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9F051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94429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C5E6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4E2EF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6CB79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CCBB8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27B8BE" w14:textId="77777777" w:rsidR="00402766" w:rsidRDefault="00402766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193FF6" w14:textId="77777777" w:rsidR="001B4E72" w:rsidRDefault="001B4E72" w:rsidP="001B4E72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FB7C882" w14:textId="5CBEF2D1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4 </w:t>
      </w:r>
      <w:r>
        <w:t>Override the Bootstrap primary button color in your own CSS file to use a custom shade (not the default blue), and apply it to a 'Book Ticket' button on your page.&lt;br&gt;&lt;br&gt;&lt;em&gt;&lt;strong&gt;Hint:&lt;/strong&gt; Use the CSS selector .btn-primary in your custom stylesheet and link it after the Bootstrap CSS.&lt;/em&gt;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942513" w14:textId="77777777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4AC75BC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193B1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D7C2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9011D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88D9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2CADB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108FA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64F68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Session 11_5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27D9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A9274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0D54C0C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73B6F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3E9EB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5C61F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Hide Checkbox */</w:t>
      </w:r>
    </w:p>
    <w:p w14:paraId="01265E0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F2EA1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0B7E9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049DC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24DDC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Main Page */</w:t>
      </w:r>
    </w:p>
    <w:p w14:paraId="225D5EB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.main-container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0714C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B5EE8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#f8f9fa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8C031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#212529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603C2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F1D06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0.4s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D41C7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E53D08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747F3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Content Box */</w:t>
      </w:r>
    </w:p>
    <w:p w14:paraId="40418AF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.theme-box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7E11A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783CA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BB148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104F2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BA1EA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37CF0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0D326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5284F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BC497E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04806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Switch Button */</w:t>
      </w:r>
    </w:p>
    <w:p w14:paraId="37BE3F6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.theme-btn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92A89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5B34E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0844C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4434A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2A3DB4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1F337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Dark Theme */</w:t>
      </w:r>
    </w:p>
    <w:p w14:paraId="7F072B4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.main-container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155AE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#212529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4E1F3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10A17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C0FA20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C6F4A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.main-container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.theme-box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A480E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#343a40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F2472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A1960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506C24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58B96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CD452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E31E3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0A380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3886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63E16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Theme Toggle Checkbox --&gt;</w:t>
      </w:r>
    </w:p>
    <w:p w14:paraId="0BCB296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"theme-toggle"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00070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192F6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Main Container --&gt;</w:t>
      </w:r>
    </w:p>
    <w:p w14:paraId="793CD9F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"main-container"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8388B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20AB2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"theme-box"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5396E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D095D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Movie Booking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118AA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02482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9694E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Welcome to our movie ticket booking page.</w:t>
      </w:r>
    </w:p>
    <w:p w14:paraId="22DC07A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1DD34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3E32B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Theme Switcher --&gt;</w:t>
      </w:r>
    </w:p>
    <w:p w14:paraId="322B6E4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"theme-toggle"</w:t>
      </w:r>
    </w:p>
    <w:p w14:paraId="473208D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btn-primary theme-btn"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8AB7D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Switch Theme</w:t>
      </w:r>
    </w:p>
    <w:p w14:paraId="15BA82E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B9CD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FC0F2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DD8C4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5C56F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81184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8D076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61C95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750C9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E3F1D9" w14:textId="77777777" w:rsidR="00402766" w:rsidRDefault="00402766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FF400" w14:textId="3F60B554" w:rsidR="001B4E72" w:rsidRDefault="001B4E72" w:rsidP="001B4E72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FC05F6B" w14:textId="3C4CBD49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5 </w:t>
      </w:r>
      <w:r>
        <w:t>Add a theme switcher button to your page that toggles between a light and dark background using Bootstrap classes, and updates the text color for readability.&lt;br&gt;&lt;br&gt;&lt;em&gt;&lt;strong&gt;Hint:&lt;/strong&gt; Use JavaScript to toggle 'bg-light'/'bg-dark' and 'text-dark'/'text-light' classes on the main container.&lt;/em&gt;</w:t>
      </w:r>
    </w:p>
    <w:p w14:paraId="0219674A" w14:textId="77777777" w:rsidR="001B4E72" w:rsidRDefault="001B4E72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BADE0C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5FCE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13068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ED304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61A3C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D3F11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D5C2B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9CF1B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Session 11_5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24C6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69F17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7361719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4EB3D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5756F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AF28C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Hide Checkbox */</w:t>
      </w:r>
    </w:p>
    <w:p w14:paraId="29BD24C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39AEA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ED2E6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1191B8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42C1A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Main Page */</w:t>
      </w:r>
    </w:p>
    <w:p w14:paraId="2B0CA7F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.main-container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94AFA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24973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#f8f9fa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C97C6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#212529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B7804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C1B28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0.4s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EA095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474CF2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3B093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Content Box */</w:t>
      </w:r>
    </w:p>
    <w:p w14:paraId="73DE6AB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.theme-box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B0A42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95705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027D3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8B4E4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46A75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8EEBF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FEDBB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3EC5E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33C10E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60644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Switch Button */</w:t>
      </w:r>
    </w:p>
    <w:p w14:paraId="16F3B7C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.theme-btn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DE522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020AC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64CDD0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3863A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753D54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292BC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Dark Theme */</w:t>
      </w:r>
    </w:p>
    <w:p w14:paraId="1481533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.main-container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629B0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#212529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E350C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9E192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4382F4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7BB56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#theme-toggle:checked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.main-container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.theme-box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EA0F3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#343a40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57C8E4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027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C2A6F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8C779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D5EE98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2F234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68F73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DFE6A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A02B9A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B5566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Theme Toggle Checkbox --&gt;</w:t>
      </w:r>
    </w:p>
    <w:p w14:paraId="5FBFEA9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"theme-toggle"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973A9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B03C6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Main Container --&gt;</w:t>
      </w:r>
    </w:p>
    <w:p w14:paraId="180A0B1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"main-container"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57683C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46B69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"theme-box"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69A5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EACD6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Movie Booking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D68FD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58A6A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FF6C4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Welcome to our movie ticket booking page.</w:t>
      </w:r>
    </w:p>
    <w:p w14:paraId="7EE9BE6D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3B453F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DC6039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Theme Switcher --&gt;</w:t>
      </w:r>
    </w:p>
    <w:p w14:paraId="5564387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"theme-toggle"</w:t>
      </w:r>
    </w:p>
    <w:p w14:paraId="00D7B55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</w:t>
      </w:r>
      <w:r w:rsidRPr="0040276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0276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btn-primary theme-btn"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52265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Switch Theme</w:t>
      </w:r>
    </w:p>
    <w:p w14:paraId="531581B1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1D323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1BB2A2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A0BE1B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A9CFB3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91E13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79D6FE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9AA36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43AE97" w14:textId="77777777" w:rsidR="00402766" w:rsidRPr="00402766" w:rsidRDefault="00402766" w:rsidP="004027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0276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0276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D2AB45" w14:textId="77777777" w:rsidR="00402766" w:rsidRDefault="00402766" w:rsidP="001B4E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D767B" w14:textId="77777777" w:rsidR="001B4E72" w:rsidRDefault="001B4E72" w:rsidP="00CF6E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8F41F" w14:textId="77777777" w:rsidR="001B4E72" w:rsidRDefault="001B4E72" w:rsidP="00CF6EF5"/>
    <w:sectPr w:rsidR="001B4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F5"/>
    <w:rsid w:val="000265F6"/>
    <w:rsid w:val="001B4E72"/>
    <w:rsid w:val="001B71DA"/>
    <w:rsid w:val="00347DF1"/>
    <w:rsid w:val="00402766"/>
    <w:rsid w:val="004C05AC"/>
    <w:rsid w:val="008D40B0"/>
    <w:rsid w:val="009A54AE"/>
    <w:rsid w:val="00CF6EF5"/>
    <w:rsid w:val="00EF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7D220"/>
  <w15:chartTrackingRefBased/>
  <w15:docId w15:val="{F5F9362F-B2E7-494E-AA27-F72E8974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5</cp:revision>
  <dcterms:created xsi:type="dcterms:W3CDTF">2026-08-17T09:34:00Z</dcterms:created>
  <dcterms:modified xsi:type="dcterms:W3CDTF">2026-08-18T06:25:00Z</dcterms:modified>
</cp:coreProperties>
</file>