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92" w:lineRule="auto"/>
      </w:pPr>
      <w:r>
        <w:rPr>
          <w:color w:val="1D1B4A"/>
        </w:rPr>
        <w:t>NovaStore</w:t>
      </w:r>
      <w:r>
        <w:rPr>
          <w:color w:val="1D1B4A"/>
          <w:spacing w:val="-15"/>
        </w:rPr>
        <w:t> </w:t>
      </w:r>
      <w:r>
        <w:rPr>
          <w:color w:val="1D1B4A"/>
        </w:rPr>
        <w:t>—</w:t>
      </w:r>
      <w:r>
        <w:rPr>
          <w:color w:val="1D1B4A"/>
          <w:spacing w:val="-15"/>
        </w:rPr>
        <w:t> </w:t>
      </w:r>
      <w:r>
        <w:rPr>
          <w:color w:val="1D1B4A"/>
        </w:rPr>
        <w:t>Mini</w:t>
      </w:r>
      <w:r>
        <w:rPr>
          <w:color w:val="1D1B4A"/>
          <w:spacing w:val="-15"/>
        </w:rPr>
        <w:t> </w:t>
      </w:r>
      <w:r>
        <w:rPr>
          <w:color w:val="1D1B4A"/>
        </w:rPr>
        <w:t>E-Commerce</w:t>
      </w:r>
      <w:r>
        <w:rPr>
          <w:color w:val="1D1B4A"/>
          <w:spacing w:val="-15"/>
        </w:rPr>
        <w:t> </w:t>
      </w:r>
      <w:r>
        <w:rPr>
          <w:color w:val="1D1B4A"/>
        </w:rPr>
        <w:t>&amp;</w:t>
      </w:r>
      <w:r>
        <w:rPr>
          <w:color w:val="1D1B4A"/>
          <w:spacing w:val="-15"/>
        </w:rPr>
        <w:t> </w:t>
      </w:r>
      <w:r>
        <w:rPr>
          <w:color w:val="1D1B4A"/>
        </w:rPr>
        <w:t>Realtime </w:t>
      </w:r>
      <w:r>
        <w:rPr>
          <w:color w:val="1D1B4A"/>
          <w:spacing w:val="-2"/>
        </w:rPr>
        <w:t>Dashboard</w:t>
      </w:r>
    </w:p>
    <w:p>
      <w:pPr>
        <w:pStyle w:val="BodyText"/>
        <w:spacing w:before="10"/>
        <w:rPr>
          <w:b/>
          <w:sz w:val="5"/>
        </w:rPr>
      </w:pPr>
      <w:r>
        <w:rPr>
          <w:b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647700</wp:posOffset>
                </wp:positionH>
                <wp:positionV relativeFrom="paragraph">
                  <wp:posOffset>64015</wp:posOffset>
                </wp:positionV>
                <wp:extent cx="6264275" cy="2857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2642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28575">
                              <a:moveTo>
                                <a:pt x="6264026" y="28574"/>
                              </a:moveTo>
                              <a:lnTo>
                                <a:pt x="0" y="2857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5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5.04063pt;width:493.230444pt;height:2.25pt;mso-position-horizontal-relative:page;mso-position-vertical-relative:paragraph;z-index:-15728640;mso-wrap-distance-left:0;mso-wrap-distance-right:0" id="docshape1" filled="true" fillcolor="#4e45e4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4"/>
        <w:ind w:left="10" w:right="0" w:firstLine="0"/>
        <w:jc w:val="center"/>
        <w:rPr>
          <w:i/>
          <w:sz w:val="26"/>
        </w:rPr>
      </w:pPr>
      <w:r>
        <w:rPr>
          <w:i/>
          <w:color w:val="4E45E4"/>
          <w:sz w:val="26"/>
        </w:rPr>
        <w:t>Technical</w:t>
      </w:r>
      <w:r>
        <w:rPr>
          <w:i/>
          <w:color w:val="4E45E4"/>
          <w:spacing w:val="-9"/>
          <w:sz w:val="26"/>
        </w:rPr>
        <w:t> </w:t>
      </w:r>
      <w:r>
        <w:rPr>
          <w:i/>
          <w:color w:val="4E45E4"/>
          <w:sz w:val="26"/>
        </w:rPr>
        <w:t>Assessment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z w:val="26"/>
        </w:rPr>
        <w:t>&amp;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z w:val="26"/>
        </w:rPr>
        <w:t>User</w:t>
      </w:r>
      <w:r>
        <w:rPr>
          <w:i/>
          <w:color w:val="4E45E4"/>
          <w:spacing w:val="-7"/>
          <w:sz w:val="26"/>
        </w:rPr>
        <w:t> </w:t>
      </w:r>
      <w:r>
        <w:rPr>
          <w:i/>
          <w:color w:val="4E45E4"/>
          <w:sz w:val="26"/>
        </w:rPr>
        <w:t>Documentation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z w:val="26"/>
        </w:rPr>
        <w:t>Submission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pacing w:val="-2"/>
          <w:sz w:val="26"/>
        </w:rPr>
        <w:t>Package</w:t>
      </w:r>
    </w:p>
    <w:p>
      <w:pPr>
        <w:pStyle w:val="BodyText"/>
        <w:spacing w:before="149"/>
        <w:rPr>
          <w:i/>
          <w:sz w:val="20"/>
        </w:rPr>
      </w:pPr>
    </w:p>
    <w:tbl>
      <w:tblPr>
        <w:tblW w:w="0" w:type="auto"/>
        <w:jc w:val="left"/>
        <w:tblInd w:w="42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60"/>
        <w:gridCol w:w="7392"/>
      </w:tblGrid>
      <w:tr>
        <w:trPr>
          <w:trHeight w:val="629" w:hRule="atLeast"/>
        </w:trPr>
        <w:tc>
          <w:tcPr>
            <w:tcW w:w="2460" w:type="dxa"/>
          </w:tcPr>
          <w:p>
            <w:pPr>
              <w:pStyle w:val="TableParagraph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Candidate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4"/>
                <w:sz w:val="21"/>
              </w:rPr>
              <w:t>Name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color w:val="0E1729"/>
                <w:sz w:val="21"/>
              </w:rPr>
              <w:t>Azmi</w:t>
            </w:r>
            <w:r>
              <w:rPr>
                <w:b/>
                <w:color w:val="0E1729"/>
                <w:spacing w:val="-4"/>
                <w:sz w:val="21"/>
              </w:rPr>
              <w:t> </w:t>
            </w:r>
            <w:r>
              <w:rPr>
                <w:b/>
                <w:color w:val="0E1729"/>
                <w:sz w:val="21"/>
              </w:rPr>
              <w:t>Jalaluddin</w:t>
            </w:r>
            <w:r>
              <w:rPr>
                <w:b/>
                <w:color w:val="0E1729"/>
                <w:spacing w:val="-1"/>
                <w:sz w:val="21"/>
              </w:rPr>
              <w:t> </w:t>
            </w:r>
            <w:r>
              <w:rPr>
                <w:b/>
                <w:color w:val="0E1729"/>
                <w:spacing w:val="-2"/>
                <w:sz w:val="21"/>
              </w:rPr>
              <w:t>Amron</w:t>
            </w:r>
          </w:p>
        </w:tc>
      </w:tr>
      <w:tr>
        <w:trPr>
          <w:trHeight w:val="644" w:hRule="atLeast"/>
        </w:trPr>
        <w:tc>
          <w:tcPr>
            <w:tcW w:w="2460" w:type="dxa"/>
          </w:tcPr>
          <w:p>
            <w:pPr>
              <w:pStyle w:val="TableParagraph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Email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Subject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spacing w:before="197"/>
              <w:rPr>
                <w:rFonts w:ascii="Consolas"/>
                <w:sz w:val="21"/>
              </w:rPr>
            </w:pPr>
            <w:r>
              <w:rPr>
                <w:rFonts w:ascii="Consolas"/>
                <w:color w:val="0E1729"/>
                <w:sz w:val="21"/>
              </w:rPr>
              <w:t>User Documentation-Azmi Jalaluddin </w:t>
            </w:r>
            <w:r>
              <w:rPr>
                <w:rFonts w:ascii="Consolas"/>
                <w:color w:val="0E1729"/>
                <w:spacing w:val="-2"/>
                <w:sz w:val="21"/>
              </w:rPr>
              <w:t>Amron</w:t>
            </w:r>
          </w:p>
        </w:tc>
      </w:tr>
      <w:tr>
        <w:trPr>
          <w:trHeight w:val="659" w:hRule="atLeast"/>
        </w:trPr>
        <w:tc>
          <w:tcPr>
            <w:tcW w:w="2460" w:type="dxa"/>
          </w:tcPr>
          <w:p>
            <w:pPr>
              <w:pStyle w:val="TableParagraph"/>
              <w:spacing w:before="178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pacing w:val="-2"/>
                <w:sz w:val="21"/>
              </w:rPr>
              <w:t>Target</w:t>
            </w:r>
            <w:r>
              <w:rPr>
                <w:rFonts w:ascii="Segoe UI Semibold"/>
                <w:color w:val="1D293B"/>
                <w:spacing w:val="-11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Recipient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spacing w:before="197"/>
              <w:rPr>
                <w:rFonts w:ascii="Consolas"/>
                <w:sz w:val="21"/>
              </w:rPr>
            </w:pPr>
            <w:hyperlink r:id="rId5">
              <w:r>
                <w:rPr>
                  <w:rFonts w:ascii="Consolas"/>
                  <w:color w:val="0E1729"/>
                  <w:spacing w:val="-2"/>
                  <w:sz w:val="21"/>
                </w:rPr>
                <w:t>amartawiragunamandiri@gmail.com</w:t>
              </w:r>
            </w:hyperlink>
          </w:p>
        </w:tc>
      </w:tr>
      <w:tr>
        <w:trPr>
          <w:trHeight w:val="959" w:hRule="atLeast"/>
        </w:trPr>
        <w:tc>
          <w:tcPr>
            <w:tcW w:w="2460" w:type="dxa"/>
          </w:tcPr>
          <w:p>
            <w:pPr>
              <w:pStyle w:val="TableParagraph"/>
              <w:spacing w:before="49"/>
              <w:ind w:left="0"/>
              <w:rPr>
                <w:i/>
                <w:sz w:val="21"/>
              </w:rPr>
            </w:pPr>
          </w:p>
          <w:p>
            <w:pPr>
              <w:pStyle w:val="TableParagraph"/>
              <w:spacing w:before="0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pacing w:val="-4"/>
                <w:sz w:val="21"/>
              </w:rPr>
              <w:t>Tech</w:t>
            </w:r>
            <w:r>
              <w:rPr>
                <w:rFonts w:ascii="Segoe UI Semibold"/>
                <w:color w:val="1D293B"/>
                <w:spacing w:val="-5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Stack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spacing w:line="283" w:lineRule="auto"/>
              <w:rPr>
                <w:sz w:val="21"/>
              </w:rPr>
            </w:pPr>
            <w:r>
              <w:rPr>
                <w:color w:val="0E1729"/>
                <w:sz w:val="21"/>
              </w:rPr>
              <w:t>Next.js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16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(App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Router,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Turbopack),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Supabase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(PostgreSQL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&amp;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Realtime), Tailwind CSS, Vercel</w:t>
            </w:r>
          </w:p>
        </w:tc>
      </w:tr>
      <w:tr>
        <w:trPr>
          <w:trHeight w:val="1319" w:hRule="atLeast"/>
        </w:trPr>
        <w:tc>
          <w:tcPr>
            <w:tcW w:w="2460" w:type="dxa"/>
          </w:tcPr>
          <w:p>
            <w:pPr>
              <w:pStyle w:val="TableParagraph"/>
              <w:spacing w:before="229"/>
              <w:ind w:left="0"/>
              <w:rPr>
                <w:i/>
                <w:sz w:val="21"/>
              </w:rPr>
            </w:pPr>
          </w:p>
          <w:p>
            <w:pPr>
              <w:pStyle w:val="TableParagraph"/>
              <w:spacing w:before="0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Live</w:t>
            </w:r>
            <w:r>
              <w:rPr>
                <w:rFonts w:ascii="Segoe UI Semibold"/>
                <w:color w:val="1D293B"/>
                <w:spacing w:val="-4"/>
                <w:sz w:val="21"/>
              </w:rPr>
              <w:t> </w:t>
            </w:r>
            <w:r>
              <w:rPr>
                <w:rFonts w:ascii="Segoe UI Semibold"/>
                <w:color w:val="1D293B"/>
                <w:sz w:val="21"/>
              </w:rPr>
              <w:t>Production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5"/>
                <w:sz w:val="21"/>
              </w:rPr>
              <w:t>URL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rPr>
                <w:b/>
                <w:sz w:val="21"/>
              </w:rPr>
            </w:pPr>
            <w:hyperlink r:id="rId6">
              <w:r>
                <w:rPr>
                  <w:b/>
                  <w:color w:val="0000ED"/>
                  <w:spacing w:val="-2"/>
                  <w:sz w:val="21"/>
                  <w:u w:val="single" w:color="0000ED"/>
                </w:rPr>
                <w:t>https://shop.sourcecode</w:t>
              </w:r>
              <w:r>
                <w:rPr>
                  <w:b/>
                  <w:color w:val="0000ED"/>
                  <w:spacing w:val="-2"/>
                  <w:sz w:val="21"/>
                </w:rPr>
                <w:t>j</w:t>
              </w:r>
              <w:r>
                <w:rPr>
                  <w:b/>
                  <w:color w:val="0000ED"/>
                  <w:spacing w:val="-2"/>
                  <w:sz w:val="21"/>
                  <w:u w:val="single" w:color="0000ED"/>
                </w:rPr>
                <w:t>ournal.dev</w:t>
              </w:r>
            </w:hyperlink>
          </w:p>
          <w:p>
            <w:pPr>
              <w:pStyle w:val="TableParagraph"/>
              <w:spacing w:line="314" w:lineRule="auto" w:before="87"/>
              <w:ind w:right="1102"/>
              <w:rPr>
                <w:sz w:val="19"/>
              </w:rPr>
            </w:pPr>
            <w:r>
              <w:rPr>
                <w:color w:val="262D37"/>
                <w:sz w:val="19"/>
              </w:rPr>
              <w:t>Alternative</w:t>
            </w:r>
            <w:r>
              <w:rPr>
                <w:color w:val="262D37"/>
                <w:spacing w:val="-14"/>
                <w:sz w:val="19"/>
              </w:rPr>
              <w:t> </w:t>
            </w:r>
            <w:r>
              <w:rPr>
                <w:color w:val="262D37"/>
                <w:sz w:val="19"/>
              </w:rPr>
              <w:t>Vercel</w:t>
            </w:r>
            <w:r>
              <w:rPr>
                <w:color w:val="262D37"/>
                <w:spacing w:val="-13"/>
                <w:sz w:val="19"/>
              </w:rPr>
              <w:t> </w:t>
            </w:r>
            <w:r>
              <w:rPr>
                <w:color w:val="262D37"/>
                <w:sz w:val="19"/>
              </w:rPr>
              <w:t>Edge:</w:t>
            </w:r>
            <w:r>
              <w:rPr>
                <w:color w:val="262D37"/>
                <w:spacing w:val="-13"/>
                <w:sz w:val="19"/>
              </w:rPr>
              <w:t> </w:t>
            </w:r>
            <w:hyperlink r:id="rId7">
              <w:r>
                <w:rPr>
                  <w:color w:val="0000ED"/>
                  <w:sz w:val="19"/>
                  <w:u w:val="single" w:color="0000ED"/>
                </w:rPr>
                <w:t>https://mini-e-commerce-and-realtime-</w:t>
              </w:r>
              <w:r>
                <w:rPr>
                  <w:color w:val="0000ED"/>
                  <w:sz w:val="19"/>
                  <w:u w:val="single" w:color="0000ED"/>
                </w:rPr>
                <w:t>dashbo-</w:t>
              </w:r>
            </w:hyperlink>
            <w:hyperlink r:id="rId7">
              <w:r>
                <w:rPr>
                  <w:color w:val="0000ED"/>
                  <w:spacing w:val="-2"/>
                  <w:sz w:val="19"/>
                  <w:u w:val="single" w:color="0000ED"/>
                </w:rPr>
                <w:t>six.vercel.app/</w:t>
              </w:r>
            </w:hyperlink>
          </w:p>
        </w:tc>
      </w:tr>
      <w:tr>
        <w:trPr>
          <w:trHeight w:val="974" w:hRule="atLeast"/>
        </w:trPr>
        <w:tc>
          <w:tcPr>
            <w:tcW w:w="2460" w:type="dxa"/>
          </w:tcPr>
          <w:p>
            <w:pPr>
              <w:pStyle w:val="TableParagraph"/>
              <w:spacing w:line="297" w:lineRule="auto"/>
              <w:ind w:left="217" w:right="960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Admin</w:t>
            </w:r>
            <w:r>
              <w:rPr>
                <w:rFonts w:ascii="Segoe UI Semibold"/>
                <w:color w:val="1D293B"/>
                <w:spacing w:val="-15"/>
                <w:sz w:val="21"/>
              </w:rPr>
              <w:t> </w:t>
            </w:r>
            <w:r>
              <w:rPr>
                <w:rFonts w:ascii="Segoe UI Semibold"/>
                <w:color w:val="1D293B"/>
                <w:sz w:val="21"/>
              </w:rPr>
              <w:t>Demo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Credentials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rPr>
                <w:rFonts w:ascii="Consolas" w:hAnsi="Consolas"/>
                <w:sz w:val="21"/>
              </w:rPr>
            </w:pPr>
            <w:r>
              <w:rPr>
                <w:rFonts w:ascii="Consolas" w:hAnsi="Consolas"/>
                <w:color w:val="0E1729"/>
                <w:sz w:val="21"/>
              </w:rPr>
              <w:t>Email: </w:t>
            </w:r>
            <w:hyperlink r:id="rId8">
              <w:r>
                <w:rPr>
                  <w:rFonts w:ascii="Consolas" w:hAnsi="Consolas"/>
                  <w:color w:val="0E1729"/>
                  <w:sz w:val="21"/>
                </w:rPr>
                <w:t>admin@novastore.com</w:t>
              </w:r>
              <w:r>
                <w:rPr>
                  <w:rFonts w:ascii="Consolas" w:hAnsi="Consolas"/>
                  <w:color w:val="0E1729"/>
                  <w:spacing w:val="-58"/>
                  <w:sz w:val="21"/>
                </w:rPr>
                <w:t> </w:t>
              </w:r>
            </w:hyperlink>
            <w:r>
              <w:rPr>
                <w:color w:val="0E1729"/>
                <w:sz w:val="21"/>
              </w:rPr>
              <w:t>• </w:t>
            </w:r>
            <w:r>
              <w:rPr>
                <w:rFonts w:ascii="Consolas" w:hAnsi="Consolas"/>
                <w:color w:val="0E1729"/>
                <w:sz w:val="21"/>
              </w:rPr>
              <w:t>Password: </w:t>
            </w:r>
            <w:r>
              <w:rPr>
                <w:rFonts w:ascii="Consolas" w:hAnsi="Consolas"/>
                <w:color w:val="0E1729"/>
                <w:spacing w:val="-2"/>
                <w:sz w:val="21"/>
              </w:rPr>
              <w:t>admin12345</w:t>
            </w:r>
          </w:p>
          <w:p>
            <w:pPr>
              <w:pStyle w:val="TableParagraph"/>
              <w:spacing w:before="77"/>
              <w:rPr>
                <w:sz w:val="19"/>
              </w:rPr>
            </w:pPr>
            <w:r>
              <w:rPr>
                <w:color w:val="262D37"/>
                <w:sz w:val="19"/>
              </w:rPr>
              <w:t>(Or</w:t>
            </w:r>
            <w:r>
              <w:rPr>
                <w:color w:val="262D37"/>
                <w:spacing w:val="-8"/>
                <w:sz w:val="19"/>
              </w:rPr>
              <w:t> </w:t>
            </w:r>
            <w:r>
              <w:rPr>
                <w:color w:val="262D37"/>
                <w:sz w:val="19"/>
              </w:rPr>
              <w:t>click</w:t>
            </w:r>
            <w:r>
              <w:rPr>
                <w:color w:val="262D37"/>
                <w:spacing w:val="-6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"</w:t>
            </w:r>
            <w:r>
              <w:rPr>
                <w:rFonts w:ascii="Segoe UI Emoji" w:hAnsi="Segoe UI Emoji"/>
                <w:color w:val="262D37"/>
                <w:sz w:val="20"/>
              </w:rPr>
              <w:t>⚡</w:t>
            </w:r>
            <w:r>
              <w:rPr>
                <w:rFonts w:ascii="Segoe UI Emoji" w:hAnsi="Segoe UI Emoji"/>
                <w:color w:val="262D37"/>
                <w:spacing w:val="51"/>
                <w:sz w:val="20"/>
              </w:rPr>
              <w:t> </w:t>
            </w:r>
            <w:r>
              <w:rPr>
                <w:b/>
                <w:color w:val="262D37"/>
                <w:sz w:val="19"/>
              </w:rPr>
              <w:t>Instant</w:t>
            </w:r>
            <w:r>
              <w:rPr>
                <w:b/>
                <w:color w:val="262D37"/>
                <w:spacing w:val="-7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Demo</w:t>
            </w:r>
            <w:r>
              <w:rPr>
                <w:b/>
                <w:color w:val="262D37"/>
                <w:spacing w:val="-7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Admin</w:t>
            </w:r>
            <w:r>
              <w:rPr>
                <w:b/>
                <w:color w:val="262D37"/>
                <w:spacing w:val="-8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Access"</w:t>
            </w:r>
            <w:r>
              <w:rPr>
                <w:b/>
                <w:color w:val="262D37"/>
                <w:spacing w:val="-7"/>
                <w:sz w:val="19"/>
              </w:rPr>
              <w:t> </w:t>
            </w:r>
            <w:r>
              <w:rPr>
                <w:color w:val="262D37"/>
                <w:sz w:val="19"/>
              </w:rPr>
              <w:t>on</w:t>
            </w:r>
            <w:r>
              <w:rPr>
                <w:color w:val="262D37"/>
                <w:spacing w:val="-8"/>
                <w:sz w:val="19"/>
              </w:rPr>
              <w:t> </w:t>
            </w:r>
            <w:r>
              <w:rPr>
                <w:color w:val="262D37"/>
                <w:sz w:val="19"/>
              </w:rPr>
              <w:t>the</w:t>
            </w:r>
            <w:r>
              <w:rPr>
                <w:color w:val="262D37"/>
                <w:spacing w:val="-7"/>
                <w:sz w:val="19"/>
              </w:rPr>
              <w:t> </w:t>
            </w:r>
            <w:r>
              <w:rPr>
                <w:color w:val="262D37"/>
                <w:sz w:val="19"/>
              </w:rPr>
              <w:t>login</w:t>
            </w:r>
            <w:r>
              <w:rPr>
                <w:color w:val="262D37"/>
                <w:spacing w:val="-7"/>
                <w:sz w:val="19"/>
              </w:rPr>
              <w:t> </w:t>
            </w:r>
            <w:r>
              <w:rPr>
                <w:color w:val="262D37"/>
                <w:spacing w:val="-2"/>
                <w:sz w:val="19"/>
              </w:rPr>
              <w:t>page)</w:t>
            </w:r>
          </w:p>
        </w:tc>
      </w:tr>
    </w:tbl>
    <w:p>
      <w:pPr>
        <w:pStyle w:val="BodyText"/>
        <w:spacing w:before="150"/>
        <w:rPr>
          <w:i/>
          <w:sz w:val="32"/>
        </w:rPr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0" w:after="0"/>
        <w:ind w:left="385" w:right="0" w:hanging="358"/>
        <w:jc w:val="left"/>
      </w:pPr>
      <w:r>
        <w:rPr>
          <w:color w:val="4237CA"/>
        </w:rPr>
        <w:t>Product</w:t>
      </w:r>
      <w:r>
        <w:rPr>
          <w:color w:val="4237CA"/>
          <w:spacing w:val="-5"/>
        </w:rPr>
        <w:t> </w:t>
      </w:r>
      <w:r>
        <w:rPr>
          <w:color w:val="4237CA"/>
        </w:rPr>
        <w:t>Requirement</w:t>
      </w:r>
      <w:r>
        <w:rPr>
          <w:color w:val="4237CA"/>
          <w:spacing w:val="-5"/>
        </w:rPr>
        <w:t> </w:t>
      </w:r>
      <w:r>
        <w:rPr>
          <w:color w:val="4237CA"/>
        </w:rPr>
        <w:t>Document</w:t>
      </w:r>
      <w:r>
        <w:rPr>
          <w:color w:val="4237CA"/>
          <w:spacing w:val="-5"/>
        </w:rPr>
        <w:t> </w:t>
      </w:r>
      <w:r>
        <w:rPr>
          <w:color w:val="4237CA"/>
          <w:spacing w:val="-2"/>
        </w:rPr>
        <w:t>(PRD)</w:t>
      </w:r>
    </w:p>
    <w:p>
      <w:pPr>
        <w:pStyle w:val="BodyText"/>
        <w:spacing w:before="1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647700</wp:posOffset>
                </wp:positionH>
                <wp:positionV relativeFrom="paragraph">
                  <wp:posOffset>91915</wp:posOffset>
                </wp:positionV>
                <wp:extent cx="6264275" cy="9525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7.237458pt;width:493.230444pt;height:.75pt;mso-position-horizontal-relative:page;mso-position-vertical-relative:paragraph;z-index:-15728128;mso-wrap-distance-left:0;mso-wrap-distance-right:0" id="docshape2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330" w:after="0"/>
        <w:ind w:left="450" w:right="0" w:hanging="423"/>
        <w:jc w:val="left"/>
        <w:rPr>
          <w:color w:val="1D293B"/>
        </w:rPr>
      </w:pPr>
      <w:r>
        <w:rPr>
          <w:color w:val="1D293B"/>
        </w:rPr>
        <w:t>Executive</w:t>
      </w:r>
      <w:r>
        <w:rPr>
          <w:color w:val="1D293B"/>
          <w:spacing w:val="-1"/>
        </w:rPr>
        <w:t> </w:t>
      </w:r>
      <w:r>
        <w:rPr>
          <w:color w:val="1D293B"/>
        </w:rPr>
        <w:t>Summary &amp; </w:t>
      </w:r>
      <w:r>
        <w:rPr>
          <w:color w:val="1D293B"/>
          <w:spacing w:val="-2"/>
        </w:rPr>
        <w:t>Mission</w:t>
      </w:r>
    </w:p>
    <w:p>
      <w:pPr>
        <w:pStyle w:val="BodyText"/>
        <w:spacing w:line="290" w:lineRule="auto" w:before="296"/>
        <w:ind w:left="27" w:right="165"/>
        <w:jc w:val="both"/>
      </w:pPr>
      <w:r>
        <w:rPr>
          <w:b/>
          <w:color w:val="334054"/>
        </w:rPr>
        <w:t>NovaStore</w:t>
      </w:r>
      <w:r>
        <w:rPr>
          <w:b/>
          <w:color w:val="334054"/>
          <w:spacing w:val="-6"/>
        </w:rPr>
        <w:t> </w:t>
      </w:r>
      <w:r>
        <w:rPr>
          <w:color w:val="334054"/>
        </w:rPr>
        <w:t>is</w:t>
      </w:r>
      <w:r>
        <w:rPr>
          <w:color w:val="334054"/>
          <w:spacing w:val="-5"/>
        </w:rPr>
        <w:t> </w:t>
      </w:r>
      <w:r>
        <w:rPr>
          <w:color w:val="334054"/>
        </w:rPr>
        <w:t>an</w:t>
      </w:r>
      <w:r>
        <w:rPr>
          <w:color w:val="334054"/>
          <w:spacing w:val="-5"/>
        </w:rPr>
        <w:t> </w:t>
      </w:r>
      <w:r>
        <w:rPr>
          <w:color w:val="334054"/>
        </w:rPr>
        <w:t>enterprise-grade</w:t>
      </w:r>
      <w:r>
        <w:rPr>
          <w:color w:val="334054"/>
          <w:spacing w:val="-5"/>
        </w:rPr>
        <w:t> </w:t>
      </w:r>
      <w:r>
        <w:rPr>
          <w:color w:val="334054"/>
        </w:rPr>
        <w:t>digital</w:t>
      </w:r>
      <w:r>
        <w:rPr>
          <w:color w:val="334054"/>
          <w:spacing w:val="-5"/>
        </w:rPr>
        <w:t> </w:t>
      </w:r>
      <w:r>
        <w:rPr>
          <w:color w:val="334054"/>
        </w:rPr>
        <w:t>commerce</w:t>
      </w:r>
      <w:r>
        <w:rPr>
          <w:color w:val="334054"/>
          <w:spacing w:val="-5"/>
        </w:rPr>
        <w:t> </w:t>
      </w:r>
      <w:r>
        <w:rPr>
          <w:color w:val="334054"/>
        </w:rPr>
        <w:t>platform</w:t>
      </w:r>
      <w:r>
        <w:rPr>
          <w:color w:val="334054"/>
          <w:spacing w:val="-5"/>
        </w:rPr>
        <w:t> </w:t>
      </w:r>
      <w:r>
        <w:rPr>
          <w:color w:val="334054"/>
        </w:rPr>
        <w:t>engineered</w:t>
      </w:r>
      <w:r>
        <w:rPr>
          <w:color w:val="334054"/>
          <w:spacing w:val="-5"/>
        </w:rPr>
        <w:t> </w:t>
      </w:r>
      <w:r>
        <w:rPr>
          <w:color w:val="334054"/>
        </w:rPr>
        <w:t>for</w:t>
      </w:r>
      <w:r>
        <w:rPr>
          <w:color w:val="334054"/>
          <w:spacing w:val="-5"/>
        </w:rPr>
        <w:t> </w:t>
      </w:r>
      <w:r>
        <w:rPr>
          <w:color w:val="334054"/>
        </w:rPr>
        <w:t>single-merchant</w:t>
      </w:r>
      <w:r>
        <w:rPr>
          <w:color w:val="334054"/>
          <w:spacing w:val="-5"/>
        </w:rPr>
        <w:t> </w:t>
      </w:r>
      <w:r>
        <w:rPr>
          <w:color w:val="334054"/>
        </w:rPr>
        <w:t>operations. It</w:t>
      </w:r>
      <w:r>
        <w:rPr>
          <w:color w:val="334054"/>
          <w:spacing w:val="-2"/>
        </w:rPr>
        <w:t> </w:t>
      </w:r>
      <w:r>
        <w:rPr>
          <w:color w:val="334054"/>
        </w:rPr>
        <w:t>eliminates</w:t>
      </w:r>
      <w:r>
        <w:rPr>
          <w:color w:val="334054"/>
          <w:spacing w:val="-2"/>
        </w:rPr>
        <w:t> </w:t>
      </w:r>
      <w:r>
        <w:rPr>
          <w:color w:val="334054"/>
        </w:rPr>
        <w:t>shopping</w:t>
      </w:r>
      <w:r>
        <w:rPr>
          <w:color w:val="334054"/>
          <w:spacing w:val="-2"/>
        </w:rPr>
        <w:t> </w:t>
      </w:r>
      <w:r>
        <w:rPr>
          <w:color w:val="334054"/>
        </w:rPr>
        <w:t>barriers</w:t>
      </w:r>
      <w:r>
        <w:rPr>
          <w:color w:val="334054"/>
          <w:spacing w:val="-2"/>
        </w:rPr>
        <w:t> </w:t>
      </w:r>
      <w:r>
        <w:rPr>
          <w:color w:val="334054"/>
        </w:rPr>
        <w:t>through</w:t>
      </w:r>
      <w:r>
        <w:rPr>
          <w:color w:val="334054"/>
          <w:spacing w:val="-2"/>
        </w:rPr>
        <w:t> </w:t>
      </w:r>
      <w:r>
        <w:rPr>
          <w:color w:val="334054"/>
        </w:rPr>
        <w:t>a</w:t>
      </w:r>
      <w:r>
        <w:rPr>
          <w:color w:val="334054"/>
          <w:spacing w:val="-2"/>
        </w:rPr>
        <w:t> </w:t>
      </w:r>
      <w:r>
        <w:rPr>
          <w:color w:val="334054"/>
        </w:rPr>
        <w:t>frictionless</w:t>
      </w:r>
      <w:r>
        <w:rPr>
          <w:color w:val="334054"/>
          <w:spacing w:val="-2"/>
        </w:rPr>
        <w:t> </w:t>
      </w:r>
      <w:r>
        <w:rPr>
          <w:color w:val="334054"/>
        </w:rPr>
        <w:t>multi-product</w:t>
      </w:r>
      <w:r>
        <w:rPr>
          <w:color w:val="334054"/>
          <w:spacing w:val="-2"/>
        </w:rPr>
        <w:t> </w:t>
      </w:r>
      <w:r>
        <w:rPr>
          <w:color w:val="334054"/>
        </w:rPr>
        <w:t>guest</w:t>
      </w:r>
      <w:r>
        <w:rPr>
          <w:color w:val="334054"/>
          <w:spacing w:val="-2"/>
        </w:rPr>
        <w:t> </w:t>
      </w:r>
      <w:r>
        <w:rPr>
          <w:color w:val="334054"/>
        </w:rPr>
        <w:t>checkout</w:t>
      </w:r>
      <w:r>
        <w:rPr>
          <w:color w:val="334054"/>
          <w:spacing w:val="-2"/>
        </w:rPr>
        <w:t> </w:t>
      </w:r>
      <w:r>
        <w:rPr>
          <w:color w:val="334054"/>
        </w:rPr>
        <w:t>while</w:t>
      </w:r>
      <w:r>
        <w:rPr>
          <w:color w:val="334054"/>
          <w:spacing w:val="-2"/>
        </w:rPr>
        <w:t> </w:t>
      </w:r>
      <w:r>
        <w:rPr>
          <w:color w:val="334054"/>
        </w:rPr>
        <w:t>equipping</w:t>
      </w:r>
      <w:r>
        <w:rPr>
          <w:color w:val="334054"/>
          <w:spacing w:val="-2"/>
        </w:rPr>
        <w:t> </w:t>
      </w:r>
      <w:r>
        <w:rPr>
          <w:color w:val="334054"/>
        </w:rPr>
        <w:t>store administrators and warehouse operators with a real-time command center powered by Supabase</w:t>
      </w:r>
    </w:p>
    <w:p>
      <w:pPr>
        <w:pStyle w:val="BodyText"/>
        <w:spacing w:line="270" w:lineRule="exact"/>
        <w:ind w:left="27"/>
        <w:jc w:val="both"/>
      </w:pPr>
      <w:r>
        <w:rPr>
          <w:color w:val="334054"/>
        </w:rPr>
        <w:t>PostgreSQL</w:t>
      </w:r>
      <w:r>
        <w:rPr>
          <w:color w:val="334054"/>
          <w:spacing w:val="-8"/>
        </w:rPr>
        <w:t> </w:t>
      </w:r>
      <w:r>
        <w:rPr>
          <w:color w:val="334054"/>
          <w:spacing w:val="-2"/>
        </w:rPr>
        <w:t>WebSockets.</w:t>
      </w:r>
    </w:p>
    <w:p>
      <w:pPr>
        <w:pStyle w:val="BodyText"/>
        <w:spacing w:before="88"/>
      </w:pP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0" w:after="0"/>
        <w:ind w:left="450" w:right="0" w:hanging="423"/>
        <w:jc w:val="left"/>
        <w:rPr>
          <w:color w:val="1D293B"/>
        </w:rPr>
      </w:pPr>
      <w:r>
        <w:rPr>
          <w:color w:val="1D293B"/>
        </w:rPr>
        <w:t>Core</w:t>
      </w:r>
      <w:r>
        <w:rPr>
          <w:color w:val="1D293B"/>
          <w:spacing w:val="-2"/>
        </w:rPr>
        <w:t> </w:t>
      </w:r>
      <w:r>
        <w:rPr>
          <w:color w:val="1D293B"/>
        </w:rPr>
        <w:t>Specifications</w:t>
      </w:r>
      <w:r>
        <w:rPr>
          <w:color w:val="1D293B"/>
          <w:spacing w:val="-1"/>
        </w:rPr>
        <w:t> </w:t>
      </w:r>
      <w:r>
        <w:rPr>
          <w:color w:val="1D293B"/>
        </w:rPr>
        <w:t>&amp;</w:t>
      </w:r>
      <w:r>
        <w:rPr>
          <w:color w:val="1D293B"/>
          <w:spacing w:val="-1"/>
        </w:rPr>
        <w:t> </w:t>
      </w:r>
      <w:r>
        <w:rPr>
          <w:color w:val="1D293B"/>
        </w:rPr>
        <w:t>Functional</w:t>
      </w:r>
      <w:r>
        <w:rPr>
          <w:color w:val="1D293B"/>
          <w:spacing w:val="-1"/>
        </w:rPr>
        <w:t> </w:t>
      </w:r>
      <w:r>
        <w:rPr>
          <w:color w:val="1D293B"/>
          <w:spacing w:val="-2"/>
        </w:rPr>
        <w:t>Modules</w:t>
      </w:r>
    </w:p>
    <w:p>
      <w:pPr>
        <w:pStyle w:val="BodyText"/>
        <w:spacing w:before="31"/>
        <w:rPr>
          <w:b/>
        </w:rPr>
      </w:pP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0" w:after="0"/>
        <w:ind w:left="387" w:right="349" w:hanging="255"/>
        <w:jc w:val="left"/>
        <w:rPr>
          <w:sz w:val="21"/>
        </w:rPr>
      </w:pPr>
      <w:r>
        <w:rPr>
          <w:b/>
          <w:color w:val="334054"/>
          <w:sz w:val="21"/>
        </w:rPr>
        <w:t>Frictionless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Guest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Checkout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(Multi-Product):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Customers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can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browse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items,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adjust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quantities,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add multiple different products to the cart, and complete orders with zero registration or login</w:t>
      </w:r>
    </w:p>
    <w:p>
      <w:pPr>
        <w:pStyle w:val="BodyText"/>
        <w:spacing w:before="16"/>
        <w:ind w:left="387"/>
      </w:pPr>
      <w:r>
        <w:rPr>
          <w:color w:val="334054"/>
          <w:spacing w:val="-2"/>
        </w:rPr>
        <w:t>requirements.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90" w:lineRule="auto" w:before="141" w:after="0"/>
        <w:ind w:left="387" w:right="231" w:hanging="255"/>
        <w:jc w:val="left"/>
        <w:rPr>
          <w:sz w:val="21"/>
        </w:rPr>
      </w:pPr>
      <w:r>
        <w:rPr>
          <w:b/>
          <w:color w:val="334054"/>
          <w:sz w:val="21"/>
        </w:rPr>
        <w:t>Interactive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Leaflet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Map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Pinning: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Full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direct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click-to-pin,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draggable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marker,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GPS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auto-detect,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and built-in offline search geocoding across Indonesian and global cities (Jakarta, Bandung, Bali, Medan, New York, Delhi, Shanghai, etc.).</w:t>
      </w:r>
    </w:p>
    <w:p>
      <w:pPr>
        <w:pStyle w:val="ListParagraph"/>
        <w:spacing w:after="0" w:line="290" w:lineRule="auto"/>
        <w:jc w:val="left"/>
        <w:rPr>
          <w:sz w:val="21"/>
        </w:rPr>
        <w:sectPr>
          <w:type w:val="continuous"/>
          <w:pgSz w:w="11900" w:h="16840"/>
          <w:pgMar w:top="1300" w:bottom="280" w:left="992" w:right="992"/>
        </w:sectPr>
      </w:pP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40" w:lineRule="auto" w:before="75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Dynamic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4-Tier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Logistics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Classifier: </w:t>
      </w:r>
      <w:r>
        <w:rPr>
          <w:color w:val="334054"/>
          <w:sz w:val="21"/>
        </w:rPr>
        <w:t>Intelligent</w:t>
      </w:r>
      <w:r>
        <w:rPr>
          <w:color w:val="334054"/>
          <w:spacing w:val="1"/>
          <w:sz w:val="21"/>
        </w:rPr>
        <w:t> </w:t>
      </w:r>
      <w:r>
        <w:rPr>
          <w:color w:val="334054"/>
          <w:sz w:val="21"/>
        </w:rPr>
        <w:t>transit</w:t>
      </w:r>
      <w:r>
        <w:rPr>
          <w:color w:val="334054"/>
          <w:spacing w:val="1"/>
          <w:sz w:val="21"/>
        </w:rPr>
        <w:t> </w:t>
      </w:r>
      <w:r>
        <w:rPr>
          <w:color w:val="334054"/>
          <w:sz w:val="21"/>
        </w:rPr>
        <w:t>mode</w:t>
      </w:r>
      <w:r>
        <w:rPr>
          <w:color w:val="334054"/>
          <w:spacing w:val="2"/>
          <w:sz w:val="21"/>
        </w:rPr>
        <w:t> </w:t>
      </w:r>
      <w:r>
        <w:rPr>
          <w:color w:val="334054"/>
          <w:spacing w:val="-2"/>
          <w:sz w:val="21"/>
        </w:rPr>
        <w:t>classification: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40" w:lineRule="auto" w:before="50" w:after="0"/>
        <w:ind w:left="747" w:right="0" w:hanging="262"/>
        <w:jc w:val="left"/>
        <w:rPr>
          <w:sz w:val="21"/>
        </w:rPr>
      </w:pPr>
      <w:r>
        <w:rPr>
          <w:i/>
          <w:color w:val="334054"/>
          <w:sz w:val="21"/>
        </w:rPr>
        <w:t>Local</w:t>
      </w:r>
      <w:r>
        <w:rPr>
          <w:i/>
          <w:color w:val="334054"/>
          <w:spacing w:val="-1"/>
          <w:sz w:val="21"/>
        </w:rPr>
        <w:t> </w:t>
      </w:r>
      <w:r>
        <w:rPr>
          <w:i/>
          <w:color w:val="334054"/>
          <w:sz w:val="21"/>
        </w:rPr>
        <w:t>Intra-City (&lt; 35 km):</w:t>
      </w:r>
      <w:r>
        <w:rPr>
          <w:i/>
          <w:color w:val="334054"/>
          <w:spacing w:val="-1"/>
          <w:sz w:val="21"/>
        </w:rPr>
        <w:t> </w:t>
      </w:r>
      <w:r>
        <w:rPr>
          <w:rFonts w:ascii="Segoe UI Emoji" w:hAnsi="Segoe UI Emoji" w:eastAsia="Segoe UI Emoji"/>
          <w:color w:val="334054"/>
          <w:sz w:val="19"/>
        </w:rPr>
        <w:t>🛵</w:t>
      </w:r>
      <w:r>
        <w:rPr>
          <w:rFonts w:ascii="Segoe UI Emoji" w:hAnsi="Segoe UI Emoji" w:eastAsia="Segoe UI Emoji"/>
          <w:color w:val="334054"/>
          <w:spacing w:val="26"/>
          <w:sz w:val="19"/>
        </w:rPr>
        <w:t> </w:t>
      </w:r>
      <w:r>
        <w:rPr>
          <w:color w:val="334054"/>
          <w:sz w:val="21"/>
        </w:rPr>
        <w:t>Same-Day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Motorbike (GoSend/Grab) + Domestic </w:t>
      </w:r>
      <w:r>
        <w:rPr>
          <w:color w:val="334054"/>
          <w:spacing w:val="-2"/>
          <w:sz w:val="21"/>
        </w:rPr>
        <w:t>Couriers.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83" w:lineRule="auto" w:before="156" w:after="0"/>
        <w:ind w:left="747" w:right="665" w:hanging="263"/>
        <w:jc w:val="left"/>
        <w:rPr>
          <w:sz w:val="21"/>
        </w:rPr>
      </w:pPr>
      <w:r>
        <w:rPr>
          <w:i/>
          <w:color w:val="334054"/>
          <w:sz w:val="21"/>
        </w:rPr>
        <w:t>Overland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Regional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(35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–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750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km):</w:t>
      </w:r>
      <w:r>
        <w:rPr>
          <w:i/>
          <w:color w:val="334054"/>
          <w:spacing w:val="-6"/>
          <w:sz w:val="21"/>
        </w:rPr>
        <w:t> </w:t>
      </w:r>
      <w:r>
        <w:rPr>
          <w:rFonts w:ascii="Segoe UI Emoji" w:hAnsi="Segoe UI Emoji" w:eastAsia="Segoe UI Emoji"/>
          <w:color w:val="334054"/>
          <w:sz w:val="19"/>
        </w:rPr>
        <w:t>🚚</w:t>
      </w:r>
      <w:r>
        <w:rPr>
          <w:rFonts w:ascii="Segoe UI Emoji" w:hAnsi="Segoe UI Emoji" w:eastAsia="Segoe UI Emoji"/>
          <w:color w:val="334054"/>
          <w:spacing w:val="20"/>
          <w:sz w:val="19"/>
        </w:rPr>
        <w:t> </w:t>
      </w:r>
      <w:r>
        <w:rPr>
          <w:color w:val="334054"/>
          <w:sz w:val="21"/>
        </w:rPr>
        <w:t>Ground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Fleet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Vans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&amp;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Trucks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(JNE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REG,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J&amp;T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EZ,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SPX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Eco, SiCepat BEST).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76" w:lineRule="auto" w:before="84" w:after="0"/>
        <w:ind w:left="747" w:right="450" w:hanging="263"/>
        <w:jc w:val="left"/>
        <w:rPr>
          <w:sz w:val="21"/>
        </w:rPr>
      </w:pPr>
      <w:r>
        <w:rPr>
          <w:i/>
          <w:color w:val="334054"/>
          <w:sz w:val="21"/>
        </w:rPr>
        <w:t>Inter-Island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Nationwide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(750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–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3,800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km):</w:t>
      </w:r>
      <w:r>
        <w:rPr>
          <w:i/>
          <w:color w:val="334054"/>
          <w:spacing w:val="-8"/>
          <w:sz w:val="21"/>
        </w:rPr>
        <w:t> </w:t>
      </w:r>
      <w:r>
        <w:rPr>
          <w:rFonts w:ascii="Segoe UI Emoji" w:hAnsi="Segoe UI Emoji"/>
          <w:color w:val="334054"/>
          <w:sz w:val="23"/>
        </w:rPr>
        <w:t>✈ </w:t>
      </w:r>
      <w:r>
        <w:rPr>
          <w:color w:val="334054"/>
          <w:sz w:val="21"/>
        </w:rPr>
        <w:t>Commercial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Air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Cargo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Planes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&amp;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Express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Maritime RORO Ships.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88" w:lineRule="auto" w:before="77" w:after="0"/>
        <w:ind w:left="747" w:right="171" w:hanging="263"/>
        <w:jc w:val="left"/>
        <w:rPr>
          <w:sz w:val="21"/>
        </w:rPr>
      </w:pPr>
      <w:r>
        <w:rPr>
          <w:i/>
          <w:color w:val="334054"/>
          <w:sz w:val="21"/>
        </w:rPr>
        <w:t>International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Cross-Border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(&gt;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3,800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km):</w:t>
      </w:r>
      <w:r>
        <w:rPr>
          <w:i/>
          <w:color w:val="334054"/>
          <w:spacing w:val="-8"/>
          <w:sz w:val="21"/>
        </w:rPr>
        <w:t> </w:t>
      </w:r>
      <w:r>
        <w:rPr>
          <w:rFonts w:ascii="Segoe UI Emoji" w:hAnsi="Segoe UI Emoji" w:eastAsia="Segoe UI Emoji"/>
          <w:color w:val="334054"/>
          <w:sz w:val="23"/>
        </w:rPr>
        <w:t>🌐 </w:t>
      </w:r>
      <w:r>
        <w:rPr>
          <w:color w:val="334054"/>
          <w:sz w:val="21"/>
        </w:rPr>
        <w:t>Global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Air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Freight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Carriers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(</w:t>
      </w:r>
      <w:r>
        <w:rPr>
          <w:b/>
          <w:color w:val="334054"/>
          <w:sz w:val="21"/>
        </w:rPr>
        <w:t>DHL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Express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Worldwide, FedEx International, Pos Indonesia EMS, UPS Worldwide</w:t>
      </w:r>
      <w:r>
        <w:rPr>
          <w:color w:val="334054"/>
          <w:sz w:val="21"/>
        </w:rPr>
        <w:t>).</w:t>
      </w:r>
    </w:p>
    <w:p>
      <w:pPr>
        <w:pStyle w:val="ListParagraph"/>
        <w:numPr>
          <w:ilvl w:val="2"/>
          <w:numId w:val="1"/>
        </w:numPr>
        <w:tabs>
          <w:tab w:pos="255" w:val="left" w:leader="none"/>
        </w:tabs>
        <w:spacing w:line="240" w:lineRule="auto" w:before="235" w:after="0"/>
        <w:ind w:left="255" w:right="206" w:hanging="255"/>
        <w:jc w:val="center"/>
        <w:rPr>
          <w:rFonts w:ascii="Consolas" w:hAnsi="Consolas"/>
          <w:sz w:val="21"/>
        </w:rPr>
      </w:pPr>
      <w:r>
        <w:rPr>
          <w:b/>
          <w:color w:val="334054"/>
          <w:sz w:val="21"/>
        </w:rPr>
        <w:t>2.5%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Administrative Service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Fee: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Automatically</w:t>
      </w:r>
      <w:r>
        <w:rPr>
          <w:color w:val="334054"/>
          <w:spacing w:val="1"/>
          <w:sz w:val="21"/>
        </w:rPr>
        <w:t> </w:t>
      </w:r>
      <w:r>
        <w:rPr>
          <w:color w:val="334054"/>
          <w:sz w:val="21"/>
        </w:rPr>
        <w:t>calculated as</w:t>
      </w:r>
      <w:r>
        <w:rPr>
          <w:color w:val="334054"/>
          <w:spacing w:val="1"/>
          <w:sz w:val="21"/>
        </w:rPr>
        <w:t> </w:t>
      </w:r>
      <w:r>
        <w:rPr>
          <w:rFonts w:ascii="Consolas" w:hAnsi="Consolas"/>
          <w:color w:val="334054"/>
          <w:sz w:val="21"/>
        </w:rPr>
        <w:t>Math.round(cartTotal</w:t>
      </w:r>
      <w:r>
        <w:rPr>
          <w:rFonts w:ascii="Consolas" w:hAnsi="Consolas"/>
          <w:color w:val="334054"/>
          <w:spacing w:val="1"/>
          <w:sz w:val="21"/>
        </w:rPr>
        <w:t> </w:t>
      </w:r>
      <w:r>
        <w:rPr>
          <w:rFonts w:ascii="Consolas" w:hAnsi="Consolas"/>
          <w:color w:val="334054"/>
          <w:sz w:val="21"/>
        </w:rPr>
        <w:t>*</w:t>
      </w:r>
      <w:r>
        <w:rPr>
          <w:rFonts w:ascii="Consolas" w:hAnsi="Consolas"/>
          <w:color w:val="334054"/>
          <w:spacing w:val="1"/>
          <w:sz w:val="21"/>
        </w:rPr>
        <w:t> </w:t>
      </w:r>
      <w:r>
        <w:rPr>
          <w:rFonts w:ascii="Consolas" w:hAnsi="Consolas"/>
          <w:color w:val="334054"/>
          <w:spacing w:val="-2"/>
          <w:sz w:val="21"/>
        </w:rPr>
        <w:t>0.025)</w:t>
      </w:r>
    </w:p>
    <w:p>
      <w:pPr>
        <w:pStyle w:val="BodyText"/>
        <w:spacing w:before="80"/>
        <w:ind w:left="12" w:right="158"/>
        <w:jc w:val="center"/>
      </w:pPr>
      <w:r>
        <w:rPr>
          <w:color w:val="334054"/>
        </w:rPr>
        <w:t>and itemized transparently across checkout, confirmation receipts, and official corporate </w:t>
      </w:r>
      <w:r>
        <w:rPr>
          <w:color w:val="334054"/>
          <w:spacing w:val="-2"/>
        </w:rPr>
        <w:t>invoices.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41" w:after="0"/>
        <w:ind w:left="387" w:right="159" w:hanging="255"/>
        <w:jc w:val="left"/>
        <w:rPr>
          <w:sz w:val="21"/>
        </w:rPr>
      </w:pPr>
      <w:r>
        <w:rPr>
          <w:b/>
          <w:color w:val="334054"/>
          <w:sz w:val="21"/>
        </w:rPr>
        <w:t>Kepabeanan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(Bea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Cukai)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Tax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Compliance: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Itemizes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domestic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PPN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11%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tax,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Indonesian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0%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Export Duty exemption (*Bebas Bea Keluar*), 0% Zero-Rated VAT Export, and destination country DDU</w:t>
      </w:r>
    </w:p>
    <w:p>
      <w:pPr>
        <w:pStyle w:val="BodyText"/>
        <w:spacing w:before="16"/>
        <w:ind w:left="387"/>
      </w:pPr>
      <w:r>
        <w:rPr>
          <w:color w:val="334054"/>
        </w:rPr>
        <w:t>(*Delivered Duty Unpaid*) </w:t>
      </w:r>
      <w:r>
        <w:rPr>
          <w:color w:val="334054"/>
          <w:spacing w:val="-2"/>
        </w:rPr>
        <w:t>clearance.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40" w:after="0"/>
        <w:ind w:left="387" w:right="160" w:hanging="255"/>
        <w:jc w:val="left"/>
        <w:rPr>
          <w:sz w:val="21"/>
        </w:rPr>
      </w:pPr>
      <w:r>
        <w:rPr>
          <w:b/>
          <w:color w:val="334054"/>
          <w:sz w:val="21"/>
        </w:rPr>
        <w:t>Zero-Fee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Direct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Payment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Verification:</w:t>
      </w:r>
      <w:r>
        <w:rPr>
          <w:b/>
          <w:color w:val="334054"/>
          <w:spacing w:val="-7"/>
          <w:sz w:val="21"/>
        </w:rPr>
        <w:t> </w:t>
      </w:r>
      <w:r>
        <w:rPr>
          <w:color w:val="334054"/>
          <w:sz w:val="21"/>
        </w:rPr>
        <w:t>Direct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0%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MDR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Instant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QRIS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and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Manual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Bank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Transfer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(BCA, Mandiri) with payment receipt screenshot upload and 1-click admin approval/rejection.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06" w:after="0"/>
        <w:ind w:left="387" w:right="64" w:hanging="255"/>
        <w:jc w:val="left"/>
        <w:rPr>
          <w:sz w:val="21"/>
        </w:rPr>
      </w:pPr>
      <w:r>
        <w:rPr>
          <w:b/>
          <w:color w:val="334054"/>
          <w:sz w:val="21"/>
        </w:rPr>
        <w:t>Real-time</w:t>
      </w:r>
      <w:r>
        <w:rPr>
          <w:b/>
          <w:color w:val="334054"/>
          <w:spacing w:val="-8"/>
          <w:sz w:val="21"/>
        </w:rPr>
        <w:t> </w:t>
      </w:r>
      <w:r>
        <w:rPr>
          <w:b/>
          <w:color w:val="334054"/>
          <w:sz w:val="21"/>
        </w:rPr>
        <w:t>Operations</w:t>
      </w:r>
      <w:r>
        <w:rPr>
          <w:b/>
          <w:color w:val="334054"/>
          <w:spacing w:val="-8"/>
          <w:sz w:val="21"/>
        </w:rPr>
        <w:t> </w:t>
      </w:r>
      <w:r>
        <w:rPr>
          <w:b/>
          <w:color w:val="334054"/>
          <w:sz w:val="21"/>
        </w:rPr>
        <w:t>Dashboard:</w:t>
      </w:r>
      <w:r>
        <w:rPr>
          <w:b/>
          <w:color w:val="334054"/>
          <w:spacing w:val="-9"/>
          <w:sz w:val="21"/>
        </w:rPr>
        <w:t> </w:t>
      </w:r>
      <w:r>
        <w:rPr>
          <w:color w:val="334054"/>
          <w:sz w:val="21"/>
        </w:rPr>
        <w:t>Real-time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WebSocket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subscriptions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on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PostgreSQL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changes,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visual KPI analytics graphs (Recharts), inventory CRUD, and 1-click CSV/Excel export.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40" w:lineRule="auto" w:before="106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Official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Corporate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Tax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Invoices:</w:t>
      </w:r>
      <w:r>
        <w:rPr>
          <w:b/>
          <w:color w:val="334054"/>
          <w:spacing w:val="-3"/>
          <w:sz w:val="21"/>
        </w:rPr>
        <w:t> </w:t>
      </w:r>
      <w:r>
        <w:rPr>
          <w:color w:val="334054"/>
          <w:sz w:val="21"/>
        </w:rPr>
        <w:t>Dedicated</w:t>
      </w:r>
      <w:r>
        <w:rPr>
          <w:color w:val="334054"/>
          <w:spacing w:val="-1"/>
          <w:sz w:val="21"/>
        </w:rPr>
        <w:t> </w:t>
      </w:r>
      <w:r>
        <w:rPr>
          <w:rFonts w:ascii="Consolas" w:hAnsi="Consolas"/>
          <w:color w:val="334054"/>
          <w:sz w:val="21"/>
        </w:rPr>
        <w:t>/invoice/[id]</w:t>
      </w:r>
      <w:r>
        <w:rPr>
          <w:rFonts w:ascii="Consolas" w:hAnsi="Consolas"/>
          <w:color w:val="334054"/>
          <w:spacing w:val="-58"/>
          <w:sz w:val="21"/>
        </w:rPr>
        <w:t> </w:t>
      </w:r>
      <w:r>
        <w:rPr>
          <w:color w:val="334054"/>
          <w:sz w:val="21"/>
        </w:rPr>
        <w:t>route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formatted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with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DPP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(Nilai</w:t>
      </w:r>
      <w:r>
        <w:rPr>
          <w:color w:val="334054"/>
          <w:spacing w:val="-2"/>
          <w:sz w:val="21"/>
        </w:rPr>
        <w:t> </w:t>
      </w:r>
      <w:r>
        <w:rPr>
          <w:color w:val="334054"/>
          <w:spacing w:val="-4"/>
          <w:sz w:val="21"/>
        </w:rPr>
        <w:t>Kena</w:t>
      </w:r>
    </w:p>
    <w:p>
      <w:pPr>
        <w:pStyle w:val="BodyText"/>
        <w:spacing w:line="283" w:lineRule="auto" w:before="66"/>
        <w:ind w:left="387"/>
      </w:pPr>
      <w:r>
        <w:rPr>
          <w:color w:val="334054"/>
        </w:rPr>
        <w:t>Pajak),</w:t>
      </w:r>
      <w:r>
        <w:rPr>
          <w:color w:val="334054"/>
          <w:spacing w:val="-3"/>
        </w:rPr>
        <w:t> </w:t>
      </w:r>
      <w:r>
        <w:rPr>
          <w:color w:val="334054"/>
        </w:rPr>
        <w:t>PPN</w:t>
      </w:r>
      <w:r>
        <w:rPr>
          <w:color w:val="334054"/>
          <w:spacing w:val="-3"/>
        </w:rPr>
        <w:t> </w:t>
      </w:r>
      <w:r>
        <w:rPr>
          <w:color w:val="334054"/>
        </w:rPr>
        <w:t>11%</w:t>
      </w:r>
      <w:r>
        <w:rPr>
          <w:color w:val="334054"/>
          <w:spacing w:val="-3"/>
        </w:rPr>
        <w:t> </w:t>
      </w:r>
      <w:r>
        <w:rPr>
          <w:color w:val="334054"/>
        </w:rPr>
        <w:t>/</w:t>
      </w:r>
      <w:r>
        <w:rPr>
          <w:color w:val="334054"/>
          <w:spacing w:val="-3"/>
        </w:rPr>
        <w:t> </w:t>
      </w:r>
      <w:r>
        <w:rPr>
          <w:color w:val="334054"/>
        </w:rPr>
        <w:t>PPN</w:t>
      </w:r>
      <w:r>
        <w:rPr>
          <w:color w:val="334054"/>
          <w:spacing w:val="-3"/>
        </w:rPr>
        <w:t> </w:t>
      </w:r>
      <w:r>
        <w:rPr>
          <w:color w:val="334054"/>
        </w:rPr>
        <w:t>Ekspor</w:t>
      </w:r>
      <w:r>
        <w:rPr>
          <w:color w:val="334054"/>
          <w:spacing w:val="-3"/>
        </w:rPr>
        <w:t> </w:t>
      </w:r>
      <w:r>
        <w:rPr>
          <w:color w:val="334054"/>
        </w:rPr>
        <w:t>0%,</w:t>
      </w:r>
      <w:r>
        <w:rPr>
          <w:color w:val="334054"/>
          <w:spacing w:val="-3"/>
        </w:rPr>
        <w:t> </w:t>
      </w:r>
      <w:r>
        <w:rPr>
          <w:color w:val="334054"/>
        </w:rPr>
        <w:t>courier</w:t>
      </w:r>
      <w:r>
        <w:rPr>
          <w:color w:val="334054"/>
          <w:spacing w:val="-3"/>
        </w:rPr>
        <w:t> </w:t>
      </w:r>
      <w:r>
        <w:rPr>
          <w:color w:val="334054"/>
        </w:rPr>
        <w:t>delivery</w:t>
      </w:r>
      <w:r>
        <w:rPr>
          <w:color w:val="334054"/>
          <w:spacing w:val="-3"/>
        </w:rPr>
        <w:t> </w:t>
      </w:r>
      <w:r>
        <w:rPr>
          <w:color w:val="334054"/>
        </w:rPr>
        <w:t>line</w:t>
      </w:r>
      <w:r>
        <w:rPr>
          <w:color w:val="334054"/>
          <w:spacing w:val="-3"/>
        </w:rPr>
        <w:t> </w:t>
      </w:r>
      <w:r>
        <w:rPr>
          <w:color w:val="334054"/>
        </w:rPr>
        <w:t>item,</w:t>
      </w:r>
      <w:r>
        <w:rPr>
          <w:color w:val="334054"/>
          <w:spacing w:val="-3"/>
        </w:rPr>
        <w:t> </w:t>
      </w:r>
      <w:r>
        <w:rPr>
          <w:color w:val="334054"/>
        </w:rPr>
        <w:t>administrative</w:t>
      </w:r>
      <w:r>
        <w:rPr>
          <w:color w:val="334054"/>
          <w:spacing w:val="-3"/>
        </w:rPr>
        <w:t> </w:t>
      </w:r>
      <w:r>
        <w:rPr>
          <w:color w:val="334054"/>
        </w:rPr>
        <w:t>fees,</w:t>
      </w:r>
      <w:r>
        <w:rPr>
          <w:color w:val="334054"/>
          <w:spacing w:val="-3"/>
        </w:rPr>
        <w:t> </w:t>
      </w:r>
      <w:r>
        <w:rPr>
          <w:color w:val="334054"/>
        </w:rPr>
        <w:t>and</w:t>
      </w:r>
      <w:r>
        <w:rPr>
          <w:color w:val="334054"/>
          <w:spacing w:val="-3"/>
        </w:rPr>
        <w:t> </w:t>
      </w:r>
      <w:r>
        <w:rPr>
          <w:color w:val="334054"/>
        </w:rPr>
        <w:t>verified</w:t>
      </w:r>
      <w:r>
        <w:rPr>
          <w:color w:val="334054"/>
          <w:spacing w:val="-3"/>
        </w:rPr>
        <w:t> </w:t>
      </w:r>
      <w:r>
        <w:rPr>
          <w:color w:val="334054"/>
        </w:rPr>
        <w:t>scannable QR verification code.</w:t>
      </w:r>
    </w:p>
    <w:p>
      <w:pPr>
        <w:pStyle w:val="BodyText"/>
        <w:spacing w:before="53"/>
      </w:pP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0" w:after="0"/>
        <w:ind w:left="450" w:right="0" w:hanging="423"/>
        <w:jc w:val="left"/>
        <w:rPr>
          <w:color w:val="1D293B"/>
        </w:rPr>
      </w:pPr>
      <w:r>
        <w:rPr>
          <w:color w:val="1D293B"/>
        </w:rPr>
        <w:t>Mathematical</w:t>
      </w:r>
      <w:r>
        <w:rPr>
          <w:color w:val="1D293B"/>
          <w:spacing w:val="-1"/>
        </w:rPr>
        <w:t> </w:t>
      </w:r>
      <w:r>
        <w:rPr>
          <w:color w:val="1D293B"/>
        </w:rPr>
        <w:t>&amp;</w:t>
      </w:r>
      <w:r>
        <w:rPr>
          <w:color w:val="1D293B"/>
          <w:spacing w:val="-1"/>
        </w:rPr>
        <w:t> </w:t>
      </w:r>
      <w:r>
        <w:rPr>
          <w:color w:val="1D293B"/>
        </w:rPr>
        <w:t>Fee</w:t>
      </w:r>
      <w:r>
        <w:rPr>
          <w:color w:val="1D293B"/>
          <w:spacing w:val="-1"/>
        </w:rPr>
        <w:t> </w:t>
      </w:r>
      <w:r>
        <w:rPr>
          <w:color w:val="1D293B"/>
          <w:spacing w:val="-2"/>
        </w:rPr>
        <w:t>Formulations</w:t>
      </w:r>
    </w:p>
    <w:p>
      <w:pPr>
        <w:pStyle w:val="BodyText"/>
        <w:spacing w:before="188"/>
        <w:rPr>
          <w:b/>
          <w:sz w:val="25"/>
        </w:rPr>
      </w:pP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0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647699</wp:posOffset>
                </wp:positionH>
                <wp:positionV relativeFrom="paragraph">
                  <wp:posOffset>-151059</wp:posOffset>
                </wp:positionV>
                <wp:extent cx="38100" cy="205740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38100" cy="2057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57400">
                              <a:moveTo>
                                <a:pt x="38099" y="2057399"/>
                              </a:moveTo>
                              <a:lnTo>
                                <a:pt x="0" y="2057399"/>
                              </a:lnTo>
                              <a:lnTo>
                                <a:pt x="0" y="0"/>
                              </a:lnTo>
                              <a:lnTo>
                                <a:pt x="38099" y="0"/>
                              </a:lnTo>
                              <a:lnTo>
                                <a:pt x="38099" y="2057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5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0.999996pt;margin-top:-11.894458pt;width:3.0pt;height:161.999987pt;mso-position-horizontal-relative:page;mso-position-vertical-relative:paragraph;z-index:15730688" id="docshape3" filled="true" fillcolor="#4e45e4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 w:hAnsi="Courier New"/>
          <w:color w:val="1D293B"/>
          <w:sz w:val="20"/>
        </w:rPr>
        <w:t>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Sum(Unit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Price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×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Quantity)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4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Shipping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Tariff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Base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Cost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+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(Distance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in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KM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×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Tariff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per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5"/>
          <w:sz w:val="20"/>
        </w:rPr>
        <w:t>KM)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Admin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Fee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(Biaya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Layanan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2.5%)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Round(Product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×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0.025)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4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Grand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+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Shipping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Tariff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+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Admin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5"/>
          <w:sz w:val="20"/>
        </w:rPr>
        <w:t>Fee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Domestic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Tax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Base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(DPP)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Round(Product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/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1.11)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Domestic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PPN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11%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-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5"/>
          <w:sz w:val="20"/>
        </w:rPr>
        <w:t>DPP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4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International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PPN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Ekspor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Rp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0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(0%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Zero-Rated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Export)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Indonesian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Bea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Keluar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Rp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0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(0%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Free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Export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Tariff)</w:t>
      </w:r>
    </w:p>
    <w:p>
      <w:pPr>
        <w:pStyle w:val="BodyText"/>
        <w:rPr>
          <w:rFonts w:ascii="Courier New"/>
          <w:sz w:val="20"/>
        </w:rPr>
      </w:pPr>
    </w:p>
    <w:p>
      <w:pPr>
        <w:pStyle w:val="BodyText"/>
        <w:rPr>
          <w:rFonts w:ascii="Courier New"/>
          <w:sz w:val="20"/>
        </w:rPr>
      </w:pPr>
    </w:p>
    <w:p>
      <w:pPr>
        <w:pStyle w:val="BodyText"/>
        <w:spacing w:before="145"/>
        <w:rPr>
          <w:rFonts w:ascii="Courier New"/>
          <w:sz w:val="20"/>
        </w:rPr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0" w:after="0"/>
        <w:ind w:left="385" w:right="0" w:hanging="358"/>
        <w:jc w:val="left"/>
      </w:pPr>
      <w:r>
        <w:rPr>
          <w:color w:val="4237CA"/>
        </w:rPr>
        <w:t>Entity</w:t>
      </w:r>
      <w:r>
        <w:rPr>
          <w:color w:val="4237CA"/>
          <w:spacing w:val="-5"/>
        </w:rPr>
        <w:t> </w:t>
      </w:r>
      <w:r>
        <w:rPr>
          <w:color w:val="4237CA"/>
        </w:rPr>
        <w:t>Relationship</w:t>
      </w:r>
      <w:r>
        <w:rPr>
          <w:color w:val="4237CA"/>
          <w:spacing w:val="-3"/>
        </w:rPr>
        <w:t> </w:t>
      </w:r>
      <w:r>
        <w:rPr>
          <w:color w:val="4237CA"/>
        </w:rPr>
        <w:t>Diagram</w:t>
      </w:r>
      <w:r>
        <w:rPr>
          <w:color w:val="4237CA"/>
          <w:spacing w:val="-3"/>
        </w:rPr>
        <w:t> </w:t>
      </w:r>
      <w:r>
        <w:rPr>
          <w:color w:val="4237CA"/>
        </w:rPr>
        <w:t>(ERD)</w:t>
      </w:r>
      <w:r>
        <w:rPr>
          <w:color w:val="4237CA"/>
          <w:spacing w:val="-3"/>
        </w:rPr>
        <w:t> </w:t>
      </w:r>
      <w:r>
        <w:rPr>
          <w:color w:val="4237CA"/>
        </w:rPr>
        <w:t>&amp;</w:t>
      </w:r>
      <w:r>
        <w:rPr>
          <w:color w:val="4237CA"/>
          <w:spacing w:val="-3"/>
        </w:rPr>
        <w:t> </w:t>
      </w:r>
      <w:r>
        <w:rPr>
          <w:color w:val="4237CA"/>
        </w:rPr>
        <w:t>Database</w:t>
      </w:r>
      <w:r>
        <w:rPr>
          <w:color w:val="4237CA"/>
          <w:spacing w:val="-3"/>
        </w:rPr>
        <w:t> </w:t>
      </w:r>
      <w:r>
        <w:rPr>
          <w:color w:val="4237CA"/>
          <w:spacing w:val="-2"/>
        </w:rPr>
        <w:t>Schema</w:t>
      </w:r>
    </w:p>
    <w:p>
      <w:pPr>
        <w:pStyle w:val="BodyText"/>
        <w:spacing w:before="13"/>
        <w:rPr>
          <w:b/>
          <w:sz w:val="7"/>
        </w:rPr>
      </w:pPr>
      <w:r>
        <w:rPr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647700</wp:posOffset>
                </wp:positionH>
                <wp:positionV relativeFrom="paragraph">
                  <wp:posOffset>82737</wp:posOffset>
                </wp:positionV>
                <wp:extent cx="6264275" cy="9525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6.514755pt;width:493.230444pt;height:.75pt;mso-position-horizontal-relative:page;mso-position-vertical-relative:paragraph;z-index:-15727616;mso-wrap-distance-left:0;mso-wrap-distance-right:0" id="docshape4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line="283" w:lineRule="auto" w:before="283"/>
        <w:ind w:left="27"/>
      </w:pPr>
      <w:r>
        <w:rPr>
          <w:color w:val="334054"/>
        </w:rPr>
        <w:t>The</w:t>
      </w:r>
      <w:r>
        <w:rPr>
          <w:color w:val="334054"/>
          <w:spacing w:val="-4"/>
        </w:rPr>
        <w:t> </w:t>
      </w:r>
      <w:r>
        <w:rPr>
          <w:color w:val="334054"/>
        </w:rPr>
        <w:t>database</w:t>
      </w:r>
      <w:r>
        <w:rPr>
          <w:color w:val="334054"/>
          <w:spacing w:val="-4"/>
        </w:rPr>
        <w:t> </w:t>
      </w:r>
      <w:r>
        <w:rPr>
          <w:color w:val="334054"/>
        </w:rPr>
        <w:t>is</w:t>
      </w:r>
      <w:r>
        <w:rPr>
          <w:color w:val="334054"/>
          <w:spacing w:val="-4"/>
        </w:rPr>
        <w:t> </w:t>
      </w:r>
      <w:r>
        <w:rPr>
          <w:color w:val="334054"/>
        </w:rPr>
        <w:t>architected</w:t>
      </w:r>
      <w:r>
        <w:rPr>
          <w:color w:val="334054"/>
          <w:spacing w:val="-4"/>
        </w:rPr>
        <w:t> </w:t>
      </w:r>
      <w:r>
        <w:rPr>
          <w:color w:val="334054"/>
        </w:rPr>
        <w:t>on</w:t>
      </w:r>
      <w:r>
        <w:rPr>
          <w:color w:val="334054"/>
          <w:spacing w:val="-4"/>
        </w:rPr>
        <w:t> </w:t>
      </w:r>
      <w:r>
        <w:rPr>
          <w:color w:val="334054"/>
        </w:rPr>
        <w:t>Supabase</w:t>
      </w:r>
      <w:r>
        <w:rPr>
          <w:color w:val="334054"/>
          <w:spacing w:val="-4"/>
        </w:rPr>
        <w:t> </w:t>
      </w:r>
      <w:r>
        <w:rPr>
          <w:color w:val="334054"/>
        </w:rPr>
        <w:t>PostgreSQL</w:t>
      </w:r>
      <w:r>
        <w:rPr>
          <w:color w:val="334054"/>
          <w:spacing w:val="-4"/>
        </w:rPr>
        <w:t> </w:t>
      </w:r>
      <w:r>
        <w:rPr>
          <w:color w:val="334054"/>
        </w:rPr>
        <w:t>with</w:t>
      </w:r>
      <w:r>
        <w:rPr>
          <w:color w:val="334054"/>
          <w:spacing w:val="-4"/>
        </w:rPr>
        <w:t> </w:t>
      </w:r>
      <w:r>
        <w:rPr>
          <w:color w:val="334054"/>
        </w:rPr>
        <w:t>performance</w:t>
      </w:r>
      <w:r>
        <w:rPr>
          <w:color w:val="334054"/>
          <w:spacing w:val="-4"/>
        </w:rPr>
        <w:t> </w:t>
      </w:r>
      <w:r>
        <w:rPr>
          <w:color w:val="334054"/>
        </w:rPr>
        <w:t>indexes</w:t>
      </w:r>
      <w:r>
        <w:rPr>
          <w:color w:val="334054"/>
          <w:spacing w:val="-4"/>
        </w:rPr>
        <w:t> </w:t>
      </w:r>
      <w:r>
        <w:rPr>
          <w:color w:val="334054"/>
        </w:rPr>
        <w:t>and</w:t>
      </w:r>
      <w:r>
        <w:rPr>
          <w:color w:val="334054"/>
          <w:spacing w:val="-4"/>
        </w:rPr>
        <w:t> </w:t>
      </w:r>
      <w:r>
        <w:rPr>
          <w:color w:val="334054"/>
        </w:rPr>
        <w:t>Row</w:t>
      </w:r>
      <w:r>
        <w:rPr>
          <w:color w:val="334054"/>
          <w:spacing w:val="-4"/>
        </w:rPr>
        <w:t> </w:t>
      </w:r>
      <w:r>
        <w:rPr>
          <w:color w:val="334054"/>
        </w:rPr>
        <w:t>Level</w:t>
      </w:r>
      <w:r>
        <w:rPr>
          <w:color w:val="334054"/>
          <w:spacing w:val="-4"/>
        </w:rPr>
        <w:t> </w:t>
      </w:r>
      <w:r>
        <w:rPr>
          <w:color w:val="334054"/>
        </w:rPr>
        <w:t>Security </w:t>
      </w:r>
      <w:r>
        <w:rPr>
          <w:color w:val="334054"/>
          <w:spacing w:val="-2"/>
        </w:rPr>
        <w:t>(RLS):</w:t>
      </w:r>
    </w:p>
    <w:p>
      <w:pPr>
        <w:pStyle w:val="BodyText"/>
        <w:rPr>
          <w:sz w:val="20"/>
        </w:rPr>
      </w:pP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647700</wp:posOffset>
                </wp:positionH>
                <wp:positionV relativeFrom="paragraph">
                  <wp:posOffset>249683</wp:posOffset>
                </wp:positionV>
                <wp:extent cx="6264275" cy="159385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264275" cy="1593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59385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59001"/>
                              </a:lnTo>
                              <a:lnTo>
                                <a:pt x="0" y="15900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48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9.660116pt;width:493.230466pt;height:12.51984pt;mso-position-horizontal-relative:page;mso-position-vertical-relative:paragraph;z-index:-15727104;mso-wrap-distance-left:0;mso-wrap-distance-right:0" id="docshape5" filled="true" fillcolor="#000000" stroked="false">
                <v:fill opacity="9764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940" w:bottom="280" w:left="992" w:right="992"/>
        </w:sectPr>
      </w:pPr>
    </w:p>
    <w:p>
      <w:pPr>
        <w:pStyle w:val="BodyText"/>
        <w:spacing w:before="173"/>
        <w:rPr>
          <w:sz w:val="18"/>
        </w:rPr>
      </w:pPr>
    </w:p>
    <w:p>
      <w:pPr>
        <w:spacing w:before="0"/>
        <w:ind w:left="10" w:right="0" w:firstLine="0"/>
        <w:jc w:val="center"/>
        <w:rPr>
          <w:b/>
          <w:sz w:val="18"/>
        </w:rPr>
      </w:pPr>
      <w:r>
        <w:rPr>
          <w:b/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123968">
                <wp:simplePos x="0" y="0"/>
                <wp:positionH relativeFrom="page">
                  <wp:posOffset>647699</wp:posOffset>
                </wp:positionH>
                <wp:positionV relativeFrom="paragraph">
                  <wp:posOffset>-260867</wp:posOffset>
                </wp:positionV>
                <wp:extent cx="6267450" cy="3991610"/>
                <wp:effectExtent l="0" t="0" r="0" b="0"/>
                <wp:wrapNone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6267450" cy="3991610"/>
                          <a:chExt cx="6267450" cy="399161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"/>
                            <a:ext cx="6264275" cy="3991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3991610">
                                <a:moveTo>
                                  <a:pt x="6264026" y="3991355"/>
                                </a:moveTo>
                                <a:lnTo>
                                  <a:pt x="0" y="3991355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3638549"/>
                                </a:lnTo>
                                <a:lnTo>
                                  <a:pt x="17500" y="3678644"/>
                                </a:lnTo>
                                <a:lnTo>
                                  <a:pt x="40212" y="3712636"/>
                                </a:lnTo>
                                <a:lnTo>
                                  <a:pt x="74204" y="3735349"/>
                                </a:lnTo>
                                <a:lnTo>
                                  <a:pt x="114299" y="3743324"/>
                                </a:lnTo>
                                <a:lnTo>
                                  <a:pt x="6264026" y="3743324"/>
                                </a:lnTo>
                                <a:lnTo>
                                  <a:pt x="6264026" y="3991355"/>
                                </a:lnTo>
                                <a:close/>
                              </a:path>
                              <a:path w="6264275" h="3991610">
                                <a:moveTo>
                                  <a:pt x="6264026" y="3743324"/>
                                </a:moveTo>
                                <a:lnTo>
                                  <a:pt x="6153149" y="3743324"/>
                                </a:lnTo>
                                <a:lnTo>
                                  <a:pt x="6163470" y="3742826"/>
                                </a:lnTo>
                                <a:lnTo>
                                  <a:pt x="6173593" y="3741330"/>
                                </a:lnTo>
                                <a:lnTo>
                                  <a:pt x="6211369" y="3725683"/>
                                </a:lnTo>
                                <a:lnTo>
                                  <a:pt x="6240281" y="3696770"/>
                                </a:lnTo>
                                <a:lnTo>
                                  <a:pt x="6255929" y="3658994"/>
                                </a:lnTo>
                                <a:lnTo>
                                  <a:pt x="6257924" y="36385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37433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762" y="4762"/>
                            <a:ext cx="6257925" cy="3743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43325">
                                <a:moveTo>
                                  <a:pt x="6155579" y="3743322"/>
                                </a:moveTo>
                                <a:lnTo>
                                  <a:pt x="102345" y="3743322"/>
                                </a:lnTo>
                                <a:lnTo>
                                  <a:pt x="95221" y="3742619"/>
                                </a:lnTo>
                                <a:lnTo>
                                  <a:pt x="54661" y="3728858"/>
                                </a:lnTo>
                                <a:lnTo>
                                  <a:pt x="22456" y="3700620"/>
                                </a:lnTo>
                                <a:lnTo>
                                  <a:pt x="3507" y="3662208"/>
                                </a:lnTo>
                                <a:lnTo>
                                  <a:pt x="0" y="3640979"/>
                                </a:lnTo>
                                <a:lnTo>
                                  <a:pt x="0" y="3633787"/>
                                </a:lnTo>
                                <a:lnTo>
                                  <a:pt x="0" y="102344"/>
                                </a:lnTo>
                                <a:lnTo>
                                  <a:pt x="11090" y="60971"/>
                                </a:lnTo>
                                <a:lnTo>
                                  <a:pt x="37168" y="26995"/>
                                </a:lnTo>
                                <a:lnTo>
                                  <a:pt x="74264" y="5584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9"/>
                                </a:lnTo>
                                <a:lnTo>
                                  <a:pt x="6230926" y="37166"/>
                                </a:lnTo>
                                <a:lnTo>
                                  <a:pt x="6252337" y="74261"/>
                                </a:lnTo>
                                <a:lnTo>
                                  <a:pt x="6257923" y="102344"/>
                                </a:lnTo>
                                <a:lnTo>
                                  <a:pt x="6257923" y="3640979"/>
                                </a:lnTo>
                                <a:lnTo>
                                  <a:pt x="6246833" y="3682346"/>
                                </a:lnTo>
                                <a:lnTo>
                                  <a:pt x="6220755" y="3716326"/>
                                </a:lnTo>
                                <a:lnTo>
                                  <a:pt x="6183659" y="3737736"/>
                                </a:lnTo>
                                <a:lnTo>
                                  <a:pt x="6162702" y="3742619"/>
                                </a:lnTo>
                                <a:lnTo>
                                  <a:pt x="6155579" y="37433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4762" y="4762"/>
                            <a:ext cx="6257925" cy="3743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43325">
                                <a:moveTo>
                                  <a:pt x="0" y="36337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4"/>
                                </a:lnTo>
                                <a:lnTo>
                                  <a:pt x="701" y="95219"/>
                                </a:lnTo>
                                <a:lnTo>
                                  <a:pt x="2104" y="88164"/>
                                </a:lnTo>
                                <a:lnTo>
                                  <a:pt x="3507" y="81111"/>
                                </a:lnTo>
                                <a:lnTo>
                                  <a:pt x="5585" y="74261"/>
                                </a:lnTo>
                                <a:lnTo>
                                  <a:pt x="8338" y="67617"/>
                                </a:lnTo>
                                <a:lnTo>
                                  <a:pt x="11090" y="60971"/>
                                </a:lnTo>
                                <a:lnTo>
                                  <a:pt x="14464" y="54659"/>
                                </a:lnTo>
                                <a:lnTo>
                                  <a:pt x="18460" y="48679"/>
                                </a:lnTo>
                                <a:lnTo>
                                  <a:pt x="22456" y="42699"/>
                                </a:lnTo>
                                <a:lnTo>
                                  <a:pt x="26997" y="37166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5"/>
                                </a:lnTo>
                                <a:lnTo>
                                  <a:pt x="42701" y="22455"/>
                                </a:lnTo>
                                <a:lnTo>
                                  <a:pt x="48681" y="18459"/>
                                </a:lnTo>
                                <a:lnTo>
                                  <a:pt x="54661" y="14462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203262" y="14462"/>
                                </a:lnTo>
                                <a:lnTo>
                                  <a:pt x="6209242" y="18459"/>
                                </a:lnTo>
                                <a:lnTo>
                                  <a:pt x="6215223" y="22455"/>
                                </a:lnTo>
                                <a:lnTo>
                                  <a:pt x="6220755" y="26995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6"/>
                                </a:lnTo>
                                <a:lnTo>
                                  <a:pt x="6249585" y="67617"/>
                                </a:lnTo>
                                <a:lnTo>
                                  <a:pt x="6252337" y="74261"/>
                                </a:lnTo>
                                <a:lnTo>
                                  <a:pt x="6254415" y="81111"/>
                                </a:lnTo>
                                <a:lnTo>
                                  <a:pt x="6255818" y="88165"/>
                                </a:lnTo>
                                <a:lnTo>
                                  <a:pt x="6257222" y="95219"/>
                                </a:lnTo>
                                <a:lnTo>
                                  <a:pt x="6257923" y="102344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3633787"/>
                                </a:lnTo>
                                <a:lnTo>
                                  <a:pt x="6257923" y="3640979"/>
                                </a:lnTo>
                                <a:lnTo>
                                  <a:pt x="6257222" y="3648102"/>
                                </a:lnTo>
                                <a:lnTo>
                                  <a:pt x="6255818" y="3655155"/>
                                </a:lnTo>
                                <a:lnTo>
                                  <a:pt x="6254415" y="3662208"/>
                                </a:lnTo>
                                <a:lnTo>
                                  <a:pt x="6252337" y="3669057"/>
                                </a:lnTo>
                                <a:lnTo>
                                  <a:pt x="6249585" y="3675701"/>
                                </a:lnTo>
                                <a:lnTo>
                                  <a:pt x="6246833" y="3682346"/>
                                </a:lnTo>
                                <a:lnTo>
                                  <a:pt x="6243459" y="3688660"/>
                                </a:lnTo>
                                <a:lnTo>
                                  <a:pt x="6239463" y="3694639"/>
                                </a:lnTo>
                                <a:lnTo>
                                  <a:pt x="6235467" y="3700620"/>
                                </a:lnTo>
                                <a:lnTo>
                                  <a:pt x="6209242" y="3724860"/>
                                </a:lnTo>
                                <a:lnTo>
                                  <a:pt x="6203262" y="3728858"/>
                                </a:lnTo>
                                <a:lnTo>
                                  <a:pt x="6196949" y="3732231"/>
                                </a:lnTo>
                                <a:lnTo>
                                  <a:pt x="6190304" y="3734983"/>
                                </a:lnTo>
                                <a:lnTo>
                                  <a:pt x="6183659" y="3737736"/>
                                </a:lnTo>
                                <a:lnTo>
                                  <a:pt x="6176810" y="3739815"/>
                                </a:lnTo>
                                <a:lnTo>
                                  <a:pt x="6169756" y="3741217"/>
                                </a:lnTo>
                                <a:lnTo>
                                  <a:pt x="6162702" y="3742619"/>
                                </a:lnTo>
                                <a:lnTo>
                                  <a:pt x="6155579" y="3743322"/>
                                </a:lnTo>
                                <a:lnTo>
                                  <a:pt x="6148387" y="3743324"/>
                                </a:lnTo>
                                <a:lnTo>
                                  <a:pt x="109537" y="3743324"/>
                                </a:lnTo>
                                <a:lnTo>
                                  <a:pt x="67619" y="3734983"/>
                                </a:lnTo>
                                <a:lnTo>
                                  <a:pt x="60974" y="3732231"/>
                                </a:lnTo>
                                <a:lnTo>
                                  <a:pt x="26997" y="3706155"/>
                                </a:lnTo>
                                <a:lnTo>
                                  <a:pt x="18460" y="3694639"/>
                                </a:lnTo>
                                <a:lnTo>
                                  <a:pt x="14464" y="3688660"/>
                                </a:lnTo>
                                <a:lnTo>
                                  <a:pt x="11090" y="3682346"/>
                                </a:lnTo>
                                <a:lnTo>
                                  <a:pt x="8338" y="3675701"/>
                                </a:lnTo>
                                <a:lnTo>
                                  <a:pt x="5585" y="3669057"/>
                                </a:lnTo>
                                <a:lnTo>
                                  <a:pt x="3507" y="3662208"/>
                                </a:lnTo>
                                <a:lnTo>
                                  <a:pt x="2104" y="3655155"/>
                                </a:lnTo>
                                <a:lnTo>
                                  <a:pt x="701" y="3648102"/>
                                </a:lnTo>
                                <a:lnTo>
                                  <a:pt x="0" y="3640979"/>
                                </a:lnTo>
                                <a:lnTo>
                                  <a:pt x="0" y="36337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152399" y="152400"/>
                            <a:ext cx="5962650" cy="3448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2650" h="3448050">
                                <a:moveTo>
                                  <a:pt x="5962649" y="3448049"/>
                                </a:moveTo>
                                <a:lnTo>
                                  <a:pt x="0" y="3448049"/>
                                </a:lnTo>
                                <a:lnTo>
                                  <a:pt x="0" y="0"/>
                                </a:lnTo>
                                <a:lnTo>
                                  <a:pt x="5962649" y="0"/>
                                </a:lnTo>
                                <a:lnTo>
                                  <a:pt x="5962649" y="34480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20.540741pt;width:493.5pt;height:314.3pt;mso-position-horizontal-relative:page;mso-position-vertical-relative:paragraph;z-index:-16192512" id="docshapegroup6" coordorigin="1020,-411" coordsize="9870,6286">
                <v:shape style="position:absolute;left:1020;top:-411;width:9865;height:6286" id="docshape7" coordorigin="1020,-411" coordsize="9865,6286" path="m10885,5875l1020,5875,1020,-411,10885,-411,10885,-396,1200,-396,1184,-395,1168,-393,1152,-389,1137,-383,1122,-376,1108,-368,1095,-358,1083,-347,1072,-335,1063,-322,1055,-309,1048,-294,1042,-279,1038,-263,1036,-247,1035,-231,1035,5319,1036,5335,1038,5351,1042,5367,1048,5382,1055,5397,1063,5411,1072,5424,1083,5436,1095,5447,1108,5456,1122,5465,1137,5472,1152,5477,1168,5481,1184,5483,1200,5484,10885,5484,10885,5875xm10885,5484l10710,5484,10726,5483,10742,5481,10758,5477,10773,5472,10788,5465,10802,5456,10815,5447,10827,5436,10838,5424,10847,5411,10855,5397,10862,5382,10868,5367,10872,5351,10874,5335,10875,5319,10875,-231,10874,-247,10872,-263,10868,-279,10862,-294,10855,-309,10847,-322,10838,-335,10827,-347,10815,-358,10802,-368,10788,-376,10773,-383,10758,-389,10742,-393,10726,-395,10710,-396,10885,-396,10885,5484xe" filled="true" fillcolor="#000000" stroked="false">
                  <v:path arrowok="t"/>
                  <v:fill opacity="9764f" type="solid"/>
                </v:shape>
                <v:shape style="position:absolute;left:1027;top:-404;width:9855;height:5895" id="docshape8" coordorigin="1027,-403" coordsize="9855,5895" path="m10721,5492l1189,5492,1177,5491,1114,5469,1063,5424,1033,5364,1027,5331,1027,5319,1027,-242,1045,-307,1086,-361,1144,-395,1189,-403,10721,-403,10786,-386,10840,-345,10874,-286,10882,-242,10882,5331,10865,5396,10824,5449,10766,5483,10733,5491,10721,5492xe" filled="true" fillcolor="#ffffff" stroked="false">
                  <v:path arrowok="t"/>
                  <v:fill type="solid"/>
                </v:shape>
                <v:shape style="position:absolute;left:1027;top:-404;width:9855;height:5895" id="docshape9" coordorigin="1027,-403" coordsize="9855,5895" path="m1027,5319l1027,-231,1027,-242,1029,-253,1031,-264,1033,-276,1036,-286,1041,-297,1045,-307,1050,-317,1057,-327,1063,-336,1070,-345,1078,-353,1086,-361,1095,-368,1104,-374,1114,-381,1177,-402,1189,-403,1200,-403,10710,-403,10721,-403,10733,-402,10796,-381,10806,-374,10815,-368,10824,-361,10832,-353,10840,-345,10869,-297,10874,-286,10877,-276,10879,-264,10881,-253,10882,-242,10882,-231,10882,5319,10882,5331,10881,5342,10879,5353,10877,5364,10874,5375,10869,5385,10865,5396,10860,5406,10853,5415,10847,5424,10806,5463,10796,5469,10786,5474,10776,5479,10766,5483,10755,5486,10744,5488,10733,5491,10721,5492,10710,5492,1200,5492,1134,5479,1124,5474,1070,5433,1057,5415,1050,5406,1045,5396,1041,5385,1036,5375,1033,5364,1031,5353,1029,5342,1027,5331,1027,5319xe" filled="false" stroked="true" strokeweight=".75pt" strokecolor="#334054">
                  <v:path arrowok="t"/>
                  <v:stroke dashstyle="solid"/>
                </v:shape>
                <v:rect style="position:absolute;left:1260;top:-171;width:9390;height:5430" id="docshape10" filled="true" fillcolor="#ffffff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b/>
          <w:color w:val="F7FAFB"/>
          <w:spacing w:val="-2"/>
          <w:w w:val="105"/>
          <w:sz w:val="18"/>
        </w:rPr>
        <w:t>NOVASTORE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—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POSTGRESQL</w:t>
      </w:r>
      <w:r>
        <w:rPr>
          <w:b/>
          <w:color w:val="F7FAFB"/>
          <w:spacing w:val="1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ENTITY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RELATIONSHIP</w:t>
      </w:r>
      <w:r>
        <w:rPr>
          <w:b/>
          <w:color w:val="F7FAFB"/>
          <w:spacing w:val="1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DIAGRAM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(ERD)</w:t>
      </w:r>
    </w:p>
    <w:p>
      <w:pPr>
        <w:spacing w:before="34"/>
        <w:ind w:left="10" w:right="0" w:firstLine="0"/>
        <w:jc w:val="center"/>
        <w:rPr>
          <w:sz w:val="12"/>
        </w:rPr>
      </w:pPr>
      <w:r>
        <w:rPr>
          <w:color w:val="94A2B8"/>
          <w:w w:val="105"/>
          <w:sz w:val="12"/>
        </w:rPr>
        <w:t>Single-Merchant</w:t>
      </w:r>
      <w:r>
        <w:rPr>
          <w:color w:val="94A2B8"/>
          <w:spacing w:val="-7"/>
          <w:w w:val="105"/>
          <w:sz w:val="12"/>
        </w:rPr>
        <w:t> </w:t>
      </w:r>
      <w:r>
        <w:rPr>
          <w:color w:val="94A2B8"/>
          <w:w w:val="105"/>
          <w:sz w:val="12"/>
        </w:rPr>
        <w:t>Digital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w w:val="105"/>
          <w:sz w:val="12"/>
        </w:rPr>
        <w:t>Commerce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w w:val="105"/>
          <w:sz w:val="12"/>
        </w:rPr>
        <w:t>&amp;</w:t>
      </w:r>
      <w:r>
        <w:rPr>
          <w:color w:val="94A2B8"/>
          <w:spacing w:val="-7"/>
          <w:w w:val="105"/>
          <w:sz w:val="12"/>
        </w:rPr>
        <w:t> </w:t>
      </w:r>
      <w:r>
        <w:rPr>
          <w:color w:val="94A2B8"/>
          <w:w w:val="105"/>
          <w:sz w:val="12"/>
        </w:rPr>
        <w:t>Real-time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w w:val="105"/>
          <w:sz w:val="12"/>
        </w:rPr>
        <w:t>Operations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spacing w:val="-2"/>
          <w:w w:val="105"/>
          <w:sz w:val="12"/>
        </w:rPr>
        <w:t>Schema</w:t>
      </w:r>
    </w:p>
    <w:p>
      <w:pPr>
        <w:pStyle w:val="BodyText"/>
        <w:spacing w:before="132"/>
        <w:rPr>
          <w:sz w:val="14"/>
        </w:rPr>
      </w:pPr>
    </w:p>
    <w:p>
      <w:pPr>
        <w:tabs>
          <w:tab w:pos="6045" w:val="left" w:leader="none"/>
        </w:tabs>
        <w:spacing w:before="0"/>
        <w:ind w:left="-1" w:right="86" w:firstLine="0"/>
        <w:jc w:val="center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124992">
                <wp:simplePos x="0" y="0"/>
                <wp:positionH relativeFrom="page">
                  <wp:posOffset>1058491</wp:posOffset>
                </wp:positionH>
                <wp:positionV relativeFrom="paragraph">
                  <wp:posOffset>-62114</wp:posOffset>
                </wp:positionV>
                <wp:extent cx="5446395" cy="2729865"/>
                <wp:effectExtent l="0" t="0" r="0" b="0"/>
                <wp:wrapNone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5446395" cy="2729865"/>
                          <a:chExt cx="5446395" cy="272986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6625" y="6625"/>
                            <a:ext cx="1656714" cy="2517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517775">
                                <a:moveTo>
                                  <a:pt x="1582003" y="2517553"/>
                                </a:moveTo>
                                <a:lnTo>
                                  <a:pt x="74281" y="2517553"/>
                                </a:lnTo>
                                <a:lnTo>
                                  <a:pt x="69111" y="2517044"/>
                                </a:lnTo>
                                <a:lnTo>
                                  <a:pt x="30992" y="2501254"/>
                                </a:lnTo>
                                <a:lnTo>
                                  <a:pt x="4054" y="2463652"/>
                                </a:lnTo>
                                <a:lnTo>
                                  <a:pt x="0" y="2443271"/>
                                </a:lnTo>
                                <a:lnTo>
                                  <a:pt x="0" y="74281"/>
                                </a:lnTo>
                                <a:lnTo>
                                  <a:pt x="16298" y="30992"/>
                                </a:lnTo>
                                <a:lnTo>
                                  <a:pt x="53900" y="4054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625292" y="16298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2443271"/>
                                </a:lnTo>
                                <a:lnTo>
                                  <a:pt x="1639986" y="2486560"/>
                                </a:lnTo>
                                <a:lnTo>
                                  <a:pt x="1602384" y="2513499"/>
                                </a:lnTo>
                                <a:lnTo>
                                  <a:pt x="1587173" y="2517044"/>
                                </a:lnTo>
                                <a:lnTo>
                                  <a:pt x="1582003" y="25175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17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6625" y="6625"/>
                            <a:ext cx="1656714" cy="2517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517775">
                                <a:moveTo>
                                  <a:pt x="79501" y="0"/>
                                </a:moveTo>
                                <a:lnTo>
                                  <a:pt x="1576783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587173" y="509"/>
                                </a:lnTo>
                                <a:lnTo>
                                  <a:pt x="1592293" y="1527"/>
                                </a:lnTo>
                                <a:lnTo>
                                  <a:pt x="1597413" y="2546"/>
                                </a:lnTo>
                                <a:lnTo>
                                  <a:pt x="1602384" y="4054"/>
                                </a:lnTo>
                                <a:lnTo>
                                  <a:pt x="1607207" y="6051"/>
                                </a:lnTo>
                                <a:lnTo>
                                  <a:pt x="1612030" y="8049"/>
                                </a:lnTo>
                                <a:lnTo>
                                  <a:pt x="1616611" y="10498"/>
                                </a:lnTo>
                                <a:lnTo>
                                  <a:pt x="1620952" y="13398"/>
                                </a:lnTo>
                                <a:lnTo>
                                  <a:pt x="1625292" y="16298"/>
                                </a:lnTo>
                                <a:lnTo>
                                  <a:pt x="1629308" y="19594"/>
                                </a:lnTo>
                                <a:lnTo>
                                  <a:pt x="1650233" y="49077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3739" y="58871"/>
                                </a:lnTo>
                                <a:lnTo>
                                  <a:pt x="1654757" y="63991"/>
                                </a:lnTo>
                                <a:lnTo>
                                  <a:pt x="1655776" y="69111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79501"/>
                                </a:lnTo>
                                <a:lnTo>
                                  <a:pt x="1656285" y="2438052"/>
                                </a:lnTo>
                                <a:lnTo>
                                  <a:pt x="1656285" y="2443271"/>
                                </a:lnTo>
                                <a:lnTo>
                                  <a:pt x="1655775" y="2448441"/>
                                </a:lnTo>
                                <a:lnTo>
                                  <a:pt x="1654757" y="2453561"/>
                                </a:lnTo>
                                <a:lnTo>
                                  <a:pt x="1653738" y="2458681"/>
                                </a:lnTo>
                                <a:lnTo>
                                  <a:pt x="1652230" y="2463652"/>
                                </a:lnTo>
                                <a:lnTo>
                                  <a:pt x="1650233" y="2468475"/>
                                </a:lnTo>
                                <a:lnTo>
                                  <a:pt x="1648235" y="2473298"/>
                                </a:lnTo>
                                <a:lnTo>
                                  <a:pt x="1645786" y="2477879"/>
                                </a:lnTo>
                                <a:lnTo>
                                  <a:pt x="1642886" y="2482220"/>
                                </a:lnTo>
                                <a:lnTo>
                                  <a:pt x="1639986" y="2486560"/>
                                </a:lnTo>
                                <a:lnTo>
                                  <a:pt x="1620952" y="2504154"/>
                                </a:lnTo>
                                <a:lnTo>
                                  <a:pt x="1616611" y="2507054"/>
                                </a:lnTo>
                                <a:lnTo>
                                  <a:pt x="1592293" y="2516025"/>
                                </a:lnTo>
                                <a:lnTo>
                                  <a:pt x="1587173" y="2517044"/>
                                </a:lnTo>
                                <a:lnTo>
                                  <a:pt x="1582003" y="2517553"/>
                                </a:lnTo>
                                <a:lnTo>
                                  <a:pt x="1576783" y="2517553"/>
                                </a:lnTo>
                                <a:lnTo>
                                  <a:pt x="79501" y="2517553"/>
                                </a:lnTo>
                                <a:lnTo>
                                  <a:pt x="39673" y="2507054"/>
                                </a:lnTo>
                                <a:lnTo>
                                  <a:pt x="35332" y="2504154"/>
                                </a:lnTo>
                                <a:lnTo>
                                  <a:pt x="30992" y="2501254"/>
                                </a:lnTo>
                                <a:lnTo>
                                  <a:pt x="6051" y="2468475"/>
                                </a:lnTo>
                                <a:lnTo>
                                  <a:pt x="4054" y="2463652"/>
                                </a:lnTo>
                                <a:lnTo>
                                  <a:pt x="2546" y="2458681"/>
                                </a:lnTo>
                                <a:lnTo>
                                  <a:pt x="1527" y="2453561"/>
                                </a:lnTo>
                                <a:lnTo>
                                  <a:pt x="509" y="2448441"/>
                                </a:lnTo>
                                <a:lnTo>
                                  <a:pt x="0" y="2443271"/>
                                </a:lnTo>
                                <a:lnTo>
                                  <a:pt x="0" y="2438052"/>
                                </a:lnTo>
                                <a:lnTo>
                                  <a:pt x="0" y="79501"/>
                                </a:lnTo>
                                <a:lnTo>
                                  <a:pt x="0" y="74281"/>
                                </a:lnTo>
                                <a:lnTo>
                                  <a:pt x="509" y="69111"/>
                                </a:lnTo>
                                <a:lnTo>
                                  <a:pt x="1527" y="63991"/>
                                </a:lnTo>
                                <a:lnTo>
                                  <a:pt x="2546" y="58871"/>
                                </a:lnTo>
                                <a:lnTo>
                                  <a:pt x="4054" y="53900"/>
                                </a:lnTo>
                                <a:lnTo>
                                  <a:pt x="6051" y="49077"/>
                                </a:lnTo>
                                <a:lnTo>
                                  <a:pt x="8049" y="44254"/>
                                </a:lnTo>
                                <a:lnTo>
                                  <a:pt x="10498" y="39673"/>
                                </a:lnTo>
                                <a:lnTo>
                                  <a:pt x="13398" y="35332"/>
                                </a:lnTo>
                                <a:lnTo>
                                  <a:pt x="16298" y="30992"/>
                                </a:lnTo>
                                <a:lnTo>
                                  <a:pt x="19594" y="26976"/>
                                </a:lnTo>
                                <a:lnTo>
                                  <a:pt x="23285" y="23285"/>
                                </a:lnTo>
                                <a:lnTo>
                                  <a:pt x="26976" y="19594"/>
                                </a:lnTo>
                                <a:lnTo>
                                  <a:pt x="30992" y="16298"/>
                                </a:lnTo>
                                <a:lnTo>
                                  <a:pt x="35332" y="13398"/>
                                </a:lnTo>
                                <a:lnTo>
                                  <a:pt x="39673" y="10498"/>
                                </a:lnTo>
                                <a:lnTo>
                                  <a:pt x="44254" y="8049"/>
                                </a:lnTo>
                                <a:lnTo>
                                  <a:pt x="49077" y="6051"/>
                                </a:lnTo>
                                <a:lnTo>
                                  <a:pt x="53900" y="4054"/>
                                </a:lnTo>
                                <a:lnTo>
                                  <a:pt x="58871" y="2546"/>
                                </a:lnTo>
                                <a:lnTo>
                                  <a:pt x="63991" y="1527"/>
                                </a:lnTo>
                                <a:lnTo>
                                  <a:pt x="69111" y="509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close/>
                              </a:path>
                            </a:pathLst>
                          </a:custGeom>
                          <a:ln w="13250">
                            <a:solidFill>
                              <a:srgbClr val="4E45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6618" y="6635"/>
                            <a:ext cx="1656714" cy="26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65430">
                                <a:moveTo>
                                  <a:pt x="1656283" y="74282"/>
                                </a:moveTo>
                                <a:lnTo>
                                  <a:pt x="1639989" y="30988"/>
                                </a:lnTo>
                                <a:lnTo>
                                  <a:pt x="1602384" y="4051"/>
                                </a:lnTo>
                                <a:lnTo>
                                  <a:pt x="1582000" y="0"/>
                                </a:lnTo>
                                <a:lnTo>
                                  <a:pt x="79502" y="0"/>
                                </a:lnTo>
                                <a:lnTo>
                                  <a:pt x="74282" y="0"/>
                                </a:lnTo>
                                <a:lnTo>
                                  <a:pt x="30988" y="16294"/>
                                </a:lnTo>
                                <a:lnTo>
                                  <a:pt x="4051" y="53898"/>
                                </a:lnTo>
                                <a:lnTo>
                                  <a:pt x="0" y="74282"/>
                                </a:lnTo>
                                <a:lnTo>
                                  <a:pt x="0" y="165620"/>
                                </a:lnTo>
                                <a:lnTo>
                                  <a:pt x="0" y="190715"/>
                                </a:lnTo>
                                <a:lnTo>
                                  <a:pt x="0" y="264998"/>
                                </a:lnTo>
                                <a:lnTo>
                                  <a:pt x="74282" y="264998"/>
                                </a:lnTo>
                                <a:lnTo>
                                  <a:pt x="1582000" y="264998"/>
                                </a:lnTo>
                                <a:lnTo>
                                  <a:pt x="1656283" y="264998"/>
                                </a:lnTo>
                                <a:lnTo>
                                  <a:pt x="1656283" y="190715"/>
                                </a:lnTo>
                                <a:lnTo>
                                  <a:pt x="1656283" y="165620"/>
                                </a:lnTo>
                                <a:lnTo>
                                  <a:pt x="1656283" y="742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45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06002" y="1961041"/>
                            <a:ext cx="14579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7960" h="0">
                                <a:moveTo>
                                  <a:pt x="0" y="0"/>
                                </a:moveTo>
                                <a:lnTo>
                                  <a:pt x="1457531" y="0"/>
                                </a:lnTo>
                              </a:path>
                            </a:pathLst>
                          </a:custGeom>
                          <a:ln w="6625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3782955" y="6625"/>
                            <a:ext cx="1656714" cy="2716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716530">
                                <a:moveTo>
                                  <a:pt x="1582003" y="2716307"/>
                                </a:moveTo>
                                <a:lnTo>
                                  <a:pt x="74281" y="2716307"/>
                                </a:lnTo>
                                <a:lnTo>
                                  <a:pt x="69111" y="2715798"/>
                                </a:lnTo>
                                <a:lnTo>
                                  <a:pt x="30992" y="2700009"/>
                                </a:lnTo>
                                <a:lnTo>
                                  <a:pt x="4054" y="2662407"/>
                                </a:lnTo>
                                <a:lnTo>
                                  <a:pt x="0" y="2642026"/>
                                </a:lnTo>
                                <a:lnTo>
                                  <a:pt x="0" y="74281"/>
                                </a:lnTo>
                                <a:lnTo>
                                  <a:pt x="16298" y="30992"/>
                                </a:lnTo>
                                <a:lnTo>
                                  <a:pt x="53900" y="4054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625292" y="16298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2642026"/>
                                </a:lnTo>
                                <a:lnTo>
                                  <a:pt x="1639986" y="2685315"/>
                                </a:lnTo>
                                <a:lnTo>
                                  <a:pt x="1602384" y="2712253"/>
                                </a:lnTo>
                                <a:lnTo>
                                  <a:pt x="1587173" y="2715798"/>
                                </a:lnTo>
                                <a:lnTo>
                                  <a:pt x="1582003" y="27163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17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3782955" y="6625"/>
                            <a:ext cx="1656714" cy="2716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716530">
                                <a:moveTo>
                                  <a:pt x="79501" y="0"/>
                                </a:moveTo>
                                <a:lnTo>
                                  <a:pt x="1576783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587173" y="509"/>
                                </a:lnTo>
                                <a:lnTo>
                                  <a:pt x="1592293" y="1527"/>
                                </a:lnTo>
                                <a:lnTo>
                                  <a:pt x="1597413" y="2546"/>
                                </a:lnTo>
                                <a:lnTo>
                                  <a:pt x="1602384" y="4054"/>
                                </a:lnTo>
                                <a:lnTo>
                                  <a:pt x="1607207" y="6051"/>
                                </a:lnTo>
                                <a:lnTo>
                                  <a:pt x="1612030" y="8049"/>
                                </a:lnTo>
                                <a:lnTo>
                                  <a:pt x="1616611" y="10498"/>
                                </a:lnTo>
                                <a:lnTo>
                                  <a:pt x="1620952" y="13398"/>
                                </a:lnTo>
                                <a:lnTo>
                                  <a:pt x="1625292" y="16298"/>
                                </a:lnTo>
                                <a:lnTo>
                                  <a:pt x="1629308" y="19594"/>
                                </a:lnTo>
                                <a:lnTo>
                                  <a:pt x="1650233" y="49077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3739" y="58871"/>
                                </a:lnTo>
                                <a:lnTo>
                                  <a:pt x="1654757" y="63991"/>
                                </a:lnTo>
                                <a:lnTo>
                                  <a:pt x="1655776" y="69111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79501"/>
                                </a:lnTo>
                                <a:lnTo>
                                  <a:pt x="1656285" y="2636806"/>
                                </a:lnTo>
                                <a:lnTo>
                                  <a:pt x="1656285" y="2642026"/>
                                </a:lnTo>
                                <a:lnTo>
                                  <a:pt x="1655775" y="2647196"/>
                                </a:lnTo>
                                <a:lnTo>
                                  <a:pt x="1654757" y="2652316"/>
                                </a:lnTo>
                                <a:lnTo>
                                  <a:pt x="1653738" y="2657436"/>
                                </a:lnTo>
                                <a:lnTo>
                                  <a:pt x="1652230" y="2662407"/>
                                </a:lnTo>
                                <a:lnTo>
                                  <a:pt x="1650233" y="2667230"/>
                                </a:lnTo>
                                <a:lnTo>
                                  <a:pt x="1648235" y="2672052"/>
                                </a:lnTo>
                                <a:lnTo>
                                  <a:pt x="1645786" y="2676634"/>
                                </a:lnTo>
                                <a:lnTo>
                                  <a:pt x="1642886" y="2680975"/>
                                </a:lnTo>
                                <a:lnTo>
                                  <a:pt x="1639986" y="2685315"/>
                                </a:lnTo>
                                <a:lnTo>
                                  <a:pt x="1607207" y="2710256"/>
                                </a:lnTo>
                                <a:lnTo>
                                  <a:pt x="1592293" y="2714780"/>
                                </a:lnTo>
                                <a:lnTo>
                                  <a:pt x="1587173" y="2715798"/>
                                </a:lnTo>
                                <a:lnTo>
                                  <a:pt x="1582003" y="2716307"/>
                                </a:lnTo>
                                <a:lnTo>
                                  <a:pt x="1576783" y="2716307"/>
                                </a:lnTo>
                                <a:lnTo>
                                  <a:pt x="79501" y="2716307"/>
                                </a:lnTo>
                                <a:lnTo>
                                  <a:pt x="39673" y="2705809"/>
                                </a:lnTo>
                                <a:lnTo>
                                  <a:pt x="10498" y="2676634"/>
                                </a:lnTo>
                                <a:lnTo>
                                  <a:pt x="6051" y="2667230"/>
                                </a:lnTo>
                                <a:lnTo>
                                  <a:pt x="4054" y="2662407"/>
                                </a:lnTo>
                                <a:lnTo>
                                  <a:pt x="2546" y="2657436"/>
                                </a:lnTo>
                                <a:lnTo>
                                  <a:pt x="1527" y="2652316"/>
                                </a:lnTo>
                                <a:lnTo>
                                  <a:pt x="509" y="2647196"/>
                                </a:lnTo>
                                <a:lnTo>
                                  <a:pt x="0" y="2642026"/>
                                </a:lnTo>
                                <a:lnTo>
                                  <a:pt x="0" y="2636806"/>
                                </a:lnTo>
                                <a:lnTo>
                                  <a:pt x="0" y="79501"/>
                                </a:lnTo>
                                <a:lnTo>
                                  <a:pt x="0" y="74281"/>
                                </a:lnTo>
                                <a:lnTo>
                                  <a:pt x="509" y="69111"/>
                                </a:lnTo>
                                <a:lnTo>
                                  <a:pt x="1527" y="63991"/>
                                </a:lnTo>
                                <a:lnTo>
                                  <a:pt x="2546" y="58871"/>
                                </a:lnTo>
                                <a:lnTo>
                                  <a:pt x="4054" y="53900"/>
                                </a:lnTo>
                                <a:lnTo>
                                  <a:pt x="6051" y="49077"/>
                                </a:lnTo>
                                <a:lnTo>
                                  <a:pt x="8049" y="44254"/>
                                </a:lnTo>
                                <a:lnTo>
                                  <a:pt x="10498" y="39673"/>
                                </a:lnTo>
                                <a:lnTo>
                                  <a:pt x="13398" y="35332"/>
                                </a:lnTo>
                                <a:lnTo>
                                  <a:pt x="16298" y="30992"/>
                                </a:lnTo>
                                <a:lnTo>
                                  <a:pt x="19594" y="26976"/>
                                </a:lnTo>
                                <a:lnTo>
                                  <a:pt x="23285" y="23285"/>
                                </a:lnTo>
                                <a:lnTo>
                                  <a:pt x="26976" y="19594"/>
                                </a:lnTo>
                                <a:lnTo>
                                  <a:pt x="30992" y="16298"/>
                                </a:lnTo>
                                <a:lnTo>
                                  <a:pt x="35332" y="13398"/>
                                </a:lnTo>
                                <a:lnTo>
                                  <a:pt x="39673" y="10498"/>
                                </a:lnTo>
                                <a:lnTo>
                                  <a:pt x="44254" y="8049"/>
                                </a:lnTo>
                                <a:lnTo>
                                  <a:pt x="49077" y="6051"/>
                                </a:lnTo>
                                <a:lnTo>
                                  <a:pt x="53900" y="4054"/>
                                </a:lnTo>
                                <a:lnTo>
                                  <a:pt x="58871" y="2546"/>
                                </a:lnTo>
                                <a:lnTo>
                                  <a:pt x="63991" y="1527"/>
                                </a:lnTo>
                                <a:lnTo>
                                  <a:pt x="69111" y="509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close/>
                              </a:path>
                            </a:pathLst>
                          </a:custGeom>
                          <a:ln w="13250">
                            <a:solidFill>
                              <a:srgbClr val="05B5D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782951" y="6635"/>
                            <a:ext cx="1656714" cy="26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65430">
                                <a:moveTo>
                                  <a:pt x="1656283" y="74282"/>
                                </a:moveTo>
                                <a:lnTo>
                                  <a:pt x="1639989" y="30988"/>
                                </a:lnTo>
                                <a:lnTo>
                                  <a:pt x="1602384" y="4051"/>
                                </a:lnTo>
                                <a:lnTo>
                                  <a:pt x="1582000" y="0"/>
                                </a:lnTo>
                                <a:lnTo>
                                  <a:pt x="79502" y="0"/>
                                </a:lnTo>
                                <a:lnTo>
                                  <a:pt x="74282" y="0"/>
                                </a:lnTo>
                                <a:lnTo>
                                  <a:pt x="30988" y="16294"/>
                                </a:lnTo>
                                <a:lnTo>
                                  <a:pt x="4051" y="53898"/>
                                </a:lnTo>
                                <a:lnTo>
                                  <a:pt x="0" y="74282"/>
                                </a:lnTo>
                                <a:lnTo>
                                  <a:pt x="0" y="165620"/>
                                </a:lnTo>
                                <a:lnTo>
                                  <a:pt x="0" y="190715"/>
                                </a:lnTo>
                                <a:lnTo>
                                  <a:pt x="0" y="264998"/>
                                </a:lnTo>
                                <a:lnTo>
                                  <a:pt x="74282" y="264998"/>
                                </a:lnTo>
                                <a:lnTo>
                                  <a:pt x="1582000" y="264998"/>
                                </a:lnTo>
                                <a:lnTo>
                                  <a:pt x="1656283" y="264998"/>
                                </a:lnTo>
                                <a:lnTo>
                                  <a:pt x="1656283" y="190715"/>
                                </a:lnTo>
                                <a:lnTo>
                                  <a:pt x="1656283" y="165620"/>
                                </a:lnTo>
                                <a:lnTo>
                                  <a:pt x="1656283" y="742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B5D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3882332" y="2537429"/>
                            <a:ext cx="14579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7960" h="0">
                                <a:moveTo>
                                  <a:pt x="0" y="0"/>
                                </a:moveTo>
                                <a:lnTo>
                                  <a:pt x="1457531" y="0"/>
                                </a:lnTo>
                              </a:path>
                            </a:pathLst>
                          </a:custGeom>
                          <a:ln w="6625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894790" y="404133"/>
                            <a:ext cx="1656714" cy="1855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1855470">
                                <a:moveTo>
                                  <a:pt x="1582003" y="1855039"/>
                                </a:moveTo>
                                <a:lnTo>
                                  <a:pt x="74281" y="1855039"/>
                                </a:lnTo>
                                <a:lnTo>
                                  <a:pt x="69111" y="1854530"/>
                                </a:lnTo>
                                <a:lnTo>
                                  <a:pt x="30992" y="1838740"/>
                                </a:lnTo>
                                <a:lnTo>
                                  <a:pt x="4054" y="1801138"/>
                                </a:lnTo>
                                <a:lnTo>
                                  <a:pt x="0" y="1780758"/>
                                </a:lnTo>
                                <a:lnTo>
                                  <a:pt x="0" y="74281"/>
                                </a:lnTo>
                                <a:lnTo>
                                  <a:pt x="16298" y="30992"/>
                                </a:lnTo>
                                <a:lnTo>
                                  <a:pt x="53900" y="4054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625292" y="16298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1780758"/>
                                </a:lnTo>
                                <a:lnTo>
                                  <a:pt x="1639986" y="1824046"/>
                                </a:lnTo>
                                <a:lnTo>
                                  <a:pt x="1602384" y="1850985"/>
                                </a:lnTo>
                                <a:lnTo>
                                  <a:pt x="1587173" y="1854530"/>
                                </a:lnTo>
                                <a:lnTo>
                                  <a:pt x="1582003" y="18550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17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894790" y="404133"/>
                            <a:ext cx="1656714" cy="1855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1855470">
                                <a:moveTo>
                                  <a:pt x="79501" y="0"/>
                                </a:moveTo>
                                <a:lnTo>
                                  <a:pt x="1576783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587173" y="509"/>
                                </a:lnTo>
                                <a:lnTo>
                                  <a:pt x="1592293" y="1527"/>
                                </a:lnTo>
                                <a:lnTo>
                                  <a:pt x="1597413" y="2546"/>
                                </a:lnTo>
                                <a:lnTo>
                                  <a:pt x="1602384" y="4054"/>
                                </a:lnTo>
                                <a:lnTo>
                                  <a:pt x="1607207" y="6051"/>
                                </a:lnTo>
                                <a:lnTo>
                                  <a:pt x="1612030" y="8049"/>
                                </a:lnTo>
                                <a:lnTo>
                                  <a:pt x="1616611" y="10498"/>
                                </a:lnTo>
                                <a:lnTo>
                                  <a:pt x="1620952" y="13398"/>
                                </a:lnTo>
                                <a:lnTo>
                                  <a:pt x="1625292" y="16298"/>
                                </a:lnTo>
                                <a:lnTo>
                                  <a:pt x="1629308" y="19594"/>
                                </a:lnTo>
                                <a:lnTo>
                                  <a:pt x="1650233" y="49077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3739" y="58871"/>
                                </a:lnTo>
                                <a:lnTo>
                                  <a:pt x="1654757" y="63991"/>
                                </a:lnTo>
                                <a:lnTo>
                                  <a:pt x="1655776" y="69111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79501"/>
                                </a:lnTo>
                                <a:lnTo>
                                  <a:pt x="1656285" y="1775537"/>
                                </a:lnTo>
                                <a:lnTo>
                                  <a:pt x="1656285" y="1780758"/>
                                </a:lnTo>
                                <a:lnTo>
                                  <a:pt x="1655775" y="1785927"/>
                                </a:lnTo>
                                <a:lnTo>
                                  <a:pt x="1654757" y="1791047"/>
                                </a:lnTo>
                                <a:lnTo>
                                  <a:pt x="1653738" y="1796167"/>
                                </a:lnTo>
                                <a:lnTo>
                                  <a:pt x="1652230" y="1801138"/>
                                </a:lnTo>
                                <a:lnTo>
                                  <a:pt x="1650233" y="1805961"/>
                                </a:lnTo>
                                <a:lnTo>
                                  <a:pt x="1648235" y="1810784"/>
                                </a:lnTo>
                                <a:lnTo>
                                  <a:pt x="1645786" y="1815365"/>
                                </a:lnTo>
                                <a:lnTo>
                                  <a:pt x="1642886" y="1819706"/>
                                </a:lnTo>
                                <a:lnTo>
                                  <a:pt x="1639986" y="1824046"/>
                                </a:lnTo>
                                <a:lnTo>
                                  <a:pt x="1607207" y="1848987"/>
                                </a:lnTo>
                                <a:lnTo>
                                  <a:pt x="1592293" y="1853511"/>
                                </a:lnTo>
                                <a:lnTo>
                                  <a:pt x="1587173" y="1854530"/>
                                </a:lnTo>
                                <a:lnTo>
                                  <a:pt x="1582003" y="1855039"/>
                                </a:lnTo>
                                <a:lnTo>
                                  <a:pt x="1576783" y="1855039"/>
                                </a:lnTo>
                                <a:lnTo>
                                  <a:pt x="79501" y="1855039"/>
                                </a:lnTo>
                                <a:lnTo>
                                  <a:pt x="74281" y="1855039"/>
                                </a:lnTo>
                                <a:lnTo>
                                  <a:pt x="69111" y="1854530"/>
                                </a:lnTo>
                                <a:lnTo>
                                  <a:pt x="63991" y="1853511"/>
                                </a:lnTo>
                                <a:lnTo>
                                  <a:pt x="58871" y="1852493"/>
                                </a:lnTo>
                                <a:lnTo>
                                  <a:pt x="35332" y="1841640"/>
                                </a:lnTo>
                                <a:lnTo>
                                  <a:pt x="30992" y="1838740"/>
                                </a:lnTo>
                                <a:lnTo>
                                  <a:pt x="26976" y="1835445"/>
                                </a:lnTo>
                                <a:lnTo>
                                  <a:pt x="23285" y="1831753"/>
                                </a:lnTo>
                                <a:lnTo>
                                  <a:pt x="19594" y="1828062"/>
                                </a:lnTo>
                                <a:lnTo>
                                  <a:pt x="16298" y="1824046"/>
                                </a:lnTo>
                                <a:lnTo>
                                  <a:pt x="13398" y="1819706"/>
                                </a:lnTo>
                                <a:lnTo>
                                  <a:pt x="10498" y="1815366"/>
                                </a:lnTo>
                                <a:lnTo>
                                  <a:pt x="1527" y="1791047"/>
                                </a:lnTo>
                                <a:lnTo>
                                  <a:pt x="509" y="1785927"/>
                                </a:lnTo>
                                <a:lnTo>
                                  <a:pt x="0" y="1780758"/>
                                </a:lnTo>
                                <a:lnTo>
                                  <a:pt x="0" y="1775537"/>
                                </a:lnTo>
                                <a:lnTo>
                                  <a:pt x="0" y="79501"/>
                                </a:lnTo>
                                <a:lnTo>
                                  <a:pt x="0" y="74281"/>
                                </a:lnTo>
                                <a:lnTo>
                                  <a:pt x="509" y="69111"/>
                                </a:lnTo>
                                <a:lnTo>
                                  <a:pt x="1527" y="63991"/>
                                </a:lnTo>
                                <a:lnTo>
                                  <a:pt x="2546" y="58871"/>
                                </a:lnTo>
                                <a:lnTo>
                                  <a:pt x="4054" y="53900"/>
                                </a:lnTo>
                                <a:lnTo>
                                  <a:pt x="6051" y="49077"/>
                                </a:lnTo>
                                <a:lnTo>
                                  <a:pt x="8049" y="44254"/>
                                </a:lnTo>
                                <a:lnTo>
                                  <a:pt x="10498" y="39673"/>
                                </a:lnTo>
                                <a:lnTo>
                                  <a:pt x="13398" y="35332"/>
                                </a:lnTo>
                                <a:lnTo>
                                  <a:pt x="16298" y="30992"/>
                                </a:lnTo>
                                <a:lnTo>
                                  <a:pt x="19594" y="26976"/>
                                </a:lnTo>
                                <a:lnTo>
                                  <a:pt x="23285" y="23285"/>
                                </a:lnTo>
                                <a:lnTo>
                                  <a:pt x="26976" y="19594"/>
                                </a:lnTo>
                                <a:lnTo>
                                  <a:pt x="30992" y="16298"/>
                                </a:lnTo>
                                <a:lnTo>
                                  <a:pt x="35332" y="13398"/>
                                </a:lnTo>
                                <a:lnTo>
                                  <a:pt x="39673" y="10498"/>
                                </a:lnTo>
                                <a:lnTo>
                                  <a:pt x="44254" y="8049"/>
                                </a:lnTo>
                                <a:lnTo>
                                  <a:pt x="49077" y="6051"/>
                                </a:lnTo>
                                <a:lnTo>
                                  <a:pt x="53900" y="4054"/>
                                </a:lnTo>
                                <a:lnTo>
                                  <a:pt x="58871" y="2546"/>
                                </a:lnTo>
                                <a:lnTo>
                                  <a:pt x="63991" y="1527"/>
                                </a:lnTo>
                                <a:lnTo>
                                  <a:pt x="69111" y="509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close/>
                              </a:path>
                            </a:pathLst>
                          </a:custGeom>
                          <a:ln w="13250">
                            <a:solidFill>
                              <a:srgbClr val="0FB98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894778" y="404145"/>
                            <a:ext cx="1656714" cy="26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65430">
                                <a:moveTo>
                                  <a:pt x="1656295" y="74282"/>
                                </a:moveTo>
                                <a:lnTo>
                                  <a:pt x="1639989" y="30988"/>
                                </a:lnTo>
                                <a:lnTo>
                                  <a:pt x="1602384" y="4051"/>
                                </a:lnTo>
                                <a:lnTo>
                                  <a:pt x="1582013" y="0"/>
                                </a:lnTo>
                                <a:lnTo>
                                  <a:pt x="79502" y="0"/>
                                </a:lnTo>
                                <a:lnTo>
                                  <a:pt x="74282" y="0"/>
                                </a:lnTo>
                                <a:lnTo>
                                  <a:pt x="31000" y="16294"/>
                                </a:lnTo>
                                <a:lnTo>
                                  <a:pt x="4064" y="53898"/>
                                </a:lnTo>
                                <a:lnTo>
                                  <a:pt x="0" y="74282"/>
                                </a:lnTo>
                                <a:lnTo>
                                  <a:pt x="0" y="165620"/>
                                </a:lnTo>
                                <a:lnTo>
                                  <a:pt x="0" y="190715"/>
                                </a:lnTo>
                                <a:lnTo>
                                  <a:pt x="0" y="264998"/>
                                </a:lnTo>
                                <a:lnTo>
                                  <a:pt x="74282" y="264998"/>
                                </a:lnTo>
                                <a:lnTo>
                                  <a:pt x="1582013" y="264998"/>
                                </a:lnTo>
                                <a:lnTo>
                                  <a:pt x="1656295" y="264998"/>
                                </a:lnTo>
                                <a:lnTo>
                                  <a:pt x="1656295" y="190715"/>
                                </a:lnTo>
                                <a:lnTo>
                                  <a:pt x="1656295" y="165620"/>
                                </a:lnTo>
                                <a:lnTo>
                                  <a:pt x="1656295" y="742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B9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1994167" y="1894790"/>
                            <a:ext cx="14579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7960" h="0">
                                <a:moveTo>
                                  <a:pt x="0" y="0"/>
                                </a:moveTo>
                                <a:lnTo>
                                  <a:pt x="1457531" y="0"/>
                                </a:lnTo>
                              </a:path>
                            </a:pathLst>
                          </a:custGeom>
                          <a:ln w="6625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1662910" y="1132899"/>
                            <a:ext cx="2324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" h="0">
                                <a:moveTo>
                                  <a:pt x="0" y="0"/>
                                </a:moveTo>
                                <a:lnTo>
                                  <a:pt x="231879" y="0"/>
                                </a:lnTo>
                              </a:path>
                            </a:pathLst>
                          </a:custGeom>
                          <a:ln w="19875">
                            <a:solidFill>
                              <a:srgbClr val="4E45E4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1669535" y="1106398"/>
                            <a:ext cx="53340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53340">
                                <a:moveTo>
                                  <a:pt x="30014" y="53000"/>
                                </a:moveTo>
                                <a:lnTo>
                                  <a:pt x="22986" y="53000"/>
                                </a:lnTo>
                                <a:lnTo>
                                  <a:pt x="19605" y="52328"/>
                                </a:lnTo>
                                <a:lnTo>
                                  <a:pt x="0" y="30014"/>
                                </a:lnTo>
                                <a:lnTo>
                                  <a:pt x="0" y="22986"/>
                                </a:lnTo>
                                <a:lnTo>
                                  <a:pt x="22986" y="0"/>
                                </a:lnTo>
                                <a:lnTo>
                                  <a:pt x="30014" y="0"/>
                                </a:lnTo>
                                <a:lnTo>
                                  <a:pt x="53001" y="26500"/>
                                </a:lnTo>
                                <a:lnTo>
                                  <a:pt x="53001" y="30014"/>
                                </a:lnTo>
                                <a:lnTo>
                                  <a:pt x="30014" y="5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45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3551075" y="1132899"/>
                            <a:ext cx="2324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" h="0">
                                <a:moveTo>
                                  <a:pt x="0" y="0"/>
                                </a:moveTo>
                                <a:lnTo>
                                  <a:pt x="231879" y="0"/>
                                </a:lnTo>
                              </a:path>
                            </a:pathLst>
                          </a:custGeom>
                          <a:ln w="19875">
                            <a:solidFill>
                              <a:srgbClr val="05B5D4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3723329" y="1106398"/>
                            <a:ext cx="53340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53340">
                                <a:moveTo>
                                  <a:pt x="30014" y="53000"/>
                                </a:moveTo>
                                <a:lnTo>
                                  <a:pt x="22986" y="53000"/>
                                </a:lnTo>
                                <a:lnTo>
                                  <a:pt x="19605" y="52328"/>
                                </a:lnTo>
                                <a:lnTo>
                                  <a:pt x="0" y="30014"/>
                                </a:lnTo>
                                <a:lnTo>
                                  <a:pt x="0" y="22986"/>
                                </a:lnTo>
                                <a:lnTo>
                                  <a:pt x="22986" y="0"/>
                                </a:lnTo>
                                <a:lnTo>
                                  <a:pt x="30014" y="0"/>
                                </a:lnTo>
                                <a:lnTo>
                                  <a:pt x="53001" y="26500"/>
                                </a:lnTo>
                                <a:lnTo>
                                  <a:pt x="53000" y="30014"/>
                                </a:lnTo>
                                <a:lnTo>
                                  <a:pt x="30014" y="5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B5D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345825pt;margin-top:-4.890901pt;width:428.85pt;height:214.95pt;mso-position-horizontal-relative:page;mso-position-vertical-relative:paragraph;z-index:-16191488" id="docshapegroup11" coordorigin="1667,-98" coordsize="8577,4299">
                <v:shape style="position:absolute;left:1677;top:-88;width:2609;height:3965" id="docshape12" coordorigin="1677,-87" coordsize="2609,3965" path="m4169,3877l1794,3877,1786,3876,1726,3852,1684,3792,1677,3760,1677,30,1703,-39,1762,-81,1794,-87,1803,-87,4169,-87,4237,-62,4279,-3,4286,30,4286,3760,4260,3828,4201,3871,4177,3876,4169,3877xe" filled="true" fillcolor="#0e1729" stroked="false">
                  <v:path arrowok="t"/>
                  <v:fill type="solid"/>
                </v:shape>
                <v:shape style="position:absolute;left:1677;top:-88;width:2609;height:3965" id="docshape13" coordorigin="1677,-87" coordsize="2609,3965" path="m1803,-87l4160,-87,4169,-87,4177,-87,4185,-85,4193,-83,4201,-81,4208,-78,4216,-75,4223,-71,4230,-66,4237,-62,4243,-57,4276,-10,4279,-3,4282,5,4283,13,4285,21,4286,30,4286,38,4286,3752,4286,3760,4285,3768,4283,3776,4282,3785,4279,3792,4276,3800,4273,3808,4269,3815,4265,3822,4260,3828,4230,3856,4223,3861,4185,3875,4177,3876,4169,3877,4160,3877,1803,3877,1740,3861,1733,3856,1726,3852,1687,3800,1684,3792,1681,3785,1680,3776,1678,3768,1677,3760,1677,3752,1677,38,1677,30,1678,21,1680,13,1681,5,1684,-3,1687,-10,1690,-18,1694,-25,1698,-32,1703,-39,1708,-45,1714,-51,1720,-57,1726,-62,1733,-66,1740,-71,1747,-75,1755,-78,1762,-81,1770,-83,1778,-85,1786,-87,1794,-87,1803,-87xe" filled="false" stroked="true" strokeweight="1.043329pt" strokecolor="#4e45e4">
                  <v:path arrowok="t"/>
                  <v:stroke dashstyle="solid"/>
                </v:shape>
                <v:shape style="position:absolute;left:1677;top:-88;width:2609;height:418" id="docshape14" coordorigin="1677,-87" coordsize="2609,418" path="m4286,30l4260,-39,4201,-81,4169,-87,1803,-87,1794,-87,1726,-62,1684,-2,1677,30,1677,173,1677,213,1677,330,1794,330,4169,330,4286,330,4286,213,4286,173,4286,30xe" filled="true" fillcolor="#4e45e4" stroked="false">
                  <v:path arrowok="t"/>
                  <v:fill type="solid"/>
                </v:shape>
                <v:line style="position:absolute" from="1834,2990" to="4129,2990" stroked="true" strokeweight=".521665pt" strokecolor="#334054">
                  <v:stroke dashstyle="solid"/>
                </v:line>
                <v:shape style="position:absolute;left:7624;top:-88;width:2609;height:4278" id="docshape15" coordorigin="7624,-87" coordsize="2609,4278" path="m10116,4190l7741,4190,7733,4189,7673,4165,7631,4105,7624,4073,7624,30,7650,-39,7709,-81,7741,-87,7750,-87,10116,-87,10184,-62,10226,-3,10233,30,10233,4073,10207,4141,10148,4184,10124,4189,10116,4190xe" filled="true" fillcolor="#0e1729" stroked="false">
                  <v:path arrowok="t"/>
                  <v:fill type="solid"/>
                </v:shape>
                <v:shape style="position:absolute;left:7624;top:-88;width:2609;height:4278" id="docshape16" coordorigin="7624,-87" coordsize="2609,4278" path="m7750,-87l10107,-87,10116,-87,10124,-87,10132,-85,10140,-83,10148,-81,10155,-78,10163,-75,10170,-71,10177,-66,10184,-62,10190,-57,10223,-10,10226,-3,10229,5,10230,13,10232,21,10233,30,10233,38,10233,4065,10233,4073,10232,4081,10230,4089,10229,4098,10226,4105,10223,4113,10220,4121,10216,4128,10212,4135,10207,4141,10155,4181,10132,4188,10124,4189,10116,4190,10107,4190,7750,4190,7687,4174,7641,4128,7634,4113,7631,4105,7628,4098,7627,4089,7625,4081,7624,4073,7624,4065,7624,38,7624,30,7625,21,7627,13,7628,5,7631,-3,7634,-10,7637,-18,7641,-25,7645,-32,7650,-39,7655,-45,7661,-51,7667,-57,7673,-62,7680,-66,7687,-71,7694,-75,7702,-78,7709,-81,7717,-83,7725,-85,7733,-87,7741,-87,7750,-87xe" filled="false" stroked="true" strokeweight="1.043329pt" strokecolor="#05b5d4">
                  <v:path arrowok="t"/>
                  <v:stroke dashstyle="solid"/>
                </v:shape>
                <v:shape style="position:absolute;left:7624;top:-88;width:2609;height:418" id="docshape17" coordorigin="7624,-87" coordsize="2609,418" path="m10233,30l10207,-39,10148,-81,10116,-87,7750,-87,7741,-87,7673,-62,7631,-2,7624,30,7624,173,7624,213,7624,330,7741,330,10116,330,10233,330,10233,213,10233,173,10233,30xe" filled="true" fillcolor="#05b5d4" stroked="false">
                  <v:path arrowok="t"/>
                  <v:fill type="solid"/>
                </v:shape>
                <v:line style="position:absolute" from="7781,3898" to="10076,3898" stroked="true" strokeweight=".521665pt" strokecolor="#334054">
                  <v:stroke dashstyle="solid"/>
                </v:line>
                <v:shape style="position:absolute;left:4650;top:538;width:2609;height:2922" id="docshape18" coordorigin="4651,539" coordsize="2609,2922" path="m7142,3460l4768,3460,4760,3459,4700,3434,4657,3375,4651,3343,4651,656,4677,587,4736,545,4768,539,4776,539,7142,539,7210,564,7253,623,7259,656,7259,3343,7233,3411,7174,3454,7150,3459,7142,3460xe" filled="true" fillcolor="#0e1729" stroked="false">
                  <v:path arrowok="t"/>
                  <v:fill type="solid"/>
                </v:shape>
                <v:shape style="position:absolute;left:4650;top:538;width:2609;height:2922" id="docshape19" coordorigin="4651,539" coordsize="2609,2922" path="m4776,539l7134,539,7142,539,7150,539,7158,541,7166,543,7174,545,7182,548,7189,551,7197,555,7204,560,7210,564,7217,569,7250,616,7253,623,7255,631,7257,639,7258,647,7259,656,7259,664,7259,3335,7259,3343,7258,3351,7257,3359,7255,3367,7253,3375,7250,3383,7246,3390,7243,3397,7238,3404,7233,3411,7182,3450,7158,3458,7150,3459,7142,3460,7134,3460,4776,3460,4768,3460,4760,3459,4752,3458,4744,3456,4706,3439,4700,3434,4693,3429,4688,3423,4682,3417,4677,3411,4672,3404,4667,3397,4653,3359,4652,3351,4651,3343,4651,3335,4651,664,4651,656,4652,647,4653,639,4655,631,4657,623,4660,616,4664,608,4667,601,4672,594,4677,587,4682,581,4688,575,4693,569,4700,564,4706,560,4713,555,4721,551,4728,548,4736,545,4744,543,4752,541,4760,539,4768,539,4776,539xe" filled="false" stroked="true" strokeweight="1.043329pt" strokecolor="#0fb981">
                  <v:path arrowok="t"/>
                  <v:stroke dashstyle="solid"/>
                </v:shape>
                <v:shape style="position:absolute;left:4650;top:538;width:2609;height:418" id="docshape20" coordorigin="4651,539" coordsize="2609,418" path="m7259,656l7233,587,7174,545,7142,539,4776,539,4768,539,4700,564,4657,624,4651,656,4651,799,4651,839,4651,956,4768,956,7142,956,7259,956,7259,839,7259,799,7259,656xe" filled="true" fillcolor="#0fb981" stroked="false">
                  <v:path arrowok="t"/>
                  <v:fill type="solid"/>
                </v:shape>
                <v:line style="position:absolute" from="4807,2886" to="7103,2886" stroked="true" strokeweight=".521665pt" strokecolor="#334054">
                  <v:stroke dashstyle="solid"/>
                </v:line>
                <v:line style="position:absolute" from="4286,1686" to="4651,1686" stroked="true" strokeweight="1.564994pt" strokecolor="#4e45e4">
                  <v:stroke dashstyle="shortdot"/>
                </v:line>
                <v:shape style="position:absolute;left:4296;top:1644;width:84;height:84" id="docshape21" coordorigin="4296,1645" coordsize="84,84" path="m4343,1728l4332,1728,4327,1727,4296,1692,4296,1681,4332,1645,4343,1645,4380,1686,4380,1692,4343,1728xe" filled="true" fillcolor="#4e45e4" stroked="false">
                  <v:path arrowok="t"/>
                  <v:fill type="solid"/>
                </v:shape>
                <v:line style="position:absolute" from="7259,1686" to="7624,1686" stroked="true" strokeweight="1.564994pt" strokecolor="#05b5d4">
                  <v:stroke dashstyle="shortdot"/>
                </v:line>
                <v:shape style="position:absolute;left:7530;top:1644;width:84;height:84" id="docshape22" coordorigin="7530,1645" coordsize="84,84" path="m7578,1728l7567,1728,7561,1727,7530,1692,7530,1681,7567,1645,7578,1645,7614,1686,7614,1692,7578,1728xe" filled="true" fillcolor="#05b5d4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rFonts w:ascii="Segoe UI Emoji" w:eastAsia="Segoe UI Emoji"/>
          <w:color w:val="FFFFFF"/>
          <w:w w:val="85"/>
          <w:sz w:val="16"/>
        </w:rPr>
        <w:t>📦</w:t>
      </w:r>
      <w:r>
        <w:rPr>
          <w:rFonts w:ascii="Segoe UI Emoji" w:eastAsia="Segoe UI Emoji"/>
          <w:color w:val="FFFFFF"/>
          <w:spacing w:val="8"/>
          <w:sz w:val="16"/>
        </w:rPr>
        <w:t> </w:t>
      </w:r>
      <w:r>
        <w:rPr>
          <w:b/>
          <w:color w:val="FFFFFF"/>
          <w:spacing w:val="-2"/>
          <w:sz w:val="14"/>
        </w:rPr>
        <w:t>PRODUCTS</w:t>
      </w:r>
      <w:r>
        <w:rPr>
          <w:b/>
          <w:color w:val="FFFFFF"/>
          <w:sz w:val="14"/>
        </w:rPr>
        <w:tab/>
      </w:r>
      <w:r>
        <w:rPr>
          <w:rFonts w:ascii="Segoe UI Emoji" w:eastAsia="Segoe UI Emoji"/>
          <w:color w:val="0E1729"/>
          <w:w w:val="95"/>
          <w:sz w:val="15"/>
        </w:rPr>
        <w:t>🛒</w:t>
      </w:r>
      <w:r>
        <w:rPr>
          <w:rFonts w:ascii="Segoe UI Emoji" w:eastAsia="Segoe UI Emoji"/>
          <w:color w:val="0E1729"/>
          <w:spacing w:val="1"/>
          <w:sz w:val="15"/>
        </w:rPr>
        <w:t> </w:t>
      </w:r>
      <w:r>
        <w:rPr>
          <w:b/>
          <w:color w:val="0E1729"/>
          <w:spacing w:val="-2"/>
          <w:sz w:val="14"/>
        </w:rPr>
        <w:t>ORDERS</w:t>
      </w:r>
    </w:p>
    <w:p>
      <w:pPr>
        <w:pStyle w:val="BodyText"/>
        <w:spacing w:before="8"/>
        <w:rPr>
          <w:b/>
          <w:sz w:val="7"/>
        </w:rPr>
      </w:pPr>
    </w:p>
    <w:p>
      <w:pPr>
        <w:pStyle w:val="BodyText"/>
        <w:spacing w:after="0"/>
        <w:rPr>
          <w:b/>
          <w:sz w:val="7"/>
        </w:rPr>
        <w:sectPr>
          <w:pgSz w:w="11900" w:h="16840"/>
          <w:pgMar w:top="1000" w:bottom="280" w:left="992" w:right="992"/>
        </w:sectPr>
      </w:pPr>
    </w:p>
    <w:p>
      <w:pPr>
        <w:spacing w:before="95"/>
        <w:ind w:left="841" w:right="0" w:firstLine="0"/>
        <w:jc w:val="left"/>
        <w:rPr>
          <w:b/>
          <w:sz w:val="11"/>
        </w:rPr>
      </w:pPr>
      <w:r>
        <w:rPr>
          <w:rFonts w:ascii="Segoe UI Emoji" w:eastAsia="Segoe UI Emoji"/>
          <w:color w:val="37BDF7"/>
          <w:sz w:val="12"/>
        </w:rPr>
        <w:t>🔑</w:t>
      </w:r>
      <w:r>
        <w:rPr>
          <w:rFonts w:ascii="Segoe UI Emoji" w:eastAsia="Segoe UI Emoji"/>
          <w:color w:val="37BDF7"/>
          <w:spacing w:val="8"/>
          <w:sz w:val="12"/>
        </w:rPr>
        <w:t> </w:t>
      </w:r>
      <w:r>
        <w:rPr>
          <w:b/>
          <w:color w:val="37BDF7"/>
          <w:sz w:val="11"/>
        </w:rPr>
        <w:t>id: UUID</w:t>
      </w:r>
      <w:r>
        <w:rPr>
          <w:b/>
          <w:color w:val="37BDF7"/>
          <w:spacing w:val="1"/>
          <w:sz w:val="11"/>
        </w:rPr>
        <w:t> </w:t>
      </w:r>
      <w:r>
        <w:rPr>
          <w:b/>
          <w:color w:val="37BDF7"/>
          <w:spacing w:val="-4"/>
          <w:sz w:val="11"/>
        </w:rPr>
        <w:t>(PK)</w:t>
      </w:r>
    </w:p>
    <w:p>
      <w:pPr>
        <w:spacing w:before="101"/>
        <w:ind w:left="841" w:right="0" w:firstLine="0"/>
        <w:jc w:val="left"/>
        <w:rPr>
          <w:sz w:val="11"/>
        </w:rPr>
      </w:pPr>
      <w:r>
        <w:rPr>
          <w:color w:val="E2E7F0"/>
          <w:w w:val="105"/>
          <w:sz w:val="11"/>
        </w:rPr>
        <w:t>name:</w:t>
      </w:r>
      <w:r>
        <w:rPr>
          <w:color w:val="E2E7F0"/>
          <w:spacing w:val="-4"/>
          <w:w w:val="105"/>
          <w:sz w:val="11"/>
        </w:rPr>
        <w:t> </w:t>
      </w:r>
      <w:r>
        <w:rPr>
          <w:color w:val="E2E7F0"/>
          <w:spacing w:val="-2"/>
          <w:w w:val="105"/>
          <w:sz w:val="11"/>
        </w:rPr>
        <w:t>VARCHAR(255)</w:t>
      </w:r>
    </w:p>
    <w:p>
      <w:pPr>
        <w:spacing w:line="410" w:lineRule="auto" w:before="104"/>
        <w:ind w:left="841" w:right="245" w:firstLine="0"/>
        <w:jc w:val="left"/>
        <w:rPr>
          <w:sz w:val="11"/>
        </w:rPr>
      </w:pPr>
      <w:r>
        <w:rPr>
          <w:color w:val="E2E7F0"/>
          <w:w w:val="105"/>
          <w:sz w:val="11"/>
        </w:rPr>
        <w:t>description: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TEXT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4ADE80"/>
          <w:spacing w:val="-2"/>
          <w:w w:val="105"/>
          <w:sz w:val="11"/>
        </w:rPr>
        <w:t>price:</w:t>
      </w:r>
      <w:r>
        <w:rPr>
          <w:color w:val="4ADE80"/>
          <w:spacing w:val="-6"/>
          <w:w w:val="105"/>
          <w:sz w:val="11"/>
        </w:rPr>
        <w:t> </w:t>
      </w:r>
      <w:r>
        <w:rPr>
          <w:color w:val="4ADE80"/>
          <w:spacing w:val="-2"/>
          <w:w w:val="105"/>
          <w:sz w:val="11"/>
        </w:rPr>
        <w:t>NUMERIC(12,2)</w:t>
      </w:r>
    </w:p>
    <w:p>
      <w:pPr>
        <w:spacing w:line="410" w:lineRule="auto" w:before="1"/>
        <w:ind w:left="841" w:right="245" w:firstLine="0"/>
        <w:jc w:val="left"/>
        <w:rPr>
          <w:sz w:val="11"/>
        </w:rPr>
      </w:pPr>
      <w:r>
        <w:rPr>
          <w:color w:val="FABE24"/>
          <w:w w:val="105"/>
          <w:sz w:val="11"/>
        </w:rPr>
        <w:t>stock:</w:t>
      </w:r>
      <w:r>
        <w:rPr>
          <w:color w:val="FABE24"/>
          <w:spacing w:val="-8"/>
          <w:w w:val="105"/>
          <w:sz w:val="11"/>
        </w:rPr>
        <w:t> </w:t>
      </w:r>
      <w:r>
        <w:rPr>
          <w:color w:val="FABE24"/>
          <w:w w:val="105"/>
          <w:sz w:val="11"/>
        </w:rPr>
        <w:t>INTEGER</w:t>
      </w:r>
      <w:r>
        <w:rPr>
          <w:color w:val="FABE24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image_url:</w:t>
      </w:r>
      <w:r>
        <w:rPr>
          <w:color w:val="E2E7F0"/>
          <w:spacing w:val="-6"/>
          <w:w w:val="105"/>
          <w:sz w:val="11"/>
        </w:rPr>
        <w:t> </w:t>
      </w:r>
      <w:r>
        <w:rPr>
          <w:color w:val="E2E7F0"/>
          <w:spacing w:val="-4"/>
          <w:w w:val="105"/>
          <w:sz w:val="11"/>
        </w:rPr>
        <w:t>TEXT</w:t>
      </w:r>
    </w:p>
    <w:p>
      <w:pPr>
        <w:spacing w:line="410" w:lineRule="auto" w:before="0"/>
        <w:ind w:left="841" w:right="0" w:firstLine="0"/>
        <w:jc w:val="left"/>
        <w:rPr>
          <w:sz w:val="11"/>
        </w:rPr>
      </w:pPr>
      <w:r>
        <w:rPr>
          <w:color w:val="E2E7F0"/>
          <w:w w:val="105"/>
          <w:sz w:val="11"/>
        </w:rPr>
        <w:t>category: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VARCHAR(100)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seller_email: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seller_name: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created_at:</w:t>
      </w:r>
      <w:r>
        <w:rPr>
          <w:color w:val="94A2B8"/>
          <w:spacing w:val="-6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TIMESTAMPTZ</w:t>
      </w:r>
    </w:p>
    <w:p>
      <w:pPr>
        <w:pStyle w:val="BodyText"/>
        <w:spacing w:before="22"/>
        <w:rPr>
          <w:sz w:val="11"/>
        </w:rPr>
      </w:pPr>
    </w:p>
    <w:p>
      <w:pPr>
        <w:spacing w:line="319" w:lineRule="auto" w:before="0"/>
        <w:ind w:left="841" w:right="162" w:firstLine="0"/>
        <w:jc w:val="left"/>
        <w:rPr>
          <w:sz w:val="10"/>
        </w:rPr>
      </w:pPr>
      <w:r>
        <w:rPr>
          <w:color w:val="A754F6"/>
          <w:w w:val="105"/>
          <w:sz w:val="10"/>
        </w:rPr>
        <w:t>RLS:</w:t>
      </w:r>
      <w:r>
        <w:rPr>
          <w:color w:val="A754F6"/>
          <w:spacing w:val="-8"/>
          <w:w w:val="105"/>
          <w:sz w:val="10"/>
        </w:rPr>
        <w:t> </w:t>
      </w:r>
      <w:r>
        <w:rPr>
          <w:color w:val="A754F6"/>
          <w:w w:val="105"/>
          <w:sz w:val="10"/>
        </w:rPr>
        <w:t>Public</w:t>
      </w:r>
      <w:r>
        <w:rPr>
          <w:color w:val="A754F6"/>
          <w:spacing w:val="-7"/>
          <w:w w:val="105"/>
          <w:sz w:val="10"/>
        </w:rPr>
        <w:t> </w:t>
      </w:r>
      <w:r>
        <w:rPr>
          <w:color w:val="A754F6"/>
          <w:w w:val="105"/>
          <w:sz w:val="10"/>
        </w:rPr>
        <w:t>Read</w:t>
      </w:r>
      <w:r>
        <w:rPr>
          <w:color w:val="A754F6"/>
          <w:spacing w:val="-7"/>
          <w:w w:val="105"/>
          <w:sz w:val="10"/>
        </w:rPr>
        <w:t> </w:t>
      </w:r>
      <w:r>
        <w:rPr>
          <w:color w:val="A754F6"/>
          <w:w w:val="105"/>
          <w:sz w:val="10"/>
        </w:rPr>
        <w:t>(SELECT)</w:t>
      </w:r>
      <w:r>
        <w:rPr>
          <w:color w:val="A754F6"/>
          <w:spacing w:val="40"/>
          <w:w w:val="105"/>
          <w:sz w:val="10"/>
        </w:rPr>
        <w:t> </w:t>
      </w:r>
      <w:r>
        <w:rPr>
          <w:color w:val="A754F6"/>
          <w:w w:val="105"/>
          <w:sz w:val="10"/>
        </w:rPr>
        <w:t>RLS:</w:t>
      </w:r>
      <w:r>
        <w:rPr>
          <w:color w:val="A754F6"/>
          <w:spacing w:val="-4"/>
          <w:w w:val="105"/>
          <w:sz w:val="10"/>
        </w:rPr>
        <w:t> </w:t>
      </w:r>
      <w:r>
        <w:rPr>
          <w:color w:val="A754F6"/>
          <w:w w:val="105"/>
          <w:sz w:val="10"/>
        </w:rPr>
        <w:t>Admin</w:t>
      </w:r>
      <w:r>
        <w:rPr>
          <w:color w:val="A754F6"/>
          <w:spacing w:val="-3"/>
          <w:w w:val="105"/>
          <w:sz w:val="10"/>
        </w:rPr>
        <w:t> </w:t>
      </w:r>
      <w:r>
        <w:rPr>
          <w:color w:val="A754F6"/>
          <w:w w:val="105"/>
          <w:sz w:val="10"/>
        </w:rPr>
        <w:t>Manage</w:t>
      </w:r>
      <w:r>
        <w:rPr>
          <w:color w:val="A754F6"/>
          <w:spacing w:val="-3"/>
          <w:w w:val="105"/>
          <w:sz w:val="10"/>
        </w:rPr>
        <w:t> </w:t>
      </w:r>
      <w:r>
        <w:rPr>
          <w:color w:val="A754F6"/>
          <w:spacing w:val="-2"/>
          <w:w w:val="105"/>
          <w:sz w:val="10"/>
        </w:rPr>
        <w:t>(ALL)</w:t>
      </w:r>
    </w:p>
    <w:p>
      <w:pPr>
        <w:pStyle w:val="BodyText"/>
        <w:spacing w:before="126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before="0"/>
        <w:ind w:left="806" w:right="0" w:firstLine="0"/>
        <w:jc w:val="center"/>
        <w:rPr>
          <w:b/>
          <w:sz w:val="14"/>
        </w:rPr>
      </w:pPr>
      <w:r>
        <w:rPr>
          <w:rFonts w:ascii="Segoe UI Emoji" w:eastAsia="Segoe UI Emoji"/>
          <w:color w:val="0E1729"/>
          <w:sz w:val="16"/>
        </w:rPr>
        <w:t>📋</w:t>
      </w:r>
      <w:r>
        <w:rPr>
          <w:rFonts w:ascii="Segoe UI Emoji" w:eastAsia="Segoe UI Emoji"/>
          <w:color w:val="0E1729"/>
          <w:spacing w:val="9"/>
          <w:sz w:val="16"/>
        </w:rPr>
        <w:t> </w:t>
      </w:r>
      <w:r>
        <w:rPr>
          <w:b/>
          <w:color w:val="0E1729"/>
          <w:spacing w:val="-2"/>
          <w:sz w:val="14"/>
        </w:rPr>
        <w:t>ORDER_ITEMS</w:t>
      </w:r>
    </w:p>
    <w:p>
      <w:pPr>
        <w:pStyle w:val="BodyText"/>
        <w:spacing w:before="9"/>
        <w:rPr>
          <w:b/>
          <w:sz w:val="14"/>
        </w:rPr>
      </w:pPr>
    </w:p>
    <w:p>
      <w:pPr>
        <w:spacing w:before="1"/>
        <w:ind w:left="1238" w:right="0" w:firstLine="0"/>
        <w:jc w:val="left"/>
        <w:rPr>
          <w:b/>
          <w:sz w:val="11"/>
        </w:rPr>
      </w:pPr>
      <w:r>
        <w:rPr>
          <w:rFonts w:ascii="Segoe UI Emoji" w:eastAsia="Segoe UI Emoji"/>
          <w:color w:val="37BDF7"/>
          <w:sz w:val="12"/>
        </w:rPr>
        <w:t>🔑</w:t>
      </w:r>
      <w:r>
        <w:rPr>
          <w:rFonts w:ascii="Segoe UI Emoji" w:eastAsia="Segoe UI Emoji"/>
          <w:color w:val="37BDF7"/>
          <w:spacing w:val="8"/>
          <w:sz w:val="12"/>
        </w:rPr>
        <w:t> </w:t>
      </w:r>
      <w:r>
        <w:rPr>
          <w:b/>
          <w:color w:val="37BDF7"/>
          <w:sz w:val="11"/>
        </w:rPr>
        <w:t>id: UUID</w:t>
      </w:r>
      <w:r>
        <w:rPr>
          <w:b/>
          <w:color w:val="37BDF7"/>
          <w:spacing w:val="1"/>
          <w:sz w:val="11"/>
        </w:rPr>
        <w:t> </w:t>
      </w:r>
      <w:r>
        <w:rPr>
          <w:b/>
          <w:color w:val="37BDF7"/>
          <w:spacing w:val="-4"/>
          <w:sz w:val="11"/>
        </w:rPr>
        <w:t>(PK)</w:t>
      </w:r>
    </w:p>
    <w:p>
      <w:pPr>
        <w:spacing w:before="90"/>
        <w:ind w:left="1238" w:right="0" w:firstLine="0"/>
        <w:jc w:val="left"/>
        <w:rPr>
          <w:sz w:val="11"/>
        </w:rPr>
      </w:pPr>
      <w:r>
        <w:rPr>
          <w:rFonts w:ascii="Segoe UI Emoji" w:eastAsia="Segoe UI Emoji"/>
          <w:color w:val="F43F5D"/>
          <w:sz w:val="12"/>
        </w:rPr>
        <w:t>🔗</w:t>
      </w:r>
      <w:r>
        <w:rPr>
          <w:rFonts w:ascii="Segoe UI Emoji" w:eastAsia="Segoe UI Emoji"/>
          <w:color w:val="F43F5D"/>
          <w:spacing w:val="11"/>
          <w:sz w:val="12"/>
        </w:rPr>
        <w:t> </w:t>
      </w:r>
      <w:r>
        <w:rPr>
          <w:color w:val="F43F5D"/>
          <w:sz w:val="11"/>
        </w:rPr>
        <w:t>order_id:</w:t>
      </w:r>
      <w:r>
        <w:rPr>
          <w:color w:val="F43F5D"/>
          <w:spacing w:val="4"/>
          <w:sz w:val="11"/>
        </w:rPr>
        <w:t> </w:t>
      </w:r>
      <w:r>
        <w:rPr>
          <w:color w:val="F43F5D"/>
          <w:sz w:val="11"/>
        </w:rPr>
        <w:t>UUID</w:t>
      </w:r>
      <w:r>
        <w:rPr>
          <w:color w:val="F43F5D"/>
          <w:spacing w:val="4"/>
          <w:sz w:val="11"/>
        </w:rPr>
        <w:t> </w:t>
      </w:r>
      <w:r>
        <w:rPr>
          <w:color w:val="F43F5D"/>
          <w:spacing w:val="-4"/>
          <w:sz w:val="11"/>
        </w:rPr>
        <w:t>(FK)</w:t>
      </w:r>
    </w:p>
    <w:p>
      <w:pPr>
        <w:tabs>
          <w:tab w:pos="3794" w:val="left" w:leader="none"/>
        </w:tabs>
        <w:spacing w:line="97" w:lineRule="exact" w:before="29"/>
        <w:ind w:left="841" w:right="0" w:firstLine="0"/>
        <w:jc w:val="center"/>
        <w:rPr>
          <w:b/>
          <w:sz w:val="10"/>
        </w:rPr>
      </w:pPr>
      <w:r>
        <w:rPr>
          <w:b/>
          <w:color w:val="E2E7F0"/>
          <w:spacing w:val="-5"/>
          <w:w w:val="105"/>
          <w:sz w:val="10"/>
        </w:rPr>
        <w:t>1:N</w:t>
      </w:r>
      <w:r>
        <w:rPr>
          <w:b/>
          <w:color w:val="E2E7F0"/>
          <w:sz w:val="10"/>
        </w:rPr>
        <w:tab/>
      </w:r>
      <w:r>
        <w:rPr>
          <w:b/>
          <w:color w:val="E2E7F0"/>
          <w:spacing w:val="-5"/>
          <w:w w:val="105"/>
          <w:sz w:val="10"/>
        </w:rPr>
        <w:t>1:N</w:t>
      </w:r>
    </w:p>
    <w:p>
      <w:pPr>
        <w:spacing w:line="124" w:lineRule="exact" w:before="0"/>
        <w:ind w:left="1238" w:right="0" w:firstLine="0"/>
        <w:jc w:val="left"/>
        <w:rPr>
          <w:sz w:val="11"/>
        </w:rPr>
      </w:pPr>
      <w:r>
        <w:rPr>
          <w:rFonts w:ascii="Segoe UI Emoji" w:eastAsia="Segoe UI Emoji"/>
          <w:color w:val="4E45E4"/>
          <w:sz w:val="12"/>
        </w:rPr>
        <w:t>🔗</w:t>
      </w:r>
      <w:r>
        <w:rPr>
          <w:rFonts w:ascii="Segoe UI Emoji" w:eastAsia="Segoe UI Emoji"/>
          <w:color w:val="4E45E4"/>
          <w:spacing w:val="13"/>
          <w:sz w:val="12"/>
        </w:rPr>
        <w:t> </w:t>
      </w:r>
      <w:r>
        <w:rPr>
          <w:color w:val="4E45E4"/>
          <w:sz w:val="11"/>
        </w:rPr>
        <w:t>product_id:</w:t>
      </w:r>
      <w:r>
        <w:rPr>
          <w:color w:val="4E45E4"/>
          <w:spacing w:val="5"/>
          <w:sz w:val="11"/>
        </w:rPr>
        <w:t> </w:t>
      </w:r>
      <w:r>
        <w:rPr>
          <w:color w:val="4E45E4"/>
          <w:sz w:val="11"/>
        </w:rPr>
        <w:t>UUID</w:t>
      </w:r>
      <w:r>
        <w:rPr>
          <w:color w:val="4E45E4"/>
          <w:spacing w:val="5"/>
          <w:sz w:val="11"/>
        </w:rPr>
        <w:t> </w:t>
      </w:r>
      <w:r>
        <w:rPr>
          <w:color w:val="4E45E4"/>
          <w:spacing w:val="-4"/>
          <w:sz w:val="11"/>
        </w:rPr>
        <w:t>(FK)</w:t>
      </w:r>
    </w:p>
    <w:p>
      <w:pPr>
        <w:spacing w:before="102"/>
        <w:ind w:left="1238" w:right="0" w:firstLine="0"/>
        <w:jc w:val="left"/>
        <w:rPr>
          <w:b/>
          <w:sz w:val="11"/>
        </w:rPr>
      </w:pPr>
      <w:r>
        <w:rPr>
          <w:b/>
          <w:color w:val="FABE24"/>
          <w:w w:val="105"/>
          <w:sz w:val="11"/>
        </w:rPr>
        <w:t>quantity:</w:t>
      </w:r>
      <w:r>
        <w:rPr>
          <w:b/>
          <w:color w:val="FABE24"/>
          <w:spacing w:val="-6"/>
          <w:w w:val="105"/>
          <w:sz w:val="11"/>
        </w:rPr>
        <w:t> </w:t>
      </w:r>
      <w:r>
        <w:rPr>
          <w:b/>
          <w:color w:val="FABE24"/>
          <w:spacing w:val="-2"/>
          <w:w w:val="105"/>
          <w:sz w:val="11"/>
        </w:rPr>
        <w:t>INTEGER</w:t>
      </w:r>
    </w:p>
    <w:p>
      <w:pPr>
        <w:spacing w:line="410" w:lineRule="auto" w:before="104"/>
        <w:ind w:left="1238" w:right="1029" w:firstLine="0"/>
        <w:jc w:val="left"/>
        <w:rPr>
          <w:sz w:val="11"/>
        </w:rPr>
      </w:pPr>
      <w:r>
        <w:rPr>
          <w:color w:val="E2E7F0"/>
          <w:spacing w:val="-2"/>
          <w:w w:val="105"/>
          <w:sz w:val="11"/>
        </w:rPr>
        <w:t>unit_price:</w:t>
      </w:r>
      <w:r>
        <w:rPr>
          <w:color w:val="E2E7F0"/>
          <w:spacing w:val="-6"/>
          <w:w w:val="105"/>
          <w:sz w:val="11"/>
        </w:rPr>
        <w:t> </w:t>
      </w:r>
      <w:r>
        <w:rPr>
          <w:color w:val="E2E7F0"/>
          <w:spacing w:val="-2"/>
          <w:w w:val="105"/>
          <w:sz w:val="11"/>
        </w:rPr>
        <w:t>NUMERIC(12,2)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4ADE80"/>
          <w:w w:val="105"/>
          <w:sz w:val="11"/>
        </w:rPr>
        <w:t>subtotal:</w:t>
      </w:r>
      <w:r>
        <w:rPr>
          <w:color w:val="4ADE80"/>
          <w:spacing w:val="-8"/>
          <w:w w:val="105"/>
          <w:sz w:val="11"/>
        </w:rPr>
        <w:t> </w:t>
      </w:r>
      <w:r>
        <w:rPr>
          <w:color w:val="4ADE80"/>
          <w:w w:val="105"/>
          <w:sz w:val="11"/>
        </w:rPr>
        <w:t>NUMERIC(12,2)</w:t>
      </w:r>
      <w:r>
        <w:rPr>
          <w:color w:val="4ADE80"/>
          <w:spacing w:val="40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created_at:</w:t>
      </w:r>
      <w:r>
        <w:rPr>
          <w:color w:val="94A2B8"/>
          <w:spacing w:val="-6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TIMESTAMPTZ</w:t>
      </w:r>
    </w:p>
    <w:p>
      <w:pPr>
        <w:pStyle w:val="BodyText"/>
        <w:spacing w:before="42"/>
        <w:rPr>
          <w:sz w:val="11"/>
        </w:rPr>
      </w:pPr>
    </w:p>
    <w:p>
      <w:pPr>
        <w:spacing w:before="0"/>
        <w:ind w:left="1238" w:right="0" w:firstLine="0"/>
        <w:jc w:val="left"/>
        <w:rPr>
          <w:sz w:val="10"/>
        </w:rPr>
      </w:pPr>
      <w:r>
        <w:rPr>
          <w:color w:val="A754F6"/>
          <w:w w:val="105"/>
          <w:sz w:val="10"/>
        </w:rPr>
        <w:t>Multi-Product</w:t>
      </w:r>
      <w:r>
        <w:rPr>
          <w:color w:val="A754F6"/>
          <w:spacing w:val="-6"/>
          <w:w w:val="105"/>
          <w:sz w:val="10"/>
        </w:rPr>
        <w:t> </w:t>
      </w:r>
      <w:r>
        <w:rPr>
          <w:color w:val="A754F6"/>
          <w:w w:val="105"/>
          <w:sz w:val="10"/>
        </w:rPr>
        <w:t>Support</w:t>
      </w:r>
      <w:r>
        <w:rPr>
          <w:color w:val="A754F6"/>
          <w:spacing w:val="-5"/>
          <w:w w:val="105"/>
          <w:sz w:val="10"/>
        </w:rPr>
        <w:t> 1:N</w:t>
      </w:r>
    </w:p>
    <w:p>
      <w:pPr>
        <w:spacing w:before="95"/>
        <w:ind w:left="206" w:right="0" w:firstLine="0"/>
        <w:jc w:val="left"/>
        <w:rPr>
          <w:b/>
          <w:sz w:val="11"/>
        </w:rPr>
      </w:pPr>
      <w:r>
        <w:rPr/>
        <w:br w:type="column"/>
      </w:r>
      <w:r>
        <w:rPr>
          <w:rFonts w:ascii="Segoe UI Emoji" w:eastAsia="Segoe UI Emoji"/>
          <w:color w:val="37BDF7"/>
          <w:sz w:val="12"/>
        </w:rPr>
        <w:t>🔑</w:t>
      </w:r>
      <w:r>
        <w:rPr>
          <w:rFonts w:ascii="Segoe UI Emoji" w:eastAsia="Segoe UI Emoji"/>
          <w:color w:val="37BDF7"/>
          <w:spacing w:val="8"/>
          <w:sz w:val="12"/>
        </w:rPr>
        <w:t> </w:t>
      </w:r>
      <w:r>
        <w:rPr>
          <w:b/>
          <w:color w:val="37BDF7"/>
          <w:sz w:val="11"/>
        </w:rPr>
        <w:t>id: UUID</w:t>
      </w:r>
      <w:r>
        <w:rPr>
          <w:b/>
          <w:color w:val="37BDF7"/>
          <w:spacing w:val="1"/>
          <w:sz w:val="11"/>
        </w:rPr>
        <w:t> </w:t>
      </w:r>
      <w:r>
        <w:rPr>
          <w:b/>
          <w:color w:val="37BDF7"/>
          <w:spacing w:val="-4"/>
          <w:sz w:val="11"/>
        </w:rPr>
        <w:t>(PK)</w:t>
      </w:r>
    </w:p>
    <w:p>
      <w:pPr>
        <w:spacing w:line="376" w:lineRule="auto" w:before="81"/>
        <w:ind w:left="206" w:right="1388" w:firstLine="0"/>
        <w:jc w:val="left"/>
        <w:rPr>
          <w:sz w:val="11"/>
        </w:rPr>
      </w:pPr>
      <w:r>
        <w:rPr>
          <w:color w:val="E2E7F0"/>
          <w:w w:val="105"/>
          <w:sz w:val="11"/>
        </w:rPr>
        <w:t>customer_name: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customer_email: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customer_phone: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customer_address: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TEXT</w:t>
      </w:r>
      <w:r>
        <w:rPr>
          <w:color w:val="E2E7F0"/>
          <w:spacing w:val="40"/>
          <w:w w:val="105"/>
          <w:sz w:val="11"/>
        </w:rPr>
        <w:t> </w:t>
      </w:r>
      <w:r>
        <w:rPr>
          <w:b/>
          <w:color w:val="4ADE80"/>
          <w:w w:val="105"/>
          <w:sz w:val="11"/>
        </w:rPr>
        <w:t>total_amount:</w:t>
      </w:r>
      <w:r>
        <w:rPr>
          <w:b/>
          <w:color w:val="4ADE80"/>
          <w:spacing w:val="-8"/>
          <w:w w:val="105"/>
          <w:sz w:val="11"/>
        </w:rPr>
        <w:t> </w:t>
      </w:r>
      <w:r>
        <w:rPr>
          <w:b/>
          <w:color w:val="4ADE80"/>
          <w:w w:val="105"/>
          <w:sz w:val="11"/>
        </w:rPr>
        <w:t>NUMERIC</w:t>
      </w:r>
      <w:r>
        <w:rPr>
          <w:b/>
          <w:color w:val="4ADE80"/>
          <w:spacing w:val="40"/>
          <w:w w:val="105"/>
          <w:sz w:val="11"/>
        </w:rPr>
        <w:t> </w:t>
      </w:r>
      <w:r>
        <w:rPr>
          <w:color w:val="FABE24"/>
          <w:w w:val="105"/>
          <w:sz w:val="11"/>
        </w:rPr>
        <w:t>admin_fee (2.5%): NUMERIC</w:t>
      </w:r>
      <w:r>
        <w:rPr>
          <w:color w:val="FABE24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shipping_courier: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shipping_cost: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NUMERIC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37BDF7"/>
          <w:spacing w:val="-2"/>
          <w:w w:val="105"/>
          <w:sz w:val="11"/>
        </w:rPr>
        <w:t>destination_lat/lng:</w:t>
      </w:r>
      <w:r>
        <w:rPr>
          <w:color w:val="37BDF7"/>
          <w:spacing w:val="-6"/>
          <w:w w:val="105"/>
          <w:sz w:val="11"/>
        </w:rPr>
        <w:t> </w:t>
      </w:r>
      <w:r>
        <w:rPr>
          <w:color w:val="37BDF7"/>
          <w:spacing w:val="-2"/>
          <w:w w:val="105"/>
          <w:sz w:val="11"/>
        </w:rPr>
        <w:t>NUMERIC</w:t>
      </w:r>
      <w:r>
        <w:rPr>
          <w:color w:val="37BDF7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payment_proof_url: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TEXT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payment_verified: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BOOLEAN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F43F5D"/>
          <w:w w:val="105"/>
          <w:sz w:val="11"/>
        </w:rPr>
        <w:t>status:</w:t>
      </w:r>
      <w:r>
        <w:rPr>
          <w:color w:val="F43F5D"/>
          <w:spacing w:val="-8"/>
          <w:w w:val="105"/>
          <w:sz w:val="11"/>
        </w:rPr>
        <w:t> </w:t>
      </w:r>
      <w:r>
        <w:rPr>
          <w:color w:val="F43F5D"/>
          <w:w w:val="105"/>
          <w:sz w:val="11"/>
        </w:rPr>
        <w:t>VARCHAR(50)</w:t>
      </w:r>
      <w:r>
        <w:rPr>
          <w:color w:val="F43F5D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payment_method: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94A2B8"/>
          <w:w w:val="105"/>
          <w:sz w:val="11"/>
        </w:rPr>
        <w:t>created_at:</w:t>
      </w:r>
      <w:r>
        <w:rPr>
          <w:color w:val="94A2B8"/>
          <w:spacing w:val="-8"/>
          <w:w w:val="105"/>
          <w:sz w:val="11"/>
        </w:rPr>
        <w:t> </w:t>
      </w:r>
      <w:r>
        <w:rPr>
          <w:color w:val="94A2B8"/>
          <w:w w:val="105"/>
          <w:sz w:val="11"/>
        </w:rPr>
        <w:t>TIMESTAMPTZ</w:t>
      </w:r>
    </w:p>
    <w:p>
      <w:pPr>
        <w:spacing w:after="0" w:line="376" w:lineRule="auto"/>
        <w:jc w:val="left"/>
        <w:rPr>
          <w:sz w:val="11"/>
        </w:rPr>
        <w:sectPr>
          <w:type w:val="continuous"/>
          <w:pgSz w:w="11900" w:h="16840"/>
          <w:pgMar w:top="1300" w:bottom="280" w:left="992" w:right="992"/>
          <w:cols w:num="3" w:equalWidth="0">
            <w:col w:w="2193" w:space="384"/>
            <w:col w:w="3966" w:space="39"/>
            <w:col w:w="3334"/>
          </w:cols>
        </w:sectPr>
      </w:pPr>
    </w:p>
    <w:p>
      <w:pPr>
        <w:spacing w:before="91"/>
        <w:ind w:left="0" w:right="1918" w:firstLine="0"/>
        <w:jc w:val="right"/>
        <w:rPr>
          <w:sz w:val="10"/>
        </w:rPr>
      </w:pPr>
      <w:r>
        <w:rPr>
          <w:color w:val="A754F6"/>
          <w:w w:val="105"/>
          <w:sz w:val="10"/>
        </w:rPr>
        <w:t>RLS:</w:t>
      </w:r>
      <w:r>
        <w:rPr>
          <w:color w:val="A754F6"/>
          <w:spacing w:val="-5"/>
          <w:w w:val="105"/>
          <w:sz w:val="10"/>
        </w:rPr>
        <w:t> </w:t>
      </w:r>
      <w:r>
        <w:rPr>
          <w:color w:val="A754F6"/>
          <w:w w:val="105"/>
          <w:sz w:val="10"/>
        </w:rPr>
        <w:t>Public</w:t>
      </w:r>
      <w:r>
        <w:rPr>
          <w:color w:val="A754F6"/>
          <w:spacing w:val="-5"/>
          <w:w w:val="105"/>
          <w:sz w:val="10"/>
        </w:rPr>
        <w:t> </w:t>
      </w:r>
      <w:r>
        <w:rPr>
          <w:color w:val="A754F6"/>
          <w:w w:val="105"/>
          <w:sz w:val="10"/>
        </w:rPr>
        <w:t>INSERT</w:t>
      </w:r>
      <w:r>
        <w:rPr>
          <w:color w:val="A754F6"/>
          <w:spacing w:val="-4"/>
          <w:w w:val="105"/>
          <w:sz w:val="10"/>
        </w:rPr>
        <w:t> </w:t>
      </w:r>
      <w:r>
        <w:rPr>
          <w:color w:val="A754F6"/>
          <w:spacing w:val="-2"/>
          <w:w w:val="105"/>
          <w:sz w:val="10"/>
        </w:rPr>
        <w:t>(Guest)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34"/>
      </w:pP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297" w:lineRule="auto" w:before="0" w:after="0"/>
        <w:ind w:left="387" w:right="624" w:hanging="255"/>
        <w:jc w:val="left"/>
        <w:rPr>
          <w:sz w:val="21"/>
        </w:rPr>
      </w:pPr>
      <w:r>
        <w:rPr>
          <w:rFonts w:ascii="Consolas" w:hAnsi="Consolas"/>
          <w:b/>
          <w:color w:val="334054"/>
          <w:sz w:val="21"/>
        </w:rPr>
        <w:t>products</w:t>
      </w:r>
      <w:r>
        <w:rPr>
          <w:rFonts w:ascii="Consolas" w:hAnsi="Consolas"/>
          <w:b/>
          <w:color w:val="334054"/>
          <w:spacing w:val="-58"/>
          <w:sz w:val="21"/>
        </w:rPr>
        <w:t> </w:t>
      </w:r>
      <w:r>
        <w:rPr>
          <w:b/>
          <w:color w:val="334054"/>
          <w:sz w:val="21"/>
        </w:rPr>
        <w:t>Table:</w:t>
      </w:r>
      <w:r>
        <w:rPr>
          <w:b/>
          <w:color w:val="334054"/>
          <w:spacing w:val="-8"/>
          <w:sz w:val="21"/>
        </w:rPr>
        <w:t> </w:t>
      </w:r>
      <w:r>
        <w:rPr>
          <w:rFonts w:ascii="Consolas" w:hAnsi="Consolas"/>
          <w:color w:val="334054"/>
          <w:sz w:val="21"/>
        </w:rPr>
        <w:t>id</w:t>
      </w:r>
      <w:r>
        <w:rPr>
          <w:rFonts w:ascii="Consolas" w:hAnsi="Consolas"/>
          <w:color w:val="334054"/>
          <w:spacing w:val="-7"/>
          <w:sz w:val="21"/>
        </w:rPr>
        <w:t> </w:t>
      </w:r>
      <w:r>
        <w:rPr>
          <w:rFonts w:ascii="Consolas" w:hAnsi="Consolas"/>
          <w:color w:val="334054"/>
          <w:sz w:val="21"/>
        </w:rPr>
        <w:t>(UUID,</w:t>
      </w:r>
      <w:r>
        <w:rPr>
          <w:rFonts w:ascii="Consolas" w:hAnsi="Consolas"/>
          <w:color w:val="334054"/>
          <w:spacing w:val="-7"/>
          <w:sz w:val="21"/>
        </w:rPr>
        <w:t> </w:t>
      </w:r>
      <w:r>
        <w:rPr>
          <w:rFonts w:ascii="Consolas" w:hAnsi="Consolas"/>
          <w:color w:val="334054"/>
          <w:sz w:val="21"/>
        </w:rPr>
        <w:t>PK)</w:t>
      </w:r>
      <w:r>
        <w:rPr>
          <w:color w:val="334054"/>
          <w:sz w:val="21"/>
        </w:rPr>
        <w:t>,</w:t>
      </w:r>
      <w:r>
        <w:rPr>
          <w:color w:val="334054"/>
          <w:spacing w:val="-4"/>
          <w:sz w:val="21"/>
        </w:rPr>
        <w:t> </w:t>
      </w:r>
      <w:r>
        <w:rPr>
          <w:rFonts w:ascii="Consolas" w:hAnsi="Consolas"/>
          <w:color w:val="334054"/>
          <w:sz w:val="21"/>
        </w:rPr>
        <w:t>name</w:t>
      </w:r>
      <w:r>
        <w:rPr>
          <w:rFonts w:ascii="Consolas" w:hAnsi="Consolas"/>
          <w:color w:val="334054"/>
          <w:spacing w:val="-7"/>
          <w:sz w:val="21"/>
        </w:rPr>
        <w:t> </w:t>
      </w:r>
      <w:r>
        <w:rPr>
          <w:rFonts w:ascii="Consolas" w:hAnsi="Consolas"/>
          <w:color w:val="334054"/>
          <w:sz w:val="21"/>
        </w:rPr>
        <w:t>(VARCHAR)</w:t>
      </w:r>
      <w:r>
        <w:rPr>
          <w:color w:val="334054"/>
          <w:sz w:val="21"/>
        </w:rPr>
        <w:t>,</w:t>
      </w:r>
      <w:r>
        <w:rPr>
          <w:color w:val="334054"/>
          <w:spacing w:val="-4"/>
          <w:sz w:val="21"/>
        </w:rPr>
        <w:t> </w:t>
      </w:r>
      <w:r>
        <w:rPr>
          <w:rFonts w:ascii="Consolas" w:hAnsi="Consolas"/>
          <w:color w:val="334054"/>
          <w:sz w:val="21"/>
        </w:rPr>
        <w:t>description</w:t>
      </w:r>
      <w:r>
        <w:rPr>
          <w:rFonts w:ascii="Consolas" w:hAnsi="Consolas"/>
          <w:color w:val="334054"/>
          <w:spacing w:val="-7"/>
          <w:sz w:val="21"/>
        </w:rPr>
        <w:t> </w:t>
      </w:r>
      <w:r>
        <w:rPr>
          <w:rFonts w:ascii="Consolas" w:hAnsi="Consolas"/>
          <w:color w:val="334054"/>
          <w:sz w:val="21"/>
        </w:rPr>
        <w:t>(TEXT)</w:t>
      </w:r>
      <w:r>
        <w:rPr>
          <w:color w:val="334054"/>
          <w:sz w:val="21"/>
        </w:rPr>
        <w:t>,</w:t>
      </w:r>
      <w:r>
        <w:rPr>
          <w:color w:val="334054"/>
          <w:spacing w:val="-4"/>
          <w:sz w:val="21"/>
        </w:rPr>
        <w:t> </w:t>
      </w:r>
      <w:r>
        <w:rPr>
          <w:rFonts w:ascii="Consolas" w:hAnsi="Consolas"/>
          <w:color w:val="334054"/>
          <w:sz w:val="21"/>
        </w:rPr>
        <w:t>price</w:t>
      </w:r>
      <w:r>
        <w:rPr>
          <w:rFonts w:ascii="Consolas" w:hAnsi="Consolas"/>
          <w:color w:val="334054"/>
          <w:spacing w:val="-7"/>
          <w:sz w:val="21"/>
        </w:rPr>
        <w:t> </w:t>
      </w:r>
      <w:r>
        <w:rPr>
          <w:rFonts w:ascii="Consolas" w:hAnsi="Consolas"/>
          <w:color w:val="334054"/>
          <w:sz w:val="21"/>
        </w:rPr>
        <w:t>(NUMERIC)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stock (INTEGER)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image_url (TEXT)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category (VARCHAR)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created_at (TIMESTAMPTZ)</w:t>
      </w:r>
      <w:r>
        <w:rPr>
          <w:color w:val="334054"/>
          <w:sz w:val="21"/>
        </w:rPr>
        <w:t>.</w:t>
      </w: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309" w:lineRule="auto" w:before="87" w:after="0"/>
        <w:ind w:left="387" w:right="1446" w:hanging="255"/>
        <w:jc w:val="left"/>
        <w:rPr>
          <w:sz w:val="21"/>
        </w:rPr>
      </w:pPr>
      <w:r>
        <w:rPr>
          <w:rFonts w:ascii="Consolas" w:hAnsi="Consolas"/>
          <w:b/>
          <w:color w:val="334054"/>
          <w:sz w:val="21"/>
        </w:rPr>
        <w:t>orders</w:t>
      </w:r>
      <w:r>
        <w:rPr>
          <w:rFonts w:ascii="Consolas" w:hAnsi="Consolas"/>
          <w:b/>
          <w:color w:val="334054"/>
          <w:spacing w:val="-53"/>
          <w:sz w:val="21"/>
        </w:rPr>
        <w:t> </w:t>
      </w:r>
      <w:r>
        <w:rPr>
          <w:b/>
          <w:color w:val="334054"/>
          <w:sz w:val="21"/>
        </w:rPr>
        <w:t>Table: </w:t>
      </w:r>
      <w:r>
        <w:rPr>
          <w:rFonts w:ascii="Consolas" w:hAnsi="Consolas"/>
          <w:color w:val="334054"/>
          <w:sz w:val="21"/>
        </w:rPr>
        <w:t>id (UUID, PK)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customer_name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customer_email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customer_phone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customer_address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total_amount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admin_fee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shipping_courier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shipping_cost</w:t>
      </w:r>
      <w:r>
        <w:rPr>
          <w:color w:val="334054"/>
          <w:sz w:val="21"/>
        </w:rPr>
        <w:t>,</w:t>
      </w:r>
    </w:p>
    <w:p>
      <w:pPr>
        <w:pStyle w:val="BodyText"/>
        <w:spacing w:line="264" w:lineRule="exact"/>
        <w:ind w:left="387"/>
      </w:pPr>
      <w:r>
        <w:rPr>
          <w:rFonts w:ascii="Consolas"/>
          <w:color w:val="334054"/>
        </w:rPr>
        <w:t>destination_lat</w:t>
      </w:r>
      <w:r>
        <w:rPr>
          <w:color w:val="334054"/>
        </w:rPr>
        <w:t>,</w:t>
      </w:r>
      <w:r>
        <w:rPr>
          <w:color w:val="334054"/>
          <w:spacing w:val="-2"/>
        </w:rPr>
        <w:t> </w:t>
      </w:r>
      <w:r>
        <w:rPr>
          <w:rFonts w:ascii="Consolas"/>
          <w:color w:val="334054"/>
        </w:rPr>
        <w:t>destination_lng</w:t>
      </w:r>
      <w:r>
        <w:rPr>
          <w:color w:val="334054"/>
        </w:rPr>
        <w:t>, </w:t>
      </w:r>
      <w:r>
        <w:rPr>
          <w:rFonts w:ascii="Consolas"/>
          <w:color w:val="334054"/>
        </w:rPr>
        <w:t>payment_proof_url</w:t>
      </w:r>
      <w:r>
        <w:rPr>
          <w:color w:val="334054"/>
        </w:rPr>
        <w:t>, </w:t>
      </w:r>
      <w:r>
        <w:rPr>
          <w:rFonts w:ascii="Consolas"/>
          <w:color w:val="334054"/>
        </w:rPr>
        <w:t>payment_verified</w:t>
      </w:r>
      <w:r>
        <w:rPr>
          <w:color w:val="334054"/>
        </w:rPr>
        <w:t>, </w:t>
      </w:r>
      <w:r>
        <w:rPr>
          <w:rFonts w:ascii="Consolas"/>
          <w:color w:val="334054"/>
          <w:spacing w:val="-2"/>
        </w:rPr>
        <w:t>status</w:t>
      </w:r>
      <w:r>
        <w:rPr>
          <w:color w:val="334054"/>
          <w:spacing w:val="-2"/>
        </w:rPr>
        <w:t>,</w:t>
      </w:r>
    </w:p>
    <w:p>
      <w:pPr>
        <w:pStyle w:val="BodyText"/>
        <w:spacing w:before="81"/>
        <w:ind w:left="387"/>
      </w:pPr>
      <w:r>
        <w:rPr>
          <w:rFonts w:ascii="Consolas"/>
          <w:color w:val="334054"/>
        </w:rPr>
        <w:t>payment_method</w:t>
      </w:r>
      <w:r>
        <w:rPr>
          <w:color w:val="334054"/>
        </w:rPr>
        <w:t>, </w:t>
      </w:r>
      <w:r>
        <w:rPr>
          <w:rFonts w:ascii="Consolas"/>
          <w:color w:val="334054"/>
          <w:spacing w:val="-2"/>
        </w:rPr>
        <w:t>created_at</w:t>
      </w:r>
      <w:r>
        <w:rPr>
          <w:color w:val="334054"/>
          <w:spacing w:val="-2"/>
        </w:rPr>
        <w:t>.</w:t>
      </w: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297" w:lineRule="auto" w:before="155" w:after="0"/>
        <w:ind w:left="387" w:right="34" w:hanging="255"/>
        <w:jc w:val="left"/>
        <w:rPr>
          <w:sz w:val="21"/>
        </w:rPr>
      </w:pPr>
      <w:r>
        <w:rPr>
          <w:rFonts w:ascii="Consolas" w:hAnsi="Consolas"/>
          <w:b/>
          <w:color w:val="334054"/>
          <w:sz w:val="21"/>
        </w:rPr>
        <w:t>order_items</w:t>
      </w:r>
      <w:r>
        <w:rPr>
          <w:rFonts w:ascii="Consolas" w:hAnsi="Consolas"/>
          <w:b/>
          <w:color w:val="334054"/>
          <w:spacing w:val="-58"/>
          <w:sz w:val="21"/>
        </w:rPr>
        <w:t> </w:t>
      </w:r>
      <w:r>
        <w:rPr>
          <w:b/>
          <w:color w:val="334054"/>
          <w:sz w:val="21"/>
        </w:rPr>
        <w:t>Table:</w:t>
      </w:r>
      <w:r>
        <w:rPr>
          <w:b/>
          <w:color w:val="334054"/>
          <w:spacing w:val="-7"/>
          <w:sz w:val="21"/>
        </w:rPr>
        <w:t> </w:t>
      </w:r>
      <w:r>
        <w:rPr>
          <w:rFonts w:ascii="Consolas" w:hAnsi="Consolas"/>
          <w:color w:val="334054"/>
          <w:sz w:val="21"/>
        </w:rPr>
        <w:t>id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(UUID,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PK)</w:t>
      </w:r>
      <w:r>
        <w:rPr>
          <w:color w:val="334054"/>
          <w:sz w:val="21"/>
        </w:rPr>
        <w:t>,</w:t>
      </w:r>
      <w:r>
        <w:rPr>
          <w:color w:val="334054"/>
          <w:spacing w:val="-3"/>
          <w:sz w:val="21"/>
        </w:rPr>
        <w:t> </w:t>
      </w:r>
      <w:r>
        <w:rPr>
          <w:rFonts w:ascii="Consolas" w:hAnsi="Consolas"/>
          <w:color w:val="334054"/>
          <w:sz w:val="21"/>
        </w:rPr>
        <w:t>order_id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(FK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-&gt;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orders)</w:t>
      </w:r>
      <w:r>
        <w:rPr>
          <w:color w:val="334054"/>
          <w:sz w:val="21"/>
        </w:rPr>
        <w:t>,</w:t>
      </w:r>
      <w:r>
        <w:rPr>
          <w:color w:val="334054"/>
          <w:spacing w:val="-3"/>
          <w:sz w:val="21"/>
        </w:rPr>
        <w:t> </w:t>
      </w:r>
      <w:r>
        <w:rPr>
          <w:rFonts w:ascii="Consolas" w:hAnsi="Consolas"/>
          <w:color w:val="334054"/>
          <w:sz w:val="21"/>
        </w:rPr>
        <w:t>product_id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(FK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-&gt;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products)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quantity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unit_price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subtotal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created_at</w:t>
      </w:r>
      <w:r>
        <w:rPr>
          <w:color w:val="334054"/>
          <w:sz w:val="21"/>
        </w:rPr>
        <w:t>.</w:t>
      </w:r>
    </w:p>
    <w:p>
      <w:pPr>
        <w:pStyle w:val="BodyText"/>
      </w:pPr>
    </w:p>
    <w:p>
      <w:pPr>
        <w:pStyle w:val="BodyText"/>
        <w:spacing w:before="10"/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0" w:after="0"/>
        <w:ind w:left="385" w:right="0" w:hanging="358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4480">
                <wp:simplePos x="0" y="0"/>
                <wp:positionH relativeFrom="page">
                  <wp:posOffset>647700</wp:posOffset>
                </wp:positionH>
                <wp:positionV relativeFrom="paragraph">
                  <wp:posOffset>353013</wp:posOffset>
                </wp:positionV>
                <wp:extent cx="6264275" cy="9525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27.796329pt;width:493.230444pt;height:.75pt;mso-position-horizontal-relative:page;mso-position-vertical-relative:paragraph;z-index:-16192000" id="docshape23" filled="true" fillcolor="#cbd5e1" stroked="false">
                <v:fill type="solid"/>
                <w10:wrap type="none"/>
              </v:rect>
            </w:pict>
          </mc:Fallback>
        </mc:AlternateContent>
      </w:r>
      <w:r>
        <w:rPr>
          <w:color w:val="4237CA"/>
        </w:rPr>
        <w:t>System</w:t>
      </w:r>
      <w:r>
        <w:rPr>
          <w:color w:val="4237CA"/>
          <w:spacing w:val="-3"/>
        </w:rPr>
        <w:t> </w:t>
      </w:r>
      <w:r>
        <w:rPr>
          <w:color w:val="4237CA"/>
        </w:rPr>
        <w:t>Architecture</w:t>
      </w:r>
      <w:r>
        <w:rPr>
          <w:color w:val="4237CA"/>
          <w:spacing w:val="-3"/>
        </w:rPr>
        <w:t> </w:t>
      </w:r>
      <w:r>
        <w:rPr>
          <w:color w:val="4237CA"/>
        </w:rPr>
        <w:t>&amp;</w:t>
      </w:r>
      <w:r>
        <w:rPr>
          <w:color w:val="4237CA"/>
          <w:spacing w:val="-3"/>
        </w:rPr>
        <w:t> </w:t>
      </w:r>
      <w:r>
        <w:rPr>
          <w:color w:val="4237CA"/>
        </w:rPr>
        <w:t>Flowchart</w:t>
      </w:r>
      <w:r>
        <w:rPr>
          <w:color w:val="4237CA"/>
          <w:spacing w:val="-3"/>
        </w:rPr>
        <w:t> </w:t>
      </w:r>
      <w:r>
        <w:rPr>
          <w:color w:val="4237CA"/>
        </w:rPr>
        <w:t>(Alur</w:t>
      </w:r>
      <w:r>
        <w:rPr>
          <w:color w:val="4237CA"/>
          <w:spacing w:val="-2"/>
        </w:rPr>
        <w:t> Pikir)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76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647700</wp:posOffset>
                </wp:positionH>
                <wp:positionV relativeFrom="paragraph">
                  <wp:posOffset>232419</wp:posOffset>
                </wp:positionV>
                <wp:extent cx="6264275" cy="159385"/>
                <wp:effectExtent l="0" t="0" r="0" b="0"/>
                <wp:wrapTopAndBottom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264275" cy="1593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59385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59001"/>
                              </a:lnTo>
                              <a:lnTo>
                                <a:pt x="0" y="15900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48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300781pt;width:493.230466pt;height:12.51984pt;mso-position-horizontal-relative:page;mso-position-vertical-relative:paragraph;z-index:-15726080;mso-wrap-distance-left:0;mso-wrap-distance-right:0" id="docshape24" filled="true" fillcolor="#000000" stroked="false">
                <v:fill opacity="9764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type w:val="continuous"/>
          <w:pgSz w:w="11900" w:h="16840"/>
          <w:pgMar w:top="1300" w:bottom="280" w:left="992" w:right="992"/>
        </w:sect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spacing w:before="256"/>
        <w:rPr>
          <w:b/>
          <w:sz w:val="25"/>
        </w:rPr>
      </w:pP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0" w:after="0"/>
        <w:ind w:left="450" w:right="0" w:hanging="423"/>
        <w:jc w:val="left"/>
        <w:rPr>
          <w:color w:val="1D293B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6016">
                <wp:simplePos x="0" y="0"/>
                <wp:positionH relativeFrom="page">
                  <wp:posOffset>647699</wp:posOffset>
                </wp:positionH>
                <wp:positionV relativeFrom="paragraph">
                  <wp:posOffset>-3962243</wp:posOffset>
                </wp:positionV>
                <wp:extent cx="6267450" cy="3991610"/>
                <wp:effectExtent l="0" t="0" r="0" b="0"/>
                <wp:wrapNone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267450" cy="3991610"/>
                          <a:chExt cx="6267450" cy="399161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1"/>
                            <a:ext cx="6264275" cy="3991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3991610">
                                <a:moveTo>
                                  <a:pt x="6264026" y="3991355"/>
                                </a:moveTo>
                                <a:lnTo>
                                  <a:pt x="0" y="3991355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3638549"/>
                                </a:lnTo>
                                <a:lnTo>
                                  <a:pt x="17500" y="3678644"/>
                                </a:lnTo>
                                <a:lnTo>
                                  <a:pt x="40212" y="3712636"/>
                                </a:lnTo>
                                <a:lnTo>
                                  <a:pt x="74204" y="3735349"/>
                                </a:lnTo>
                                <a:lnTo>
                                  <a:pt x="114299" y="3743324"/>
                                </a:lnTo>
                                <a:lnTo>
                                  <a:pt x="6264026" y="3743324"/>
                                </a:lnTo>
                                <a:lnTo>
                                  <a:pt x="6264026" y="3991355"/>
                                </a:lnTo>
                                <a:close/>
                              </a:path>
                              <a:path w="6264275" h="3991610">
                                <a:moveTo>
                                  <a:pt x="6264026" y="3743324"/>
                                </a:moveTo>
                                <a:lnTo>
                                  <a:pt x="6153149" y="3743324"/>
                                </a:lnTo>
                                <a:lnTo>
                                  <a:pt x="6163470" y="3742826"/>
                                </a:lnTo>
                                <a:lnTo>
                                  <a:pt x="6173593" y="3741330"/>
                                </a:lnTo>
                                <a:lnTo>
                                  <a:pt x="6211369" y="3725683"/>
                                </a:lnTo>
                                <a:lnTo>
                                  <a:pt x="6240281" y="3696770"/>
                                </a:lnTo>
                                <a:lnTo>
                                  <a:pt x="6255929" y="3658994"/>
                                </a:lnTo>
                                <a:lnTo>
                                  <a:pt x="6257924" y="36385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37433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762" y="4762"/>
                            <a:ext cx="6257925" cy="3743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43325">
                                <a:moveTo>
                                  <a:pt x="6155579" y="3743322"/>
                                </a:moveTo>
                                <a:lnTo>
                                  <a:pt x="102345" y="3743322"/>
                                </a:lnTo>
                                <a:lnTo>
                                  <a:pt x="95221" y="3742619"/>
                                </a:lnTo>
                                <a:lnTo>
                                  <a:pt x="54661" y="3728858"/>
                                </a:lnTo>
                                <a:lnTo>
                                  <a:pt x="22456" y="3700618"/>
                                </a:lnTo>
                                <a:lnTo>
                                  <a:pt x="3507" y="3662205"/>
                                </a:lnTo>
                                <a:lnTo>
                                  <a:pt x="0" y="3640977"/>
                                </a:lnTo>
                                <a:lnTo>
                                  <a:pt x="0" y="3633787"/>
                                </a:lnTo>
                                <a:lnTo>
                                  <a:pt x="0" y="102345"/>
                                </a:lnTo>
                                <a:lnTo>
                                  <a:pt x="11090" y="60970"/>
                                </a:lnTo>
                                <a:lnTo>
                                  <a:pt x="37168" y="26995"/>
                                </a:lnTo>
                                <a:lnTo>
                                  <a:pt x="74264" y="5583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7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7923" y="102345"/>
                                </a:lnTo>
                                <a:lnTo>
                                  <a:pt x="6257923" y="3640977"/>
                                </a:lnTo>
                                <a:lnTo>
                                  <a:pt x="6246833" y="3682344"/>
                                </a:lnTo>
                                <a:lnTo>
                                  <a:pt x="6220755" y="3716324"/>
                                </a:lnTo>
                                <a:lnTo>
                                  <a:pt x="6183659" y="3737736"/>
                                </a:lnTo>
                                <a:lnTo>
                                  <a:pt x="6162702" y="3742619"/>
                                </a:lnTo>
                                <a:lnTo>
                                  <a:pt x="6155579" y="37433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4762" y="4762"/>
                            <a:ext cx="6257925" cy="3743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43325">
                                <a:moveTo>
                                  <a:pt x="0" y="36337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5"/>
                                </a:lnTo>
                                <a:lnTo>
                                  <a:pt x="701" y="95219"/>
                                </a:lnTo>
                                <a:lnTo>
                                  <a:pt x="2104" y="88164"/>
                                </a:lnTo>
                                <a:lnTo>
                                  <a:pt x="3507" y="81109"/>
                                </a:lnTo>
                                <a:lnTo>
                                  <a:pt x="5585" y="74260"/>
                                </a:lnTo>
                                <a:lnTo>
                                  <a:pt x="8338" y="67617"/>
                                </a:lnTo>
                                <a:lnTo>
                                  <a:pt x="11090" y="60970"/>
                                </a:lnTo>
                                <a:lnTo>
                                  <a:pt x="14464" y="54657"/>
                                </a:lnTo>
                                <a:lnTo>
                                  <a:pt x="18460" y="48678"/>
                                </a:lnTo>
                                <a:lnTo>
                                  <a:pt x="22456" y="42699"/>
                                </a:lnTo>
                                <a:lnTo>
                                  <a:pt x="26997" y="37167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5"/>
                                </a:lnTo>
                                <a:lnTo>
                                  <a:pt x="42701" y="22454"/>
                                </a:lnTo>
                                <a:lnTo>
                                  <a:pt x="48681" y="18456"/>
                                </a:lnTo>
                                <a:lnTo>
                                  <a:pt x="54661" y="14459"/>
                                </a:lnTo>
                                <a:lnTo>
                                  <a:pt x="60974" y="11088"/>
                                </a:lnTo>
                                <a:lnTo>
                                  <a:pt x="67619" y="8336"/>
                                </a:lnTo>
                                <a:lnTo>
                                  <a:pt x="74264" y="5583"/>
                                </a:lnTo>
                                <a:lnTo>
                                  <a:pt x="81113" y="3507"/>
                                </a:lnTo>
                                <a:lnTo>
                                  <a:pt x="88167" y="2104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4"/>
                                </a:lnTo>
                                <a:lnTo>
                                  <a:pt x="6176810" y="3507"/>
                                </a:lnTo>
                                <a:lnTo>
                                  <a:pt x="6183659" y="5583"/>
                                </a:lnTo>
                                <a:lnTo>
                                  <a:pt x="6190304" y="8336"/>
                                </a:lnTo>
                                <a:lnTo>
                                  <a:pt x="6196949" y="11088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7"/>
                                </a:lnTo>
                                <a:lnTo>
                                  <a:pt x="6249585" y="67617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4415" y="81109"/>
                                </a:lnTo>
                                <a:lnTo>
                                  <a:pt x="6255818" y="88164"/>
                                </a:lnTo>
                                <a:lnTo>
                                  <a:pt x="6257222" y="95219"/>
                                </a:lnTo>
                                <a:lnTo>
                                  <a:pt x="6257923" y="102345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3633787"/>
                                </a:lnTo>
                                <a:lnTo>
                                  <a:pt x="6249585" y="3675701"/>
                                </a:lnTo>
                                <a:lnTo>
                                  <a:pt x="6246833" y="3682344"/>
                                </a:lnTo>
                                <a:lnTo>
                                  <a:pt x="6220755" y="3716324"/>
                                </a:lnTo>
                                <a:lnTo>
                                  <a:pt x="6209242" y="3724860"/>
                                </a:lnTo>
                                <a:lnTo>
                                  <a:pt x="6203262" y="3728858"/>
                                </a:lnTo>
                                <a:lnTo>
                                  <a:pt x="6196949" y="3732231"/>
                                </a:lnTo>
                                <a:lnTo>
                                  <a:pt x="6190304" y="3734983"/>
                                </a:lnTo>
                                <a:lnTo>
                                  <a:pt x="6183659" y="3737736"/>
                                </a:lnTo>
                                <a:lnTo>
                                  <a:pt x="6176810" y="3739815"/>
                                </a:lnTo>
                                <a:lnTo>
                                  <a:pt x="6169756" y="3741217"/>
                                </a:lnTo>
                                <a:lnTo>
                                  <a:pt x="6162702" y="3742619"/>
                                </a:lnTo>
                                <a:lnTo>
                                  <a:pt x="6155579" y="3743322"/>
                                </a:lnTo>
                                <a:lnTo>
                                  <a:pt x="6148387" y="3743324"/>
                                </a:lnTo>
                                <a:lnTo>
                                  <a:pt x="109537" y="3743324"/>
                                </a:lnTo>
                                <a:lnTo>
                                  <a:pt x="102345" y="3743322"/>
                                </a:lnTo>
                                <a:lnTo>
                                  <a:pt x="95221" y="3742619"/>
                                </a:lnTo>
                                <a:lnTo>
                                  <a:pt x="88167" y="3741215"/>
                                </a:lnTo>
                                <a:lnTo>
                                  <a:pt x="81113" y="3739812"/>
                                </a:lnTo>
                                <a:lnTo>
                                  <a:pt x="74264" y="3737736"/>
                                </a:lnTo>
                                <a:lnTo>
                                  <a:pt x="67619" y="3734983"/>
                                </a:lnTo>
                                <a:lnTo>
                                  <a:pt x="60974" y="3732231"/>
                                </a:lnTo>
                                <a:lnTo>
                                  <a:pt x="54661" y="3728858"/>
                                </a:lnTo>
                                <a:lnTo>
                                  <a:pt x="48681" y="3724860"/>
                                </a:lnTo>
                                <a:lnTo>
                                  <a:pt x="42701" y="3720862"/>
                                </a:lnTo>
                                <a:lnTo>
                                  <a:pt x="14464" y="3688657"/>
                                </a:lnTo>
                                <a:lnTo>
                                  <a:pt x="701" y="3648100"/>
                                </a:lnTo>
                                <a:lnTo>
                                  <a:pt x="0" y="3640977"/>
                                </a:lnTo>
                                <a:lnTo>
                                  <a:pt x="0" y="36337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152399" y="152401"/>
                            <a:ext cx="5962650" cy="3448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2650" h="3448050">
                                <a:moveTo>
                                  <a:pt x="5962649" y="3448049"/>
                                </a:moveTo>
                                <a:lnTo>
                                  <a:pt x="0" y="3448049"/>
                                </a:lnTo>
                                <a:lnTo>
                                  <a:pt x="0" y="0"/>
                                </a:lnTo>
                                <a:lnTo>
                                  <a:pt x="5962649" y="0"/>
                                </a:lnTo>
                                <a:lnTo>
                                  <a:pt x="5962649" y="34480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5" name="Image 3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4540" y="675787"/>
                            <a:ext cx="5578368" cy="26633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" name="Textbox 36"/>
                        <wps:cNvSpPr txBox="1"/>
                        <wps:spPr>
                          <a:xfrm>
                            <a:off x="1593365" y="255691"/>
                            <a:ext cx="3093720" cy="281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0" w:right="18" w:firstLine="0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NOVASTORE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—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SYSTEM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ARCHITECTURE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DATA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8"/>
                                </w:rPr>
                                <w:t>FLOW</w:t>
                              </w:r>
                            </w:p>
                            <w:p>
                              <w:pPr>
                                <w:spacing w:before="34"/>
                                <w:ind w:left="0" w:right="17" w:firstLine="0"/>
                                <w:jc w:val="center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Next.js</w:t>
                              </w:r>
                              <w:r>
                                <w:rPr>
                                  <w:color w:val="94A2B8"/>
                                  <w:spacing w:val="-8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16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App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Router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Supabase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PostgreSQL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Real-time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12"/>
                                </w:rPr>
                                <w:t>WebSockets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697935" y="748941"/>
                            <a:ext cx="97536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Segoe UI Emoji" w:eastAsia="Segoe UI Emoji"/>
                                  <w:color w:val="37BDF7"/>
                                  <w:spacing w:val="-2"/>
                                  <w:w w:val="105"/>
                                  <w:sz w:val="13"/>
                                </w:rPr>
                                <w:t>🌐</w:t>
                              </w:r>
                              <w:r>
                                <w:rPr>
                                  <w:rFonts w:ascii="Segoe UI Emoji" w:eastAsia="Segoe UI Emoji"/>
                                  <w:color w:val="37BDF7"/>
                                  <w:spacing w:val="6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7BDF7"/>
                                  <w:spacing w:val="-2"/>
                                  <w:w w:val="105"/>
                                  <w:sz w:val="12"/>
                                </w:rPr>
                                <w:t>CLIENT</w:t>
                              </w:r>
                              <w:r>
                                <w:rPr>
                                  <w:b/>
                                  <w:color w:val="37BDF7"/>
                                  <w:spacing w:val="-4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7BDF7"/>
                                  <w:spacing w:val="-2"/>
                                  <w:w w:val="105"/>
                                  <w:sz w:val="12"/>
                                </w:rPr>
                                <w:t>LAYER</w:t>
                              </w:r>
                              <w:r>
                                <w:rPr>
                                  <w:b/>
                                  <w:color w:val="37BDF7"/>
                                  <w:spacing w:val="-5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7BDF7"/>
                                  <w:spacing w:val="-2"/>
                                  <w:w w:val="105"/>
                                  <w:sz w:val="12"/>
                                </w:rPr>
                                <w:t>(UI/UX)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2521383" y="748941"/>
                            <a:ext cx="123698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Segoe UI Emoji" w:hAnsi="Segoe UI Emoji"/>
                                  <w:color w:val="A754F6"/>
                                  <w:sz w:val="13"/>
                                </w:rPr>
                                <w:t>⚙</w:t>
                              </w:r>
                              <w:r>
                                <w:rPr>
                                  <w:rFonts w:ascii="Segoe UI Emoji" w:hAnsi="Segoe UI Emoji"/>
                                  <w:color w:val="A754F6"/>
                                  <w:spacing w:val="1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A754F6"/>
                                  <w:sz w:val="12"/>
                                </w:rPr>
                                <w:t>NEXT.JS</w:t>
                              </w:r>
                              <w:r>
                                <w:rPr>
                                  <w:b/>
                                  <w:color w:val="A754F6"/>
                                  <w:spacing w:val="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A754F6"/>
                                  <w:sz w:val="12"/>
                                </w:rPr>
                                <w:t>APPLICATION</w:t>
                              </w:r>
                              <w:r>
                                <w:rPr>
                                  <w:b/>
                                  <w:color w:val="A754F6"/>
                                  <w:spacing w:val="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A754F6"/>
                                  <w:spacing w:val="-4"/>
                                  <w:sz w:val="12"/>
                                </w:rPr>
                                <w:t>LAYER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4500356" y="748941"/>
                            <a:ext cx="1188085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Segoe UI Emoji" w:eastAsia="Segoe UI Emoji"/>
                                  <w:color w:val="0FB981"/>
                                  <w:w w:val="105"/>
                                  <w:sz w:val="13"/>
                                </w:rPr>
                                <w:t>🗄</w:t>
                              </w:r>
                              <w:r>
                                <w:rPr>
                                  <w:rFonts w:ascii="Segoe UI Emoji" w:eastAsia="Segoe UI Emoji"/>
                                  <w:color w:val="0FB981"/>
                                  <w:spacing w:val="19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FB981"/>
                                  <w:w w:val="105"/>
                                  <w:sz w:val="12"/>
                                </w:rPr>
                                <w:t>SUPABASE</w:t>
                              </w:r>
                              <w:r>
                                <w:rPr>
                                  <w:b/>
                                  <w:color w:val="0FB981"/>
                                  <w:spacing w:val="-7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FB981"/>
                                  <w:w w:val="105"/>
                                  <w:sz w:val="12"/>
                                </w:rPr>
                                <w:t>BACKEND</w:t>
                              </w:r>
                              <w:r>
                                <w:rPr>
                                  <w:b/>
                                  <w:color w:val="0FB981"/>
                                  <w:spacing w:val="-8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FB981"/>
                                  <w:spacing w:val="-2"/>
                                  <w:w w:val="105"/>
                                  <w:sz w:val="12"/>
                                </w:rPr>
                                <w:t>LAYER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737781" y="1067496"/>
                            <a:ext cx="89598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4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Guest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Shopper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Storefront</w:t>
                              </w:r>
                            </w:p>
                            <w:p>
                              <w:pPr>
                                <w:spacing w:before="32"/>
                                <w:ind w:left="0" w:right="0" w:firstLine="0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Catalog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Search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Category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Filters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2650376" y="1113867"/>
                            <a:ext cx="979169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App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Router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Server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Engine</w:t>
                              </w:r>
                            </w:p>
                            <w:p>
                              <w:pPr>
                                <w:spacing w:before="63"/>
                                <w:ind w:left="0" w:right="17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Turbopack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compilation</w:t>
                              </w:r>
                            </w:p>
                            <w:p>
                              <w:pPr>
                                <w:spacing w:before="26"/>
                                <w:ind w:left="0" w:right="17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TypeScript</w:t>
                              </w:r>
                              <w:r>
                                <w:rPr>
                                  <w:color w:val="94A2B8"/>
                                  <w:spacing w:val="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Strict</w:t>
                              </w:r>
                              <w:r>
                                <w:rPr>
                                  <w:color w:val="94A2B8"/>
                                  <w:spacing w:val="8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Architecture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4645572" y="1146993"/>
                            <a:ext cx="897890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PostgreSQL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15+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Database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products, orders,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order_items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Indexed query execution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688072" y="1431878"/>
                            <a:ext cx="995044" cy="557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Cart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Drawer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Map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Location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OpenStreetMap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Pinning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Couriers</w:t>
                              </w: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9"/>
                                </w:rPr>
                              </w:pPr>
                            </w:p>
                            <w:p>
                              <w:pPr>
                                <w:spacing w:line="240" w:lineRule="auto" w:before="36"/>
                                <w:rPr>
                                  <w:sz w:val="9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0" w:right="17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Guest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Checkout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Form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2.5%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Fee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Proof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Screenshot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2720028" y="1643878"/>
                            <a:ext cx="840105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Logistics</w:t>
                              </w:r>
                              <w:r>
                                <w:rPr>
                                  <w:b/>
                                  <w:color w:val="F7FAFB"/>
                                  <w:spacing w:val="-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Tariff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Matrix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29" w:right="44" w:firstLine="0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Haversine distance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calculation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JNE,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J&amp;T,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SPX,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SiCepat,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Instant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4639767" y="1710130"/>
                            <a:ext cx="909319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Supabase</w:t>
                              </w:r>
                              <w:r>
                                <w:rPr>
                                  <w:b/>
                                  <w:color w:val="F7FAFB"/>
                                  <w:spacing w:val="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Realtime</w:t>
                              </w:r>
                              <w:r>
                                <w:rPr>
                                  <w:b/>
                                  <w:color w:val="F7FAFB"/>
                                  <w:spacing w:val="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Engine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83" w:right="0" w:hanging="29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PostgreSQL CDC (Change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Data)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Instant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WebSocket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broadcasts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670808" y="2160644"/>
                            <a:ext cx="1029969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Admin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Operations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Dashboard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Live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KPI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Recharts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Orders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Table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2667938" y="2173890"/>
                            <a:ext cx="944244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Financial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Engine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(2.5%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Fee)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44" w:right="0" w:firstLine="15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Automated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platform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fee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formula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Corporate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PPN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11%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Tax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Invoicing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660390" y="2525027"/>
                            <a:ext cx="105092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Payment</w:t>
                              </w:r>
                              <w:r>
                                <w:rPr>
                                  <w:b/>
                                  <w:color w:val="F7FAFB"/>
                                  <w:spacing w:val="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Verification</w:t>
                              </w:r>
                              <w:r>
                                <w:rPr>
                                  <w:b/>
                                  <w:color w:val="F7FAFB"/>
                                  <w:spacing w:val="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Lightbox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1-Click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Approve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/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Reject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Proof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4667747" y="2273267"/>
                            <a:ext cx="853440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Row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Level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Security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(RLS)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56" w:right="73" w:firstLine="10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Public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Guest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INSERT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enabled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Admin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authenticated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security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672296" y="2889409"/>
                            <a:ext cx="1026794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Official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Corporate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Tax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Invoice</w:t>
                              </w:r>
                            </w:p>
                            <w:p>
                              <w:pPr>
                                <w:spacing w:before="32"/>
                                <w:ind w:left="0" w:right="17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DPP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+</w:t>
                              </w:r>
                              <w:r>
                                <w:rPr>
                                  <w:color w:val="94A2B8"/>
                                  <w:spacing w:val="-1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PPN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11%</w:t>
                              </w:r>
                              <w:r>
                                <w:rPr>
                                  <w:color w:val="94A2B8"/>
                                  <w:spacing w:val="-1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QR</w:t>
                              </w:r>
                              <w:r>
                                <w:rPr>
                                  <w:color w:val="94A2B8"/>
                                  <w:spacing w:val="-1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Validation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2680142" y="2703901"/>
                            <a:ext cx="920115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CSV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Financial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Exporter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1-Click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Excel/CSV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report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generator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Full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accounting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transaction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export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4631135" y="2836404"/>
                            <a:ext cx="927100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Supabase</w:t>
                              </w:r>
                              <w:r>
                                <w:rPr>
                                  <w:b/>
                                  <w:color w:val="F7FAFB"/>
                                  <w:spacing w:val="-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Auth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Service</w:t>
                              </w:r>
                            </w:p>
                            <w:p>
                              <w:pPr>
                                <w:spacing w:before="63"/>
                                <w:ind w:left="1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JWT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Token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session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validation</w:t>
                              </w:r>
                            </w:p>
                            <w:p>
                              <w:pPr>
                                <w:spacing w:before="26"/>
                                <w:ind w:left="-1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Protected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admin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dashboard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routes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1.98764pt;width:493.5pt;height:314.3pt;mso-position-horizontal-relative:page;mso-position-vertical-relative:paragraph;z-index:-16190464" id="docshapegroup25" coordorigin="1020,-6240" coordsize="9870,6286">
                <v:shape style="position:absolute;left:1020;top:-6240;width:9865;height:6286" id="docshape26" coordorigin="1020,-6240" coordsize="9865,6286" path="m10885,46l1020,46,1020,-6240,10885,-6240,10885,-6225,1200,-6225,1184,-6224,1168,-6222,1152,-6218,1137,-6212,1122,-6205,1108,-6197,1095,-6187,1083,-6176,1072,-6164,1063,-6151,1055,-6138,1048,-6123,1042,-6108,1038,-6092,1036,-6076,1035,-6060,1035,-510,1036,-493,1038,-478,1042,-462,1048,-447,1055,-432,1063,-418,1072,-405,1083,-393,1095,-382,1108,-373,1122,-364,1137,-357,1152,-352,1168,-348,1184,-346,1200,-345,10885,-345,10885,46xm10885,-345l10710,-345,10726,-346,10742,-348,10758,-352,10773,-357,10788,-364,10802,-373,10815,-382,10827,-393,10838,-405,10847,-418,10855,-432,10862,-447,10868,-462,10872,-478,10874,-493,10875,-510,10875,-6060,10874,-6076,10872,-6092,10868,-6108,10862,-6123,10855,-6138,10847,-6151,10838,-6164,10827,-6176,10815,-6187,10802,-6197,10788,-6205,10773,-6212,10758,-6218,10742,-6222,10726,-6224,10710,-6225,10885,-6225,10885,-345xe" filled="true" fillcolor="#000000" stroked="false">
                  <v:path arrowok="t"/>
                  <v:fill opacity="9764f" type="solid"/>
                </v:shape>
                <v:shape style="position:absolute;left:1027;top:-6233;width:9855;height:5895" id="docshape27" coordorigin="1027,-6232" coordsize="9855,5895" path="m10721,-337l1189,-337,1177,-338,1114,-360,1063,-405,1033,-465,1027,-498,1027,-510,1027,-6071,1045,-6136,1086,-6190,1144,-6223,1189,-6232,10721,-6232,10786,-6215,10840,-6174,10874,-6115,10882,-6071,10882,-498,10865,-433,10824,-380,10766,-346,10733,-338,10721,-337xe" filled="true" fillcolor="#ffffff" stroked="false">
                  <v:path arrowok="t"/>
                  <v:fill type="solid"/>
                </v:shape>
                <v:shape style="position:absolute;left:1027;top:-6233;width:9855;height:5895" id="docshape28" coordorigin="1027,-6232" coordsize="9855,5895" path="m1027,-510l1027,-6060,1027,-6071,1029,-6082,1031,-6093,1033,-6105,1036,-6115,1041,-6126,1045,-6136,1050,-6146,1057,-6156,1063,-6165,1070,-6174,1078,-6182,1086,-6190,1095,-6197,1104,-6203,1114,-6209,1124,-6215,1134,-6219,1144,-6223,1155,-6227,1166,-6229,1177,-6231,1189,-6232,1200,-6232,10710,-6232,10721,-6232,10733,-6231,10744,-6229,10755,-6227,10766,-6223,10776,-6219,10786,-6215,10832,-6182,10840,-6174,10869,-6126,10874,-6115,10877,-6105,10879,-6093,10881,-6082,10882,-6071,10882,-6060,10882,-510,10869,-444,10865,-433,10824,-380,10806,-366,10796,-360,10786,-355,10776,-350,10766,-346,10755,-343,10744,-341,10733,-338,10721,-337,10710,-337,1200,-337,1189,-337,1177,-338,1166,-341,1155,-343,1144,-346,1134,-350,1124,-355,1114,-360,1104,-366,1095,-373,1050,-423,1029,-487,1027,-498,1027,-510xe" filled="false" stroked="true" strokeweight=".75pt" strokecolor="#334054">
                  <v:path arrowok="t"/>
                  <v:stroke dashstyle="solid"/>
                </v:shape>
                <v:rect style="position:absolute;left:1260;top:-6000;width:9390;height:5430" id="docshape29" filled="true" fillcolor="#ffffff" stroked="false">
                  <v:fill type="solid"/>
                </v:rect>
                <v:shape style="position:absolute;left:1562;top:-5176;width:8785;height:4195" type="#_x0000_t75" id="docshape30" stroked="false">
                  <v:imagedata r:id="rId9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3529;top:-5838;width:4872;height:443" type="#_x0000_t202" id="docshape31" filled="false" stroked="false">
                  <v:textbox inset="0,0,0,0">
                    <w:txbxContent>
                      <w:p>
                        <w:pPr>
                          <w:spacing w:before="8"/>
                          <w:ind w:left="0" w:right="18" w:firstLine="0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NOVASTORE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—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SYSTEM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ARCHITECTURE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DATA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8"/>
                          </w:rPr>
                          <w:t>FLOW</w:t>
                        </w:r>
                      </w:p>
                      <w:p>
                        <w:pPr>
                          <w:spacing w:before="34"/>
                          <w:ind w:left="0" w:right="17" w:firstLine="0"/>
                          <w:jc w:val="center"/>
                          <w:rPr>
                            <w:sz w:val="12"/>
                          </w:rPr>
                        </w:pP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Next.js</w:t>
                        </w:r>
                        <w:r>
                          <w:rPr>
                            <w:color w:val="94A2B8"/>
                            <w:spacing w:val="-8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16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App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Router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&amp;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Supabase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PostgreSQL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Real-time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12"/>
                          </w:rPr>
                          <w:t>WebSockets</w:t>
                        </w:r>
                      </w:p>
                    </w:txbxContent>
                  </v:textbox>
                  <w10:wrap type="none"/>
                </v:shape>
                <v:shape style="position:absolute;left:2119;top:-5061;width:1536;height:167" type="#_x0000_t202" id="docshape32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rFonts w:ascii="Segoe UI Emoji" w:eastAsia="Segoe UI Emoji"/>
                            <w:color w:val="37BDF7"/>
                            <w:spacing w:val="-2"/>
                            <w:w w:val="105"/>
                            <w:sz w:val="13"/>
                          </w:rPr>
                          <w:t>🌐</w:t>
                        </w:r>
                        <w:r>
                          <w:rPr>
                            <w:rFonts w:ascii="Segoe UI Emoji" w:eastAsia="Segoe UI Emoji"/>
                            <w:color w:val="37BDF7"/>
                            <w:spacing w:val="6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37BDF7"/>
                            <w:spacing w:val="-2"/>
                            <w:w w:val="105"/>
                            <w:sz w:val="12"/>
                          </w:rPr>
                          <w:t>CLIENT</w:t>
                        </w:r>
                        <w:r>
                          <w:rPr>
                            <w:b/>
                            <w:color w:val="37BDF7"/>
                            <w:spacing w:val="-4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37BDF7"/>
                            <w:spacing w:val="-2"/>
                            <w:w w:val="105"/>
                            <w:sz w:val="12"/>
                          </w:rPr>
                          <w:t>LAYER</w:t>
                        </w:r>
                        <w:r>
                          <w:rPr>
                            <w:b/>
                            <w:color w:val="37BDF7"/>
                            <w:spacing w:val="-5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37BDF7"/>
                            <w:spacing w:val="-2"/>
                            <w:w w:val="105"/>
                            <w:sz w:val="12"/>
                          </w:rPr>
                          <w:t>(UI/UX)</w:t>
                        </w:r>
                      </w:p>
                    </w:txbxContent>
                  </v:textbox>
                  <w10:wrap type="none"/>
                </v:shape>
                <v:shape style="position:absolute;left:4990;top:-5061;width:1948;height:167" type="#_x0000_t202" id="docshape33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rFonts w:ascii="Segoe UI Emoji" w:hAnsi="Segoe UI Emoji"/>
                            <w:color w:val="A754F6"/>
                            <w:sz w:val="13"/>
                          </w:rPr>
                          <w:t>⚙</w:t>
                        </w:r>
                        <w:r>
                          <w:rPr>
                            <w:rFonts w:ascii="Segoe UI Emoji" w:hAnsi="Segoe UI Emoji"/>
                            <w:color w:val="A754F6"/>
                            <w:spacing w:val="16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A754F6"/>
                            <w:sz w:val="12"/>
                          </w:rPr>
                          <w:t>NEXT.JS</w:t>
                        </w:r>
                        <w:r>
                          <w:rPr>
                            <w:b/>
                            <w:color w:val="A754F6"/>
                            <w:spacing w:val="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A754F6"/>
                            <w:sz w:val="12"/>
                          </w:rPr>
                          <w:t>APPLICATION</w:t>
                        </w:r>
                        <w:r>
                          <w:rPr>
                            <w:b/>
                            <w:color w:val="A754F6"/>
                            <w:spacing w:val="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A754F6"/>
                            <w:spacing w:val="-4"/>
                            <w:sz w:val="12"/>
                          </w:rPr>
                          <w:t>LAYER</w:t>
                        </w:r>
                      </w:p>
                    </w:txbxContent>
                  </v:textbox>
                  <w10:wrap type="none"/>
                </v:shape>
                <v:shape style="position:absolute;left:8107;top:-5061;width:1871;height:167" type="#_x0000_t202" id="docshape34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rFonts w:ascii="Segoe UI Emoji" w:eastAsia="Segoe UI Emoji"/>
                            <w:color w:val="0FB981"/>
                            <w:w w:val="105"/>
                            <w:sz w:val="13"/>
                          </w:rPr>
                          <w:t>🗄</w:t>
                        </w:r>
                        <w:r>
                          <w:rPr>
                            <w:rFonts w:ascii="Segoe UI Emoji" w:eastAsia="Segoe UI Emoji"/>
                            <w:color w:val="0FB981"/>
                            <w:spacing w:val="19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0FB981"/>
                            <w:w w:val="105"/>
                            <w:sz w:val="12"/>
                          </w:rPr>
                          <w:t>SUPABASE</w:t>
                        </w:r>
                        <w:r>
                          <w:rPr>
                            <w:b/>
                            <w:color w:val="0FB981"/>
                            <w:spacing w:val="-7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0FB981"/>
                            <w:w w:val="105"/>
                            <w:sz w:val="12"/>
                          </w:rPr>
                          <w:t>BACKEND</w:t>
                        </w:r>
                        <w:r>
                          <w:rPr>
                            <w:b/>
                            <w:color w:val="0FB981"/>
                            <w:spacing w:val="-8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0FB981"/>
                            <w:spacing w:val="-2"/>
                            <w:w w:val="105"/>
                            <w:sz w:val="12"/>
                          </w:rPr>
                          <w:t>LAYER</w:t>
                        </w:r>
                      </w:p>
                    </w:txbxContent>
                  </v:textbox>
                  <w10:wrap type="none"/>
                </v:shape>
                <v:shape style="position:absolute;left:2181;top:-4559;width:1411;height:304" type="#_x0000_t202" id="docshape35" filled="false" stroked="false">
                  <v:textbox inset="0,0,0,0">
                    <w:txbxContent>
                      <w:p>
                        <w:pPr>
                          <w:spacing w:before="5"/>
                          <w:ind w:left="4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Guest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Shopper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Storefront</w:t>
                        </w:r>
                      </w:p>
                      <w:p>
                        <w:pPr>
                          <w:spacing w:before="32"/>
                          <w:ind w:left="0" w:right="0" w:firstLine="0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Catalog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Search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Category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Filters</w:t>
                        </w:r>
                      </w:p>
                    </w:txbxContent>
                  </v:textbox>
                  <w10:wrap type="none"/>
                </v:shape>
                <v:shape style="position:absolute;left:5193;top:-4486;width:1542;height:482" type="#_x0000_t202" id="docshape36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App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Router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Server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Engine</w:t>
                        </w:r>
                      </w:p>
                      <w:p>
                        <w:pPr>
                          <w:spacing w:before="63"/>
                          <w:ind w:left="0" w:right="17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Turbopack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compilation</w:t>
                        </w:r>
                      </w:p>
                      <w:p>
                        <w:pPr>
                          <w:spacing w:before="26"/>
                          <w:ind w:left="0" w:right="17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TypeScript</w:t>
                        </w:r>
                        <w:r>
                          <w:rPr>
                            <w:color w:val="94A2B8"/>
                            <w:spacing w:val="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Strict</w:t>
                        </w:r>
                        <w:r>
                          <w:rPr>
                            <w:color w:val="94A2B8"/>
                            <w:spacing w:val="8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Architecture</w:t>
                        </w:r>
                      </w:p>
                    </w:txbxContent>
                  </v:textbox>
                  <w10:wrap type="none"/>
                </v:shape>
                <v:shape style="position:absolute;left:8335;top:-4434;width:1414;height:482" type="#_x0000_t202" id="docshape37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PostgreSQL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15+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Database</w:t>
                        </w:r>
                      </w:p>
                      <w:p>
                        <w:pPr>
                          <w:spacing w:line="292" w:lineRule="auto" w:before="38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products, orders,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order_items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Indexed query execution</w:t>
                        </w:r>
                      </w:p>
                    </w:txbxContent>
                  </v:textbox>
                  <w10:wrap type="none"/>
                </v:shape>
                <v:shape style="position:absolute;left:2103;top:-3985;width:1567;height:878" type="#_x0000_t202" id="docshape38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Cart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Drawer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Map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Location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OpenStreetMap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Pinning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Couriers</w:t>
                        </w:r>
                      </w:p>
                      <w:p>
                        <w:pPr>
                          <w:spacing w:line="240" w:lineRule="auto" w:before="0"/>
                          <w:rPr>
                            <w:sz w:val="9"/>
                          </w:rPr>
                        </w:pPr>
                      </w:p>
                      <w:p>
                        <w:pPr>
                          <w:spacing w:line="240" w:lineRule="auto" w:before="36"/>
                          <w:rPr>
                            <w:sz w:val="9"/>
                          </w:rPr>
                        </w:pPr>
                      </w:p>
                      <w:p>
                        <w:pPr>
                          <w:spacing w:before="0"/>
                          <w:ind w:left="0" w:right="17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Guest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Checkout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Form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2.5%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Fee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Proof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Screenshot</w:t>
                        </w:r>
                      </w:p>
                    </w:txbxContent>
                  </v:textbox>
                  <w10:wrap type="none"/>
                </v:shape>
                <v:shape style="position:absolute;left:5303;top:-3651;width:1323;height:482" type="#_x0000_t202" id="docshape39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Logistics</w:t>
                        </w:r>
                        <w:r>
                          <w:rPr>
                            <w:b/>
                            <w:color w:val="F7FAFB"/>
                            <w:spacing w:val="-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Tariff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Matrix</w:t>
                        </w:r>
                      </w:p>
                      <w:p>
                        <w:pPr>
                          <w:spacing w:line="292" w:lineRule="auto" w:before="38"/>
                          <w:ind w:left="29" w:right="44" w:firstLine="0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Haversine distance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calculation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JNE,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J&amp;T,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SPX,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SiCepat,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Instant</w:t>
                        </w:r>
                      </w:p>
                    </w:txbxContent>
                  </v:textbox>
                  <w10:wrap type="none"/>
                </v:shape>
                <v:shape style="position:absolute;left:8326;top:-3547;width:1432;height:482" type="#_x0000_t202" id="docshape40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Supabase</w:t>
                        </w:r>
                        <w:r>
                          <w:rPr>
                            <w:b/>
                            <w:color w:val="F7FAFB"/>
                            <w:spacing w:val="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Realtime</w:t>
                        </w:r>
                        <w:r>
                          <w:rPr>
                            <w:b/>
                            <w:color w:val="F7FAFB"/>
                            <w:spacing w:val="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Engine</w:t>
                        </w:r>
                      </w:p>
                      <w:p>
                        <w:pPr>
                          <w:spacing w:line="292" w:lineRule="auto" w:before="38"/>
                          <w:ind w:left="83" w:right="0" w:hanging="29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PostgreSQL CDC (Change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Data)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Instant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WebSocket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broadcasts</w:t>
                        </w:r>
                      </w:p>
                    </w:txbxContent>
                  </v:textbox>
                  <w10:wrap type="none"/>
                </v:shape>
                <v:shape style="position:absolute;left:2076;top:-2838;width:1622;height:304" type="#_x0000_t202" id="docshape41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Admin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Operations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Dashboard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Live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KPI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Recharts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Orders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Table</w:t>
                        </w:r>
                      </w:p>
                    </w:txbxContent>
                  </v:textbox>
                  <w10:wrap type="none"/>
                </v:shape>
                <v:shape style="position:absolute;left:5221;top:-2817;width:1487;height:482" type="#_x0000_t202" id="docshape42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Financial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Engine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(2.5%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Fee)</w:t>
                        </w:r>
                      </w:p>
                      <w:p>
                        <w:pPr>
                          <w:spacing w:line="292" w:lineRule="auto" w:before="38"/>
                          <w:ind w:left="44" w:right="0" w:firstLine="15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Automated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platform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fee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formula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Corporate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PPN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11%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Tax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Invoicing</w:t>
                        </w:r>
                      </w:p>
                    </w:txbxContent>
                  </v:textbox>
                  <w10:wrap type="none"/>
                </v:shape>
                <v:shape style="position:absolute;left:2059;top:-2264;width:1655;height:304" type="#_x0000_t202" id="docshape43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Payment</w:t>
                        </w:r>
                        <w:r>
                          <w:rPr>
                            <w:b/>
                            <w:color w:val="F7FAFB"/>
                            <w:spacing w:val="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Verification</w:t>
                        </w:r>
                        <w:r>
                          <w:rPr>
                            <w:b/>
                            <w:color w:val="F7FAFB"/>
                            <w:spacing w:val="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Lightbox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1-Click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Approve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/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Reject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Proof</w:t>
                        </w:r>
                      </w:p>
                    </w:txbxContent>
                  </v:textbox>
                  <w10:wrap type="none"/>
                </v:shape>
                <v:shape style="position:absolute;left:8370;top:-2660;width:1344;height:482" type="#_x0000_t202" id="docshape44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Row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Level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Security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(RLS)</w:t>
                        </w:r>
                      </w:p>
                      <w:p>
                        <w:pPr>
                          <w:spacing w:line="292" w:lineRule="auto" w:before="38"/>
                          <w:ind w:left="56" w:right="73" w:firstLine="10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Public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Guest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INSERT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enabled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Admin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authenticated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security</w:t>
                        </w:r>
                      </w:p>
                    </w:txbxContent>
                  </v:textbox>
                  <w10:wrap type="none"/>
                </v:shape>
                <v:shape style="position:absolute;left:2078;top:-1690;width:1617;height:304" type="#_x0000_t202" id="docshape45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Official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Corporate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Tax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Invoice</w:t>
                        </w:r>
                      </w:p>
                      <w:p>
                        <w:pPr>
                          <w:spacing w:before="32"/>
                          <w:ind w:left="0" w:right="17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DPP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+</w:t>
                        </w:r>
                        <w:r>
                          <w:rPr>
                            <w:color w:val="94A2B8"/>
                            <w:spacing w:val="-1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PPN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11%</w:t>
                        </w:r>
                        <w:r>
                          <w:rPr>
                            <w:color w:val="94A2B8"/>
                            <w:spacing w:val="-1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QR</w:t>
                        </w:r>
                        <w:r>
                          <w:rPr>
                            <w:color w:val="94A2B8"/>
                            <w:spacing w:val="-1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Validation</w:t>
                        </w:r>
                      </w:p>
                    </w:txbxContent>
                  </v:textbox>
                  <w10:wrap type="none"/>
                </v:shape>
                <v:shape style="position:absolute;left:5240;top:-1982;width:1449;height:482" type="#_x0000_t202" id="docshape46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CSV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Financial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Exporter</w:t>
                        </w:r>
                      </w:p>
                      <w:p>
                        <w:pPr>
                          <w:spacing w:line="292" w:lineRule="auto" w:before="38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1-Click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Excel/CSV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report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generator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Full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accounting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transaction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export</w:t>
                        </w:r>
                      </w:p>
                    </w:txbxContent>
                  </v:textbox>
                  <w10:wrap type="none"/>
                </v:shape>
                <v:shape style="position:absolute;left:8313;top:-1773;width:1460;height:482" type="#_x0000_t202" id="docshape47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Supabase</w:t>
                        </w:r>
                        <w:r>
                          <w:rPr>
                            <w:b/>
                            <w:color w:val="F7FAFB"/>
                            <w:spacing w:val="-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Auth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Service</w:t>
                        </w:r>
                      </w:p>
                      <w:p>
                        <w:pPr>
                          <w:spacing w:before="63"/>
                          <w:ind w:left="1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JWT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Token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session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validation</w:t>
                        </w:r>
                      </w:p>
                      <w:p>
                        <w:pPr>
                          <w:spacing w:before="26"/>
                          <w:ind w:left="-1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Protected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admin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dashboard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routes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D293B"/>
        </w:rPr>
        <w:t>Step-by-Step</w:t>
      </w:r>
      <w:r>
        <w:rPr>
          <w:color w:val="1D293B"/>
          <w:spacing w:val="-9"/>
        </w:rPr>
        <w:t> </w:t>
      </w:r>
      <w:r>
        <w:rPr>
          <w:color w:val="1D293B"/>
        </w:rPr>
        <w:t>System</w:t>
      </w:r>
      <w:r>
        <w:rPr>
          <w:color w:val="1D293B"/>
          <w:spacing w:val="-7"/>
        </w:rPr>
        <w:t> </w:t>
      </w:r>
      <w:r>
        <w:rPr>
          <w:color w:val="1D293B"/>
        </w:rPr>
        <w:t>Flow</w:t>
      </w:r>
      <w:r>
        <w:rPr>
          <w:color w:val="1D293B"/>
          <w:spacing w:val="-7"/>
        </w:rPr>
        <w:t> </w:t>
      </w:r>
      <w:r>
        <w:rPr>
          <w:color w:val="1D293B"/>
        </w:rPr>
        <w:t>(Alur</w:t>
      </w:r>
      <w:r>
        <w:rPr>
          <w:color w:val="1D293B"/>
          <w:spacing w:val="-7"/>
        </w:rPr>
        <w:t> </w:t>
      </w:r>
      <w:r>
        <w:rPr>
          <w:color w:val="1D293B"/>
          <w:spacing w:val="-2"/>
        </w:rPr>
        <w:t>Pikir)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83" w:lineRule="auto" w:before="296" w:after="0"/>
        <w:ind w:left="387" w:right="224" w:hanging="217"/>
        <w:jc w:val="left"/>
        <w:rPr>
          <w:sz w:val="21"/>
        </w:rPr>
      </w:pPr>
      <w:r>
        <w:rPr>
          <w:b/>
          <w:color w:val="334054"/>
          <w:sz w:val="21"/>
        </w:rPr>
        <w:t>Customer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Catalog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Multi-Product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Cart:</w:t>
      </w:r>
      <w:r>
        <w:rPr>
          <w:b/>
          <w:color w:val="334054"/>
          <w:spacing w:val="-4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browses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catalog,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specifies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quantities,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and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adds items to the slide-over cart drawer.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83" w:lineRule="auto" w:before="106" w:after="0"/>
        <w:ind w:left="387" w:right="947" w:hanging="217"/>
        <w:jc w:val="left"/>
        <w:rPr>
          <w:sz w:val="21"/>
        </w:rPr>
      </w:pPr>
      <w:r>
        <w:rPr>
          <w:b/>
          <w:color w:val="334054"/>
          <w:sz w:val="21"/>
        </w:rPr>
        <w:t>Map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Location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Courier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Selection:</w:t>
      </w:r>
      <w:r>
        <w:rPr>
          <w:b/>
          <w:color w:val="334054"/>
          <w:spacing w:val="-4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opens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checkout,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pins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GPS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coordinates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on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the interactive map, and chooses their preferred courier.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83" w:lineRule="auto" w:before="105" w:after="0"/>
        <w:ind w:left="387" w:right="252" w:hanging="217"/>
        <w:jc w:val="left"/>
        <w:rPr>
          <w:sz w:val="21"/>
        </w:rPr>
      </w:pPr>
      <w:r>
        <w:rPr>
          <w:b/>
          <w:color w:val="334054"/>
          <w:sz w:val="21"/>
        </w:rPr>
        <w:t>Fee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Calculation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Payment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Upload: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System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calculates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the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2.5%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administrative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fee.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scans QRIS or transfers to bank accounts, attaching a payment receipt screenshot.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97" w:lineRule="auto" w:before="91" w:after="0"/>
        <w:ind w:left="387" w:right="31" w:hanging="217"/>
        <w:jc w:val="left"/>
        <w:rPr>
          <w:sz w:val="21"/>
        </w:rPr>
      </w:pPr>
      <w:r>
        <w:rPr>
          <w:b/>
          <w:color w:val="334054"/>
          <w:sz w:val="21"/>
        </w:rPr>
        <w:t>Order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Broadcast: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Order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written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to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Supabase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PostgreSQL,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instantly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triggering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a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real-time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WebSocket push alert to the Admin Dashboard without page refresh.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97" w:lineRule="auto" w:before="73" w:after="0"/>
        <w:ind w:left="387" w:right="232" w:hanging="217"/>
        <w:jc w:val="left"/>
        <w:rPr>
          <w:sz w:val="21"/>
        </w:rPr>
      </w:pPr>
      <w:r>
        <w:rPr>
          <w:b/>
          <w:color w:val="334054"/>
          <w:sz w:val="21"/>
        </w:rPr>
        <w:t>Admin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Verification: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Admin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inspects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the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payment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proof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screenshot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in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full-resolution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lightbox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and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1-click approves the transaction.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83" w:lineRule="auto" w:before="72" w:after="0"/>
        <w:ind w:left="387" w:right="310" w:hanging="217"/>
        <w:jc w:val="left"/>
        <w:rPr>
          <w:sz w:val="21"/>
        </w:rPr>
      </w:pPr>
      <w:r>
        <w:rPr>
          <w:b/>
          <w:color w:val="334054"/>
          <w:sz w:val="21"/>
        </w:rPr>
        <w:t>Fulfillment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Invoice: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Order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status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transitions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from</w:t>
      </w:r>
      <w:r>
        <w:rPr>
          <w:color w:val="334054"/>
          <w:spacing w:val="-4"/>
          <w:sz w:val="21"/>
        </w:rPr>
        <w:t> </w:t>
      </w:r>
      <w:r>
        <w:rPr>
          <w:i/>
          <w:color w:val="334054"/>
          <w:sz w:val="21"/>
        </w:rPr>
        <w:t>Pending</w:t>
      </w:r>
      <w:r>
        <w:rPr>
          <w:i/>
          <w:color w:val="334054"/>
          <w:spacing w:val="-5"/>
          <w:sz w:val="21"/>
        </w:rPr>
        <w:t> </w:t>
      </w:r>
      <w:r>
        <w:rPr>
          <w:color w:val="334054"/>
          <w:sz w:val="21"/>
        </w:rPr>
        <w:t>→</w:t>
      </w:r>
      <w:r>
        <w:rPr>
          <w:color w:val="334054"/>
          <w:spacing w:val="-4"/>
          <w:sz w:val="21"/>
        </w:rPr>
        <w:t> </w:t>
      </w:r>
      <w:r>
        <w:rPr>
          <w:i/>
          <w:color w:val="334054"/>
          <w:sz w:val="21"/>
        </w:rPr>
        <w:t>Processing</w:t>
      </w:r>
      <w:r>
        <w:rPr>
          <w:i/>
          <w:color w:val="334054"/>
          <w:spacing w:val="-5"/>
          <w:sz w:val="21"/>
        </w:rPr>
        <w:t> </w:t>
      </w:r>
      <w:r>
        <w:rPr>
          <w:color w:val="334054"/>
          <w:sz w:val="21"/>
        </w:rPr>
        <w:t>→</w:t>
      </w:r>
      <w:r>
        <w:rPr>
          <w:color w:val="334054"/>
          <w:spacing w:val="-4"/>
          <w:sz w:val="21"/>
        </w:rPr>
        <w:t> </w:t>
      </w:r>
      <w:r>
        <w:rPr>
          <w:i/>
          <w:color w:val="334054"/>
          <w:sz w:val="21"/>
        </w:rPr>
        <w:t>Completed</w:t>
      </w:r>
      <w:r>
        <w:rPr>
          <w:color w:val="334054"/>
          <w:sz w:val="21"/>
        </w:rPr>
        <w:t>.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Scannable corporate tax invoices are generated for customer verification.</w:t>
      </w:r>
    </w:p>
    <w:p>
      <w:pPr>
        <w:pStyle w:val="BodyText"/>
      </w:pPr>
    </w:p>
    <w:p>
      <w:pPr>
        <w:pStyle w:val="BodyText"/>
        <w:spacing w:before="13"/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0" w:after="0"/>
        <w:ind w:left="385" w:right="0" w:hanging="358"/>
        <w:jc w:val="left"/>
      </w:pPr>
      <w:r>
        <w:rPr>
          <w:color w:val="4237CA"/>
        </w:rPr>
        <w:t>Log</w:t>
      </w:r>
      <w:r>
        <w:rPr>
          <w:color w:val="4237CA"/>
          <w:spacing w:val="-2"/>
        </w:rPr>
        <w:t> </w:t>
      </w:r>
      <w:r>
        <w:rPr>
          <w:color w:val="4237CA"/>
        </w:rPr>
        <w:t>Prompting</w:t>
      </w:r>
      <w:r>
        <w:rPr>
          <w:color w:val="4237CA"/>
          <w:spacing w:val="-2"/>
        </w:rPr>
        <w:t> </w:t>
      </w:r>
      <w:r>
        <w:rPr>
          <w:color w:val="4237CA"/>
        </w:rPr>
        <w:t>AI</w:t>
      </w:r>
      <w:r>
        <w:rPr>
          <w:color w:val="4237CA"/>
          <w:spacing w:val="-1"/>
        </w:rPr>
        <w:t> </w:t>
      </w:r>
      <w:r>
        <w:rPr>
          <w:color w:val="4237CA"/>
        </w:rPr>
        <w:t>(Catatan</w:t>
      </w:r>
      <w:r>
        <w:rPr>
          <w:color w:val="4237CA"/>
          <w:spacing w:val="-2"/>
        </w:rPr>
        <w:t> </w:t>
      </w:r>
      <w:r>
        <w:rPr>
          <w:color w:val="4237CA"/>
        </w:rPr>
        <w:t>Prompt</w:t>
      </w:r>
      <w:r>
        <w:rPr>
          <w:color w:val="4237CA"/>
          <w:spacing w:val="-1"/>
        </w:rPr>
        <w:t> </w:t>
      </w:r>
      <w:r>
        <w:rPr>
          <w:color w:val="4237CA"/>
        </w:rPr>
        <w:t>&amp;</w:t>
      </w:r>
      <w:r>
        <w:rPr>
          <w:color w:val="4237CA"/>
          <w:spacing w:val="-2"/>
        </w:rPr>
        <w:t> </w:t>
      </w:r>
      <w:r>
        <w:rPr>
          <w:color w:val="4237CA"/>
        </w:rPr>
        <w:t>Alur</w:t>
      </w:r>
      <w:r>
        <w:rPr>
          <w:color w:val="4237CA"/>
          <w:spacing w:val="-1"/>
        </w:rPr>
        <w:t> </w:t>
      </w:r>
      <w:r>
        <w:rPr>
          <w:color w:val="4237CA"/>
          <w:spacing w:val="-2"/>
        </w:rPr>
        <w:t>Pengerjaan)</w:t>
      </w:r>
    </w:p>
    <w:p>
      <w:pPr>
        <w:pStyle w:val="BodyText"/>
        <w:spacing w:before="13"/>
        <w:rPr>
          <w:b/>
          <w:sz w:val="7"/>
        </w:rPr>
      </w:pPr>
      <w:r>
        <w:rPr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647700</wp:posOffset>
                </wp:positionH>
                <wp:positionV relativeFrom="paragraph">
                  <wp:posOffset>82745</wp:posOffset>
                </wp:positionV>
                <wp:extent cx="6264275" cy="9525"/>
                <wp:effectExtent l="0" t="0" r="0" b="0"/>
                <wp:wrapTopAndBottom/>
                <wp:docPr id="53" name="Graphic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Graphic 53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6.515421pt;width:493.230444pt;height:.75pt;mso-position-horizontal-relative:page;mso-position-vertical-relative:paragraph;z-index:-15724032;mso-wrap-distance-left:0;mso-wrap-distance-right:0" id="docshape48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83"/>
        <w:ind w:left="27"/>
      </w:pPr>
      <w:r>
        <w:rPr>
          <w:color w:val="334054"/>
        </w:rPr>
        <w:t>Chronological breakdown of prompts, architectural iterations, and agent </w:t>
      </w:r>
      <w:r>
        <w:rPr>
          <w:color w:val="334054"/>
          <w:spacing w:val="-2"/>
        </w:rPr>
        <w:t>actions:</w:t>
      </w:r>
    </w:p>
    <w:p>
      <w:pPr>
        <w:pStyle w:val="BodyText"/>
        <w:spacing w:before="11"/>
      </w:pP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97" w:lineRule="auto" w:before="0" w:after="0"/>
        <w:ind w:left="387" w:right="278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1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(Project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Scoping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Rules):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Formulated</w:t>
      </w:r>
      <w:r>
        <w:rPr>
          <w:color w:val="334054"/>
          <w:spacing w:val="-5"/>
          <w:sz w:val="21"/>
        </w:rPr>
        <w:t> </w:t>
      </w:r>
      <w:r>
        <w:rPr>
          <w:rFonts w:ascii="Consolas" w:hAnsi="Consolas"/>
          <w:color w:val="334054"/>
          <w:sz w:val="21"/>
        </w:rPr>
        <w:t>.agents/rules/AGENTS.md</w:t>
      </w:r>
      <w:r>
        <w:rPr>
          <w:color w:val="334054"/>
          <w:sz w:val="21"/>
        </w:rPr>
        <w:t>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analyzed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Supabase free-tier limits, and designed the implementation plan.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88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2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(Database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Schema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Scaffolding):</w:t>
      </w:r>
      <w:r>
        <w:rPr>
          <w:b/>
          <w:color w:val="334054"/>
          <w:spacing w:val="-2"/>
          <w:sz w:val="21"/>
        </w:rPr>
        <w:t> </w:t>
      </w:r>
      <w:r>
        <w:rPr>
          <w:color w:val="334054"/>
          <w:sz w:val="21"/>
        </w:rPr>
        <w:t>Initialized Next.js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App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Router,</w:t>
      </w:r>
      <w:r>
        <w:rPr>
          <w:color w:val="334054"/>
          <w:spacing w:val="-1"/>
          <w:sz w:val="21"/>
        </w:rPr>
        <w:t> </w:t>
      </w:r>
      <w:r>
        <w:rPr>
          <w:color w:val="334054"/>
          <w:spacing w:val="-2"/>
          <w:sz w:val="21"/>
        </w:rPr>
        <w:t>created</w:t>
      </w:r>
    </w:p>
    <w:p>
      <w:pPr>
        <w:pStyle w:val="BodyText"/>
        <w:spacing w:before="50"/>
        <w:ind w:left="387"/>
      </w:pPr>
      <w:r>
        <w:rPr>
          <w:rFonts w:ascii="Consolas"/>
          <w:color w:val="334054"/>
        </w:rPr>
        <w:t>supabase/schema.sql</w:t>
      </w:r>
      <w:r>
        <w:rPr>
          <w:rFonts w:ascii="Consolas"/>
          <w:color w:val="334054"/>
          <w:spacing w:val="-58"/>
        </w:rPr>
        <w:t> </w:t>
      </w:r>
      <w:r>
        <w:rPr>
          <w:color w:val="334054"/>
        </w:rPr>
        <w:t>with RLS policies, and wrote preliminary </w:t>
      </w:r>
      <w:r>
        <w:rPr>
          <w:color w:val="334054"/>
          <w:spacing w:val="-2"/>
        </w:rPr>
        <w:t>documentation.</w:t>
      </w:r>
    </w:p>
    <w:p>
      <w:pPr>
        <w:pStyle w:val="BodyText"/>
        <w:spacing w:after="0"/>
        <w:sectPr>
          <w:pgSz w:w="11900" w:h="16840"/>
          <w:pgMar w:top="1000" w:bottom="280" w:left="992" w:right="992"/>
        </w:sectPr>
      </w:pP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83" w:lineRule="auto" w:before="75" w:after="0"/>
        <w:ind w:left="387" w:right="228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3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(Full-Stack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Implementation):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Built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multi-product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cart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drawer,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storefront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product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catalog, guest checkout, and real-time WebSocket dashboard with Recharts analytics.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106" w:after="0"/>
        <w:ind w:left="387" w:right="0" w:hanging="255"/>
        <w:jc w:val="left"/>
        <w:rPr>
          <w:rFonts w:ascii="Consolas" w:hAnsi="Consolas"/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4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(Database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Sync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Persistence):</w:t>
      </w:r>
      <w:r>
        <w:rPr>
          <w:b/>
          <w:color w:val="334054"/>
          <w:spacing w:val="-4"/>
          <w:sz w:val="21"/>
        </w:rPr>
        <w:t> </w:t>
      </w:r>
      <w:r>
        <w:rPr>
          <w:color w:val="334054"/>
          <w:sz w:val="21"/>
        </w:rPr>
        <w:t>Verified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WebSocket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broadcasts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and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updated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RLS</w:t>
      </w:r>
      <w:r>
        <w:rPr>
          <w:color w:val="334054"/>
          <w:spacing w:val="-3"/>
          <w:sz w:val="21"/>
        </w:rPr>
        <w:t> </w:t>
      </w:r>
      <w:r>
        <w:rPr>
          <w:rFonts w:ascii="Consolas" w:hAnsi="Consolas"/>
          <w:color w:val="334054"/>
          <w:spacing w:val="-2"/>
          <w:sz w:val="21"/>
        </w:rPr>
        <w:t>SELECT</w:t>
      </w:r>
    </w:p>
    <w:p>
      <w:pPr>
        <w:pStyle w:val="BodyText"/>
        <w:spacing w:before="65"/>
        <w:ind w:left="387"/>
      </w:pPr>
      <w:r>
        <w:rPr>
          <w:color w:val="334054"/>
        </w:rPr>
        <w:t>policies for permanent order </w:t>
      </w:r>
      <w:r>
        <w:rPr>
          <w:color w:val="334054"/>
          <w:spacing w:val="-2"/>
        </w:rPr>
        <w:t>persistence.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156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5 (Modern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UI/UX &amp; Invoices):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Eliminated</w:t>
      </w:r>
      <w:r>
        <w:rPr>
          <w:color w:val="334054"/>
          <w:spacing w:val="-1"/>
          <w:sz w:val="21"/>
        </w:rPr>
        <w:t> </w:t>
      </w:r>
      <w:r>
        <w:rPr>
          <w:rFonts w:ascii="Consolas" w:hAnsi="Consolas"/>
          <w:color w:val="334054"/>
          <w:sz w:val="21"/>
        </w:rPr>
        <w:t>window.confirm()</w:t>
      </w:r>
      <w:r>
        <w:rPr>
          <w:rFonts w:ascii="Consolas" w:hAnsi="Consolas"/>
          <w:color w:val="334054"/>
          <w:spacing w:val="-58"/>
          <w:sz w:val="21"/>
        </w:rPr>
        <w:t> </w:t>
      </w:r>
      <w:r>
        <w:rPr>
          <w:color w:val="334054"/>
          <w:sz w:val="21"/>
        </w:rPr>
        <w:t>in favor of </w:t>
      </w:r>
      <w:r>
        <w:rPr>
          <w:color w:val="334054"/>
          <w:spacing w:val="-2"/>
          <w:sz w:val="21"/>
        </w:rPr>
        <w:t>custom</w:t>
      </w:r>
    </w:p>
    <w:p>
      <w:pPr>
        <w:pStyle w:val="BodyText"/>
        <w:spacing w:line="297" w:lineRule="auto" w:before="66"/>
        <w:ind w:left="387"/>
      </w:pPr>
      <w:r>
        <w:rPr>
          <w:color w:val="334054"/>
        </w:rPr>
        <w:t>glassmorphism</w:t>
      </w:r>
      <w:r>
        <w:rPr>
          <w:color w:val="334054"/>
          <w:spacing w:val="-7"/>
        </w:rPr>
        <w:t> </w:t>
      </w:r>
      <w:r>
        <w:rPr>
          <w:color w:val="334054"/>
        </w:rPr>
        <w:t>modal</w:t>
      </w:r>
      <w:r>
        <w:rPr>
          <w:color w:val="334054"/>
          <w:spacing w:val="-4"/>
        </w:rPr>
        <w:t> </w:t>
      </w:r>
      <w:r>
        <w:rPr>
          <w:color w:val="334054"/>
        </w:rPr>
        <w:t>dialogs,</w:t>
      </w:r>
      <w:r>
        <w:rPr>
          <w:color w:val="334054"/>
          <w:spacing w:val="-4"/>
        </w:rPr>
        <w:t> </w:t>
      </w:r>
      <w:r>
        <w:rPr>
          <w:color w:val="334054"/>
        </w:rPr>
        <w:t>built</w:t>
      </w:r>
      <w:r>
        <w:rPr>
          <w:color w:val="334054"/>
          <w:spacing w:val="-4"/>
        </w:rPr>
        <w:t> </w:t>
      </w:r>
      <w:r>
        <w:rPr>
          <w:color w:val="334054"/>
        </w:rPr>
        <w:t>dedicated</w:t>
      </w:r>
      <w:r>
        <w:rPr>
          <w:color w:val="334054"/>
          <w:spacing w:val="-4"/>
        </w:rPr>
        <w:t> </w:t>
      </w:r>
      <w:r>
        <w:rPr>
          <w:rFonts w:ascii="Consolas"/>
          <w:color w:val="334054"/>
        </w:rPr>
        <w:t>/invoice/[id]</w:t>
      </w:r>
      <w:r>
        <w:rPr>
          <w:rFonts w:ascii="Consolas"/>
          <w:color w:val="334054"/>
          <w:spacing w:val="-58"/>
        </w:rPr>
        <w:t> </w:t>
      </w:r>
      <w:r>
        <w:rPr>
          <w:color w:val="334054"/>
        </w:rPr>
        <w:t>corporate</w:t>
      </w:r>
      <w:r>
        <w:rPr>
          <w:color w:val="334054"/>
          <w:spacing w:val="-4"/>
        </w:rPr>
        <w:t> </w:t>
      </w:r>
      <w:r>
        <w:rPr>
          <w:color w:val="334054"/>
        </w:rPr>
        <w:t>tax</w:t>
      </w:r>
      <w:r>
        <w:rPr>
          <w:color w:val="334054"/>
          <w:spacing w:val="-4"/>
        </w:rPr>
        <w:t> </w:t>
      </w:r>
      <w:r>
        <w:rPr>
          <w:color w:val="334054"/>
        </w:rPr>
        <w:t>invoice</w:t>
      </w:r>
      <w:r>
        <w:rPr>
          <w:color w:val="334054"/>
          <w:spacing w:val="-4"/>
        </w:rPr>
        <w:t> </w:t>
      </w:r>
      <w:r>
        <w:rPr>
          <w:color w:val="334054"/>
        </w:rPr>
        <w:t>route</w:t>
      </w:r>
      <w:r>
        <w:rPr>
          <w:color w:val="334054"/>
          <w:spacing w:val="-4"/>
        </w:rPr>
        <w:t> </w:t>
      </w:r>
      <w:r>
        <w:rPr>
          <w:color w:val="334054"/>
        </w:rPr>
        <w:t>with</w:t>
      </w:r>
      <w:r>
        <w:rPr>
          <w:color w:val="334054"/>
          <w:spacing w:val="-4"/>
        </w:rPr>
        <w:t> </w:t>
      </w:r>
      <w:r>
        <w:rPr>
          <w:color w:val="334054"/>
        </w:rPr>
        <w:t>QR code, and added 1-click CSV export.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87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 6 (Logistics &amp; 2.5% Admin Fee Engine):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Built </w:t>
      </w:r>
      <w:r>
        <w:rPr>
          <w:rFonts w:ascii="Consolas" w:hAnsi="Consolas"/>
          <w:color w:val="334054"/>
          <w:sz w:val="21"/>
        </w:rPr>
        <w:t>MapLocationPicker</w:t>
      </w:r>
      <w:r>
        <w:rPr>
          <w:rFonts w:ascii="Consolas" w:hAnsi="Consolas"/>
          <w:color w:val="334054"/>
          <w:spacing w:val="-58"/>
          <w:sz w:val="21"/>
        </w:rPr>
        <w:t> </w:t>
      </w:r>
      <w:r>
        <w:rPr>
          <w:color w:val="334054"/>
          <w:sz w:val="21"/>
        </w:rPr>
        <w:t>with GPS </w:t>
      </w:r>
      <w:r>
        <w:rPr>
          <w:color w:val="334054"/>
          <w:spacing w:val="-5"/>
          <w:sz w:val="21"/>
        </w:rPr>
        <w:t>and</w:t>
      </w:r>
    </w:p>
    <w:p>
      <w:pPr>
        <w:pStyle w:val="BodyText"/>
        <w:spacing w:line="297" w:lineRule="auto" w:before="66"/>
        <w:ind w:left="387"/>
      </w:pPr>
      <w:r>
        <w:rPr>
          <w:color w:val="334054"/>
        </w:rPr>
        <w:t>OpenStreetMap,</w:t>
      </w:r>
      <w:r>
        <w:rPr>
          <w:color w:val="334054"/>
          <w:spacing w:val="-4"/>
        </w:rPr>
        <w:t> </w:t>
      </w:r>
      <w:r>
        <w:rPr>
          <w:color w:val="334054"/>
        </w:rPr>
        <w:t>multi-courier</w:t>
      </w:r>
      <w:r>
        <w:rPr>
          <w:color w:val="334054"/>
          <w:spacing w:val="-4"/>
        </w:rPr>
        <w:t> </w:t>
      </w:r>
      <w:r>
        <w:rPr>
          <w:color w:val="334054"/>
        </w:rPr>
        <w:t>matrix</w:t>
      </w:r>
      <w:r>
        <w:rPr>
          <w:color w:val="334054"/>
          <w:spacing w:val="-5"/>
        </w:rPr>
        <w:t> </w:t>
      </w:r>
      <w:r>
        <w:rPr>
          <w:color w:val="334054"/>
        </w:rPr>
        <w:t>(JNE,</w:t>
      </w:r>
      <w:r>
        <w:rPr>
          <w:color w:val="334054"/>
          <w:spacing w:val="-4"/>
        </w:rPr>
        <w:t> </w:t>
      </w:r>
      <w:r>
        <w:rPr>
          <w:color w:val="334054"/>
        </w:rPr>
        <w:t>J&amp;T,</w:t>
      </w:r>
      <w:r>
        <w:rPr>
          <w:color w:val="334054"/>
          <w:spacing w:val="-4"/>
        </w:rPr>
        <w:t> </w:t>
      </w:r>
      <w:r>
        <w:rPr>
          <w:color w:val="334054"/>
        </w:rPr>
        <w:t>SPX,</w:t>
      </w:r>
      <w:r>
        <w:rPr>
          <w:color w:val="334054"/>
          <w:spacing w:val="-5"/>
        </w:rPr>
        <w:t> </w:t>
      </w:r>
      <w:r>
        <w:rPr>
          <w:color w:val="334054"/>
        </w:rPr>
        <w:t>SiCepat,</w:t>
      </w:r>
      <w:r>
        <w:rPr>
          <w:color w:val="334054"/>
          <w:spacing w:val="-4"/>
        </w:rPr>
        <w:t> </w:t>
      </w:r>
      <w:r>
        <w:rPr>
          <w:color w:val="334054"/>
        </w:rPr>
        <w:t>Instant),</w:t>
      </w:r>
      <w:r>
        <w:rPr>
          <w:color w:val="334054"/>
          <w:spacing w:val="-4"/>
        </w:rPr>
        <w:t> </w:t>
      </w:r>
      <w:r>
        <w:rPr>
          <w:color w:val="334054"/>
        </w:rPr>
        <w:t>2.5%</w:t>
      </w:r>
      <w:r>
        <w:rPr>
          <w:color w:val="334054"/>
          <w:spacing w:val="-5"/>
        </w:rPr>
        <w:t> </w:t>
      </w:r>
      <w:r>
        <w:rPr>
          <w:color w:val="334054"/>
        </w:rPr>
        <w:t>admin</w:t>
      </w:r>
      <w:r>
        <w:rPr>
          <w:color w:val="334054"/>
          <w:spacing w:val="-4"/>
        </w:rPr>
        <w:t> </w:t>
      </w:r>
      <w:r>
        <w:rPr>
          <w:color w:val="334054"/>
        </w:rPr>
        <w:t>fee</w:t>
      </w:r>
      <w:r>
        <w:rPr>
          <w:color w:val="334054"/>
          <w:spacing w:val="-4"/>
        </w:rPr>
        <w:t> </w:t>
      </w:r>
      <w:r>
        <w:rPr>
          <w:color w:val="334054"/>
        </w:rPr>
        <w:t>arithmetic,</w:t>
      </w:r>
      <w:r>
        <w:rPr>
          <w:color w:val="334054"/>
          <w:spacing w:val="-5"/>
        </w:rPr>
        <w:t> </w:t>
      </w:r>
      <w:r>
        <w:rPr>
          <w:color w:val="334054"/>
        </w:rPr>
        <w:t>and payment proof receipt screenshot uploader.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83" w:lineRule="auto" w:before="72" w:after="0"/>
        <w:ind w:left="387" w:right="537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7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(Cross-Browser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Polish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Seeder):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Added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cross-browser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styling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(Chrome,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Edge,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Safari, Firefox), sleek dark scrollbars, backdrop blur fallbacks, and 1-click interactive database seeder.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106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8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(Single-Merchant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Architecture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Final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Submission):</w:t>
      </w:r>
      <w:r>
        <w:rPr>
          <w:b/>
          <w:color w:val="334054"/>
          <w:spacing w:val="-2"/>
          <w:sz w:val="21"/>
        </w:rPr>
        <w:t> </w:t>
      </w:r>
      <w:r>
        <w:rPr>
          <w:color w:val="334054"/>
          <w:sz w:val="21"/>
        </w:rPr>
        <w:t>Streamlined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architecture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to</w:t>
      </w:r>
      <w:r>
        <w:rPr>
          <w:color w:val="334054"/>
          <w:spacing w:val="-1"/>
          <w:sz w:val="21"/>
        </w:rPr>
        <w:t> </w:t>
      </w:r>
      <w:r>
        <w:rPr>
          <w:color w:val="334054"/>
          <w:spacing w:val="-4"/>
          <w:sz w:val="21"/>
        </w:rPr>
        <w:t>pure</w:t>
      </w:r>
    </w:p>
    <w:p>
      <w:pPr>
        <w:pStyle w:val="BodyText"/>
        <w:spacing w:line="283" w:lineRule="auto" w:before="50"/>
        <w:ind w:left="387"/>
      </w:pPr>
      <w:r>
        <w:rPr>
          <w:color w:val="334054"/>
        </w:rPr>
        <w:t>single-merchant</w:t>
      </w:r>
      <w:r>
        <w:rPr>
          <w:color w:val="334054"/>
          <w:spacing w:val="-4"/>
        </w:rPr>
        <w:t> </w:t>
      </w:r>
      <w:r>
        <w:rPr>
          <w:color w:val="334054"/>
        </w:rPr>
        <w:t>operations,</w:t>
      </w:r>
      <w:r>
        <w:rPr>
          <w:color w:val="334054"/>
          <w:spacing w:val="-4"/>
        </w:rPr>
        <w:t> </w:t>
      </w:r>
      <w:r>
        <w:rPr>
          <w:color w:val="334054"/>
        </w:rPr>
        <w:t>removed</w:t>
      </w:r>
      <w:r>
        <w:rPr>
          <w:color w:val="334054"/>
          <w:spacing w:val="-4"/>
        </w:rPr>
        <w:t> </w:t>
      </w:r>
      <w:r>
        <w:rPr>
          <w:color w:val="334054"/>
        </w:rPr>
        <w:t>registration</w:t>
      </w:r>
      <w:r>
        <w:rPr>
          <w:color w:val="334054"/>
          <w:spacing w:val="-4"/>
        </w:rPr>
        <w:t> </w:t>
      </w:r>
      <w:r>
        <w:rPr>
          <w:color w:val="334054"/>
        </w:rPr>
        <w:t>confusion,</w:t>
      </w:r>
      <w:r>
        <w:rPr>
          <w:color w:val="334054"/>
          <w:spacing w:val="-4"/>
        </w:rPr>
        <w:t> </w:t>
      </w:r>
      <w:r>
        <w:rPr>
          <w:color w:val="334054"/>
        </w:rPr>
        <w:t>added</w:t>
      </w:r>
      <w:r>
        <w:rPr>
          <w:color w:val="334054"/>
          <w:spacing w:val="-4"/>
        </w:rPr>
        <w:t> </w:t>
      </w:r>
      <w:r>
        <w:rPr>
          <w:color w:val="334054"/>
        </w:rPr>
        <w:t>QRIS</w:t>
      </w:r>
      <w:r>
        <w:rPr>
          <w:color w:val="334054"/>
          <w:spacing w:val="-4"/>
        </w:rPr>
        <w:t> </w:t>
      </w:r>
      <w:r>
        <w:rPr>
          <w:color w:val="334054"/>
        </w:rPr>
        <w:t>screenshot</w:t>
      </w:r>
      <w:r>
        <w:rPr>
          <w:color w:val="334054"/>
          <w:spacing w:val="-4"/>
        </w:rPr>
        <w:t> </w:t>
      </w:r>
      <w:r>
        <w:rPr>
          <w:color w:val="334054"/>
        </w:rPr>
        <w:t>proof</w:t>
      </w:r>
      <w:r>
        <w:rPr>
          <w:color w:val="334054"/>
          <w:spacing w:val="-4"/>
        </w:rPr>
        <w:t> </w:t>
      </w:r>
      <w:r>
        <w:rPr>
          <w:color w:val="334054"/>
        </w:rPr>
        <w:t>verification, created database reset script, and compiled Word/PDF documentation.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106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9 (Leaflet Map,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Global Geocoding &amp; Customs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Compliance):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Integrated real </w:t>
      </w:r>
      <w:r>
        <w:rPr>
          <w:color w:val="334054"/>
          <w:spacing w:val="-2"/>
          <w:sz w:val="21"/>
        </w:rPr>
        <w:t>interactive</w:t>
      </w:r>
    </w:p>
    <w:p>
      <w:pPr>
        <w:pStyle w:val="BodyText"/>
        <w:spacing w:line="297" w:lineRule="auto" w:before="51"/>
        <w:ind w:left="387"/>
      </w:pPr>
      <w:r>
        <w:rPr>
          <w:color w:val="334054"/>
        </w:rPr>
        <w:t>Leaflet</w:t>
      </w:r>
      <w:r>
        <w:rPr>
          <w:color w:val="334054"/>
          <w:spacing w:val="-3"/>
        </w:rPr>
        <w:t> </w:t>
      </w:r>
      <w:r>
        <w:rPr>
          <w:color w:val="334054"/>
        </w:rPr>
        <w:t>map</w:t>
      </w:r>
      <w:r>
        <w:rPr>
          <w:color w:val="334054"/>
          <w:spacing w:val="-3"/>
        </w:rPr>
        <w:t> </w:t>
      </w:r>
      <w:r>
        <w:rPr>
          <w:color w:val="334054"/>
        </w:rPr>
        <w:t>with</w:t>
      </w:r>
      <w:r>
        <w:rPr>
          <w:color w:val="334054"/>
          <w:spacing w:val="-3"/>
        </w:rPr>
        <w:t> </w:t>
      </w:r>
      <w:r>
        <w:rPr>
          <w:color w:val="334054"/>
        </w:rPr>
        <w:t>direct</w:t>
      </w:r>
      <w:r>
        <w:rPr>
          <w:color w:val="334054"/>
          <w:spacing w:val="-3"/>
        </w:rPr>
        <w:t> </w:t>
      </w:r>
      <w:r>
        <w:rPr>
          <w:color w:val="334054"/>
        </w:rPr>
        <w:t>click-to-pin,</w:t>
      </w:r>
      <w:r>
        <w:rPr>
          <w:color w:val="334054"/>
          <w:spacing w:val="-3"/>
        </w:rPr>
        <w:t> </w:t>
      </w:r>
      <w:r>
        <w:rPr>
          <w:color w:val="334054"/>
        </w:rPr>
        <w:t>built</w:t>
      </w:r>
      <w:r>
        <w:rPr>
          <w:color w:val="334054"/>
          <w:spacing w:val="-3"/>
        </w:rPr>
        <w:t> </w:t>
      </w:r>
      <w:r>
        <w:rPr>
          <w:color w:val="334054"/>
        </w:rPr>
        <w:t>offline</w:t>
      </w:r>
      <w:r>
        <w:rPr>
          <w:color w:val="334054"/>
          <w:spacing w:val="-3"/>
        </w:rPr>
        <w:t> </w:t>
      </w:r>
      <w:r>
        <w:rPr>
          <w:color w:val="334054"/>
        </w:rPr>
        <w:t>Indonesian</w:t>
      </w:r>
      <w:r>
        <w:rPr>
          <w:color w:val="334054"/>
          <w:spacing w:val="-3"/>
        </w:rPr>
        <w:t> </w:t>
      </w:r>
      <w:r>
        <w:rPr>
          <w:color w:val="334054"/>
        </w:rPr>
        <w:t>&amp;</w:t>
      </w:r>
      <w:r>
        <w:rPr>
          <w:color w:val="334054"/>
          <w:spacing w:val="-3"/>
        </w:rPr>
        <w:t> </w:t>
      </w:r>
      <w:r>
        <w:rPr>
          <w:color w:val="334054"/>
        </w:rPr>
        <w:t>global</w:t>
      </w:r>
      <w:r>
        <w:rPr>
          <w:color w:val="334054"/>
          <w:spacing w:val="-3"/>
        </w:rPr>
        <w:t> </w:t>
      </w:r>
      <w:r>
        <w:rPr>
          <w:color w:val="334054"/>
        </w:rPr>
        <w:t>cities</w:t>
      </w:r>
      <w:r>
        <w:rPr>
          <w:color w:val="334054"/>
          <w:spacing w:val="-3"/>
        </w:rPr>
        <w:t> </w:t>
      </w:r>
      <w:r>
        <w:rPr>
          <w:color w:val="334054"/>
        </w:rPr>
        <w:t>search</w:t>
      </w:r>
      <w:r>
        <w:rPr>
          <w:color w:val="334054"/>
          <w:spacing w:val="-3"/>
        </w:rPr>
        <w:t> </w:t>
      </w:r>
      <w:r>
        <w:rPr>
          <w:color w:val="334054"/>
        </w:rPr>
        <w:t>index,</w:t>
      </w:r>
      <w:r>
        <w:rPr>
          <w:color w:val="334054"/>
          <w:spacing w:val="-3"/>
        </w:rPr>
        <w:t> </w:t>
      </w:r>
      <w:r>
        <w:rPr>
          <w:color w:val="334054"/>
        </w:rPr>
        <w:t>created</w:t>
      </w:r>
      <w:r>
        <w:rPr>
          <w:color w:val="334054"/>
          <w:spacing w:val="-3"/>
        </w:rPr>
        <w:t> </w:t>
      </w:r>
      <w:r>
        <w:rPr>
          <w:color w:val="334054"/>
        </w:rPr>
        <w:t>4-</w:t>
      </w:r>
      <w:r>
        <w:rPr>
          <w:color w:val="334054"/>
        </w:rPr>
        <w:t>tier dynamic logistics routing (Motorbike, Overland Express, Air Cargo, DHL/FedEx International), and</w:t>
      </w:r>
    </w:p>
    <w:p>
      <w:pPr>
        <w:pStyle w:val="BodyText"/>
        <w:spacing w:line="262" w:lineRule="exact"/>
        <w:ind w:left="387"/>
      </w:pPr>
      <w:r>
        <w:rPr>
          <w:color w:val="334054"/>
        </w:rPr>
        <w:t>implemented</w:t>
      </w:r>
      <w:r>
        <w:rPr>
          <w:color w:val="334054"/>
          <w:spacing w:val="-7"/>
        </w:rPr>
        <w:t> </w:t>
      </w:r>
      <w:r>
        <w:rPr>
          <w:color w:val="334054"/>
        </w:rPr>
        <w:t>Indonesian</w:t>
      </w:r>
      <w:r>
        <w:rPr>
          <w:color w:val="334054"/>
          <w:spacing w:val="-5"/>
        </w:rPr>
        <w:t> </w:t>
      </w:r>
      <w:r>
        <w:rPr>
          <w:color w:val="334054"/>
        </w:rPr>
        <w:t>Bea</w:t>
      </w:r>
      <w:r>
        <w:rPr>
          <w:color w:val="334054"/>
          <w:spacing w:val="-4"/>
        </w:rPr>
        <w:t> </w:t>
      </w:r>
      <w:r>
        <w:rPr>
          <w:color w:val="334054"/>
        </w:rPr>
        <w:t>Cukai</w:t>
      </w:r>
      <w:r>
        <w:rPr>
          <w:color w:val="334054"/>
          <w:spacing w:val="-5"/>
        </w:rPr>
        <w:t> </w:t>
      </w:r>
      <w:r>
        <w:rPr>
          <w:color w:val="334054"/>
        </w:rPr>
        <w:t>&amp;</w:t>
      </w:r>
      <w:r>
        <w:rPr>
          <w:color w:val="334054"/>
          <w:spacing w:val="-4"/>
        </w:rPr>
        <w:t> </w:t>
      </w:r>
      <w:r>
        <w:rPr>
          <w:color w:val="334054"/>
        </w:rPr>
        <w:t>WTO</w:t>
      </w:r>
      <w:r>
        <w:rPr>
          <w:color w:val="334054"/>
          <w:spacing w:val="-5"/>
        </w:rPr>
        <w:t> </w:t>
      </w:r>
      <w:r>
        <w:rPr>
          <w:color w:val="334054"/>
        </w:rPr>
        <w:t>customs</w:t>
      </w:r>
      <w:r>
        <w:rPr>
          <w:color w:val="334054"/>
          <w:spacing w:val="-4"/>
        </w:rPr>
        <w:t> </w:t>
      </w:r>
      <w:r>
        <w:rPr>
          <w:color w:val="334054"/>
        </w:rPr>
        <w:t>compliance</w:t>
      </w:r>
      <w:r>
        <w:rPr>
          <w:color w:val="334054"/>
          <w:spacing w:val="-5"/>
        </w:rPr>
        <w:t> </w:t>
      </w:r>
      <w:r>
        <w:rPr>
          <w:color w:val="334054"/>
        </w:rPr>
        <w:t>(0%</w:t>
      </w:r>
      <w:r>
        <w:rPr>
          <w:color w:val="334054"/>
          <w:spacing w:val="-4"/>
        </w:rPr>
        <w:t> </w:t>
      </w:r>
      <w:r>
        <w:rPr>
          <w:color w:val="334054"/>
        </w:rPr>
        <w:t>Export</w:t>
      </w:r>
      <w:r>
        <w:rPr>
          <w:color w:val="334054"/>
          <w:spacing w:val="-5"/>
        </w:rPr>
        <w:t> </w:t>
      </w:r>
      <w:r>
        <w:rPr>
          <w:color w:val="334054"/>
        </w:rPr>
        <w:t>Tariff,</w:t>
      </w:r>
      <w:r>
        <w:rPr>
          <w:color w:val="334054"/>
          <w:spacing w:val="-4"/>
        </w:rPr>
        <w:t> </w:t>
      </w:r>
      <w:r>
        <w:rPr>
          <w:color w:val="334054"/>
        </w:rPr>
        <w:t>0%</w:t>
      </w:r>
      <w:r>
        <w:rPr>
          <w:color w:val="334054"/>
          <w:spacing w:val="-5"/>
        </w:rPr>
        <w:t> </w:t>
      </w:r>
      <w:r>
        <w:rPr>
          <w:color w:val="334054"/>
        </w:rPr>
        <w:t>VAT</w:t>
      </w:r>
      <w:r>
        <w:rPr>
          <w:color w:val="334054"/>
          <w:spacing w:val="-4"/>
        </w:rPr>
        <w:t> </w:t>
      </w:r>
      <w:r>
        <w:rPr>
          <w:color w:val="334054"/>
          <w:spacing w:val="-2"/>
        </w:rPr>
        <w:t>Export</w:t>
      </w:r>
    </w:p>
    <w:p>
      <w:pPr>
        <w:pStyle w:val="BodyText"/>
        <w:spacing w:before="51"/>
        <w:ind w:left="387"/>
      </w:pPr>
      <w:r>
        <w:rPr>
          <w:color w:val="334054"/>
        </w:rPr>
        <w:t>Zero-Rated, DDU Destination </w:t>
      </w:r>
      <w:r>
        <w:rPr>
          <w:color w:val="334054"/>
          <w:spacing w:val="-2"/>
        </w:rPr>
        <w:t>Clearance).</w:t>
      </w:r>
    </w:p>
    <w:p>
      <w:pPr>
        <w:pStyle w:val="Heading3"/>
        <w:numPr>
          <w:ilvl w:val="0"/>
          <w:numId w:val="5"/>
        </w:numPr>
        <w:tabs>
          <w:tab w:pos="387" w:val="left" w:leader="none"/>
        </w:tabs>
        <w:spacing w:line="240" w:lineRule="auto" w:before="155" w:after="0"/>
        <w:ind w:left="387" w:right="0" w:hanging="255"/>
        <w:jc w:val="left"/>
      </w:pPr>
      <w:r>
        <w:rPr>
          <w:color w:val="334054"/>
        </w:rPr>
        <w:t>Session</w:t>
      </w:r>
      <w:r>
        <w:rPr>
          <w:color w:val="334054"/>
          <w:spacing w:val="-2"/>
        </w:rPr>
        <w:t> </w:t>
      </w:r>
      <w:r>
        <w:rPr>
          <w:color w:val="334054"/>
        </w:rPr>
        <w:t>10</w:t>
      </w:r>
      <w:r>
        <w:rPr>
          <w:color w:val="334054"/>
          <w:spacing w:val="-1"/>
        </w:rPr>
        <w:t> </w:t>
      </w:r>
      <w:r>
        <w:rPr>
          <w:color w:val="334054"/>
        </w:rPr>
        <w:t>(Inventory</w:t>
      </w:r>
      <w:r>
        <w:rPr>
          <w:color w:val="334054"/>
          <w:spacing w:val="-2"/>
        </w:rPr>
        <w:t> </w:t>
      </w:r>
      <w:r>
        <w:rPr>
          <w:color w:val="334054"/>
        </w:rPr>
        <w:t>Stock</w:t>
      </w:r>
      <w:r>
        <w:rPr>
          <w:color w:val="334054"/>
          <w:spacing w:val="-1"/>
        </w:rPr>
        <w:t> </w:t>
      </w:r>
      <w:r>
        <w:rPr>
          <w:color w:val="334054"/>
        </w:rPr>
        <w:t>Automation,</w:t>
      </w:r>
      <w:r>
        <w:rPr>
          <w:color w:val="334054"/>
          <w:spacing w:val="-2"/>
        </w:rPr>
        <w:t> </w:t>
      </w:r>
      <w:r>
        <w:rPr>
          <w:color w:val="334054"/>
        </w:rPr>
        <w:t>Cancellation</w:t>
      </w:r>
      <w:r>
        <w:rPr>
          <w:color w:val="334054"/>
          <w:spacing w:val="-1"/>
        </w:rPr>
        <w:t> </w:t>
      </w:r>
      <w:r>
        <w:rPr>
          <w:color w:val="334054"/>
        </w:rPr>
        <w:t>Restitution</w:t>
      </w:r>
      <w:r>
        <w:rPr>
          <w:color w:val="334054"/>
          <w:spacing w:val="-2"/>
        </w:rPr>
        <w:t> </w:t>
      </w:r>
      <w:r>
        <w:rPr>
          <w:color w:val="334054"/>
        </w:rPr>
        <w:t>&amp;</w:t>
      </w:r>
      <w:r>
        <w:rPr>
          <w:color w:val="334054"/>
          <w:spacing w:val="-1"/>
        </w:rPr>
        <w:t> </w:t>
      </w:r>
      <w:r>
        <w:rPr>
          <w:color w:val="334054"/>
        </w:rPr>
        <w:t>Database</w:t>
      </w:r>
      <w:r>
        <w:rPr>
          <w:color w:val="334054"/>
          <w:spacing w:val="-1"/>
        </w:rPr>
        <w:t> </w:t>
      </w:r>
      <w:r>
        <w:rPr>
          <w:color w:val="334054"/>
          <w:spacing w:val="-2"/>
        </w:rPr>
        <w:t>Reset):</w:t>
      </w:r>
    </w:p>
    <w:p>
      <w:pPr>
        <w:pStyle w:val="BodyText"/>
        <w:spacing w:line="297" w:lineRule="auto" w:before="51"/>
        <w:ind w:left="387"/>
      </w:pPr>
      <w:r>
        <w:rPr>
          <w:color w:val="334054"/>
        </w:rPr>
        <w:t>Implemented</w:t>
      </w:r>
      <w:r>
        <w:rPr>
          <w:color w:val="334054"/>
          <w:spacing w:val="-4"/>
        </w:rPr>
        <w:t> </w:t>
      </w:r>
      <w:r>
        <w:rPr>
          <w:color w:val="334054"/>
        </w:rPr>
        <w:t>automated</w:t>
      </w:r>
      <w:r>
        <w:rPr>
          <w:color w:val="334054"/>
          <w:spacing w:val="-4"/>
        </w:rPr>
        <w:t> </w:t>
      </w:r>
      <w:r>
        <w:rPr>
          <w:color w:val="334054"/>
        </w:rPr>
        <w:t>catalog</w:t>
      </w:r>
      <w:r>
        <w:rPr>
          <w:color w:val="334054"/>
          <w:spacing w:val="-4"/>
        </w:rPr>
        <w:t> </w:t>
      </w:r>
      <w:r>
        <w:rPr>
          <w:color w:val="334054"/>
        </w:rPr>
        <w:t>inventory</w:t>
      </w:r>
      <w:r>
        <w:rPr>
          <w:color w:val="334054"/>
          <w:spacing w:val="-4"/>
        </w:rPr>
        <w:t> </w:t>
      </w:r>
      <w:r>
        <w:rPr>
          <w:color w:val="334054"/>
        </w:rPr>
        <w:t>stock</w:t>
      </w:r>
      <w:r>
        <w:rPr>
          <w:color w:val="334054"/>
          <w:spacing w:val="-4"/>
        </w:rPr>
        <w:t> </w:t>
      </w:r>
      <w:r>
        <w:rPr>
          <w:color w:val="334054"/>
        </w:rPr>
        <w:t>decrement</w:t>
      </w:r>
      <w:r>
        <w:rPr>
          <w:color w:val="334054"/>
          <w:spacing w:val="-4"/>
        </w:rPr>
        <w:t> </w:t>
      </w:r>
      <w:r>
        <w:rPr>
          <w:color w:val="334054"/>
        </w:rPr>
        <w:t>upon</w:t>
      </w:r>
      <w:r>
        <w:rPr>
          <w:color w:val="334054"/>
          <w:spacing w:val="-4"/>
        </w:rPr>
        <w:t> </w:t>
      </w:r>
      <w:r>
        <w:rPr>
          <w:color w:val="334054"/>
        </w:rPr>
        <w:t>order</w:t>
      </w:r>
      <w:r>
        <w:rPr>
          <w:color w:val="334054"/>
          <w:spacing w:val="-4"/>
        </w:rPr>
        <w:t> </w:t>
      </w:r>
      <w:r>
        <w:rPr>
          <w:color w:val="334054"/>
        </w:rPr>
        <w:t>completion,</w:t>
      </w:r>
      <w:r>
        <w:rPr>
          <w:color w:val="334054"/>
          <w:spacing w:val="-4"/>
        </w:rPr>
        <w:t> </w:t>
      </w:r>
      <w:r>
        <w:rPr>
          <w:color w:val="334054"/>
        </w:rPr>
        <w:t>automated</w:t>
      </w:r>
      <w:r>
        <w:rPr>
          <w:color w:val="334054"/>
          <w:spacing w:val="-4"/>
        </w:rPr>
        <w:t> </w:t>
      </w:r>
      <w:r>
        <w:rPr>
          <w:color w:val="334054"/>
        </w:rPr>
        <w:t>stock replenishment upon order cancellation, de-duplicated store catalog action buttons, added 1-click</w:t>
      </w:r>
    </w:p>
    <w:p>
      <w:pPr>
        <w:pStyle w:val="BodyText"/>
        <w:spacing w:line="262" w:lineRule="exact"/>
        <w:ind w:left="387"/>
      </w:pPr>
      <w:r>
        <w:rPr>
          <w:color w:val="334054"/>
        </w:rPr>
        <w:t>Database</w:t>
      </w:r>
      <w:r>
        <w:rPr>
          <w:color w:val="334054"/>
          <w:spacing w:val="-1"/>
        </w:rPr>
        <w:t> </w:t>
      </w:r>
      <w:r>
        <w:rPr>
          <w:color w:val="334054"/>
        </w:rPr>
        <w:t>Reset</w:t>
      </w:r>
      <w:r>
        <w:rPr>
          <w:color w:val="334054"/>
          <w:spacing w:val="-1"/>
        </w:rPr>
        <w:t> </w:t>
      </w:r>
      <w:r>
        <w:rPr>
          <w:color w:val="334054"/>
        </w:rPr>
        <w:t>modal in</w:t>
      </w:r>
      <w:r>
        <w:rPr>
          <w:color w:val="334054"/>
          <w:spacing w:val="-1"/>
        </w:rPr>
        <w:t> </w:t>
      </w:r>
      <w:r>
        <w:rPr>
          <w:color w:val="334054"/>
        </w:rPr>
        <w:t>the Admin</w:t>
      </w:r>
      <w:r>
        <w:rPr>
          <w:color w:val="334054"/>
          <w:spacing w:val="-1"/>
        </w:rPr>
        <w:t> </w:t>
      </w:r>
      <w:r>
        <w:rPr>
          <w:color w:val="334054"/>
        </w:rPr>
        <w:t>Dashboard,</w:t>
      </w:r>
      <w:r>
        <w:rPr>
          <w:color w:val="334054"/>
          <w:spacing w:val="-1"/>
        </w:rPr>
        <w:t> </w:t>
      </w:r>
      <w:r>
        <w:rPr>
          <w:color w:val="334054"/>
        </w:rPr>
        <w:t>and established</w:t>
      </w:r>
      <w:r>
        <w:rPr>
          <w:color w:val="334054"/>
          <w:spacing w:val="-1"/>
        </w:rPr>
        <w:t> </w:t>
      </w:r>
      <w:r>
        <w:rPr>
          <w:color w:val="334054"/>
        </w:rPr>
        <w:t>mandatory planning</w:t>
      </w:r>
      <w:r>
        <w:rPr>
          <w:color w:val="334054"/>
          <w:spacing w:val="-1"/>
        </w:rPr>
        <w:t> </w:t>
      </w:r>
      <w:r>
        <w:rPr>
          <w:color w:val="334054"/>
        </w:rPr>
        <w:t>and </w:t>
      </w:r>
      <w:r>
        <w:rPr>
          <w:color w:val="334054"/>
          <w:spacing w:val="-4"/>
        </w:rPr>
        <w:t>docs</w:t>
      </w:r>
    </w:p>
    <w:p>
      <w:pPr>
        <w:pStyle w:val="BodyText"/>
        <w:spacing w:before="51"/>
        <w:ind w:left="387"/>
      </w:pPr>
      <w:r>
        <w:rPr>
          <w:color w:val="334054"/>
        </w:rPr>
        <w:t>synchronization agent </w:t>
      </w:r>
      <w:r>
        <w:rPr>
          <w:color w:val="334054"/>
          <w:spacing w:val="-2"/>
        </w:rPr>
        <w:t>rules.</w:t>
      </w:r>
    </w:p>
    <w:p>
      <w:pPr>
        <w:pStyle w:val="BodyText"/>
      </w:pPr>
    </w:p>
    <w:p>
      <w:pPr>
        <w:pStyle w:val="BodyText"/>
        <w:spacing w:before="63"/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0" w:after="0"/>
        <w:ind w:left="385" w:right="0" w:hanging="358"/>
        <w:jc w:val="left"/>
      </w:pPr>
      <w:r>
        <w:rPr>
          <w:color w:val="4237CA"/>
        </w:rPr>
        <w:t>UI</w:t>
      </w:r>
      <w:r>
        <w:rPr>
          <w:color w:val="4237CA"/>
          <w:spacing w:val="-4"/>
        </w:rPr>
        <w:t> </w:t>
      </w:r>
      <w:r>
        <w:rPr>
          <w:color w:val="4237CA"/>
        </w:rPr>
        <w:t>Screenshots</w:t>
      </w:r>
      <w:r>
        <w:rPr>
          <w:color w:val="4237CA"/>
          <w:spacing w:val="-1"/>
        </w:rPr>
        <w:t> </w:t>
      </w:r>
      <w:r>
        <w:rPr>
          <w:color w:val="4237CA"/>
        </w:rPr>
        <w:t>&amp;</w:t>
      </w:r>
      <w:r>
        <w:rPr>
          <w:color w:val="4237CA"/>
          <w:spacing w:val="-1"/>
        </w:rPr>
        <w:t> </w:t>
      </w:r>
      <w:r>
        <w:rPr>
          <w:color w:val="4237CA"/>
        </w:rPr>
        <w:t>Visual</w:t>
      </w:r>
      <w:r>
        <w:rPr>
          <w:color w:val="4237CA"/>
          <w:spacing w:val="-2"/>
        </w:rPr>
        <w:t> </w:t>
      </w:r>
      <w:r>
        <w:rPr>
          <w:color w:val="4237CA"/>
        </w:rPr>
        <w:t>User</w:t>
      </w:r>
      <w:r>
        <w:rPr>
          <w:color w:val="4237CA"/>
          <w:spacing w:val="-1"/>
        </w:rPr>
        <w:t> </w:t>
      </w:r>
      <w:r>
        <w:rPr>
          <w:color w:val="4237CA"/>
        </w:rPr>
        <w:t>Documentation</w:t>
      </w:r>
      <w:r>
        <w:rPr>
          <w:color w:val="4237CA"/>
          <w:spacing w:val="-1"/>
        </w:rPr>
        <w:t> </w:t>
      </w:r>
      <w:r>
        <w:rPr>
          <w:color w:val="4237CA"/>
        </w:rPr>
        <w:t>(Non-</w:t>
      </w:r>
      <w:r>
        <w:rPr>
          <w:color w:val="4237CA"/>
          <w:spacing w:val="-2"/>
        </w:rPr>
        <w:t>Teknis)</w:t>
      </w:r>
    </w:p>
    <w:p>
      <w:pPr>
        <w:pStyle w:val="BodyText"/>
        <w:spacing w:before="12"/>
        <w:rPr>
          <w:b/>
          <w:sz w:val="7"/>
        </w:rPr>
      </w:pPr>
      <w:r>
        <w:rPr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647700</wp:posOffset>
                </wp:positionH>
                <wp:positionV relativeFrom="paragraph">
                  <wp:posOffset>82477</wp:posOffset>
                </wp:positionV>
                <wp:extent cx="6264275" cy="9525"/>
                <wp:effectExtent l="0" t="0" r="0" b="0"/>
                <wp:wrapTopAndBottom/>
                <wp:docPr id="54" name="Graphic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Graphic 54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6.494326pt;width:493.230444pt;height:.75pt;mso-position-horizontal-relative:page;mso-position-vertical-relative:paragraph;z-index:-15723008;mso-wrap-distance-left:0;mso-wrap-distance-right:0" id="docshape49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83"/>
        <w:ind w:left="27"/>
      </w:pPr>
      <w:r>
        <w:rPr>
          <w:color w:val="334054"/>
        </w:rPr>
        <w:t>High-resolution visual walkthrough captures of all key application </w:t>
      </w:r>
      <w:r>
        <w:rPr>
          <w:color w:val="334054"/>
          <w:spacing w:val="-2"/>
        </w:rPr>
        <w:t>flows: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647700</wp:posOffset>
                </wp:positionH>
                <wp:positionV relativeFrom="paragraph">
                  <wp:posOffset>230560</wp:posOffset>
                </wp:positionV>
                <wp:extent cx="6264275" cy="116839"/>
                <wp:effectExtent l="0" t="0" r="0" b="0"/>
                <wp:wrapTopAndBottom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154333pt;width:493.230466pt;height:9.159840pt;mso-position-horizontal-relative:page;mso-position-vertical-relative:paragraph;z-index:-15722496;mso-wrap-distance-left:0;mso-wrap-distance-right:0" id="docshape50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940" w:bottom="280" w:left="992" w:right="992"/>
        </w:sectPr>
      </w:pP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647699</wp:posOffset>
                </wp:positionH>
                <wp:positionV relativeFrom="page">
                  <wp:posOffset>647698</wp:posOffset>
                </wp:positionV>
                <wp:extent cx="6267450" cy="5015865"/>
                <wp:effectExtent l="0" t="0" r="0" b="0"/>
                <wp:wrapNone/>
                <wp:docPr id="56" name="Group 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" name="Group 56"/>
                      <wpg:cNvGrpSpPr/>
                      <wpg:grpSpPr>
                        <a:xfrm>
                          <a:off x="0" y="0"/>
                          <a:ext cx="6267450" cy="5015865"/>
                          <a:chExt cx="6267450" cy="5015865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0" y="2"/>
                            <a:ext cx="6264275" cy="5015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015865">
                                <a:moveTo>
                                  <a:pt x="6264026" y="5015483"/>
                                </a:moveTo>
                                <a:lnTo>
                                  <a:pt x="0" y="5015483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705349"/>
                                </a:lnTo>
                                <a:lnTo>
                                  <a:pt x="17500" y="4745444"/>
                                </a:lnTo>
                                <a:lnTo>
                                  <a:pt x="40212" y="4779436"/>
                                </a:lnTo>
                                <a:lnTo>
                                  <a:pt x="74204" y="4802148"/>
                                </a:lnTo>
                                <a:lnTo>
                                  <a:pt x="114299" y="4810124"/>
                                </a:lnTo>
                                <a:lnTo>
                                  <a:pt x="6264026" y="4810124"/>
                                </a:lnTo>
                                <a:lnTo>
                                  <a:pt x="6264026" y="5015483"/>
                                </a:lnTo>
                                <a:close/>
                              </a:path>
                              <a:path w="6264275" h="5015865">
                                <a:moveTo>
                                  <a:pt x="6264026" y="4810124"/>
                                </a:moveTo>
                                <a:lnTo>
                                  <a:pt x="6153149" y="4810124"/>
                                </a:lnTo>
                                <a:lnTo>
                                  <a:pt x="6163470" y="4809626"/>
                                </a:lnTo>
                                <a:lnTo>
                                  <a:pt x="6173593" y="4808130"/>
                                </a:lnTo>
                                <a:lnTo>
                                  <a:pt x="6211370" y="4792482"/>
                                </a:lnTo>
                                <a:lnTo>
                                  <a:pt x="6240281" y="4763570"/>
                                </a:lnTo>
                                <a:lnTo>
                                  <a:pt x="6255929" y="4725793"/>
                                </a:lnTo>
                                <a:lnTo>
                                  <a:pt x="6257924" y="47053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6155579" y="4810124"/>
                                </a:moveTo>
                                <a:lnTo>
                                  <a:pt x="102345" y="4810124"/>
                                </a:lnTo>
                                <a:lnTo>
                                  <a:pt x="95221" y="4809422"/>
                                </a:lnTo>
                                <a:lnTo>
                                  <a:pt x="54661" y="4795656"/>
                                </a:lnTo>
                                <a:lnTo>
                                  <a:pt x="22456" y="4767415"/>
                                </a:lnTo>
                                <a:lnTo>
                                  <a:pt x="3507" y="4729004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8"/>
                                </a:lnTo>
                                <a:lnTo>
                                  <a:pt x="37168" y="26998"/>
                                </a:lnTo>
                                <a:lnTo>
                                  <a:pt x="74264" y="5585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5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46833" y="4749137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183659" y="4804534"/>
                                </a:lnTo>
                                <a:lnTo>
                                  <a:pt x="6162702" y="4809422"/>
                                </a:lnTo>
                                <a:lnTo>
                                  <a:pt x="6155579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0" y="47005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68"/>
                                </a:lnTo>
                                <a:lnTo>
                                  <a:pt x="14464" y="54657"/>
                                </a:lnTo>
                                <a:lnTo>
                                  <a:pt x="18460" y="48680"/>
                                </a:lnTo>
                                <a:lnTo>
                                  <a:pt x="22456" y="42699"/>
                                </a:lnTo>
                                <a:lnTo>
                                  <a:pt x="26997" y="37165"/>
                                </a:lnTo>
                                <a:lnTo>
                                  <a:pt x="60974" y="11088"/>
                                </a:lnTo>
                                <a:lnTo>
                                  <a:pt x="67619" y="8339"/>
                                </a:lnTo>
                                <a:lnTo>
                                  <a:pt x="74264" y="5585"/>
                                </a:lnTo>
                                <a:lnTo>
                                  <a:pt x="81113" y="3507"/>
                                </a:lnTo>
                                <a:lnTo>
                                  <a:pt x="88167" y="2102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183659" y="5585"/>
                                </a:lnTo>
                                <a:lnTo>
                                  <a:pt x="6190304" y="8339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5"/>
                                </a:lnTo>
                                <a:lnTo>
                                  <a:pt x="6239463" y="48680"/>
                                </a:lnTo>
                                <a:lnTo>
                                  <a:pt x="6243459" y="54657"/>
                                </a:lnTo>
                                <a:lnTo>
                                  <a:pt x="6246833" y="60968"/>
                                </a:lnTo>
                                <a:lnTo>
                                  <a:pt x="6249585" y="67614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4415" y="81106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700587"/>
                                </a:lnTo>
                                <a:lnTo>
                                  <a:pt x="6249585" y="4742496"/>
                                </a:lnTo>
                                <a:lnTo>
                                  <a:pt x="6225841" y="4778037"/>
                                </a:lnTo>
                                <a:lnTo>
                                  <a:pt x="6209242" y="4791660"/>
                                </a:lnTo>
                                <a:lnTo>
                                  <a:pt x="6203262" y="4795656"/>
                                </a:lnTo>
                                <a:lnTo>
                                  <a:pt x="6196949" y="4799031"/>
                                </a:lnTo>
                                <a:lnTo>
                                  <a:pt x="6190304" y="4801780"/>
                                </a:lnTo>
                                <a:lnTo>
                                  <a:pt x="6183659" y="4804534"/>
                                </a:lnTo>
                                <a:lnTo>
                                  <a:pt x="6176810" y="4806612"/>
                                </a:lnTo>
                                <a:lnTo>
                                  <a:pt x="6169756" y="4808017"/>
                                </a:lnTo>
                                <a:lnTo>
                                  <a:pt x="6162702" y="4809422"/>
                                </a:lnTo>
                                <a:lnTo>
                                  <a:pt x="6155579" y="4810124"/>
                                </a:lnTo>
                                <a:lnTo>
                                  <a:pt x="6148387" y="4810124"/>
                                </a:lnTo>
                                <a:lnTo>
                                  <a:pt x="109537" y="4810124"/>
                                </a:lnTo>
                                <a:lnTo>
                                  <a:pt x="102345" y="4810124"/>
                                </a:lnTo>
                                <a:lnTo>
                                  <a:pt x="95221" y="4809422"/>
                                </a:lnTo>
                                <a:lnTo>
                                  <a:pt x="88167" y="4808017"/>
                                </a:lnTo>
                                <a:lnTo>
                                  <a:pt x="81113" y="4806612"/>
                                </a:lnTo>
                                <a:lnTo>
                                  <a:pt x="74264" y="4804534"/>
                                </a:lnTo>
                                <a:lnTo>
                                  <a:pt x="67619" y="4801780"/>
                                </a:lnTo>
                                <a:lnTo>
                                  <a:pt x="60974" y="4799031"/>
                                </a:lnTo>
                                <a:lnTo>
                                  <a:pt x="54661" y="4795656"/>
                                </a:lnTo>
                                <a:lnTo>
                                  <a:pt x="48681" y="4791655"/>
                                </a:lnTo>
                                <a:lnTo>
                                  <a:pt x="42701" y="4787660"/>
                                </a:lnTo>
                                <a:lnTo>
                                  <a:pt x="14464" y="4755449"/>
                                </a:lnTo>
                                <a:lnTo>
                                  <a:pt x="701" y="4714897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9525" y="3924298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9525" y="3933825"/>
                            <a:ext cx="6248400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876300">
                                <a:moveTo>
                                  <a:pt x="6143624" y="876299"/>
                                </a:moveTo>
                                <a:lnTo>
                                  <a:pt x="104775" y="876299"/>
                                </a:lnTo>
                                <a:lnTo>
                                  <a:pt x="94453" y="875803"/>
                                </a:lnTo>
                                <a:lnTo>
                                  <a:pt x="55334" y="863915"/>
                                </a:lnTo>
                                <a:lnTo>
                                  <a:pt x="23742" y="837962"/>
                                </a:lnTo>
                                <a:lnTo>
                                  <a:pt x="4486" y="801895"/>
                                </a:lnTo>
                                <a:lnTo>
                                  <a:pt x="0" y="771526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771526"/>
                                </a:lnTo>
                                <a:lnTo>
                                  <a:pt x="6240422" y="811621"/>
                                </a:lnTo>
                                <a:lnTo>
                                  <a:pt x="6217711" y="845613"/>
                                </a:lnTo>
                                <a:lnTo>
                                  <a:pt x="6183719" y="868325"/>
                                </a:lnTo>
                                <a:lnTo>
                                  <a:pt x="614362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2" name="Image 62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26"/>
                            <a:ext cx="6248399" cy="3914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" name="Textbox 63"/>
                        <wps:cNvSpPr txBox="1"/>
                        <wps:spPr>
                          <a:xfrm>
                            <a:off x="0" y="0"/>
                            <a:ext cx="6267450" cy="5015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44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83" w:lineRule="auto" w:before="1"/>
                                <w:ind w:left="284" w:right="274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5.1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Storefront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Homepage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(Public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Catalog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Search):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Clean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dark-mode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storefront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displaying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product catalog, stock badges, live search bar, and category filters (Electronics, Audio, Wearables, Accessories, 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Lifestyle).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50.999863pt;width:493.5pt;height:394.95pt;mso-position-horizontal-relative:page;mso-position-vertical-relative:page;z-index:15735808" id="docshapegroup51" coordorigin="1020,1020" coordsize="9870,7899">
                <v:shape style="position:absolute;left:1020;top:1020;width:9865;height:7899" id="docshape52" coordorigin="1020,1020" coordsize="9865,7899" path="m10885,8918l1020,8918,1020,1020,10885,1020,10885,1035,1200,1035,1184,1036,1168,1038,1152,1042,1137,1048,1122,1055,1108,1063,1095,1072,1083,1083,1072,1095,1063,1108,1055,1122,1048,1137,1042,1152,1038,1168,1036,1184,1035,1200,1035,8430,1036,8446,1038,8462,1042,8478,1048,8493,1055,8508,1063,8522,1072,8535,1083,8547,1095,8558,1108,8567,1122,8575,1137,8582,1152,8588,1168,8592,1184,8594,1200,8595,10885,8595,10885,8918xm10885,8595l10710,8595,10726,8594,10742,8592,10758,8588,10773,8582,10788,8575,10802,8567,10815,8558,10827,8547,10838,8535,10847,8522,10855,8508,10862,8493,10868,8478,10872,8462,10874,8446,10875,8430,10875,1200,10874,1184,10872,1168,10868,1152,10862,1137,10855,1122,10847,1108,10838,1095,10827,1083,10815,1072,10802,1063,10788,1055,10773,1048,10758,1042,10742,1038,10726,1036,10710,1035,10885,1035,10885,8595xe" filled="true" fillcolor="#000000" stroked="false">
                  <v:path arrowok="t"/>
                  <v:fill opacity="3853f" type="solid"/>
                </v:shape>
                <v:shape style="position:absolute;left:1027;top:1027;width:9855;height:7575" id="docshape53" coordorigin="1027,1027" coordsize="9855,7575" path="m10721,8602l1189,8602,1177,8601,1114,8580,1063,8535,1033,8475,1027,8441,1027,8430,1027,1189,1045,1124,1086,1070,1144,1036,1189,1027,10721,1027,10786,1045,10840,1086,10874,1144,10882,1189,10882,8441,10865,8506,10824,8560,10766,8594,10733,8601,10721,8602xe" filled="true" fillcolor="#ffffff" stroked="false">
                  <v:path arrowok="t"/>
                  <v:fill type="solid"/>
                </v:shape>
                <v:shape style="position:absolute;left:1027;top:1027;width:9855;height:7575" id="docshape54" coordorigin="1027,1027" coordsize="9855,7575" path="m1027,8430l1027,1200,1027,1189,1029,1177,1031,1166,1033,1155,1036,1144,1041,1134,1045,1124,1050,1114,1057,1104,1063,1095,1070,1086,1124,1045,1134,1041,1144,1036,1155,1033,1166,1031,1177,1029,1189,1027,1200,1027,10710,1027,10721,1027,10733,1029,10744,1031,10755,1033,10766,1036,10776,1041,10786,1045,10840,1086,10853,1104,10860,1114,10865,1124,10869,1134,10874,1144,10877,1155,10879,1166,10881,1177,10882,1189,10882,1200,10882,8430,10869,8496,10832,8552,10806,8573,10796,8580,10786,8585,10776,8589,10766,8594,10755,8597,10744,8599,10733,8601,10721,8602,10710,8602,1200,8602,1189,8602,1177,8601,1166,8599,1155,8597,1144,8594,1134,8589,1124,8585,1114,8580,1104,8573,1095,8567,1050,8516,1029,8453,1027,8441,1027,8430xe" filled="false" stroked="true" strokeweight=".75pt" strokecolor="#e2e7f0">
                  <v:path arrowok="t"/>
                  <v:stroke dashstyle="solid"/>
                </v:shape>
                <v:rect style="position:absolute;left:1035;top:7200;width:9840;height:15" id="docshape55" filled="true" fillcolor="#e2e7f0" stroked="false">
                  <v:fill type="solid"/>
                </v:rect>
                <v:shape style="position:absolute;left:1035;top:7215;width:9840;height:1380" id="docshape56" coordorigin="1035,7215" coordsize="9840,1380" path="m10710,8595l1200,8595,1184,8594,1122,8575,1072,8535,1042,8478,1035,8430,1035,7215,10875,7215,10875,8430,10862,8493,10827,8547,10773,8582,10710,8595xe" filled="true" fillcolor="#ffffff" stroked="false">
                  <v:path arrowok="t"/>
                  <v:fill type="solid"/>
                </v:shape>
                <v:shape style="position:absolute;left:1035;top:1035;width:9840;height:6165" type="#_x0000_t75" id="docshape57" stroked="false">
                  <v:imagedata r:id="rId10" o:title=""/>
                </v:shape>
                <v:shape style="position:absolute;left:1020;top:1020;width:9870;height:7899" type="#_x0000_t202" id="docshape58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44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83" w:lineRule="auto" w:before="1"/>
                          <w:ind w:left="284" w:right="274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color w:val="465469"/>
                            <w:sz w:val="20"/>
                          </w:rPr>
                          <w:t>5.1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Storefront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Homepage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(Public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Catalog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&amp;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Search):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Clean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dark-mode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storefront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displaying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product catalog, stock badges, live search bar, and category filters (Electronics, Audio, Wearables, Accessories, 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Lifestyle).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50"/>
        <w:rPr>
          <w:sz w:val="20"/>
        </w:rPr>
      </w:pPr>
    </w:p>
    <w:p>
      <w:pPr>
        <w:spacing w:line="183" w:lineRule="exact"/>
        <w:ind w:left="28" w:right="-44" w:firstLine="0"/>
        <w:rPr>
          <w:position w:val="-3"/>
          <w:sz w:val="18"/>
        </w:rPr>
      </w:pPr>
      <w:r>
        <w:rPr>
          <w:position w:val="-3"/>
          <w:sz w:val="18"/>
        </w:rPr>
        <mc:AlternateContent>
          <mc:Choice Requires="wps">
            <w:drawing>
              <wp:inline distT="0" distB="0" distL="0" distR="0">
                <wp:extent cx="6264275" cy="116839"/>
                <wp:effectExtent l="0" t="0" r="0" b="0"/>
                <wp:docPr id="64" name="Group 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" name="Group 64"/>
                      <wpg:cNvGrpSpPr/>
                      <wpg:grpSpPr>
                        <a:xfrm>
                          <a:off x="0" y="0"/>
                          <a:ext cx="6264275" cy="116839"/>
                          <a:chExt cx="6264275" cy="116839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6264275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16839">
                                <a:moveTo>
                                  <a:pt x="0" y="0"/>
                                </a:moveTo>
                                <a:lnTo>
                                  <a:pt x="6264026" y="0"/>
                                </a:lnTo>
                                <a:lnTo>
                                  <a:pt x="6264026" y="116329"/>
                                </a:lnTo>
                                <a:lnTo>
                                  <a:pt x="0" y="1163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9.2pt;mso-position-horizontal-relative:char;mso-position-vertical-relative:line" id="docshapegroup59" coordorigin="0,0" coordsize="9865,184">
                <v:rect style="position:absolute;left:0;top:0;width:9865;height:184" id="docshape60" filled="true" fillcolor="#000000" stroked="false">
                  <v:fill opacity="3853f" type="solid"/>
                </v:rect>
              </v:group>
            </w:pict>
          </mc:Fallback>
        </mc:AlternateContent>
      </w:r>
      <w:r>
        <w:rPr>
          <w:position w:val="-3"/>
          <w:sz w:val="18"/>
        </w:rPr>
      </w:r>
    </w:p>
    <w:p>
      <w:pPr>
        <w:spacing w:after="0" w:line="183" w:lineRule="exact"/>
        <w:rPr>
          <w:position w:val="-3"/>
          <w:sz w:val="18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66" name="Image 6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6" name="Image 6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262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29088">
                <wp:simplePos x="0" y="0"/>
                <wp:positionH relativeFrom="page">
                  <wp:posOffset>647699</wp:posOffset>
                </wp:positionH>
                <wp:positionV relativeFrom="paragraph">
                  <wp:posOffset>-3969005</wp:posOffset>
                </wp:positionV>
                <wp:extent cx="6267450" cy="4805680"/>
                <wp:effectExtent l="0" t="0" r="0" b="0"/>
                <wp:wrapNone/>
                <wp:docPr id="67" name="Group 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" name="Group 67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68" name="Graphic 68"/>
                        <wps:cNvSpPr/>
                        <wps:spPr>
                          <a:xfrm>
                            <a:off x="0" y="2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74"/>
                                </a:move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54661" y="4586109"/>
                                </a:lnTo>
                                <a:lnTo>
                                  <a:pt x="22456" y="4557875"/>
                                </a:lnTo>
                                <a:lnTo>
                                  <a:pt x="3507" y="4519454"/>
                                </a:lnTo>
                                <a:lnTo>
                                  <a:pt x="0" y="4498232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8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498232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6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68"/>
                                </a:lnTo>
                                <a:lnTo>
                                  <a:pt x="14464" y="54652"/>
                                </a:lnTo>
                                <a:lnTo>
                                  <a:pt x="18460" y="48671"/>
                                </a:lnTo>
                                <a:lnTo>
                                  <a:pt x="22456" y="42690"/>
                                </a:lnTo>
                                <a:lnTo>
                                  <a:pt x="26997" y="37160"/>
                                </a:lnTo>
                                <a:lnTo>
                                  <a:pt x="32082" y="32077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9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59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203262" y="14459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9"/>
                                </a:lnTo>
                                <a:lnTo>
                                  <a:pt x="6239463" y="48671"/>
                                </a:lnTo>
                                <a:lnTo>
                                  <a:pt x="6243459" y="54652"/>
                                </a:lnTo>
                                <a:lnTo>
                                  <a:pt x="6246833" y="60968"/>
                                </a:lnTo>
                                <a:lnTo>
                                  <a:pt x="6249585" y="67614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4415" y="81106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6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43459" y="4545903"/>
                                </a:lnTo>
                                <a:lnTo>
                                  <a:pt x="6239463" y="4551884"/>
                                </a:lnTo>
                                <a:lnTo>
                                  <a:pt x="6235467" y="4557870"/>
                                </a:lnTo>
                                <a:lnTo>
                                  <a:pt x="6209242" y="4582115"/>
                                </a:lnTo>
                                <a:lnTo>
                                  <a:pt x="6203262" y="4586109"/>
                                </a:lnTo>
                                <a:lnTo>
                                  <a:pt x="6196949" y="4589481"/>
                                </a:lnTo>
                                <a:lnTo>
                                  <a:pt x="6190304" y="459223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76810" y="4597062"/>
                                </a:lnTo>
                                <a:lnTo>
                                  <a:pt x="6169756" y="4598467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88167" y="4598467"/>
                                </a:lnTo>
                                <a:lnTo>
                                  <a:pt x="81113" y="4597062"/>
                                </a:lnTo>
                                <a:lnTo>
                                  <a:pt x="74264" y="4594984"/>
                                </a:lnTo>
                                <a:lnTo>
                                  <a:pt x="67619" y="4592230"/>
                                </a:lnTo>
                                <a:lnTo>
                                  <a:pt x="60974" y="4589481"/>
                                </a:lnTo>
                                <a:lnTo>
                                  <a:pt x="54661" y="4586109"/>
                                </a:lnTo>
                                <a:lnTo>
                                  <a:pt x="48681" y="4582115"/>
                                </a:lnTo>
                                <a:lnTo>
                                  <a:pt x="42701" y="4578120"/>
                                </a:lnTo>
                                <a:lnTo>
                                  <a:pt x="18460" y="4551889"/>
                                </a:lnTo>
                                <a:lnTo>
                                  <a:pt x="14464" y="4545903"/>
                                </a:lnTo>
                                <a:lnTo>
                                  <a:pt x="11090" y="4539592"/>
                                </a:lnTo>
                                <a:lnTo>
                                  <a:pt x="8338" y="4532946"/>
                                </a:lnTo>
                                <a:lnTo>
                                  <a:pt x="5585" y="4526299"/>
                                </a:lnTo>
                                <a:lnTo>
                                  <a:pt x="3507" y="4519454"/>
                                </a:lnTo>
                                <a:lnTo>
                                  <a:pt x="2104" y="4512398"/>
                                </a:lnTo>
                                <a:lnTo>
                                  <a:pt x="701" y="4505352"/>
                                </a:lnTo>
                                <a:lnTo>
                                  <a:pt x="0" y="4498232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9525" y="3924299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9525" y="3933826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3"/>
                                </a:lnTo>
                                <a:lnTo>
                                  <a:pt x="55334" y="654365"/>
                                </a:lnTo>
                                <a:lnTo>
                                  <a:pt x="23742" y="628412"/>
                                </a:lnTo>
                                <a:lnTo>
                                  <a:pt x="4486" y="592345"/>
                                </a:lnTo>
                                <a:lnTo>
                                  <a:pt x="0" y="561977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7"/>
                                </a:lnTo>
                                <a:lnTo>
                                  <a:pt x="6240422" y="602071"/>
                                </a:lnTo>
                                <a:lnTo>
                                  <a:pt x="6217711" y="636063"/>
                                </a:lnTo>
                                <a:lnTo>
                                  <a:pt x="6183719" y="658776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142pt;width:493.5pt;height:378.4pt;mso-position-horizontal-relative:page;mso-position-vertical-relative:paragraph;z-index:-16187392" id="docshapegroup61" coordorigin="1020,-6250" coordsize="9870,7568">
                <v:shape style="position:absolute;left:1020;top:-6251;width:9865;height:7568" id="docshape62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63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64" coordorigin="1027,-6243" coordsize="9855,7245" path="m1027,830l1027,-6070,1027,-6082,1029,-6093,1031,-6104,1033,-6115,1036,-6126,1041,-6136,1045,-6147,1050,-6157,1057,-6166,1063,-6176,1070,-6184,1078,-6192,1086,-6200,1095,-6208,1104,-6214,1114,-6220,1177,-6242,1189,-6243,1200,-6243,10710,-6243,10721,-6243,10733,-6242,10796,-6220,10806,-6214,10815,-6208,10853,-6166,10860,-6157,10865,-6147,10869,-6136,10874,-6126,10877,-6115,10879,-6104,10881,-6093,10882,-6082,10882,-6070,10882,830,10869,896,10865,906,10860,916,10853,925,10847,935,10806,973,10796,979,10786,985,10776,989,10766,993,10755,997,10744,999,10733,1001,10721,1002,10710,1002,1200,1002,1189,1002,1177,1001,1166,999,1155,997,1144,993,1134,989,1124,985,1114,979,1104,973,1095,967,1057,925,1050,916,1045,906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65" filled="true" fillcolor="#e2e7f0" stroked="false">
                  <v:fill type="solid"/>
                </v:rect>
                <v:shape style="position:absolute;left:1035;top:-56;width:9840;height:1050" id="docshape66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5.2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Product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Catalog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Grid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&amp;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Quantity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Adjusters:</w:t>
      </w:r>
      <w:r>
        <w:rPr>
          <w:b/>
          <w:color w:val="465469"/>
          <w:spacing w:val="-3"/>
          <w:sz w:val="20"/>
        </w:rPr>
        <w:t> </w:t>
      </w:r>
      <w:r>
        <w:rPr>
          <w:color w:val="465469"/>
          <w:sz w:val="20"/>
        </w:rPr>
        <w:t>Interactive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product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cards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with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quantity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selectors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and "Add to Cart" triggers providing instant visual feedback.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73" name="Graphic 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" name="Graphic 73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20960;mso-wrap-distance-left:0;mso-wrap-distance-right:0" id="docshape67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74" name="Image 7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4" name="Image 7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0112">
                <wp:simplePos x="0" y="0"/>
                <wp:positionH relativeFrom="page">
                  <wp:posOffset>647699</wp:posOffset>
                </wp:positionH>
                <wp:positionV relativeFrom="paragraph">
                  <wp:posOffset>-3969006</wp:posOffset>
                </wp:positionV>
                <wp:extent cx="6267450" cy="4805680"/>
                <wp:effectExtent l="0" t="0" r="0" b="0"/>
                <wp:wrapNone/>
                <wp:docPr id="75" name="Group 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" name="Group 75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76" name="Graphic 76"/>
                        <wps:cNvSpPr/>
                        <wps:spPr>
                          <a:xfrm>
                            <a:off x="0" y="2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74"/>
                                </a:move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54661" y="4586101"/>
                                </a:lnTo>
                                <a:lnTo>
                                  <a:pt x="22456" y="4557870"/>
                                </a:lnTo>
                                <a:lnTo>
                                  <a:pt x="3507" y="4519449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83659" y="4594979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09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71"/>
                                </a:lnTo>
                                <a:lnTo>
                                  <a:pt x="22456" y="42690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59"/>
                                </a:lnTo>
                                <a:lnTo>
                                  <a:pt x="88167" y="2106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6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9"/>
                                </a:lnTo>
                                <a:lnTo>
                                  <a:pt x="6239463" y="48671"/>
                                </a:lnTo>
                                <a:lnTo>
                                  <a:pt x="6243459" y="54647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6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43459" y="4545903"/>
                                </a:lnTo>
                                <a:lnTo>
                                  <a:pt x="6239463" y="4551884"/>
                                </a:lnTo>
                                <a:lnTo>
                                  <a:pt x="6235467" y="4557870"/>
                                </a:lnTo>
                                <a:lnTo>
                                  <a:pt x="6230926" y="4563405"/>
                                </a:lnTo>
                                <a:lnTo>
                                  <a:pt x="6225841" y="4568487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215222" y="4578110"/>
                                </a:lnTo>
                                <a:lnTo>
                                  <a:pt x="6209242" y="4582100"/>
                                </a:lnTo>
                                <a:lnTo>
                                  <a:pt x="6203262" y="4586101"/>
                                </a:lnTo>
                                <a:lnTo>
                                  <a:pt x="6196949" y="4589478"/>
                                </a:lnTo>
                                <a:lnTo>
                                  <a:pt x="6190304" y="4592225"/>
                                </a:lnTo>
                                <a:lnTo>
                                  <a:pt x="6183659" y="4594979"/>
                                </a:lnTo>
                                <a:lnTo>
                                  <a:pt x="6176810" y="4597058"/>
                                </a:lnTo>
                                <a:lnTo>
                                  <a:pt x="6169756" y="4598462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88167" y="4598462"/>
                                </a:lnTo>
                                <a:lnTo>
                                  <a:pt x="81113" y="4597058"/>
                                </a:lnTo>
                                <a:lnTo>
                                  <a:pt x="74264" y="4594979"/>
                                </a:lnTo>
                                <a:lnTo>
                                  <a:pt x="67619" y="4592225"/>
                                </a:lnTo>
                                <a:lnTo>
                                  <a:pt x="60974" y="4589478"/>
                                </a:lnTo>
                                <a:lnTo>
                                  <a:pt x="54661" y="4586101"/>
                                </a:lnTo>
                                <a:lnTo>
                                  <a:pt x="48681" y="4582100"/>
                                </a:lnTo>
                                <a:lnTo>
                                  <a:pt x="42701" y="4578110"/>
                                </a:lnTo>
                                <a:lnTo>
                                  <a:pt x="37168" y="4573571"/>
                                </a:lnTo>
                                <a:lnTo>
                                  <a:pt x="32082" y="4568487"/>
                                </a:lnTo>
                                <a:lnTo>
                                  <a:pt x="26997" y="4563405"/>
                                </a:lnTo>
                                <a:lnTo>
                                  <a:pt x="8338" y="4532946"/>
                                </a:lnTo>
                                <a:lnTo>
                                  <a:pt x="5585" y="4526299"/>
                                </a:lnTo>
                                <a:lnTo>
                                  <a:pt x="3507" y="4519449"/>
                                </a:lnTo>
                                <a:lnTo>
                                  <a:pt x="2104" y="4512398"/>
                                </a:lnTo>
                                <a:lnTo>
                                  <a:pt x="701" y="4505347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9525" y="3924295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9525" y="3933823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4"/>
                                </a:lnTo>
                                <a:lnTo>
                                  <a:pt x="55334" y="654365"/>
                                </a:lnTo>
                                <a:lnTo>
                                  <a:pt x="23742" y="628413"/>
                                </a:lnTo>
                                <a:lnTo>
                                  <a:pt x="4486" y="592345"/>
                                </a:lnTo>
                                <a:lnTo>
                                  <a:pt x="0" y="561977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7"/>
                                </a:lnTo>
                                <a:lnTo>
                                  <a:pt x="6240422" y="602072"/>
                                </a:lnTo>
                                <a:lnTo>
                                  <a:pt x="6217711" y="636064"/>
                                </a:lnTo>
                                <a:lnTo>
                                  <a:pt x="6183719" y="658776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172pt;width:493.5pt;height:378.4pt;mso-position-horizontal-relative:page;mso-position-vertical-relative:paragraph;z-index:-16186368" id="docshapegroup68" coordorigin="1020,-6250" coordsize="9870,7568">
                <v:shape style="position:absolute;left:1020;top:-6251;width:9865;height:7568" id="docshape69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70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71" coordorigin="1027,-6243" coordsize="9855,7245" path="m1027,830l1027,-6070,1027,-6082,1029,-6093,1031,-6104,1033,-6115,1036,-6126,1041,-6136,1045,-6147,1050,-6157,1057,-6166,1063,-6176,1104,-6214,1114,-6220,1166,-6240,1177,-6242,1189,-6243,1200,-6243,10710,-6243,10721,-6243,10733,-6242,10744,-6240,10755,-6237,10806,-6214,10815,-6208,10853,-6166,10860,-6157,10879,-6104,10881,-6093,10882,-6082,10882,-6070,10882,830,10869,896,10865,906,10860,916,10853,925,10847,935,10840,944,10832,952,10824,960,10815,967,10806,973,10796,979,10786,985,10776,989,10766,993,10755,997,10744,999,10733,1001,10721,1002,10710,1002,1200,1002,1189,1002,1177,1001,1166,999,1155,997,1144,993,1134,989,1124,985,1114,979,1104,973,1095,967,1086,960,1078,952,1070,944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72" filled="true" fillcolor="#e2e7f0" stroked="false">
                  <v:fill type="solid"/>
                </v:rect>
                <v:shape style="position:absolute;left:1035;top:-56;width:9840;height:1050" id="docshape73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5.3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Slide-Over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Multi-Product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Cart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Drawer:</w:t>
      </w:r>
      <w:r>
        <w:rPr>
          <w:b/>
          <w:color w:val="465469"/>
          <w:spacing w:val="-3"/>
          <w:sz w:val="20"/>
        </w:rPr>
        <w:t> </w:t>
      </w:r>
      <w:r>
        <w:rPr>
          <w:color w:val="465469"/>
          <w:sz w:val="20"/>
        </w:rPr>
        <w:t>Drawer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allowing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customers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to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manage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multiple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different products, view subtotal calculations, and proceed directly to guest checkout.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81" name="Graphic 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" name="Graphic 81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19936;mso-wrap-distance-left:0;mso-wrap-distance-right:0" id="docshape74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647699</wp:posOffset>
                </wp:positionH>
                <wp:positionV relativeFrom="page">
                  <wp:posOffset>647697</wp:posOffset>
                </wp:positionV>
                <wp:extent cx="6267450" cy="5015865"/>
                <wp:effectExtent l="0" t="0" r="0" b="0"/>
                <wp:wrapNone/>
                <wp:docPr id="82" name="Group 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" name="Group 82"/>
                      <wpg:cNvGrpSpPr/>
                      <wpg:grpSpPr>
                        <a:xfrm>
                          <a:off x="0" y="0"/>
                          <a:ext cx="6267450" cy="5015865"/>
                          <a:chExt cx="6267450" cy="5015865"/>
                        </a:xfrm>
                      </wpg:grpSpPr>
                      <wps:wsp>
                        <wps:cNvPr id="83" name="Graphic 83"/>
                        <wps:cNvSpPr/>
                        <wps:spPr>
                          <a:xfrm>
                            <a:off x="0" y="3"/>
                            <a:ext cx="6264275" cy="5015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015865">
                                <a:moveTo>
                                  <a:pt x="6264026" y="5015483"/>
                                </a:moveTo>
                                <a:lnTo>
                                  <a:pt x="0" y="5015483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705349"/>
                                </a:lnTo>
                                <a:lnTo>
                                  <a:pt x="17500" y="4745444"/>
                                </a:lnTo>
                                <a:lnTo>
                                  <a:pt x="40212" y="4779436"/>
                                </a:lnTo>
                                <a:lnTo>
                                  <a:pt x="74204" y="4802148"/>
                                </a:lnTo>
                                <a:lnTo>
                                  <a:pt x="114299" y="4810124"/>
                                </a:lnTo>
                                <a:lnTo>
                                  <a:pt x="6264026" y="4810124"/>
                                </a:lnTo>
                                <a:lnTo>
                                  <a:pt x="6264026" y="5015483"/>
                                </a:lnTo>
                                <a:close/>
                              </a:path>
                              <a:path w="6264275" h="5015865">
                                <a:moveTo>
                                  <a:pt x="6264026" y="4810124"/>
                                </a:moveTo>
                                <a:lnTo>
                                  <a:pt x="6153149" y="4810124"/>
                                </a:lnTo>
                                <a:lnTo>
                                  <a:pt x="6163470" y="4809626"/>
                                </a:lnTo>
                                <a:lnTo>
                                  <a:pt x="6173593" y="4808130"/>
                                </a:lnTo>
                                <a:lnTo>
                                  <a:pt x="6211370" y="4792482"/>
                                </a:lnTo>
                                <a:lnTo>
                                  <a:pt x="6240281" y="4763570"/>
                                </a:lnTo>
                                <a:lnTo>
                                  <a:pt x="6255929" y="4725793"/>
                                </a:lnTo>
                                <a:lnTo>
                                  <a:pt x="6257924" y="47053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6155579" y="4810115"/>
                                </a:moveTo>
                                <a:lnTo>
                                  <a:pt x="102345" y="4810115"/>
                                </a:lnTo>
                                <a:lnTo>
                                  <a:pt x="95221" y="4809417"/>
                                </a:lnTo>
                                <a:lnTo>
                                  <a:pt x="54661" y="4795641"/>
                                </a:lnTo>
                                <a:lnTo>
                                  <a:pt x="22456" y="4767410"/>
                                </a:lnTo>
                                <a:lnTo>
                                  <a:pt x="3507" y="4729004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89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78"/>
                                </a:lnTo>
                                <a:lnTo>
                                  <a:pt x="6230926" y="37156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46833" y="4749142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183659" y="4804534"/>
                                </a:lnTo>
                                <a:lnTo>
                                  <a:pt x="6162702" y="4809417"/>
                                </a:lnTo>
                                <a:lnTo>
                                  <a:pt x="6155579" y="48101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0" y="47005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09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71"/>
                                </a:lnTo>
                                <a:lnTo>
                                  <a:pt x="22456" y="42690"/>
                                </a:lnTo>
                                <a:lnTo>
                                  <a:pt x="48681" y="18449"/>
                                </a:lnTo>
                                <a:lnTo>
                                  <a:pt x="54661" y="14455"/>
                                </a:lnTo>
                                <a:lnTo>
                                  <a:pt x="88167" y="2102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6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49"/>
                                </a:lnTo>
                                <a:lnTo>
                                  <a:pt x="6215223" y="22444"/>
                                </a:lnTo>
                                <a:lnTo>
                                  <a:pt x="6239463" y="48671"/>
                                </a:lnTo>
                                <a:lnTo>
                                  <a:pt x="6243459" y="54647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700587"/>
                                </a:lnTo>
                                <a:lnTo>
                                  <a:pt x="6249585" y="4742491"/>
                                </a:lnTo>
                                <a:lnTo>
                                  <a:pt x="6246833" y="4749142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209242" y="4791650"/>
                                </a:lnTo>
                                <a:lnTo>
                                  <a:pt x="6203262" y="4795641"/>
                                </a:lnTo>
                                <a:lnTo>
                                  <a:pt x="6196949" y="4799018"/>
                                </a:lnTo>
                                <a:lnTo>
                                  <a:pt x="6190304" y="4801771"/>
                                </a:lnTo>
                                <a:lnTo>
                                  <a:pt x="6183659" y="4804534"/>
                                </a:lnTo>
                                <a:lnTo>
                                  <a:pt x="6176810" y="4806608"/>
                                </a:lnTo>
                                <a:lnTo>
                                  <a:pt x="6169756" y="4808012"/>
                                </a:lnTo>
                                <a:lnTo>
                                  <a:pt x="6162702" y="4809417"/>
                                </a:lnTo>
                                <a:lnTo>
                                  <a:pt x="6155579" y="4810115"/>
                                </a:lnTo>
                                <a:lnTo>
                                  <a:pt x="6148387" y="4810124"/>
                                </a:lnTo>
                                <a:lnTo>
                                  <a:pt x="109537" y="4810124"/>
                                </a:lnTo>
                                <a:lnTo>
                                  <a:pt x="102345" y="4810115"/>
                                </a:lnTo>
                                <a:lnTo>
                                  <a:pt x="95221" y="4809417"/>
                                </a:lnTo>
                                <a:lnTo>
                                  <a:pt x="88167" y="4808012"/>
                                </a:lnTo>
                                <a:lnTo>
                                  <a:pt x="81113" y="4806608"/>
                                </a:lnTo>
                                <a:lnTo>
                                  <a:pt x="48681" y="4791650"/>
                                </a:lnTo>
                                <a:lnTo>
                                  <a:pt x="42701" y="4787660"/>
                                </a:lnTo>
                                <a:lnTo>
                                  <a:pt x="18460" y="4761429"/>
                                </a:lnTo>
                                <a:lnTo>
                                  <a:pt x="14464" y="4755449"/>
                                </a:lnTo>
                                <a:lnTo>
                                  <a:pt x="11090" y="4749142"/>
                                </a:lnTo>
                                <a:lnTo>
                                  <a:pt x="8338" y="4742491"/>
                                </a:lnTo>
                                <a:lnTo>
                                  <a:pt x="5585" y="4735849"/>
                                </a:lnTo>
                                <a:lnTo>
                                  <a:pt x="3507" y="4729004"/>
                                </a:lnTo>
                                <a:lnTo>
                                  <a:pt x="2104" y="4721953"/>
                                </a:lnTo>
                                <a:lnTo>
                                  <a:pt x="701" y="4714893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9525" y="3924296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9525" y="3933824"/>
                            <a:ext cx="6248400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876300">
                                <a:moveTo>
                                  <a:pt x="6143624" y="876299"/>
                                </a:moveTo>
                                <a:lnTo>
                                  <a:pt x="104775" y="876299"/>
                                </a:lnTo>
                                <a:lnTo>
                                  <a:pt x="94453" y="875804"/>
                                </a:lnTo>
                                <a:lnTo>
                                  <a:pt x="55334" y="863916"/>
                                </a:lnTo>
                                <a:lnTo>
                                  <a:pt x="23742" y="837963"/>
                                </a:lnTo>
                                <a:lnTo>
                                  <a:pt x="4486" y="801896"/>
                                </a:lnTo>
                                <a:lnTo>
                                  <a:pt x="0" y="771528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771528"/>
                                </a:lnTo>
                                <a:lnTo>
                                  <a:pt x="6240422" y="811622"/>
                                </a:lnTo>
                                <a:lnTo>
                                  <a:pt x="6217711" y="845614"/>
                                </a:lnTo>
                                <a:lnTo>
                                  <a:pt x="6183719" y="868327"/>
                                </a:lnTo>
                                <a:lnTo>
                                  <a:pt x="614362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8" name="Image 8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27"/>
                            <a:ext cx="6248399" cy="3914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9" name="Textbox 89"/>
                        <wps:cNvSpPr txBox="1"/>
                        <wps:spPr>
                          <a:xfrm>
                            <a:off x="0" y="0"/>
                            <a:ext cx="6267450" cy="5015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44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83" w:lineRule="auto" w:before="1"/>
                                <w:ind w:left="284" w:right="274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5.4 Express Guest Checkout Form &amp; Map Geolocation: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Frictionless checkout requiring zero login. Integrates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OpenStreetMap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GPS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pinning,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dynamic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multi-courier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selection,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automatic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2.5%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administrative fee calculation, and QRIS / Bank Transfer receipt screenshot uploader.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50.999779pt;width:493.5pt;height:394.95pt;mso-position-horizontal-relative:page;mso-position-vertical-relative:page;z-index:15738880" id="docshapegroup75" coordorigin="1020,1020" coordsize="9870,7899">
                <v:shape style="position:absolute;left:1020;top:1020;width:9865;height:7899" id="docshape76" coordorigin="1020,1020" coordsize="9865,7899" path="m10885,8918l1020,8918,1020,1020,10885,1020,10885,1035,1200,1035,1184,1036,1168,1038,1152,1042,1137,1048,1122,1055,1108,1063,1095,1072,1083,1083,1072,1095,1063,1108,1055,1122,1048,1137,1042,1152,1038,1168,1036,1184,1035,1200,1035,8430,1036,8446,1038,8462,1042,8478,1048,8493,1055,8508,1063,8522,1072,8535,1083,8547,1095,8558,1108,8567,1122,8575,1137,8582,1152,8588,1168,8592,1184,8594,1200,8595,10885,8595,10885,8918xm10885,8595l10710,8595,10726,8594,10742,8592,10758,8588,10773,8582,10788,8575,10802,8567,10815,8558,10827,8547,10838,8535,10847,8522,10855,8508,10862,8493,10868,8478,10872,8462,10874,8446,10875,8430,10875,1200,10874,1184,10872,1168,10868,1152,10862,1137,10855,1122,10847,1108,10838,1095,10827,1083,10815,1072,10802,1063,10788,1055,10773,1048,10758,1042,10742,1038,10726,1036,10710,1035,10885,1035,10885,8595xe" filled="true" fillcolor="#000000" stroked="false">
                  <v:path arrowok="t"/>
                  <v:fill opacity="3853f" type="solid"/>
                </v:shape>
                <v:shape style="position:absolute;left:1027;top:1027;width:9855;height:7575" id="docshape77" coordorigin="1027,1027" coordsize="9855,7575" path="m10721,8602l1189,8602,1177,8601,1114,8580,1063,8535,1033,8475,1027,8441,1027,8430,1027,1189,1045,1124,1086,1070,1144,1036,1189,1027,10721,1027,10786,1045,10840,1086,10874,1144,10882,1189,10882,8441,10865,8506,10824,8560,10766,8594,10733,8601,10721,8602xe" filled="true" fillcolor="#ffffff" stroked="false">
                  <v:path arrowok="t"/>
                  <v:fill type="solid"/>
                </v:shape>
                <v:shape style="position:absolute;left:1027;top:1027;width:9855;height:7575" id="docshape78" coordorigin="1027,1027" coordsize="9855,7575" path="m1027,8430l1027,1200,1027,1189,1029,1177,1031,1166,1033,1155,1036,1144,1041,1134,1045,1124,1050,1114,1057,1104,1063,1095,1104,1057,1114,1050,1166,1031,1177,1029,1189,1027,1200,1027,10710,1027,10721,1027,10733,1029,10744,1031,10755,1033,10806,1057,10815,1063,10853,1104,10860,1114,10879,1166,10881,1177,10882,1189,10882,1200,10882,8430,10869,8496,10865,8506,10824,8560,10806,8573,10796,8580,10786,8585,10776,8589,10766,8594,10755,8597,10744,8599,10733,8601,10721,8602,10710,8602,1200,8602,1189,8602,1177,8601,1166,8599,1155,8597,1104,8573,1095,8567,1057,8526,1050,8516,1045,8506,1041,8496,1036,8486,1033,8475,1031,8464,1029,8453,1027,8441,1027,8430xe" filled="false" stroked="true" strokeweight=".75pt" strokecolor="#e2e7f0">
                  <v:path arrowok="t"/>
                  <v:stroke dashstyle="solid"/>
                </v:shape>
                <v:rect style="position:absolute;left:1035;top:7200;width:9840;height:15" id="docshape79" filled="true" fillcolor="#e2e7f0" stroked="false">
                  <v:fill type="solid"/>
                </v:rect>
                <v:shape style="position:absolute;left:1035;top:7215;width:9840;height:1380" id="docshape80" coordorigin="1035,7215" coordsize="9840,1380" path="m10710,8595l1200,8595,1184,8594,1122,8575,1072,8535,1042,8478,1035,8430,1035,7215,10875,7215,10875,8430,10862,8493,10827,8547,10773,8582,10710,8595xe" filled="true" fillcolor="#ffffff" stroked="false">
                  <v:path arrowok="t"/>
                  <v:fill type="solid"/>
                </v:shape>
                <v:shape style="position:absolute;left:1035;top:1035;width:9840;height:6165" type="#_x0000_t75" id="docshape81" stroked="false">
                  <v:imagedata r:id="rId13" o:title=""/>
                </v:shape>
                <v:shape style="position:absolute;left:1020;top:1020;width:9870;height:7899" type="#_x0000_t202" id="docshape82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44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83" w:lineRule="auto" w:before="1"/>
                          <w:ind w:left="284" w:right="274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color w:val="465469"/>
                            <w:sz w:val="20"/>
                          </w:rPr>
                          <w:t>5.4 Express Guest Checkout Form &amp; Map Geolocation: </w:t>
                        </w:r>
                        <w:r>
                          <w:rPr>
                            <w:color w:val="465469"/>
                            <w:sz w:val="20"/>
                          </w:rPr>
                          <w:t>Frictionless checkout requiring zero login. Integrates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OpenStreetMap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GPS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pinning,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dynamic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multi-courier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selection,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automatic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2.5%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administrative fee calculation, and QRIS / Bank Transfer receipt screenshot uploader.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50"/>
        <w:rPr>
          <w:sz w:val="20"/>
        </w:rPr>
      </w:pPr>
    </w:p>
    <w:p>
      <w:pPr>
        <w:spacing w:line="183" w:lineRule="exact"/>
        <w:ind w:left="28" w:right="-44" w:firstLine="0"/>
        <w:rPr>
          <w:position w:val="-3"/>
          <w:sz w:val="18"/>
        </w:rPr>
      </w:pPr>
      <w:r>
        <w:rPr>
          <w:position w:val="-3"/>
          <w:sz w:val="18"/>
        </w:rPr>
        <mc:AlternateContent>
          <mc:Choice Requires="wps">
            <w:drawing>
              <wp:inline distT="0" distB="0" distL="0" distR="0">
                <wp:extent cx="6264275" cy="116839"/>
                <wp:effectExtent l="0" t="0" r="0" b="0"/>
                <wp:docPr id="90" name="Group 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0" name="Group 90"/>
                      <wpg:cNvGrpSpPr/>
                      <wpg:grpSpPr>
                        <a:xfrm>
                          <a:off x="0" y="0"/>
                          <a:ext cx="6264275" cy="116839"/>
                          <a:chExt cx="6264275" cy="116839"/>
                        </a:xfrm>
                      </wpg:grpSpPr>
                      <wps:wsp>
                        <wps:cNvPr id="91" name="Graphic 91"/>
                        <wps:cNvSpPr/>
                        <wps:spPr>
                          <a:xfrm>
                            <a:off x="0" y="0"/>
                            <a:ext cx="6264275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16839">
                                <a:moveTo>
                                  <a:pt x="0" y="0"/>
                                </a:moveTo>
                                <a:lnTo>
                                  <a:pt x="6264026" y="0"/>
                                </a:lnTo>
                                <a:lnTo>
                                  <a:pt x="6264026" y="116329"/>
                                </a:lnTo>
                                <a:lnTo>
                                  <a:pt x="0" y="1163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9.2pt;mso-position-horizontal-relative:char;mso-position-vertical-relative:line" id="docshapegroup83" coordorigin="0,0" coordsize="9865,184">
                <v:rect style="position:absolute;left:0;top:0;width:9865;height:184" id="docshape84" filled="true" fillcolor="#000000" stroked="false">
                  <v:fill opacity="3853f" type="solid"/>
                </v:rect>
              </v:group>
            </w:pict>
          </mc:Fallback>
        </mc:AlternateContent>
      </w:r>
      <w:r>
        <w:rPr>
          <w:position w:val="-3"/>
          <w:sz w:val="18"/>
        </w:rPr>
      </w:r>
    </w:p>
    <w:p>
      <w:pPr>
        <w:spacing w:after="0" w:line="183" w:lineRule="exact"/>
        <w:rPr>
          <w:position w:val="-3"/>
          <w:sz w:val="18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92" name="Image 9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2" name="Image 9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262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2160">
                <wp:simplePos x="0" y="0"/>
                <wp:positionH relativeFrom="page">
                  <wp:posOffset>647699</wp:posOffset>
                </wp:positionH>
                <wp:positionV relativeFrom="paragraph">
                  <wp:posOffset>-3969006</wp:posOffset>
                </wp:positionV>
                <wp:extent cx="6267450" cy="4805680"/>
                <wp:effectExtent l="0" t="0" r="0" b="0"/>
                <wp:wrapNone/>
                <wp:docPr id="93" name="Group 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" name="Group 93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94" name="Graphic 94"/>
                        <wps:cNvSpPr/>
                        <wps:spPr>
                          <a:xfrm>
                            <a:off x="0" y="3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65"/>
                                </a:move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54661" y="4586091"/>
                                </a:lnTo>
                                <a:lnTo>
                                  <a:pt x="22456" y="4557870"/>
                                </a:lnTo>
                                <a:lnTo>
                                  <a:pt x="3507" y="4519454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83659" y="4594965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1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67"/>
                                </a:lnTo>
                                <a:lnTo>
                                  <a:pt x="22456" y="42685"/>
                                </a:lnTo>
                                <a:lnTo>
                                  <a:pt x="26997" y="37160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4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64"/>
                                </a:lnTo>
                                <a:lnTo>
                                  <a:pt x="60974" y="11088"/>
                                </a:lnTo>
                                <a:lnTo>
                                  <a:pt x="67619" y="8334"/>
                                </a:lnTo>
                                <a:lnTo>
                                  <a:pt x="74264" y="5580"/>
                                </a:lnTo>
                                <a:lnTo>
                                  <a:pt x="81113" y="3507"/>
                                </a:lnTo>
                                <a:lnTo>
                                  <a:pt x="88167" y="2102"/>
                                </a:lnTo>
                                <a:lnTo>
                                  <a:pt x="95221" y="697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183659" y="5580"/>
                                </a:lnTo>
                                <a:lnTo>
                                  <a:pt x="6190304" y="8334"/>
                                </a:lnTo>
                                <a:lnTo>
                                  <a:pt x="6196949" y="11088"/>
                                </a:lnTo>
                                <a:lnTo>
                                  <a:pt x="6203262" y="14464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4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0"/>
                                </a:lnTo>
                                <a:lnTo>
                                  <a:pt x="6235467" y="42685"/>
                                </a:lnTo>
                                <a:lnTo>
                                  <a:pt x="6239463" y="48667"/>
                                </a:lnTo>
                                <a:lnTo>
                                  <a:pt x="6243459" y="54647"/>
                                </a:lnTo>
                                <a:lnTo>
                                  <a:pt x="6246833" y="60963"/>
                                </a:lnTo>
                                <a:lnTo>
                                  <a:pt x="6249585" y="67614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4415" y="81101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2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1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209242" y="4582100"/>
                                </a:lnTo>
                                <a:lnTo>
                                  <a:pt x="6203262" y="4586091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67619" y="4592221"/>
                                </a:lnTo>
                                <a:lnTo>
                                  <a:pt x="48681" y="4582100"/>
                                </a:lnTo>
                                <a:lnTo>
                                  <a:pt x="42701" y="4578110"/>
                                </a:lnTo>
                                <a:lnTo>
                                  <a:pt x="14464" y="4545907"/>
                                </a:lnTo>
                                <a:lnTo>
                                  <a:pt x="8338" y="4532941"/>
                                </a:lnTo>
                                <a:lnTo>
                                  <a:pt x="5585" y="4526299"/>
                                </a:lnTo>
                                <a:lnTo>
                                  <a:pt x="3507" y="4519454"/>
                                </a:lnTo>
                                <a:lnTo>
                                  <a:pt x="2104" y="4512403"/>
                                </a:lnTo>
                                <a:lnTo>
                                  <a:pt x="701" y="4505343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9525" y="3924296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9525" y="3933825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4"/>
                                </a:lnTo>
                                <a:lnTo>
                                  <a:pt x="55334" y="654366"/>
                                </a:lnTo>
                                <a:lnTo>
                                  <a:pt x="23742" y="628414"/>
                                </a:lnTo>
                                <a:lnTo>
                                  <a:pt x="4486" y="592346"/>
                                </a:lnTo>
                                <a:lnTo>
                                  <a:pt x="0" y="561978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8"/>
                                </a:lnTo>
                                <a:lnTo>
                                  <a:pt x="6240422" y="602073"/>
                                </a:lnTo>
                                <a:lnTo>
                                  <a:pt x="6217711" y="636064"/>
                                </a:lnTo>
                                <a:lnTo>
                                  <a:pt x="6183719" y="658777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233pt;width:493.5pt;height:378.4pt;mso-position-horizontal-relative:page;mso-position-vertical-relative:paragraph;z-index:-16184320" id="docshapegroup85" coordorigin="1020,-6250" coordsize="9870,7568">
                <v:shape style="position:absolute;left:1020;top:-6251;width:9865;height:7568" id="docshape86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87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88" coordorigin="1027,-6243" coordsize="9855,7245" path="m1027,830l1027,-6070,1027,-6082,1029,-6093,1031,-6104,1033,-6115,1036,-6126,1041,-6136,1045,-6147,1050,-6157,1057,-6166,1063,-6176,1070,-6184,1078,-6192,1086,-6200,1095,-6208,1104,-6214,1114,-6220,1124,-6225,1134,-6230,1144,-6234,1155,-6237,1166,-6240,1177,-6242,1189,-6243,1200,-6243,10710,-6243,10721,-6243,10733,-6242,10744,-6240,10755,-6237,10766,-6234,10776,-6230,10786,-6225,10796,-6220,10806,-6214,10815,-6208,10824,-6200,10832,-6192,10840,-6184,10847,-6176,10853,-6166,10860,-6157,10865,-6147,10869,-6136,10874,-6126,10877,-6115,10879,-6104,10881,-6093,10882,-6082,10882,-6070,10882,830,10869,896,10865,906,10824,960,10806,973,10796,979,10733,1001,10710,1002,1200,1002,1134,989,1104,973,1095,967,1050,916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89" filled="true" fillcolor="#e2e7f0" stroked="false">
                  <v:fill type="solid"/>
                </v:rect>
                <v:shape style="position:absolute;left:1035;top:-56;width:9840;height:1050" id="docshape90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5.5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Order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Confirmation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&amp;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Confetti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Celebration:</w:t>
      </w:r>
      <w:r>
        <w:rPr>
          <w:b/>
          <w:color w:val="465469"/>
          <w:spacing w:val="-4"/>
          <w:sz w:val="20"/>
        </w:rPr>
        <w:t> </w:t>
      </w:r>
      <w:r>
        <w:rPr>
          <w:color w:val="465469"/>
          <w:sz w:val="20"/>
        </w:rPr>
        <w:t>Celebratory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order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confirmation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featuring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a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unique UUID, itemized receipt, and direct links to view the corporate tax invoice.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99" name="Graphic 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" name="Graphic 99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17888;mso-wrap-distance-left:0;mso-wrap-distance-right:0" id="docshape91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647699</wp:posOffset>
                </wp:positionH>
                <wp:positionV relativeFrom="page">
                  <wp:posOffset>647696</wp:posOffset>
                </wp:positionV>
                <wp:extent cx="6267450" cy="5015865"/>
                <wp:effectExtent l="0" t="0" r="0" b="0"/>
                <wp:wrapNone/>
                <wp:docPr id="100" name="Group 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" name="Group 100"/>
                      <wpg:cNvGrpSpPr/>
                      <wpg:grpSpPr>
                        <a:xfrm>
                          <a:off x="0" y="0"/>
                          <a:ext cx="6267450" cy="5015865"/>
                          <a:chExt cx="6267450" cy="5015865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0" y="3"/>
                            <a:ext cx="6264275" cy="5015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015865">
                                <a:moveTo>
                                  <a:pt x="6264026" y="5015483"/>
                                </a:moveTo>
                                <a:lnTo>
                                  <a:pt x="0" y="5015483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705349"/>
                                </a:lnTo>
                                <a:lnTo>
                                  <a:pt x="17500" y="4745444"/>
                                </a:lnTo>
                                <a:lnTo>
                                  <a:pt x="40212" y="4779436"/>
                                </a:lnTo>
                                <a:lnTo>
                                  <a:pt x="74204" y="4802148"/>
                                </a:lnTo>
                                <a:lnTo>
                                  <a:pt x="114299" y="4810124"/>
                                </a:lnTo>
                                <a:lnTo>
                                  <a:pt x="6264026" y="4810124"/>
                                </a:lnTo>
                                <a:lnTo>
                                  <a:pt x="6264026" y="5015483"/>
                                </a:lnTo>
                                <a:close/>
                              </a:path>
                              <a:path w="6264275" h="5015865">
                                <a:moveTo>
                                  <a:pt x="6264026" y="4810124"/>
                                </a:moveTo>
                                <a:lnTo>
                                  <a:pt x="6153149" y="4810124"/>
                                </a:lnTo>
                                <a:lnTo>
                                  <a:pt x="6163470" y="4809626"/>
                                </a:lnTo>
                                <a:lnTo>
                                  <a:pt x="6173593" y="4808130"/>
                                </a:lnTo>
                                <a:lnTo>
                                  <a:pt x="6211370" y="4792482"/>
                                </a:lnTo>
                                <a:lnTo>
                                  <a:pt x="6240281" y="4763570"/>
                                </a:lnTo>
                                <a:lnTo>
                                  <a:pt x="6255929" y="4725793"/>
                                </a:lnTo>
                                <a:lnTo>
                                  <a:pt x="6257924" y="47053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6155579" y="4810115"/>
                                </a:moveTo>
                                <a:lnTo>
                                  <a:pt x="102345" y="4810115"/>
                                </a:lnTo>
                                <a:lnTo>
                                  <a:pt x="95221" y="4809408"/>
                                </a:lnTo>
                                <a:lnTo>
                                  <a:pt x="54661" y="4795641"/>
                                </a:lnTo>
                                <a:lnTo>
                                  <a:pt x="22456" y="4767410"/>
                                </a:lnTo>
                                <a:lnTo>
                                  <a:pt x="3507" y="4729004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7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9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9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46833" y="4749142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183659" y="4804515"/>
                                </a:lnTo>
                                <a:lnTo>
                                  <a:pt x="6162702" y="4809408"/>
                                </a:lnTo>
                                <a:lnTo>
                                  <a:pt x="6155579" y="48101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0" y="47005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1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73"/>
                                </a:lnTo>
                                <a:lnTo>
                                  <a:pt x="14464" y="54657"/>
                                </a:lnTo>
                                <a:lnTo>
                                  <a:pt x="18460" y="48676"/>
                                </a:lnTo>
                                <a:lnTo>
                                  <a:pt x="22456" y="42694"/>
                                </a:lnTo>
                                <a:lnTo>
                                  <a:pt x="26997" y="37169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4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64"/>
                                </a:lnTo>
                                <a:lnTo>
                                  <a:pt x="95221" y="697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4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9"/>
                                </a:lnTo>
                                <a:lnTo>
                                  <a:pt x="6235467" y="42694"/>
                                </a:lnTo>
                                <a:lnTo>
                                  <a:pt x="6239463" y="48676"/>
                                </a:lnTo>
                                <a:lnTo>
                                  <a:pt x="6243459" y="54657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2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700587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57222" y="4714893"/>
                                </a:lnTo>
                                <a:lnTo>
                                  <a:pt x="6255818" y="4721944"/>
                                </a:lnTo>
                                <a:lnTo>
                                  <a:pt x="6254415" y="4729004"/>
                                </a:lnTo>
                                <a:lnTo>
                                  <a:pt x="6235467" y="4767410"/>
                                </a:lnTo>
                                <a:lnTo>
                                  <a:pt x="6209242" y="4791650"/>
                                </a:lnTo>
                                <a:lnTo>
                                  <a:pt x="6203262" y="4795641"/>
                                </a:lnTo>
                                <a:lnTo>
                                  <a:pt x="6169756" y="4808003"/>
                                </a:lnTo>
                                <a:lnTo>
                                  <a:pt x="6162702" y="4809408"/>
                                </a:lnTo>
                                <a:lnTo>
                                  <a:pt x="6155579" y="4810115"/>
                                </a:lnTo>
                                <a:lnTo>
                                  <a:pt x="6148387" y="4810124"/>
                                </a:lnTo>
                                <a:lnTo>
                                  <a:pt x="109537" y="4810124"/>
                                </a:lnTo>
                                <a:lnTo>
                                  <a:pt x="102345" y="4810115"/>
                                </a:lnTo>
                                <a:lnTo>
                                  <a:pt x="95221" y="4809408"/>
                                </a:lnTo>
                                <a:lnTo>
                                  <a:pt x="88167" y="4808003"/>
                                </a:lnTo>
                                <a:lnTo>
                                  <a:pt x="81113" y="4806599"/>
                                </a:lnTo>
                                <a:lnTo>
                                  <a:pt x="48681" y="4791650"/>
                                </a:lnTo>
                                <a:lnTo>
                                  <a:pt x="42701" y="4787660"/>
                                </a:lnTo>
                                <a:lnTo>
                                  <a:pt x="18460" y="4761429"/>
                                </a:lnTo>
                                <a:lnTo>
                                  <a:pt x="14464" y="4755449"/>
                                </a:lnTo>
                                <a:lnTo>
                                  <a:pt x="2104" y="4721944"/>
                                </a:lnTo>
                                <a:lnTo>
                                  <a:pt x="701" y="4714893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9525" y="3924297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9525" y="3933826"/>
                            <a:ext cx="6248400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876300">
                                <a:moveTo>
                                  <a:pt x="6143624" y="876299"/>
                                </a:moveTo>
                                <a:lnTo>
                                  <a:pt x="104775" y="876299"/>
                                </a:lnTo>
                                <a:lnTo>
                                  <a:pt x="94453" y="875805"/>
                                </a:lnTo>
                                <a:lnTo>
                                  <a:pt x="55334" y="863917"/>
                                </a:lnTo>
                                <a:lnTo>
                                  <a:pt x="23742" y="837964"/>
                                </a:lnTo>
                                <a:lnTo>
                                  <a:pt x="4486" y="801897"/>
                                </a:lnTo>
                                <a:lnTo>
                                  <a:pt x="0" y="771528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771528"/>
                                </a:lnTo>
                                <a:lnTo>
                                  <a:pt x="6240422" y="811623"/>
                                </a:lnTo>
                                <a:lnTo>
                                  <a:pt x="6217711" y="845615"/>
                                </a:lnTo>
                                <a:lnTo>
                                  <a:pt x="6183719" y="868327"/>
                                </a:lnTo>
                                <a:lnTo>
                                  <a:pt x="614362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6" name="Image 10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28"/>
                            <a:ext cx="6248399" cy="3914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7" name="Textbox 107"/>
                        <wps:cNvSpPr txBox="1"/>
                        <wps:spPr>
                          <a:xfrm>
                            <a:off x="0" y="0"/>
                            <a:ext cx="6267450" cy="5015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44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83" w:lineRule="auto" w:before="1"/>
                                <w:ind w:left="284" w:right="414" w:firstLine="0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5.6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Real-Time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Admin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Operations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Dashboard: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Operations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command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center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featuring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live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KPI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summary cards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(Total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Revenue,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Order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Count,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Completed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vs.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Pending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rates,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AOV),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visual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Recharts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revenue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streams, and status donut charts.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50.999722pt;width:493.5pt;height:394.95pt;mso-position-horizontal-relative:page;mso-position-vertical-relative:page;z-index:15740928" id="docshapegroup92" coordorigin="1020,1020" coordsize="9870,7899">
                <v:shape style="position:absolute;left:1020;top:1020;width:9865;height:7899" id="docshape93" coordorigin="1020,1020" coordsize="9865,7899" path="m10885,8918l1020,8918,1020,1020,10885,1020,10885,1035,1200,1035,1184,1036,1168,1038,1152,1042,1137,1048,1122,1055,1108,1063,1095,1072,1083,1083,1072,1095,1063,1108,1055,1122,1048,1137,1042,1152,1038,1168,1036,1184,1035,1200,1035,8430,1036,8446,1038,8462,1042,8478,1048,8493,1055,8508,1063,8522,1072,8535,1083,8547,1095,8558,1108,8567,1122,8575,1137,8582,1152,8588,1168,8592,1184,8594,1200,8595,10885,8595,10885,8918xm10885,8595l10710,8595,10726,8594,10742,8592,10758,8588,10773,8582,10788,8575,10802,8567,10815,8558,10827,8547,10838,8535,10847,8522,10855,8508,10862,8493,10868,8478,10872,8462,10874,8446,10875,8430,10875,1200,10874,1184,10872,1168,10868,1152,10862,1137,10855,1122,10847,1108,10838,1095,10827,1083,10815,1072,10802,1063,10788,1055,10773,1048,10758,1042,10742,1038,10726,1036,10710,1035,10885,1035,10885,8595xe" filled="true" fillcolor="#000000" stroked="false">
                  <v:path arrowok="t"/>
                  <v:fill opacity="3853f" type="solid"/>
                </v:shape>
                <v:shape style="position:absolute;left:1027;top:1027;width:9855;height:7575" id="docshape94" coordorigin="1027,1027" coordsize="9855,7575" path="m10721,8602l1189,8602,1177,8601,1114,8580,1063,8535,1033,8475,1027,8441,1027,8430,1027,1189,1045,1124,1086,1070,1144,1036,1189,1027,10721,1027,10786,1045,10840,1086,10874,1144,10882,1189,10882,8441,10865,8506,10824,8560,10766,8594,10733,8601,10721,8602xe" filled="true" fillcolor="#ffffff" stroked="false">
                  <v:path arrowok="t"/>
                  <v:fill type="solid"/>
                </v:shape>
                <v:shape style="position:absolute;left:1027;top:1027;width:9855;height:7575" id="docshape95" coordorigin="1027,1027" coordsize="9855,7575" path="m1027,8430l1027,1200,1027,1189,1029,1177,1031,1166,1033,1155,1036,1144,1041,1134,1045,1124,1050,1114,1057,1104,1063,1095,1070,1086,1078,1078,1086,1070,1095,1063,1104,1057,1114,1050,1177,1029,1189,1027,1200,1027,10710,1027,10721,1027,10733,1029,10744,1031,10755,1033,10806,1057,10815,1063,10824,1070,10832,1078,10840,1086,10847,1095,10853,1104,10860,1114,10879,1166,10881,1177,10882,1189,10882,1200,10882,8430,10882,8441,10881,8453,10879,8464,10877,8475,10847,8535,10806,8573,10796,8580,10744,8599,10733,8601,10721,8602,10710,8602,1200,8602,1189,8602,1177,8601,1166,8599,1155,8597,1104,8573,1095,8567,1057,8526,1050,8516,1031,8464,1029,8453,1027,8441,1027,8430xe" filled="false" stroked="true" strokeweight=".75pt" strokecolor="#e2e7f0">
                  <v:path arrowok="t"/>
                  <v:stroke dashstyle="solid"/>
                </v:shape>
                <v:rect style="position:absolute;left:1035;top:7200;width:9840;height:15" id="docshape96" filled="true" fillcolor="#e2e7f0" stroked="false">
                  <v:fill type="solid"/>
                </v:rect>
                <v:shape style="position:absolute;left:1035;top:7215;width:9840;height:1380" id="docshape97" coordorigin="1035,7215" coordsize="9840,1380" path="m10710,8595l1200,8595,1184,8594,1122,8575,1072,8535,1042,8478,1035,8430,1035,7215,10875,7215,10875,8430,10862,8493,10827,8547,10773,8582,10710,8595xe" filled="true" fillcolor="#ffffff" stroked="false">
                  <v:path arrowok="t"/>
                  <v:fill type="solid"/>
                </v:shape>
                <v:shape style="position:absolute;left:1035;top:1035;width:9840;height:6165" type="#_x0000_t75" id="docshape98" stroked="false">
                  <v:imagedata r:id="rId15" o:title=""/>
                </v:shape>
                <v:shape style="position:absolute;left:1020;top:1020;width:9870;height:7899" type="#_x0000_t202" id="docshape99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44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83" w:lineRule="auto" w:before="1"/>
                          <w:ind w:left="284" w:right="414" w:firstLine="0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color w:val="465469"/>
                            <w:sz w:val="20"/>
                          </w:rPr>
                          <w:t>5.6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Real-Time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Admin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Operations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Dashboard: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Operations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command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center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featuring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live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KPI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summary cards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(Total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Revenue,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Order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Count,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Completed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vs.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Pending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rates,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AOV),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visual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Recharts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revenue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streams, and status donut charts.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50"/>
        <w:rPr>
          <w:sz w:val="20"/>
        </w:rPr>
      </w:pPr>
    </w:p>
    <w:p>
      <w:pPr>
        <w:spacing w:line="183" w:lineRule="exact"/>
        <w:ind w:left="28" w:right="-44" w:firstLine="0"/>
        <w:rPr>
          <w:position w:val="-3"/>
          <w:sz w:val="18"/>
        </w:rPr>
      </w:pPr>
      <w:r>
        <w:rPr>
          <w:position w:val="-3"/>
          <w:sz w:val="18"/>
        </w:rPr>
        <mc:AlternateContent>
          <mc:Choice Requires="wps">
            <w:drawing>
              <wp:inline distT="0" distB="0" distL="0" distR="0">
                <wp:extent cx="6264275" cy="116839"/>
                <wp:effectExtent l="0" t="0" r="0" b="0"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6264275" cy="116839"/>
                          <a:chExt cx="6264275" cy="116839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0" y="0"/>
                            <a:ext cx="6264275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16839">
                                <a:moveTo>
                                  <a:pt x="0" y="0"/>
                                </a:moveTo>
                                <a:lnTo>
                                  <a:pt x="6264026" y="0"/>
                                </a:lnTo>
                                <a:lnTo>
                                  <a:pt x="6264026" y="116329"/>
                                </a:lnTo>
                                <a:lnTo>
                                  <a:pt x="0" y="1163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9.2pt;mso-position-horizontal-relative:char;mso-position-vertical-relative:line" id="docshapegroup100" coordorigin="0,0" coordsize="9865,184">
                <v:rect style="position:absolute;left:0;top:0;width:9865;height:184" id="docshape101" filled="true" fillcolor="#000000" stroked="false">
                  <v:fill opacity="3853f" type="solid"/>
                </v:rect>
              </v:group>
            </w:pict>
          </mc:Fallback>
        </mc:AlternateContent>
      </w:r>
      <w:r>
        <w:rPr>
          <w:position w:val="-3"/>
          <w:sz w:val="18"/>
        </w:rPr>
      </w:r>
    </w:p>
    <w:p>
      <w:pPr>
        <w:spacing w:after="0" w:line="183" w:lineRule="exact"/>
        <w:rPr>
          <w:position w:val="-3"/>
          <w:sz w:val="18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110" name="Image 1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0" name="Image 11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4208">
                <wp:simplePos x="0" y="0"/>
                <wp:positionH relativeFrom="page">
                  <wp:posOffset>647699</wp:posOffset>
                </wp:positionH>
                <wp:positionV relativeFrom="paragraph">
                  <wp:posOffset>-3969007</wp:posOffset>
                </wp:positionV>
                <wp:extent cx="6267450" cy="4805680"/>
                <wp:effectExtent l="0" t="0" r="0" b="0"/>
                <wp:wrapNone/>
                <wp:docPr id="111" name="Group 1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" name="Group 111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112" name="Graphic 112"/>
                        <wps:cNvSpPr/>
                        <wps:spPr>
                          <a:xfrm>
                            <a:off x="0" y="4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65"/>
                                </a:move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54661" y="4586101"/>
                                </a:lnTo>
                                <a:lnTo>
                                  <a:pt x="22456" y="4557870"/>
                                </a:lnTo>
                                <a:lnTo>
                                  <a:pt x="3507" y="4519444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9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8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1"/>
                                </a:lnTo>
                                <a:lnTo>
                                  <a:pt x="5585" y="74246"/>
                                </a:lnTo>
                                <a:lnTo>
                                  <a:pt x="8338" y="67605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67"/>
                                </a:lnTo>
                                <a:lnTo>
                                  <a:pt x="22456" y="42685"/>
                                </a:lnTo>
                                <a:lnTo>
                                  <a:pt x="26997" y="37160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4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64"/>
                                </a:lnTo>
                                <a:lnTo>
                                  <a:pt x="60974" y="11088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4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0"/>
                                </a:lnTo>
                                <a:lnTo>
                                  <a:pt x="6235467" y="42685"/>
                                </a:lnTo>
                                <a:lnTo>
                                  <a:pt x="6239463" y="48667"/>
                                </a:lnTo>
                                <a:lnTo>
                                  <a:pt x="6243459" y="54647"/>
                                </a:lnTo>
                                <a:lnTo>
                                  <a:pt x="6246833" y="60963"/>
                                </a:lnTo>
                                <a:lnTo>
                                  <a:pt x="6249585" y="67605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4415" y="81101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2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1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5841" y="4568492"/>
                                </a:lnTo>
                                <a:lnTo>
                                  <a:pt x="6220755" y="4573580"/>
                                </a:lnTo>
                                <a:lnTo>
                                  <a:pt x="6215222" y="4578120"/>
                                </a:lnTo>
                                <a:lnTo>
                                  <a:pt x="6209242" y="4582110"/>
                                </a:lnTo>
                                <a:lnTo>
                                  <a:pt x="6203262" y="4586101"/>
                                </a:lnTo>
                                <a:lnTo>
                                  <a:pt x="6196949" y="4589478"/>
                                </a:lnTo>
                                <a:lnTo>
                                  <a:pt x="6190304" y="459223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76810" y="4597058"/>
                                </a:lnTo>
                                <a:lnTo>
                                  <a:pt x="6169756" y="4598462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88167" y="4598462"/>
                                </a:lnTo>
                                <a:lnTo>
                                  <a:pt x="81113" y="4597058"/>
                                </a:lnTo>
                                <a:lnTo>
                                  <a:pt x="74264" y="4594984"/>
                                </a:lnTo>
                                <a:lnTo>
                                  <a:pt x="67619" y="4592230"/>
                                </a:lnTo>
                                <a:lnTo>
                                  <a:pt x="60974" y="4589478"/>
                                </a:lnTo>
                                <a:lnTo>
                                  <a:pt x="54661" y="4586101"/>
                                </a:lnTo>
                                <a:lnTo>
                                  <a:pt x="48681" y="4582110"/>
                                </a:lnTo>
                                <a:lnTo>
                                  <a:pt x="42701" y="4578120"/>
                                </a:lnTo>
                                <a:lnTo>
                                  <a:pt x="37168" y="4573580"/>
                                </a:lnTo>
                                <a:lnTo>
                                  <a:pt x="32082" y="4568492"/>
                                </a:lnTo>
                                <a:lnTo>
                                  <a:pt x="26997" y="4563405"/>
                                </a:lnTo>
                                <a:lnTo>
                                  <a:pt x="8338" y="4532941"/>
                                </a:lnTo>
                                <a:lnTo>
                                  <a:pt x="5585" y="4526291"/>
                                </a:lnTo>
                                <a:lnTo>
                                  <a:pt x="3507" y="4519444"/>
                                </a:lnTo>
                                <a:lnTo>
                                  <a:pt x="2104" y="4512394"/>
                                </a:lnTo>
                                <a:lnTo>
                                  <a:pt x="701" y="4505343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9525" y="3924298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9525" y="3933827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5"/>
                                </a:lnTo>
                                <a:lnTo>
                                  <a:pt x="55334" y="654367"/>
                                </a:lnTo>
                                <a:lnTo>
                                  <a:pt x="23742" y="628414"/>
                                </a:lnTo>
                                <a:lnTo>
                                  <a:pt x="4486" y="592347"/>
                                </a:lnTo>
                                <a:lnTo>
                                  <a:pt x="0" y="561979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9"/>
                                </a:lnTo>
                                <a:lnTo>
                                  <a:pt x="6240422" y="602073"/>
                                </a:lnTo>
                                <a:lnTo>
                                  <a:pt x="6217711" y="636065"/>
                                </a:lnTo>
                                <a:lnTo>
                                  <a:pt x="6183719" y="658777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294pt;width:493.5pt;height:378.4pt;mso-position-horizontal-relative:page;mso-position-vertical-relative:paragraph;z-index:-16182272" id="docshapegroup102" coordorigin="1020,-6250" coordsize="9870,7568">
                <v:shape style="position:absolute;left:1020;top:-6251;width:9865;height:7568" id="docshape103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104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105" coordorigin="1027,-6243" coordsize="9855,7245" path="m1027,830l1027,-6070,1027,-6082,1029,-6093,1031,-6104,1033,-6115,1036,-6126,1041,-6136,1045,-6147,1050,-6157,1057,-6166,1063,-6176,1070,-6184,1078,-6192,1086,-6200,1095,-6208,1104,-6214,1114,-6220,1124,-6225,1189,-6243,1200,-6243,10710,-6243,10721,-6243,10733,-6242,10744,-6240,10755,-6237,10806,-6214,10815,-6208,10824,-6200,10832,-6192,10840,-6184,10847,-6176,10853,-6166,10860,-6157,10865,-6147,10869,-6136,10874,-6126,10877,-6115,10879,-6104,10881,-6093,10882,-6082,10882,-6070,10882,830,10869,896,10865,906,10832,952,10824,960,10815,967,10806,973,10796,979,10786,985,10776,989,10766,993,10755,997,10744,999,10733,1001,10721,1002,10710,1002,1200,1002,1189,1002,1177,1001,1166,999,1155,997,1144,993,1134,989,1124,985,1114,979,1104,973,1095,967,1086,960,1078,952,1070,944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106" filled="true" fillcolor="#e2e7f0" stroked="false">
                  <v:fill type="solid"/>
                </v:rect>
                <v:shape style="position:absolute;left:1035;top:-56;width:9840;height:1050" id="docshape107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5.7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Live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WebSocket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Push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Notification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Alert:</w:t>
      </w:r>
      <w:r>
        <w:rPr>
          <w:b/>
          <w:color w:val="465469"/>
          <w:spacing w:val="-4"/>
          <w:sz w:val="20"/>
        </w:rPr>
        <w:t> </w:t>
      </w:r>
      <w:r>
        <w:rPr>
          <w:color w:val="465469"/>
          <w:sz w:val="20"/>
        </w:rPr>
        <w:t>Instant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push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notification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toast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banner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highlighting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live incoming orders via Supabase PostgreSQL WebSockets without requiring a page refresh.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117" name="Graphic 1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" name="Graphic 117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15840;mso-wrap-distance-left:0;mso-wrap-distance-right:0" id="docshape108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118" name="Image 11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8" name="Image 118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262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4720">
                <wp:simplePos x="0" y="0"/>
                <wp:positionH relativeFrom="page">
                  <wp:posOffset>647699</wp:posOffset>
                </wp:positionH>
                <wp:positionV relativeFrom="paragraph">
                  <wp:posOffset>-3969008</wp:posOffset>
                </wp:positionV>
                <wp:extent cx="6267450" cy="4805680"/>
                <wp:effectExtent l="0" t="0" r="0" b="0"/>
                <wp:wrapNone/>
                <wp:docPr id="119" name="Group 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" name="Group 119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120" name="Graphic 120"/>
                        <wps:cNvSpPr/>
                        <wps:spPr>
                          <a:xfrm>
                            <a:off x="0" y="4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65"/>
                                </a:move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54661" y="4586101"/>
                                </a:lnTo>
                                <a:lnTo>
                                  <a:pt x="22456" y="4557860"/>
                                </a:lnTo>
                                <a:lnTo>
                                  <a:pt x="3507" y="4519444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44"/>
                                </a:lnTo>
                                <a:lnTo>
                                  <a:pt x="37168" y="26984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69"/>
                                </a:lnTo>
                                <a:lnTo>
                                  <a:pt x="6230926" y="37151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73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52"/>
                                </a:lnTo>
                                <a:lnTo>
                                  <a:pt x="3507" y="81092"/>
                                </a:lnTo>
                                <a:lnTo>
                                  <a:pt x="5585" y="74246"/>
                                </a:lnTo>
                                <a:lnTo>
                                  <a:pt x="8338" y="67596"/>
                                </a:lnTo>
                                <a:lnTo>
                                  <a:pt x="11090" y="60944"/>
                                </a:lnTo>
                                <a:lnTo>
                                  <a:pt x="14464" y="54638"/>
                                </a:lnTo>
                                <a:lnTo>
                                  <a:pt x="18460" y="48657"/>
                                </a:lnTo>
                                <a:lnTo>
                                  <a:pt x="22456" y="42676"/>
                                </a:lnTo>
                                <a:lnTo>
                                  <a:pt x="26997" y="37151"/>
                                </a:lnTo>
                                <a:lnTo>
                                  <a:pt x="32082" y="32072"/>
                                </a:lnTo>
                                <a:lnTo>
                                  <a:pt x="37168" y="26984"/>
                                </a:lnTo>
                                <a:lnTo>
                                  <a:pt x="42701" y="22436"/>
                                </a:lnTo>
                                <a:lnTo>
                                  <a:pt x="48681" y="18445"/>
                                </a:lnTo>
                                <a:lnTo>
                                  <a:pt x="54661" y="14445"/>
                                </a:lnTo>
                                <a:lnTo>
                                  <a:pt x="95221" y="697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203262" y="14445"/>
                                </a:lnTo>
                                <a:lnTo>
                                  <a:pt x="6209242" y="18445"/>
                                </a:lnTo>
                                <a:lnTo>
                                  <a:pt x="6215223" y="22436"/>
                                </a:lnTo>
                                <a:lnTo>
                                  <a:pt x="6220755" y="26984"/>
                                </a:lnTo>
                                <a:lnTo>
                                  <a:pt x="6225841" y="32072"/>
                                </a:lnTo>
                                <a:lnTo>
                                  <a:pt x="6230926" y="37151"/>
                                </a:lnTo>
                                <a:lnTo>
                                  <a:pt x="6249585" y="67596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31"/>
                                </a:lnTo>
                                <a:lnTo>
                                  <a:pt x="6246833" y="4539573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90304" y="459223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76810" y="4597058"/>
                                </a:lnTo>
                                <a:lnTo>
                                  <a:pt x="6169756" y="4598462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88167" y="4598462"/>
                                </a:lnTo>
                                <a:lnTo>
                                  <a:pt x="81113" y="4597058"/>
                                </a:lnTo>
                                <a:lnTo>
                                  <a:pt x="74264" y="4594984"/>
                                </a:lnTo>
                                <a:lnTo>
                                  <a:pt x="67619" y="4592230"/>
                                </a:lnTo>
                                <a:lnTo>
                                  <a:pt x="60974" y="4589478"/>
                                </a:lnTo>
                                <a:lnTo>
                                  <a:pt x="54661" y="4586101"/>
                                </a:lnTo>
                                <a:lnTo>
                                  <a:pt x="48681" y="4582100"/>
                                </a:lnTo>
                                <a:lnTo>
                                  <a:pt x="42701" y="4578110"/>
                                </a:lnTo>
                                <a:lnTo>
                                  <a:pt x="14464" y="4545889"/>
                                </a:lnTo>
                                <a:lnTo>
                                  <a:pt x="8338" y="4532931"/>
                                </a:lnTo>
                                <a:lnTo>
                                  <a:pt x="5585" y="4526291"/>
                                </a:lnTo>
                                <a:lnTo>
                                  <a:pt x="3507" y="4519444"/>
                                </a:lnTo>
                                <a:lnTo>
                                  <a:pt x="2104" y="4512394"/>
                                </a:lnTo>
                                <a:lnTo>
                                  <a:pt x="701" y="4505343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9525" y="3924298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9525" y="3933828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5"/>
                                </a:lnTo>
                                <a:lnTo>
                                  <a:pt x="55334" y="654367"/>
                                </a:lnTo>
                                <a:lnTo>
                                  <a:pt x="23742" y="628415"/>
                                </a:lnTo>
                                <a:lnTo>
                                  <a:pt x="4486" y="592347"/>
                                </a:lnTo>
                                <a:lnTo>
                                  <a:pt x="0" y="561979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9"/>
                                </a:lnTo>
                                <a:lnTo>
                                  <a:pt x="6240422" y="602074"/>
                                </a:lnTo>
                                <a:lnTo>
                                  <a:pt x="6217711" y="636065"/>
                                </a:lnTo>
                                <a:lnTo>
                                  <a:pt x="6183719" y="658778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325pt;width:493.5pt;height:378.4pt;mso-position-horizontal-relative:page;mso-position-vertical-relative:paragraph;z-index:-16181760" id="docshapegroup109" coordorigin="1020,-6250" coordsize="9870,7568">
                <v:shape style="position:absolute;left:1020;top:-6251;width:9865;height:7568" id="docshape110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111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112" coordorigin="1027,-6243" coordsize="9855,7245" path="m1027,830l1027,-6070,1027,-6082,1029,-6093,1031,-6104,1033,-6115,1036,-6126,1041,-6136,1045,-6147,1050,-6157,1057,-6166,1063,-6176,1070,-6184,1078,-6192,1086,-6200,1095,-6208,1104,-6214,1114,-6220,1177,-6242,1189,-6243,1200,-6243,10710,-6243,10721,-6243,10733,-6242,10796,-6220,10806,-6214,10815,-6208,10824,-6200,10832,-6192,10840,-6184,10869,-6136,10874,-6126,10882,-6070,10882,830,10869,896,10865,906,10824,960,10776,989,10766,993,10755,997,10744,999,10733,1001,10721,1002,10710,1002,1200,1002,1189,1002,1177,1001,1166,999,1155,997,1144,993,1134,989,1124,985,1114,979,1104,973,1095,967,1050,916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113" filled="true" fillcolor="#e2e7f0" stroked="false">
                  <v:fill type="solid"/>
                </v:rect>
                <v:shape style="position:absolute;left:1035;top:-56;width:9840;height:1050" id="docshape114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5.8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Live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Orders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Management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Table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&amp;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Courier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Badges:</w:t>
      </w:r>
      <w:r>
        <w:rPr>
          <w:b/>
          <w:color w:val="465469"/>
          <w:spacing w:val="-2"/>
          <w:sz w:val="20"/>
        </w:rPr>
        <w:t> </w:t>
      </w:r>
      <w:r>
        <w:rPr>
          <w:color w:val="465469"/>
          <w:sz w:val="20"/>
        </w:rPr>
        <w:t>Orders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table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with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status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dropdown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switchers, search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query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filters,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courier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logistics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badges,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payment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proof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inspection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triggers,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and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1-click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CSV</w:t>
      </w:r>
      <w:r>
        <w:rPr>
          <w:color w:val="465469"/>
          <w:spacing w:val="-1"/>
          <w:sz w:val="20"/>
        </w:rPr>
        <w:t> </w:t>
      </w:r>
      <w:r>
        <w:rPr>
          <w:color w:val="465469"/>
          <w:spacing w:val="-2"/>
          <w:sz w:val="20"/>
        </w:rPr>
        <w:t>export.</w:t>
      </w:r>
    </w:p>
    <w:sectPr>
      <w:pgSz w:w="11900" w:h="16840"/>
      <w:pgMar w:top="1000" w:bottom="28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egoe UI Emoji">
    <w:altName w:val="Segoe UI Emoji"/>
    <w:charset w:val="1"/>
    <w:family w:val="swiss"/>
    <w:pitch w:val="variable"/>
  </w:font>
  <w:font w:name="Consolas">
    <w:altName w:val="Consolas"/>
    <w:charset w:val="1"/>
    <w:family w:val="modern"/>
    <w:pitch w:val="default"/>
  </w:font>
  <w:font w:name="Courier New">
    <w:altName w:val="Courier New"/>
    <w:charset w:val="1"/>
    <w:family w:val="modern"/>
    <w:pitch w:val="default"/>
  </w:font>
  <w:font w:name="Segoe UI">
    <w:altName w:val="Segoe UI"/>
    <w:charset w:val="1"/>
    <w:family w:val="swiss"/>
    <w:pitch w:val="variable"/>
  </w:font>
  <w:font w:name="Segoe UI Semibold">
    <w:altName w:val="Segoe UI Semibold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7.500000pt;height:7.500000pt" o:bullet="t">
        <v:imagedata r:id="rId1" o:title="image1.png"/>
      </v:shape>
    </w:pict>
  </w:numPicBullet>
  <w:numPicBullet w:numPicBulletId="1">
    <w:pict>
      <v:shape id="_x0000_i1076" type="#_x0000_t75" style="width:9.000000pt;height:9.000000pt" o:bullet="t">
        <v:imagedata r:id="rId2" o:title="image2.png"/>
      </v:shape>
    </w:pict>
  </w:numPicBullet>
  <w:numPicBullet w:numPicBulletId="2">
    <w:pict>
      <v:shape id="_x0000_i1077" type="#_x0000_t75" style="width:7.500000pt;height:7.500000pt" o:bullet="t">
        <v:imagedata r:id="rId3" o:title="image3.png"/>
      </v:shape>
    </w:pict>
  </w:numPicBullet>
  <w:numPicBullet w:numPicBulletId="3">
    <w:pict>
      <v:shape id="_x0000_i1078" type="#_x0000_t75" style="width:7.500000pt;height:7.500000pt" o:bullet="t">
        <v:imagedata r:id="rId1" o:title="image1.png"/>
      </v:shape>
    </w:pict>
  </w:numPicBullet>
  <w:abstractNum w:abstractNumId="4">
    <w:multiLevelType w:val="hybridMultilevel"/>
    <w:lvl w:ilvl="0">
      <w:start w:val="0"/>
      <w:numFmt w:val="bullet"/>
      <w:lvlText w:val="&amp;"/>
      <w:lvlPicBulletId w:val="3"/>
      <w:lvlJc w:val="left"/>
      <w:pPr>
        <w:ind w:left="388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3" w:hanging="25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87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4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7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01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54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8" w:hanging="255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388" w:hanging="217"/>
        <w:jc w:val="left"/>
      </w:pPr>
      <w:rPr>
        <w:rFonts w:hint="default" w:ascii="Segoe UI" w:hAnsi="Segoe UI" w:eastAsia="Segoe UI" w:cs="Segoe UI"/>
        <w:b w:val="0"/>
        <w:bCs w:val="0"/>
        <w:i w:val="0"/>
        <w:iCs w:val="0"/>
        <w:color w:val="334054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3" w:hanging="21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87" w:hanging="21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21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4" w:hanging="21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7" w:hanging="21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01" w:hanging="21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54" w:hanging="21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8" w:hanging="217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&amp;"/>
      <w:lvlPicBulletId w:val="2"/>
      <w:lvlJc w:val="left"/>
      <w:pPr>
        <w:ind w:left="388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3" w:hanging="25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87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4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7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01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54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8" w:hanging="255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•"/>
      <w:lvlJc w:val="left"/>
      <w:pPr>
        <w:ind w:left="597" w:hanging="240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1D293B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31" w:hanging="2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63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94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6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57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89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20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52" w:hanging="24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87" w:hanging="359"/>
        <w:jc w:val="left"/>
      </w:pPr>
      <w:rPr>
        <w:rFonts w:hint="default" w:ascii="Segoe UI" w:hAnsi="Segoe UI" w:eastAsia="Segoe UI" w:cs="Segoe UI"/>
        <w:b/>
        <w:bCs/>
        <w:i w:val="0"/>
        <w:iCs w:val="0"/>
        <w:color w:val="4237CA"/>
        <w:spacing w:val="0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52" w:hanging="425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&amp;"/>
      <w:lvlPicBulletId w:val="0"/>
      <w:lvlJc w:val="left"/>
      <w:pPr>
        <w:ind w:left="388" w:hanging="42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3">
      <w:start w:val="0"/>
      <w:numFmt w:val="bullet"/>
      <w:lvlText w:val="&amp;"/>
      <w:lvlPicBulletId w:val="1"/>
      <w:lvlJc w:val="left"/>
      <w:pPr>
        <w:ind w:left="748" w:hanging="42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4"/>
        <w:sz w:val="13"/>
        <w:szCs w:val="13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3" w:hanging="42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180" w:hanging="42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327" w:hanging="42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74" w:hanging="42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21" w:hanging="425"/>
      </w:pPr>
      <w:rPr>
        <w:rFonts w:hint="default"/>
        <w:lang w:val="en-US" w:eastAsia="en-US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egoe UI" w:hAnsi="Segoe UI" w:eastAsia="Segoe UI" w:cs="Segoe U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Segoe UI" w:hAnsi="Segoe UI" w:eastAsia="Segoe UI" w:cs="Segoe UI"/>
      <w:sz w:val="21"/>
      <w:szCs w:val="21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85" w:hanging="358"/>
      <w:outlineLvl w:val="1"/>
    </w:pPr>
    <w:rPr>
      <w:rFonts w:ascii="Segoe UI" w:hAnsi="Segoe UI" w:eastAsia="Segoe UI" w:cs="Segoe UI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450" w:hanging="423"/>
      <w:outlineLvl w:val="2"/>
    </w:pPr>
    <w:rPr>
      <w:rFonts w:ascii="Segoe UI" w:hAnsi="Segoe UI" w:eastAsia="Segoe UI" w:cs="Segoe UI"/>
      <w:b/>
      <w:bCs/>
      <w:sz w:val="25"/>
      <w:szCs w:val="25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155"/>
      <w:ind w:left="387" w:hanging="255"/>
      <w:outlineLvl w:val="3"/>
    </w:pPr>
    <w:rPr>
      <w:rFonts w:ascii="Segoe UI" w:hAnsi="Segoe UI" w:eastAsia="Segoe UI" w:cs="Segoe UI"/>
      <w:b/>
      <w:bCs/>
      <w:sz w:val="21"/>
      <w:szCs w:val="21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3"/>
      <w:ind w:left="12"/>
      <w:jc w:val="center"/>
    </w:pPr>
    <w:rPr>
      <w:rFonts w:ascii="Segoe UI" w:hAnsi="Segoe UI" w:eastAsia="Segoe UI" w:cs="Segoe UI"/>
      <w:b/>
      <w:bCs/>
      <w:sz w:val="48"/>
      <w:szCs w:val="4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387" w:hanging="255"/>
    </w:pPr>
    <w:rPr>
      <w:rFonts w:ascii="Segoe UI" w:hAnsi="Segoe UI" w:eastAsia="Segoe UI" w:cs="Segoe U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63"/>
      <w:ind w:left="221"/>
    </w:pPr>
    <w:rPr>
      <w:rFonts w:ascii="Segoe UI" w:hAnsi="Segoe UI" w:eastAsia="Segoe UI" w:cs="Segoe U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amartawiragunamandiri@gmail.com" TargetMode="External"/><Relationship Id="rId6" Type="http://schemas.openxmlformats.org/officeDocument/2006/relationships/hyperlink" Target="https://shop.sourcecodejournal.dev/" TargetMode="External"/><Relationship Id="rId7" Type="http://schemas.openxmlformats.org/officeDocument/2006/relationships/hyperlink" Target="https://mini-e-commerce-and-realtime-dashbo-six.vercel.app/" TargetMode="External"/><Relationship Id="rId8" Type="http://schemas.openxmlformats.org/officeDocument/2006/relationships/hyperlink" Target="mailto:admin@novastore.com" TargetMode="External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numbering" Target="numbering.xml"/></Relationships>
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Documentation - Azmi Jalaluddin Amron | NovaStore</dc:title>
  <dcterms:created xsi:type="dcterms:W3CDTF">2026-08-15T06:09:32Z</dcterms:created>
  <dcterms:modified xsi:type="dcterms:W3CDTF">2026-08-15T06:09:32Z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2026-08-15T00:00:00Z</vt:filetime>
  </property>
  <property fmtid="{D5CDD505-2E9C-101B-9397-08002B2CF9AE}" pid="4" name="Creator">
    <vt:lpwstr>Mozilla/5.0 (Windows NT 10.0; Win64; x64) AppleWebKit/537.36 (KHTML, like Gecko) Chrome/151.0.0.0 Safari/537.36 Edg/151.0.0.0</vt:lpwstr>
  </property>
  <property fmtid="{D5CDD505-2E9C-101B-9397-08002B2CF9AE}" pid="5" name="LastSaved">
    <vt:filetime>2026-08-15T00:00:00Z</vt:filetime>
  </property>
  <property fmtid="{D5CDD505-2E9C-101B-9397-08002B2CF9AE}" pid="6" name="Producer">
    <vt:lpwstr>Skia/PDF m151</vt:lpwstr>
  </property>
</Properties>
</file>