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1EA6B" w14:textId="148BC73E" w:rsidR="00C418B9" w:rsidRDefault="00095628">
      <w:r>
        <w:t>Appointment plugin</w:t>
      </w:r>
      <w:r w:rsidR="000A4213">
        <w:t xml:space="preserve"> Feature Analysis Report</w:t>
      </w:r>
    </w:p>
    <w:p w14:paraId="1CB15E36" w14:textId="5B77EFAB" w:rsidR="00FA6C35" w:rsidRDefault="00FA6C35"/>
    <w:tbl>
      <w:tblPr>
        <w:tblStyle w:val="TableGrid"/>
        <w:tblW w:w="10980" w:type="dxa"/>
        <w:tblInd w:w="-635" w:type="dxa"/>
        <w:tblLook w:val="04A0" w:firstRow="1" w:lastRow="0" w:firstColumn="1" w:lastColumn="0" w:noHBand="0" w:noVBand="1"/>
      </w:tblPr>
      <w:tblGrid>
        <w:gridCol w:w="540"/>
        <w:gridCol w:w="3870"/>
        <w:gridCol w:w="2250"/>
        <w:gridCol w:w="1980"/>
        <w:gridCol w:w="2340"/>
      </w:tblGrid>
      <w:tr w:rsidR="00B05DC0" w14:paraId="30039539" w14:textId="282124AA" w:rsidTr="00B05DC0">
        <w:tc>
          <w:tcPr>
            <w:tcW w:w="540" w:type="dxa"/>
          </w:tcPr>
          <w:p w14:paraId="5DADB4CB" w14:textId="3A8C088C" w:rsidR="00B05DC0" w:rsidRDefault="00B05DC0" w:rsidP="00FA6C35">
            <w:pPr>
              <w:jc w:val="center"/>
            </w:pPr>
            <w:r>
              <w:t>#</w:t>
            </w:r>
          </w:p>
        </w:tc>
        <w:tc>
          <w:tcPr>
            <w:tcW w:w="3870" w:type="dxa"/>
          </w:tcPr>
          <w:p w14:paraId="6BFDBD37" w14:textId="0F4F78C8" w:rsidR="00B05DC0" w:rsidRDefault="00B05DC0" w:rsidP="00416FAD">
            <w:r>
              <w:t>Feature</w:t>
            </w:r>
          </w:p>
        </w:tc>
        <w:tc>
          <w:tcPr>
            <w:tcW w:w="2250" w:type="dxa"/>
          </w:tcPr>
          <w:p w14:paraId="0050CF49" w14:textId="4F78D880" w:rsidR="00B05DC0" w:rsidRPr="00B05DC0" w:rsidRDefault="00B05DC0" w:rsidP="00416FAD">
            <w:pPr>
              <w:rPr>
                <w:bCs/>
              </w:rPr>
            </w:pPr>
            <w:r w:rsidRPr="00B05DC0">
              <w:rPr>
                <w:bCs/>
              </w:rPr>
              <w:t>Appointment Hour Booking – WordPress Booking Plugin. By CodePeople</w:t>
            </w:r>
          </w:p>
        </w:tc>
        <w:tc>
          <w:tcPr>
            <w:tcW w:w="1980" w:type="dxa"/>
          </w:tcPr>
          <w:p w14:paraId="372CD100" w14:textId="447DA53F" w:rsidR="00B05DC0" w:rsidRDefault="00B05DC0" w:rsidP="00416FAD">
            <w:r w:rsidRPr="006F06DA">
              <w:t>Amelia – Events &amp; Appointments Booking Calendar. By TMS</w:t>
            </w:r>
          </w:p>
        </w:tc>
        <w:tc>
          <w:tcPr>
            <w:tcW w:w="2340" w:type="dxa"/>
          </w:tcPr>
          <w:p w14:paraId="4D5AD0A8" w14:textId="5EB7ACC1" w:rsidR="00B05DC0" w:rsidRDefault="00B05DC0" w:rsidP="00416FAD">
            <w:r w:rsidRPr="00B05DC0">
              <w:t>WordPress Online Booking and Scheduling Plugin – Bookly. By Bookly</w:t>
            </w:r>
          </w:p>
        </w:tc>
      </w:tr>
      <w:tr w:rsidR="00B05DC0" w14:paraId="48D470A0" w14:textId="7C78AACD" w:rsidTr="00B05DC0">
        <w:tc>
          <w:tcPr>
            <w:tcW w:w="540" w:type="dxa"/>
          </w:tcPr>
          <w:p w14:paraId="14807D88" w14:textId="2EEABF6A" w:rsidR="00B05DC0" w:rsidRDefault="00B05DC0" w:rsidP="00FA6C35">
            <w:pPr>
              <w:jc w:val="center"/>
            </w:pPr>
            <w:r>
              <w:t>1</w:t>
            </w:r>
          </w:p>
        </w:tc>
        <w:tc>
          <w:tcPr>
            <w:tcW w:w="3870" w:type="dxa"/>
          </w:tcPr>
          <w:p w14:paraId="205C8B5F" w14:textId="0F46464E" w:rsidR="00B05DC0" w:rsidRDefault="00B05DC0" w:rsidP="00416FAD">
            <w:r>
              <w:t>Free No-Cost Plugin</w:t>
            </w:r>
            <w:r>
              <w:br/>
            </w:r>
          </w:p>
        </w:tc>
        <w:tc>
          <w:tcPr>
            <w:tcW w:w="2250" w:type="dxa"/>
          </w:tcPr>
          <w:p w14:paraId="195B817F" w14:textId="1A18C3B9" w:rsidR="00B05DC0" w:rsidRPr="004F241F" w:rsidRDefault="00B05DC0" w:rsidP="00FA6C35">
            <w:pPr>
              <w:jc w:val="center"/>
            </w:pPr>
            <w:r w:rsidRPr="004F241F">
              <w:t>Y</w:t>
            </w:r>
          </w:p>
        </w:tc>
        <w:tc>
          <w:tcPr>
            <w:tcW w:w="1980" w:type="dxa"/>
          </w:tcPr>
          <w:p w14:paraId="6683B1A3" w14:textId="6A7D60CC" w:rsidR="00B05DC0" w:rsidRPr="004F241F" w:rsidRDefault="00B05DC0" w:rsidP="000A4213">
            <w:pPr>
              <w:jc w:val="center"/>
            </w:pPr>
            <w:r w:rsidRPr="004F241F">
              <w:t>Y</w:t>
            </w:r>
            <w:r w:rsidR="00F86920" w:rsidRPr="004F241F">
              <w:t xml:space="preserve"> (has a premium version)</w:t>
            </w:r>
          </w:p>
        </w:tc>
        <w:tc>
          <w:tcPr>
            <w:tcW w:w="2340" w:type="dxa"/>
          </w:tcPr>
          <w:p w14:paraId="6542A583" w14:textId="2D308104" w:rsidR="00B05DC0" w:rsidRPr="004F241F" w:rsidRDefault="00D80508" w:rsidP="00FC48BF">
            <w:pPr>
              <w:jc w:val="center"/>
            </w:pPr>
            <w:proofErr w:type="gramStart"/>
            <w:r w:rsidRPr="004F241F">
              <w:t>Y  (</w:t>
            </w:r>
            <w:proofErr w:type="gramEnd"/>
            <w:r w:rsidRPr="004F241F">
              <w:t>has a paid version)</w:t>
            </w:r>
          </w:p>
        </w:tc>
      </w:tr>
      <w:tr w:rsidR="00B05DC0" w14:paraId="4A5DE782" w14:textId="6ACB28F1" w:rsidTr="00B05DC0">
        <w:tc>
          <w:tcPr>
            <w:tcW w:w="540" w:type="dxa"/>
          </w:tcPr>
          <w:p w14:paraId="18F18265" w14:textId="7EBE2111" w:rsidR="00B05DC0" w:rsidRDefault="00B05DC0" w:rsidP="00FA6C35">
            <w:pPr>
              <w:jc w:val="center"/>
            </w:pPr>
            <w:r>
              <w:t>2</w:t>
            </w:r>
          </w:p>
        </w:tc>
        <w:tc>
          <w:tcPr>
            <w:tcW w:w="3870" w:type="dxa"/>
          </w:tcPr>
          <w:p w14:paraId="04240F1F" w14:textId="6FD167C2" w:rsidR="00B05DC0" w:rsidRDefault="00B05DC0" w:rsidP="00416FAD">
            <w:r w:rsidRPr="00077B26">
              <w:t>Easy visual configuration of calendar data and schedules</w:t>
            </w:r>
            <w:r>
              <w:br/>
            </w:r>
          </w:p>
        </w:tc>
        <w:tc>
          <w:tcPr>
            <w:tcW w:w="2250" w:type="dxa"/>
          </w:tcPr>
          <w:p w14:paraId="7664D51A" w14:textId="4081AE19" w:rsidR="00B05DC0" w:rsidRPr="004F241F" w:rsidRDefault="00456021" w:rsidP="00FA6C35">
            <w:pPr>
              <w:jc w:val="center"/>
            </w:pPr>
            <w:r w:rsidRPr="004F241F">
              <w:t>Y</w:t>
            </w:r>
          </w:p>
        </w:tc>
        <w:tc>
          <w:tcPr>
            <w:tcW w:w="1980" w:type="dxa"/>
          </w:tcPr>
          <w:p w14:paraId="1550332B" w14:textId="244E7E7A" w:rsidR="00B05DC0" w:rsidRPr="004F241F" w:rsidRDefault="00F86920" w:rsidP="000A4213">
            <w:pPr>
              <w:jc w:val="center"/>
            </w:pPr>
            <w:r w:rsidRPr="004F241F">
              <w:t>N</w:t>
            </w:r>
          </w:p>
        </w:tc>
        <w:tc>
          <w:tcPr>
            <w:tcW w:w="2340" w:type="dxa"/>
          </w:tcPr>
          <w:p w14:paraId="40C7C1AD" w14:textId="56DA4A39" w:rsidR="00B05DC0" w:rsidRPr="004F241F" w:rsidRDefault="00FC48BF" w:rsidP="00FC48BF">
            <w:pPr>
              <w:jc w:val="center"/>
            </w:pPr>
            <w:r w:rsidRPr="004F241F">
              <w:t>Y</w:t>
            </w:r>
          </w:p>
        </w:tc>
      </w:tr>
      <w:tr w:rsidR="00B05DC0" w14:paraId="478F8C4F" w14:textId="0703055F" w:rsidTr="00B05DC0">
        <w:tc>
          <w:tcPr>
            <w:tcW w:w="540" w:type="dxa"/>
          </w:tcPr>
          <w:p w14:paraId="0F874204" w14:textId="5F078807" w:rsidR="00B05DC0" w:rsidRDefault="00B05DC0" w:rsidP="00FA6C35">
            <w:pPr>
              <w:jc w:val="center"/>
            </w:pPr>
            <w:r>
              <w:t>3</w:t>
            </w:r>
          </w:p>
        </w:tc>
        <w:tc>
          <w:tcPr>
            <w:tcW w:w="3870" w:type="dxa"/>
          </w:tcPr>
          <w:p w14:paraId="52FC5A7C" w14:textId="46E3CD4C" w:rsidR="00B05DC0" w:rsidRDefault="00B05DC0" w:rsidP="00416FAD">
            <w:r w:rsidRPr="00AB5998">
              <w:rPr>
                <w:bCs/>
                <w:color w:val="000000" w:themeColor="text1"/>
              </w:rPr>
              <w:t>iCal addon with iCal export link and iCal file attached into emails</w:t>
            </w:r>
            <w:r>
              <w:rPr>
                <w:bCs/>
                <w:color w:val="000000" w:themeColor="text1"/>
              </w:rPr>
              <w:br/>
            </w:r>
          </w:p>
        </w:tc>
        <w:tc>
          <w:tcPr>
            <w:tcW w:w="2250" w:type="dxa"/>
          </w:tcPr>
          <w:p w14:paraId="36282861" w14:textId="3DC48589" w:rsidR="00B05DC0" w:rsidRPr="004F241F" w:rsidRDefault="00B05DC0" w:rsidP="00FA6C35">
            <w:pPr>
              <w:jc w:val="center"/>
            </w:pPr>
            <w:r w:rsidRPr="004F241F">
              <w:t>Y</w:t>
            </w:r>
          </w:p>
        </w:tc>
        <w:tc>
          <w:tcPr>
            <w:tcW w:w="1980" w:type="dxa"/>
          </w:tcPr>
          <w:p w14:paraId="3DA1E934" w14:textId="0230E4CD" w:rsidR="00B05DC0" w:rsidRPr="004F241F" w:rsidRDefault="00E064D7" w:rsidP="000A4213">
            <w:pPr>
              <w:jc w:val="center"/>
            </w:pPr>
            <w:r w:rsidRPr="004F241F">
              <w:t>Y (with paid version)</w:t>
            </w:r>
          </w:p>
        </w:tc>
        <w:tc>
          <w:tcPr>
            <w:tcW w:w="2340" w:type="dxa"/>
          </w:tcPr>
          <w:p w14:paraId="280ABB57" w14:textId="2593E351" w:rsidR="00B05DC0" w:rsidRPr="004F241F" w:rsidRDefault="00D80508" w:rsidP="00F32196">
            <w:pPr>
              <w:jc w:val="center"/>
            </w:pPr>
            <w:r w:rsidRPr="004F241F">
              <w:t>Y (with Paid Version)</w:t>
            </w:r>
          </w:p>
          <w:p w14:paraId="077C532D" w14:textId="35FF8E81" w:rsidR="00D80508" w:rsidRPr="004F241F" w:rsidRDefault="00D80508" w:rsidP="00F32196">
            <w:pPr>
              <w:ind w:firstLine="720"/>
              <w:jc w:val="center"/>
            </w:pPr>
          </w:p>
        </w:tc>
      </w:tr>
      <w:tr w:rsidR="00B05DC0" w14:paraId="141A0B0F" w14:textId="725A2D7B" w:rsidTr="00B05DC0">
        <w:tc>
          <w:tcPr>
            <w:tcW w:w="540" w:type="dxa"/>
          </w:tcPr>
          <w:p w14:paraId="69069DEB" w14:textId="3EFA6250" w:rsidR="00B05DC0" w:rsidRDefault="00B05DC0" w:rsidP="00FA6C35">
            <w:pPr>
              <w:jc w:val="center"/>
            </w:pPr>
            <w:r>
              <w:t>4</w:t>
            </w:r>
          </w:p>
        </w:tc>
        <w:tc>
          <w:tcPr>
            <w:tcW w:w="3870" w:type="dxa"/>
          </w:tcPr>
          <w:p w14:paraId="70201803" w14:textId="77777777" w:rsidR="00B05DC0" w:rsidRDefault="00B05DC0" w:rsidP="00416FAD">
            <w:r w:rsidRPr="0065376C">
              <w:t>Multiple date formats supported</w:t>
            </w:r>
          </w:p>
          <w:p w14:paraId="3DE53DCD" w14:textId="501FD44B" w:rsidR="00B05DC0" w:rsidRDefault="00B05DC0" w:rsidP="00416FAD"/>
        </w:tc>
        <w:tc>
          <w:tcPr>
            <w:tcW w:w="2250" w:type="dxa"/>
          </w:tcPr>
          <w:p w14:paraId="1E80BDDD" w14:textId="1A3276A1" w:rsidR="00B05DC0" w:rsidRPr="004F241F" w:rsidRDefault="00B05DC0" w:rsidP="00FA6C35">
            <w:pPr>
              <w:jc w:val="center"/>
            </w:pPr>
            <w:r w:rsidRPr="004F241F">
              <w:t>Y</w:t>
            </w:r>
          </w:p>
        </w:tc>
        <w:tc>
          <w:tcPr>
            <w:tcW w:w="1980" w:type="dxa"/>
          </w:tcPr>
          <w:p w14:paraId="4C007956" w14:textId="079C894E" w:rsidR="00B05DC0" w:rsidRPr="004F241F" w:rsidRDefault="00FD0005" w:rsidP="000A4213">
            <w:pPr>
              <w:jc w:val="center"/>
            </w:pPr>
            <w:r w:rsidRPr="004F241F">
              <w:t>N</w:t>
            </w:r>
          </w:p>
        </w:tc>
        <w:tc>
          <w:tcPr>
            <w:tcW w:w="2340" w:type="dxa"/>
          </w:tcPr>
          <w:p w14:paraId="493BBEF8" w14:textId="74DC6575" w:rsidR="00B05DC0" w:rsidRPr="004F241F" w:rsidRDefault="00F32196" w:rsidP="00F32196">
            <w:pPr>
              <w:jc w:val="center"/>
            </w:pPr>
            <w:r w:rsidRPr="004F241F">
              <w:t>Y</w:t>
            </w:r>
          </w:p>
        </w:tc>
      </w:tr>
      <w:tr w:rsidR="00B05DC0" w14:paraId="1DD272E8" w14:textId="1A7EDCC7" w:rsidTr="00B05DC0">
        <w:tc>
          <w:tcPr>
            <w:tcW w:w="540" w:type="dxa"/>
          </w:tcPr>
          <w:p w14:paraId="4627058E" w14:textId="269A74E0" w:rsidR="00B05DC0" w:rsidRDefault="00B05DC0" w:rsidP="00FA6C35">
            <w:pPr>
              <w:jc w:val="center"/>
            </w:pPr>
            <w:r>
              <w:t>5</w:t>
            </w:r>
          </w:p>
        </w:tc>
        <w:tc>
          <w:tcPr>
            <w:tcW w:w="3870" w:type="dxa"/>
          </w:tcPr>
          <w:p w14:paraId="620D00E2" w14:textId="4077D47F" w:rsidR="00B05DC0" w:rsidRDefault="00B05DC0" w:rsidP="00416FAD">
            <w:r w:rsidRPr="00873993">
              <w:t>Booking Calendar Blocks for new Gutenberg Editor to add booking forms into pages</w:t>
            </w:r>
            <w:r>
              <w:br/>
            </w:r>
          </w:p>
        </w:tc>
        <w:tc>
          <w:tcPr>
            <w:tcW w:w="2250" w:type="dxa"/>
          </w:tcPr>
          <w:p w14:paraId="27E7D850" w14:textId="1CFDB0B1" w:rsidR="00B05DC0" w:rsidRPr="004F241F" w:rsidRDefault="00B05DC0" w:rsidP="00FA6C35">
            <w:pPr>
              <w:jc w:val="center"/>
            </w:pPr>
            <w:r w:rsidRPr="004F241F">
              <w:t>Y</w:t>
            </w:r>
          </w:p>
        </w:tc>
        <w:tc>
          <w:tcPr>
            <w:tcW w:w="1980" w:type="dxa"/>
          </w:tcPr>
          <w:p w14:paraId="0462325C" w14:textId="73D181C5" w:rsidR="00B05DC0" w:rsidRPr="004F241F" w:rsidRDefault="00B05DC0" w:rsidP="000A4213">
            <w:pPr>
              <w:jc w:val="center"/>
            </w:pPr>
            <w:r w:rsidRPr="004F241F">
              <w:t>N</w:t>
            </w:r>
          </w:p>
        </w:tc>
        <w:tc>
          <w:tcPr>
            <w:tcW w:w="2340" w:type="dxa"/>
          </w:tcPr>
          <w:p w14:paraId="463296DD" w14:textId="2B793FC0" w:rsidR="00B05DC0" w:rsidRPr="004F241F" w:rsidRDefault="00570B59" w:rsidP="00F32196">
            <w:pPr>
              <w:jc w:val="center"/>
            </w:pPr>
            <w:r w:rsidRPr="004F241F">
              <w:t>N (uses posts as calendar)</w:t>
            </w:r>
          </w:p>
        </w:tc>
      </w:tr>
      <w:tr w:rsidR="00B05DC0" w14:paraId="477E4ABB" w14:textId="292BF19D" w:rsidTr="00B05DC0">
        <w:tc>
          <w:tcPr>
            <w:tcW w:w="540" w:type="dxa"/>
          </w:tcPr>
          <w:p w14:paraId="2D8EE0DC" w14:textId="1A4611F8" w:rsidR="00B05DC0" w:rsidRDefault="00B05DC0" w:rsidP="00FA6C35">
            <w:pPr>
              <w:jc w:val="center"/>
            </w:pPr>
            <w:r>
              <w:t>6</w:t>
            </w:r>
          </w:p>
        </w:tc>
        <w:tc>
          <w:tcPr>
            <w:tcW w:w="3870" w:type="dxa"/>
          </w:tcPr>
          <w:p w14:paraId="4902A599" w14:textId="2A6AE34F" w:rsidR="00B05DC0" w:rsidRPr="00B6371A" w:rsidRDefault="00B05DC0" w:rsidP="00B6371A">
            <w:r w:rsidRPr="00B6371A">
              <w:t>Printable appointments list</w:t>
            </w:r>
          </w:p>
          <w:p w14:paraId="5D5522B3" w14:textId="77777777" w:rsidR="00B05DC0" w:rsidRDefault="00B05DC0" w:rsidP="00416FAD"/>
        </w:tc>
        <w:tc>
          <w:tcPr>
            <w:tcW w:w="2250" w:type="dxa"/>
          </w:tcPr>
          <w:p w14:paraId="26211182" w14:textId="1D25D87C" w:rsidR="00B05DC0" w:rsidRPr="004F241F" w:rsidRDefault="00080A32" w:rsidP="00FA6C35">
            <w:pPr>
              <w:jc w:val="center"/>
            </w:pPr>
            <w:r w:rsidRPr="004F241F">
              <w:t>y</w:t>
            </w:r>
          </w:p>
        </w:tc>
        <w:tc>
          <w:tcPr>
            <w:tcW w:w="1980" w:type="dxa"/>
          </w:tcPr>
          <w:p w14:paraId="5DA971F4" w14:textId="43A5F39E" w:rsidR="00B05DC0" w:rsidRPr="004F241F" w:rsidRDefault="00E064D7" w:rsidP="000A4213">
            <w:pPr>
              <w:jc w:val="center"/>
            </w:pPr>
            <w:r w:rsidRPr="004F241F">
              <w:t>Y (with Paid Version)</w:t>
            </w:r>
          </w:p>
        </w:tc>
        <w:tc>
          <w:tcPr>
            <w:tcW w:w="2340" w:type="dxa"/>
          </w:tcPr>
          <w:p w14:paraId="488593A7" w14:textId="7E8239D3" w:rsidR="00B05DC0" w:rsidRPr="004F241F" w:rsidRDefault="004F241F" w:rsidP="00F32196">
            <w:pPr>
              <w:jc w:val="center"/>
            </w:pPr>
            <w:r w:rsidRPr="004F241F">
              <w:t>Y</w:t>
            </w:r>
          </w:p>
        </w:tc>
      </w:tr>
    </w:tbl>
    <w:p w14:paraId="233259DA" w14:textId="77777777" w:rsidR="00FA6C35" w:rsidRDefault="00FA6C35"/>
    <w:p w14:paraId="67D2B1B0" w14:textId="531411B5" w:rsidR="00FA6C35" w:rsidRDefault="00FA6C35">
      <w:r>
        <w:t>RECOMMENDATION:</w:t>
      </w:r>
      <w:r w:rsidR="000A4213">
        <w:t xml:space="preserve"> </w:t>
      </w:r>
      <w:r w:rsidR="004F241F" w:rsidRPr="004F241F">
        <w:rPr>
          <w:bCs/>
          <w:highlight w:val="yellow"/>
        </w:rPr>
        <w:t>Appointment Hour Booking – WordPress Booking Plugin. By CodePeople</w:t>
      </w:r>
      <w:r>
        <w:br/>
      </w:r>
    </w:p>
    <w:p w14:paraId="6FCB7A7B" w14:textId="6C26BD36" w:rsidR="00FA6C35" w:rsidRDefault="00FA6C35"/>
    <w:p w14:paraId="2535BCA0" w14:textId="19921148" w:rsidR="00FA6C35" w:rsidRDefault="00FA6C35"/>
    <w:p w14:paraId="13ADB1C1" w14:textId="0988EE3E" w:rsidR="00FA6C35" w:rsidRDefault="00FA6C35"/>
    <w:p w14:paraId="5BB3B702" w14:textId="77777777" w:rsidR="00FA6C35" w:rsidRDefault="00FA6C35"/>
    <w:sectPr w:rsidR="00FA6C35" w:rsidSect="00B51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573C0"/>
    <w:multiLevelType w:val="hybridMultilevel"/>
    <w:tmpl w:val="DC4E5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35"/>
    <w:rsid w:val="000215B7"/>
    <w:rsid w:val="00077B26"/>
    <w:rsid w:val="00080A32"/>
    <w:rsid w:val="00095628"/>
    <w:rsid w:val="000A4213"/>
    <w:rsid w:val="00456021"/>
    <w:rsid w:val="004F241F"/>
    <w:rsid w:val="00570B59"/>
    <w:rsid w:val="00573114"/>
    <w:rsid w:val="00606381"/>
    <w:rsid w:val="0065376C"/>
    <w:rsid w:val="006F06DA"/>
    <w:rsid w:val="00873993"/>
    <w:rsid w:val="008A3646"/>
    <w:rsid w:val="00AB5998"/>
    <w:rsid w:val="00B05DC0"/>
    <w:rsid w:val="00B51726"/>
    <w:rsid w:val="00B6371A"/>
    <w:rsid w:val="00C418B9"/>
    <w:rsid w:val="00D80508"/>
    <w:rsid w:val="00E064D7"/>
    <w:rsid w:val="00EC48EE"/>
    <w:rsid w:val="00F32196"/>
    <w:rsid w:val="00F86920"/>
    <w:rsid w:val="00FA6C35"/>
    <w:rsid w:val="00FC48BF"/>
    <w:rsid w:val="00FD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2F09"/>
  <w15:chartTrackingRefBased/>
  <w15:docId w15:val="{5547AF38-A9B2-4D44-A9DA-A153E5B3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C35"/>
    <w:pPr>
      <w:spacing w:after="200" w:line="27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FA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Chase</dc:creator>
  <cp:keywords/>
  <dc:description/>
  <cp:lastModifiedBy>Patel, Aamir</cp:lastModifiedBy>
  <cp:revision>24</cp:revision>
  <cp:lastPrinted>2020-07-18T16:11:00Z</cp:lastPrinted>
  <dcterms:created xsi:type="dcterms:W3CDTF">2021-01-25T19:07:00Z</dcterms:created>
  <dcterms:modified xsi:type="dcterms:W3CDTF">2021-01-25T19:27:00Z</dcterms:modified>
</cp:coreProperties>
</file>