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Desarrollo de Software de Escritorio: Si bien Programación de Algoritmos fue el curso que me ayudó a ingresar al mundo del desarrollo y programación, el señalado fue la verdadera puerta de entrada a la generación de algoritmos en lenguajes y entornos más complejos. Esta asignatura me permitió encontrar mi verdadero interés de ejercer profesionalmente como informático.</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Integración de Plataformas: Asignatura que fue decisiva en consolidar mi interés en el desarrollo de software. En ella aprendí nuevas tecnologías asociadas al desarrollo en backend y arquitectura de servicios.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Inteligencia de Negocios: Desde antes de entrar, tuve la motivación de aprender lo relacionado a ciencia, ingeniería y análisis de datos. Esta fue el primer acercamiento, y me permitió aprender que tales disciplinas implican un gran proceso de trabajo para obtener visualizaciones de resultados.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Big Data: Si el ramo anteriormente indicado fue el inicio en cuanto aprender de la Extracción, Transformación, y Carga de datos, Big Data fue el paso siguiente. Complejizó el proceso del trabajo con datos a un nivel superior, al integrar un entorno en Nube (Gcloud) para el trabajo con datos en tiempo real.</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Programación de Base de Datos: Fue un ramo decisivo, pues implicó llevar mis conocimientos de programación a un siguiente nivel. Fue un verdadero reto en lo personal, pues existen varias fuentes de información para aprender a desarrollar software, pero llevar a cabo tal actividad en lenguaje SQL fue algo que implicó un fuerte estudio. Me ayudó a profundizar mis intereses, y a entender con mayor extensión de qué trata el trabajo con base de datos.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Certificados en Ciencia de Datos y Programación de Software: Por mi formación profesional previa, he tenido un interés permanente en lo vinculado a los datos. Aquella certificación significó una consolidación en ese plano profesional. Con respecto al segundo, tal certificación atañe a una nueva pasión que floreció en mí durante los últimos años, y a lo cual me interesaría desarrollarme laboralmente.</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color w:val="767171"/>
                <w:sz w:val="24"/>
                <w:szCs w:val="24"/>
                <w:rtl w:val="0"/>
              </w:rPr>
              <w:t xml:space="preserve">Encuentro que las certificaciones son formas de validar los conocimientos desarrollados durante mi carrera, y es una manera de ser reconocible por un empleador o compañero de trabajo. Por lo tanto, les encuentro un valor importante.</w:t>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numPr>
                <w:ilvl w:val="0"/>
                <w:numId w:val="3"/>
              </w:numPr>
              <w:ind w:left="720" w:hanging="360"/>
              <w:jc w:val="both"/>
              <w:rPr>
                <w:rFonts w:ascii="Calibri" w:cs="Calibri" w:eastAsia="Calibri" w:hAnsi="Calibri"/>
                <w:b w:val="1"/>
                <w:color w:val="70ad47"/>
                <w:sz w:val="32"/>
                <w:szCs w:val="32"/>
              </w:rPr>
            </w:pPr>
            <w:r w:rsidDel="00000000" w:rsidR="00000000" w:rsidRPr="00000000">
              <w:rPr>
                <w:b w:val="1"/>
                <w:color w:val="70ad47"/>
                <w:sz w:val="24"/>
                <w:szCs w:val="24"/>
                <w:rtl w:val="0"/>
              </w:rPr>
              <w:t xml:space="preserve">Ofrecer propuestas de solución informática analizando de forma integral los procesos de</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b w:val="1"/>
                <w:color w:val="70ad47"/>
                <w:sz w:val="24"/>
                <w:szCs w:val="24"/>
                <w:rtl w:val="0"/>
              </w:rPr>
              <w:t xml:space="preserve">acuerdo a los requerimientos de la organización:</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w:t>
            </w:r>
            <w:r w:rsidDel="00000000" w:rsidR="00000000" w:rsidRPr="00000000">
              <w:rPr>
                <w:color w:val="767171"/>
                <w:sz w:val="24"/>
                <w:szCs w:val="24"/>
                <w:rtl w:val="0"/>
              </w:rPr>
              <w:t xml:space="preserve">Esta es una de las habilidades que </w:t>
            </w:r>
            <w:r w:rsidDel="00000000" w:rsidR="00000000" w:rsidRPr="00000000">
              <w:rPr>
                <w:color w:val="767171"/>
                <w:sz w:val="24"/>
                <w:szCs w:val="24"/>
                <w:rtl w:val="0"/>
              </w:rPr>
              <w:t xml:space="preserve">mas</w:t>
            </w:r>
            <w:r w:rsidDel="00000000" w:rsidR="00000000" w:rsidRPr="00000000">
              <w:rPr>
                <w:color w:val="767171"/>
                <w:sz w:val="24"/>
                <w:szCs w:val="24"/>
                <w:rtl w:val="0"/>
              </w:rPr>
              <w:t xml:space="preserve"> tengo desarrolladas en general, el poder pensar más allá de lo simple y poder dar propuestas de solución que en apariencia son simples pero efectivas, en vez de mera simplicidad mediocre.</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b w:val="1"/>
                <w:color w:val="70ad47"/>
                <w:sz w:val="24"/>
                <w:szCs w:val="24"/>
                <w:rtl w:val="0"/>
              </w:rPr>
              <w:t xml:space="preserve">Desarrollar una solución de software utilizando técnicas que permitan sistematizar el proceso de desarrollo y mantenimiento, asegurando el logro de los objetivos.</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w:t>
            </w:r>
            <w:r w:rsidDel="00000000" w:rsidR="00000000" w:rsidRPr="00000000">
              <w:rPr>
                <w:color w:val="767171"/>
                <w:sz w:val="24"/>
                <w:szCs w:val="24"/>
                <w:rtl w:val="0"/>
              </w:rPr>
              <w:t xml:space="preserve">Aquí va de la mano con mis habilidades descritas anteriormente, no solo soy capaz de dar propuestas, si no que también he de desarrollarlas debidamente, verificando que se cumplan todos los requisitos y usando las prácticas adecuadas. </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b w:val="1"/>
                <w:color w:val="70ad47"/>
                <w:sz w:val="24"/>
                <w:szCs w:val="24"/>
                <w:rtl w:val="0"/>
              </w:rPr>
              <w:t xml:space="preserve">Implementar soluciones sistémicas integrales para automatizar u optimizar procesos de negocio de acuerdo a las necesidades de la organización:</w:t>
            </w:r>
            <w:r w:rsidDel="00000000" w:rsidR="00000000" w:rsidRPr="00000000">
              <w:rPr>
                <w:color w:val="767171"/>
                <w:sz w:val="24"/>
                <w:szCs w:val="24"/>
                <w:rtl w:val="0"/>
              </w:rPr>
              <w:t xml:space="preserve"> He estado últimamente obteniendo bastante experiencia en este apartado, y la verdad es un área que es simple pero compleja a la vez, he visto muchas propuestas de optimización y inclusive automatización que mejoran los procesos de una empresa y el cómo estas se mantienen a través del tiempo, y es una habilidad que he estado puliendo, que considero que aun me falta pero puedo decir que tengo un dominio aceptable de esta.</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1"/>
                <w:i w:val="0"/>
                <w:smallCaps w:val="0"/>
                <w:strike w:val="0"/>
                <w:color w:val="ee0000"/>
                <w:sz w:val="24"/>
                <w:szCs w:val="24"/>
                <w:u w:val="none"/>
                <w:shd w:fill="auto" w:val="clear"/>
                <w:vertAlign w:val="baseline"/>
              </w:rPr>
            </w:pPr>
            <w:r w:rsidDel="00000000" w:rsidR="00000000" w:rsidRPr="00000000">
              <w:rPr>
                <w:b w:val="1"/>
                <w:color w:val="ee0000"/>
                <w:sz w:val="24"/>
                <w:szCs w:val="24"/>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 </w:t>
            </w:r>
            <w:r w:rsidDel="00000000" w:rsidR="00000000" w:rsidRPr="00000000">
              <w:rPr>
                <w:b w:val="1"/>
                <w:color w:val="767171"/>
                <w:sz w:val="24"/>
                <w:szCs w:val="24"/>
                <w:rtl w:val="0"/>
              </w:rPr>
              <w:t xml:space="preserve">Es un área en la que tengo poca experiencia, ya que si bien he podido desarrollar soluciones que han podido ser implementadas, el poder levantar y administrar un sistema se me dificulta y puedo decir que no tengo experiencia en ello como para decir que poseo algún dominio más allá de lo aceptable en ello.</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Calibri" w:cs="Calibri" w:eastAsia="Calibri" w:hAnsi="Calibri"/>
                <w:b w:val="1"/>
                <w:i w:val="0"/>
                <w:smallCaps w:val="0"/>
                <w:strike w:val="0"/>
                <w:color w:val="ee0000"/>
                <w:sz w:val="24"/>
                <w:szCs w:val="24"/>
                <w:u w:val="none"/>
                <w:shd w:fill="auto" w:val="clear"/>
                <w:vertAlign w:val="baseline"/>
              </w:rPr>
            </w:pPr>
            <w:r w:rsidDel="00000000" w:rsidR="00000000" w:rsidRPr="00000000">
              <w:rPr>
                <w:b w:val="1"/>
                <w:color w:val="ee0000"/>
                <w:sz w:val="24"/>
                <w:szCs w:val="24"/>
                <w:rtl w:val="0"/>
              </w:rPr>
              <w:t xml:space="preserve">Construir Modelos de datos para soportar los requerimientos de la organización acuerdo a un diseño definido y escalable en el tiempo:</w:t>
            </w:r>
            <w:r w:rsidDel="00000000" w:rsidR="00000000" w:rsidRPr="00000000">
              <w:rPr>
                <w:b w:val="1"/>
                <w:i w:val="0"/>
                <w:smallCaps w:val="0"/>
                <w:strike w:val="0"/>
                <w:color w:val="ee0000"/>
                <w:sz w:val="24"/>
                <w:szCs w:val="24"/>
                <w:u w:val="none"/>
                <w:shd w:fill="auto" w:val="clear"/>
                <w:vertAlign w:val="baseline"/>
                <w:rtl w:val="0"/>
              </w:rPr>
              <w:t xml:space="preserve"> </w:t>
            </w:r>
            <w:r w:rsidDel="00000000" w:rsidR="00000000" w:rsidRPr="00000000">
              <w:rPr>
                <w:sz w:val="24"/>
                <w:szCs w:val="24"/>
                <w:rtl w:val="0"/>
              </w:rPr>
              <w:t xml:space="preserve">Otra tarea que se me dificulta debido a la falta de experiencia en ello, no he tenido la oportunidad de construir un modelo y poder probarlo, siempre he trabajado con materiales ya levantados.</w:t>
            </w:r>
            <w:r w:rsidDel="00000000" w:rsidR="00000000" w:rsidRPr="00000000">
              <w:rPr>
                <w:color w:val="767171"/>
                <w:sz w:val="24"/>
                <w:szCs w:val="24"/>
                <w:rtl w:val="0"/>
              </w:rPr>
              <w:t xml:space="preserve"> </w:t>
            </w: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1">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2">
            <w:pPr>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color w:val="767171"/>
                <w:sz w:val="24"/>
                <w:szCs w:val="24"/>
                <w:rtl w:val="0"/>
              </w:rPr>
              <w:t xml:space="preserve">Mi principal área de desempeño es la ciberseguridad, es un área que me apasiona y que puedo decir con certeza que hasta lo llegó a ver como un hobby, debido a que mi forma de pensar estratégica me hace </w:t>
            </w:r>
            <w:r w:rsidDel="00000000" w:rsidR="00000000" w:rsidRPr="00000000">
              <w:rPr>
                <w:color w:val="767171"/>
                <w:sz w:val="24"/>
                <w:szCs w:val="24"/>
                <w:rtl w:val="0"/>
              </w:rPr>
              <w:t xml:space="preserve">moverme ágilmente</w:t>
            </w:r>
            <w:r w:rsidDel="00000000" w:rsidR="00000000" w:rsidRPr="00000000">
              <w:rPr>
                <w:color w:val="767171"/>
                <w:sz w:val="24"/>
                <w:szCs w:val="24"/>
                <w:rtl w:val="0"/>
              </w:rPr>
              <w:t xml:space="preserve"> en dicha área.</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color w:val="767171"/>
                <w:sz w:val="24"/>
                <w:szCs w:val="24"/>
                <w:rtl w:val="0"/>
              </w:rPr>
              <w:t xml:space="preserve">Principalmente las propuestas de solución y el manejo de la seguridad de sistemas, por un lado he obtenido experiencia en la automatización de procesos gracias a varias herramientas como celonis y app script, y por otro la administración de la seguridad de los sistemas es una competencia que si o si quiero desarrollar.</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color w:val="767171"/>
                <w:sz w:val="24"/>
                <w:szCs w:val="24"/>
                <w:rtl w:val="0"/>
              </w:rPr>
              <w:t xml:space="preserve">Me gustaría ya estar trabajando en mi área preferida que es la ciberseguridad, estando ya establecido y monitoreando sistemas, o también implementando nuevas prácticas que vayan naciendo.</w:t>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8">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9">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A">
            <w:pPr>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color w:val="767171"/>
                <w:sz w:val="24"/>
                <w:szCs w:val="24"/>
                <w:rtl w:val="0"/>
              </w:rPr>
              <w:t xml:space="preserve">Más o menos, había propuesto soluciones que agilización y automatización y llegue a desarrollar una pero en cuanto a proyectos de ciberseguridad no he podido desarrollar ninguno fuera del área estudiantil.</w:t>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6">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Si bien escribí anteriormente sobre mi proyecto anterior, me gustaría que el proyecto actual se enfoca en un aspecto que no he profundizado: Desarrollo en frontend, sumado a generar un sistema amplio para toda las personas interesadas en sus gustos personales. </w:t>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npaiPLTl59wB3fhabKbpwEDGMQ==">CgMxLjA4AHIhMUpVMi0zbXMzOTRtSTQ3OC1yVFFBMEZ6Qm5QRnh2VTNo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2025-09-11T01:32:00Z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