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71" w:rsidRDefault="006732F5" w:rsidP="00D456CB">
      <w:pPr>
        <w:pStyle w:val="Title"/>
        <w:jc w:val="center"/>
      </w:pPr>
      <w:r>
        <w:t xml:space="preserve">Homework </w:t>
      </w:r>
      <w:r w:rsidR="003C60F0">
        <w:t>4</w:t>
      </w:r>
    </w:p>
    <w:p w:rsidR="00E279D0" w:rsidRDefault="0069328E" w:rsidP="00D456CB">
      <w:r>
        <w:t xml:space="preserve">Complete, to run on </w:t>
      </w:r>
      <w:r w:rsidR="00555C4E">
        <w:t>our csci</w:t>
      </w:r>
      <w:r>
        <w:t>2</w:t>
      </w:r>
      <w:r w:rsidR="00555C4E">
        <w:t xml:space="preserve"> Unix server</w:t>
      </w:r>
      <w:r>
        <w:t xml:space="preserve">, the </w:t>
      </w:r>
      <w:r w:rsidR="001C487F">
        <w:t>following Programming Challenge</w:t>
      </w:r>
      <w:r>
        <w:t xml:space="preserve"> from Gaddis:</w:t>
      </w:r>
    </w:p>
    <w:p w:rsidR="00870DB0" w:rsidRDefault="001C487F" w:rsidP="0069328E">
      <w:pPr>
        <w:pStyle w:val="ListParagraph"/>
        <w:numPr>
          <w:ilvl w:val="0"/>
          <w:numId w:val="3"/>
        </w:numPr>
      </w:pPr>
      <w:r>
        <w:t>6.24</w:t>
      </w:r>
    </w:p>
    <w:p w:rsidR="001C487F" w:rsidRDefault="001C487F" w:rsidP="001C487F">
      <w:pPr>
        <w:pStyle w:val="ListParagraph"/>
        <w:numPr>
          <w:ilvl w:val="1"/>
          <w:numId w:val="3"/>
        </w:numPr>
      </w:pPr>
      <w:r>
        <w:t>After every turn, display (with identifying text) the count of your wins and the count of the computer’s wins.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At the start, offer the user a choice which of the above two games to play.</w:t>
      </w:r>
    </w:p>
    <w:p w:rsidR="0069328E" w:rsidRDefault="001C487F" w:rsidP="008C739A">
      <w:pPr>
        <w:pStyle w:val="ListParagraph"/>
        <w:numPr>
          <w:ilvl w:val="1"/>
          <w:numId w:val="3"/>
        </w:numPr>
      </w:pPr>
      <w:r>
        <w:t>This</w:t>
      </w:r>
      <w:r w:rsidR="00BE0D22">
        <w:t xml:space="preserve"> Programming Challenge problem </w:t>
      </w:r>
      <w:r w:rsidR="007F4BBD">
        <w:t>shall</w:t>
      </w:r>
      <w:r w:rsidR="00BE0D22"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Unix server</w:t>
      </w:r>
      <w:r w:rsidR="00D903F7">
        <w:t xml:space="preserve"> </w:t>
      </w:r>
      <w:r w:rsidR="00BE0D22">
        <w:t xml:space="preserve">by </w:t>
      </w:r>
      <w:r w:rsidR="007F4BBD">
        <w:t>a coupled</w:t>
      </w:r>
      <w:r w:rsidR="00BE0D22">
        <w:t xml:space="preserve"> pair of source and executable</w:t>
      </w:r>
      <w:r w:rsidR="007F4BBD">
        <w:t xml:space="preserve"> files</w:t>
      </w:r>
      <w:r w:rsidR="00BE0D22">
        <w:t>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Each function will be documented with a precondition and a postcondition.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 xml:space="preserve">You will use </w:t>
      </w:r>
      <w:r w:rsidRPr="003229A5">
        <w:rPr>
          <w:u w:val="single"/>
        </w:rPr>
        <w:t>stubs</w:t>
      </w:r>
      <w:r>
        <w:t xml:space="preserve"> and </w:t>
      </w:r>
      <w:r w:rsidRPr="003229A5">
        <w:rPr>
          <w:u w:val="single"/>
        </w:rPr>
        <w:t>drivers</w:t>
      </w:r>
      <w:r>
        <w:t xml:space="preserve"> to develop this program.</w:t>
      </w:r>
    </w:p>
    <w:p w:rsidR="001C487F" w:rsidRDefault="00C00CDF" w:rsidP="001C487F">
      <w:pPr>
        <w:pStyle w:val="ListParagraph"/>
        <w:numPr>
          <w:ilvl w:val="2"/>
          <w:numId w:val="3"/>
        </w:numPr>
      </w:pPr>
      <w:r>
        <w:t>Also s</w:t>
      </w:r>
      <w:r w:rsidR="001C487F">
        <w:t xml:space="preserve">ubmit your </w:t>
      </w:r>
      <w:r w:rsidR="001C487F" w:rsidRPr="003229A5">
        <w:rPr>
          <w:i/>
        </w:rPr>
        <w:t>preliminary</w:t>
      </w:r>
      <w:r w:rsidR="001C487F">
        <w:t xml:space="preserve"> program</w:t>
      </w:r>
      <w:r>
        <w:t xml:space="preserve"> source and output where the program calls only </w:t>
      </w:r>
      <w:r w:rsidRPr="003229A5">
        <w:rPr>
          <w:u w:val="single"/>
        </w:rPr>
        <w:t>stubs</w:t>
      </w:r>
      <w:r>
        <w:t>. (see Gaddis p. 361)</w:t>
      </w:r>
    </w:p>
    <w:p w:rsidR="003229A5" w:rsidRDefault="003229A5" w:rsidP="003229A5">
      <w:pPr>
        <w:pStyle w:val="ListParagraph"/>
        <w:numPr>
          <w:ilvl w:val="0"/>
          <w:numId w:val="3"/>
        </w:numPr>
      </w:pPr>
      <w:r>
        <w:t xml:space="preserve">Based on your solution to 6.24, </w:t>
      </w:r>
      <w:r>
        <w:t xml:space="preserve"> implement (using functions) the </w:t>
      </w:r>
      <w:hyperlink r:id="rId7" w:history="1">
        <w:r w:rsidRPr="001C487F">
          <w:rPr>
            <w:rStyle w:val="Hyperlink"/>
          </w:rPr>
          <w:t xml:space="preserve">Rock Paper Scissors Spock </w:t>
        </w:r>
        <w:bookmarkStart w:id="0" w:name="_GoBack"/>
        <w:bookmarkEnd w:id="0"/>
        <w:r w:rsidRPr="001C487F">
          <w:rPr>
            <w:rStyle w:val="Hyperlink"/>
          </w:rPr>
          <w:t>Lizard</w:t>
        </w:r>
      </w:hyperlink>
      <w:r>
        <w:t xml:space="preserve"> game.</w:t>
      </w:r>
    </w:p>
    <w:p w:rsidR="00BE0D22" w:rsidRDefault="003229A5" w:rsidP="0069328E">
      <w:r>
        <w:t>Each</w:t>
      </w:r>
      <w:r w:rsidR="00BE0D22">
        <w:t xml:space="preserve">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C00CDF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  <w:r w:rsidR="00C00CDF">
        <w:t xml:space="preserve"> &amp; the current semester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C00CDF" w:rsidP="00E279D0">
      <w:pPr>
        <w:pStyle w:val="ListParagraph"/>
        <w:numPr>
          <w:ilvl w:val="0"/>
          <w:numId w:val="1"/>
        </w:numPr>
      </w:pPr>
      <w:r>
        <w:t xml:space="preserve"> “Homework 5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>our csci</w:t>
      </w:r>
      <w:r>
        <w:t xml:space="preserve">2 </w:t>
      </w:r>
      <w:r w:rsidR="007F4BBD">
        <w:t xml:space="preserve">Unix server </w:t>
      </w:r>
      <w:r w:rsidR="00D903F7">
        <w:t>for</w:t>
      </w:r>
      <w:r>
        <w:t xml:space="preserve"> the 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B70F61" w:rsidP="008C4E3D">
      <w:r>
        <w:t xml:space="preserve">For </w:t>
      </w:r>
      <w:r w:rsidR="003229A5">
        <w:t>these</w:t>
      </w:r>
      <w:r w:rsidR="00870DB0">
        <w:t xml:space="preserve"> source file</w:t>
      </w:r>
      <w:r w:rsidR="003229A5">
        <w:t>s</w:t>
      </w:r>
      <w:r>
        <w:t xml:space="preserve"> you</w:t>
      </w:r>
      <w:r w:rsidR="00870DB0">
        <w:t xml:space="preserve"> will: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7F4BBD" w:rsidRDefault="00B70F61" w:rsidP="00B70F61">
      <w:pPr>
        <w:pStyle w:val="ListParagraph"/>
        <w:numPr>
          <w:ilvl w:val="0"/>
          <w:numId w:val="4"/>
        </w:numPr>
      </w:pPr>
      <w:r>
        <w:t>Import the pseudocode statements</w:t>
      </w:r>
      <w:r w:rsidR="007F4BBD">
        <w:t xml:space="preserve"> into your editor and transform the pseudocode statements into</w:t>
      </w:r>
      <w:r w:rsidR="00870DB0">
        <w:t xml:space="preserve"> internal comments to describe </w:t>
      </w:r>
      <w:r w:rsidR="00870DB0" w:rsidRPr="000455F8">
        <w:rPr>
          <w:u w:val="single"/>
        </w:rPr>
        <w:t>what</w:t>
      </w:r>
      <w:r w:rsidR="00870DB0">
        <w:t xml:space="preserve"> your code is doing and </w:t>
      </w:r>
      <w:r w:rsidR="00870DB0" w:rsidRPr="000455F8">
        <w:rPr>
          <w:u w:val="single"/>
        </w:rPr>
        <w:t>why</w:t>
      </w:r>
      <w:r w:rsidR="00870DB0">
        <w:t>.</w:t>
      </w:r>
      <w:r w:rsidR="007F4BBD">
        <w:t xml:space="preserve">  You shall then write your C++ statements below each comment derived from the pseudocode.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>Use comments describing your variables in a style like that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 xml:space="preserve">: Validate your program by </w:t>
      </w:r>
      <w:r w:rsidR="00C00CDF">
        <w:t>playing the game for a number rounds for each case.  The ratio of wins to losses should be close to 1.0.</w:t>
      </w:r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</w:t>
      </w:r>
      <w:r w:rsidR="00C00CDF">
        <w:t>.  For each source file</w:t>
      </w:r>
      <w:r w:rsidR="003C60F0">
        <w:t>, submit a PDF file.</w:t>
      </w:r>
      <w:r w:rsidR="00C00CDF">
        <w:br/>
      </w:r>
      <w:r w:rsidR="00C00CDF">
        <w:lastRenderedPageBreak/>
        <w:br/>
      </w:r>
    </w:p>
    <w:sectPr w:rsidR="009F3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CB" w:rsidRDefault="00D456CB">
    <w:pPr>
      <w:pStyle w:val="Header"/>
    </w:pPr>
    <w:r>
      <w:t>A. A. Anda, Ph.D.</w:t>
    </w:r>
    <w:r>
      <w:tab/>
      <w:t>Spring 201</w:t>
    </w:r>
    <w:r w:rsidR="003C60F0">
      <w:t>7</w:t>
    </w:r>
    <w:r w:rsidR="003C60F0">
      <w:tab/>
      <w:t>CSCI 201 Sections 2 &amp;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5119"/>
    <w:multiLevelType w:val="hybridMultilevel"/>
    <w:tmpl w:val="74F8D8F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187528"/>
    <w:rsid w:val="001C487F"/>
    <w:rsid w:val="003229A5"/>
    <w:rsid w:val="00386758"/>
    <w:rsid w:val="003C60F0"/>
    <w:rsid w:val="00520336"/>
    <w:rsid w:val="00555C4E"/>
    <w:rsid w:val="006732F5"/>
    <w:rsid w:val="0069328E"/>
    <w:rsid w:val="00743BCA"/>
    <w:rsid w:val="007E1D59"/>
    <w:rsid w:val="007F4BBD"/>
    <w:rsid w:val="00870DB0"/>
    <w:rsid w:val="008C4E3D"/>
    <w:rsid w:val="00907607"/>
    <w:rsid w:val="009647A7"/>
    <w:rsid w:val="009B66D0"/>
    <w:rsid w:val="009F347E"/>
    <w:rsid w:val="00B70F61"/>
    <w:rsid w:val="00BE0D22"/>
    <w:rsid w:val="00C00CDF"/>
    <w:rsid w:val="00CB619E"/>
    <w:rsid w:val="00D456CB"/>
    <w:rsid w:val="00D903F7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0CDF"/>
    <w:rPr>
      <w:rFonts w:ascii="Courier New" w:eastAsia="Times New Roman" w:hAnsi="Courier New" w:cs="Courier New"/>
      <w:b/>
      <w:bCs/>
      <w:color w:val="19197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mkass.com/theories/RP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319</Words>
  <Characters>1608</Characters>
  <Application>Microsoft Office Word</Application>
  <DocSecurity>0</DocSecurity>
  <Lines>107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5</cp:revision>
  <dcterms:created xsi:type="dcterms:W3CDTF">2015-02-27T07:50:00Z</dcterms:created>
  <dcterms:modified xsi:type="dcterms:W3CDTF">2017-03-01T03:34:00Z</dcterms:modified>
</cp:coreProperties>
</file>