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lang w:eastAsia="en-US"/>
        </w:rPr>
        <w:id w:val="-1879392608"/>
        <w:docPartObj>
          <w:docPartGallery w:val="Cover Pages"/>
          <w:docPartUnique/>
        </w:docPartObj>
      </w:sdtPr>
      <w:sdtContent>
        <w:p w14:paraId="7F1C26C7" w14:textId="4C788E71" w:rsidR="00072FC2" w:rsidRDefault="00072FC2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6089E8B" wp14:editId="1331740E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38735" b="15240"/>
                    <wp:wrapNone/>
                    <wp:docPr id="2" name="Grupo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882943C" w14:textId="2517FCD1" w:rsidR="00072FC2" w:rsidRDefault="00072FC2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6089E8B" id="Grupo 1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m5KiCMAAOEOAQAOAAAAZHJzL2Uyb0RvYy54bWzsXd2OY7eRvl9g30HoywXWo/OjI2mQSWA4&#10;ibGANzHiXuRaVqt/sN2SVtK4x/s2eZa82H5VRVJFscjTacnO9szxhdXTqv5OsQ7J+qpYJH/zu09P&#10;j6OfVrv9w2b94ar6anw1Wq2Xm5uH9d2Hq/+6/uO/z65G+8NifbN43KxXH65+Xu2vfvfbf/2X3zxv&#10;36/qzf3m8Wa1GwFkvX//vP1wdX84bN+/e7df3q+eFvuvNtvVGl/ebnZPiwP+ubt7d7NbPAP96fFd&#10;PR537543u5vtbrNc7ff47e/ly6vfMv7t7Wp5+PPt7X51GD1+uIJuB/7/jv//I/3/3W9/s3h/t1ts&#10;7x+WTo3FK7R4Wjys8dAA9fvFYTH6uHtIoJ4elrvNfnN7+Gq5eXq3ub19WK64DWhNNT5pzbe7zcct&#10;t+Xu/fPdNpgJpj2x06thl3/66dvd9oft9ztY4nl7B1vwv6gtn253T/QJLUef2GQ/B5OtPh1GS/yy&#10;rubtpINll/huXtWTaVWLUZf3sHzyd8v7P/T85Tv/4HeROs9bdJD90Qb782zww/1iu2LT7t/DBt/v&#10;Rg83H66aq9F68YRu+hd0nL//bX338XEzaqg99HjIBUPt3+9hs5daiYzUTBIjhaYu3m93+8O3q83T&#10;iH74cLXD87k/LX76bn/A8yHqReihj2v6HSklavBPh58fV/LlX1a3aA+9Hgbh0bT65nE3+mmBcbBY&#10;LlfrQyNf3S9uVvLrajIe84DAs8Jf8JMf1wAk5NuHx8eAXZWwRWUnT3+64sEY/njc/8fhL/jJm/Uh&#10;/PHTw3qzswAeDxW9LDTgVuS9kcQ0ZKUfNzc/423vNjIV7LfLPz7A5N8t9ofvFzuMffRlzGf49n6z&#10;+9+r0TPmhg9X+//5uNitrkaP/7FGx5tXbUuTCf+jnUxr/GOnv/lRf7P++PTNBmavMBNul/wjyR8e&#10;/Y+3u83TXzGNfU1PxVeL9RLP/nC1POz8P745yJyFiXC5+vprFsMEsl0cvlv/sF0SOFmJusj1p78u&#10;dlvXjw4Yp3/a+M6+eH/SnUSW/nK9+frjYXP7wH3taCdnPww8GQK/+Ahs/Qj8Hl3073+726w3o/YV&#10;A7Bqu242cfO7OVlNJvV4MnHdxU91fow5891vnlbfPy4ONFMkxqPhSr8exuJrx+Lh04+fMFyP3e2C&#10;wzIMyWpWz2b4l4xJ/PD5jEfnrcVxH70YHI14sW93H7ebEfdx8qX/gK+fdiBXVyP49LauxuNkII0n&#10;05YEyOu382rc1DMaSYv3wevPxl0LRQShmh1Zgff/VTPu6ik8LmE0FR5Td9FoPPX/mdZ2cWsZI24t&#10;6cW05rvN8r/3o/Xmm/vF+m719X4LL0tTJ7mM0z+JyIenJIELVW0F7dPm+ZmmGrfTKax22jhloBzE&#10;kSHlQAJtOLXQr8CQyNVJ5/ojcfLR48OPu9UIv3Xj2HEkMvl+y/YW4wb2JMOdWMvox+f/3NyAbC3g&#10;eXiC9bOwI5xNN++ckbu66mY192RQCccgq3nTTR2r6uaY7T178TjLj0KqSBvv+dAVbkCpuE/cuKZc&#10;o1G3T49w/v/2bjQePY+q2pHYuyAC761E7kfEALjHH0XQH4JIM7dh0N+DTDWpRyYQnGAQmrU2ENod&#10;ZJpxawNhbAQhtMlGmiqhtpraSAjj+pHmSgj2sZEqbexpZ+tUaXNjoshAvcTiVWTyWU4rbfOcUtrm&#10;kyajk7Z5ri9pkyuFMLBD51zcC/HHjPFp7TosfgI5RPQn7Hm72VN8Rb0XU+i1p76Qot6dEZZJ65qD&#10;GjyvLAyjELJnSWVhNJyEp24SLwujP5Hw/EXC1GW4hS9rInyNiL+skZVrZfWyZlaunVXUUDGle08U&#10;vZ0mHHZgIB+ufpQ5A7ydXi+9Jvpx9AwvhClndA9vinmFfv+0+Wl1vWGJw0kUjWcdv31ca6kGQxCW&#10;wsziDOu/9p9bBptJkzFvFMVYJ8BhVniZnMyJ0M8/zn/KY6diOoznIpxvBFgbOY8cmoBN/Ev2j/Kf&#10;8kjpOadAy8fNfiXYZH9+SHgn9CqV43jk0XS/Wtz8YX3DM/5h8fAoP7NuLkYaAvGnY4rh5YH4LxZr&#10;+yj6cBpDXzBu5gyMZBRcL/j1IuUaLtJgYjxFUkR1SSaGFMfMM7H5eDITpqWY2KxF9siFA/V03HA0&#10;gNFxPhPDdMuD7kizNDUg51l37EXId3o+h6k0sJUZMYwUJWIFcxsGs2SAaaY2juYEc+IEhjqYqQJO&#10;l8HRlKCCkAkUsbCKaUraMs3CoIyNFLGwapwxUkTD8lja3B1znlSrmIZl1YpMnoOKbD7LNFAbvbLf&#10;Hdza8cXUkwyQNnpOI21z1ScxAgZCZzDWN0DosgS6ctS1irgrkYbA01/F/zBkiP/R9PF6/ie6BdU8&#10;F/KfwokadHuwunmZOXUihbmoyMJoaiU0N+0xIxJGGj8Uc8yL5GgtiRisTOpZuEbE5t7R+If5T2kp&#10;XAWp5om9/9J/DhSR14GECP//XasZKGLvSrFf4XHEzy1nUkhpUESODS9NEXPpTJ+sq/Gfp4hY6p43&#10;F8zWpam4U45Y1dMko6dZC/v1FEaTRHLrFoxmLMwzUhjNV6ZEyCwczVca4ispjqYr1SQHpPlKxTm/&#10;FEnzlYZzfpZKEUmsM0pFHLFFQs9uHiVlAgmW7GiqVkQSu4aymqZe2uYT5q4GVmx1SrWaWNrus1wb&#10;teXnLVFOEysy/ZiZvqGYNj7cYs5ilGoPFquaid0nKAw8StV4S7ZuNBcc5ZCcNXtYrXs8NTGHpt9A&#10;1WReARyvembdZdH0O6jGuZbql1Bh/SWnm34L08xLqPVLmLe5sUQ0I1gNKV/TaI1+BdN5rpWNfgO5&#10;19noF5AfAY22f515mVRxEpTPj8xGW5+XLdI+S5QxQOUnDMT9R7HM1EPZvQCVn8Wgw1Es08A2Nnym&#10;P7Ta7jkkbXY90w8RnL3m8PlFcNmAj+ZhRBHXmGmFKZdXNmiiZXEfXvWIYySzuA9SesQxWFncR2U9&#10;4hiQLB4Fq9mmuqjqGjPaS5pKMxqhY9J6kbhrKualF4m7pmLueZG4ayrml5eI0/xCumMOeZG4a2ob&#10;NfX8qJ/UQNTPbOL1Yb+05XSVIw5zMVeivVNvHf+l/3SpARbCrOyM4r/1ny6sFmPADxTFiEzgkfA8&#10;RTG33ANnVxSbyPuFfy2KzeShIGlFsWoMjwbliH+VBcmLkiCoVVnQ9ShPDLOpC9Alh4iUuvQ9b17/&#10;6cw8do8G1ykKTqUtoDFFMSyVSRcoP9Y1uO99uGmx7+3C28N6vV1FLNLT76Sb93RheywMK36hevaf&#10;XXo7pHNem87B+DXSOTwtXTqd06DAbSbTSjvrEG25aiefzplWLU1jVLuH0BTrg96nn7Xi11Loh7JB&#10;zIp6OU/TfCLnswm7Ci0CjxSCigwKrBdEMig6quIILdVFx1QdhaCGMjqgqmmVLoXR8VTVUNBu4MDA&#10;QeOK6sBSHB1M1bxsaOBEeRxbnziLM65sheIkjqlQlMKZcArH0khbOqNRbGmK0C0gbeuMjaJlvtk4&#10;Y2xa1zlamzIaqbWxsHKUgTa2TnHixkaK0jazScbeUdKGQvNUpShjM4MFTDPV2t4ZjbS9s1ZCje7R&#10;ApTuNDTSfbvjlV7jxaFg+AhEUbkBpK2d7UpRioYyNClQlKBpc507ys9w4tRA0pNIdrzF2Rl7TouS&#10;M1VDSSPDSlFuBoPJbF1s7wyQNndugtT2VjPkkAMZciDCqoccSFJ8+wZyIGdnKTAPUpKC5icrR0Ff&#10;gwf69EOuNvVEzMe6/tMlIASrKwe85IWYefaF5CyGeboYFwsY/EJRSoJnuKGilGDB6xWlXMkxvGxZ&#10;DJM2mun8Qj6h4MXKDcDsTmB4dinp4LD6NGOsvmbKpNFnMjFsn/ldUXffu6QlJ+4ZPTkOSUX2dLNM&#10;jx1yCUMu4RK7bv+p1cMYAEYugeeGi+cSugb7+2TGqJuqws8c4PtcQt22rd/HNcc+rgtWD6eJgtNc&#10;QoeV4JN0g84lVLxgmMLoOKCloMvA0TFXzaUhKQ6mq2PQiVyBCaRjLg4CqhRIBwE1Sg9MIB0EyGp2&#10;CqSDgJormo2mRRmFKS/Yp0hRTqHhnVcWVGzujL2jtAL2dtvtI7+qzJnD0kaf4M2YtqK6xiNWm3l/&#10;UW5hwtUvVhu14WnbH+oIDHtp03cVVZkYWHF2ATkIEyvKLwAlgxXZXopCUr2iFMNkTnXSll6R7atM&#10;n4hKQiYc9lpY2vbog3YTdZdvu5y5tOml+N5oobZ8gyogs4VRpqHlwpIUKso11DljRbmGmstnDCg9&#10;yWTHdJRskHovA0p3eewrzjRQmz0zeKJKEEoSuNc3JAmGJMGQJEA1hrVD95+RJDg76icPRWE/DXAr&#10;7I8XWnNRvysUastRJ7krCtvCERA+K+A/XXYAGkEMc2ExhnUL3WAvRTHinEADMymK0doXyYF1lOXc&#10;ijgYRVmOytaAB7ZQlsMmXpIDE+iRE6scJ2JvNP/pyglcgQI8eBkPG6FZP/TaUqYA1hWzlNVz+0jg&#10;VYtoLbw5GguPWRSjZQMS6+kBLtyApyuixV3Ym2uI74f4/s3H9xjDRnzPg+vS8T3OCmpdrcAUVVJu&#10;Z8dxd/CkbmYYtlwrMJ5fMLyXukNdBpBE98XgHuvuz6MURNNuXr5MNxjrWKemECxF0Yw7g6LpNjP3&#10;FEXHOKhIAN1OWqQDHCLtKYiObpiy++z0l7w59Wx+BDszPTqHHREGuXj/QrwL8p/iuWn1vl/K+bxQ&#10;Xesx/KdgDS6PT/sYdjtudv5Qyc/lQAxMp4bLY5J9aZeHkrdm6kZlNWkaKX87ujx4PMpYsstDhewl&#10;M9pEaEsuT4IeLaGTfLy/Jymw0x4PB13cj1IQ7fFsEO3w+PCvFCRyeJIhPG2OdnicfU5RtMOzQbTD&#10;471dKUiUwZZc16kqUf6a/KagDJkuO8nhIv1rmE3CRt6acrabpWgUWQjY/vVJCPQH+M+wkcR7RP8p&#10;nlGEECSXgl4XG4ee4CH8p0BBZTyvpxx/8MSDJ3ZnPX9unhiTuOGJOWl3aU88weIyrUlgvE262Ryn&#10;rso07heXu3oSFpdxyGw3vkylejPnqG/O+SXtbE8j0KlkDbWI9sdZHO2SyfcYONolNxOqogbaqRPT&#10;Xhn7tE0g7Zabiry7AaQdM3ZVm0DaM9d8cqkBpJ1zxWcPGG2L3HMNH27qFHlovFtbKwqMwkouraPZ&#10;WNriNa++Wnppo+NM2gyWtnrNq8IWlrZ71dAKs2GuaIW5wckJpuWj6vV5Ti1t+nZc21DRAjMyF6ZW&#10;0fpyyxsPjBZG9etcdWw0MF5e5iSHBaUNz5sqLCht946XOS2oyO6ZcVzr/t5NaUnYgtI9PtOxoqMG&#10;pi2VLhhI0eJyZixHa8vAyCDp7s4JoXRWoLxDGBJTpsiWTtrmme4Z1bFPuRTGQtImz9gpWlnOWpx2&#10;HQXNuarG6AfRGQMd7/gwlKL1kADFxQ8GVHTGACI92+bRGQMdBSUWlDa61LBYWmmj57wMVSYq1TMT&#10;X6utjn2pGbV0T2+aTK/CftrjE6suM2pAeY9SNQqDzL5O5wAF7ZE8tvWaaFdao6DExtK9vcbRLKbp&#10;aUUwPLHCkTE2ljZ9PaMyHeM14tIIhYVTGG0sbfsG7sTG0rbP+Qna+RyUb7jix1JLm56DeKNz0elq&#10;R6hc7+q05VXfGiLffyTyzZ6y4BK118gQqUA5L45eCXZ7fdb51Hl0dC5G9ynongMlJGodNoK8xY0g&#10;2U7gKgPOOwwjj+46MJzWS/o7eS3qkagIeJG468Ah21LuwOR7CB3e5SXorgbjOhwz3oPumhouFuoR&#10;d02dvKyp7giM63BMQhndHaV5jelcNfXshBz5HsrIkXuxUnL8PUzsE2m5yqBTOZ9C85+SSkNgyy8s&#10;pND91/7TidHWXDwUR2FIW/3X/lPEEJSyGOLOshwRGcAhpizLuWNEEC8W5RApMh5iwbIcUXw8F3Fe&#10;UQ7nnpIYYriiGNYVWaxnA5Tb50JX1BWNJ28CcVVRzG1uAoMvioH50PvCaC89Ux7pmAy6rn+d/lNe&#10;q4xpxDFFLDEtYpSilOjVp70rWENsUQTzJVeyJp/VvwOlpNfZU2FGA4/ferlTgumzHLh8UTmweJYD&#10;Ty/KgaGLXGAg3vr+0w0uihGgH/h1GW8Gzk5yckp41ipgzSzXM2bAiFmsJ72fm26Gaq+h2uvNV3th&#10;oBgJdx6Gv2DCvZtj7ft06Rs3wPpzfpvxdB7mlrMOhuE0Fs9mOpF+GqbimlWaeLSIzg5wVi0BiTID&#10;FMwbKJhgQtTMWZQEJcoJ8GmiqS7wZQGl4nRaAqPTAbxhylAG7zrA8NGfMs3rVutUgJwtYeBEKXYp&#10;hUv0iRPsM8rBWEjaykggIdWRIkV2RubBRtKWluxeihTZuqPtW5ZOkbU5I5ciaXNXyE/bSNrgGSBt&#10;8FlGoyivbr/+OKuew9HWtgdGlFKnBI4zEFztl1zyl41Q7dKFvLjwly83gYN+hNDzjNvO6FwbhJDU&#10;La0QUvi8Z7m5AFJigx4SKVS450YMmuZASHs2grj9HZhQi/TW1XRWszKrJhMQCRY/kSXBLtCoQhDv&#10;Obf/FO7t6lIwiRV1kzhj5hMCHsN/OixWLByM6r/0nzrk8q/IfzeQ6YFMv3kyDWdukGnOLVyaTHfj&#10;6fS4dWLegTkzgfXVK+28DnWkY8TDPrA+n0zzFKA54ymZRk6iwKWlWiEB0SQPy6DYrpCgRAyPN2Ak&#10;KJrgZVA0u2MOlIBobkcUSDT5/BjQ+b4Yb562eU7OcMUubRls7P2B/3QJInQPuLweqdj5e4TBswye&#10;5a17FqrxST0LfouJ9tKeRdVFdrPpbIZF58iz4Bge71m6jq5Rx7eYSs52LLyuUvIrKJUp+BVKHiQQ&#10;2qvIBeUJhvYqlKFJMLRPaanyLdVD+xRTD+1SuBAvxdC5AvJLiR46U8CX9aQYUWLGBInSMuTcBOTz&#10;c27ZEBx2hie59gs+5YVQO7w/23GiO8BvwvRnh7DcS6CPd3b+U9ymhLDhFfsv/acISTTZs2worhXZ&#10;IRnsHsF/DpHdcB/iZvfh6vCZXplNLNXwvxw6XNz/znBEPiZ7zFL4YTI59b/6AP3Z1K2iXMIBSwao&#10;5IErKVbQIjqlTK4vBYl8MC+TpCjaCXPyPoWJ3DCvk6Qw2g/zukQKoz0x9hkgwZ3CaFecOfFaO2Mg&#10;2DiRO0aBs2WdyCHnkbSZK/usciJlYXkHZ/SZTYvPuaO1hNRElBEMQMx4DBtFh9wR1TBwtK15LUFM&#10;PZCNN1sMejbzQS/h9D16wtnch1flstzHpb97Kntcyh3FXSViQ1pTxj30X897/KfwH9QHvUSMBirQ&#10;QmGgB/GfAuZWFnrI25DyGLaC/upbQXH88N37u932hy1lH6Ifl3/6yV0hjclfGNO3u4/bjYSzJAyJ&#10;b+lPv99xvQX9+N1m+d/70Xrzzf1ifbf6er9dLQ8YbTwkT/8kPE/+3mcdNre3o0+0Dte5sdrOcK+8&#10;v7rZJ8WrZtzVqC7k4xVwqfRk1nFEg2Dx/s8JQtfO5yh045zD8v4Pnw6jJT1i2k6pDp9PaOim0/lJ&#10;av1oHNKQyOHzfjv69PS4xk/b/Yer+8Nh+/7du/3yfvW02H/19LDcbfab28NXOE3jHdrxsFy9e97s&#10;bt7hsusx/7TdbZar/f5hfWff1g2+kpLTX6SEBzPg1Bl4UmHPrBwJfzy9oprPwu1OxFMvlx2qfLXQ&#10;3Y1r7PXpukPr10COIpo2yUG8KYymTdWElh4MIE1Qce8yjpVNgTRtasZEUQ0gTVGBYSNp4tRCyETS&#10;LDWLpHkqtLGRIp6Ka8bN1kVEFWdxZ6BeYvGIqVZ8aK5hqYiqUmbOMHlEVflWJQtI25yoqgWkTa7M&#10;NHDVL5erUjfhPB3mldeTVXdmJ2aWIsXEZaJECjFvFMVYJ8hhVniZnMyJWZaMKzH5sRjdRQKMuZYI&#10;cM9RnBhERGzLZHqgrANl/dUp66/CwzCWUh72i1R/NNhjjPNuebTN5rgXmJ+ieJgkBpmktk2HJT03&#10;vD1fXn7cH75dbZ5oXlv8hHo8ZrmhxPPIoDBaQy6IfWeaLjvlYW5XSC5LSBuajYSSpmEoTr4fGTCa&#10;hWGjsomjWdic0o0GjiYEfE6FoY8mBNU0o1DEwXirtoGkORiUsVWKOFgF9mg2LiJheSxNwlDmbENp&#10;g1dTSoUalopIWJPrANrmOPQ6A6WtnkPSVudLTSydtNVzQNroSqGBz71ZPpdd0cWMRBPhdSjV5TVd&#10;vOnzKo1pJBP9ox74evonuqEAuESv3DFU83JG0+3JxGRUBGO9YQ83crLUD5MM261Pjs50IO6HUyuL&#10;bRBe5+57zj5VpHpO6x8o4kARP0+KSG4+5Yj4LYbWpReSj8nQCTKJDfb2MsnzydCmmiI4lDzmvB6f&#10;pDExe76WIspkp+nfKUPEcXqiy5FnasqCk3GeRymKJizTGiTDgNEMkbe4pTARWeE7vAwczVWY16U4&#10;mqrgZjpbn1OqksJoooLaaLNVETkkxpPCRMyQCI9r1EB4/hHCczZpwIvh9U108NdzBlpbh8eV1Yus&#10;J6VHkV+WsZQVc+zI3Z2YFRMw1LmUfLwIndKPocB6KLB+6wXWtKJn+GWuFr60X8ZQbHzyph7X7eki&#10;GhYmZ5R6lmtPcOzoBbM3csBGyTd3rVsSzfhmTiekMNo580mVBk7knOUqS16l1OrE3pkW0Qwg7Z15&#10;17g7OEQDafdc83KVAaTdM5b+kChJWxY56DF5aAMo8tA4js9Einw0cnYZqIgK4QhKGysyuFwfmr65&#10;KH2DbpfB0kaXkyqtJmqrV1zOZlgrOnR2MuO7NQ29tOFp0dVuozZ9J1d+pljkB0OKEhrZWPCSRym0&#10;zrZ9dOxshdo3U69ok3w3zrSR7l456iXJwbR30UAPUhO5ENhoo7Y9rga11dJdvp3m1NKml+SnoZW2&#10;fDPPdPro5Fl3rWkyoKl0NjSw4aODjc4VX2vK2c9Uq+js2ZoptwUV2T3T5aPDZyu59Tg1O+20Drpz&#10;ptFQSludiLdTCUwrpNMX9z7DfkxJ4SeEuMlhgEKxUNsgPIxTWdnMF2YKMMBrn9wvC8MsJOzXDcvC&#10;aDgJ++0FZWH0KBL2K5dlYZopSTqsOPaIuzaiZuAlFqEJj9Ff1kzHtK/DoW49yriWxpnG/OtxTQ0M&#10;vYxOkw/pHnZZ9Ii7poaV4B5x90olDYDe2SPumiqXnPeK01RAuocAooz+Rq81hU2QEKYBfkZwJ+nU&#10;ntPrXF+ogvl9caj/lCJRdxQE+E0xbqODh/F2mnFZDMelsZisJmZDReSSWA7XExWfCr7BcmAUZTlX&#10;Nwu2UJZzzQAT6JGTvnuciL3R/KersEVtLbUXHryM50JoeOeinOP08LxFMZfGh1ctirlrTeExi2J0&#10;RjzaAG9YFHM1x/B0RTEZxUOA//D4iJieBvnq9hbVqEOA/+YDfMxFRoDPM9OlA3yUvSKhLnMLjp9H&#10;tE+D7lidgd9gqpP4HkduBmpzdnGGTLQ6Ctbkm8jplCcdLYE5MFDcF1xrOqVYIEXRnLvmY/nZsvpB&#10;OtDJoGi6LefcJSiabcuNA0mLYNrQIiLtqVV0dHO0yhfO2IXjnXM0F4YY6BE6x+vZEYV4cGfSwbIM&#10;xF1r2iNF6RZiPWWWMri8Ya35M11rxqRsuDwmsZd2edUYh3tLlIENyy122cQuT19rivT25VyenCyt&#10;/cypywMtZ+9r57MlXXgqgVkouBC51jQB0R7PBtEOD5tPcAtoAhI5PEnrnaqiHR4yfxaKdnjke1Ob&#10;aIcn15omqkQZbMl1naoS5a/Jb0qDvnC/mU3/2Jmus90s7XmBm4XtX+9mJUDuOfdchHpOcyRt4GRD&#10;T/Ahtv+UUFtSVT17cQdPPHjiz9QTY5AYnpjn4Et7YpR1Ve6ahFbvYPVlX7hSHIVfLvqkxeeQPz4r&#10;/KRLIXEIhGSrSu54CuUK/jiLo10yx6ApjnbJTcenZKT6oOlH105LsIZC2i3jgBW7YdoxY9OkCaQ9&#10;cz0nr2pYSDtnVPPYSJF7rnnF1ICKPDTdtWdqRcUOwQa0Nm6qRSnDo1RdZ7C00dH1Mlja6nS/q62X&#10;tnslB7ikLzBaYW7kVsy0L1DONmhPexLsNmrbt1wlYHSHaIU518RogVlWXy0obXo5WyZtYbS+PMm1&#10;MFpfrmk3jNEhouXlTu7MTY2FcmxlrMzAobthgkVxYbL9Dmtt95xS2upTPoffMFW0upxBihaXgWHr&#10;FC0uZ3oCJR5C66Z8dqylU9TbbZNHS8v51mmT51oXW5wW9C2dtMXl8KS0S8X3msrVk2k/SO81NboU&#10;bWgNlprw3QeGVrS2EqRw4azZO7GQdhTCZdt2A2l5KEBx8YOllZ5hWt59b2mlrY7TIDJqabs3XCti&#10;YWm7V7jI2G6i7us13/BgYFEhdmhizbu/jDbG95ryJjkLS1u+xkFQpl7xvaZwlmbfoguSjnrNMm2k&#10;dbkgVWX10rZvOElstVHbnmtYrCZq0zddhnngsrujWnKDedrlo3tNoY9trfReU0EaQl+7isUOffOR&#10;Mrosgsgv91qMrGVcpvs6kPRyXQU5cjLkF1vkkTUk3f5NlgnnnJYNOdxrSvVBVoHacK/pgar5KPe2&#10;XRzuR89ymSavfMEpWDk5cnPU+XxdRe5aGi9XLgxBZMtooSf7VJv/lJQbHQxKD8UJH1I457/2nyKG&#10;qJTF+raRIOQUOTkRK78051bdalQwlZ6LUJHx6F7VopxbEUSgV5YbSzsQxBXl3GP7inT8WkbPUykm&#10;go0RWBUf6qpvEDQVxQQMIcNLpAIB8e/Tf8p7FWsgkCliyTt42RO7nvIsCoDZFuUX5S82hYVL7x0X&#10;mhIagoKiGPLOLNZ3bI6rTwSZL8KBxjMeiHpRDhRd5JAaKLUC9JvlqrCFw78l/+lGobvKBeS5iAfa&#10;zHg9JWagxCzWc/Wxn29Onzls6Brqvd58vRfmDyPlznPTL5hyn8zH7fj0NJ4JTuMB/aT9XDg4jy45&#10;lTnjrIQ75S5kAa+Uba/kTAktotMDlJdJQXRWpqKkjIGiEwOUFkhRoqQA5a4MFJ0SwH4OC0bnA9zF&#10;pvwSdZN0OoAzYKk2OhdQNXzwd2qaKMkuxXCujuFYPBCn2HmDk9GwKMXORxWlKkUJdmDYJoq2cCEL&#10;b9mIFmGPCRjkQ0xjR0d2472aSNrcFaeerdZpg2eAtMHdxabJe4sS67R0kBopTqtT0YGhT7Rtyx4Y&#10;UU5dwQwZHDvMGzI4uQDY3qZzdlkHuj7FkNS7rRhS+Lz3HLkIUkiz1P9kQzShuFggKzFXmsDgr/ou&#10;NhXOjwm1COZiuOMthJ79+k8XsjrNes5B8ntjQHKLLXABa08IJ1I9fF+aidCl9MD4FfmmDWR6INNv&#10;nkxjYBpkmrnRxck0tncRL6BUQl2jmuWkkjS62LSdhvzA+WSaQ35NKzHqA6siyoCcBMa/ltBc+iUX&#10;mxLHS1E0l65580SiiiZ4WE21UDSXZg6UgOAtGu35/BjQ+b4Yb542ep7jiqk0gfow95msL3b5nB6p&#10;wbMMlZGfaWUkIknDszA3vbhnOVZG4uKPlrKfPJ37ykh9sSluD/GZ4rMdS5pCOJmHJSmd8yuUXUkg&#10;ohTNFP4gxdBexcTQPoWLXFIM7VMoV5TooV1KSz4yxdC5AvJLCYbOFMhlF8muvygxY4JEaZmjIp+f&#10;c8uucMPO8DdnncJxtuNEd4DfRB94fQgLCDSjZ0FNhKSvZX2rBMMvCtpCeYWP2vynXkw7jf6GyG6I&#10;7N58ZIfJ1/C/vE59cf+Lsky3XttVDbng2P9OcdYFfBIfe3fRA2klA6T962lk56oftIgO7bjuMQn+&#10;Ih/M2Xs56EejaCfMyftUF+2G+YYmQxnth6UuPtFGe2LcUIU8eaqNdsXI7aMwNIHRzhgINk7kjqWK&#10;PQGKHHIeSZu54itSUyRtaL6gy2hatEwiWxpSIG1qPmrNAtK2JqqR2ijagcBrCWLqgWy82bWEs5kP&#10;egmn79ETzuY+3HGztMalv8Mqsqcq/tPl0jFowKNwrVQpZU1aE9sK/deD+E8Bc9VQfWLu8DVUipWe&#10;SRMDntlzmNKQ8hhSHr96yuN4dyeMH24adT8/3+G6U5rid4vt/cPy94vDQv+bpd6v6s395vFmtfvt&#10;/wEAAP//AwBQSwMEFAAGAAgAAAAhAE/3lTLdAAAABgEAAA8AAABkcnMvZG93bnJldi54bWxMj81O&#10;wzAQhO9IvIO1SNyoU1pKFeJUqBUg0QMi5QHcePMj7HVku2l4exYucBlpNaOZb4vN5KwYMcTek4L5&#10;LAOBVHvTU6vg4/B0swYRkyajrSdU8IURNuXlRaFz48/0jmOVWsElFHOtoEtpyKWMdYdOx5kfkNhr&#10;fHA68RlaaYI+c7mz8jbLVtLpnnih0wNuO6w/q5NT8LILu9c4prds7Z+3+8o2zaEalbq+mh4fQCSc&#10;0l8YfvAZHUpmOvoTmSisAn4k/Sp7i+XdCsSRQ8vF/RxkWcj/+OU3AAAA//8DAFBLAQItABQABgAI&#10;AAAAIQC2gziS/gAAAOEBAAATAAAAAAAAAAAAAAAAAAAAAABbQ29udGVudF9UeXBlc10ueG1sUEsB&#10;Ai0AFAAGAAgAAAAhADj9If/WAAAAlAEAAAsAAAAAAAAAAAAAAAAALwEAAF9yZWxzLy5yZWxzUEsB&#10;Ai0AFAAGAAgAAAAhADa6bkqIIwAA4Q4BAA4AAAAAAAAAAAAAAAAALgIAAGRycy9lMm9Eb2MueG1s&#10;UEsBAi0AFAAGAAgAAAAhAE/3lTLdAAAABgEAAA8AAAAAAAAAAAAAAAAA4iUAAGRycy9kb3ducmV2&#10;LnhtbFBLBQYAAAAABAAEAPMAAADsJg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eNJwgAAANoAAAAPAAAAZHJzL2Rvd25yZXYueG1sRI9BawIx&#10;FITvhf6H8ArearYKdtkaxQqCp4JWEG+vm2eyunlZkqjbf98UBI/DzHzDTOe9a8WVQmw8K3gbFiCI&#10;a68bNgp236vXEkRMyBpbz6TglyLMZ89PU6y0v/GGrttkRIZwrFCBTamrpIy1JYdx6Dvi7B19cJiy&#10;DEbqgLcMd60cFcVEOmw4L1jsaGmpPm8vTkF5OpXjz/3PMbz7ODFfB7s0l41Sg5d+8QEiUZ8e4Xt7&#10;rRWM4f9KvgFy9gcAAP//AwBQSwECLQAUAAYACAAAACEA2+H2y+4AAACFAQAAEwAAAAAAAAAAAAAA&#10;AAAAAAAAW0NvbnRlbnRfVHlwZXNdLnhtbFBLAQItABQABgAIAAAAIQBa9CxbvwAAABUBAAALAAAA&#10;AAAAAAAAAAAAAB8BAABfcmVscy8ucmVsc1BLAQItABQABgAIAAAAIQBc8eNJwgAAANoAAAAPAAAA&#10;AAAAAAAAAAAAAAcCAABkcnMvZG93bnJldi54bWxQSwUGAAAAAAMAAwC3AAAA9gIAAAAA&#10;" fillcolor="#a5a5a5 [3206]" strokecolor="#181818 [486]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XMYwQAAANoAAAAPAAAAZHJzL2Rvd25yZXYueG1sRI9Bi8Iw&#10;FITvgv8hPGFvmiqLSDWKCIKHsrAqirdn82yKzUttonb//UYQPA4z8w0zW7S2Eg9qfOlYwXCQgCDO&#10;nS65ULDfrfsTED4ga6wck4I/8rCYdzszTLV78i89tqEQEcI+RQUmhDqV0ueGLPqBq4mjd3GNxRBl&#10;U0jd4DPCbSVHSTKWFkuOCwZrWhnKr9u7VZBlxeHoNtl9dzvv7eRkcpv8ZEp99drlFESgNnzC7/ZG&#10;K/iG15V4A+T8HwAA//8DAFBLAQItABQABgAIAAAAIQDb4fbL7gAAAIUBAAATAAAAAAAAAAAAAAAA&#10;AAAAAABbQ29udGVudF9UeXBlc10ueG1sUEsBAi0AFAAGAAgAAAAhAFr0LFu/AAAAFQEAAAsAAAAA&#10;AAAAAAAAAAAAHwEAAF9yZWxzLy5yZWxzUEsBAi0AFAAGAAgAAAAhALfhcxjBAAAA2gAAAA8AAAAA&#10;AAAAAAAAAAAABwIAAGRycy9kb3ducmV2LnhtbFBLBQYAAAAAAwADALcAAAD1AgAAAAA=&#10;" adj="18883" fillcolor="#a5a5a5 [3206]" strokecolor="#181818 [486]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882943C" w14:textId="2517FCD1" w:rsidR="00072FC2" w:rsidRDefault="00072FC2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1z7vAAAANsAAAAPAAAAZHJzL2Rvd25yZXYueG1sRE+7CsIw&#10;FN0F/yFcwU1TBUWqUcQXipPVwfHSXNtic1OaaOvfm0FwPJz3YtWaUrypdoVlBaNhBII4tbrgTMHt&#10;uh/MQDiPrLG0TAo+5GC17HYWGGvb8IXeic9ECGEXo4Lc+yqW0qU5GXRDWxEH7mFrgz7AOpO6xiaE&#10;m1KOo2gqDRYcGnKsaJNT+kxeRsFhkjW30f1j2c7otDtf9GS/1Ur1e+16DsJT6//in/uoFYzD+vAl&#10;/AC5/AIAAP//AwBQSwECLQAUAAYACAAAACEA2+H2y+4AAACFAQAAEwAAAAAAAAAAAAAAAAAAAAAA&#10;W0NvbnRlbnRfVHlwZXNdLnhtbFBLAQItABQABgAIAAAAIQBa9CxbvwAAABUBAAALAAAAAAAAAAAA&#10;AAAAAB8BAABfcmVscy8ucmVsc1BLAQItABQABgAIAAAAIQCYI1z7vAAAANsAAAAPAAAAAAAAAAAA&#10;AAAAAAcCAABkcnMvZG93bnJldi54bWxQSwUGAAAAAAMAAwC3AAAA8AIAAAAA&#10;" path="m,l39,152,84,304r38,113l122,440,76,306,39,180,6,53,,xe" fillcolor="#a5a5a5 [3206]" strokecolor="#181818 [486]" strokeweight="1pt">
                          <v:stroke joinstyle="miter"/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jz4wgAAANsAAAAPAAAAZHJzL2Rvd25yZXYueG1sRI9BawIx&#10;FITvBf9DeEJvNeuCUrZGEUUQEUQrnh/Jcze4eVk20d321zeC0OMwM98ws0XvavGgNljPCsajDASx&#10;9sZyqeD8vfn4BBEissHaMyn4oQCL+eBthoXxHR/pcYqlSBAOBSqoYmwKKYOuyGEY+YY4eVffOoxJ&#10;tqU0LXYJ7mqZZ9lUOrScFipsaFWRvp3uLlHWh8vv9mb3l25yyHd5ra0+75V6H/bLLxCR+vgffrW3&#10;RkE+hueX9APk/A8AAP//AwBQSwECLQAUAAYACAAAACEA2+H2y+4AAACFAQAAEwAAAAAAAAAAAAAA&#10;AAAAAAAAW0NvbnRlbnRfVHlwZXNdLnhtbFBLAQItABQABgAIAAAAIQBa9CxbvwAAABUBAAALAAAA&#10;AAAAAAAAAAAAAB8BAABfcmVscy8ucmVsc1BLAQItABQABgAIAAAAIQBkAjz4wgAAANsAAAAPAAAA&#10;AAAAAAAAAAAAAAcCAABkcnMvZG93bnJldi54bWxQSwUGAAAAAAMAAwC3AAAA9gIAAAAA&#10;" path="m,l8,19,37,93r30,74l116,269r-8,l60,169,30,98,1,25,,xe" fillcolor="#a5a5a5 [3206]" strokecolor="#181818 [486]" strokeweight="1pt">
                          <v:stroke joinstyle="miter"/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v74xAAAANsAAAAPAAAAZHJzL2Rvd25yZXYueG1sRI/NasMw&#10;EITvhbyD2EAuJpHtQylulBDyA6E91c0DLNbGNrFWiiXHzttXhUKPw8x8w6y3k+nEg3rfWlaQrVIQ&#10;xJXVLdcKLt+n5RsIH5A1dpZJwZM8bDezlzUW2o78RY8y1CJC2BeooAnBFVL6qiGDfmUdcfSutjcY&#10;ouxrqXscI9x0Mk/TV2mw5bjQoKN9Q9WtHIwCvqZt8nE8OJlf9p+Zu4/nIdkptZhPu3cQgabwH/5r&#10;n7WCPIffL/EHyM0PAAAA//8DAFBLAQItABQABgAIAAAAIQDb4fbL7gAAAIUBAAATAAAAAAAAAAAA&#10;AAAAAAAAAABbQ29udGVudF9UeXBlc10ueG1sUEsBAi0AFAAGAAgAAAAhAFr0LFu/AAAAFQEAAAsA&#10;AAAAAAAAAAAAAAAAHwEAAF9yZWxzLy5yZWxzUEsBAi0AFAAGAAgAAAAhAD5m/vjEAAAA2wAAAA8A&#10;AAAAAAAAAAAAAAAABwIAAGRycy9kb3ducmV2LnhtbFBLBQYAAAAAAwADALcAAAD4AgAAAAA=&#10;" path="m,l,,1,79r2,80l12,317,23,476,39,634,58,792,83,948r24,138l135,1223r5,49l138,1262,105,1106,77,949,53,792,35,634,20,476,9,317,2,159,,79,,xe" fillcolor="#a5a5a5 [3206]" strokecolor="#181818 [486]" strokeweight="1pt">
                          <v:stroke joinstyle="miter"/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mBIxQAAANsAAAAPAAAAZHJzL2Rvd25yZXYueG1sRI/RasJA&#10;FETfC/2H5Qq+FN0Y0UrMKsWi1IdCq37AJXuTDWbvhuw2xn59t1Do4zAzZ5h8O9hG9NT52rGC2TQB&#10;QVw4XXOl4HLeT1YgfEDW2DgmBXfysN08PuSYaXfjT+pPoRIRwj5DBSaENpPSF4Ys+qlriaNXus5i&#10;iLKrpO7wFuG2kWmSLKXFmuOCwZZ2horr6csqWL2nz4uyN/tj+tQkh+9l//HKUqnxaHhZgwg0hP/w&#10;X/tNK0jn8Psl/gC5+QEAAP//AwBQSwECLQAUAAYACAAAACEA2+H2y+4AAACFAQAAEwAAAAAAAAAA&#10;AAAAAAAAAAAAW0NvbnRlbnRfVHlwZXNdLnhtbFBLAQItABQABgAIAAAAIQBa9CxbvwAAABUBAAAL&#10;AAAAAAAAAAAAAAAAAB8BAABfcmVscy8ucmVsc1BLAQItABQABgAIAAAAIQDT3mBIxQAAANsAAAAP&#10;AAAAAAAAAAAAAAAAAAcCAABkcnMvZG93bnJldi54bWxQSwUGAAAAAAMAAwC3AAAA+QIAAAAA&#10;" path="m45,r,l35,66r-9,67l14,267,6,401,3,534,6,669r8,134l18,854r,-3l9,814,8,803,1,669,,534,3,401,12,267,25,132,34,66,45,xe" fillcolor="#a5a5a5 [3206]" strokecolor="#181818 [486]" strokeweight="1pt">
                          <v:stroke joinstyle="miter"/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zADwgAAANsAAAAPAAAAZHJzL2Rvd25yZXYueG1sRI9La8Mw&#10;EITvgf4HsYVeQiPXCaW4kU1xKc01j0OPi7V+UGtlJDWR/30VCOQ4zMw3zLaKZhRncn6wrOBllYEg&#10;bqweuFNwOn49v4HwAVnjaJkUzOShKh8WWyy0vfCezofQiQRhX6CCPoSpkNI3PRn0KzsRJ6+1zmBI&#10;0nVSO7wkuBllnmWv0uDAaaHHieqemt/Dn1HwUxvMs03t8k9uluMc1+0cv5V6eowf7yACxXAP39o7&#10;rSDfwPVL+gGy/AcAAP//AwBQSwECLQAUAAYACAAAACEA2+H2y+4AAACFAQAAEwAAAAAAAAAAAAAA&#10;AAAAAAAAW0NvbnRlbnRfVHlwZXNdLnhtbFBLAQItABQABgAIAAAAIQBa9CxbvwAAABUBAAALAAAA&#10;AAAAAAAAAAAAAB8BAABfcmVscy8ucmVsc1BLAQItABQABgAIAAAAIQCUEzADwgAAANsAAAAPAAAA&#10;AAAAAAAAAAAAAAcCAABkcnMvZG93bnJldi54bWxQSwUGAAAAAAMAAwC3AAAA9gIAAAAA&#10;" path="m,l10,44r11,82l34,207r19,86l75,380r25,86l120,521r21,55l152,618r2,11l140,595,115,532,93,468,67,383,47,295,28,207,12,104,,xe" fillcolor="#a5a5a5 [3206]" strokecolor="#181818 [486]" strokeweight="1pt">
                          <v:stroke joinstyle="miter"/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3/mxQAAANsAAAAPAAAAZHJzL2Rvd25yZXYueG1sRI/BasMw&#10;EETvhf6D2EIuJpFt2mLcKCGkGHLooXFzyW2xNraptRKW6jh/HxUKPQ4z84ZZb2cziIlG31tWkK1S&#10;EMSN1T23Ck5f1bIA4QOyxsEyKbiRh+3m8WGNpbZXPtJUh1ZECPsSFXQhuFJK33Rk0K+sI47exY4G&#10;Q5RjK/WI1wg3g8zT9FUa7DkudOho31HzXf8YBZ/v+TFJkvPHxQ9Z1Va5c8/FWanF07x7AxFoDv/h&#10;v/ZBK8hf4PdL/AFycwcAAP//AwBQSwECLQAUAAYACAAAACEA2+H2y+4AAACFAQAAEwAAAAAAAAAA&#10;AAAAAAAAAAAAW0NvbnRlbnRfVHlwZXNdLnhtbFBLAQItABQABgAIAAAAIQBa9CxbvwAAABUBAAAL&#10;AAAAAAAAAAAAAAAAAB8BAABfcmVscy8ucmVsc1BLAQItABQABgAIAAAAIQDJR3/mxQAAANsAAAAP&#10;AAAAAAAAAAAAAAAAAAcCAABkcnMvZG93bnJldi54bWxQSwUGAAAAAAMAAwC3AAAA+QIAAAAA&#10;" path="m,l33,69r-9,l12,35,,xe" fillcolor="#a5a5a5 [3206]" strokecolor="#181818 [486]" strokeweight="1pt">
                          <v:stroke joinstyle="miter"/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7KkxAAAANsAAAAPAAAAZHJzL2Rvd25yZXYueG1sRI9Ba8JA&#10;FITvQv/D8gq9mU2kaImu0hZa9FS0rV6f2WcSzL4Nu1sT/fVdQfA4zMw3zGzRm0acyPnasoIsSUEQ&#10;F1bXXCr4+f4YvoDwAVljY5kUnMnDYv4wmGGubcdrOm1CKSKEfY4KqhDaXEpfVGTQJ7Yljt7BOoMh&#10;SldK7bCLcNPIUZqOpcGa40KFLb1XVBw3fyZS8Lh6O1yySbb/fa53zdfWdZ9GqafH/nUKIlAf7uFb&#10;e6kVjMZw/RJ/gJz/AwAA//8DAFBLAQItABQABgAIAAAAIQDb4fbL7gAAAIUBAAATAAAAAAAAAAAA&#10;AAAAAAAAAABbQ29udGVudF9UeXBlc10ueG1sUEsBAi0AFAAGAAgAAAAhAFr0LFu/AAAAFQEAAAsA&#10;AAAAAAAAAAAAAAAAHwEAAF9yZWxzLy5yZWxzUEsBAi0AFAAGAAgAAAAhAIYbsqTEAAAA2wAAAA8A&#10;AAAAAAAAAAAAAAAABwIAAGRycy9kb3ducmV2LnhtbFBLBQYAAAAAAwADALcAAAD4AgAAAAA=&#10;" path="m,l9,37r,3l15,93,5,49,,xe" fillcolor="#a5a5a5 [3206]" strokecolor="#181818 [486]" strokeweight="1pt">
                          <v:stroke joinstyle="miter"/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gddxQAAANsAAAAPAAAAZHJzL2Rvd25yZXYueG1sRI/dasJA&#10;FITvC32H5RS8KboxYCvRVUpBFC2CP6CXp9nTJJg9G7NrEt/eLRR6OczMN8x03plSNFS7wrKC4SAC&#10;QZxaXXCm4HhY9McgnEfWWFomBXdyMJ89P00x0bblHTV7n4kAYZeggtz7KpHSpTkZdANbEQfvx9YG&#10;fZB1JnWNbYCbUsZR9CYNFhwWcqzoM6f0sr8ZBe1pren7Em9fN1+75Xh0NbI5G6V6L93HBISnzv+H&#10;/9orrSB+h98v4QfI2QMAAP//AwBQSwECLQAUAAYACAAAACEA2+H2y+4AAACFAQAAEwAAAAAAAAAA&#10;AAAAAAAAAAAAW0NvbnRlbnRfVHlwZXNdLnhtbFBLAQItABQABgAIAAAAIQBa9CxbvwAAABUBAAAL&#10;AAAAAAAAAAAAAAAAAB8BAABfcmVscy8ucmVsc1BLAQItABQABgAIAAAAIQDosgddxQAAANsAAAAP&#10;AAAAAAAAAAAAAAAAAAcCAABkcnMvZG93bnJldi54bWxQSwUGAAAAAAMAAwC3AAAA+QIAAAAA&#10;" path="m394,r,l356,38,319,77r-35,40l249,160r-42,58l168,276r-37,63l98,402,69,467,45,535,26,604,14,673,7,746,6,766,,749r1,-5l7,673,21,603,40,533,65,466,94,400r33,-64l164,275r40,-60l248,158r34,-42l318,76,354,37,394,xe" fillcolor="#a5a5a5 [3206]" strokecolor="#181818 [486]" strokeweight="1pt">
                          <v:stroke joinstyle="miter"/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hw0wgAAANsAAAAPAAAAZHJzL2Rvd25yZXYueG1sRE/LisIw&#10;FN0L/kO4wuw01YWPjlFU0HEzwnQGhtldmmtTbW5Kk2r9+8lCcHk47+W6s5W4UeNLxwrGowQEce50&#10;yYWCn+/9cA7CB2SNlWNS8CAP61W/t8RUuzt/0S0LhYgh7FNUYEKoUyl9bsiiH7maOHJn11gMETaF&#10;1A3eY7it5CRJptJiybHBYE07Q/k1a62Cj9miPW3z0+ditv/dHLJLrU37p9TboNu8gwjUhZf46T5q&#10;BZM4Nn6JP0Cu/gEAAP//AwBQSwECLQAUAAYACAAAACEA2+H2y+4AAACFAQAAEwAAAAAAAAAAAAAA&#10;AAAAAAAAW0NvbnRlbnRfVHlwZXNdLnhtbFBLAQItABQABgAIAAAAIQBa9CxbvwAAABUBAAALAAAA&#10;AAAAAAAAAAAAAB8BAABfcmVscy8ucmVsc1BLAQItABQABgAIAAAAIQAzBhw0wgAAANsAAAAPAAAA&#10;AAAAAAAAAAAAAAcCAABkcnMvZG93bnJldi54bWxQSwUGAAAAAAMAAwC3AAAA9gIAAAAA&#10;" path="m,l6,16r1,3l11,80r9,52l33,185r3,9l21,161,15,145,5,81,1,41,,xe" fillcolor="#a5a5a5 [3206]" strokecolor="#181818 [486]" strokeweight="1pt">
                          <v:stroke joinstyle="miter"/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UfRwwAAANsAAAAPAAAAZHJzL2Rvd25yZXYueG1sRI9Bi8Iw&#10;FITvgv8hPMGbpqsgbtcoi+yKgh50vezt2TybavNSmqj13xtB8DjMzDfMZNbYUlyp9oVjBR/9BARx&#10;5nTBuYL9329vDMIHZI2lY1JwJw+zabs1wVS7G2/pugu5iBD2KSowIVSplD4zZNH3XUUcvaOrLYYo&#10;61zqGm8Rbks5SJKRtFhwXDBY0dxQdt5drIL1YR+W/6uz/hn68jTfjLaLIxmlup3m+wtEoCa8w6/2&#10;UisYfMLzS/wBcvoAAAD//wMAUEsBAi0AFAAGAAgAAAAhANvh9svuAAAAhQEAABMAAAAAAAAAAAAA&#10;AAAAAAAAAFtDb250ZW50X1R5cGVzXS54bWxQSwECLQAUAAYACAAAACEAWvQsW78AAAAVAQAACwAA&#10;AAAAAAAAAAAAAAAfAQAAX3JlbHMvLnJlbHNQSwECLQAUAAYACAAAACEAhwFH0cMAAADbAAAADwAA&#10;AAAAAAAAAAAAAAAHAgAAZHJzL2Rvd25yZXYueG1sUEsFBgAAAAADAAMAtwAAAPcCAAAAAA==&#10;" path="m,l31,65r-8,l,xe" fillcolor="#a5a5a5 [3206]" strokecolor="#181818 [486]" strokeweight="1pt">
                          <v:stroke joinstyle="miter"/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OKiwAAAANsAAAAPAAAAZHJzL2Rvd25yZXYueG1sRE/Pa8Iw&#10;FL4P/B/CE3abaS2bUo2iY4Vd103w+GieTbB5KU3Wdv/9chjs+PH93h9n14mRhmA9K8hXGQjixmvL&#10;rYKvz+ppCyJEZI2dZ1LwQwGOh8XDHkvtJ/6gsY6tSCEcSlRgYuxLKUNjyGFY+Z44cTc/OIwJDq3U&#10;A04p3HVynWUv0qHl1GCwp1dDzb3+dgqu+bPZFG8uv1hTWS2v7Xo+T0o9LufTDkSkOf6L/9zvWkGR&#10;1qcv6QfIwy8AAAD//wMAUEsBAi0AFAAGAAgAAAAhANvh9svuAAAAhQEAABMAAAAAAAAAAAAAAAAA&#10;AAAAAFtDb250ZW50X1R5cGVzXS54bWxQSwECLQAUAAYACAAAACEAWvQsW78AAAAVAQAACwAAAAAA&#10;AAAAAAAAAAAfAQAAX3JlbHMvLnJlbHNQSwECLQAUAAYACAAAACEAwsziosAAAADbAAAADwAAAAAA&#10;AAAAAAAAAAAHAgAAZHJzL2Rvd25yZXYueG1sUEsFBgAAAAADAAMAtwAAAPQCAAAAAA==&#10;" path="m,l6,17,7,42,6,39,,23,,xe" fillcolor="#a5a5a5 [3206]" strokecolor="#181818 [486]" strokeweight="1pt">
                          <v:stroke joinstyle="miter"/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/H/xAAAANsAAAAPAAAAZHJzL2Rvd25yZXYueG1sRI/dasJA&#10;FITvhb7Dcgq9040piKSu0hbaBoqC2gc4ZI9JaPZssrvNz9t3BcHLYWa+YTa70TSiJ+drywqWiwQE&#10;cWF1zaWCn/PHfA3CB2SNjWVSMJGH3fZhtsFM24GP1J9CKSKEfYYKqhDaTEpfVGTQL2xLHL2LdQZD&#10;lK6U2uEQ4aaRaZKspMGa40KFLb1XVPye/oyC7jPFPD189fV02J/7725kd3lT6ulxfH0BEWgM9/Ct&#10;nWsFz0u4fok/QG7/AQAA//8DAFBLAQItABQABgAIAAAAIQDb4fbL7gAAAIUBAAATAAAAAAAAAAAA&#10;AAAAAAAAAABbQ29udGVudF9UeXBlc10ueG1sUEsBAi0AFAAGAAgAAAAhAFr0LFu/AAAAFQEAAAsA&#10;AAAAAAAAAAAAAAAAHwEAAF9yZWxzLy5yZWxzUEsBAi0AFAAGAAgAAAAhAMd38f/EAAAA2wAAAA8A&#10;AAAAAAAAAAAAAAAABwIAAGRycy9kb3ducmV2LnhtbFBLBQYAAAAAAwADALcAAAD4AgAAAAA=&#10;" path="m,l6,16,21,49,33,84r12,34l44,118,13,53,11,42,,xe" fillcolor="#a5a5a5 [3206]" strokecolor="#181818 [486]" strokeweight="1pt">
                          <v:stroke joinstyle="miter"/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BmdwAAAANoAAAAPAAAAZHJzL2Rvd25yZXYueG1sRE/Pa8Iw&#10;FL4P9j+EJ3ibqSJjdEZRYcOLk1YRdns0z6bYvJQkq/W/Nwdhx4/v92I12Fb05EPjWMF0koEgrpxu&#10;uFZwOn69fYAIEVlj65gU3CnAavn6ssBcuxsX1JexFimEQ44KTIxdLmWoDFkME9cRJ+7ivMWYoK+l&#10;9nhL4baVsyx7lxYbTg0GO9oaqq7ln1XgL7/mh+6n/eZ8KAq5/Z73s81OqfFoWH+CiDTEf/HTvdMK&#10;0tZ0Jd0AuXwAAAD//wMAUEsBAi0AFAAGAAgAAAAhANvh9svuAAAAhQEAABMAAAAAAAAAAAAAAAAA&#10;AAAAAFtDb250ZW50X1R5cGVzXS54bWxQSwECLQAUAAYACAAAACEAWvQsW78AAAAVAQAACwAAAAAA&#10;AAAAAAAAAAAfAQAAX3JlbHMvLnJlbHNQSwECLQAUAAYACAAAACEAkXQZncAAAADaAAAADwAAAAAA&#10;AAAAAAAAAAAHAgAAZHJzL2Rvd25yZXYueG1sUEsFBgAAAAADAAMAtwAAAPQCAAAAAA==&#10;" path="m,l41,155,86,309r39,116l125,450,79,311,41,183,7,54,,xe" fillcolor="#a5a5a5 [3206]" strokecolor="#181818 [486]" strokeweight="1pt">
                          <v:stroke joinstyle="miter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l9MwwAAANoAAAAPAAAAZHJzL2Rvd25yZXYueG1sRI9Ba8JA&#10;FITvBf/D8gRvzaYKpUZXKaIg9FBNCsXbI/uahO6+jdk1Sf99t1DwOMzMN8x6O1ojeup841jBU5KC&#10;IC6dbrhS8FEcHl9A+ICs0TgmBT/kYbuZPKwx027gM/V5qESEsM9QQR1Cm0npy5os+sS1xNH7cp3F&#10;EGVXSd3hEOHWyHmaPkuLDceFGlva1VR+5zer4CL13tL7+fS2OLjT9dOapsiNUrPp+LoCEWgM9/B/&#10;+6gVLOHvSrwBcvMLAAD//wMAUEsBAi0AFAAGAAgAAAAhANvh9svuAAAAhQEAABMAAAAAAAAAAAAA&#10;AAAAAAAAAFtDb250ZW50X1R5cGVzXS54bWxQSwECLQAUAAYACAAAACEAWvQsW78AAAAVAQAACwAA&#10;AAAAAAAAAAAAAAAfAQAAX3JlbHMvLnJlbHNQSwECLQAUAAYACAAAACEAwpJfTMMAAADaAAAADwAA&#10;AAAAAAAAAAAAAAAHAgAAZHJzL2Rvd25yZXYueG1sUEsFBgAAAAADAAMAtwAAAPcCAAAAAA==&#10;" path="m,l8,20,37,96r32,74l118,275r-9,l61,174,30,100,,26,,xe" fillcolor="#a5a5a5 [3206]" strokecolor="#181818 [486]" strokeweight="1pt">
                          <v:stroke joinstyle="miter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x5TxgAAANsAAAAPAAAAZHJzL2Rvd25yZXYueG1sRI9Pa8Mw&#10;DMXvhX0Ho8FurdMxykjrlrLSEbYV+u/Sm4jVJCyWTey02befDoPdJN7Tez8tVoNr1Y262Hg2MJ1k&#10;oIhLbxuuDJxP2/ErqJiQLbaeycAPRVgtH0YLzK2/84Fux1QpCeGYo4E6pZBrHcuaHMaJD8SiXX3n&#10;MMnaVdp2eJdw1+rnLJtphw1LQ42B3moqv4+9M3DYF9X08xwuL+/97qvfFLOwKz+MeXoc1nNQiYb0&#10;b/67LqzgC738IgPo5S8AAAD//wMAUEsBAi0AFAAGAAgAAAAhANvh9svuAAAAhQEAABMAAAAAAAAA&#10;AAAAAAAAAAAAAFtDb250ZW50X1R5cGVzXS54bWxQSwECLQAUAAYACAAAACEAWvQsW78AAAAVAQAA&#10;CwAAAAAAAAAAAAAAAAAfAQAAX3JlbHMvLnJlbHNQSwECLQAUAAYACAAAACEAU6MeU8YAAADbAAAA&#10;DwAAAAAAAAAAAAAAAAAHAgAAZHJzL2Rvd25yZXYueG1sUEsFBgAAAAADAAMAtwAAAPoCAAAAAA==&#10;" path="m,l16,72r4,49l18,112,,31,,xe" fillcolor="#a5a5a5 [3206]" strokecolor="#181818 [486]" strokeweight="1pt">
                          <v:stroke joinstyle="miter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4uIvwAAANsAAAAPAAAAZHJzL2Rvd25yZXYueG1sRE9LCsIw&#10;EN0L3iGM4E5TFUSqUVQQRHHhZ9Hl0IxtsZnUJmq9vREEd/N435ktGlOKJ9WusKxg0I9AEKdWF5wp&#10;uJw3vQkI55E1lpZJwZscLObt1gxjbV98pOfJZyKEsItRQe59FUvp0pwMur6tiAN3tbVBH2CdSV3j&#10;K4SbUg6jaCwNFhwacqxonVN6Oz2Mgt1q0Dy2+/dhdEsuyS653yNTjZXqdprlFISnxv/FP/dWh/lD&#10;+P4SDpDzDwAAAP//AwBQSwECLQAUAAYACAAAACEA2+H2y+4AAACFAQAAEwAAAAAAAAAAAAAAAAAA&#10;AAAAW0NvbnRlbnRfVHlwZXNdLnhtbFBLAQItABQABgAIAAAAIQBa9CxbvwAAABUBAAALAAAAAAAA&#10;AAAAAAAAAB8BAABfcmVscy8ucmVsc1BLAQItABQABgAIAAAAIQAFx4uIvwAAANsAAAAPAAAAAAAA&#10;AAAAAAAAAAcCAABkcnMvZG93bnJldi54bWxQSwUGAAAAAAMAAwC3AAAA8wIAAAAA&#10;" path="m,l11,46r11,83l36,211r19,90l76,389r27,87l123,533r21,55l155,632r3,11l142,608,118,544,95,478,69,391,47,302,29,212,13,107,,xe" fillcolor="#a5a5a5 [3206]" strokecolor="#181818 [486]" strokeweight="1pt">
                          <v:stroke joinstyle="miter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TODwgAAANsAAAAPAAAAZHJzL2Rvd25yZXYueG1sRE9Na8JA&#10;EL0L/Q/LFHrTTa3GkrqKCMWAINT24HGanSax2dmwuzXJv3cFobd5vM9ZrnvTiAs5X1tW8DxJQBAX&#10;VtdcKvj6fB+/gvABWWNjmRQM5GG9ehgtMdO24w+6HEMpYgj7DBVUIbSZlL6oyKCf2JY4cj/WGQwR&#10;ulJqh10MN42cJkkqDdYcGypsaVtR8Xv8MwpmvtnhfDi4NOTnxcltv90Z90o9PfabNxCB+vAvvrtz&#10;Hee/wO2XeIBcXQEAAP//AwBQSwECLQAUAAYACAAAACEA2+H2y+4AAACFAQAAEwAAAAAAAAAAAAAA&#10;AAAAAAAAW0NvbnRlbnRfVHlwZXNdLnhtbFBLAQItABQABgAIAAAAIQBa9CxbvwAAABUBAAALAAAA&#10;AAAAAAAAAAAAAB8BAABfcmVscy8ucmVsc1BLAQItABQABgAIAAAAIQAiFTODwgAAANsAAAAPAAAA&#10;AAAAAAAAAAAAAAcCAABkcnMvZG93bnJldi54bWxQSwUGAAAAAAMAAwC3AAAA9gIAAAAA&#10;" path="m,l33,71r-9,l11,36,,xe" fillcolor="#a5a5a5 [3206]" strokecolor="#181818 [486]" strokeweight="1pt">
                          <v:stroke joinstyle="miter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VQzwAAAANsAAAAPAAAAZHJzL2Rvd25yZXYueG1sRE/NasJA&#10;EL4LfYdlCt50o1jR1FVqoaWXIlEfYMiOSTA7G7KjSX16tyB4m4/vd1ab3tXqSm2oPBuYjBNQxLm3&#10;FRcGjoev0QJUEGSLtWcy8EcBNuuXwQpT6zvO6LqXQsUQDikaKEWaVOuQl+QwjH1DHLmTbx1KhG2h&#10;bYtdDHe1nibJXDusODaU2NBnSfl5f3EGssn3Sba0vLhK/HnXudvbb30wZvjaf7yDEurlKX64f2yc&#10;P4P/X+IBen0HAAD//wMAUEsBAi0AFAAGAAgAAAAhANvh9svuAAAAhQEAABMAAAAAAAAAAAAAAAAA&#10;AAAAAFtDb250ZW50X1R5cGVzXS54bWxQSwECLQAUAAYACAAAACEAWvQsW78AAAAVAQAACwAAAAAA&#10;AAAAAAAAAAAfAQAAX3JlbHMvLnJlbHNQSwECLQAUAAYACAAAACEA4RFUM8AAAADbAAAADwAAAAAA&#10;AAAAAAAAAAAHAgAAZHJzL2Rvd25yZXYueG1sUEsFBgAAAAADAAMAtwAAAPQCAAAAAA==&#10;" path="m,l8,37r,4l15,95,4,49,,xe" fillcolor="#a5a5a5 [3206]" strokecolor="#181818 [486]" strokeweight="1pt">
                          <v:stroke joinstyle="miter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xQqwgAAANsAAAAPAAAAZHJzL2Rvd25yZXYueG1sRE9Na8JA&#10;EL0X+h+WKXgpurFg0egaREgRCwWjPfQ2ZMckJDsbsquu/75bKHibx/ucVRZMJ640uMaygukkAUFc&#10;Wt1wpeB0zMdzEM4ja+wsk4I7OcjWz08rTLW98YGuha9EDGGXooLa+z6V0pU1GXQT2xNH7mwHgz7C&#10;oZJ6wFsMN518S5J3abDh2FBjT9uayra4GAWh3Te74tN+t8XrPNh88fXx05JSo5ewWYLwFPxD/O/e&#10;6Th/Bn+/xAPk+hcAAP//AwBQSwECLQAUAAYACAAAACEA2+H2y+4AAACFAQAAEwAAAAAAAAAAAAAA&#10;AAAAAAAAW0NvbnRlbnRfVHlwZXNdLnhtbFBLAQItABQABgAIAAAAIQBa9CxbvwAAABUBAAALAAAA&#10;AAAAAAAAAAAAAB8BAABfcmVscy8ucmVsc1BLAQItABQABgAIAAAAIQDOhxQqwgAAANsAAAAPAAAA&#10;AAAAAAAAAAAAAAcCAABkcnMvZG93bnJldi54bWxQSwUGAAAAAAMAAwC3AAAA9gIAAAAA&#10;" path="m402,r,1l363,39,325,79r-35,42l255,164r-44,58l171,284r-38,62l100,411,71,478,45,546,27,617,13,689,7,761r,21l,765r1,-4l7,688,21,616,40,545,66,475,95,409r35,-66l167,281r42,-61l253,163r34,-43l324,78,362,38,402,xe" fillcolor="#a5a5a5 [3206]" strokecolor="#181818 [486]" strokeweight="1pt">
                          <v:stroke joinstyle="miter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ydLwgAAANsAAAAPAAAAZHJzL2Rvd25yZXYueG1sRE9NawIx&#10;EL0X/A9hhN5qtntYympctEXxIEJV0OOwGTeLm8k2SXXbX98UCr3N433OrBpsJ27kQ+tYwfMkA0Fc&#10;O91yo+B4WD29gAgRWWPnmBR8UYBqPnqYYandnd/pto+NSCEcSlRgYuxLKUNtyGKYuJ44cRfnLcYE&#10;fSO1x3sKt53Ms6yQFltODQZ7ejVUX/efVsFyi5suNx/r4nTafW/Pb9LvtFTqcTwspiAiDfFf/Ofe&#10;6DS/gN9f0gFy/gMAAP//AwBQSwECLQAUAAYACAAAACEA2+H2y+4AAACFAQAAEwAAAAAAAAAAAAAA&#10;AAAAAAAAW0NvbnRlbnRfVHlwZXNdLnhtbFBLAQItABQABgAIAAAAIQBa9CxbvwAAABUBAAALAAAA&#10;AAAAAAAAAAAAAB8BAABfcmVscy8ucmVsc1BLAQItABQABgAIAAAAIQDerydLwgAAANsAAAAPAAAA&#10;AAAAAAAAAAAAAAcCAABkcnMvZG93bnJldi54bWxQSwUGAAAAAAMAAwC3AAAA9gIAAAAA&#10;" path="m,l6,15r1,3l12,80r9,54l33,188r4,8l22,162,15,146,5,81,1,40,,xe" fillcolor="#a5a5a5 [3206]" strokecolor="#181818 [486]" strokeweight="1pt">
                          <v:stroke joinstyle="miter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rhXwgAAANsAAAAPAAAAZHJzL2Rvd25yZXYueG1sRE/NasJA&#10;EL4XfIdlBG91Y6FWomuQ2EoRejDmAYbsmESzsyG70dind4VCb/Px/c4qGUwjrtS52rKC2TQCQVxY&#10;XXOpID9+vS5AOI+ssbFMCu7kIFmPXlYYa3vjA10zX4oQwi5GBZX3bSylKyoy6Ka2JQ7cyXYGfYBd&#10;KXWHtxBuGvkWRXNpsObQUGFLaUXFJeuNgnnen1v9+S5p95Oe3fb3vt+nqVKT8bBZgvA0+H/xn/tb&#10;h/kf8PwlHCDXDwAAAP//AwBQSwECLQAUAAYACAAAACEA2+H2y+4AAACFAQAAEwAAAAAAAAAAAAAA&#10;AAAAAAAAW0NvbnRlbnRfVHlwZXNdLnhtbFBLAQItABQABgAIAAAAIQBa9CxbvwAAABUBAAALAAAA&#10;AAAAAAAAAAAAAB8BAABfcmVscy8ucmVsc1BLAQItABQABgAIAAAAIQAFbrhXwgAAANsAAAAPAAAA&#10;AAAAAAAAAAAAAAcCAABkcnMvZG93bnJldi54bWxQSwUGAAAAAAMAAwC3AAAA9gIAAAAA&#10;" path="m,l31,66r-7,l,xe" fillcolor="#a5a5a5 [3206]" strokecolor="#181818 [486]" strokeweight="1pt">
                          <v:stroke joinstyle="miter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RrHwwAAANsAAAAPAAAAZHJzL2Rvd25yZXYueG1sRI/NasNA&#10;DITvhbzDokBvzTo5mOBmY4qh0JBD/voAqlf+oV6t2d3G7ttHh0JvEjOa+bQrZzeoO4XYezawXmWg&#10;iGtve24NfN7eX7agYkK2OHgmA78UodwvnnZYWD/xhe7X1CoJ4ViggS6lsdA61h05jCs/EovW+OAw&#10;yRpabQNOEu4GvcmyXDvsWRo6HKnqqP6+/jgDOdPxFPxxSrfz4avJp2adVSdjnpfz2yuoRHP6N/9d&#10;f1jBF1j5RQbQ+wcAAAD//wMAUEsBAi0AFAAGAAgAAAAhANvh9svuAAAAhQEAABMAAAAAAAAAAAAA&#10;AAAAAAAAAFtDb250ZW50X1R5cGVzXS54bWxQSwECLQAUAAYACAAAACEAWvQsW78AAAAVAQAACwAA&#10;AAAAAAAAAAAAAAAfAQAAX3JlbHMvLnJlbHNQSwECLQAUAAYACAAAACEAgrEax8MAAADbAAAADwAA&#10;AAAAAAAAAAAAAAAHAgAAZHJzL2Rvd25yZXYueG1sUEsFBgAAAAADAAMAtwAAAPcCAAAAAA==&#10;" path="m,l7,17r,26l6,40,,25,,xe" fillcolor="#a5a5a5 [3206]" strokecolor="#181818 [486]" strokeweight="1pt">
                          <v:stroke joinstyle="miter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Co5wwAAANsAAAAPAAAAZHJzL2Rvd25yZXYueG1sRE9Na8JA&#10;EL0X/A/LFHopurEFialrCKK0h1yMHjyO2WmSJjsbstuY/vtuoeBtHu9zNulkOjHS4BrLCpaLCARx&#10;aXXDlYLz6TCPQTiPrLGzTAp+yEG6nT1sMNH2xkcaC1+JEMIuQQW1930ipStrMugWticO3KcdDPoA&#10;h0rqAW8h3HTyJYpW0mDDoaHGnnY1lW3xbRS01zin/Mu9ts/lJdtf32XlDqNST49T9gbC0+Tv4n/3&#10;hw7z1/D3SzhAbn8BAAD//wMAUEsBAi0AFAAGAAgAAAAhANvh9svuAAAAhQEAABMAAAAAAAAAAAAA&#10;AAAAAAAAAFtDb250ZW50X1R5cGVzXS54bWxQSwECLQAUAAYACAAAACEAWvQsW78AAAAVAQAACwAA&#10;AAAAAAAAAAAAAAAfAQAAX3JlbHMvLnJlbHNQSwECLQAUAAYACAAAACEA2+AqOcMAAADbAAAADwAA&#10;AAAAAAAAAAAAAAAHAgAAZHJzL2Rvd25yZXYueG1sUEsFBgAAAAADAAMAtwAAAPcCAAAAAA==&#10;" path="m,l7,16,22,50,33,86r13,35l45,121,14,55,11,44,,xe" fillcolor="#a5a5a5 [3206]" strokecolor="#181818 [486]" strokeweight="1pt">
                          <v:stroke joinstyle="miter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7B57260" wp14:editId="36F1BA92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60BB87" w14:textId="3B49141A" w:rsidR="00072FC2" w:rsidRDefault="00000000">
                                <w:pPr>
                                  <w:pStyle w:val="Sinespaciado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072FC2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 xml:space="preserve">Jeynner Aarom Gonzalez </w:t>
                                    </w:r>
                                    <w:proofErr w:type="spellStart"/>
                                    <w:r w:rsidR="00072FC2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Gonzalez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14:paraId="0106D355" w14:textId="4315EC42" w:rsidR="00072FC2" w:rsidRDefault="00000000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072FC2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DAW1A</w:t>
                                    </w:r>
                                  </w:sdtContent>
                                </w:sdt>
                                <w:r w:rsidR="00FA39EF"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2025-2026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7B5726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1360BB87" w14:textId="3B49141A" w:rsidR="00072FC2" w:rsidRDefault="00000000">
                          <w:pPr>
                            <w:pStyle w:val="Sinespaciado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072FC2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Jeynner Aarom Gonzalez </w:t>
                              </w:r>
                              <w:proofErr w:type="spellStart"/>
                              <w:r w:rsidR="00072FC2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Gonzalez</w:t>
                              </w:r>
                              <w:proofErr w:type="spellEnd"/>
                            </w:sdtContent>
                          </w:sdt>
                        </w:p>
                        <w:p w14:paraId="0106D355" w14:textId="4315EC42" w:rsidR="00072FC2" w:rsidRDefault="00000000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072FC2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DAW1A</w:t>
                              </w:r>
                            </w:sdtContent>
                          </w:sdt>
                          <w:r w:rsidR="00FA39EF"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2025-2026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28F49E1" wp14:editId="7E122A94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966A2B" w14:textId="6961B744" w:rsidR="00072FC2" w:rsidRDefault="00000000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5603AE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Documentación</w:t>
                                    </w:r>
                                  </w:sdtContent>
                                </w:sdt>
                              </w:p>
                              <w:p w14:paraId="4873E73C" w14:textId="17B5D00E" w:rsidR="00072FC2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072FC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FA39EF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Profesores: </w:t>
                                </w:r>
                              </w:p>
                              <w:p w14:paraId="50096655" w14:textId="2824DB6A" w:rsidR="00FA39EF" w:rsidRPr="00FA39EF" w:rsidRDefault="00FA39EF" w:rsidP="00FA39EF">
                                <w:pPr>
                                  <w:pStyle w:val="Prrafodelista"/>
                                  <w:numPr>
                                    <w:ilvl w:val="0"/>
                                    <w:numId w:val="6"/>
                                  </w:num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 w:rsidRPr="00FA39EF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Eduard Oliv</w:t>
                                </w: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é</w:t>
                                </w:r>
                              </w:p>
                              <w:p w14:paraId="2C179B18" w14:textId="126F39CF" w:rsidR="00FA39EF" w:rsidRPr="00FA39EF" w:rsidRDefault="00FA39EF" w:rsidP="00FA39EF">
                                <w:pPr>
                                  <w:pStyle w:val="Prrafodelista"/>
                                  <w:numPr>
                                    <w:ilvl w:val="0"/>
                                    <w:numId w:val="6"/>
                                  </w:num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 w:rsidRPr="00FA39EF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Montse Rovira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28F49E1" id="Cuadro de texto 3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7F966A2B" w14:textId="6961B744" w:rsidR="00072FC2" w:rsidRDefault="00000000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5603AE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Documentación</w:t>
                              </w:r>
                            </w:sdtContent>
                          </w:sdt>
                        </w:p>
                        <w:p w14:paraId="4873E73C" w14:textId="17B5D00E" w:rsidR="00072FC2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072FC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  <w:r w:rsidR="00FA39EF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Profesores: </w:t>
                          </w:r>
                        </w:p>
                        <w:p w14:paraId="50096655" w14:textId="2824DB6A" w:rsidR="00FA39EF" w:rsidRPr="00FA39EF" w:rsidRDefault="00FA39EF" w:rsidP="00FA39EF">
                          <w:pPr>
                            <w:pStyle w:val="Prrafodelista"/>
                            <w:numPr>
                              <w:ilvl w:val="0"/>
                              <w:numId w:val="6"/>
                            </w:num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 w:rsidRPr="00FA39EF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Eduard Oliv</w:t>
                          </w: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é</w:t>
                          </w:r>
                        </w:p>
                        <w:p w14:paraId="2C179B18" w14:textId="126F39CF" w:rsidR="00FA39EF" w:rsidRPr="00FA39EF" w:rsidRDefault="00FA39EF" w:rsidP="00FA39EF">
                          <w:pPr>
                            <w:pStyle w:val="Prrafodelista"/>
                            <w:numPr>
                              <w:ilvl w:val="0"/>
                              <w:numId w:val="6"/>
                            </w:num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 w:rsidRPr="00FA39EF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Montse Rovira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ADDDC06" w14:textId="565DCB9C" w:rsidR="00072FC2" w:rsidRDefault="003C19DD">
          <w:r>
            <w:rPr>
              <w:noProof/>
            </w:rPr>
            <w:drawing>
              <wp:anchor distT="0" distB="0" distL="114300" distR="114300" simplePos="0" relativeHeight="251672576" behindDoc="0" locked="0" layoutInCell="1" allowOverlap="1" wp14:anchorId="1A810C82" wp14:editId="246E788C">
                <wp:simplePos x="0" y="0"/>
                <wp:positionH relativeFrom="margin">
                  <wp:align>center</wp:align>
                </wp:positionH>
                <wp:positionV relativeFrom="paragraph">
                  <wp:posOffset>2500067</wp:posOffset>
                </wp:positionV>
                <wp:extent cx="5310505" cy="2114550"/>
                <wp:effectExtent l="0" t="0" r="4445" b="0"/>
                <wp:wrapSquare wrapText="bothSides"/>
                <wp:docPr id="18691815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10505" cy="2114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072FC2">
            <w:br w:type="page"/>
          </w:r>
        </w:p>
      </w:sdtContent>
    </w:sdt>
    <w:p w14:paraId="43D13866" w14:textId="43A0E716" w:rsidR="003C19DD" w:rsidRPr="00175BA4" w:rsidRDefault="00672BF3" w:rsidP="00072FC2">
      <w:pPr>
        <w:rPr>
          <w:rFonts w:asciiTheme="majorHAnsi" w:hAnsiTheme="majorHAnsi"/>
          <w:b/>
          <w:bCs/>
          <w:sz w:val="48"/>
          <w:szCs w:val="48"/>
        </w:rPr>
      </w:pPr>
      <w:r w:rsidRPr="00175BA4">
        <w:rPr>
          <w:rFonts w:asciiTheme="majorHAnsi" w:hAnsiTheme="majorHAnsi"/>
          <w:b/>
          <w:bCs/>
          <w:sz w:val="48"/>
          <w:szCs w:val="48"/>
        </w:rPr>
        <w:lastRenderedPageBreak/>
        <w:t>Índice</w:t>
      </w:r>
      <w:r w:rsidR="003C19DD" w:rsidRPr="00175BA4">
        <w:rPr>
          <w:rFonts w:asciiTheme="majorHAnsi" w:hAnsiTheme="majorHAnsi"/>
          <w:b/>
          <w:bCs/>
          <w:sz w:val="48"/>
          <w:szCs w:val="48"/>
        </w:rPr>
        <w:t xml:space="preserve">: </w:t>
      </w:r>
    </w:p>
    <w:p w14:paraId="402859FE" w14:textId="30C409A0" w:rsidR="003C19DD" w:rsidRPr="00175BA4" w:rsidRDefault="009B0E7F" w:rsidP="00175BA4">
      <w:pPr>
        <w:pStyle w:val="Prrafodelista"/>
        <w:numPr>
          <w:ilvl w:val="0"/>
          <w:numId w:val="5"/>
        </w:numPr>
        <w:spacing w:line="480" w:lineRule="auto"/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>Prototipado y Diseño</w:t>
      </w:r>
    </w:p>
    <w:p w14:paraId="107C46F0" w14:textId="2CA9324C" w:rsidR="003C19DD" w:rsidRPr="00175BA4" w:rsidRDefault="009B0E7F" w:rsidP="00175BA4">
      <w:pPr>
        <w:pStyle w:val="Prrafodelista"/>
        <w:numPr>
          <w:ilvl w:val="0"/>
          <w:numId w:val="5"/>
        </w:numPr>
        <w:spacing w:line="480" w:lineRule="auto"/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 xml:space="preserve">Estructura </w:t>
      </w:r>
      <w:r w:rsidR="00677C0E">
        <w:rPr>
          <w:rFonts w:asciiTheme="majorHAnsi" w:hAnsiTheme="majorHAnsi"/>
          <w:b/>
          <w:bCs/>
          <w:sz w:val="36"/>
          <w:szCs w:val="36"/>
        </w:rPr>
        <w:t>técnica</w:t>
      </w:r>
    </w:p>
    <w:p w14:paraId="0E1BEC06" w14:textId="28964250" w:rsidR="003C19DD" w:rsidRDefault="00677C0E" w:rsidP="00175BA4">
      <w:pPr>
        <w:pStyle w:val="Prrafodelista"/>
        <w:numPr>
          <w:ilvl w:val="0"/>
          <w:numId w:val="5"/>
        </w:numPr>
        <w:spacing w:line="480" w:lineRule="auto"/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>Explicación</w:t>
      </w:r>
      <w:r w:rsidR="009B0E7F">
        <w:rPr>
          <w:rFonts w:asciiTheme="majorHAnsi" w:hAnsiTheme="majorHAnsi"/>
          <w:b/>
          <w:bCs/>
          <w:sz w:val="36"/>
          <w:szCs w:val="36"/>
        </w:rPr>
        <w:t xml:space="preserve"> del CSS</w:t>
      </w:r>
    </w:p>
    <w:p w14:paraId="34850824" w14:textId="1A106EE6" w:rsidR="009B0E7F" w:rsidRDefault="009B0E7F" w:rsidP="00072FC2">
      <w:pPr>
        <w:pStyle w:val="Prrafodelista"/>
        <w:numPr>
          <w:ilvl w:val="0"/>
          <w:numId w:val="5"/>
        </w:numPr>
        <w:spacing w:line="480" w:lineRule="auto"/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>Uso de Bootstrap</w:t>
      </w:r>
    </w:p>
    <w:p w14:paraId="0CCA8446" w14:textId="3562EFF4" w:rsidR="00074513" w:rsidRDefault="00074513" w:rsidP="00072FC2">
      <w:pPr>
        <w:pStyle w:val="Prrafodelista"/>
        <w:numPr>
          <w:ilvl w:val="0"/>
          <w:numId w:val="5"/>
        </w:numPr>
        <w:spacing w:line="480" w:lineRule="auto"/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>Conclusiones</w:t>
      </w:r>
    </w:p>
    <w:p w14:paraId="11428007" w14:textId="77777777" w:rsidR="009B0E7F" w:rsidRDefault="009B0E7F" w:rsidP="009B0E7F">
      <w:pPr>
        <w:pStyle w:val="Prrafodelista"/>
        <w:ind w:left="0"/>
        <w:rPr>
          <w:rFonts w:asciiTheme="majorHAnsi" w:hAnsiTheme="majorHAnsi"/>
          <w:b/>
          <w:bCs/>
          <w:sz w:val="36"/>
          <w:szCs w:val="36"/>
        </w:rPr>
      </w:pPr>
    </w:p>
    <w:p w14:paraId="1F45B15C" w14:textId="77777777" w:rsidR="009B0E7F" w:rsidRDefault="009B0E7F" w:rsidP="009B0E7F">
      <w:pPr>
        <w:pStyle w:val="Prrafodelista"/>
        <w:ind w:left="0"/>
        <w:rPr>
          <w:rFonts w:asciiTheme="majorHAnsi" w:hAnsiTheme="majorHAnsi"/>
          <w:b/>
          <w:bCs/>
          <w:sz w:val="36"/>
          <w:szCs w:val="36"/>
        </w:rPr>
      </w:pPr>
    </w:p>
    <w:p w14:paraId="77ABB3E6" w14:textId="77777777" w:rsidR="009B0E7F" w:rsidRDefault="009B0E7F" w:rsidP="009B0E7F">
      <w:pPr>
        <w:pStyle w:val="Prrafodelista"/>
        <w:ind w:left="0"/>
        <w:rPr>
          <w:rFonts w:asciiTheme="majorHAnsi" w:hAnsiTheme="majorHAnsi"/>
          <w:b/>
          <w:bCs/>
          <w:sz w:val="36"/>
          <w:szCs w:val="36"/>
        </w:rPr>
      </w:pPr>
    </w:p>
    <w:p w14:paraId="4A65288A" w14:textId="77777777" w:rsidR="009B0E7F" w:rsidRDefault="009B0E7F" w:rsidP="009B0E7F">
      <w:pPr>
        <w:pStyle w:val="Prrafodelista"/>
        <w:ind w:left="0"/>
        <w:rPr>
          <w:rFonts w:asciiTheme="majorHAnsi" w:hAnsiTheme="majorHAnsi"/>
          <w:b/>
          <w:bCs/>
          <w:sz w:val="36"/>
          <w:szCs w:val="36"/>
        </w:rPr>
      </w:pPr>
    </w:p>
    <w:p w14:paraId="61B4A5BD" w14:textId="77777777" w:rsidR="009B0E7F" w:rsidRDefault="009B0E7F" w:rsidP="009B0E7F">
      <w:pPr>
        <w:pStyle w:val="Prrafodelista"/>
        <w:ind w:left="0"/>
        <w:rPr>
          <w:rFonts w:asciiTheme="majorHAnsi" w:hAnsiTheme="majorHAnsi"/>
          <w:b/>
          <w:bCs/>
          <w:sz w:val="36"/>
          <w:szCs w:val="36"/>
        </w:rPr>
      </w:pPr>
    </w:p>
    <w:p w14:paraId="46715B98" w14:textId="77777777" w:rsidR="009B0E7F" w:rsidRDefault="009B0E7F" w:rsidP="009B0E7F">
      <w:pPr>
        <w:pStyle w:val="Prrafodelista"/>
        <w:ind w:left="0"/>
        <w:rPr>
          <w:rFonts w:asciiTheme="majorHAnsi" w:hAnsiTheme="majorHAnsi"/>
          <w:b/>
          <w:bCs/>
          <w:sz w:val="36"/>
          <w:szCs w:val="36"/>
        </w:rPr>
      </w:pPr>
    </w:p>
    <w:p w14:paraId="2369B465" w14:textId="77777777" w:rsidR="009B0E7F" w:rsidRDefault="009B0E7F" w:rsidP="009B0E7F">
      <w:pPr>
        <w:pStyle w:val="Prrafodelista"/>
        <w:ind w:left="0"/>
        <w:rPr>
          <w:rFonts w:asciiTheme="majorHAnsi" w:hAnsiTheme="majorHAnsi"/>
          <w:b/>
          <w:bCs/>
          <w:sz w:val="36"/>
          <w:szCs w:val="36"/>
        </w:rPr>
      </w:pPr>
    </w:p>
    <w:p w14:paraId="39CDB5AE" w14:textId="77777777" w:rsidR="009B0E7F" w:rsidRDefault="009B0E7F" w:rsidP="009B0E7F">
      <w:pPr>
        <w:pStyle w:val="Prrafodelista"/>
        <w:ind w:left="0"/>
        <w:rPr>
          <w:rFonts w:asciiTheme="majorHAnsi" w:hAnsiTheme="majorHAnsi"/>
          <w:b/>
          <w:bCs/>
          <w:sz w:val="36"/>
          <w:szCs w:val="36"/>
        </w:rPr>
      </w:pPr>
    </w:p>
    <w:p w14:paraId="0D4E05D6" w14:textId="77777777" w:rsidR="009B0E7F" w:rsidRDefault="009B0E7F" w:rsidP="009B0E7F">
      <w:pPr>
        <w:pStyle w:val="Prrafodelista"/>
        <w:ind w:left="0"/>
        <w:rPr>
          <w:rFonts w:asciiTheme="majorHAnsi" w:hAnsiTheme="majorHAnsi"/>
          <w:b/>
          <w:bCs/>
          <w:sz w:val="36"/>
          <w:szCs w:val="36"/>
        </w:rPr>
      </w:pPr>
    </w:p>
    <w:p w14:paraId="66029A18" w14:textId="77777777" w:rsidR="009B0E7F" w:rsidRDefault="009B0E7F" w:rsidP="009B0E7F">
      <w:pPr>
        <w:pStyle w:val="Prrafodelista"/>
        <w:ind w:left="0"/>
        <w:rPr>
          <w:rFonts w:asciiTheme="majorHAnsi" w:hAnsiTheme="majorHAnsi"/>
          <w:b/>
          <w:bCs/>
          <w:sz w:val="36"/>
          <w:szCs w:val="36"/>
        </w:rPr>
      </w:pPr>
    </w:p>
    <w:p w14:paraId="4AFB312A" w14:textId="77777777" w:rsidR="009B0E7F" w:rsidRDefault="009B0E7F" w:rsidP="009B0E7F">
      <w:pPr>
        <w:pStyle w:val="Prrafodelista"/>
        <w:ind w:left="0"/>
        <w:rPr>
          <w:rFonts w:asciiTheme="majorHAnsi" w:hAnsiTheme="majorHAnsi"/>
          <w:b/>
          <w:bCs/>
          <w:sz w:val="36"/>
          <w:szCs w:val="36"/>
        </w:rPr>
      </w:pPr>
    </w:p>
    <w:p w14:paraId="299BDE3F" w14:textId="77777777" w:rsidR="009B0E7F" w:rsidRDefault="009B0E7F" w:rsidP="009B0E7F">
      <w:pPr>
        <w:pStyle w:val="Prrafodelista"/>
        <w:ind w:left="0"/>
        <w:rPr>
          <w:rFonts w:asciiTheme="majorHAnsi" w:hAnsiTheme="majorHAnsi"/>
          <w:b/>
          <w:bCs/>
          <w:sz w:val="36"/>
          <w:szCs w:val="36"/>
        </w:rPr>
      </w:pPr>
    </w:p>
    <w:p w14:paraId="20E1089E" w14:textId="77777777" w:rsidR="009B0E7F" w:rsidRDefault="009B0E7F" w:rsidP="009B0E7F">
      <w:pPr>
        <w:pStyle w:val="Prrafodelista"/>
        <w:ind w:left="0"/>
        <w:rPr>
          <w:rFonts w:asciiTheme="majorHAnsi" w:hAnsiTheme="majorHAnsi"/>
          <w:b/>
          <w:bCs/>
          <w:sz w:val="36"/>
          <w:szCs w:val="36"/>
        </w:rPr>
      </w:pPr>
    </w:p>
    <w:p w14:paraId="49E063AD" w14:textId="77777777" w:rsidR="009B0E7F" w:rsidRDefault="009B0E7F" w:rsidP="009B0E7F">
      <w:pPr>
        <w:pStyle w:val="Prrafodelista"/>
        <w:ind w:left="0"/>
        <w:rPr>
          <w:rFonts w:asciiTheme="majorHAnsi" w:hAnsiTheme="majorHAnsi"/>
          <w:b/>
          <w:bCs/>
          <w:sz w:val="36"/>
          <w:szCs w:val="36"/>
        </w:rPr>
      </w:pPr>
    </w:p>
    <w:p w14:paraId="40226367" w14:textId="77777777" w:rsidR="009B0E7F" w:rsidRDefault="009B0E7F" w:rsidP="009B0E7F">
      <w:pPr>
        <w:pStyle w:val="Prrafodelista"/>
        <w:ind w:left="0"/>
        <w:rPr>
          <w:rFonts w:asciiTheme="majorHAnsi" w:hAnsiTheme="majorHAnsi"/>
          <w:b/>
          <w:bCs/>
          <w:sz w:val="36"/>
          <w:szCs w:val="36"/>
        </w:rPr>
      </w:pPr>
    </w:p>
    <w:p w14:paraId="43F92240" w14:textId="77777777" w:rsidR="009B0E7F" w:rsidRDefault="009B0E7F" w:rsidP="009B0E7F">
      <w:pPr>
        <w:pStyle w:val="Prrafodelista"/>
        <w:ind w:left="0"/>
        <w:rPr>
          <w:rFonts w:asciiTheme="majorHAnsi" w:hAnsiTheme="majorHAnsi"/>
          <w:b/>
          <w:bCs/>
          <w:sz w:val="36"/>
          <w:szCs w:val="36"/>
        </w:rPr>
      </w:pPr>
    </w:p>
    <w:p w14:paraId="70FB224E" w14:textId="77777777" w:rsidR="009B0E7F" w:rsidRDefault="009B0E7F" w:rsidP="009B0E7F">
      <w:pPr>
        <w:pStyle w:val="Prrafodelista"/>
        <w:ind w:left="0"/>
        <w:rPr>
          <w:rFonts w:asciiTheme="majorHAnsi" w:hAnsiTheme="majorHAnsi"/>
          <w:b/>
          <w:bCs/>
          <w:sz w:val="36"/>
          <w:szCs w:val="36"/>
        </w:rPr>
      </w:pPr>
    </w:p>
    <w:p w14:paraId="165C1A82" w14:textId="77777777" w:rsidR="009B0E7F" w:rsidRDefault="009B0E7F" w:rsidP="009B0E7F">
      <w:pPr>
        <w:pStyle w:val="Prrafodelista"/>
        <w:ind w:left="0"/>
        <w:rPr>
          <w:rFonts w:asciiTheme="majorHAnsi" w:hAnsiTheme="majorHAnsi"/>
          <w:b/>
          <w:bCs/>
          <w:sz w:val="36"/>
          <w:szCs w:val="36"/>
        </w:rPr>
      </w:pPr>
    </w:p>
    <w:p w14:paraId="331A4970" w14:textId="77777777" w:rsidR="009B0E7F" w:rsidRDefault="009B0E7F" w:rsidP="009B0E7F">
      <w:pPr>
        <w:pStyle w:val="Prrafodelista"/>
        <w:ind w:left="0"/>
        <w:rPr>
          <w:rFonts w:asciiTheme="majorHAnsi" w:hAnsiTheme="majorHAnsi"/>
          <w:b/>
          <w:bCs/>
          <w:sz w:val="36"/>
          <w:szCs w:val="36"/>
        </w:rPr>
      </w:pPr>
    </w:p>
    <w:p w14:paraId="59CF73D5" w14:textId="77777777" w:rsidR="009B0E7F" w:rsidRDefault="009B0E7F" w:rsidP="009B0E7F">
      <w:pPr>
        <w:pStyle w:val="Prrafodelista"/>
        <w:ind w:left="0"/>
        <w:rPr>
          <w:rFonts w:asciiTheme="majorHAnsi" w:hAnsiTheme="majorHAnsi"/>
          <w:b/>
          <w:bCs/>
          <w:sz w:val="36"/>
          <w:szCs w:val="36"/>
        </w:rPr>
      </w:pPr>
    </w:p>
    <w:p w14:paraId="53396625" w14:textId="08CB0B89" w:rsidR="009B0E7F" w:rsidRDefault="009B0E7F" w:rsidP="009B0E7F">
      <w:pPr>
        <w:pStyle w:val="Prrafodelista"/>
        <w:ind w:left="0"/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>1.-</w:t>
      </w:r>
      <w:r>
        <w:rPr>
          <w:rFonts w:asciiTheme="majorHAnsi" w:hAnsiTheme="majorHAnsi"/>
          <w:b/>
          <w:bCs/>
          <w:sz w:val="36"/>
          <w:szCs w:val="36"/>
        </w:rPr>
        <w:tab/>
      </w:r>
      <w:r w:rsidRPr="009B0E7F">
        <w:rPr>
          <w:rFonts w:asciiTheme="majorHAnsi" w:hAnsiTheme="majorHAnsi"/>
          <w:b/>
          <w:bCs/>
          <w:sz w:val="36"/>
          <w:szCs w:val="36"/>
        </w:rPr>
        <w:t>Prototipado y Diseño:</w:t>
      </w:r>
    </w:p>
    <w:p w14:paraId="6A807D05" w14:textId="77777777" w:rsidR="009B0E7F" w:rsidRDefault="009B0E7F" w:rsidP="009B0E7F">
      <w:pPr>
        <w:pStyle w:val="Prrafodelista"/>
        <w:ind w:left="0"/>
        <w:rPr>
          <w:rFonts w:asciiTheme="majorHAnsi" w:hAnsiTheme="majorHAnsi"/>
          <w:b/>
          <w:bCs/>
          <w:sz w:val="36"/>
          <w:szCs w:val="36"/>
        </w:rPr>
      </w:pPr>
    </w:p>
    <w:p w14:paraId="347B9BBC" w14:textId="569A9F3A" w:rsidR="009B0E7F" w:rsidRDefault="009B0E7F" w:rsidP="009B0E7F">
      <w:pPr>
        <w:pStyle w:val="Prrafodelista"/>
        <w:ind w:left="0"/>
        <w:rPr>
          <w:rFonts w:cstheme="minorHAnsi"/>
        </w:rPr>
      </w:pPr>
      <w:r>
        <w:rPr>
          <w:rFonts w:cstheme="minorHAnsi"/>
        </w:rPr>
        <w:t xml:space="preserve">El prototipo se realizo en </w:t>
      </w:r>
      <w:proofErr w:type="spellStart"/>
      <w:r>
        <w:rPr>
          <w:rFonts w:cstheme="minorHAnsi"/>
        </w:rPr>
        <w:t>Figma</w:t>
      </w:r>
      <w:proofErr w:type="spellEnd"/>
      <w:r w:rsidR="00647907">
        <w:rPr>
          <w:rFonts w:cstheme="minorHAnsi"/>
        </w:rPr>
        <w:t xml:space="preserve"> para tener una guía visual del proyecto.</w:t>
      </w:r>
    </w:p>
    <w:p w14:paraId="17D8B9CA" w14:textId="7D6BD93D" w:rsidR="00647907" w:rsidRDefault="00647907" w:rsidP="009B0E7F">
      <w:pPr>
        <w:pStyle w:val="Prrafodelista"/>
        <w:ind w:left="0"/>
        <w:rPr>
          <w:rFonts w:cstheme="minorHAnsi"/>
        </w:rPr>
      </w:pPr>
      <w:r>
        <w:rPr>
          <w:rFonts w:cstheme="minorHAnsi"/>
        </w:rPr>
        <w:t>Link del proyecto:</w:t>
      </w:r>
    </w:p>
    <w:p w14:paraId="6C4E750E" w14:textId="76B39B6B" w:rsidR="00647907" w:rsidRPr="009B0E7F" w:rsidRDefault="00647907" w:rsidP="009B0E7F">
      <w:pPr>
        <w:pStyle w:val="Prrafodelista"/>
        <w:ind w:left="0"/>
        <w:rPr>
          <w:rFonts w:cstheme="minorHAnsi"/>
        </w:rPr>
      </w:pPr>
      <w:hyperlink r:id="rId7" w:history="1">
        <w:r w:rsidRPr="00C5526C">
          <w:rPr>
            <w:rStyle w:val="Hipervnculo"/>
            <w:rFonts w:cstheme="minorHAnsi"/>
          </w:rPr>
          <w:t>https://www.figma.com/design/nyLAO8gJUgZF312QoW4fMx/Sin-t%C3%ADtulo?node-id=0-1&amp;m=dev&amp;t=gq33W4vQ7ZNlbgou-1</w:t>
        </w:r>
      </w:hyperlink>
      <w:r>
        <w:rPr>
          <w:rFonts w:cstheme="minorHAnsi"/>
        </w:rPr>
        <w:t xml:space="preserve"> </w:t>
      </w:r>
    </w:p>
    <w:p w14:paraId="10E15CBD" w14:textId="4B1BC185" w:rsidR="003C19DD" w:rsidRDefault="00647907" w:rsidP="00072FC2">
      <w:pPr>
        <w:rPr>
          <w:rFonts w:asciiTheme="majorHAnsi" w:hAnsiTheme="majorHAnsi"/>
          <w:b/>
          <w:bCs/>
          <w:sz w:val="36"/>
          <w:szCs w:val="36"/>
        </w:rPr>
      </w:pPr>
      <w:r w:rsidRPr="00647907">
        <w:rPr>
          <w:rFonts w:asciiTheme="majorHAnsi" w:hAnsiTheme="majorHAnsi"/>
          <w:b/>
          <w:bCs/>
          <w:sz w:val="36"/>
          <w:szCs w:val="36"/>
        </w:rPr>
        <w:drawing>
          <wp:inline distT="0" distB="0" distL="0" distR="0" wp14:anchorId="02DBE10A" wp14:editId="7EF1AF5A">
            <wp:extent cx="5400040" cy="2523490"/>
            <wp:effectExtent l="0" t="0" r="0" b="0"/>
            <wp:docPr id="632910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10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8CCF" w14:textId="6FA81390" w:rsidR="00647907" w:rsidRDefault="00647907" w:rsidP="00072FC2">
      <w:pPr>
        <w:rPr>
          <w:rFonts w:cstheme="minorHAnsi"/>
        </w:rPr>
      </w:pPr>
      <w:r>
        <w:rPr>
          <w:rFonts w:cstheme="minorHAnsi"/>
        </w:rPr>
        <w:t>Toda la web esta desarrollada para que el contenido este centrado.</w:t>
      </w:r>
    </w:p>
    <w:p w14:paraId="3823F1C8" w14:textId="44C60685" w:rsidR="00647907" w:rsidRDefault="00647907" w:rsidP="00072FC2">
      <w:pPr>
        <w:rPr>
          <w:rFonts w:cstheme="minorHAnsi"/>
        </w:rPr>
      </w:pPr>
      <w:r>
        <w:rPr>
          <w:rFonts w:cstheme="minorHAnsi"/>
        </w:rPr>
        <w:t xml:space="preserve">El prototipo en </w:t>
      </w:r>
      <w:proofErr w:type="spellStart"/>
      <w:r>
        <w:rPr>
          <w:rFonts w:cstheme="minorHAnsi"/>
        </w:rPr>
        <w:t>figma</w:t>
      </w:r>
      <w:proofErr w:type="spellEnd"/>
      <w:r>
        <w:rPr>
          <w:rFonts w:cstheme="minorHAnsi"/>
        </w:rPr>
        <w:t xml:space="preserve"> ha sido de mucha ayuda para tener un boceto inicial y no estar programando sobre la marcha.</w:t>
      </w:r>
    </w:p>
    <w:p w14:paraId="01F872A9" w14:textId="64D827C5" w:rsidR="00647907" w:rsidRDefault="00647907" w:rsidP="00072FC2">
      <w:pPr>
        <w:rPr>
          <w:rFonts w:cstheme="minorHAnsi"/>
        </w:rPr>
      </w:pPr>
      <w:r>
        <w:rPr>
          <w:rFonts w:cstheme="minorHAnsi"/>
        </w:rPr>
        <w:t xml:space="preserve">Se </w:t>
      </w:r>
      <w:proofErr w:type="spellStart"/>
      <w:r>
        <w:rPr>
          <w:rFonts w:cstheme="minorHAnsi"/>
        </w:rPr>
        <w:t>decidio</w:t>
      </w:r>
      <w:proofErr w:type="spellEnd"/>
      <w:r>
        <w:rPr>
          <w:rFonts w:cstheme="minorHAnsi"/>
        </w:rPr>
        <w:t xml:space="preserve"> que se usarían colores </w:t>
      </w:r>
      <w:r w:rsidR="0018464C">
        <w:rPr>
          <w:rFonts w:cstheme="minorHAnsi"/>
        </w:rPr>
        <w:t xml:space="preserve">no tan vivos en la web para darle mas protagonismo a las imágenes de la </w:t>
      </w:r>
      <w:proofErr w:type="spellStart"/>
      <w:r w:rsidR="0018464C">
        <w:rPr>
          <w:rFonts w:cstheme="minorHAnsi"/>
        </w:rPr>
        <w:t>pagina</w:t>
      </w:r>
      <w:proofErr w:type="spellEnd"/>
      <w:r w:rsidR="0018464C">
        <w:rPr>
          <w:rFonts w:cstheme="minorHAnsi"/>
        </w:rPr>
        <w:t>.</w:t>
      </w:r>
    </w:p>
    <w:p w14:paraId="20E594E4" w14:textId="77777777" w:rsidR="0018464C" w:rsidRDefault="0018464C" w:rsidP="00072FC2">
      <w:pPr>
        <w:rPr>
          <w:rFonts w:cstheme="minorHAnsi"/>
        </w:rPr>
      </w:pPr>
    </w:p>
    <w:p w14:paraId="4CC0A30B" w14:textId="13A55AC3" w:rsidR="0018464C" w:rsidRDefault="0018464C" w:rsidP="0018464C">
      <w:pPr>
        <w:pStyle w:val="Prrafodelista"/>
        <w:ind w:left="0"/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>2</w:t>
      </w:r>
      <w:r>
        <w:rPr>
          <w:rFonts w:asciiTheme="majorHAnsi" w:hAnsiTheme="majorHAnsi"/>
          <w:b/>
          <w:bCs/>
          <w:sz w:val="36"/>
          <w:szCs w:val="36"/>
        </w:rPr>
        <w:t>.-</w:t>
      </w:r>
      <w:r>
        <w:rPr>
          <w:rFonts w:asciiTheme="majorHAnsi" w:hAnsiTheme="majorHAnsi"/>
          <w:b/>
          <w:bCs/>
          <w:sz w:val="36"/>
          <w:szCs w:val="36"/>
        </w:rPr>
        <w:tab/>
      </w:r>
      <w:r>
        <w:rPr>
          <w:rFonts w:asciiTheme="majorHAnsi" w:hAnsiTheme="majorHAnsi"/>
          <w:b/>
          <w:bCs/>
          <w:sz w:val="36"/>
          <w:szCs w:val="36"/>
        </w:rPr>
        <w:t xml:space="preserve">Estructura </w:t>
      </w:r>
      <w:r w:rsidR="00074513">
        <w:rPr>
          <w:rFonts w:asciiTheme="majorHAnsi" w:hAnsiTheme="majorHAnsi"/>
          <w:b/>
          <w:bCs/>
          <w:sz w:val="36"/>
          <w:szCs w:val="36"/>
        </w:rPr>
        <w:t>técnica</w:t>
      </w:r>
      <w:r w:rsidRPr="009B0E7F">
        <w:rPr>
          <w:rFonts w:asciiTheme="majorHAnsi" w:hAnsiTheme="majorHAnsi"/>
          <w:b/>
          <w:bCs/>
          <w:sz w:val="36"/>
          <w:szCs w:val="36"/>
        </w:rPr>
        <w:t>:</w:t>
      </w:r>
    </w:p>
    <w:p w14:paraId="33D0FFDF" w14:textId="6876FD8B" w:rsidR="0018464C" w:rsidRDefault="0018464C" w:rsidP="00072FC2">
      <w:pPr>
        <w:rPr>
          <w:rFonts w:cstheme="minorHAnsi"/>
        </w:rPr>
      </w:pPr>
      <w:r>
        <w:rPr>
          <w:rFonts w:cstheme="minorHAnsi"/>
        </w:rPr>
        <w:t xml:space="preserve">Se ha utilizado HTML para el esqueleto/estructura de la web, Bootstrap para usar sus </w:t>
      </w:r>
      <w:proofErr w:type="spellStart"/>
      <w:r>
        <w:rPr>
          <w:rFonts w:cstheme="minorHAnsi"/>
        </w:rPr>
        <w:t>modulos</w:t>
      </w:r>
      <w:proofErr w:type="spellEnd"/>
      <w:r>
        <w:rPr>
          <w:rFonts w:cstheme="minorHAnsi"/>
        </w:rPr>
        <w:t xml:space="preserve"> preconfigurados con clases para no tener que batallar tanto con CSS puro aunque las clases de Bootstrap han sido personalizadas con CSS para cambiar colores, estilos o tamaños.</w:t>
      </w:r>
    </w:p>
    <w:p w14:paraId="1BE5FBCC" w14:textId="591BD2C3" w:rsidR="0018464C" w:rsidRDefault="0018464C" w:rsidP="00072FC2">
      <w:pPr>
        <w:rPr>
          <w:rFonts w:cstheme="minorHAnsi"/>
        </w:rPr>
      </w:pPr>
      <w:r>
        <w:rPr>
          <w:rFonts w:cstheme="minorHAnsi"/>
        </w:rPr>
        <w:t>Las imágenes utilizadas, se han agrupado en carpetas.</w:t>
      </w:r>
    </w:p>
    <w:p w14:paraId="3FCAA770" w14:textId="0174C8A2" w:rsidR="0018464C" w:rsidRDefault="0018464C" w:rsidP="00072FC2">
      <w:pPr>
        <w:rPr>
          <w:rFonts w:cstheme="minorHAnsi"/>
        </w:rPr>
      </w:pPr>
      <w:r>
        <w:rPr>
          <w:rFonts w:cstheme="minorHAnsi"/>
        </w:rPr>
        <w:t xml:space="preserve">Al incluir la opción descargada de Bootstrap, se han descargado e incluido sus archivos dentro del proyecto para tener los archivos en local y no depender del CDN de </w:t>
      </w:r>
      <w:proofErr w:type="spellStart"/>
      <w:r>
        <w:rPr>
          <w:rFonts w:cstheme="minorHAnsi"/>
        </w:rPr>
        <w:t>bootstrap</w:t>
      </w:r>
      <w:proofErr w:type="spellEnd"/>
      <w:r>
        <w:rPr>
          <w:rFonts w:cstheme="minorHAnsi"/>
        </w:rPr>
        <w:t>.</w:t>
      </w:r>
    </w:p>
    <w:p w14:paraId="4445CF0C" w14:textId="6C7D9E28" w:rsidR="0018464C" w:rsidRDefault="0018464C" w:rsidP="0018464C">
      <w:pPr>
        <w:pStyle w:val="Prrafodelista"/>
        <w:ind w:left="0"/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>3</w:t>
      </w:r>
      <w:r>
        <w:rPr>
          <w:rFonts w:asciiTheme="majorHAnsi" w:hAnsiTheme="majorHAnsi"/>
          <w:b/>
          <w:bCs/>
          <w:sz w:val="36"/>
          <w:szCs w:val="36"/>
        </w:rPr>
        <w:t>.-</w:t>
      </w:r>
      <w:r>
        <w:rPr>
          <w:rFonts w:asciiTheme="majorHAnsi" w:hAnsiTheme="majorHAnsi"/>
          <w:b/>
          <w:bCs/>
          <w:sz w:val="36"/>
          <w:szCs w:val="36"/>
        </w:rPr>
        <w:tab/>
      </w:r>
      <w:r w:rsidR="00074513">
        <w:rPr>
          <w:rFonts w:asciiTheme="majorHAnsi" w:hAnsiTheme="majorHAnsi"/>
          <w:b/>
          <w:bCs/>
          <w:sz w:val="36"/>
          <w:szCs w:val="36"/>
        </w:rPr>
        <w:t>Explicación</w:t>
      </w:r>
      <w:r>
        <w:rPr>
          <w:rFonts w:asciiTheme="majorHAnsi" w:hAnsiTheme="majorHAnsi"/>
          <w:b/>
          <w:bCs/>
          <w:sz w:val="36"/>
          <w:szCs w:val="36"/>
        </w:rPr>
        <w:t xml:space="preserve"> del CSS</w:t>
      </w:r>
      <w:r w:rsidRPr="009B0E7F">
        <w:rPr>
          <w:rFonts w:asciiTheme="majorHAnsi" w:hAnsiTheme="majorHAnsi"/>
          <w:b/>
          <w:bCs/>
          <w:sz w:val="36"/>
          <w:szCs w:val="36"/>
        </w:rPr>
        <w:t>:</w:t>
      </w:r>
    </w:p>
    <w:p w14:paraId="26CA995A" w14:textId="45DE8785" w:rsidR="0018464C" w:rsidRDefault="0018464C" w:rsidP="00072FC2">
      <w:pPr>
        <w:rPr>
          <w:rFonts w:cstheme="minorHAnsi"/>
        </w:rPr>
      </w:pPr>
      <w:r>
        <w:rPr>
          <w:rFonts w:cstheme="minorHAnsi"/>
        </w:rPr>
        <w:t xml:space="preserve">Se empezó agregando un </w:t>
      </w:r>
      <w:r w:rsidR="00A93779">
        <w:rPr>
          <w:rFonts w:cstheme="minorHAnsi"/>
        </w:rPr>
        <w:t xml:space="preserve">color de fondo al </w:t>
      </w:r>
      <w:proofErr w:type="spellStart"/>
      <w:r w:rsidR="00A93779">
        <w:rPr>
          <w:rFonts w:cstheme="minorHAnsi"/>
        </w:rPr>
        <w:t>body</w:t>
      </w:r>
      <w:proofErr w:type="spellEnd"/>
      <w:r w:rsidR="00A93779">
        <w:rPr>
          <w:rFonts w:cstheme="minorHAnsi"/>
        </w:rPr>
        <w:t>, como fondo base de la web.</w:t>
      </w:r>
    </w:p>
    <w:p w14:paraId="3028AD0F" w14:textId="41E6AFAF" w:rsidR="00A93779" w:rsidRDefault="00A93779" w:rsidP="00072FC2">
      <w:pPr>
        <w:rPr>
          <w:rFonts w:cstheme="minorHAnsi"/>
        </w:rPr>
      </w:pPr>
      <w:r w:rsidRPr="00A93779">
        <w:rPr>
          <w:rFonts w:cstheme="minorHAnsi"/>
        </w:rPr>
        <w:lastRenderedPageBreak/>
        <w:drawing>
          <wp:inline distT="0" distB="0" distL="0" distR="0" wp14:anchorId="49EE9CD2" wp14:editId="620312BB">
            <wp:extent cx="2972215" cy="762106"/>
            <wp:effectExtent l="0" t="0" r="0" b="0"/>
            <wp:docPr id="109432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2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CD51" w14:textId="1A9E542D" w:rsidR="0018464C" w:rsidRPr="00A93779" w:rsidRDefault="00A93779" w:rsidP="00072FC2">
      <w:pPr>
        <w:rPr>
          <w:rFonts w:cstheme="minorHAnsi"/>
          <w:b/>
          <w:bCs/>
        </w:rPr>
      </w:pPr>
      <w:r w:rsidRPr="00A93779">
        <w:rPr>
          <w:rFonts w:cstheme="minorHAnsi"/>
          <w:b/>
          <w:bCs/>
        </w:rPr>
        <w:t xml:space="preserve">*Todos los ítems tienen un comentario para saber </w:t>
      </w:r>
      <w:proofErr w:type="spellStart"/>
      <w:r w:rsidRPr="00A93779">
        <w:rPr>
          <w:rFonts w:cstheme="minorHAnsi"/>
          <w:b/>
          <w:bCs/>
        </w:rPr>
        <w:t>donde</w:t>
      </w:r>
      <w:proofErr w:type="spellEnd"/>
      <w:r w:rsidRPr="00A93779">
        <w:rPr>
          <w:rFonts w:cstheme="minorHAnsi"/>
          <w:b/>
          <w:bCs/>
        </w:rPr>
        <w:t xml:space="preserve"> están ubicadas sus configuraciones.</w:t>
      </w:r>
    </w:p>
    <w:p w14:paraId="1D82DA3D" w14:textId="5DFFC9B4" w:rsidR="00A93779" w:rsidRPr="001B7540" w:rsidRDefault="00A93779" w:rsidP="001B7540">
      <w:pPr>
        <w:pStyle w:val="Prrafodelista"/>
        <w:numPr>
          <w:ilvl w:val="0"/>
          <w:numId w:val="10"/>
        </w:numPr>
        <w:rPr>
          <w:rFonts w:cstheme="minorHAnsi"/>
        </w:rPr>
      </w:pPr>
      <w:r w:rsidRPr="001B7540">
        <w:rPr>
          <w:rFonts w:cstheme="minorHAnsi"/>
        </w:rPr>
        <w:t xml:space="preserve">Al </w:t>
      </w:r>
      <w:proofErr w:type="spellStart"/>
      <w:r w:rsidRPr="001B7540">
        <w:rPr>
          <w:rFonts w:cstheme="minorHAnsi"/>
        </w:rPr>
        <w:t>navbar</w:t>
      </w:r>
      <w:proofErr w:type="spellEnd"/>
      <w:r w:rsidRPr="001B7540">
        <w:rPr>
          <w:rFonts w:cstheme="minorHAnsi"/>
        </w:rPr>
        <w:t xml:space="preserve"> le agregamos un color de fondo gray y un </w:t>
      </w:r>
      <w:proofErr w:type="spellStart"/>
      <w:r w:rsidRPr="001B7540">
        <w:rPr>
          <w:rFonts w:cstheme="minorHAnsi"/>
        </w:rPr>
        <w:t>padding</w:t>
      </w:r>
      <w:proofErr w:type="spellEnd"/>
      <w:r w:rsidRPr="001B7540">
        <w:rPr>
          <w:rFonts w:cstheme="minorHAnsi"/>
        </w:rPr>
        <w:t xml:space="preserve"> para tener espacio entre el contenido y el borde de la barra de navegación.</w:t>
      </w:r>
    </w:p>
    <w:p w14:paraId="0077A5D2" w14:textId="360E9510" w:rsidR="00A93779" w:rsidRPr="001B7540" w:rsidRDefault="00A93779" w:rsidP="001B7540">
      <w:pPr>
        <w:pStyle w:val="Prrafodelista"/>
        <w:numPr>
          <w:ilvl w:val="0"/>
          <w:numId w:val="10"/>
        </w:numPr>
        <w:rPr>
          <w:rFonts w:cstheme="minorHAnsi"/>
        </w:rPr>
      </w:pPr>
      <w:r w:rsidRPr="001B7540">
        <w:rPr>
          <w:rFonts w:cstheme="minorHAnsi"/>
        </w:rPr>
        <w:t xml:space="preserve">A la clase </w:t>
      </w:r>
      <w:proofErr w:type="spellStart"/>
      <w:r w:rsidRPr="001B7540">
        <w:rPr>
          <w:rFonts w:cstheme="minorHAnsi"/>
        </w:rPr>
        <w:t>nav</w:t>
      </w:r>
      <w:proofErr w:type="spellEnd"/>
      <w:r w:rsidRPr="001B7540">
        <w:rPr>
          <w:rFonts w:cstheme="minorHAnsi"/>
        </w:rPr>
        <w:t xml:space="preserve">-link que es la que contiene los apartados de la </w:t>
      </w:r>
      <w:proofErr w:type="spellStart"/>
      <w:r w:rsidRPr="001B7540">
        <w:rPr>
          <w:rFonts w:cstheme="minorHAnsi"/>
        </w:rPr>
        <w:t>navbar</w:t>
      </w:r>
      <w:proofErr w:type="spellEnd"/>
      <w:r w:rsidRPr="001B7540">
        <w:rPr>
          <w:rFonts w:cstheme="minorHAnsi"/>
        </w:rPr>
        <w:t xml:space="preserve">, le agregamos un </w:t>
      </w:r>
      <w:proofErr w:type="spellStart"/>
      <w:r w:rsidRPr="001B7540">
        <w:rPr>
          <w:rFonts w:cstheme="minorHAnsi"/>
        </w:rPr>
        <w:t>hover</w:t>
      </w:r>
      <w:proofErr w:type="spellEnd"/>
      <w:r w:rsidRPr="001B7540">
        <w:rPr>
          <w:rFonts w:cstheme="minorHAnsi"/>
        </w:rPr>
        <w:t xml:space="preserve"> para que al cambiar posar el ratón sobre uno de los ítems cambie de color a blanco.</w:t>
      </w:r>
    </w:p>
    <w:p w14:paraId="190BBD5C" w14:textId="1D21B945" w:rsidR="00A93779" w:rsidRPr="00647907" w:rsidRDefault="00A93779" w:rsidP="00072FC2">
      <w:pPr>
        <w:rPr>
          <w:rFonts w:cstheme="minorHAnsi"/>
        </w:rPr>
      </w:pPr>
      <w:r w:rsidRPr="00A93779">
        <w:rPr>
          <w:rFonts w:cstheme="minorHAnsi"/>
        </w:rPr>
        <w:drawing>
          <wp:inline distT="0" distB="0" distL="0" distR="0" wp14:anchorId="31CD42D7" wp14:editId="2FE16C38">
            <wp:extent cx="2155371" cy="2001873"/>
            <wp:effectExtent l="0" t="0" r="0" b="0"/>
            <wp:docPr id="1348353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53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5028" cy="201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FEC1" w14:textId="1AC8ACCD" w:rsidR="00A93779" w:rsidRDefault="00110177" w:rsidP="001B7540">
      <w:pPr>
        <w:pStyle w:val="Prrafodelista"/>
        <w:numPr>
          <w:ilvl w:val="0"/>
          <w:numId w:val="11"/>
        </w:numPr>
      </w:pPr>
      <w:r>
        <w:t xml:space="preserve">Se aplican estilos generales para usar con las clases para personalizar el HTML, sección oscura con color de letra blanca y fondo gray para tener buena legibilidad, sección clara con color de letra en color negro y fondo en color </w:t>
      </w:r>
      <w:proofErr w:type="spellStart"/>
      <w:r>
        <w:t>lightgray</w:t>
      </w:r>
      <w:proofErr w:type="spellEnd"/>
      <w:r>
        <w:t>.</w:t>
      </w:r>
    </w:p>
    <w:p w14:paraId="72779800" w14:textId="7E953A47" w:rsidR="00110177" w:rsidRDefault="00110177" w:rsidP="001B7540">
      <w:pPr>
        <w:pStyle w:val="Prrafodelista"/>
        <w:numPr>
          <w:ilvl w:val="0"/>
          <w:numId w:val="11"/>
        </w:numPr>
      </w:pPr>
      <w:r>
        <w:t>A sección-titulo, le agregamos un tipo de letra descargado de Google, a sección-</w:t>
      </w:r>
      <w:proofErr w:type="spellStart"/>
      <w:r>
        <w:t>descripcion</w:t>
      </w:r>
      <w:proofErr w:type="spellEnd"/>
      <w:r>
        <w:t xml:space="preserve"> de agregamos un color personalizado.</w:t>
      </w:r>
    </w:p>
    <w:p w14:paraId="5E2A8AA4" w14:textId="0984798A" w:rsidR="00A93779" w:rsidRDefault="00A93779" w:rsidP="00175BA4">
      <w:r w:rsidRPr="00A93779">
        <w:lastRenderedPageBreak/>
        <w:drawing>
          <wp:inline distT="0" distB="0" distL="0" distR="0" wp14:anchorId="3A3762AC" wp14:editId="301A7649">
            <wp:extent cx="1473260" cy="3561482"/>
            <wp:effectExtent l="0" t="0" r="0" b="1270"/>
            <wp:docPr id="1804480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809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3853" cy="358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382E" w14:textId="77777777" w:rsidR="00110177" w:rsidRDefault="00110177" w:rsidP="00175BA4"/>
    <w:p w14:paraId="1BD1FA44" w14:textId="77777777" w:rsidR="00110177" w:rsidRDefault="00110177" w:rsidP="00175BA4"/>
    <w:p w14:paraId="4C00607E" w14:textId="0F52F0AB" w:rsidR="00110177" w:rsidRDefault="00110177" w:rsidP="001B7540">
      <w:pPr>
        <w:pStyle w:val="Prrafodelista"/>
        <w:numPr>
          <w:ilvl w:val="0"/>
          <w:numId w:val="13"/>
        </w:numPr>
      </w:pPr>
      <w:r>
        <w:t>A home le asignamos que pueda crecer hasta máximo 1000px, para que en resoluciones mayores no crezca demasiado la imagen.</w:t>
      </w:r>
    </w:p>
    <w:p w14:paraId="7ACA6099" w14:textId="4F2B7CC0" w:rsidR="00110177" w:rsidRDefault="00110177" w:rsidP="001B7540">
      <w:pPr>
        <w:pStyle w:val="Prrafodelista"/>
        <w:numPr>
          <w:ilvl w:val="0"/>
          <w:numId w:val="13"/>
        </w:numPr>
      </w:pPr>
      <w:r>
        <w:t xml:space="preserve">Al h2 de home le asignamos </w:t>
      </w:r>
      <w:r w:rsidR="0098117C">
        <w:t xml:space="preserve">position absolute para fijarla en una posición, luego le aplicamos top y </w:t>
      </w:r>
      <w:proofErr w:type="spellStart"/>
      <w:r w:rsidR="0098117C">
        <w:t>left</w:t>
      </w:r>
      <w:proofErr w:type="spellEnd"/>
      <w:r w:rsidR="0098117C">
        <w:t xml:space="preserve">, para “centrar” al centro del </w:t>
      </w:r>
      <w:proofErr w:type="spellStart"/>
      <w:r w:rsidR="0098117C">
        <w:t>div</w:t>
      </w:r>
      <w:proofErr w:type="spellEnd"/>
      <w:r w:rsidR="0098117C">
        <w:t xml:space="preserve"> y luego un </w:t>
      </w:r>
      <w:proofErr w:type="spellStart"/>
      <w:r w:rsidR="0098117C">
        <w:t>transform</w:t>
      </w:r>
      <w:proofErr w:type="spellEnd"/>
      <w:r w:rsidR="0098117C">
        <w:t xml:space="preserve"> para que quede en el centro del </w:t>
      </w:r>
      <w:proofErr w:type="spellStart"/>
      <w:r w:rsidR="0098117C">
        <w:t>div</w:t>
      </w:r>
      <w:proofErr w:type="spellEnd"/>
      <w:r w:rsidR="0098117C">
        <w:t xml:space="preserve">. Aplicamos un </w:t>
      </w:r>
      <w:proofErr w:type="spellStart"/>
      <w:r w:rsidR="0098117C">
        <w:t>text-shadow</w:t>
      </w:r>
      <w:proofErr w:type="spellEnd"/>
      <w:r w:rsidR="0098117C">
        <w:t xml:space="preserve"> para hacer pseudo delineado al texto.</w:t>
      </w:r>
    </w:p>
    <w:p w14:paraId="6EA9503B" w14:textId="53D83A62" w:rsidR="0098117C" w:rsidRDefault="0098117C" w:rsidP="001B7540">
      <w:pPr>
        <w:pStyle w:val="Prrafodelista"/>
        <w:numPr>
          <w:ilvl w:val="0"/>
          <w:numId w:val="13"/>
        </w:numPr>
      </w:pPr>
      <w:r>
        <w:t>A la clase sección-titulo le agregamos un Font-</w:t>
      </w:r>
      <w:proofErr w:type="spellStart"/>
      <w:r>
        <w:t>size</w:t>
      </w:r>
      <w:proofErr w:type="spellEnd"/>
      <w:r>
        <w:t xml:space="preserve"> de 10vw, para que se expanda al ritmo que crece las dimensiones de la web.</w:t>
      </w:r>
    </w:p>
    <w:p w14:paraId="3CC2A7D7" w14:textId="6DF71340" w:rsidR="00110177" w:rsidRDefault="00110177" w:rsidP="00175BA4">
      <w:r w:rsidRPr="00110177">
        <w:lastRenderedPageBreak/>
        <w:drawing>
          <wp:inline distT="0" distB="0" distL="0" distR="0" wp14:anchorId="3AAA674D" wp14:editId="0312891E">
            <wp:extent cx="2064785" cy="3645724"/>
            <wp:effectExtent l="0" t="0" r="0" b="0"/>
            <wp:docPr id="949256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56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7957" cy="365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701C" w14:textId="49318D58" w:rsidR="0098117C" w:rsidRDefault="0098117C" w:rsidP="001B7540">
      <w:pPr>
        <w:pStyle w:val="Prrafodelista"/>
        <w:numPr>
          <w:ilvl w:val="0"/>
          <w:numId w:val="14"/>
        </w:numPr>
      </w:pPr>
      <w:r>
        <w:t xml:space="preserve">En el apartado nosotros, a la etiqueta h2 le cambiamos el tipo de fuente a </w:t>
      </w:r>
      <w:proofErr w:type="spellStart"/>
      <w:r>
        <w:t>Unbounded</w:t>
      </w:r>
      <w:proofErr w:type="spellEnd"/>
      <w:r>
        <w:t xml:space="preserve"> y el Font-</w:t>
      </w:r>
      <w:proofErr w:type="spellStart"/>
      <w:r>
        <w:t>size</w:t>
      </w:r>
      <w:proofErr w:type="spellEnd"/>
      <w:r>
        <w:t xml:space="preserve"> le asignamos el valor de 4vw para que crezca de la misma manera que crece el tamaño de la web. A la </w:t>
      </w:r>
      <w:proofErr w:type="spellStart"/>
      <w:r>
        <w:t>img</w:t>
      </w:r>
      <w:proofErr w:type="spellEnd"/>
      <w:r>
        <w:t xml:space="preserve"> de nosotros le asignamos 100% de </w:t>
      </w:r>
      <w:proofErr w:type="spellStart"/>
      <w:r>
        <w:t>width</w:t>
      </w:r>
      <w:proofErr w:type="spellEnd"/>
      <w:r>
        <w:t xml:space="preserve"> y </w:t>
      </w:r>
      <w:proofErr w:type="spellStart"/>
      <w:r>
        <w:t>height</w:t>
      </w:r>
      <w:proofErr w:type="spellEnd"/>
      <w:r>
        <w:t xml:space="preserve"> para que ocupen lo máximo permitido de su contenedor.</w:t>
      </w:r>
    </w:p>
    <w:p w14:paraId="1E329C34" w14:textId="0C69E493" w:rsidR="0098117C" w:rsidRDefault="0098117C" w:rsidP="00175BA4">
      <w:r w:rsidRPr="0098117C">
        <w:drawing>
          <wp:inline distT="0" distB="0" distL="0" distR="0" wp14:anchorId="55729878" wp14:editId="4251250D">
            <wp:extent cx="3222455" cy="1555668"/>
            <wp:effectExtent l="0" t="0" r="0" b="6985"/>
            <wp:docPr id="978502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027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5072" cy="156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2C25" w14:textId="77777777" w:rsidR="0098117C" w:rsidRDefault="0098117C" w:rsidP="00175BA4"/>
    <w:p w14:paraId="78CE3B3A" w14:textId="77777777" w:rsidR="0098117C" w:rsidRDefault="0098117C" w:rsidP="00175BA4"/>
    <w:p w14:paraId="526E8A23" w14:textId="77777777" w:rsidR="0098117C" w:rsidRDefault="0098117C" w:rsidP="00175BA4"/>
    <w:p w14:paraId="38CAD79B" w14:textId="7FC3B320" w:rsidR="0098117C" w:rsidRPr="001B7540" w:rsidRDefault="00937521" w:rsidP="001B7540">
      <w:pPr>
        <w:pStyle w:val="Prrafodelista"/>
        <w:numPr>
          <w:ilvl w:val="0"/>
          <w:numId w:val="14"/>
        </w:numPr>
        <w:rPr>
          <w:u w:val="single"/>
        </w:rPr>
      </w:pPr>
      <w:r>
        <w:t xml:space="preserve">En servicios agregamos las medidas necesarias y agregamos un apartado </w:t>
      </w:r>
      <w:proofErr w:type="spellStart"/>
      <w:r>
        <w:t>overlay</w:t>
      </w:r>
      <w:proofErr w:type="spellEnd"/>
      <w:r>
        <w:t xml:space="preserve">, para que los iconos de servicio y el titulo </w:t>
      </w:r>
      <w:proofErr w:type="spellStart"/>
      <w:r>
        <w:t>esten</w:t>
      </w:r>
      <w:proofErr w:type="spellEnd"/>
      <w:r>
        <w:t xml:space="preserve"> centrados.</w:t>
      </w:r>
    </w:p>
    <w:p w14:paraId="6947BE65" w14:textId="13F6A6DA" w:rsidR="0098117C" w:rsidRDefault="0098117C" w:rsidP="00175BA4">
      <w:r w:rsidRPr="0098117C">
        <w:lastRenderedPageBreak/>
        <w:drawing>
          <wp:inline distT="0" distB="0" distL="0" distR="0" wp14:anchorId="786BC3AC" wp14:editId="74051552">
            <wp:extent cx="1689688" cy="5587340"/>
            <wp:effectExtent l="0" t="0" r="6350" b="0"/>
            <wp:docPr id="1384880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807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92742" cy="559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622E" w14:textId="77777777" w:rsidR="00937521" w:rsidRDefault="00937521" w:rsidP="00175BA4"/>
    <w:p w14:paraId="3A54D248" w14:textId="77777777" w:rsidR="00937521" w:rsidRDefault="00937521" w:rsidP="00175BA4"/>
    <w:p w14:paraId="10392ED1" w14:textId="77777777" w:rsidR="00937521" w:rsidRDefault="00937521" w:rsidP="00175BA4"/>
    <w:p w14:paraId="4C4DE693" w14:textId="77777777" w:rsidR="00937521" w:rsidRDefault="00937521" w:rsidP="00175BA4"/>
    <w:p w14:paraId="2D0ACD92" w14:textId="77777777" w:rsidR="00937521" w:rsidRDefault="00937521" w:rsidP="00175BA4"/>
    <w:p w14:paraId="68924C87" w14:textId="77777777" w:rsidR="00937521" w:rsidRDefault="00937521" w:rsidP="00175BA4"/>
    <w:p w14:paraId="348B6D14" w14:textId="77777777" w:rsidR="00937521" w:rsidRDefault="00937521" w:rsidP="00175BA4"/>
    <w:p w14:paraId="4D480F80" w14:textId="77777777" w:rsidR="00937521" w:rsidRDefault="00937521" w:rsidP="00175BA4"/>
    <w:p w14:paraId="468E218E" w14:textId="77777777" w:rsidR="00937521" w:rsidRDefault="00937521" w:rsidP="00175BA4"/>
    <w:p w14:paraId="049AA582" w14:textId="73BE577E" w:rsidR="00937521" w:rsidRDefault="00937521" w:rsidP="001B7540">
      <w:pPr>
        <w:pStyle w:val="Prrafodelista"/>
        <w:numPr>
          <w:ilvl w:val="0"/>
          <w:numId w:val="14"/>
        </w:numPr>
      </w:pPr>
      <w:r>
        <w:t>En el apartado opiniones usaremos el Font-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monospace</w:t>
      </w:r>
      <w:proofErr w:type="spellEnd"/>
      <w:r>
        <w:t xml:space="preserve">, también estamos usando las clases de </w:t>
      </w:r>
      <w:r w:rsidR="00257778">
        <w:t xml:space="preserve">Bootstrap y modificando algunos apartados como por ejemplo la media de </w:t>
      </w:r>
      <w:proofErr w:type="spellStart"/>
      <w:r w:rsidR="00257778">
        <w:t>height</w:t>
      </w:r>
      <w:proofErr w:type="spellEnd"/>
      <w:r w:rsidR="00257778">
        <w:t xml:space="preserve"> o </w:t>
      </w:r>
      <w:proofErr w:type="spellStart"/>
      <w:r w:rsidR="00257778">
        <w:t>width</w:t>
      </w:r>
      <w:proofErr w:type="spellEnd"/>
      <w:r w:rsidR="00257778">
        <w:t>.</w:t>
      </w:r>
    </w:p>
    <w:p w14:paraId="4A14D539" w14:textId="06D8934F" w:rsidR="00937521" w:rsidRDefault="00937521" w:rsidP="00175BA4">
      <w:r w:rsidRPr="00937521">
        <w:lastRenderedPageBreak/>
        <w:drawing>
          <wp:inline distT="0" distB="0" distL="0" distR="0" wp14:anchorId="20236611" wp14:editId="1E12E312">
            <wp:extent cx="2505693" cy="6658388"/>
            <wp:effectExtent l="0" t="0" r="9525" b="0"/>
            <wp:docPr id="1888179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795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8114" cy="669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664A" w14:textId="77777777" w:rsidR="00257778" w:rsidRDefault="00257778" w:rsidP="00175BA4"/>
    <w:p w14:paraId="7D6F96C5" w14:textId="77777777" w:rsidR="00257778" w:rsidRDefault="00257778" w:rsidP="00175BA4"/>
    <w:p w14:paraId="26C9D662" w14:textId="77777777" w:rsidR="00257778" w:rsidRDefault="00257778" w:rsidP="00175BA4"/>
    <w:p w14:paraId="27C9BB51" w14:textId="77777777" w:rsidR="00257778" w:rsidRDefault="00257778" w:rsidP="00175BA4"/>
    <w:p w14:paraId="57689E30" w14:textId="77777777" w:rsidR="00257778" w:rsidRDefault="00257778" w:rsidP="00175BA4"/>
    <w:p w14:paraId="52FFE561" w14:textId="781C0A9C" w:rsidR="00257778" w:rsidRDefault="00257778" w:rsidP="001B7540">
      <w:pPr>
        <w:pStyle w:val="Prrafodelista"/>
        <w:numPr>
          <w:ilvl w:val="0"/>
          <w:numId w:val="14"/>
        </w:numPr>
      </w:pPr>
      <w:r>
        <w:t xml:space="preserve">En contacto le asignamos un </w:t>
      </w:r>
      <w:proofErr w:type="spellStart"/>
      <w:r>
        <w:t>max-width</w:t>
      </w:r>
      <w:proofErr w:type="spellEnd"/>
      <w:r>
        <w:t xml:space="preserve"> para que no crezca demasiado y se deforme y un min-</w:t>
      </w:r>
      <w:proofErr w:type="spellStart"/>
      <w:r>
        <w:t>height</w:t>
      </w:r>
      <w:proofErr w:type="spellEnd"/>
      <w:r>
        <w:t xml:space="preserve"> para que no sea tan pequeño de este tamaño y se agrupe todo.</w:t>
      </w:r>
    </w:p>
    <w:p w14:paraId="55083D53" w14:textId="4C181FFE" w:rsidR="00257778" w:rsidRDefault="00257778" w:rsidP="001B7540">
      <w:pPr>
        <w:pStyle w:val="Prrafodelista"/>
        <w:numPr>
          <w:ilvl w:val="0"/>
          <w:numId w:val="14"/>
        </w:numPr>
      </w:pPr>
      <w:r>
        <w:lastRenderedPageBreak/>
        <w:t xml:space="preserve">Al contenedor del </w:t>
      </w:r>
      <w:proofErr w:type="spellStart"/>
      <w:r>
        <w:t>div</w:t>
      </w:r>
      <w:proofErr w:type="spellEnd"/>
      <w:r>
        <w:t xml:space="preserve"> llamado rectángulo le asignamos un </w:t>
      </w:r>
      <w:proofErr w:type="spellStart"/>
      <w:r>
        <w:t>margin</w:t>
      </w:r>
      <w:proofErr w:type="spellEnd"/>
      <w:r>
        <w:t>-top -5rem, para que aparezca sobre el contenedor y tenga un efecto de doble tonalidad.</w:t>
      </w:r>
    </w:p>
    <w:p w14:paraId="3C8C6746" w14:textId="2E4F9DAC" w:rsidR="00257778" w:rsidRDefault="00257778" w:rsidP="001B7540">
      <w:pPr>
        <w:pStyle w:val="Prrafodelista"/>
        <w:numPr>
          <w:ilvl w:val="0"/>
          <w:numId w:val="14"/>
        </w:numPr>
      </w:pPr>
      <w:r>
        <w:t xml:space="preserve">Al botón de contacto, le asignamos un </w:t>
      </w:r>
      <w:proofErr w:type="spellStart"/>
      <w:r>
        <w:t>hover</w:t>
      </w:r>
      <w:proofErr w:type="spellEnd"/>
      <w:r>
        <w:t xml:space="preserve"> para cambiar de color al posar el ratón.</w:t>
      </w:r>
    </w:p>
    <w:p w14:paraId="793013A0" w14:textId="2FBA91D8" w:rsidR="00257778" w:rsidRDefault="00257778" w:rsidP="001B7540">
      <w:pPr>
        <w:pStyle w:val="Prrafodelista"/>
        <w:numPr>
          <w:ilvl w:val="0"/>
          <w:numId w:val="14"/>
        </w:numPr>
      </w:pPr>
      <w:r>
        <w:t xml:space="preserve">El </w:t>
      </w:r>
      <w:proofErr w:type="spellStart"/>
      <w:r>
        <w:t>titulo</w:t>
      </w:r>
      <w:proofErr w:type="spellEnd"/>
      <w:r>
        <w:t xml:space="preserve"> de contacto también tiene el Font-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Unbounded</w:t>
      </w:r>
      <w:proofErr w:type="spellEnd"/>
      <w:r>
        <w:t>.</w:t>
      </w:r>
    </w:p>
    <w:p w14:paraId="2D2CF283" w14:textId="0E941001" w:rsidR="00257778" w:rsidRDefault="00257778" w:rsidP="00175BA4">
      <w:r w:rsidRPr="00257778">
        <w:drawing>
          <wp:inline distT="0" distB="0" distL="0" distR="0" wp14:anchorId="6136A7D0" wp14:editId="642D612A">
            <wp:extent cx="3355933" cy="6994566"/>
            <wp:effectExtent l="0" t="0" r="0" b="0"/>
            <wp:docPr id="350784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842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0139" cy="700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03D9" w14:textId="77777777" w:rsidR="00257778" w:rsidRDefault="00257778" w:rsidP="00175BA4"/>
    <w:p w14:paraId="04E535FB" w14:textId="77777777" w:rsidR="001B7540" w:rsidRDefault="001B7540" w:rsidP="00175BA4"/>
    <w:p w14:paraId="6BAC0DB7" w14:textId="7BCFF2DC" w:rsidR="00257778" w:rsidRDefault="00257778" w:rsidP="001B7540">
      <w:pPr>
        <w:pStyle w:val="Prrafodelista"/>
        <w:numPr>
          <w:ilvl w:val="0"/>
          <w:numId w:val="15"/>
        </w:numPr>
      </w:pPr>
      <w:proofErr w:type="spellStart"/>
      <w:r>
        <w:t>Footer</w:t>
      </w:r>
      <w:proofErr w:type="spellEnd"/>
      <w:r>
        <w:t xml:space="preserve"> tiene un min-</w:t>
      </w:r>
      <w:proofErr w:type="spellStart"/>
      <w:r>
        <w:t>height</w:t>
      </w:r>
      <w:proofErr w:type="spellEnd"/>
      <w:r>
        <w:t xml:space="preserve"> de 500px para que no se deforme en vistas muy pequeñas.</w:t>
      </w:r>
    </w:p>
    <w:p w14:paraId="18FF264E" w14:textId="2006A02A" w:rsidR="00257778" w:rsidRDefault="00257778" w:rsidP="001B7540">
      <w:pPr>
        <w:pStyle w:val="Prrafodelista"/>
        <w:numPr>
          <w:ilvl w:val="0"/>
          <w:numId w:val="15"/>
        </w:numPr>
      </w:pPr>
      <w:r>
        <w:lastRenderedPageBreak/>
        <w:t xml:space="preserve">Los iconos de las redes sociales tienen un </w:t>
      </w:r>
      <w:proofErr w:type="spellStart"/>
      <w:r>
        <w:t>hover</w:t>
      </w:r>
      <w:proofErr w:type="spellEnd"/>
      <w:r>
        <w:t xml:space="preserve"> que cambian de color y el </w:t>
      </w:r>
      <w:proofErr w:type="spellStart"/>
      <w:r>
        <w:t>border</w:t>
      </w:r>
      <w:proofErr w:type="spellEnd"/>
      <w:r>
        <w:t xml:space="preserve"> de vuelve azul para darle un toque diferente.</w:t>
      </w:r>
    </w:p>
    <w:p w14:paraId="2C5EC0BD" w14:textId="64CAA035" w:rsidR="00257778" w:rsidRDefault="00257778" w:rsidP="001B7540">
      <w:pPr>
        <w:pStyle w:val="Prrafodelista"/>
        <w:numPr>
          <w:ilvl w:val="0"/>
          <w:numId w:val="15"/>
        </w:numPr>
      </w:pPr>
      <w:r>
        <w:t xml:space="preserve">El tipo de letra del </w:t>
      </w:r>
      <w:proofErr w:type="spellStart"/>
      <w:r>
        <w:t>footer</w:t>
      </w:r>
      <w:proofErr w:type="spellEnd"/>
      <w:r>
        <w:t xml:space="preserve"> en general es </w:t>
      </w:r>
      <w:proofErr w:type="spellStart"/>
      <w:r>
        <w:t>monospace</w:t>
      </w:r>
      <w:proofErr w:type="spellEnd"/>
      <w:r>
        <w:t xml:space="preserve">, pero en la clase ubicación, el primer elemento p tiene un tipo de letra </w:t>
      </w:r>
      <w:proofErr w:type="spellStart"/>
      <w:r>
        <w:t>Unbounded</w:t>
      </w:r>
      <w:proofErr w:type="spellEnd"/>
      <w:r>
        <w:t xml:space="preserve"> que se ha estado usando para títulos.</w:t>
      </w:r>
    </w:p>
    <w:p w14:paraId="3BF4F7AA" w14:textId="45632D4F" w:rsidR="00257778" w:rsidRDefault="00257778" w:rsidP="00175BA4">
      <w:r w:rsidRPr="00257778">
        <w:drawing>
          <wp:inline distT="0" distB="0" distL="0" distR="0" wp14:anchorId="08CE1B3A" wp14:editId="49C40BC5">
            <wp:extent cx="2440178" cy="7303324"/>
            <wp:effectExtent l="0" t="0" r="0" b="0"/>
            <wp:docPr id="612434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348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3604" cy="731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EDB8" w14:textId="77777777" w:rsidR="00257778" w:rsidRDefault="00257778" w:rsidP="00175BA4"/>
    <w:p w14:paraId="329F9E76" w14:textId="4D9E5100" w:rsidR="00257778" w:rsidRDefault="00257778" w:rsidP="001B7540">
      <w:pPr>
        <w:pStyle w:val="Prrafodelista"/>
        <w:numPr>
          <w:ilvl w:val="0"/>
          <w:numId w:val="16"/>
        </w:numPr>
      </w:pPr>
      <w:r>
        <w:lastRenderedPageBreak/>
        <w:t>Las políticas de privacidad están escritas en letra blanca, con un Font-</w:t>
      </w:r>
      <w:proofErr w:type="spellStart"/>
      <w:r w:rsidR="00677C0E">
        <w:t>f</w:t>
      </w:r>
      <w:r>
        <w:t>amily</w:t>
      </w:r>
      <w:proofErr w:type="spellEnd"/>
      <w:r w:rsidR="00677C0E">
        <w:t xml:space="preserve"> Times New </w:t>
      </w:r>
      <w:proofErr w:type="spellStart"/>
      <w:r w:rsidR="00677C0E">
        <w:t>Roman</w:t>
      </w:r>
      <w:proofErr w:type="spellEnd"/>
      <w:r w:rsidR="00677C0E">
        <w:t xml:space="preserve"> para darle un sentido formal. El titulo h2 le asignamos el Font-</w:t>
      </w:r>
      <w:proofErr w:type="spellStart"/>
      <w:r w:rsidR="00677C0E">
        <w:t>Family</w:t>
      </w:r>
      <w:proofErr w:type="spellEnd"/>
      <w:r w:rsidR="00677C0E">
        <w:t xml:space="preserve"> </w:t>
      </w:r>
      <w:proofErr w:type="spellStart"/>
      <w:r w:rsidR="00677C0E">
        <w:t>Unbounded</w:t>
      </w:r>
      <w:proofErr w:type="spellEnd"/>
      <w:r w:rsidR="00677C0E">
        <w:t xml:space="preserve"> característico de nuestra web.</w:t>
      </w:r>
    </w:p>
    <w:p w14:paraId="374140AF" w14:textId="6D96FC73" w:rsidR="00257778" w:rsidRDefault="00257778" w:rsidP="00175BA4">
      <w:r w:rsidRPr="00257778">
        <w:drawing>
          <wp:inline distT="0" distB="0" distL="0" distR="0" wp14:anchorId="545FC0A3" wp14:editId="786E069A">
            <wp:extent cx="3696216" cy="4496427"/>
            <wp:effectExtent l="0" t="0" r="0" b="0"/>
            <wp:docPr id="960673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737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5585" w14:textId="77777777" w:rsidR="00677C0E" w:rsidRDefault="00677C0E" w:rsidP="00175BA4"/>
    <w:p w14:paraId="31DE238F" w14:textId="77777777" w:rsidR="00677C0E" w:rsidRDefault="00677C0E" w:rsidP="00175BA4"/>
    <w:p w14:paraId="50E802E0" w14:textId="77777777" w:rsidR="00677C0E" w:rsidRDefault="00677C0E" w:rsidP="00175BA4"/>
    <w:p w14:paraId="2B71EC6C" w14:textId="77777777" w:rsidR="00677C0E" w:rsidRDefault="00677C0E" w:rsidP="00175BA4"/>
    <w:p w14:paraId="0E474B19" w14:textId="77777777" w:rsidR="00677C0E" w:rsidRDefault="00677C0E" w:rsidP="00175BA4"/>
    <w:p w14:paraId="2DAE54A4" w14:textId="77777777" w:rsidR="00677C0E" w:rsidRDefault="00677C0E" w:rsidP="00175BA4"/>
    <w:p w14:paraId="41C1FED2" w14:textId="77777777" w:rsidR="00677C0E" w:rsidRDefault="00677C0E" w:rsidP="00175BA4"/>
    <w:p w14:paraId="6C0B2631" w14:textId="77777777" w:rsidR="00677C0E" w:rsidRDefault="00677C0E" w:rsidP="00175BA4"/>
    <w:p w14:paraId="5B75FDFA" w14:textId="77777777" w:rsidR="00677C0E" w:rsidRDefault="00677C0E" w:rsidP="00175BA4"/>
    <w:p w14:paraId="2609EAEC" w14:textId="77777777" w:rsidR="00677C0E" w:rsidRDefault="00677C0E" w:rsidP="00175BA4"/>
    <w:p w14:paraId="63F7CC26" w14:textId="77777777" w:rsidR="00677C0E" w:rsidRDefault="00677C0E" w:rsidP="00175BA4"/>
    <w:p w14:paraId="57D9D224" w14:textId="77777777" w:rsidR="00677C0E" w:rsidRDefault="00677C0E" w:rsidP="00175BA4"/>
    <w:p w14:paraId="2213C301" w14:textId="77777777" w:rsidR="00677C0E" w:rsidRDefault="00677C0E" w:rsidP="00175BA4"/>
    <w:p w14:paraId="5744B914" w14:textId="7E155FBB" w:rsidR="00677C0E" w:rsidRDefault="00677C0E" w:rsidP="00677C0E">
      <w:pPr>
        <w:pStyle w:val="Prrafodelista"/>
        <w:ind w:left="0"/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lastRenderedPageBreak/>
        <w:t>4</w:t>
      </w:r>
      <w:r>
        <w:rPr>
          <w:rFonts w:asciiTheme="majorHAnsi" w:hAnsiTheme="majorHAnsi"/>
          <w:b/>
          <w:bCs/>
          <w:sz w:val="36"/>
          <w:szCs w:val="36"/>
        </w:rPr>
        <w:t>.-</w:t>
      </w:r>
      <w:r>
        <w:rPr>
          <w:rFonts w:asciiTheme="majorHAnsi" w:hAnsiTheme="majorHAnsi"/>
          <w:b/>
          <w:bCs/>
          <w:sz w:val="36"/>
          <w:szCs w:val="36"/>
        </w:rPr>
        <w:tab/>
      </w:r>
      <w:r>
        <w:rPr>
          <w:rFonts w:asciiTheme="majorHAnsi" w:hAnsiTheme="majorHAnsi"/>
          <w:b/>
          <w:bCs/>
          <w:sz w:val="36"/>
          <w:szCs w:val="36"/>
        </w:rPr>
        <w:t>Uso de Bootstrap</w:t>
      </w:r>
      <w:r w:rsidRPr="009B0E7F">
        <w:rPr>
          <w:rFonts w:asciiTheme="majorHAnsi" w:hAnsiTheme="majorHAnsi"/>
          <w:b/>
          <w:bCs/>
          <w:sz w:val="36"/>
          <w:szCs w:val="36"/>
        </w:rPr>
        <w:t>:</w:t>
      </w:r>
    </w:p>
    <w:p w14:paraId="37602E89" w14:textId="570D80A0" w:rsidR="00677C0E" w:rsidRDefault="00677C0E" w:rsidP="00677C0E">
      <w:pPr>
        <w:pStyle w:val="Prrafodelista"/>
        <w:ind w:left="0"/>
        <w:rPr>
          <w:rFonts w:cstheme="minorHAnsi"/>
        </w:rPr>
      </w:pPr>
      <w:r>
        <w:rPr>
          <w:rFonts w:cstheme="minorHAnsi"/>
        </w:rPr>
        <w:t xml:space="preserve">Se ha utilizado Bootstrap por tema de facilidad en el uso de sus clases con elementos </w:t>
      </w:r>
      <w:r w:rsidR="001B7540">
        <w:rPr>
          <w:rFonts w:cstheme="minorHAnsi"/>
        </w:rPr>
        <w:t>preconfigurados</w:t>
      </w:r>
      <w:r>
        <w:rPr>
          <w:rFonts w:cstheme="minorHAnsi"/>
        </w:rPr>
        <w:t>, que luego se han personalizado mediante CSS.</w:t>
      </w:r>
    </w:p>
    <w:p w14:paraId="751FB539" w14:textId="77777777" w:rsidR="00677C0E" w:rsidRDefault="00677C0E" w:rsidP="00677C0E">
      <w:pPr>
        <w:pStyle w:val="Prrafodelista"/>
        <w:ind w:left="0"/>
        <w:rPr>
          <w:rFonts w:cstheme="minorHAnsi"/>
        </w:rPr>
      </w:pPr>
    </w:p>
    <w:p w14:paraId="0C922C27" w14:textId="123233A1" w:rsidR="00677C0E" w:rsidRDefault="00677C0E" w:rsidP="00677C0E">
      <w:pPr>
        <w:pStyle w:val="Prrafodelista"/>
        <w:numPr>
          <w:ilvl w:val="0"/>
          <w:numId w:val="9"/>
        </w:num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>
        <w:rPr>
          <w:rFonts w:asciiTheme="majorHAnsi" w:hAnsiTheme="majorHAnsi" w:cstheme="majorHAnsi"/>
          <w:b/>
          <w:bCs/>
          <w:sz w:val="28"/>
          <w:szCs w:val="28"/>
        </w:rPr>
        <w:t>Navbar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14:paraId="465FC7DA" w14:textId="5329801A" w:rsidR="00490F3E" w:rsidRPr="00490F3E" w:rsidRDefault="00490F3E" w:rsidP="00490F3E">
      <w:pPr>
        <w:pStyle w:val="Prrafodelista"/>
        <w:rPr>
          <w:rFonts w:cstheme="minorHAnsi"/>
        </w:rPr>
      </w:pPr>
      <w:r>
        <w:rPr>
          <w:rFonts w:cstheme="minorHAnsi"/>
        </w:rPr>
        <w:t xml:space="preserve">Con las clases de Bootstrap hemos asignado un </w:t>
      </w:r>
      <w:proofErr w:type="spellStart"/>
      <w:r>
        <w:rPr>
          <w:rFonts w:cstheme="minorHAnsi"/>
        </w:rPr>
        <w:t>toggler</w:t>
      </w:r>
      <w:proofErr w:type="spellEnd"/>
      <w:r>
        <w:rPr>
          <w:rFonts w:cstheme="minorHAnsi"/>
        </w:rPr>
        <w:t xml:space="preserve"> para poder reducir la </w:t>
      </w:r>
      <w:proofErr w:type="spellStart"/>
      <w:r>
        <w:rPr>
          <w:rFonts w:cstheme="minorHAnsi"/>
        </w:rPr>
        <w:t>navbar</w:t>
      </w:r>
      <w:proofErr w:type="spellEnd"/>
      <w:r>
        <w:rPr>
          <w:rFonts w:cstheme="minorHAnsi"/>
        </w:rPr>
        <w:t xml:space="preserve">, pero a partir del tamaño de vista </w:t>
      </w:r>
      <w:proofErr w:type="spellStart"/>
      <w:r>
        <w:rPr>
          <w:rFonts w:cstheme="minorHAnsi"/>
        </w:rPr>
        <w:t>md</w:t>
      </w:r>
      <w:proofErr w:type="spellEnd"/>
      <w:r>
        <w:rPr>
          <w:rFonts w:cstheme="minorHAnsi"/>
        </w:rPr>
        <w:t xml:space="preserve">, el </w:t>
      </w:r>
      <w:proofErr w:type="spellStart"/>
      <w:r>
        <w:rPr>
          <w:rFonts w:cstheme="minorHAnsi"/>
        </w:rPr>
        <w:t>togler</w:t>
      </w:r>
      <w:proofErr w:type="spellEnd"/>
      <w:r>
        <w:rPr>
          <w:rFonts w:cstheme="minorHAnsi"/>
        </w:rPr>
        <w:t xml:space="preserve"> desaparece y se muestra directamente la </w:t>
      </w:r>
      <w:proofErr w:type="spellStart"/>
      <w:r>
        <w:rPr>
          <w:rFonts w:cstheme="minorHAnsi"/>
        </w:rPr>
        <w:t>navbar</w:t>
      </w:r>
      <w:proofErr w:type="spellEnd"/>
      <w:r>
        <w:rPr>
          <w:rFonts w:cstheme="minorHAnsi"/>
        </w:rPr>
        <w:t>.</w:t>
      </w:r>
    </w:p>
    <w:p w14:paraId="30D30860" w14:textId="323989B3" w:rsidR="00677C0E" w:rsidRDefault="00677C0E" w:rsidP="00175BA4">
      <w:r w:rsidRPr="00677C0E">
        <w:drawing>
          <wp:inline distT="0" distB="0" distL="0" distR="0" wp14:anchorId="64647589" wp14:editId="3FB48FC3">
            <wp:extent cx="5400040" cy="3459480"/>
            <wp:effectExtent l="0" t="0" r="0" b="7620"/>
            <wp:docPr id="1725852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520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C12E" w14:textId="77777777" w:rsidR="00490F3E" w:rsidRDefault="00490F3E" w:rsidP="00175BA4"/>
    <w:p w14:paraId="05BF1630" w14:textId="4122530E" w:rsidR="00490F3E" w:rsidRPr="00490F3E" w:rsidRDefault="00490F3E" w:rsidP="00490F3E">
      <w:pPr>
        <w:pStyle w:val="Prrafodelista"/>
        <w:numPr>
          <w:ilvl w:val="0"/>
          <w:numId w:val="9"/>
        </w:numPr>
        <w:rPr>
          <w:b/>
          <w:bCs/>
        </w:rPr>
      </w:pPr>
      <w:r w:rsidRPr="00490F3E">
        <w:rPr>
          <w:rFonts w:asciiTheme="majorHAnsi" w:hAnsiTheme="majorHAnsi" w:cstheme="majorHAnsi"/>
          <w:b/>
          <w:bCs/>
          <w:sz w:val="28"/>
          <w:szCs w:val="28"/>
        </w:rPr>
        <w:t>Home:</w:t>
      </w:r>
    </w:p>
    <w:p w14:paraId="7DDAD299" w14:textId="5FFAF5DE" w:rsidR="00490F3E" w:rsidRPr="00490F3E" w:rsidRDefault="00490F3E" w:rsidP="00490F3E">
      <w:pPr>
        <w:pStyle w:val="Prrafodelista"/>
      </w:pPr>
      <w:r>
        <w:t>Tenemos un home con una clase que habíamos creado llamada sección-oscura para asignar el color de letra y color de fondo.</w:t>
      </w:r>
    </w:p>
    <w:p w14:paraId="0DE85028" w14:textId="72B5B187" w:rsidR="00490F3E" w:rsidRDefault="00490F3E" w:rsidP="00490F3E">
      <w:pPr>
        <w:ind w:left="360"/>
        <w:rPr>
          <w:b/>
          <w:bCs/>
        </w:rPr>
      </w:pPr>
      <w:r w:rsidRPr="00490F3E">
        <w:rPr>
          <w:b/>
          <w:bCs/>
        </w:rPr>
        <w:drawing>
          <wp:inline distT="0" distB="0" distL="0" distR="0" wp14:anchorId="3F687F41" wp14:editId="6AC43F21">
            <wp:extent cx="5400040" cy="1341120"/>
            <wp:effectExtent l="0" t="0" r="0" b="0"/>
            <wp:docPr id="321272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720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D015" w14:textId="77777777" w:rsidR="00490F3E" w:rsidRDefault="00490F3E" w:rsidP="00490F3E">
      <w:pPr>
        <w:ind w:left="360"/>
        <w:rPr>
          <w:b/>
          <w:bCs/>
        </w:rPr>
      </w:pPr>
    </w:p>
    <w:p w14:paraId="5761810A" w14:textId="77777777" w:rsidR="00490F3E" w:rsidRDefault="00490F3E" w:rsidP="00490F3E">
      <w:pPr>
        <w:ind w:left="360"/>
        <w:rPr>
          <w:b/>
          <w:bCs/>
        </w:rPr>
      </w:pPr>
    </w:p>
    <w:p w14:paraId="6AF9E7BA" w14:textId="77777777" w:rsidR="00490F3E" w:rsidRDefault="00490F3E" w:rsidP="00490F3E">
      <w:pPr>
        <w:ind w:left="360"/>
        <w:rPr>
          <w:b/>
          <w:bCs/>
        </w:rPr>
      </w:pPr>
    </w:p>
    <w:p w14:paraId="5C2D55BC" w14:textId="77777777" w:rsidR="00490F3E" w:rsidRDefault="00490F3E" w:rsidP="00490F3E">
      <w:pPr>
        <w:ind w:left="360"/>
        <w:rPr>
          <w:b/>
          <w:bCs/>
        </w:rPr>
      </w:pPr>
    </w:p>
    <w:p w14:paraId="01393A46" w14:textId="21A9B197" w:rsidR="00490F3E" w:rsidRDefault="00490F3E" w:rsidP="00490F3E">
      <w:pPr>
        <w:pStyle w:val="Prrafodelista"/>
        <w:numPr>
          <w:ilvl w:val="0"/>
          <w:numId w:val="9"/>
        </w:num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lastRenderedPageBreak/>
        <w:t>Sobre Nosotros</w:t>
      </w:r>
      <w:r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14:paraId="5A686F08" w14:textId="3E9E1F59" w:rsidR="00490F3E" w:rsidRPr="00490F3E" w:rsidRDefault="00490F3E" w:rsidP="00490F3E">
      <w:pPr>
        <w:pStyle w:val="Prrafodelista"/>
        <w:rPr>
          <w:rFonts w:cstheme="minorHAnsi"/>
        </w:rPr>
      </w:pPr>
      <w:r>
        <w:rPr>
          <w:rFonts w:cstheme="minorHAnsi"/>
        </w:rPr>
        <w:t>Tenemos la clase nosotros personalizada con sección-oscura que es una clase personalizada por nosotros, también tenemos un container con d-</w:t>
      </w:r>
      <w:proofErr w:type="spellStart"/>
      <w:r>
        <w:rPr>
          <w:rFonts w:cstheme="minorHAnsi"/>
        </w:rPr>
        <w:t>flex</w:t>
      </w:r>
      <w:proofErr w:type="spellEnd"/>
      <w:r>
        <w:rPr>
          <w:rFonts w:cstheme="minorHAnsi"/>
        </w:rPr>
        <w:t xml:space="preserve"> que es un </w:t>
      </w:r>
      <w:proofErr w:type="spellStart"/>
      <w:r>
        <w:rPr>
          <w:rFonts w:cstheme="minorHAnsi"/>
        </w:rPr>
        <w:t>flexbox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css</w:t>
      </w:r>
      <w:proofErr w:type="spellEnd"/>
      <w:r>
        <w:rPr>
          <w:rFonts w:cstheme="minorHAnsi"/>
        </w:rPr>
        <w:t xml:space="preserve">, pero personalizado por Bootstrap, también tenemos p-5 para asignar </w:t>
      </w:r>
      <w:proofErr w:type="spellStart"/>
      <w:r w:rsidR="00F92F54">
        <w:rPr>
          <w:rFonts w:cstheme="minorHAnsi"/>
        </w:rPr>
        <w:t>padding</w:t>
      </w:r>
      <w:proofErr w:type="spellEnd"/>
      <w:r w:rsidR="00F92F54">
        <w:rPr>
          <w:rFonts w:cstheme="minorHAnsi"/>
        </w:rPr>
        <w:t xml:space="preserve"> y m-5 para asignar </w:t>
      </w:r>
      <w:proofErr w:type="spellStart"/>
      <w:r w:rsidR="00F92F54">
        <w:rPr>
          <w:rFonts w:cstheme="minorHAnsi"/>
        </w:rPr>
        <w:t>margin</w:t>
      </w:r>
      <w:proofErr w:type="spellEnd"/>
      <w:r w:rsidR="00F92F54">
        <w:rPr>
          <w:rFonts w:cstheme="minorHAnsi"/>
        </w:rPr>
        <w:t xml:space="preserve">, </w:t>
      </w:r>
      <w:proofErr w:type="spellStart"/>
      <w:r w:rsidR="00F92F54">
        <w:rPr>
          <w:rFonts w:cstheme="minorHAnsi"/>
        </w:rPr>
        <w:t>align</w:t>
      </w:r>
      <w:proofErr w:type="spellEnd"/>
      <w:r w:rsidR="00F92F54">
        <w:rPr>
          <w:rFonts w:cstheme="minorHAnsi"/>
        </w:rPr>
        <w:t>-</w:t>
      </w:r>
      <w:proofErr w:type="spellStart"/>
      <w:r w:rsidR="00F92F54">
        <w:rPr>
          <w:rFonts w:cstheme="minorHAnsi"/>
        </w:rPr>
        <w:t>items</w:t>
      </w:r>
      <w:proofErr w:type="spellEnd"/>
      <w:r w:rsidR="00F92F54">
        <w:rPr>
          <w:rFonts w:cstheme="minorHAnsi"/>
        </w:rPr>
        <w:t>-center para alinear los ítems al centro, esta clase es de Bootstrap y depende de tener d-</w:t>
      </w:r>
      <w:proofErr w:type="spellStart"/>
      <w:r w:rsidR="00F92F54">
        <w:rPr>
          <w:rFonts w:cstheme="minorHAnsi"/>
        </w:rPr>
        <w:t>flex</w:t>
      </w:r>
      <w:proofErr w:type="spellEnd"/>
      <w:r w:rsidR="00F92F54">
        <w:rPr>
          <w:rFonts w:cstheme="minorHAnsi"/>
        </w:rPr>
        <w:t>.</w:t>
      </w:r>
    </w:p>
    <w:p w14:paraId="52A0569A" w14:textId="038DC302" w:rsidR="00490F3E" w:rsidRDefault="00490F3E" w:rsidP="00490F3E">
      <w:pPr>
        <w:ind w:left="360"/>
        <w:rPr>
          <w:b/>
          <w:bCs/>
        </w:rPr>
      </w:pPr>
      <w:r w:rsidRPr="00490F3E">
        <w:rPr>
          <w:b/>
          <w:bCs/>
        </w:rPr>
        <w:drawing>
          <wp:inline distT="0" distB="0" distL="0" distR="0" wp14:anchorId="707ECE0F" wp14:editId="38514922">
            <wp:extent cx="5400040" cy="2105660"/>
            <wp:effectExtent l="0" t="0" r="0" b="8890"/>
            <wp:docPr id="1941245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459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1627" w14:textId="1FA1E6E4" w:rsidR="00490F3E" w:rsidRDefault="00F92F54" w:rsidP="00490F3E">
      <w:pPr>
        <w:pStyle w:val="Prrafodelista"/>
        <w:numPr>
          <w:ilvl w:val="0"/>
          <w:numId w:val="9"/>
        </w:num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Servicios</w:t>
      </w:r>
      <w:r w:rsidR="00490F3E"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14:paraId="63AF5D65" w14:textId="2CBCA08D" w:rsidR="00F92F54" w:rsidRDefault="00F92F54" w:rsidP="00F92F54">
      <w:pPr>
        <w:pStyle w:val="Prrafodelista"/>
        <w:rPr>
          <w:rFonts w:cstheme="minorHAnsi"/>
        </w:rPr>
      </w:pPr>
      <w:r>
        <w:rPr>
          <w:rFonts w:cstheme="minorHAnsi"/>
        </w:rPr>
        <w:t>Usamos d-</w:t>
      </w:r>
      <w:proofErr w:type="spellStart"/>
      <w:r>
        <w:rPr>
          <w:rFonts w:cstheme="minorHAnsi"/>
        </w:rPr>
        <w:t>flex</w:t>
      </w:r>
      <w:proofErr w:type="spellEnd"/>
      <w:r>
        <w:rPr>
          <w:rFonts w:cstheme="minorHAnsi"/>
        </w:rPr>
        <w:t xml:space="preserve"> con el parámetro </w:t>
      </w:r>
      <w:proofErr w:type="spellStart"/>
      <w:r>
        <w:rPr>
          <w:rFonts w:cstheme="minorHAnsi"/>
        </w:rPr>
        <w:t>flex-column</w:t>
      </w:r>
      <w:proofErr w:type="spellEnd"/>
      <w:r>
        <w:rPr>
          <w:rFonts w:cstheme="minorHAnsi"/>
        </w:rPr>
        <w:t xml:space="preserve"> para tener los elementos en columnas. Luego a un </w:t>
      </w:r>
      <w:proofErr w:type="spellStart"/>
      <w:r>
        <w:rPr>
          <w:rFonts w:cstheme="minorHAnsi"/>
        </w:rPr>
        <w:t>div</w:t>
      </w:r>
      <w:proofErr w:type="spellEnd"/>
      <w:r>
        <w:rPr>
          <w:rFonts w:cstheme="minorHAnsi"/>
        </w:rPr>
        <w:t xml:space="preserve"> en particular lo volvemos </w:t>
      </w:r>
      <w:proofErr w:type="spellStart"/>
      <w:r>
        <w:rPr>
          <w:rFonts w:cstheme="minorHAnsi"/>
        </w:rPr>
        <w:t>row</w:t>
      </w:r>
      <w:proofErr w:type="spellEnd"/>
      <w:r>
        <w:rPr>
          <w:rFonts w:cstheme="minorHAnsi"/>
        </w:rPr>
        <w:t xml:space="preserve"> para mostrar datos en filas.</w:t>
      </w:r>
    </w:p>
    <w:p w14:paraId="405C6F18" w14:textId="5D5D2D68" w:rsidR="00F92F54" w:rsidRPr="00F92F54" w:rsidRDefault="00F92F54" w:rsidP="00F92F54">
      <w:pPr>
        <w:pStyle w:val="Prrafodelista"/>
        <w:rPr>
          <w:rFonts w:cstheme="minorHAnsi"/>
        </w:rPr>
      </w:pPr>
      <w:r>
        <w:rPr>
          <w:rFonts w:cstheme="minorHAnsi"/>
        </w:rPr>
        <w:t xml:space="preserve">Asignamos clases de col-12 para que ocupe todo el espacio, col-md-8 para que a partir de </w:t>
      </w:r>
      <w:proofErr w:type="spellStart"/>
      <w:r>
        <w:rPr>
          <w:rFonts w:cstheme="minorHAnsi"/>
        </w:rPr>
        <w:t>md</w:t>
      </w:r>
      <w:proofErr w:type="spellEnd"/>
      <w:r>
        <w:rPr>
          <w:rFonts w:cstheme="minorHAnsi"/>
        </w:rPr>
        <w:t xml:space="preserve"> ocupe 8 columnas y col-lg-8 para que a partir de </w:t>
      </w:r>
      <w:proofErr w:type="spellStart"/>
      <w:r>
        <w:rPr>
          <w:rFonts w:cstheme="minorHAnsi"/>
        </w:rPr>
        <w:t>lg</w:t>
      </w:r>
      <w:proofErr w:type="spellEnd"/>
      <w:r>
        <w:rPr>
          <w:rFonts w:cstheme="minorHAnsi"/>
        </w:rPr>
        <w:t xml:space="preserve"> ocupe 8 columnas también.</w:t>
      </w:r>
    </w:p>
    <w:p w14:paraId="6865087A" w14:textId="080550F1" w:rsidR="00490F3E" w:rsidRDefault="00F92F54" w:rsidP="00490F3E">
      <w:pPr>
        <w:ind w:left="360"/>
        <w:rPr>
          <w:b/>
          <w:bCs/>
        </w:rPr>
      </w:pPr>
      <w:r w:rsidRPr="00F92F54">
        <w:rPr>
          <w:b/>
          <w:bCs/>
        </w:rPr>
        <w:drawing>
          <wp:inline distT="0" distB="0" distL="0" distR="0" wp14:anchorId="4EFEE226" wp14:editId="38E29FBD">
            <wp:extent cx="3299023" cy="3449543"/>
            <wp:effectExtent l="0" t="0" r="0" b="0"/>
            <wp:docPr id="352933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332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11107" cy="346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FA92" w14:textId="77777777" w:rsidR="00490F3E" w:rsidRDefault="00490F3E" w:rsidP="00490F3E">
      <w:pPr>
        <w:ind w:left="360"/>
        <w:rPr>
          <w:b/>
          <w:bCs/>
        </w:rPr>
      </w:pPr>
    </w:p>
    <w:p w14:paraId="690CB435" w14:textId="77777777" w:rsidR="00490F3E" w:rsidRDefault="00490F3E" w:rsidP="00490F3E">
      <w:pPr>
        <w:ind w:left="360"/>
        <w:rPr>
          <w:b/>
          <w:bCs/>
        </w:rPr>
      </w:pPr>
    </w:p>
    <w:p w14:paraId="6C9EBD77" w14:textId="49D774A1" w:rsidR="00490F3E" w:rsidRDefault="00F92F54" w:rsidP="00490F3E">
      <w:pPr>
        <w:pStyle w:val="Prrafodelista"/>
        <w:numPr>
          <w:ilvl w:val="0"/>
          <w:numId w:val="9"/>
        </w:num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lastRenderedPageBreak/>
        <w:t>Opiniones</w:t>
      </w:r>
      <w:r w:rsidR="00490F3E"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14:paraId="7BA5B4C9" w14:textId="4F520063" w:rsidR="0047337B" w:rsidRPr="0047337B" w:rsidRDefault="0047337B" w:rsidP="0047337B">
      <w:pPr>
        <w:pStyle w:val="Prrafodelista"/>
        <w:rPr>
          <w:rFonts w:cstheme="minorHAnsi"/>
        </w:rPr>
      </w:pPr>
      <w:r>
        <w:rPr>
          <w:rFonts w:cstheme="minorHAnsi"/>
        </w:rPr>
        <w:t xml:space="preserve">Usamos la clase </w:t>
      </w:r>
      <w:proofErr w:type="spellStart"/>
      <w:r>
        <w:rPr>
          <w:rFonts w:cstheme="minorHAnsi"/>
        </w:rPr>
        <w:t>carousel</w:t>
      </w:r>
      <w:proofErr w:type="spellEnd"/>
      <w:r>
        <w:rPr>
          <w:rFonts w:cstheme="minorHAnsi"/>
        </w:rPr>
        <w:t xml:space="preserve"> de Bootstrap, que también tiene la clase </w:t>
      </w:r>
      <w:proofErr w:type="spellStart"/>
      <w:r>
        <w:rPr>
          <w:rFonts w:cstheme="minorHAnsi"/>
        </w:rPr>
        <w:t>carousel-item</w:t>
      </w:r>
      <w:proofErr w:type="spellEnd"/>
      <w:r>
        <w:rPr>
          <w:rFonts w:cstheme="minorHAnsi"/>
        </w:rPr>
        <w:t xml:space="preserve"> y </w:t>
      </w:r>
      <w:proofErr w:type="spellStart"/>
      <w:r>
        <w:rPr>
          <w:rFonts w:cstheme="minorHAnsi"/>
        </w:rPr>
        <w:t>rounded-circle</w:t>
      </w:r>
      <w:proofErr w:type="spellEnd"/>
      <w:r>
        <w:rPr>
          <w:rFonts w:cstheme="minorHAnsi"/>
        </w:rPr>
        <w:t xml:space="preserve"> que convierte la imagen en recorte de un </w:t>
      </w:r>
      <w:proofErr w:type="spellStart"/>
      <w:r>
        <w:rPr>
          <w:rFonts w:cstheme="minorHAnsi"/>
        </w:rPr>
        <w:t>circulo</w:t>
      </w:r>
      <w:proofErr w:type="spellEnd"/>
      <w:r>
        <w:rPr>
          <w:rFonts w:cstheme="minorHAnsi"/>
        </w:rPr>
        <w:t>.</w:t>
      </w:r>
    </w:p>
    <w:p w14:paraId="33A56EF7" w14:textId="1111116A" w:rsidR="00490F3E" w:rsidRDefault="00F92F54" w:rsidP="00490F3E">
      <w:pPr>
        <w:ind w:left="360"/>
        <w:rPr>
          <w:b/>
          <w:bCs/>
        </w:rPr>
      </w:pPr>
      <w:r w:rsidRPr="00F92F54">
        <w:rPr>
          <w:b/>
          <w:bCs/>
        </w:rPr>
        <w:drawing>
          <wp:inline distT="0" distB="0" distL="0" distR="0" wp14:anchorId="56D5C95A" wp14:editId="24687C9D">
            <wp:extent cx="3989833" cy="3948546"/>
            <wp:effectExtent l="0" t="0" r="0" b="0"/>
            <wp:docPr id="1385360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604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99447" cy="395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91E5" w14:textId="455A9E34" w:rsidR="00490F3E" w:rsidRDefault="0047337B" w:rsidP="00490F3E">
      <w:pPr>
        <w:pStyle w:val="Prrafodelista"/>
        <w:numPr>
          <w:ilvl w:val="0"/>
          <w:numId w:val="9"/>
        </w:num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Contacto</w:t>
      </w:r>
      <w:r w:rsidR="00490F3E"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14:paraId="62E0D4A2" w14:textId="5759E4AA" w:rsidR="0047337B" w:rsidRPr="0047337B" w:rsidRDefault="0047337B" w:rsidP="0047337B">
      <w:pPr>
        <w:pStyle w:val="Prrafodelista"/>
        <w:rPr>
          <w:rFonts w:cstheme="minorHAnsi"/>
        </w:rPr>
      </w:pPr>
      <w:r>
        <w:rPr>
          <w:rFonts w:cstheme="minorHAnsi"/>
        </w:rPr>
        <w:t xml:space="preserve">Al </w:t>
      </w:r>
      <w:proofErr w:type="spellStart"/>
      <w:r>
        <w:rPr>
          <w:rFonts w:cstheme="minorHAnsi"/>
        </w:rPr>
        <w:t>div</w:t>
      </w:r>
      <w:proofErr w:type="spellEnd"/>
      <w:r>
        <w:rPr>
          <w:rFonts w:cstheme="minorHAnsi"/>
        </w:rPr>
        <w:t xml:space="preserve"> contenedor de contacto, le aplicamos d-</w:t>
      </w:r>
      <w:proofErr w:type="spellStart"/>
      <w:r>
        <w:rPr>
          <w:rFonts w:cstheme="minorHAnsi"/>
        </w:rPr>
        <w:t>flex</w:t>
      </w:r>
      <w:proofErr w:type="spellEnd"/>
      <w:r>
        <w:rPr>
          <w:rFonts w:cstheme="minorHAnsi"/>
        </w:rPr>
        <w:t xml:space="preserve"> para usar </w:t>
      </w:r>
      <w:proofErr w:type="spellStart"/>
      <w:r>
        <w:rPr>
          <w:rFonts w:cstheme="minorHAnsi"/>
        </w:rPr>
        <w:t>flexbox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align</w:t>
      </w:r>
      <w:proofErr w:type="spellEnd"/>
      <w:r>
        <w:rPr>
          <w:rFonts w:cstheme="minorHAnsi"/>
        </w:rPr>
        <w:t>-</w:t>
      </w:r>
      <w:proofErr w:type="spellStart"/>
      <w:r>
        <w:rPr>
          <w:rFonts w:cstheme="minorHAnsi"/>
        </w:rPr>
        <w:t>items</w:t>
      </w:r>
      <w:proofErr w:type="spellEnd"/>
      <w:r>
        <w:rPr>
          <w:rFonts w:cstheme="minorHAnsi"/>
        </w:rPr>
        <w:t xml:space="preserve">-center para alinear los ítems al centro, </w:t>
      </w:r>
      <w:proofErr w:type="spellStart"/>
      <w:r>
        <w:rPr>
          <w:rFonts w:cstheme="minorHAnsi"/>
        </w:rPr>
        <w:t>justify</w:t>
      </w:r>
      <w:proofErr w:type="spellEnd"/>
      <w:r>
        <w:rPr>
          <w:rFonts w:cstheme="minorHAnsi"/>
        </w:rPr>
        <w:t>-</w:t>
      </w:r>
      <w:proofErr w:type="spellStart"/>
      <w:r>
        <w:rPr>
          <w:rFonts w:cstheme="minorHAnsi"/>
        </w:rPr>
        <w:t>content</w:t>
      </w:r>
      <w:proofErr w:type="spellEnd"/>
      <w:r>
        <w:rPr>
          <w:rFonts w:cstheme="minorHAnsi"/>
        </w:rPr>
        <w:t xml:space="preserve">-center para alinear los ítems al centro, py-2 para aplicar un </w:t>
      </w:r>
      <w:proofErr w:type="spellStart"/>
      <w:r>
        <w:rPr>
          <w:rFonts w:cstheme="minorHAnsi"/>
        </w:rPr>
        <w:t>padding</w:t>
      </w:r>
      <w:proofErr w:type="spellEnd"/>
      <w:r>
        <w:rPr>
          <w:rFonts w:cstheme="minorHAnsi"/>
        </w:rPr>
        <w:t xml:space="preserve"> vertical</w:t>
      </w:r>
      <w:r w:rsidR="001B7540">
        <w:rPr>
          <w:rFonts w:cstheme="minorHAnsi"/>
        </w:rPr>
        <w:t xml:space="preserve">, px-5 para aplicar un </w:t>
      </w:r>
      <w:proofErr w:type="spellStart"/>
      <w:r w:rsidR="001B7540">
        <w:rPr>
          <w:rFonts w:cstheme="minorHAnsi"/>
        </w:rPr>
        <w:t>padding</w:t>
      </w:r>
      <w:proofErr w:type="spellEnd"/>
      <w:r w:rsidR="001B7540">
        <w:rPr>
          <w:rFonts w:cstheme="minorHAnsi"/>
        </w:rPr>
        <w:t xml:space="preserve"> horizontal y w-auto para que se ajuste el </w:t>
      </w:r>
      <w:proofErr w:type="spellStart"/>
      <w:r w:rsidR="001B7540">
        <w:rPr>
          <w:rFonts w:cstheme="minorHAnsi"/>
        </w:rPr>
        <w:t>width</w:t>
      </w:r>
      <w:proofErr w:type="spellEnd"/>
      <w:r w:rsidR="001B7540">
        <w:rPr>
          <w:rFonts w:cstheme="minorHAnsi"/>
        </w:rPr>
        <w:t xml:space="preserve"> al máximo del contenedor padre </w:t>
      </w:r>
      <w:proofErr w:type="spellStart"/>
      <w:r w:rsidR="001B7540">
        <w:rPr>
          <w:rFonts w:cstheme="minorHAnsi"/>
        </w:rPr>
        <w:t>section</w:t>
      </w:r>
      <w:proofErr w:type="spellEnd"/>
      <w:r w:rsidR="001B7540">
        <w:rPr>
          <w:rFonts w:cstheme="minorHAnsi"/>
        </w:rPr>
        <w:t>.</w:t>
      </w:r>
      <w:r>
        <w:rPr>
          <w:rFonts w:cstheme="minorHAnsi"/>
        </w:rPr>
        <w:t xml:space="preserve"> </w:t>
      </w:r>
    </w:p>
    <w:p w14:paraId="60BFC4F2" w14:textId="3D2A893D" w:rsidR="0047337B" w:rsidRPr="0047337B" w:rsidRDefault="0047337B" w:rsidP="0047337B">
      <w:pPr>
        <w:ind w:left="360"/>
        <w:rPr>
          <w:rFonts w:asciiTheme="majorHAnsi" w:hAnsiTheme="majorHAnsi" w:cstheme="majorHAnsi"/>
          <w:b/>
          <w:bCs/>
          <w:sz w:val="28"/>
          <w:szCs w:val="28"/>
        </w:rPr>
      </w:pPr>
      <w:r w:rsidRPr="0047337B">
        <w:rPr>
          <w:rFonts w:asciiTheme="majorHAnsi" w:hAnsiTheme="majorHAnsi" w:cstheme="majorHAnsi"/>
          <w:b/>
          <w:bCs/>
          <w:sz w:val="28"/>
          <w:szCs w:val="28"/>
        </w:rPr>
        <w:drawing>
          <wp:inline distT="0" distB="0" distL="0" distR="0" wp14:anchorId="23DFBD4F" wp14:editId="59B791A7">
            <wp:extent cx="5400040" cy="2848610"/>
            <wp:effectExtent l="0" t="0" r="0" b="8890"/>
            <wp:docPr id="913609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097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8409" w14:textId="5131B39B" w:rsidR="001B7540" w:rsidRDefault="001B7540" w:rsidP="001B7540">
      <w:pPr>
        <w:pStyle w:val="Prrafodelista"/>
        <w:numPr>
          <w:ilvl w:val="0"/>
          <w:numId w:val="9"/>
        </w:num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lastRenderedPageBreak/>
        <w:t>Pie de página</w:t>
      </w:r>
      <w:r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14:paraId="6B5C11C5" w14:textId="00A05D30" w:rsidR="001B7540" w:rsidRPr="001B7540" w:rsidRDefault="001B7540" w:rsidP="001B7540">
      <w:pPr>
        <w:pStyle w:val="Prrafodelista"/>
        <w:rPr>
          <w:rFonts w:cstheme="minorHAnsi"/>
        </w:rPr>
      </w:pPr>
      <w:r w:rsidRPr="001B7540">
        <w:rPr>
          <w:rFonts w:cstheme="minorHAnsi"/>
        </w:rPr>
        <w:t>En el pie de pagina aplicamos d-</w:t>
      </w:r>
      <w:proofErr w:type="spellStart"/>
      <w:r w:rsidRPr="001B7540">
        <w:rPr>
          <w:rFonts w:cstheme="minorHAnsi"/>
        </w:rPr>
        <w:t>flex</w:t>
      </w:r>
      <w:proofErr w:type="spellEnd"/>
      <w:r w:rsidRPr="001B7540">
        <w:rPr>
          <w:rFonts w:cstheme="minorHAnsi"/>
        </w:rPr>
        <w:t xml:space="preserve"> con </w:t>
      </w:r>
      <w:proofErr w:type="spellStart"/>
      <w:r w:rsidRPr="001B7540">
        <w:rPr>
          <w:rFonts w:cstheme="minorHAnsi"/>
        </w:rPr>
        <w:t>flex-column</w:t>
      </w:r>
      <w:proofErr w:type="spellEnd"/>
      <w:r w:rsidRPr="001B7540">
        <w:rPr>
          <w:rFonts w:cstheme="minorHAnsi"/>
        </w:rPr>
        <w:t xml:space="preserve"> para tener una disposición del contenido en formato columna, </w:t>
      </w:r>
      <w:proofErr w:type="spellStart"/>
      <w:r w:rsidRPr="001B7540">
        <w:rPr>
          <w:rFonts w:cstheme="minorHAnsi"/>
        </w:rPr>
        <w:t>align</w:t>
      </w:r>
      <w:proofErr w:type="spellEnd"/>
      <w:r w:rsidRPr="001B7540">
        <w:rPr>
          <w:rFonts w:cstheme="minorHAnsi"/>
        </w:rPr>
        <w:t>-</w:t>
      </w:r>
      <w:proofErr w:type="spellStart"/>
      <w:r w:rsidRPr="001B7540">
        <w:rPr>
          <w:rFonts w:cstheme="minorHAnsi"/>
        </w:rPr>
        <w:t>items</w:t>
      </w:r>
      <w:proofErr w:type="spellEnd"/>
      <w:r w:rsidRPr="001B7540">
        <w:rPr>
          <w:rFonts w:cstheme="minorHAnsi"/>
        </w:rPr>
        <w:t xml:space="preserve">-center para alinear los ítems al centro, </w:t>
      </w:r>
      <w:proofErr w:type="spellStart"/>
      <w:r w:rsidRPr="001B7540">
        <w:rPr>
          <w:rFonts w:cstheme="minorHAnsi"/>
        </w:rPr>
        <w:t>justify</w:t>
      </w:r>
      <w:proofErr w:type="spellEnd"/>
      <w:r w:rsidRPr="001B7540">
        <w:rPr>
          <w:rFonts w:cstheme="minorHAnsi"/>
        </w:rPr>
        <w:t>-</w:t>
      </w:r>
      <w:proofErr w:type="spellStart"/>
      <w:r w:rsidRPr="001B7540">
        <w:rPr>
          <w:rFonts w:cstheme="minorHAnsi"/>
        </w:rPr>
        <w:t>content</w:t>
      </w:r>
      <w:proofErr w:type="spellEnd"/>
      <w:r w:rsidRPr="001B7540">
        <w:rPr>
          <w:rFonts w:cstheme="minorHAnsi"/>
        </w:rPr>
        <w:t>-center para justificar el contenido al centro.</w:t>
      </w:r>
    </w:p>
    <w:p w14:paraId="51E4C05F" w14:textId="23239F87" w:rsidR="001B7540" w:rsidRPr="001B7540" w:rsidRDefault="001B7540" w:rsidP="001B7540">
      <w:pPr>
        <w:rPr>
          <w:rFonts w:cstheme="minorHAnsi"/>
          <w:b/>
          <w:bCs/>
        </w:rPr>
      </w:pPr>
      <w:r w:rsidRPr="001B7540">
        <w:rPr>
          <w:rFonts w:cstheme="minorHAnsi"/>
          <w:b/>
          <w:bCs/>
        </w:rPr>
        <w:drawing>
          <wp:anchor distT="0" distB="0" distL="114300" distR="114300" simplePos="0" relativeHeight="251673600" behindDoc="0" locked="0" layoutInCell="1" allowOverlap="1" wp14:anchorId="25E8626C" wp14:editId="41BF56B4">
            <wp:simplePos x="1080655" y="1799112"/>
            <wp:positionH relativeFrom="column">
              <wp:align>left</wp:align>
            </wp:positionH>
            <wp:positionV relativeFrom="paragraph">
              <wp:align>top</wp:align>
            </wp:positionV>
            <wp:extent cx="5400040" cy="2403475"/>
            <wp:effectExtent l="0" t="0" r="0" b="0"/>
            <wp:wrapSquare wrapText="bothSides"/>
            <wp:docPr id="268116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1663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b/>
          <w:bCs/>
        </w:rPr>
        <w:br w:type="textWrapping" w:clear="all"/>
      </w:r>
    </w:p>
    <w:p w14:paraId="35DBAEC9" w14:textId="39968CE0" w:rsidR="00490F3E" w:rsidRPr="001B7540" w:rsidRDefault="001B7540" w:rsidP="001B7540">
      <w:pPr>
        <w:pStyle w:val="Prrafodelista"/>
        <w:numPr>
          <w:ilvl w:val="0"/>
          <w:numId w:val="5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1B7540">
        <w:rPr>
          <w:rFonts w:asciiTheme="majorHAnsi" w:hAnsiTheme="majorHAnsi" w:cstheme="majorHAnsi"/>
          <w:b/>
          <w:bCs/>
          <w:sz w:val="28"/>
          <w:szCs w:val="28"/>
        </w:rPr>
        <w:t>Conclusiones:</w:t>
      </w:r>
    </w:p>
    <w:p w14:paraId="38CF0CA3" w14:textId="713FD2A7" w:rsidR="001B7540" w:rsidRPr="00074513" w:rsidRDefault="00F65A04" w:rsidP="00074513">
      <w:pPr>
        <w:pStyle w:val="Prrafodelista"/>
        <w:numPr>
          <w:ilvl w:val="0"/>
          <w:numId w:val="16"/>
        </w:numPr>
        <w:rPr>
          <w:rFonts w:cstheme="minorHAnsi"/>
        </w:rPr>
      </w:pPr>
      <w:r w:rsidRPr="00074513">
        <w:rPr>
          <w:rFonts w:cstheme="minorHAnsi"/>
        </w:rPr>
        <w:t>El proyecto ha servido para poner en practica los conocimientos aprendidos</w:t>
      </w:r>
      <w:r w:rsidR="00074513" w:rsidRPr="00074513">
        <w:rPr>
          <w:rFonts w:cstheme="minorHAnsi"/>
        </w:rPr>
        <w:t>, permitiendo aplicar lo que hemos aprendido en clase.</w:t>
      </w:r>
    </w:p>
    <w:p w14:paraId="4F7C2136" w14:textId="7B23D480" w:rsidR="00074513" w:rsidRPr="00074513" w:rsidRDefault="00074513" w:rsidP="00074513">
      <w:pPr>
        <w:pStyle w:val="Prrafodelista"/>
        <w:numPr>
          <w:ilvl w:val="0"/>
          <w:numId w:val="16"/>
        </w:numPr>
        <w:rPr>
          <w:rFonts w:cstheme="minorHAnsi"/>
        </w:rPr>
      </w:pPr>
      <w:r w:rsidRPr="00074513">
        <w:rPr>
          <w:rFonts w:cstheme="minorHAnsi"/>
        </w:rPr>
        <w:t xml:space="preserve">Es un proyecto interesante hacer una web, porque nos acerca a lo que seria en un entorno profesional desde realizar el diseño, hasta aplicar el código en </w:t>
      </w:r>
      <w:r>
        <w:rPr>
          <w:rFonts w:cstheme="minorHAnsi"/>
        </w:rPr>
        <w:t>HTML</w:t>
      </w:r>
      <w:r w:rsidRPr="00074513">
        <w:rPr>
          <w:rFonts w:cstheme="minorHAnsi"/>
        </w:rPr>
        <w:t xml:space="preserve">, esta vez no hemos usado un </w:t>
      </w:r>
      <w:proofErr w:type="spellStart"/>
      <w:r w:rsidRPr="00074513">
        <w:rPr>
          <w:rFonts w:cstheme="minorHAnsi"/>
        </w:rPr>
        <w:t>backend</w:t>
      </w:r>
      <w:proofErr w:type="spellEnd"/>
      <w:r w:rsidRPr="00074513">
        <w:rPr>
          <w:rFonts w:cstheme="minorHAnsi"/>
        </w:rPr>
        <w:t>, pero de momento se ha aplicado lo aprendido.</w:t>
      </w:r>
    </w:p>
    <w:p w14:paraId="58E384B6" w14:textId="0E122C9E" w:rsidR="00074513" w:rsidRPr="00F65A04" w:rsidRDefault="00074513" w:rsidP="00F65A04">
      <w:pPr>
        <w:ind w:left="708"/>
        <w:rPr>
          <w:rFonts w:cstheme="minorHAnsi"/>
        </w:rPr>
      </w:pPr>
    </w:p>
    <w:sectPr w:rsidR="00074513" w:rsidRPr="00F65A04" w:rsidSect="00072FC2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6A00"/>
    <w:multiLevelType w:val="hybridMultilevel"/>
    <w:tmpl w:val="A6CEBD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65E61"/>
    <w:multiLevelType w:val="hybridMultilevel"/>
    <w:tmpl w:val="FBD4922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21804"/>
    <w:multiLevelType w:val="hybridMultilevel"/>
    <w:tmpl w:val="4BE4E62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9286E"/>
    <w:multiLevelType w:val="hybridMultilevel"/>
    <w:tmpl w:val="AC281796"/>
    <w:lvl w:ilvl="0" w:tplc="943C3C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E076E8"/>
    <w:multiLevelType w:val="hybridMultilevel"/>
    <w:tmpl w:val="51C6A134"/>
    <w:lvl w:ilvl="0" w:tplc="0C0A000F">
      <w:start w:val="1"/>
      <w:numFmt w:val="decimal"/>
      <w:lvlText w:val="%1."/>
      <w:lvlJc w:val="left"/>
      <w:pPr>
        <w:ind w:left="39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4620" w:hanging="360"/>
      </w:pPr>
    </w:lvl>
    <w:lvl w:ilvl="2" w:tplc="0C0A001B" w:tentative="1">
      <w:start w:val="1"/>
      <w:numFmt w:val="lowerRoman"/>
      <w:lvlText w:val="%3."/>
      <w:lvlJc w:val="right"/>
      <w:pPr>
        <w:ind w:left="5340" w:hanging="180"/>
      </w:pPr>
    </w:lvl>
    <w:lvl w:ilvl="3" w:tplc="0C0A000F" w:tentative="1">
      <w:start w:val="1"/>
      <w:numFmt w:val="decimal"/>
      <w:lvlText w:val="%4."/>
      <w:lvlJc w:val="left"/>
      <w:pPr>
        <w:ind w:left="6060" w:hanging="360"/>
      </w:pPr>
    </w:lvl>
    <w:lvl w:ilvl="4" w:tplc="0C0A0019" w:tentative="1">
      <w:start w:val="1"/>
      <w:numFmt w:val="lowerLetter"/>
      <w:lvlText w:val="%5."/>
      <w:lvlJc w:val="left"/>
      <w:pPr>
        <w:ind w:left="6780" w:hanging="360"/>
      </w:pPr>
    </w:lvl>
    <w:lvl w:ilvl="5" w:tplc="0C0A001B" w:tentative="1">
      <w:start w:val="1"/>
      <w:numFmt w:val="lowerRoman"/>
      <w:lvlText w:val="%6."/>
      <w:lvlJc w:val="right"/>
      <w:pPr>
        <w:ind w:left="7500" w:hanging="180"/>
      </w:pPr>
    </w:lvl>
    <w:lvl w:ilvl="6" w:tplc="0C0A000F" w:tentative="1">
      <w:start w:val="1"/>
      <w:numFmt w:val="decimal"/>
      <w:lvlText w:val="%7."/>
      <w:lvlJc w:val="left"/>
      <w:pPr>
        <w:ind w:left="8220" w:hanging="360"/>
      </w:pPr>
    </w:lvl>
    <w:lvl w:ilvl="7" w:tplc="0C0A0019" w:tentative="1">
      <w:start w:val="1"/>
      <w:numFmt w:val="lowerLetter"/>
      <w:lvlText w:val="%8."/>
      <w:lvlJc w:val="left"/>
      <w:pPr>
        <w:ind w:left="8940" w:hanging="360"/>
      </w:pPr>
    </w:lvl>
    <w:lvl w:ilvl="8" w:tplc="0C0A001B" w:tentative="1">
      <w:start w:val="1"/>
      <w:numFmt w:val="lowerRoman"/>
      <w:lvlText w:val="%9."/>
      <w:lvlJc w:val="right"/>
      <w:pPr>
        <w:ind w:left="9660" w:hanging="180"/>
      </w:pPr>
    </w:lvl>
  </w:abstractNum>
  <w:abstractNum w:abstractNumId="5" w15:restartNumberingAfterBreak="0">
    <w:nsid w:val="295C6A0D"/>
    <w:multiLevelType w:val="hybridMultilevel"/>
    <w:tmpl w:val="889060E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6D40E1"/>
    <w:multiLevelType w:val="multilevel"/>
    <w:tmpl w:val="81960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154F17"/>
    <w:multiLevelType w:val="hybridMultilevel"/>
    <w:tmpl w:val="DDC8F44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6304F9"/>
    <w:multiLevelType w:val="hybridMultilevel"/>
    <w:tmpl w:val="72F4792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86E57"/>
    <w:multiLevelType w:val="hybridMultilevel"/>
    <w:tmpl w:val="88546D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FF285C"/>
    <w:multiLevelType w:val="hybridMultilevel"/>
    <w:tmpl w:val="22D0F32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3905CB"/>
    <w:multiLevelType w:val="hybridMultilevel"/>
    <w:tmpl w:val="23C47AC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6326E3"/>
    <w:multiLevelType w:val="hybridMultilevel"/>
    <w:tmpl w:val="3CCE21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785F31"/>
    <w:multiLevelType w:val="hybridMultilevel"/>
    <w:tmpl w:val="3F4EF1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EB2F31"/>
    <w:multiLevelType w:val="hybridMultilevel"/>
    <w:tmpl w:val="57FA943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230603"/>
    <w:multiLevelType w:val="hybridMultilevel"/>
    <w:tmpl w:val="AD88DC5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15408">
    <w:abstractNumId w:val="11"/>
  </w:num>
  <w:num w:numId="2" w16cid:durableId="1543399494">
    <w:abstractNumId w:val="6"/>
  </w:num>
  <w:num w:numId="3" w16cid:durableId="1022512887">
    <w:abstractNumId w:val="5"/>
  </w:num>
  <w:num w:numId="4" w16cid:durableId="378868581">
    <w:abstractNumId w:val="9"/>
  </w:num>
  <w:num w:numId="5" w16cid:durableId="1225069670">
    <w:abstractNumId w:val="8"/>
  </w:num>
  <w:num w:numId="6" w16cid:durableId="555317085">
    <w:abstractNumId w:val="0"/>
  </w:num>
  <w:num w:numId="7" w16cid:durableId="468740715">
    <w:abstractNumId w:val="3"/>
  </w:num>
  <w:num w:numId="8" w16cid:durableId="526480439">
    <w:abstractNumId w:val="4"/>
  </w:num>
  <w:num w:numId="9" w16cid:durableId="1754929358">
    <w:abstractNumId w:val="12"/>
  </w:num>
  <w:num w:numId="10" w16cid:durableId="152838932">
    <w:abstractNumId w:val="14"/>
  </w:num>
  <w:num w:numId="11" w16cid:durableId="402064747">
    <w:abstractNumId w:val="15"/>
  </w:num>
  <w:num w:numId="12" w16cid:durableId="1348865557">
    <w:abstractNumId w:val="13"/>
  </w:num>
  <w:num w:numId="13" w16cid:durableId="320812752">
    <w:abstractNumId w:val="10"/>
  </w:num>
  <w:num w:numId="14" w16cid:durableId="963078978">
    <w:abstractNumId w:val="2"/>
  </w:num>
  <w:num w:numId="15" w16cid:durableId="3022215">
    <w:abstractNumId w:val="1"/>
  </w:num>
  <w:num w:numId="16" w16cid:durableId="14699356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C36"/>
    <w:rsid w:val="00072FC2"/>
    <w:rsid w:val="00074513"/>
    <w:rsid w:val="00110177"/>
    <w:rsid w:val="00174276"/>
    <w:rsid w:val="00175BA4"/>
    <w:rsid w:val="0018464C"/>
    <w:rsid w:val="001B7540"/>
    <w:rsid w:val="00227740"/>
    <w:rsid w:val="00257778"/>
    <w:rsid w:val="002E7E8D"/>
    <w:rsid w:val="00333E0A"/>
    <w:rsid w:val="003C19DD"/>
    <w:rsid w:val="003F2A66"/>
    <w:rsid w:val="00461893"/>
    <w:rsid w:val="0047337B"/>
    <w:rsid w:val="00490F3E"/>
    <w:rsid w:val="004929FB"/>
    <w:rsid w:val="004A721F"/>
    <w:rsid w:val="004E0C36"/>
    <w:rsid w:val="005603AE"/>
    <w:rsid w:val="00584FAF"/>
    <w:rsid w:val="00647907"/>
    <w:rsid w:val="00672BF3"/>
    <w:rsid w:val="00677C0E"/>
    <w:rsid w:val="00803022"/>
    <w:rsid w:val="008A0EAA"/>
    <w:rsid w:val="00937521"/>
    <w:rsid w:val="0098117C"/>
    <w:rsid w:val="009B0E7F"/>
    <w:rsid w:val="00A35624"/>
    <w:rsid w:val="00A362BD"/>
    <w:rsid w:val="00A93779"/>
    <w:rsid w:val="00AA7885"/>
    <w:rsid w:val="00B47F2D"/>
    <w:rsid w:val="00BA1674"/>
    <w:rsid w:val="00BC3637"/>
    <w:rsid w:val="00C7065A"/>
    <w:rsid w:val="00CA2D40"/>
    <w:rsid w:val="00D54D11"/>
    <w:rsid w:val="00D63F58"/>
    <w:rsid w:val="00DF00D8"/>
    <w:rsid w:val="00EC676F"/>
    <w:rsid w:val="00EF657A"/>
    <w:rsid w:val="00F65A04"/>
    <w:rsid w:val="00F92F54"/>
    <w:rsid w:val="00FA39EF"/>
    <w:rsid w:val="00FB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17B1C"/>
  <w15:chartTrackingRefBased/>
  <w15:docId w15:val="{ABA40AAD-C975-4810-A119-AFEE2ADD8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0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0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0C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0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0C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0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0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0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0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0C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0C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0C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0C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0C3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0C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0C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0C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0C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0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0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0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0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0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0C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0C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0C3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0C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0C3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0C36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072FC2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72FC2"/>
    <w:rPr>
      <w:rFonts w:eastAsiaTheme="minorEastAsia"/>
      <w:lang w:eastAsia="es-ES"/>
    </w:rPr>
  </w:style>
  <w:style w:type="character" w:customStyle="1" w:styleId="value">
    <w:name w:val="value"/>
    <w:basedOn w:val="Fuentedeprrafopredeter"/>
    <w:rsid w:val="00072FC2"/>
  </w:style>
  <w:style w:type="character" w:customStyle="1" w:styleId="styles-semicolon">
    <w:name w:val="styles-semicolon"/>
    <w:basedOn w:val="Fuentedeprrafopredeter"/>
    <w:rsid w:val="00072FC2"/>
  </w:style>
  <w:style w:type="character" w:customStyle="1" w:styleId="styles-clipboard-only">
    <w:name w:val="styles-clipboard-only"/>
    <w:basedOn w:val="Fuentedeprrafopredeter"/>
    <w:rsid w:val="00072FC2"/>
  </w:style>
  <w:style w:type="table" w:styleId="Tablanormal1">
    <w:name w:val="Plain Table 1"/>
    <w:basedOn w:val="Tablanormal"/>
    <w:uiPriority w:val="41"/>
    <w:rsid w:val="00072FC2"/>
    <w:pPr>
      <w:spacing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dice4">
    <w:name w:val="index 4"/>
    <w:basedOn w:val="Normal"/>
    <w:next w:val="Normal"/>
    <w:autoRedefine/>
    <w:uiPriority w:val="99"/>
    <w:semiHidden/>
    <w:unhideWhenUsed/>
    <w:rsid w:val="003C19DD"/>
    <w:pPr>
      <w:spacing w:after="0" w:line="240" w:lineRule="auto"/>
      <w:ind w:left="880" w:hanging="220"/>
    </w:pPr>
  </w:style>
  <w:style w:type="character" w:styleId="Hipervnculo">
    <w:name w:val="Hyperlink"/>
    <w:basedOn w:val="Fuentedeprrafopredeter"/>
    <w:uiPriority w:val="99"/>
    <w:unhideWhenUsed/>
    <w:rsid w:val="0064790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79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hyperlink" Target="https://www.figma.com/design/nyLAO8gJUgZF312QoW4fMx/Sin-t%C3%ADtulo?node-id=0-1&amp;m=dev&amp;t=gq33W4vQ7ZNlbgou-1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053CF-06BD-4857-A3FD-D0EB8274A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15</Pages>
  <Words>1044</Words>
  <Characters>5743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Documentación</vt:lpstr>
    </vt:vector>
  </TitlesOfParts>
  <Company>DAW1A</Company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</dc:title>
  <dc:subject/>
  <dc:creator>Jeynner Aarom Gonzalez Gonzalez</dc:creator>
  <cp:keywords/>
  <dc:description/>
  <cp:lastModifiedBy>Jeynner Gonzalez Gonzalez</cp:lastModifiedBy>
  <cp:revision>11</cp:revision>
  <dcterms:created xsi:type="dcterms:W3CDTF">2025-12-01T19:22:00Z</dcterms:created>
  <dcterms:modified xsi:type="dcterms:W3CDTF">2025-12-08T19:36:00Z</dcterms:modified>
</cp:coreProperties>
</file>