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41DF" w14:textId="6F9E3500" w:rsidR="007A60CE" w:rsidRDefault="00105847" w:rsidP="00015C90">
      <w:pPr>
        <w:pStyle w:val="Heading1"/>
        <w:jc w:val="center"/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</w:pPr>
      <w:r w:rsidRPr="00344590"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  <w:t xml:space="preserve">CRANE </w:t>
      </w:r>
      <w:r w:rsidR="00403AEF"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  <w:t>INSPECTION REPORT</w:t>
      </w:r>
    </w:p>
    <w:p w14:paraId="56856C77" w14:textId="77777777" w:rsidR="00015C90" w:rsidRPr="00015C90" w:rsidRDefault="00015C90" w:rsidP="00015C90">
      <w:pPr>
        <w:rPr>
          <w:lang w:val="en-US"/>
        </w:rPr>
      </w:pPr>
    </w:p>
    <w:p w14:paraId="0BD2C938" w14:textId="231E7E62" w:rsidR="00516BD8" w:rsidRDefault="004F3759" w:rsidP="00F72730">
      <w:pPr>
        <w:spacing w:after="0"/>
        <w:rPr>
          <w:rFonts w:eastAsia="Times New Roman" w:cstheme="minorHAnsi"/>
          <w:lang w:val="en-US" w:eastAsia="es-CR"/>
        </w:rPr>
      </w:pPr>
      <w:r>
        <w:rPr>
          <w:rFonts w:eastAsia="Times New Roman" w:cstheme="minorHAnsi"/>
          <w:lang w:val="en-US" w:eastAsia="es-CR"/>
        </w:rPr>
        <w:t>On</w:t>
      </w:r>
      <w:r w:rsidR="00B72FE1">
        <w:rPr>
          <w:rFonts w:eastAsia="Times New Roman" w:cstheme="minorHAnsi"/>
          <w:lang w:val="en-US" w:eastAsia="es-CR"/>
        </w:rPr>
        <w:t xml:space="preserve"> </w:t>
      </w:r>
      <w:r w:rsidR="003C13C9" w:rsidRPr="003C13C9">
        <w:rPr>
          <w:rFonts w:eastAsia="Times New Roman" w:cstheme="minorHAnsi"/>
          <w:lang w:val="en-US" w:eastAsia="es-CR"/>
        </w:rPr>
        <w:t>February</w:t>
      </w:r>
      <w:r w:rsidR="001A740D" w:rsidRPr="003C13C9">
        <w:rPr>
          <w:rFonts w:eastAsia="Times New Roman" w:cstheme="minorHAnsi"/>
          <w:lang w:val="en-US" w:eastAsia="es-CR"/>
        </w:rPr>
        <w:t xml:space="preserve"> </w:t>
      </w:r>
      <w:r w:rsidR="00A24611" w:rsidRPr="003C13C9">
        <w:rPr>
          <w:rFonts w:eastAsia="Times New Roman" w:cstheme="minorHAnsi"/>
          <w:lang w:val="en-US" w:eastAsia="es-CR"/>
        </w:rPr>
        <w:t>2</w:t>
      </w:r>
      <w:r w:rsidR="003C13C9" w:rsidRPr="003C13C9">
        <w:rPr>
          <w:rFonts w:eastAsia="Times New Roman" w:cstheme="minorHAnsi"/>
          <w:lang w:val="en-US" w:eastAsia="es-CR"/>
        </w:rPr>
        <w:t>3</w:t>
      </w:r>
      <w:r w:rsidRPr="003C13C9">
        <w:rPr>
          <w:rFonts w:eastAsia="Times New Roman" w:cstheme="minorHAnsi"/>
          <w:lang w:val="en-US" w:eastAsia="es-CR"/>
        </w:rPr>
        <w:t>, 202</w:t>
      </w:r>
      <w:r w:rsidR="00A24611" w:rsidRPr="003C13C9">
        <w:rPr>
          <w:rFonts w:eastAsia="Times New Roman" w:cstheme="minorHAnsi"/>
          <w:lang w:val="en-US" w:eastAsia="es-CR"/>
        </w:rPr>
        <w:t>6</w:t>
      </w:r>
      <w:r w:rsidR="00081B20" w:rsidRPr="003C13C9">
        <w:rPr>
          <w:rFonts w:eastAsia="Times New Roman" w:cstheme="minorHAnsi"/>
          <w:lang w:val="en-US" w:eastAsia="es-CR"/>
        </w:rPr>
        <w:t>,</w:t>
      </w:r>
      <w:r w:rsidRPr="003C13C9">
        <w:rPr>
          <w:rFonts w:eastAsia="Times New Roman" w:cstheme="minorHAnsi"/>
          <w:lang w:val="en-US" w:eastAsia="es-CR"/>
        </w:rPr>
        <w:t xml:space="preserve"> </w:t>
      </w:r>
      <w:r>
        <w:rPr>
          <w:rFonts w:eastAsia="Times New Roman" w:cstheme="minorHAnsi"/>
          <w:lang w:val="en-US" w:eastAsia="es-CR"/>
        </w:rPr>
        <w:t xml:space="preserve">we were </w:t>
      </w:r>
      <w:r w:rsidR="001E4D34">
        <w:rPr>
          <w:rFonts w:eastAsia="Times New Roman" w:cstheme="minorHAnsi"/>
          <w:lang w:val="en-US" w:eastAsia="es-CR"/>
        </w:rPr>
        <w:t>appointed to carry</w:t>
      </w:r>
      <w:r w:rsidR="00D95BD1">
        <w:rPr>
          <w:rFonts w:eastAsia="Times New Roman" w:cstheme="minorHAnsi"/>
          <w:lang w:val="en-US" w:eastAsia="es-CR"/>
        </w:rPr>
        <w:t xml:space="preserve"> </w:t>
      </w:r>
      <w:r w:rsidR="001E4D34">
        <w:rPr>
          <w:rFonts w:eastAsia="Times New Roman" w:cstheme="minorHAnsi"/>
          <w:lang w:val="en-US" w:eastAsia="es-CR"/>
        </w:rPr>
        <w:t xml:space="preserve">out </w:t>
      </w:r>
      <w:r w:rsidR="00C6234E">
        <w:rPr>
          <w:rFonts w:eastAsia="Times New Roman" w:cstheme="minorHAnsi"/>
          <w:lang w:val="en-US" w:eastAsia="es-CR"/>
        </w:rPr>
        <w:t>a</w:t>
      </w:r>
      <w:r w:rsidR="00FA7CF0">
        <w:rPr>
          <w:rFonts w:eastAsia="Times New Roman" w:cstheme="minorHAnsi"/>
          <w:lang w:val="en-US" w:eastAsia="es-CR"/>
        </w:rPr>
        <w:t xml:space="preserve"> </w:t>
      </w:r>
      <w:r w:rsidR="00351F29">
        <w:rPr>
          <w:rFonts w:eastAsia="Times New Roman" w:cstheme="minorHAnsi"/>
          <w:lang w:val="en-US" w:eastAsia="es-CR"/>
        </w:rPr>
        <w:t xml:space="preserve">crane inspection </w:t>
      </w:r>
      <w:r w:rsidR="00F54722">
        <w:rPr>
          <w:rFonts w:eastAsia="Times New Roman" w:cstheme="minorHAnsi"/>
          <w:lang w:val="en-US" w:eastAsia="es-CR"/>
        </w:rPr>
        <w:t xml:space="preserve">survey </w:t>
      </w:r>
      <w:r w:rsidR="00351F29" w:rsidRPr="003C13C9">
        <w:rPr>
          <w:rFonts w:eastAsia="Times New Roman" w:cstheme="minorHAnsi"/>
          <w:lang w:val="en-US" w:eastAsia="es-CR"/>
        </w:rPr>
        <w:t xml:space="preserve">in </w:t>
      </w:r>
      <w:r w:rsidR="00351F29" w:rsidRPr="003C13C9">
        <w:rPr>
          <w:rFonts w:eastAsia="Times New Roman" w:cstheme="minorHAnsi"/>
          <w:b/>
          <w:bCs/>
          <w:lang w:val="en-US" w:eastAsia="es-CR"/>
        </w:rPr>
        <w:t>MV</w:t>
      </w:r>
      <w:r w:rsidR="003C13C9">
        <w:rPr>
          <w:rFonts w:eastAsia="Times New Roman" w:cstheme="minorHAnsi"/>
          <w:b/>
          <w:bCs/>
          <w:lang w:val="en-US" w:eastAsia="es-CR"/>
        </w:rPr>
        <w:t xml:space="preserve"> ASL</w:t>
      </w:r>
      <w:r w:rsidR="006366BC">
        <w:rPr>
          <w:rFonts w:eastAsia="Times New Roman" w:cstheme="minorHAnsi"/>
          <w:b/>
          <w:bCs/>
          <w:lang w:val="en-US" w:eastAsia="es-CR"/>
        </w:rPr>
        <w:t xml:space="preserve"> LUNA</w:t>
      </w:r>
      <w:r w:rsidR="00715911" w:rsidRPr="00BA423C">
        <w:rPr>
          <w:rFonts w:eastAsia="Times New Roman" w:cstheme="minorHAnsi"/>
          <w:b/>
          <w:bCs/>
          <w:lang w:val="en-US" w:eastAsia="es-CR"/>
        </w:rPr>
        <w:t xml:space="preserve"> </w:t>
      </w:r>
      <w:r w:rsidR="00B256BD">
        <w:rPr>
          <w:rFonts w:eastAsia="Times New Roman" w:cstheme="minorHAnsi"/>
          <w:lang w:val="en-US" w:eastAsia="es-CR"/>
        </w:rPr>
        <w:t>at</w:t>
      </w:r>
      <w:r w:rsidR="008D459E">
        <w:rPr>
          <w:rFonts w:eastAsia="Times New Roman" w:cstheme="minorHAnsi"/>
          <w:lang w:val="en-US" w:eastAsia="es-CR"/>
        </w:rPr>
        <w:t xml:space="preserve"> </w:t>
      </w:r>
      <w:r w:rsidR="00F92495" w:rsidRPr="006366BC">
        <w:rPr>
          <w:rFonts w:eastAsia="Times New Roman" w:cstheme="minorHAnsi"/>
          <w:lang w:val="en-US" w:eastAsia="es-CR"/>
        </w:rPr>
        <w:t>Puerto</w:t>
      </w:r>
      <w:r w:rsidR="00A13BCB" w:rsidRPr="006366BC">
        <w:rPr>
          <w:rFonts w:eastAsia="Times New Roman" w:cstheme="minorHAnsi"/>
          <w:lang w:val="en-US" w:eastAsia="es-CR"/>
        </w:rPr>
        <w:t xml:space="preserve"> </w:t>
      </w:r>
      <w:r w:rsidR="006366BC">
        <w:rPr>
          <w:rFonts w:eastAsia="Times New Roman" w:cstheme="minorHAnsi"/>
          <w:lang w:val="en-US" w:eastAsia="es-CR"/>
        </w:rPr>
        <w:t>Pisco</w:t>
      </w:r>
      <w:r w:rsidR="00682E86" w:rsidRPr="006366BC">
        <w:rPr>
          <w:rFonts w:eastAsia="Times New Roman" w:cstheme="minorHAnsi"/>
          <w:lang w:val="en-US" w:eastAsia="es-CR"/>
        </w:rPr>
        <w:t>,</w:t>
      </w:r>
      <w:r w:rsidR="006366BC">
        <w:rPr>
          <w:rFonts w:eastAsia="Times New Roman" w:cstheme="minorHAnsi"/>
          <w:lang w:val="en-US" w:eastAsia="es-CR"/>
        </w:rPr>
        <w:t xml:space="preserve"> Peru</w:t>
      </w:r>
      <w:r w:rsidR="003D2091">
        <w:rPr>
          <w:rFonts w:eastAsia="Times New Roman" w:cstheme="minorHAnsi"/>
          <w:lang w:val="en-US" w:eastAsia="es-CR"/>
        </w:rPr>
        <w:t>.</w:t>
      </w:r>
    </w:p>
    <w:p w14:paraId="38FF1C8F" w14:textId="77777777" w:rsidR="00F72730" w:rsidRPr="00F72730" w:rsidRDefault="00F72730" w:rsidP="00F72730">
      <w:pPr>
        <w:spacing w:after="0"/>
        <w:rPr>
          <w:rFonts w:eastAsia="Times New Roman" w:cstheme="minorHAnsi"/>
          <w:lang w:val="en-US" w:eastAsia="es-CR"/>
        </w:rPr>
      </w:pPr>
    </w:p>
    <w:p w14:paraId="7B387261" w14:textId="461C5B7F" w:rsidR="00841EE5" w:rsidRDefault="00344166" w:rsidP="00D60599">
      <w:pPr>
        <w:pStyle w:val="Heading2"/>
        <w:rPr>
          <w:lang w:val="en-US" w:eastAsia="es-CR"/>
        </w:rPr>
      </w:pPr>
      <w:r>
        <w:rPr>
          <w:lang w:val="en-US" w:eastAsia="es-CR"/>
        </w:rPr>
        <w:t>CRANES</w:t>
      </w:r>
      <w:r w:rsidR="00E941B8">
        <w:rPr>
          <w:lang w:val="en-US" w:eastAsia="es-CR"/>
        </w:rPr>
        <w:t xml:space="preserve"> </w:t>
      </w:r>
      <w:r w:rsidR="00C61892">
        <w:rPr>
          <w:lang w:val="en-US" w:eastAsia="es-CR"/>
        </w:rPr>
        <w:t>GEAR</w:t>
      </w:r>
      <w:r w:rsidR="007B3F0A">
        <w:rPr>
          <w:lang w:val="en-US" w:eastAsia="es-CR"/>
        </w:rPr>
        <w:t xml:space="preserve"> SURVEY</w:t>
      </w:r>
    </w:p>
    <w:p w14:paraId="587D3E3F" w14:textId="6A02B101" w:rsidR="00B767B2" w:rsidRDefault="00276473" w:rsidP="00F44BA2">
      <w:pPr>
        <w:pStyle w:val="ListParagraph"/>
        <w:numPr>
          <w:ilvl w:val="0"/>
          <w:numId w:val="7"/>
        </w:numPr>
        <w:rPr>
          <w:lang w:val="en-US" w:eastAsia="es-CR"/>
        </w:rPr>
      </w:pPr>
      <w:r>
        <w:rPr>
          <w:lang w:val="en-US" w:eastAsia="es-CR"/>
        </w:rPr>
        <w:t xml:space="preserve">The cranes </w:t>
      </w:r>
      <w:r w:rsidR="002508DC">
        <w:rPr>
          <w:lang w:val="en-US" w:eastAsia="es-CR"/>
        </w:rPr>
        <w:t xml:space="preserve">survey started on </w:t>
      </w:r>
      <w:r w:rsidR="00DA49EC">
        <w:rPr>
          <w:lang w:val="en-US" w:eastAsia="es-CR"/>
        </w:rPr>
        <w:t>February</w:t>
      </w:r>
      <w:r w:rsidR="00715911" w:rsidRPr="006366BC">
        <w:rPr>
          <w:lang w:val="en-US" w:eastAsia="es-CR"/>
        </w:rPr>
        <w:t xml:space="preserve"> </w:t>
      </w:r>
      <w:r w:rsidR="00E71653" w:rsidRPr="006366BC">
        <w:rPr>
          <w:lang w:val="en-US" w:eastAsia="es-CR"/>
        </w:rPr>
        <w:t>2</w:t>
      </w:r>
      <w:r w:rsidR="006366BC">
        <w:rPr>
          <w:lang w:val="en-US" w:eastAsia="es-CR"/>
        </w:rPr>
        <w:t>6</w:t>
      </w:r>
      <w:r w:rsidR="002153CB" w:rsidRPr="006366BC">
        <w:rPr>
          <w:lang w:val="en-US" w:eastAsia="es-CR"/>
        </w:rPr>
        <w:t xml:space="preserve">, </w:t>
      </w:r>
      <w:r w:rsidR="0075374F" w:rsidRPr="006366BC">
        <w:rPr>
          <w:lang w:val="en-US" w:eastAsia="es-CR"/>
        </w:rPr>
        <w:t>from</w:t>
      </w:r>
      <w:r w:rsidR="00BB28B3" w:rsidRPr="006366BC">
        <w:rPr>
          <w:lang w:val="en-US" w:eastAsia="es-CR"/>
        </w:rPr>
        <w:t xml:space="preserve"> </w:t>
      </w:r>
      <w:r w:rsidR="007832E4">
        <w:rPr>
          <w:lang w:val="en-US" w:eastAsia="es-CR"/>
        </w:rPr>
        <w:t>14</w:t>
      </w:r>
      <w:r w:rsidR="0020370A" w:rsidRPr="006366BC">
        <w:rPr>
          <w:lang w:val="en-US" w:eastAsia="es-CR"/>
        </w:rPr>
        <w:t>:</w:t>
      </w:r>
      <w:r w:rsidR="0027157D" w:rsidRPr="006366BC">
        <w:rPr>
          <w:lang w:val="en-US" w:eastAsia="es-CR"/>
        </w:rPr>
        <w:t>00</w:t>
      </w:r>
      <w:r w:rsidR="00BB28B3" w:rsidRPr="006366BC">
        <w:rPr>
          <w:lang w:val="en-US" w:eastAsia="es-CR"/>
        </w:rPr>
        <w:t xml:space="preserve"> </w:t>
      </w:r>
      <w:r w:rsidR="002153CB" w:rsidRPr="006366BC">
        <w:rPr>
          <w:lang w:val="en-US" w:eastAsia="es-CR"/>
        </w:rPr>
        <w:t>LT</w:t>
      </w:r>
      <w:r w:rsidR="007C3608" w:rsidRPr="006366BC">
        <w:rPr>
          <w:lang w:val="en-US" w:eastAsia="es-CR"/>
        </w:rPr>
        <w:t xml:space="preserve"> to</w:t>
      </w:r>
      <w:r w:rsidR="00546524" w:rsidRPr="006366BC">
        <w:rPr>
          <w:lang w:val="en-US" w:eastAsia="es-CR"/>
        </w:rPr>
        <w:t xml:space="preserve"> </w:t>
      </w:r>
      <w:r w:rsidR="00DA49EC">
        <w:rPr>
          <w:lang w:val="en-US" w:eastAsia="es-CR"/>
        </w:rPr>
        <w:t xml:space="preserve">February </w:t>
      </w:r>
      <w:r w:rsidR="00167026">
        <w:rPr>
          <w:lang w:val="en-US" w:eastAsia="es-CR"/>
        </w:rPr>
        <w:t xml:space="preserve">27 </w:t>
      </w:r>
      <w:r w:rsidR="004C3B92" w:rsidRPr="006366BC">
        <w:rPr>
          <w:lang w:val="en-US" w:eastAsia="es-CR"/>
        </w:rPr>
        <w:t xml:space="preserve">at </w:t>
      </w:r>
      <w:r w:rsidR="001B23AA">
        <w:rPr>
          <w:lang w:val="en-US" w:eastAsia="es-CR"/>
        </w:rPr>
        <w:t>1</w:t>
      </w:r>
      <w:r w:rsidR="00167026">
        <w:rPr>
          <w:lang w:val="en-US" w:eastAsia="es-CR"/>
        </w:rPr>
        <w:t>8</w:t>
      </w:r>
      <w:r w:rsidR="007822E1" w:rsidRPr="006366BC">
        <w:rPr>
          <w:lang w:val="en-US" w:eastAsia="es-CR"/>
        </w:rPr>
        <w:t>:</w:t>
      </w:r>
      <w:r w:rsidR="0027157D" w:rsidRPr="006366BC">
        <w:rPr>
          <w:lang w:val="en-US" w:eastAsia="es-CR"/>
        </w:rPr>
        <w:t>00</w:t>
      </w:r>
      <w:r w:rsidR="00C42A52" w:rsidRPr="006366BC">
        <w:rPr>
          <w:lang w:val="en-US" w:eastAsia="es-CR"/>
        </w:rPr>
        <w:t xml:space="preserve"> LT</w:t>
      </w:r>
      <w:r w:rsidR="00ED5E55" w:rsidRPr="006366BC">
        <w:rPr>
          <w:lang w:val="en-US" w:eastAsia="es-CR"/>
        </w:rPr>
        <w:t>.</w:t>
      </w:r>
    </w:p>
    <w:p w14:paraId="017A840D" w14:textId="2B6C7496" w:rsidR="00841EE5" w:rsidRDefault="00B767B2" w:rsidP="00F44BA2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B767B2">
        <w:rPr>
          <w:lang w:val="en-US" w:eastAsia="es-CR"/>
        </w:rPr>
        <w:t xml:space="preserve">The cranes </w:t>
      </w:r>
      <w:r w:rsidR="00772BB9">
        <w:rPr>
          <w:lang w:val="en-US" w:eastAsia="es-CR"/>
        </w:rPr>
        <w:t xml:space="preserve">were inspected </w:t>
      </w:r>
      <w:r w:rsidRPr="00B767B2">
        <w:rPr>
          <w:lang w:val="en-US" w:eastAsia="es-CR"/>
        </w:rPr>
        <w:t xml:space="preserve">and </w:t>
      </w:r>
      <w:r w:rsidR="00772BB9">
        <w:rPr>
          <w:lang w:val="en-US" w:eastAsia="es-CR"/>
        </w:rPr>
        <w:t>found in apparent good</w:t>
      </w:r>
      <w:r w:rsidR="007F6968">
        <w:rPr>
          <w:lang w:val="en-US" w:eastAsia="es-CR"/>
        </w:rPr>
        <w:t xml:space="preserve"> </w:t>
      </w:r>
      <w:r w:rsidRPr="00B767B2">
        <w:rPr>
          <w:lang w:val="en-US" w:eastAsia="es-CR"/>
        </w:rPr>
        <w:t>condition</w:t>
      </w:r>
      <w:r w:rsidR="00E3312A">
        <w:rPr>
          <w:lang w:val="en-US" w:eastAsia="es-CR"/>
        </w:rPr>
        <w:t xml:space="preserve"> with</w:t>
      </w:r>
      <w:r w:rsidR="007F6968">
        <w:rPr>
          <w:lang w:val="en-US" w:eastAsia="es-CR"/>
        </w:rPr>
        <w:t xml:space="preserve"> </w:t>
      </w:r>
      <w:r w:rsidR="007F6968" w:rsidRPr="007F6968">
        <w:rPr>
          <w:lang w:val="en-US" w:eastAsia="es-CR"/>
        </w:rPr>
        <w:t>shortcomings</w:t>
      </w:r>
      <w:r>
        <w:rPr>
          <w:lang w:val="en-US" w:eastAsia="es-CR"/>
        </w:rPr>
        <w:t>.</w:t>
      </w:r>
    </w:p>
    <w:p w14:paraId="40C72033" w14:textId="03295674" w:rsidR="00E02ABA" w:rsidRDefault="00C100D1" w:rsidP="00C100D1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C100D1">
        <w:rPr>
          <w:lang w:val="en-US" w:eastAsia="es-CR"/>
        </w:rPr>
        <w:t xml:space="preserve">The </w:t>
      </w:r>
      <w:r w:rsidR="00A41130">
        <w:rPr>
          <w:lang w:val="en-US" w:eastAsia="es-CR"/>
        </w:rPr>
        <w:t>hosting</w:t>
      </w:r>
      <w:r w:rsidR="00853F29">
        <w:rPr>
          <w:lang w:val="en-US" w:eastAsia="es-CR"/>
        </w:rPr>
        <w:t xml:space="preserve"> </w:t>
      </w:r>
      <w:r w:rsidR="00E85003">
        <w:rPr>
          <w:lang w:val="en-US" w:eastAsia="es-CR"/>
        </w:rPr>
        <w:t xml:space="preserve">and luffing </w:t>
      </w:r>
      <w:r w:rsidR="00853F29">
        <w:rPr>
          <w:lang w:val="en-US" w:eastAsia="es-CR"/>
        </w:rPr>
        <w:t>wires</w:t>
      </w:r>
      <w:r w:rsidRPr="00C100D1">
        <w:rPr>
          <w:lang w:val="en-US" w:eastAsia="es-CR"/>
        </w:rPr>
        <w:t xml:space="preserve"> were visually inspected</w:t>
      </w:r>
      <w:r w:rsidR="00A41130">
        <w:rPr>
          <w:lang w:val="en-US" w:eastAsia="es-CR"/>
        </w:rPr>
        <w:t xml:space="preserve"> in </w:t>
      </w:r>
      <w:r w:rsidR="00853F29">
        <w:rPr>
          <w:lang w:val="en-US" w:eastAsia="es-CR"/>
        </w:rPr>
        <w:t>four</w:t>
      </w:r>
      <w:r w:rsidRPr="00C100D1">
        <w:rPr>
          <w:lang w:val="en-US" w:eastAsia="es-CR"/>
        </w:rPr>
        <w:t xml:space="preserve"> cranes</w:t>
      </w:r>
      <w:r w:rsidR="004C051C">
        <w:rPr>
          <w:lang w:val="en-US" w:eastAsia="es-CR"/>
        </w:rPr>
        <w:t>;</w:t>
      </w:r>
      <w:r w:rsidR="00B816E8">
        <w:rPr>
          <w:lang w:val="en-US" w:eastAsia="es-CR"/>
        </w:rPr>
        <w:t xml:space="preserve"> they were found in </w:t>
      </w:r>
      <w:r w:rsidR="00E83260">
        <w:rPr>
          <w:lang w:val="en-US" w:eastAsia="es-CR"/>
        </w:rPr>
        <w:t>apparently</w:t>
      </w:r>
      <w:r w:rsidR="00B816E8">
        <w:rPr>
          <w:lang w:val="en-US" w:eastAsia="es-CR"/>
        </w:rPr>
        <w:t xml:space="preserve"> good conditio</w:t>
      </w:r>
      <w:r w:rsidR="00456596">
        <w:rPr>
          <w:lang w:val="en-US" w:eastAsia="es-CR"/>
        </w:rPr>
        <w:t>n</w:t>
      </w:r>
      <w:r w:rsidR="005C1689">
        <w:rPr>
          <w:lang w:val="en-US" w:eastAsia="es-CR"/>
        </w:rPr>
        <w:t xml:space="preserve"> </w:t>
      </w:r>
      <w:r w:rsidR="00A96630">
        <w:rPr>
          <w:lang w:val="en-US" w:eastAsia="es-CR"/>
        </w:rPr>
        <w:t>and</w:t>
      </w:r>
      <w:r w:rsidR="005C1689">
        <w:rPr>
          <w:lang w:val="en-US" w:eastAsia="es-CR"/>
        </w:rPr>
        <w:t xml:space="preserve"> grease</w:t>
      </w:r>
      <w:r w:rsidR="00FE29D9">
        <w:rPr>
          <w:lang w:val="en-US" w:eastAsia="es-CR"/>
        </w:rPr>
        <w:t>d</w:t>
      </w:r>
      <w:r w:rsidR="00456596">
        <w:rPr>
          <w:lang w:val="en-US" w:eastAsia="es-CR"/>
        </w:rPr>
        <w:t xml:space="preserve">. </w:t>
      </w:r>
    </w:p>
    <w:p w14:paraId="5DF8A83F" w14:textId="6F0666EE" w:rsidR="00F437FB" w:rsidRPr="00C51172" w:rsidRDefault="00F437FB" w:rsidP="00C51172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C100D1">
        <w:rPr>
          <w:lang w:val="en-US" w:eastAsia="es-CR"/>
        </w:rPr>
        <w:t xml:space="preserve">The </w:t>
      </w:r>
      <w:r>
        <w:rPr>
          <w:lang w:val="en-US" w:eastAsia="es-CR"/>
        </w:rPr>
        <w:t>hosting and luffing sheaves</w:t>
      </w:r>
      <w:r w:rsidRPr="00C100D1">
        <w:rPr>
          <w:lang w:val="en-US" w:eastAsia="es-CR"/>
        </w:rPr>
        <w:t xml:space="preserve"> were visually inspected</w:t>
      </w:r>
      <w:r>
        <w:rPr>
          <w:lang w:val="en-US" w:eastAsia="es-CR"/>
        </w:rPr>
        <w:t xml:space="preserve"> in four</w:t>
      </w:r>
      <w:r w:rsidRPr="00C100D1">
        <w:rPr>
          <w:lang w:val="en-US" w:eastAsia="es-CR"/>
        </w:rPr>
        <w:t xml:space="preserve"> </w:t>
      </w:r>
      <w:proofErr w:type="gramStart"/>
      <w:r w:rsidRPr="00C100D1">
        <w:rPr>
          <w:lang w:val="en-US" w:eastAsia="es-CR"/>
        </w:rPr>
        <w:t>cranes</w:t>
      </w:r>
      <w:r>
        <w:rPr>
          <w:lang w:val="en-US" w:eastAsia="es-CR"/>
        </w:rPr>
        <w:t xml:space="preserve">, </w:t>
      </w:r>
      <w:r w:rsidR="004C051C">
        <w:rPr>
          <w:lang w:val="en-US" w:eastAsia="es-CR"/>
        </w:rPr>
        <w:t>and</w:t>
      </w:r>
      <w:proofErr w:type="gramEnd"/>
      <w:r w:rsidR="004C051C">
        <w:rPr>
          <w:lang w:val="en-US" w:eastAsia="es-CR"/>
        </w:rPr>
        <w:t xml:space="preserve"> were</w:t>
      </w:r>
      <w:r w:rsidR="00F6791A">
        <w:rPr>
          <w:lang w:val="en-US" w:eastAsia="es-CR"/>
        </w:rPr>
        <w:t xml:space="preserve"> </w:t>
      </w:r>
      <w:r w:rsidR="004C051C">
        <w:rPr>
          <w:lang w:val="en-US" w:eastAsia="es-CR"/>
        </w:rPr>
        <w:t xml:space="preserve">found </w:t>
      </w:r>
      <w:r w:rsidR="00742C2A">
        <w:rPr>
          <w:lang w:val="en-US" w:eastAsia="es-CR"/>
        </w:rPr>
        <w:t>with</w:t>
      </w:r>
      <w:r w:rsidR="006C0B74">
        <w:rPr>
          <w:lang w:val="en-US" w:eastAsia="es-CR"/>
        </w:rPr>
        <w:t xml:space="preserve"> negative impressions</w:t>
      </w:r>
      <w:r w:rsidR="000A2DF1" w:rsidRPr="0034733F">
        <w:rPr>
          <w:lang w:val="en-US" w:eastAsia="es-CR"/>
        </w:rPr>
        <w:t>.</w:t>
      </w:r>
    </w:p>
    <w:p w14:paraId="30FEC593" w14:textId="7D80A2E2" w:rsidR="00041D73" w:rsidRPr="00F72730" w:rsidRDefault="00E07108" w:rsidP="00F72730">
      <w:pPr>
        <w:pStyle w:val="ListParagraph"/>
        <w:numPr>
          <w:ilvl w:val="0"/>
          <w:numId w:val="7"/>
        </w:numPr>
        <w:rPr>
          <w:lang w:val="en-US" w:eastAsia="es-CR"/>
        </w:rPr>
      </w:pPr>
      <w:r>
        <w:rPr>
          <w:lang w:val="en-US" w:eastAsia="es-CR"/>
        </w:rPr>
        <w:t>T</w:t>
      </w:r>
      <w:r w:rsidR="006212AF" w:rsidRPr="0034733F">
        <w:rPr>
          <w:lang w:val="en-US" w:eastAsia="es-CR"/>
        </w:rPr>
        <w:t>he operability</w:t>
      </w:r>
      <w:r w:rsidR="00D2760C">
        <w:rPr>
          <w:lang w:val="en-US" w:eastAsia="es-CR"/>
        </w:rPr>
        <w:t xml:space="preserve"> inspection</w:t>
      </w:r>
      <w:r w:rsidR="00DD2AB5">
        <w:rPr>
          <w:lang w:val="en-US" w:eastAsia="es-CR"/>
        </w:rPr>
        <w:t xml:space="preserve"> on the</w:t>
      </w:r>
      <w:r w:rsidR="006212AF" w:rsidRPr="0034733F">
        <w:rPr>
          <w:lang w:val="en-US" w:eastAsia="es-CR"/>
        </w:rPr>
        <w:t xml:space="preserve"> </w:t>
      </w:r>
      <w:r w:rsidR="006212AF">
        <w:rPr>
          <w:lang w:val="en-US" w:eastAsia="es-CR"/>
        </w:rPr>
        <w:t>four</w:t>
      </w:r>
      <w:r w:rsidR="006212AF" w:rsidRPr="0034733F">
        <w:rPr>
          <w:lang w:val="en-US" w:eastAsia="es-CR"/>
        </w:rPr>
        <w:t xml:space="preserve"> cranes </w:t>
      </w:r>
      <w:r w:rsidR="004C051C">
        <w:rPr>
          <w:lang w:val="en-US" w:eastAsia="es-CR"/>
        </w:rPr>
        <w:t>was carried out, and they were found in apparent</w:t>
      </w:r>
      <w:r w:rsidR="00753D39">
        <w:rPr>
          <w:lang w:val="en-US" w:eastAsia="es-CR"/>
        </w:rPr>
        <w:t>ly</w:t>
      </w:r>
      <w:r w:rsidR="004C051C">
        <w:rPr>
          <w:lang w:val="en-US" w:eastAsia="es-CR"/>
        </w:rPr>
        <w:t xml:space="preserve"> good condition</w:t>
      </w:r>
      <w:r w:rsidR="00B42720">
        <w:rPr>
          <w:lang w:val="en-US" w:eastAsia="es-CR"/>
        </w:rPr>
        <w:t xml:space="preserve"> (Cargo Hook block</w:t>
      </w:r>
      <w:r w:rsidR="0023649C">
        <w:rPr>
          <w:lang w:val="en-US" w:eastAsia="es-CR"/>
        </w:rPr>
        <w:t xml:space="preserve"> </w:t>
      </w:r>
      <w:r w:rsidR="00D86F52">
        <w:rPr>
          <w:lang w:val="en-US" w:eastAsia="es-CR"/>
        </w:rPr>
        <w:t xml:space="preserve">upper and </w:t>
      </w:r>
      <w:r w:rsidR="0023649C">
        <w:rPr>
          <w:lang w:val="en-US" w:eastAsia="es-CR"/>
        </w:rPr>
        <w:t>slack</w:t>
      </w:r>
      <w:r w:rsidR="00B42720">
        <w:rPr>
          <w:lang w:val="en-US" w:eastAsia="es-CR"/>
        </w:rPr>
        <w:t xml:space="preserve"> limits no workin</w:t>
      </w:r>
      <w:r w:rsidR="00864410">
        <w:rPr>
          <w:lang w:val="en-US" w:eastAsia="es-CR"/>
        </w:rPr>
        <w:t>g</w:t>
      </w:r>
      <w:r w:rsidR="00B42720">
        <w:rPr>
          <w:lang w:val="en-US" w:eastAsia="es-CR"/>
        </w:rPr>
        <w:t>)</w:t>
      </w:r>
      <w:r w:rsidR="006212AF" w:rsidRPr="0034733F">
        <w:rPr>
          <w:lang w:val="en-US" w:eastAsia="es-CR"/>
        </w:rPr>
        <w:t>.</w:t>
      </w:r>
    </w:p>
    <w:p w14:paraId="0A0F5F38" w14:textId="5699F286" w:rsidR="00041D73" w:rsidRPr="002E6441" w:rsidRDefault="00FA3189" w:rsidP="00041D73">
      <w:pPr>
        <w:pStyle w:val="Heading3"/>
        <w:rPr>
          <w:lang w:val="en-US" w:eastAsia="es-CR"/>
        </w:rPr>
      </w:pPr>
      <w:r>
        <w:rPr>
          <w:lang w:val="en-US" w:eastAsia="es-CR"/>
        </w:rPr>
        <w:t xml:space="preserve"> Crane </w:t>
      </w:r>
      <w:r w:rsidR="007A2332">
        <w:rPr>
          <w:lang w:val="en-US" w:eastAsia="es-CR"/>
        </w:rPr>
        <w:t>Inspection</w:t>
      </w:r>
    </w:p>
    <w:p w14:paraId="2D659445" w14:textId="654B8EBA" w:rsidR="00F77C0F" w:rsidRPr="00FA3189" w:rsidRDefault="00F77C0F" w:rsidP="00FA3189">
      <w:pPr>
        <w:pStyle w:val="ListParagraph"/>
        <w:numPr>
          <w:ilvl w:val="0"/>
          <w:numId w:val="13"/>
        </w:numPr>
        <w:rPr>
          <w:lang w:val="en-US"/>
        </w:rPr>
      </w:pPr>
      <w:r w:rsidRPr="00FA3189">
        <w:rPr>
          <w:lang w:val="en-US"/>
        </w:rPr>
        <w:t>-Crane Access (Clean and no obstacles)</w:t>
      </w:r>
      <w:r w:rsidR="006164C8">
        <w:rPr>
          <w:lang w:val="en-US"/>
        </w:rPr>
        <w:t>.</w:t>
      </w:r>
    </w:p>
    <w:p w14:paraId="2CF5E266" w14:textId="089F7488" w:rsidR="00F77C0F" w:rsidRPr="00D86F52" w:rsidRDefault="00F77C0F" w:rsidP="00FA3189">
      <w:pPr>
        <w:pStyle w:val="ListParagraph"/>
        <w:numPr>
          <w:ilvl w:val="0"/>
          <w:numId w:val="13"/>
        </w:numPr>
        <w:rPr>
          <w:lang w:val="en-US"/>
        </w:rPr>
      </w:pPr>
      <w:r w:rsidRPr="00FA3189">
        <w:rPr>
          <w:lang w:val="en-US"/>
        </w:rPr>
        <w:t xml:space="preserve">-Crane machinery </w:t>
      </w:r>
      <w:r w:rsidRPr="00D86F52">
        <w:rPr>
          <w:lang w:val="en-US"/>
        </w:rPr>
        <w:t>space (</w:t>
      </w:r>
      <w:r w:rsidR="00F06EA1" w:rsidRPr="00D86F52">
        <w:rPr>
          <w:lang w:val="en-US"/>
        </w:rPr>
        <w:t>Clean</w:t>
      </w:r>
      <w:r w:rsidRPr="00D86F52">
        <w:rPr>
          <w:lang w:val="en-US"/>
        </w:rPr>
        <w:t>)</w:t>
      </w:r>
      <w:r w:rsidR="00D86F52">
        <w:rPr>
          <w:lang w:val="en-US"/>
        </w:rPr>
        <w:t>.</w:t>
      </w:r>
    </w:p>
    <w:p w14:paraId="6FFB39E5" w14:textId="23D29238" w:rsidR="00F77C0F" w:rsidRPr="00D86F52" w:rsidRDefault="00F77C0F" w:rsidP="00FA3189">
      <w:pPr>
        <w:pStyle w:val="ListParagraph"/>
        <w:numPr>
          <w:ilvl w:val="0"/>
          <w:numId w:val="13"/>
        </w:numPr>
        <w:rPr>
          <w:lang w:val="en-US"/>
        </w:rPr>
      </w:pPr>
      <w:r w:rsidRPr="00D86F52">
        <w:rPr>
          <w:lang w:val="en-US"/>
        </w:rPr>
        <w:t>-Crane operator cabin</w:t>
      </w:r>
      <w:r w:rsidR="002D1C0E" w:rsidRPr="00D86F52">
        <w:rPr>
          <w:lang w:val="en-US"/>
        </w:rPr>
        <w:t>,</w:t>
      </w:r>
      <w:r w:rsidRPr="00D86F52">
        <w:rPr>
          <w:lang w:val="en-US"/>
        </w:rPr>
        <w:t xml:space="preserve"> </w:t>
      </w:r>
      <w:r w:rsidR="00A7225C" w:rsidRPr="00D86F52">
        <w:rPr>
          <w:lang w:val="en-US"/>
        </w:rPr>
        <w:t xml:space="preserve">were found </w:t>
      </w:r>
      <w:r w:rsidR="006164C8" w:rsidRPr="00D86F52">
        <w:rPr>
          <w:lang w:val="en-US"/>
        </w:rPr>
        <w:t>a</w:t>
      </w:r>
      <w:r w:rsidR="00371759" w:rsidRPr="00D86F52">
        <w:rPr>
          <w:lang w:val="en-US"/>
        </w:rPr>
        <w:t>pparent</w:t>
      </w:r>
      <w:r w:rsidR="00753D39" w:rsidRPr="00D86F52">
        <w:rPr>
          <w:lang w:val="en-US"/>
        </w:rPr>
        <w:t>ly</w:t>
      </w:r>
      <w:r w:rsidR="00371759" w:rsidRPr="00D86F52">
        <w:rPr>
          <w:lang w:val="en-US"/>
        </w:rPr>
        <w:t xml:space="preserve"> </w:t>
      </w:r>
      <w:r w:rsidR="00EC1014" w:rsidRPr="00D86F52">
        <w:rPr>
          <w:lang w:val="en-US"/>
        </w:rPr>
        <w:t xml:space="preserve">in </w:t>
      </w:r>
      <w:r w:rsidR="00371759" w:rsidRPr="00D86F52">
        <w:rPr>
          <w:lang w:val="en-US"/>
        </w:rPr>
        <w:t>good condition</w:t>
      </w:r>
      <w:r w:rsidR="006164C8" w:rsidRPr="00D86F52">
        <w:rPr>
          <w:lang w:val="en-US"/>
        </w:rPr>
        <w:t>.</w:t>
      </w:r>
    </w:p>
    <w:p w14:paraId="13E8F40A" w14:textId="4312805E" w:rsidR="00F77C0F" w:rsidRPr="00D86F52" w:rsidRDefault="00F77C0F" w:rsidP="00FA3189">
      <w:pPr>
        <w:pStyle w:val="ListParagraph"/>
        <w:numPr>
          <w:ilvl w:val="0"/>
          <w:numId w:val="13"/>
        </w:numPr>
        <w:rPr>
          <w:lang w:val="en-US"/>
        </w:rPr>
      </w:pPr>
      <w:r w:rsidRPr="00D86F52">
        <w:rPr>
          <w:lang w:val="en-US"/>
        </w:rPr>
        <w:t>-Crane jib head sheaves</w:t>
      </w:r>
      <w:r w:rsidR="004D1958" w:rsidRPr="00D86F52">
        <w:rPr>
          <w:lang w:val="en-US"/>
        </w:rPr>
        <w:t xml:space="preserve"> were</w:t>
      </w:r>
      <w:r w:rsidR="00EF0942" w:rsidRPr="00D86F52">
        <w:rPr>
          <w:lang w:val="en-US"/>
        </w:rPr>
        <w:t xml:space="preserve"> found </w:t>
      </w:r>
      <w:r w:rsidR="001C7032">
        <w:rPr>
          <w:lang w:val="en-US"/>
        </w:rPr>
        <w:t>without</w:t>
      </w:r>
      <w:r w:rsidR="00BE1C2E" w:rsidRPr="00D86F52">
        <w:rPr>
          <w:lang w:val="en-US"/>
        </w:rPr>
        <w:t xml:space="preserve"> </w:t>
      </w:r>
      <w:r w:rsidR="00907526" w:rsidRPr="00D86F52">
        <w:rPr>
          <w:lang w:val="en-US" w:eastAsia="es-CR"/>
        </w:rPr>
        <w:t>negative impressions</w:t>
      </w:r>
      <w:r w:rsidR="006164C8" w:rsidRPr="00D86F52">
        <w:rPr>
          <w:lang w:val="en-US" w:eastAsia="es-CR"/>
        </w:rPr>
        <w:t>.</w:t>
      </w:r>
    </w:p>
    <w:p w14:paraId="6AE6E232" w14:textId="27C4FB16" w:rsidR="00F77C0F" w:rsidRPr="00D86F52" w:rsidRDefault="00F77C0F" w:rsidP="00F66BE9">
      <w:pPr>
        <w:pStyle w:val="ListParagraph"/>
        <w:numPr>
          <w:ilvl w:val="0"/>
          <w:numId w:val="13"/>
        </w:numPr>
        <w:rPr>
          <w:lang w:val="en-US"/>
        </w:rPr>
      </w:pPr>
      <w:r w:rsidRPr="00D86F52">
        <w:rPr>
          <w:lang w:val="en-US"/>
        </w:rPr>
        <w:t>Hoisting wire end pin / greased.</w:t>
      </w:r>
    </w:p>
    <w:p w14:paraId="36808BB4" w14:textId="75A9FD4F" w:rsidR="00F77C0F" w:rsidRPr="00D86F52" w:rsidRDefault="00F77C0F" w:rsidP="00FA3189">
      <w:pPr>
        <w:pStyle w:val="ListParagraph"/>
        <w:numPr>
          <w:ilvl w:val="0"/>
          <w:numId w:val="13"/>
        </w:numPr>
        <w:rPr>
          <w:lang w:val="en-US"/>
        </w:rPr>
      </w:pPr>
      <w:r w:rsidRPr="00D86F52">
        <w:rPr>
          <w:lang w:val="en-US"/>
        </w:rPr>
        <w:t>-Luffing wire end pin /</w:t>
      </w:r>
      <w:r w:rsidR="008F4AA3" w:rsidRPr="00D86F52">
        <w:rPr>
          <w:lang w:val="en-US"/>
        </w:rPr>
        <w:t xml:space="preserve"> </w:t>
      </w:r>
      <w:r w:rsidRPr="00D86F52">
        <w:rPr>
          <w:lang w:val="en-US"/>
        </w:rPr>
        <w:t>greased.</w:t>
      </w:r>
    </w:p>
    <w:p w14:paraId="64F93400" w14:textId="67F5A83B" w:rsidR="00B562F7" w:rsidRPr="00D86F52" w:rsidRDefault="00F77C0F" w:rsidP="00600A2B">
      <w:pPr>
        <w:pStyle w:val="ListParagraph"/>
        <w:numPr>
          <w:ilvl w:val="0"/>
          <w:numId w:val="13"/>
        </w:numPr>
        <w:rPr>
          <w:lang w:val="en-US"/>
        </w:rPr>
      </w:pPr>
      <w:r w:rsidRPr="00D86F52">
        <w:rPr>
          <w:lang w:val="en-US"/>
        </w:rPr>
        <w:t>-Crane wire rope visual inspection</w:t>
      </w:r>
      <w:r w:rsidR="006164C8" w:rsidRPr="00D86F52">
        <w:rPr>
          <w:lang w:val="en-US"/>
        </w:rPr>
        <w:t xml:space="preserve">, </w:t>
      </w:r>
      <w:r w:rsidR="00A7225C" w:rsidRPr="00D86F52">
        <w:rPr>
          <w:lang w:val="en-US"/>
        </w:rPr>
        <w:t xml:space="preserve">were </w:t>
      </w:r>
      <w:proofErr w:type="gramStart"/>
      <w:r w:rsidR="00A7225C" w:rsidRPr="00D86F52">
        <w:rPr>
          <w:lang w:val="en-US"/>
        </w:rPr>
        <w:t xml:space="preserve">found  </w:t>
      </w:r>
      <w:r w:rsidR="006164C8" w:rsidRPr="00D86F52">
        <w:rPr>
          <w:lang w:val="en-US"/>
        </w:rPr>
        <w:t>in</w:t>
      </w:r>
      <w:proofErr w:type="gramEnd"/>
      <w:r w:rsidR="006164C8" w:rsidRPr="00D86F52">
        <w:rPr>
          <w:lang w:val="en-US"/>
        </w:rPr>
        <w:t xml:space="preserve"> </w:t>
      </w:r>
      <w:r w:rsidR="00E83260" w:rsidRPr="00D86F52">
        <w:rPr>
          <w:lang w:val="en-US"/>
        </w:rPr>
        <w:t>apparently</w:t>
      </w:r>
      <w:r w:rsidR="00410AEE" w:rsidRPr="00D86F52">
        <w:rPr>
          <w:lang w:val="en-US"/>
        </w:rPr>
        <w:t xml:space="preserve"> good condition</w:t>
      </w:r>
      <w:r w:rsidR="005C1689" w:rsidRPr="00D86F52">
        <w:rPr>
          <w:lang w:val="en-US"/>
        </w:rPr>
        <w:t xml:space="preserve"> </w:t>
      </w:r>
      <w:r w:rsidR="00753D39" w:rsidRPr="00D86F52">
        <w:rPr>
          <w:lang w:val="en-US"/>
        </w:rPr>
        <w:t>and</w:t>
      </w:r>
      <w:r w:rsidR="005C1689" w:rsidRPr="00D86F52">
        <w:rPr>
          <w:lang w:val="en-US"/>
        </w:rPr>
        <w:t xml:space="preserve"> greased</w:t>
      </w:r>
      <w:r w:rsidR="006164C8" w:rsidRPr="00D86F52">
        <w:rPr>
          <w:lang w:val="en-US"/>
        </w:rPr>
        <w:t>.</w:t>
      </w:r>
    </w:p>
    <w:p w14:paraId="48F56CE6" w14:textId="4DB8E03A" w:rsidR="00F77C0F" w:rsidRPr="00D86F52" w:rsidRDefault="00F77C0F" w:rsidP="00600A2B">
      <w:pPr>
        <w:pStyle w:val="ListParagraph"/>
        <w:numPr>
          <w:ilvl w:val="0"/>
          <w:numId w:val="13"/>
        </w:numPr>
        <w:rPr>
          <w:lang w:val="en-US"/>
        </w:rPr>
      </w:pPr>
      <w:r w:rsidRPr="00D86F52">
        <w:rPr>
          <w:lang w:val="en-US"/>
        </w:rPr>
        <w:t>-Crane housing top sheaves</w:t>
      </w:r>
      <w:r w:rsidR="004D1958" w:rsidRPr="00D86F52">
        <w:rPr>
          <w:lang w:val="en-US"/>
        </w:rPr>
        <w:t xml:space="preserve"> were</w:t>
      </w:r>
      <w:r w:rsidR="00305FAB" w:rsidRPr="00D86F52">
        <w:rPr>
          <w:lang w:val="en-US"/>
        </w:rPr>
        <w:t xml:space="preserve"> found wit</w:t>
      </w:r>
      <w:r w:rsidR="00457A51" w:rsidRPr="00D86F52">
        <w:rPr>
          <w:lang w:val="en-US"/>
        </w:rPr>
        <w:t>h</w:t>
      </w:r>
      <w:r w:rsidR="00305FAB" w:rsidRPr="00D86F52">
        <w:rPr>
          <w:lang w:val="en-US"/>
        </w:rPr>
        <w:t xml:space="preserve"> </w:t>
      </w:r>
      <w:r w:rsidR="00305FAB" w:rsidRPr="00D86F52">
        <w:rPr>
          <w:lang w:val="en-US" w:eastAsia="es-CR"/>
        </w:rPr>
        <w:t>negative impressions</w:t>
      </w:r>
      <w:r w:rsidR="00AD5212" w:rsidRPr="00D86F52">
        <w:rPr>
          <w:lang w:val="en-US"/>
        </w:rPr>
        <w:t>.</w:t>
      </w:r>
    </w:p>
    <w:p w14:paraId="6D8F0BF9" w14:textId="4877B7C8" w:rsidR="00737B75" w:rsidRPr="00D86F52" w:rsidRDefault="00F77C0F" w:rsidP="00F63EA3">
      <w:pPr>
        <w:pStyle w:val="ListParagraph"/>
        <w:numPr>
          <w:ilvl w:val="0"/>
          <w:numId w:val="13"/>
        </w:numPr>
        <w:rPr>
          <w:lang w:val="en-US"/>
        </w:rPr>
      </w:pPr>
      <w:r w:rsidRPr="00D86F52">
        <w:rPr>
          <w:lang w:val="en-US"/>
        </w:rPr>
        <w:t>-Luffing center sheave visual inspection</w:t>
      </w:r>
      <w:r w:rsidR="006164C8" w:rsidRPr="00D86F52">
        <w:rPr>
          <w:lang w:val="en-US"/>
        </w:rPr>
        <w:t>, it w</w:t>
      </w:r>
      <w:r w:rsidR="00B562F7" w:rsidRPr="00D86F52">
        <w:rPr>
          <w:lang w:val="en-US"/>
        </w:rPr>
        <w:t>as found with</w:t>
      </w:r>
      <w:r w:rsidR="00E256E8" w:rsidRPr="00D86F52">
        <w:rPr>
          <w:lang w:val="en-US"/>
        </w:rPr>
        <w:t>out</w:t>
      </w:r>
      <w:r w:rsidR="00B562F7" w:rsidRPr="00D86F52">
        <w:rPr>
          <w:lang w:val="en-US"/>
        </w:rPr>
        <w:t xml:space="preserve"> </w:t>
      </w:r>
      <w:r w:rsidR="00B562F7" w:rsidRPr="00D86F52">
        <w:rPr>
          <w:lang w:val="en-US" w:eastAsia="es-CR"/>
        </w:rPr>
        <w:t>negative impressions</w:t>
      </w:r>
      <w:r w:rsidR="00B562F7" w:rsidRPr="00D86F52">
        <w:rPr>
          <w:lang w:val="en-US"/>
        </w:rPr>
        <w:t>.</w:t>
      </w:r>
    </w:p>
    <w:p w14:paraId="4E7E635C" w14:textId="7AE4FBA6" w:rsidR="00F77C0F" w:rsidRPr="00185F7D" w:rsidRDefault="00F77C0F" w:rsidP="00782334">
      <w:pPr>
        <w:pStyle w:val="ListParagraph"/>
        <w:numPr>
          <w:ilvl w:val="0"/>
          <w:numId w:val="13"/>
        </w:numPr>
        <w:rPr>
          <w:lang w:val="en-US"/>
        </w:rPr>
      </w:pPr>
      <w:r w:rsidRPr="00185F7D">
        <w:rPr>
          <w:lang w:val="en-US"/>
        </w:rPr>
        <w:lastRenderedPageBreak/>
        <w:t xml:space="preserve">-Cargo block sheave shaft. – </w:t>
      </w:r>
      <w:r w:rsidR="006E0FC3" w:rsidRPr="00185F7D">
        <w:rPr>
          <w:lang w:val="en-US"/>
        </w:rPr>
        <w:t>were found</w:t>
      </w:r>
      <w:r w:rsidRPr="00185F7D">
        <w:rPr>
          <w:lang w:val="en-US"/>
        </w:rPr>
        <w:t xml:space="preserve"> </w:t>
      </w:r>
      <w:r w:rsidR="00F608F5" w:rsidRPr="00185F7D">
        <w:rPr>
          <w:lang w:val="en-US"/>
        </w:rPr>
        <w:t>in app</w:t>
      </w:r>
      <w:r w:rsidR="00E149BE" w:rsidRPr="00185F7D">
        <w:rPr>
          <w:lang w:val="en-US"/>
        </w:rPr>
        <w:t xml:space="preserve">arent </w:t>
      </w:r>
      <w:r w:rsidRPr="00185F7D">
        <w:rPr>
          <w:lang w:val="en-US"/>
        </w:rPr>
        <w:t xml:space="preserve">good condition, free </w:t>
      </w:r>
      <w:r w:rsidR="003F60CD" w:rsidRPr="00185F7D">
        <w:rPr>
          <w:lang w:val="en-US"/>
        </w:rPr>
        <w:t>and greased</w:t>
      </w:r>
      <w:r w:rsidR="00782334" w:rsidRPr="00185F7D">
        <w:rPr>
          <w:lang w:val="en-US"/>
        </w:rPr>
        <w:t>,</w:t>
      </w:r>
      <w:r w:rsidR="0089259D">
        <w:rPr>
          <w:lang w:val="en-US"/>
        </w:rPr>
        <w:t xml:space="preserve"> no </w:t>
      </w:r>
      <w:r w:rsidR="00915772" w:rsidRPr="00185F7D">
        <w:rPr>
          <w:lang w:val="en-US"/>
        </w:rPr>
        <w:t>Trunnion</w:t>
      </w:r>
      <w:r w:rsidR="00381BE9" w:rsidRPr="00185F7D">
        <w:rPr>
          <w:lang w:val="en-US" w:eastAsia="es-CR"/>
        </w:rPr>
        <w:t>.</w:t>
      </w:r>
    </w:p>
    <w:p w14:paraId="69083DD5" w14:textId="7CBDC11E" w:rsidR="00205628" w:rsidRPr="00185F7D" w:rsidRDefault="00F77C0F" w:rsidP="002E24BC">
      <w:pPr>
        <w:pStyle w:val="ListParagraph"/>
        <w:numPr>
          <w:ilvl w:val="0"/>
          <w:numId w:val="13"/>
        </w:numPr>
        <w:rPr>
          <w:lang w:val="en-US"/>
        </w:rPr>
      </w:pPr>
      <w:r w:rsidRPr="00185F7D">
        <w:rPr>
          <w:lang w:val="en-US"/>
        </w:rPr>
        <w:t xml:space="preserve">-Slack hoisting wire limit </w:t>
      </w:r>
      <w:r w:rsidR="00B400D0" w:rsidRPr="00185F7D">
        <w:rPr>
          <w:lang w:val="en-US"/>
        </w:rPr>
        <w:t>–</w:t>
      </w:r>
      <w:r w:rsidR="0094796C" w:rsidRPr="00185F7D">
        <w:rPr>
          <w:lang w:val="en-US"/>
        </w:rPr>
        <w:t xml:space="preserve"> </w:t>
      </w:r>
      <w:r w:rsidR="00C35D66" w:rsidRPr="00185F7D">
        <w:rPr>
          <w:b/>
          <w:bCs/>
          <w:lang w:val="en-US"/>
        </w:rPr>
        <w:t>N</w:t>
      </w:r>
      <w:r w:rsidR="000D6272" w:rsidRPr="00185F7D">
        <w:rPr>
          <w:b/>
          <w:bCs/>
          <w:lang w:val="en-US"/>
        </w:rPr>
        <w:t>o</w:t>
      </w:r>
      <w:r w:rsidR="00C35D66" w:rsidRPr="00185F7D">
        <w:rPr>
          <w:b/>
          <w:bCs/>
          <w:lang w:val="en-US"/>
        </w:rPr>
        <w:t xml:space="preserve"> </w:t>
      </w:r>
      <w:r w:rsidR="00B400D0" w:rsidRPr="00185F7D">
        <w:rPr>
          <w:b/>
          <w:bCs/>
          <w:lang w:val="en-US"/>
        </w:rPr>
        <w:t>Working</w:t>
      </w:r>
      <w:r w:rsidR="00205628" w:rsidRPr="00185F7D">
        <w:rPr>
          <w:lang w:val="en-US"/>
        </w:rPr>
        <w:t>.</w:t>
      </w:r>
      <w:r w:rsidR="00371759" w:rsidRPr="00185F7D">
        <w:rPr>
          <w:lang w:val="en-US"/>
        </w:rPr>
        <w:t xml:space="preserve"> </w:t>
      </w:r>
    </w:p>
    <w:p w14:paraId="1CE66DB1" w14:textId="6E003878" w:rsidR="002E41DB" w:rsidRPr="00185F7D" w:rsidRDefault="00F77C0F" w:rsidP="00C8258C">
      <w:pPr>
        <w:pStyle w:val="ListParagraph"/>
        <w:numPr>
          <w:ilvl w:val="0"/>
          <w:numId w:val="13"/>
        </w:numPr>
        <w:rPr>
          <w:lang w:val="en-US"/>
        </w:rPr>
      </w:pPr>
      <w:r w:rsidRPr="00185F7D">
        <w:rPr>
          <w:lang w:val="en-US"/>
        </w:rPr>
        <w:t xml:space="preserve">-Crane jib angle limits </w:t>
      </w:r>
      <w:r w:rsidR="00AE6509" w:rsidRPr="00185F7D">
        <w:rPr>
          <w:lang w:val="en-US"/>
        </w:rPr>
        <w:t>–</w:t>
      </w:r>
      <w:r w:rsidR="0094796C" w:rsidRPr="00185F7D">
        <w:rPr>
          <w:lang w:val="en-US"/>
        </w:rPr>
        <w:t xml:space="preserve"> </w:t>
      </w:r>
      <w:r w:rsidR="00E851C3" w:rsidRPr="00185F7D">
        <w:rPr>
          <w:b/>
          <w:bCs/>
          <w:lang w:val="en-US"/>
        </w:rPr>
        <w:t>Working</w:t>
      </w:r>
      <w:r w:rsidR="00E851C3" w:rsidRPr="00185F7D">
        <w:rPr>
          <w:lang w:val="en-US"/>
        </w:rPr>
        <w:t>.</w:t>
      </w:r>
      <w:r w:rsidR="002E41DB" w:rsidRPr="00185F7D">
        <w:rPr>
          <w:lang w:val="en-US"/>
        </w:rPr>
        <w:t xml:space="preserve"> </w:t>
      </w:r>
    </w:p>
    <w:p w14:paraId="34E4FBE9" w14:textId="6EB58964" w:rsidR="0016148F" w:rsidRPr="00185F7D" w:rsidRDefault="0016148F" w:rsidP="00C8258C">
      <w:pPr>
        <w:pStyle w:val="ListParagraph"/>
        <w:numPr>
          <w:ilvl w:val="0"/>
          <w:numId w:val="13"/>
        </w:numPr>
        <w:rPr>
          <w:lang w:val="en-US"/>
        </w:rPr>
      </w:pPr>
      <w:r w:rsidRPr="00185F7D">
        <w:rPr>
          <w:lang w:val="en-US"/>
        </w:rPr>
        <w:t xml:space="preserve">– Crane Jib Angle indicator – </w:t>
      </w:r>
      <w:r w:rsidRPr="00185F7D">
        <w:rPr>
          <w:b/>
          <w:bCs/>
          <w:lang w:val="en-US"/>
        </w:rPr>
        <w:t>free to rotate</w:t>
      </w:r>
      <w:r w:rsidR="0089259D">
        <w:rPr>
          <w:b/>
          <w:bCs/>
          <w:lang w:val="en-US"/>
        </w:rPr>
        <w:t xml:space="preserve"> </w:t>
      </w:r>
      <w:r w:rsidR="0090476C">
        <w:rPr>
          <w:b/>
          <w:bCs/>
          <w:lang w:val="en-US"/>
        </w:rPr>
        <w:t xml:space="preserve">/ </w:t>
      </w:r>
      <w:r w:rsidR="00747B55">
        <w:rPr>
          <w:b/>
          <w:bCs/>
          <w:lang w:val="en-US"/>
        </w:rPr>
        <w:t xml:space="preserve">Unreadable </w:t>
      </w:r>
      <w:r w:rsidR="0090476C">
        <w:rPr>
          <w:b/>
          <w:bCs/>
          <w:lang w:val="en-US"/>
        </w:rPr>
        <w:t xml:space="preserve">Scale </w:t>
      </w:r>
    </w:p>
    <w:p w14:paraId="2BCA46EB" w14:textId="550C7F1C" w:rsidR="00041D73" w:rsidRPr="00185F7D" w:rsidRDefault="00F77C0F" w:rsidP="00C8258C">
      <w:pPr>
        <w:pStyle w:val="ListParagraph"/>
        <w:numPr>
          <w:ilvl w:val="0"/>
          <w:numId w:val="13"/>
        </w:numPr>
        <w:rPr>
          <w:lang w:val="en-US"/>
        </w:rPr>
      </w:pPr>
      <w:r w:rsidRPr="00185F7D">
        <w:rPr>
          <w:lang w:val="en-US"/>
        </w:rPr>
        <w:t xml:space="preserve">-Crane hoisting wire limits </w:t>
      </w:r>
      <w:r w:rsidR="009057EB" w:rsidRPr="00185F7D">
        <w:rPr>
          <w:lang w:val="en-US"/>
        </w:rPr>
        <w:t>/</w:t>
      </w:r>
      <w:r w:rsidRPr="00185F7D">
        <w:rPr>
          <w:lang w:val="en-US"/>
        </w:rPr>
        <w:t xml:space="preserve"> </w:t>
      </w:r>
      <w:r w:rsidR="000A1C7D" w:rsidRPr="00185F7D">
        <w:rPr>
          <w:lang w:val="en-US"/>
        </w:rPr>
        <w:t>u</w:t>
      </w:r>
      <w:r w:rsidRPr="00185F7D">
        <w:rPr>
          <w:lang w:val="en-US"/>
        </w:rPr>
        <w:t>pper limit from jib head to block top</w:t>
      </w:r>
      <w:r w:rsidR="00340A6A">
        <w:rPr>
          <w:lang w:val="en-US"/>
        </w:rPr>
        <w:t>,</w:t>
      </w:r>
      <w:r w:rsidR="007D375C" w:rsidRPr="00185F7D">
        <w:rPr>
          <w:lang w:val="en-US"/>
        </w:rPr>
        <w:t xml:space="preserve"> and </w:t>
      </w:r>
      <w:r w:rsidR="00340A6A">
        <w:rPr>
          <w:lang w:val="en-US"/>
        </w:rPr>
        <w:t>sla</w:t>
      </w:r>
      <w:r w:rsidR="00B363EA">
        <w:rPr>
          <w:lang w:val="en-US"/>
        </w:rPr>
        <w:t>ck</w:t>
      </w:r>
      <w:r w:rsidRPr="00185F7D">
        <w:rPr>
          <w:lang w:val="en-US"/>
        </w:rPr>
        <w:t xml:space="preserve"> </w:t>
      </w:r>
      <w:r w:rsidR="0094796C" w:rsidRPr="00185F7D">
        <w:rPr>
          <w:lang w:val="en-US"/>
        </w:rPr>
        <w:t>limit</w:t>
      </w:r>
      <w:r w:rsidR="00DF3A55" w:rsidRPr="00185F7D">
        <w:rPr>
          <w:lang w:val="en-US"/>
        </w:rPr>
        <w:t xml:space="preserve"> </w:t>
      </w:r>
      <w:r w:rsidR="0094796C" w:rsidRPr="00185F7D">
        <w:rPr>
          <w:lang w:val="en-US"/>
        </w:rPr>
        <w:t>/</w:t>
      </w:r>
      <w:r w:rsidR="00DF3A55" w:rsidRPr="00185F7D">
        <w:rPr>
          <w:b/>
          <w:bCs/>
          <w:lang w:val="en-US"/>
        </w:rPr>
        <w:t xml:space="preserve"> </w:t>
      </w:r>
      <w:r w:rsidR="0090476C">
        <w:rPr>
          <w:b/>
          <w:bCs/>
          <w:lang w:val="en-US"/>
        </w:rPr>
        <w:t xml:space="preserve">No </w:t>
      </w:r>
      <w:r w:rsidR="0094796C" w:rsidRPr="00185F7D">
        <w:rPr>
          <w:b/>
          <w:bCs/>
          <w:lang w:val="en-US"/>
        </w:rPr>
        <w:t>working</w:t>
      </w:r>
      <w:r w:rsidR="00E851C3" w:rsidRPr="00185F7D">
        <w:rPr>
          <w:lang w:val="en-US"/>
        </w:rPr>
        <w:t>.</w:t>
      </w:r>
    </w:p>
    <w:p w14:paraId="28CD8BF6" w14:textId="6AE8BDFE" w:rsidR="00A71FBF" w:rsidRPr="00185F7D" w:rsidRDefault="00A71FBF" w:rsidP="00C8258C">
      <w:pPr>
        <w:pStyle w:val="ListParagraph"/>
        <w:numPr>
          <w:ilvl w:val="0"/>
          <w:numId w:val="13"/>
        </w:numPr>
        <w:rPr>
          <w:lang w:val="en-US"/>
        </w:rPr>
      </w:pPr>
      <w:r w:rsidRPr="00185F7D">
        <w:rPr>
          <w:lang w:val="en-US"/>
        </w:rPr>
        <w:t xml:space="preserve">– </w:t>
      </w:r>
      <w:r w:rsidR="005521C1" w:rsidRPr="00185F7D">
        <w:rPr>
          <w:lang w:val="en-US"/>
        </w:rPr>
        <w:t xml:space="preserve">Pedestal </w:t>
      </w:r>
      <w:r w:rsidR="00B258ED" w:rsidRPr="00185F7D">
        <w:rPr>
          <w:lang w:val="en-US"/>
        </w:rPr>
        <w:t xml:space="preserve">/ </w:t>
      </w:r>
      <w:r w:rsidRPr="00185F7D">
        <w:rPr>
          <w:lang w:val="en-US"/>
        </w:rPr>
        <w:t>Light</w:t>
      </w:r>
      <w:r w:rsidR="0041659A" w:rsidRPr="00185F7D">
        <w:rPr>
          <w:lang w:val="en-US"/>
        </w:rPr>
        <w:t xml:space="preserve"> </w:t>
      </w:r>
      <w:r w:rsidR="00B258ED" w:rsidRPr="00185F7D">
        <w:rPr>
          <w:lang w:val="en-US"/>
        </w:rPr>
        <w:t>project</w:t>
      </w:r>
      <w:r w:rsidR="005909D0" w:rsidRPr="00185F7D">
        <w:rPr>
          <w:lang w:val="en-US"/>
        </w:rPr>
        <w:t xml:space="preserve"> (</w:t>
      </w:r>
      <w:r w:rsidR="00B363EA">
        <w:rPr>
          <w:b/>
          <w:bCs/>
          <w:lang w:val="en-US"/>
        </w:rPr>
        <w:t>W</w:t>
      </w:r>
      <w:r w:rsidR="005909D0" w:rsidRPr="00185F7D">
        <w:rPr>
          <w:b/>
          <w:bCs/>
          <w:lang w:val="en-US"/>
        </w:rPr>
        <w:t>orking</w:t>
      </w:r>
      <w:r w:rsidR="005909D0" w:rsidRPr="00185F7D">
        <w:rPr>
          <w:lang w:val="en-US"/>
        </w:rPr>
        <w:t>)</w:t>
      </w:r>
    </w:p>
    <w:p w14:paraId="59F055B5" w14:textId="01907B13" w:rsidR="002E6441" w:rsidRDefault="002E6441" w:rsidP="002E6441">
      <w:pPr>
        <w:pStyle w:val="Heading3"/>
        <w:rPr>
          <w:lang w:val="en-US" w:eastAsia="es-CR"/>
        </w:rPr>
      </w:pPr>
      <w:r>
        <w:rPr>
          <w:lang w:val="en-US" w:eastAsia="es-CR"/>
        </w:rPr>
        <w:t>REMARKS BY CRANE</w:t>
      </w:r>
    </w:p>
    <w:p w14:paraId="5708BE80" w14:textId="77777777" w:rsidR="002510F4" w:rsidRPr="002510F4" w:rsidRDefault="002510F4" w:rsidP="002510F4">
      <w:pPr>
        <w:rPr>
          <w:lang w:val="en-US" w:eastAsia="es-CR"/>
        </w:rPr>
      </w:pPr>
    </w:p>
    <w:p w14:paraId="1353FA7E" w14:textId="3F554568" w:rsidR="007E3CD5" w:rsidRDefault="002E6441" w:rsidP="00FC781C">
      <w:pPr>
        <w:pStyle w:val="ListParagraph"/>
        <w:rPr>
          <w:lang w:val="en-US" w:eastAsia="es-CR"/>
        </w:rPr>
      </w:pPr>
      <w:r>
        <w:rPr>
          <w:lang w:val="en-US" w:eastAsia="es-CR"/>
        </w:rPr>
        <w:t>CRANE #1:</w:t>
      </w:r>
    </w:p>
    <w:p w14:paraId="57A8D07B" w14:textId="77777777" w:rsidR="00FC781C" w:rsidRPr="002510F4" w:rsidRDefault="00FC781C" w:rsidP="00FC781C">
      <w:pPr>
        <w:pStyle w:val="ListParagraph"/>
        <w:rPr>
          <w:lang w:val="en-US" w:eastAsia="es-CR"/>
        </w:rPr>
      </w:pPr>
    </w:p>
    <w:p w14:paraId="4FE4C9D1" w14:textId="4D895D9E" w:rsidR="002B789D" w:rsidRPr="00863B6A" w:rsidRDefault="00221531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863B6A">
        <w:rPr>
          <w:lang w:val="en-US"/>
        </w:rPr>
        <w:t>-</w:t>
      </w:r>
      <w:r w:rsidR="00644BAA" w:rsidRPr="00863B6A">
        <w:rPr>
          <w:lang w:val="en-US"/>
        </w:rPr>
        <w:t xml:space="preserve">Crane Jib Angle indicator – </w:t>
      </w:r>
      <w:r w:rsidR="003A3233" w:rsidRPr="00863B6A">
        <w:rPr>
          <w:b/>
          <w:bCs/>
          <w:lang w:val="en-US"/>
        </w:rPr>
        <w:t>Un</w:t>
      </w:r>
      <w:r w:rsidR="00863B6A" w:rsidRPr="00863B6A">
        <w:rPr>
          <w:b/>
          <w:bCs/>
          <w:lang w:val="en-US"/>
        </w:rPr>
        <w:t xml:space="preserve">readable </w:t>
      </w:r>
      <w:r w:rsidR="005260F0" w:rsidRPr="00863B6A">
        <w:rPr>
          <w:b/>
          <w:bCs/>
          <w:lang w:val="en-US"/>
        </w:rPr>
        <w:t>Scale</w:t>
      </w:r>
      <w:r w:rsidR="00864702">
        <w:rPr>
          <w:b/>
          <w:bCs/>
          <w:lang w:val="en-US"/>
        </w:rPr>
        <w:t>.</w:t>
      </w:r>
      <w:r w:rsidR="005260F0" w:rsidRPr="00863B6A">
        <w:rPr>
          <w:b/>
          <w:bCs/>
          <w:lang w:val="en-US"/>
        </w:rPr>
        <w:t xml:space="preserve"> </w:t>
      </w:r>
    </w:p>
    <w:p w14:paraId="4D0BA2F7" w14:textId="76904E9C" w:rsidR="004D632A" w:rsidRPr="00863B6A" w:rsidRDefault="005260F0" w:rsidP="002B789D">
      <w:pPr>
        <w:pStyle w:val="ListParagraph"/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01953" behindDoc="1" locked="0" layoutInCell="1" allowOverlap="1" wp14:anchorId="14C73E50" wp14:editId="50680B2B">
            <wp:simplePos x="0" y="0"/>
            <wp:positionH relativeFrom="margin">
              <wp:posOffset>697865</wp:posOffset>
            </wp:positionH>
            <wp:positionV relativeFrom="paragraph">
              <wp:posOffset>66675</wp:posOffset>
            </wp:positionV>
            <wp:extent cx="3690620" cy="2767965"/>
            <wp:effectExtent l="0" t="0" r="5080" b="0"/>
            <wp:wrapTight wrapText="bothSides">
              <wp:wrapPolygon edited="0">
                <wp:start x="0" y="0"/>
                <wp:lineTo x="0" y="21407"/>
                <wp:lineTo x="21518" y="21407"/>
                <wp:lineTo x="21518" y="0"/>
                <wp:lineTo x="0" y="0"/>
              </wp:wrapPolygon>
            </wp:wrapTight>
            <wp:docPr id="41404830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620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5FFE01" w14:textId="1FD98356" w:rsidR="004D632A" w:rsidRPr="00863B6A" w:rsidRDefault="004D632A" w:rsidP="002B789D">
      <w:pPr>
        <w:pStyle w:val="ListParagraph"/>
        <w:rPr>
          <w:lang w:val="en-US" w:eastAsia="es-CR"/>
        </w:rPr>
      </w:pPr>
    </w:p>
    <w:p w14:paraId="7FB467E6" w14:textId="2F5E9B2B" w:rsidR="004D632A" w:rsidRPr="00863B6A" w:rsidRDefault="004D632A" w:rsidP="002B789D">
      <w:pPr>
        <w:pStyle w:val="ListParagraph"/>
        <w:rPr>
          <w:lang w:val="en-US" w:eastAsia="es-CR"/>
        </w:rPr>
      </w:pPr>
    </w:p>
    <w:p w14:paraId="55E73C92" w14:textId="27441B6F" w:rsidR="004D632A" w:rsidRPr="00863B6A" w:rsidRDefault="004D632A" w:rsidP="002B789D">
      <w:pPr>
        <w:pStyle w:val="ListParagraph"/>
        <w:rPr>
          <w:lang w:val="en-US" w:eastAsia="es-CR"/>
        </w:rPr>
      </w:pPr>
    </w:p>
    <w:p w14:paraId="0D534B21" w14:textId="0A1C4B37" w:rsidR="004D632A" w:rsidRPr="00863B6A" w:rsidRDefault="004D632A" w:rsidP="002B789D">
      <w:pPr>
        <w:pStyle w:val="ListParagraph"/>
        <w:rPr>
          <w:lang w:val="en-US" w:eastAsia="es-CR"/>
        </w:rPr>
      </w:pPr>
    </w:p>
    <w:p w14:paraId="778B6941" w14:textId="77777777" w:rsidR="004D632A" w:rsidRPr="00863B6A" w:rsidRDefault="004D632A" w:rsidP="002B789D">
      <w:pPr>
        <w:pStyle w:val="ListParagraph"/>
        <w:rPr>
          <w:lang w:val="en-US" w:eastAsia="es-CR"/>
        </w:rPr>
      </w:pPr>
    </w:p>
    <w:p w14:paraId="059FA2FC" w14:textId="77777777" w:rsidR="00165228" w:rsidRPr="00863B6A" w:rsidRDefault="00165228" w:rsidP="002B789D">
      <w:pPr>
        <w:pStyle w:val="ListParagraph"/>
        <w:rPr>
          <w:lang w:val="en-US" w:eastAsia="es-CR"/>
        </w:rPr>
      </w:pPr>
    </w:p>
    <w:p w14:paraId="6CDC65CB" w14:textId="77777777" w:rsidR="00FC71DC" w:rsidRPr="00863B6A" w:rsidRDefault="00FC71DC" w:rsidP="002B789D">
      <w:pPr>
        <w:pStyle w:val="ListParagraph"/>
        <w:rPr>
          <w:lang w:val="en-US" w:eastAsia="es-CR"/>
        </w:rPr>
      </w:pPr>
    </w:p>
    <w:p w14:paraId="7430C225" w14:textId="77777777" w:rsidR="00FC71DC" w:rsidRPr="00863B6A" w:rsidRDefault="00FC71DC" w:rsidP="002B789D">
      <w:pPr>
        <w:pStyle w:val="ListParagraph"/>
        <w:rPr>
          <w:lang w:val="en-US" w:eastAsia="es-CR"/>
        </w:rPr>
      </w:pPr>
    </w:p>
    <w:p w14:paraId="1F058468" w14:textId="2743755A" w:rsidR="00963163" w:rsidRPr="00863B6A" w:rsidRDefault="00963163" w:rsidP="00963163">
      <w:pPr>
        <w:rPr>
          <w:lang w:val="en-US" w:eastAsia="es-CR"/>
        </w:rPr>
      </w:pPr>
    </w:p>
    <w:p w14:paraId="4294C504" w14:textId="024801C8" w:rsidR="006A7F1A" w:rsidRPr="00863B6A" w:rsidRDefault="006A7F1A" w:rsidP="00D028A3">
      <w:pPr>
        <w:rPr>
          <w:lang w:val="en-US" w:eastAsia="es-CR"/>
        </w:rPr>
      </w:pPr>
    </w:p>
    <w:p w14:paraId="4BB343B1" w14:textId="77777777" w:rsidR="00644BAA" w:rsidRPr="00863B6A" w:rsidRDefault="00644BAA" w:rsidP="00D028A3">
      <w:pPr>
        <w:rPr>
          <w:lang w:val="en-US" w:eastAsia="es-CR"/>
        </w:rPr>
      </w:pPr>
    </w:p>
    <w:p w14:paraId="51408A62" w14:textId="3CD101C3" w:rsidR="00E65C55" w:rsidRDefault="008E7184" w:rsidP="000F6F76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noProof/>
        </w:rPr>
        <w:lastRenderedPageBreak/>
        <w:drawing>
          <wp:anchor distT="0" distB="0" distL="114300" distR="114300" simplePos="0" relativeHeight="251904001" behindDoc="1" locked="0" layoutInCell="1" allowOverlap="1" wp14:anchorId="20CBD772" wp14:editId="30F80BF9">
            <wp:simplePos x="0" y="0"/>
            <wp:positionH relativeFrom="margin">
              <wp:posOffset>1885710</wp:posOffset>
            </wp:positionH>
            <wp:positionV relativeFrom="paragraph">
              <wp:posOffset>367314</wp:posOffset>
            </wp:positionV>
            <wp:extent cx="2538095" cy="1904365"/>
            <wp:effectExtent l="0" t="0" r="0" b="635"/>
            <wp:wrapTight wrapText="bothSides">
              <wp:wrapPolygon edited="0">
                <wp:start x="0" y="0"/>
                <wp:lineTo x="0" y="21391"/>
                <wp:lineTo x="21400" y="21391"/>
                <wp:lineTo x="21400" y="0"/>
                <wp:lineTo x="0" y="0"/>
              </wp:wrapPolygon>
            </wp:wrapTight>
            <wp:docPr id="1110280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095" cy="190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531">
        <w:rPr>
          <w:lang w:val="en-US"/>
        </w:rPr>
        <w:t>-</w:t>
      </w:r>
      <w:r w:rsidR="00885636" w:rsidRPr="002E41DB">
        <w:rPr>
          <w:lang w:val="en-US"/>
        </w:rPr>
        <w:t>C</w:t>
      </w:r>
      <w:r w:rsidR="001F5B55">
        <w:rPr>
          <w:lang w:val="en-US"/>
        </w:rPr>
        <w:t>rane Housing top Sheaves</w:t>
      </w:r>
      <w:r w:rsidR="00885636" w:rsidRPr="002E41DB">
        <w:rPr>
          <w:lang w:val="en-US"/>
        </w:rPr>
        <w:t xml:space="preserve"> </w:t>
      </w:r>
      <w:r w:rsidR="00885636">
        <w:rPr>
          <w:lang w:val="en-US"/>
        </w:rPr>
        <w:t>/</w:t>
      </w:r>
      <w:r w:rsidR="00885636" w:rsidRPr="002E41DB">
        <w:rPr>
          <w:lang w:val="en-US"/>
        </w:rPr>
        <w:t xml:space="preserve"> </w:t>
      </w:r>
      <w:r w:rsidR="00156DBB">
        <w:rPr>
          <w:b/>
          <w:bCs/>
          <w:lang w:val="en-US"/>
        </w:rPr>
        <w:t>L1 &amp; L5</w:t>
      </w:r>
      <w:r w:rsidR="00885636">
        <w:rPr>
          <w:lang w:val="en-US"/>
        </w:rPr>
        <w:t xml:space="preserve"> /</w:t>
      </w:r>
      <w:r w:rsidR="00885636" w:rsidRPr="0045654C">
        <w:rPr>
          <w:lang w:val="en-US"/>
        </w:rPr>
        <w:t xml:space="preserve"> </w:t>
      </w:r>
      <w:r w:rsidR="003B6769">
        <w:rPr>
          <w:b/>
          <w:bCs/>
          <w:lang w:val="en-US"/>
        </w:rPr>
        <w:t>Negative Imprint</w:t>
      </w:r>
      <w:r w:rsidR="00885636">
        <w:rPr>
          <w:lang w:val="en-US"/>
        </w:rPr>
        <w:t>.</w:t>
      </w:r>
    </w:p>
    <w:p w14:paraId="6F646CA8" w14:textId="22FAC977" w:rsidR="00F71977" w:rsidRDefault="00F71977" w:rsidP="00F71977">
      <w:pPr>
        <w:rPr>
          <w:lang w:val="en-US" w:eastAsia="es-CR"/>
        </w:rPr>
      </w:pPr>
    </w:p>
    <w:p w14:paraId="05EBCBC7" w14:textId="25C6C0DE" w:rsidR="00F71977" w:rsidRDefault="009178E0" w:rsidP="00F71977">
      <w:pPr>
        <w:rPr>
          <w:lang w:val="en-US" w:eastAsia="es-CR"/>
        </w:rPr>
      </w:pP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29601" behindDoc="0" locked="0" layoutInCell="1" allowOverlap="1" wp14:anchorId="204AF556" wp14:editId="73AEE64B">
                <wp:simplePos x="0" y="0"/>
                <wp:positionH relativeFrom="column">
                  <wp:posOffset>1795757</wp:posOffset>
                </wp:positionH>
                <wp:positionV relativeFrom="paragraph">
                  <wp:posOffset>193238</wp:posOffset>
                </wp:positionV>
                <wp:extent cx="1336653" cy="2257206"/>
                <wp:effectExtent l="38100" t="19050" r="16510" b="48260"/>
                <wp:wrapNone/>
                <wp:docPr id="460681406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6653" cy="225720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491DC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141.4pt;margin-top:15.2pt;width:105.25pt;height:177.75pt;flip:x;z-index:2519296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" strokecolor="blue" strokeweight="2.25pt">
                <v:stroke endarrow="block" joinstyle="miter"/>
              </v:shape>
            </w:pict>
          </mc:Fallback>
        </mc:AlternateContent>
      </w: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27553" behindDoc="0" locked="0" layoutInCell="1" allowOverlap="1" wp14:anchorId="737A56B7" wp14:editId="7BF48866">
                <wp:simplePos x="0" y="0"/>
                <wp:positionH relativeFrom="column">
                  <wp:posOffset>2571159</wp:posOffset>
                </wp:positionH>
                <wp:positionV relativeFrom="paragraph">
                  <wp:posOffset>149094</wp:posOffset>
                </wp:positionV>
                <wp:extent cx="1557523" cy="2005067"/>
                <wp:effectExtent l="19050" t="19050" r="62230" b="52705"/>
                <wp:wrapNone/>
                <wp:docPr id="2002668951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7523" cy="2005067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16FC0" id="Conector recto de flecha 2" o:spid="_x0000_s1026" type="#_x0000_t32" style="position:absolute;margin-left:202.45pt;margin-top:11.75pt;width:122.65pt;height:157.9pt;z-index:2519275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" strokecolor="blue" strokeweight="2.25pt">
                <v:stroke endarrow="block" joinstyle="miter"/>
              </v:shape>
            </w:pict>
          </mc:Fallback>
        </mc:AlternateContent>
      </w:r>
    </w:p>
    <w:p w14:paraId="7ABABB75" w14:textId="61C20FE3" w:rsidR="00F71977" w:rsidRDefault="00F71977" w:rsidP="00F71977">
      <w:pPr>
        <w:rPr>
          <w:lang w:val="en-US" w:eastAsia="es-CR"/>
        </w:rPr>
      </w:pPr>
    </w:p>
    <w:p w14:paraId="3A6EB443" w14:textId="7846F56A" w:rsidR="00F71977" w:rsidRDefault="00F71977" w:rsidP="00F71977">
      <w:pPr>
        <w:rPr>
          <w:lang w:val="en-US" w:eastAsia="es-CR"/>
        </w:rPr>
      </w:pPr>
    </w:p>
    <w:p w14:paraId="3DD597DC" w14:textId="639B19FE" w:rsidR="00F71977" w:rsidRDefault="00634372" w:rsidP="00F71977">
      <w:p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08097" behindDoc="1" locked="0" layoutInCell="1" allowOverlap="1" wp14:anchorId="70D13D06" wp14:editId="6D41F6C2">
            <wp:simplePos x="0" y="0"/>
            <wp:positionH relativeFrom="margin">
              <wp:posOffset>3321553</wp:posOffset>
            </wp:positionH>
            <wp:positionV relativeFrom="paragraph">
              <wp:posOffset>384197</wp:posOffset>
            </wp:positionV>
            <wp:extent cx="2447290" cy="1834515"/>
            <wp:effectExtent l="0" t="0" r="0" b="0"/>
            <wp:wrapTight wrapText="bothSides">
              <wp:wrapPolygon edited="0">
                <wp:start x="0" y="0"/>
                <wp:lineTo x="0" y="21308"/>
                <wp:lineTo x="21353" y="21308"/>
                <wp:lineTo x="21353" y="0"/>
                <wp:lineTo x="0" y="0"/>
              </wp:wrapPolygon>
            </wp:wrapTight>
            <wp:docPr id="10304651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290" cy="183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06049" behindDoc="1" locked="0" layoutInCell="1" allowOverlap="1" wp14:anchorId="7805459F" wp14:editId="37E58DEB">
            <wp:simplePos x="0" y="0"/>
            <wp:positionH relativeFrom="margin">
              <wp:posOffset>460134</wp:posOffset>
            </wp:positionH>
            <wp:positionV relativeFrom="paragraph">
              <wp:posOffset>385642</wp:posOffset>
            </wp:positionV>
            <wp:extent cx="23876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370" y="21370"/>
                <wp:lineTo x="21370" y="0"/>
                <wp:lineTo x="0" y="0"/>
              </wp:wrapPolygon>
            </wp:wrapTight>
            <wp:docPr id="174701354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E0DC8E" w14:textId="106E5D06" w:rsidR="00F71977" w:rsidRDefault="00F71977" w:rsidP="00F71977">
      <w:pPr>
        <w:rPr>
          <w:lang w:val="en-US" w:eastAsia="es-CR"/>
        </w:rPr>
      </w:pPr>
    </w:p>
    <w:p w14:paraId="7AC11305" w14:textId="67553319" w:rsidR="00F71977" w:rsidRDefault="00F71977" w:rsidP="00F71977">
      <w:pPr>
        <w:rPr>
          <w:lang w:val="en-US" w:eastAsia="es-CR"/>
        </w:rPr>
      </w:pPr>
    </w:p>
    <w:p w14:paraId="10AA3955" w14:textId="070981C0" w:rsidR="00F71977" w:rsidRDefault="00F71977" w:rsidP="00F71977">
      <w:pPr>
        <w:rPr>
          <w:lang w:val="en-US" w:eastAsia="es-CR"/>
        </w:rPr>
      </w:pPr>
    </w:p>
    <w:p w14:paraId="47CAF8DC" w14:textId="5FDEC200" w:rsidR="00A13E09" w:rsidRDefault="00A13E09" w:rsidP="00F71977">
      <w:pPr>
        <w:rPr>
          <w:lang w:val="en-US" w:eastAsia="es-CR"/>
        </w:rPr>
      </w:pPr>
    </w:p>
    <w:p w14:paraId="3910BFDE" w14:textId="42ADAA54" w:rsidR="00EB1E4D" w:rsidRDefault="00EB1E4D" w:rsidP="00EB1E4D">
      <w:pPr>
        <w:rPr>
          <w:lang w:val="en-US" w:eastAsia="es-CR"/>
        </w:rPr>
      </w:pPr>
    </w:p>
    <w:p w14:paraId="4C0DBDF9" w14:textId="791AC12C" w:rsidR="002E6441" w:rsidRPr="00EB1E4D" w:rsidRDefault="00EB1E4D" w:rsidP="00EB1E4D">
      <w:pPr>
        <w:rPr>
          <w:lang w:val="en-US" w:eastAsia="es-CR"/>
        </w:rPr>
      </w:pPr>
      <w:r>
        <w:rPr>
          <w:lang w:val="en-US" w:eastAsia="es-CR"/>
        </w:rPr>
        <w:t xml:space="preserve">                    </w:t>
      </w:r>
      <w:r w:rsidR="002E6441" w:rsidRPr="00EB1E4D">
        <w:rPr>
          <w:lang w:val="en-US" w:eastAsia="es-CR"/>
        </w:rPr>
        <w:t>CRANE#2:</w:t>
      </w:r>
    </w:p>
    <w:p w14:paraId="4433A4F9" w14:textId="3D30EA04" w:rsidR="00C60DB3" w:rsidRPr="00634372" w:rsidRDefault="00EB1E4D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10145" behindDoc="1" locked="0" layoutInCell="1" allowOverlap="1" wp14:anchorId="403FB272" wp14:editId="2CD4A8CE">
            <wp:simplePos x="0" y="0"/>
            <wp:positionH relativeFrom="margin">
              <wp:posOffset>704215</wp:posOffset>
            </wp:positionH>
            <wp:positionV relativeFrom="paragraph">
              <wp:posOffset>290195</wp:posOffset>
            </wp:positionV>
            <wp:extent cx="2793365" cy="2092960"/>
            <wp:effectExtent l="0" t="0" r="6985" b="2540"/>
            <wp:wrapTight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ight>
            <wp:docPr id="192642604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365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531" w:rsidRPr="00634372">
        <w:rPr>
          <w:lang w:val="en-US"/>
        </w:rPr>
        <w:t xml:space="preserve">-Crane Jib Angle indicator – </w:t>
      </w:r>
      <w:r w:rsidRPr="00634372">
        <w:rPr>
          <w:b/>
          <w:bCs/>
          <w:lang w:val="en-US"/>
        </w:rPr>
        <w:t>Unrea</w:t>
      </w:r>
      <w:r w:rsidR="00634372" w:rsidRPr="00634372">
        <w:rPr>
          <w:b/>
          <w:bCs/>
          <w:lang w:val="en-US"/>
        </w:rPr>
        <w:t>d</w:t>
      </w:r>
      <w:r w:rsidR="00634372">
        <w:rPr>
          <w:b/>
          <w:bCs/>
          <w:lang w:val="en-US"/>
        </w:rPr>
        <w:t>able</w:t>
      </w:r>
      <w:r w:rsidR="00864702">
        <w:rPr>
          <w:b/>
          <w:bCs/>
          <w:lang w:val="en-US"/>
        </w:rPr>
        <w:t xml:space="preserve"> Scale.</w:t>
      </w:r>
    </w:p>
    <w:p w14:paraId="22B57A60" w14:textId="6FF4F32F" w:rsidR="00383BCE" w:rsidRPr="00634372" w:rsidRDefault="00383BCE" w:rsidP="00383BCE">
      <w:pPr>
        <w:rPr>
          <w:lang w:val="en-US" w:eastAsia="es-CR"/>
        </w:rPr>
      </w:pPr>
    </w:p>
    <w:p w14:paraId="5541BBD6" w14:textId="64BC35F5" w:rsidR="00383BCE" w:rsidRPr="00634372" w:rsidRDefault="00383BCE" w:rsidP="00383BCE">
      <w:pPr>
        <w:rPr>
          <w:lang w:val="en-US" w:eastAsia="es-CR"/>
        </w:rPr>
      </w:pPr>
    </w:p>
    <w:p w14:paraId="26260815" w14:textId="04098928" w:rsidR="00383BCE" w:rsidRPr="00634372" w:rsidRDefault="00383BCE" w:rsidP="00383BCE">
      <w:pPr>
        <w:rPr>
          <w:lang w:val="en-US" w:eastAsia="es-CR"/>
        </w:rPr>
      </w:pPr>
    </w:p>
    <w:p w14:paraId="4BCF8355" w14:textId="22C9DDA6" w:rsidR="00383BCE" w:rsidRPr="00634372" w:rsidRDefault="00383BCE" w:rsidP="00383BCE">
      <w:pPr>
        <w:rPr>
          <w:lang w:val="en-US" w:eastAsia="es-CR"/>
        </w:rPr>
      </w:pPr>
    </w:p>
    <w:p w14:paraId="5AD4FAD0" w14:textId="77777777" w:rsidR="0055104E" w:rsidRDefault="0055104E" w:rsidP="00717D20">
      <w:pPr>
        <w:rPr>
          <w:lang w:val="en-US" w:eastAsia="es-CR"/>
        </w:rPr>
      </w:pPr>
    </w:p>
    <w:p w14:paraId="32B46A43" w14:textId="1E00AD66" w:rsidR="0008104D" w:rsidRPr="001671D2" w:rsidRDefault="0008104D" w:rsidP="0008104D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lang w:val="en-US"/>
        </w:rPr>
        <w:lastRenderedPageBreak/>
        <w:t>-</w:t>
      </w:r>
      <w:r w:rsidRPr="002E41DB">
        <w:rPr>
          <w:lang w:val="en-US"/>
        </w:rPr>
        <w:t>C</w:t>
      </w:r>
      <w:r>
        <w:rPr>
          <w:lang w:val="en-US"/>
        </w:rPr>
        <w:t>rane Housing top Sheaves</w:t>
      </w:r>
      <w:r w:rsidRPr="002E41DB">
        <w:rPr>
          <w:lang w:val="en-US"/>
        </w:rPr>
        <w:t xml:space="preserve"> </w:t>
      </w:r>
      <w:r>
        <w:rPr>
          <w:lang w:val="en-US"/>
        </w:rPr>
        <w:t>/</w:t>
      </w:r>
      <w:r w:rsidRPr="002E41DB">
        <w:rPr>
          <w:lang w:val="en-US"/>
        </w:rPr>
        <w:t xml:space="preserve"> </w:t>
      </w:r>
      <w:r>
        <w:rPr>
          <w:b/>
          <w:bCs/>
          <w:lang w:val="en-US"/>
        </w:rPr>
        <w:t>L1 &amp; L5</w:t>
      </w:r>
      <w:r>
        <w:rPr>
          <w:lang w:val="en-US"/>
        </w:rPr>
        <w:t xml:space="preserve"> /</w:t>
      </w:r>
      <w:r w:rsidRPr="0045654C">
        <w:rPr>
          <w:lang w:val="en-US"/>
        </w:rPr>
        <w:t xml:space="preserve"> </w:t>
      </w:r>
      <w:r>
        <w:rPr>
          <w:b/>
          <w:bCs/>
          <w:lang w:val="en-US"/>
        </w:rPr>
        <w:t>Negative Imprint</w:t>
      </w:r>
      <w:r>
        <w:rPr>
          <w:lang w:val="en-US"/>
        </w:rPr>
        <w:t>.</w:t>
      </w:r>
    </w:p>
    <w:p w14:paraId="56E97126" w14:textId="38B8C2DF" w:rsidR="00F6099D" w:rsidRDefault="00604461" w:rsidP="00717D20">
      <w:p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35745" behindDoc="1" locked="0" layoutInCell="1" allowOverlap="1" wp14:anchorId="294C311E" wp14:editId="070846C0">
            <wp:simplePos x="0" y="0"/>
            <wp:positionH relativeFrom="margin">
              <wp:align>center</wp:align>
            </wp:positionH>
            <wp:positionV relativeFrom="paragraph">
              <wp:posOffset>8934</wp:posOffset>
            </wp:positionV>
            <wp:extent cx="2127250" cy="1595120"/>
            <wp:effectExtent l="0" t="0" r="6350" b="5080"/>
            <wp:wrapTight wrapText="bothSides">
              <wp:wrapPolygon edited="0">
                <wp:start x="0" y="0"/>
                <wp:lineTo x="0" y="21411"/>
                <wp:lineTo x="21471" y="21411"/>
                <wp:lineTo x="21471" y="0"/>
                <wp:lineTo x="0" y="0"/>
              </wp:wrapPolygon>
            </wp:wrapTight>
            <wp:docPr id="1021921531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7250" cy="159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93DF9B" w14:textId="4E04FF17" w:rsidR="00F6099D" w:rsidRDefault="00F6099D" w:rsidP="00717D20">
      <w:pPr>
        <w:rPr>
          <w:lang w:val="en-US" w:eastAsia="es-CR"/>
        </w:rPr>
      </w:pPr>
    </w:p>
    <w:p w14:paraId="16EBD51D" w14:textId="30BB0573" w:rsidR="00F6099D" w:rsidRDefault="00161D04" w:rsidP="00717D20">
      <w:pPr>
        <w:rPr>
          <w:lang w:val="en-US" w:eastAsia="es-CR"/>
        </w:rPr>
      </w:pP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45985" behindDoc="0" locked="0" layoutInCell="1" allowOverlap="1" wp14:anchorId="3D6C0E89" wp14:editId="520E3B1F">
                <wp:simplePos x="0" y="0"/>
                <wp:positionH relativeFrom="column">
                  <wp:posOffset>2962275</wp:posOffset>
                </wp:positionH>
                <wp:positionV relativeFrom="paragraph">
                  <wp:posOffset>11913</wp:posOffset>
                </wp:positionV>
                <wp:extent cx="870125" cy="1204354"/>
                <wp:effectExtent l="19050" t="19050" r="63500" b="53340"/>
                <wp:wrapNone/>
                <wp:docPr id="463928267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0125" cy="1204354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38056E" id="Conector recto de flecha 2" o:spid="_x0000_s1026" type="#_x0000_t32" style="position:absolute;margin-left:233.25pt;margin-top:.95pt;width:68.5pt;height:94.85pt;z-index:2519459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" strokecolor="blue" strokeweight="2.25pt">
                <v:stroke endarrow="block" joinstyle="miter"/>
              </v:shape>
            </w:pict>
          </mc:Fallback>
        </mc:AlternateContent>
      </w: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48033" behindDoc="0" locked="0" layoutInCell="1" allowOverlap="1" wp14:anchorId="0F6F678D" wp14:editId="504F8790">
                <wp:simplePos x="0" y="0"/>
                <wp:positionH relativeFrom="column">
                  <wp:posOffset>1789452</wp:posOffset>
                </wp:positionH>
                <wp:positionV relativeFrom="paragraph">
                  <wp:posOffset>24393</wp:posOffset>
                </wp:positionV>
                <wp:extent cx="642970" cy="1280138"/>
                <wp:effectExtent l="38100" t="19050" r="24130" b="53975"/>
                <wp:wrapNone/>
                <wp:docPr id="1463414716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2970" cy="128013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420D9" id="Conector recto de flecha 2" o:spid="_x0000_s1026" type="#_x0000_t32" style="position:absolute;margin-left:140.9pt;margin-top:1.9pt;width:50.65pt;height:100.8pt;flip:x;z-index:2519480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" strokecolor="blue" strokeweight="2.25pt">
                <v:stroke endarrow="block" joinstyle="miter"/>
              </v:shape>
            </w:pict>
          </mc:Fallback>
        </mc:AlternateContent>
      </w:r>
    </w:p>
    <w:p w14:paraId="7D388BDB" w14:textId="7D5A6DB3" w:rsidR="00F6099D" w:rsidRDefault="00F6099D" w:rsidP="00717D20">
      <w:pPr>
        <w:rPr>
          <w:lang w:val="en-US" w:eastAsia="es-CR"/>
        </w:rPr>
      </w:pPr>
    </w:p>
    <w:p w14:paraId="0B1E6E82" w14:textId="1AF1A90F" w:rsidR="00F6099D" w:rsidRDefault="007E4536" w:rsidP="00717D20">
      <w:p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39841" behindDoc="1" locked="0" layoutInCell="1" allowOverlap="1" wp14:anchorId="6FD34D66" wp14:editId="74A6B083">
            <wp:simplePos x="0" y="0"/>
            <wp:positionH relativeFrom="margin">
              <wp:posOffset>3030549</wp:posOffset>
            </wp:positionH>
            <wp:positionV relativeFrom="paragraph">
              <wp:posOffset>22948</wp:posOffset>
            </wp:positionV>
            <wp:extent cx="1866265" cy="1397000"/>
            <wp:effectExtent l="0" t="0" r="635" b="0"/>
            <wp:wrapTight wrapText="bothSides">
              <wp:wrapPolygon edited="0">
                <wp:start x="0" y="0"/>
                <wp:lineTo x="0" y="21207"/>
                <wp:lineTo x="21387" y="21207"/>
                <wp:lineTo x="21387" y="0"/>
                <wp:lineTo x="0" y="0"/>
              </wp:wrapPolygon>
            </wp:wrapTight>
            <wp:docPr id="165045620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265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37793" behindDoc="1" locked="0" layoutInCell="1" allowOverlap="1" wp14:anchorId="2C088038" wp14:editId="60C8E3CA">
            <wp:simplePos x="0" y="0"/>
            <wp:positionH relativeFrom="margin">
              <wp:posOffset>749935</wp:posOffset>
            </wp:positionH>
            <wp:positionV relativeFrom="paragraph">
              <wp:posOffset>7620</wp:posOffset>
            </wp:positionV>
            <wp:extent cx="1833245" cy="1374140"/>
            <wp:effectExtent l="0" t="0" r="0" b="0"/>
            <wp:wrapTight wrapText="bothSides">
              <wp:wrapPolygon edited="0">
                <wp:start x="0" y="0"/>
                <wp:lineTo x="0" y="21261"/>
                <wp:lineTo x="21323" y="21261"/>
                <wp:lineTo x="21323" y="0"/>
                <wp:lineTo x="0" y="0"/>
              </wp:wrapPolygon>
            </wp:wrapTight>
            <wp:docPr id="169727372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245" cy="137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2331F1" w14:textId="77777777" w:rsidR="00F6099D" w:rsidRDefault="00F6099D" w:rsidP="00717D20">
      <w:pPr>
        <w:rPr>
          <w:lang w:val="en-US" w:eastAsia="es-CR"/>
        </w:rPr>
      </w:pPr>
    </w:p>
    <w:p w14:paraId="213AD597" w14:textId="77777777" w:rsidR="00F6099D" w:rsidRDefault="00F6099D" w:rsidP="00717D20">
      <w:pPr>
        <w:rPr>
          <w:lang w:val="en-US" w:eastAsia="es-CR"/>
        </w:rPr>
      </w:pPr>
    </w:p>
    <w:p w14:paraId="28186133" w14:textId="77777777" w:rsidR="00F6099D" w:rsidRDefault="00F6099D" w:rsidP="00717D20">
      <w:pPr>
        <w:rPr>
          <w:lang w:val="en-US" w:eastAsia="es-CR"/>
        </w:rPr>
      </w:pPr>
    </w:p>
    <w:p w14:paraId="0501EB5F" w14:textId="2BABA601" w:rsidR="00AA36C4" w:rsidRPr="00AC0836" w:rsidRDefault="007E4536" w:rsidP="00AC0836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lang w:val="en-US"/>
        </w:rPr>
        <w:t>-</w:t>
      </w:r>
      <w:r w:rsidRPr="002E41DB">
        <w:rPr>
          <w:lang w:val="en-US"/>
        </w:rPr>
        <w:t>Crane hoisting wire limits</w:t>
      </w:r>
      <w:r>
        <w:rPr>
          <w:lang w:val="en-US"/>
        </w:rPr>
        <w:t xml:space="preserve"> and Cargo Hook block</w:t>
      </w:r>
      <w:r w:rsidRPr="002E41DB">
        <w:rPr>
          <w:lang w:val="en-US"/>
        </w:rPr>
        <w:t xml:space="preserve"> </w:t>
      </w:r>
      <w:r>
        <w:rPr>
          <w:lang w:val="en-US"/>
        </w:rPr>
        <w:t>/</w:t>
      </w:r>
      <w:r w:rsidRPr="002E41DB">
        <w:rPr>
          <w:lang w:val="en-US"/>
        </w:rPr>
        <w:t xml:space="preserve"> </w:t>
      </w:r>
      <w:r>
        <w:rPr>
          <w:b/>
          <w:bCs/>
          <w:lang w:val="en-US"/>
        </w:rPr>
        <w:t>Upper</w:t>
      </w:r>
      <w:r w:rsidRPr="002509DA">
        <w:rPr>
          <w:b/>
          <w:bCs/>
          <w:lang w:val="en-US"/>
        </w:rPr>
        <w:t xml:space="preserve"> limit</w:t>
      </w:r>
      <w:r w:rsidR="00AA36C4">
        <w:rPr>
          <w:b/>
          <w:bCs/>
          <w:lang w:val="en-US"/>
        </w:rPr>
        <w:t xml:space="preserve"> </w:t>
      </w:r>
      <w:r w:rsidR="00AC0836">
        <w:rPr>
          <w:b/>
          <w:bCs/>
          <w:lang w:val="en-US"/>
        </w:rPr>
        <w:t>3 mts</w:t>
      </w:r>
      <w:r>
        <w:rPr>
          <w:lang w:val="en-US"/>
        </w:rPr>
        <w:t xml:space="preserve"> /</w:t>
      </w:r>
      <w:r w:rsidRPr="0045654C">
        <w:rPr>
          <w:lang w:val="en-US"/>
        </w:rPr>
        <w:t xml:space="preserve"> </w:t>
      </w:r>
      <w:r w:rsidR="00AA36C4">
        <w:rPr>
          <w:b/>
          <w:bCs/>
          <w:lang w:val="en-US"/>
        </w:rPr>
        <w:t>W</w:t>
      </w:r>
      <w:r w:rsidRPr="002509DA">
        <w:rPr>
          <w:b/>
          <w:bCs/>
          <w:lang w:val="en-US"/>
        </w:rPr>
        <w:t>orking</w:t>
      </w:r>
      <w:r>
        <w:rPr>
          <w:lang w:val="en-US"/>
        </w:rPr>
        <w:t>.</w:t>
      </w:r>
      <w:r w:rsidR="00AC0836">
        <w:rPr>
          <w:lang w:val="en-US"/>
        </w:rPr>
        <w:t xml:space="preserve"> </w:t>
      </w:r>
      <w:r w:rsidR="00AA36C4" w:rsidRPr="002C1DB7">
        <w:rPr>
          <w:color w:val="EE0000"/>
          <w:lang w:val="en-US"/>
        </w:rPr>
        <w:t xml:space="preserve">Must be </w:t>
      </w:r>
      <w:r w:rsidR="002C1DB7" w:rsidRPr="002C1DB7">
        <w:rPr>
          <w:color w:val="EE0000"/>
          <w:lang w:val="en-US"/>
        </w:rPr>
        <w:t>adjusted</w:t>
      </w:r>
      <w:r w:rsidR="00AA36C4" w:rsidRPr="002C1DB7">
        <w:rPr>
          <w:color w:val="EE0000"/>
          <w:lang w:val="en-US"/>
        </w:rPr>
        <w:t xml:space="preserve"> to 1.5Mts</w:t>
      </w:r>
    </w:p>
    <w:p w14:paraId="50A0F4C4" w14:textId="5FBABBE0" w:rsidR="00F6099D" w:rsidRDefault="00AC0836" w:rsidP="00717D20">
      <w:p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43937" behindDoc="1" locked="0" layoutInCell="1" allowOverlap="1" wp14:anchorId="59139A1E" wp14:editId="19C659EB">
            <wp:simplePos x="0" y="0"/>
            <wp:positionH relativeFrom="margin">
              <wp:align>right</wp:align>
            </wp:positionH>
            <wp:positionV relativeFrom="paragraph">
              <wp:posOffset>189033</wp:posOffset>
            </wp:positionV>
            <wp:extent cx="2553970" cy="1915160"/>
            <wp:effectExtent l="0" t="0" r="0" b="8890"/>
            <wp:wrapTight wrapText="bothSides">
              <wp:wrapPolygon edited="0">
                <wp:start x="0" y="0"/>
                <wp:lineTo x="0" y="21485"/>
                <wp:lineTo x="21428" y="21485"/>
                <wp:lineTo x="21428" y="0"/>
                <wp:lineTo x="0" y="0"/>
              </wp:wrapPolygon>
            </wp:wrapTight>
            <wp:docPr id="814387257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97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41889" behindDoc="1" locked="0" layoutInCell="1" allowOverlap="1" wp14:anchorId="17783B2E" wp14:editId="7AEB677C">
            <wp:simplePos x="0" y="0"/>
            <wp:positionH relativeFrom="column">
              <wp:posOffset>432851</wp:posOffset>
            </wp:positionH>
            <wp:positionV relativeFrom="paragraph">
              <wp:posOffset>181501</wp:posOffset>
            </wp:positionV>
            <wp:extent cx="2581910" cy="1934845"/>
            <wp:effectExtent l="0" t="0" r="8890" b="8255"/>
            <wp:wrapTight wrapText="bothSides">
              <wp:wrapPolygon edited="0">
                <wp:start x="0" y="0"/>
                <wp:lineTo x="0" y="21479"/>
                <wp:lineTo x="21515" y="21479"/>
                <wp:lineTo x="21515" y="0"/>
                <wp:lineTo x="0" y="0"/>
              </wp:wrapPolygon>
            </wp:wrapTight>
            <wp:docPr id="1744642441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910" cy="193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EB434F" w14:textId="57A7E9A1" w:rsidR="00F6099D" w:rsidRDefault="00F6099D" w:rsidP="00717D20">
      <w:pPr>
        <w:rPr>
          <w:lang w:val="en-US" w:eastAsia="es-CR"/>
        </w:rPr>
      </w:pPr>
    </w:p>
    <w:p w14:paraId="64E042D7" w14:textId="67140CC8" w:rsidR="00F6099D" w:rsidRDefault="00F6099D" w:rsidP="00717D20">
      <w:pPr>
        <w:rPr>
          <w:lang w:val="en-US" w:eastAsia="es-CR"/>
        </w:rPr>
      </w:pPr>
    </w:p>
    <w:p w14:paraId="3275FFF4" w14:textId="77777777" w:rsidR="00F6099D" w:rsidRDefault="00F6099D" w:rsidP="00717D20">
      <w:pPr>
        <w:rPr>
          <w:lang w:val="en-US" w:eastAsia="es-CR"/>
        </w:rPr>
      </w:pPr>
    </w:p>
    <w:p w14:paraId="4A8109DA" w14:textId="77777777" w:rsidR="00F6099D" w:rsidRDefault="00F6099D" w:rsidP="00717D20">
      <w:pPr>
        <w:rPr>
          <w:lang w:val="en-US" w:eastAsia="es-CR"/>
        </w:rPr>
      </w:pPr>
    </w:p>
    <w:p w14:paraId="37DCFAD6" w14:textId="77777777" w:rsidR="00F6099D" w:rsidRDefault="00F6099D" w:rsidP="00717D20">
      <w:pPr>
        <w:rPr>
          <w:lang w:val="en-US" w:eastAsia="es-CR"/>
        </w:rPr>
      </w:pPr>
    </w:p>
    <w:p w14:paraId="2C1E122A" w14:textId="77777777" w:rsidR="00F6099D" w:rsidRDefault="00F6099D" w:rsidP="00717D20">
      <w:pPr>
        <w:rPr>
          <w:lang w:val="en-US" w:eastAsia="es-CR"/>
        </w:rPr>
      </w:pPr>
    </w:p>
    <w:p w14:paraId="782425B3" w14:textId="28383A8B" w:rsidR="00F6099D" w:rsidRPr="00634372" w:rsidRDefault="009D3131" w:rsidP="002C2623">
      <w:pPr>
        <w:pStyle w:val="ListParagraph"/>
        <w:rPr>
          <w:lang w:val="en-US" w:eastAsia="es-CR"/>
        </w:rPr>
      </w:pPr>
      <w:r>
        <w:rPr>
          <w:lang w:val="en-US" w:eastAsia="es-CR"/>
        </w:rPr>
        <w:lastRenderedPageBreak/>
        <w:t>CRANE #3:</w:t>
      </w:r>
    </w:p>
    <w:p w14:paraId="1ADB30C7" w14:textId="1365D780" w:rsidR="00A71554" w:rsidRPr="001671D2" w:rsidRDefault="005213BB" w:rsidP="001671D2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lang w:val="en-US"/>
        </w:rPr>
        <w:t>-</w:t>
      </w:r>
      <w:r w:rsidRPr="002E41DB">
        <w:rPr>
          <w:lang w:val="en-US"/>
        </w:rPr>
        <w:t>C</w:t>
      </w:r>
      <w:r w:rsidR="009178E0">
        <w:rPr>
          <w:lang w:val="en-US"/>
        </w:rPr>
        <w:t>rane Housing top Sheaves</w:t>
      </w:r>
      <w:r w:rsidR="009178E0" w:rsidRPr="002E41DB">
        <w:rPr>
          <w:lang w:val="en-US"/>
        </w:rPr>
        <w:t xml:space="preserve"> </w:t>
      </w:r>
      <w:r w:rsidR="009178E0">
        <w:rPr>
          <w:lang w:val="en-US"/>
        </w:rPr>
        <w:t>/</w:t>
      </w:r>
      <w:r w:rsidR="009178E0" w:rsidRPr="002E41DB">
        <w:rPr>
          <w:lang w:val="en-US"/>
        </w:rPr>
        <w:t xml:space="preserve"> </w:t>
      </w:r>
      <w:r w:rsidR="009178E0">
        <w:rPr>
          <w:b/>
          <w:bCs/>
          <w:lang w:val="en-US"/>
        </w:rPr>
        <w:t>L1 &amp; L5</w:t>
      </w:r>
      <w:r w:rsidR="009178E0">
        <w:rPr>
          <w:lang w:val="en-US"/>
        </w:rPr>
        <w:t xml:space="preserve"> /</w:t>
      </w:r>
      <w:r w:rsidR="009178E0" w:rsidRPr="0045654C">
        <w:rPr>
          <w:lang w:val="en-US"/>
        </w:rPr>
        <w:t xml:space="preserve"> </w:t>
      </w:r>
      <w:r w:rsidR="009178E0">
        <w:rPr>
          <w:b/>
          <w:bCs/>
          <w:lang w:val="en-US"/>
        </w:rPr>
        <w:t>Negative Imprint</w:t>
      </w:r>
      <w:r>
        <w:rPr>
          <w:lang w:val="en-US"/>
        </w:rPr>
        <w:t>.</w:t>
      </w:r>
    </w:p>
    <w:p w14:paraId="74A1B88E" w14:textId="4C2D4A12" w:rsidR="005D7979" w:rsidRPr="00510EA6" w:rsidRDefault="005D7979" w:rsidP="00F94230">
      <w:pPr>
        <w:pStyle w:val="ListParagraph"/>
        <w:ind w:left="1440"/>
        <w:rPr>
          <w:lang w:val="en-US" w:eastAsia="es-CR"/>
        </w:rPr>
      </w:pPr>
    </w:p>
    <w:p w14:paraId="33AECA45" w14:textId="70BFF1A4" w:rsidR="00151406" w:rsidRDefault="004938C0" w:rsidP="005D7979">
      <w:pPr>
        <w:rPr>
          <w:lang w:val="en-US" w:eastAsia="es-CR"/>
        </w:rPr>
      </w:pP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33697" behindDoc="0" locked="0" layoutInCell="1" allowOverlap="1" wp14:anchorId="7696C132" wp14:editId="308D945E">
                <wp:simplePos x="0" y="0"/>
                <wp:positionH relativeFrom="column">
                  <wp:posOffset>1972069</wp:posOffset>
                </wp:positionH>
                <wp:positionV relativeFrom="paragraph">
                  <wp:posOffset>266611</wp:posOffset>
                </wp:positionV>
                <wp:extent cx="1204332" cy="3348465"/>
                <wp:effectExtent l="57150" t="19050" r="34290" b="42545"/>
                <wp:wrapNone/>
                <wp:docPr id="1440227692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4332" cy="334846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B5BE1" id="Conector recto de flecha 2" o:spid="_x0000_s1026" type="#_x0000_t32" style="position:absolute;margin-left:155.3pt;margin-top:21pt;width:94.85pt;height:263.65pt;flip:x;z-index:2519336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" strokecolor="blue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912193" behindDoc="1" locked="0" layoutInCell="1" allowOverlap="1" wp14:anchorId="74FA3DF6" wp14:editId="3623F1EA">
            <wp:simplePos x="0" y="0"/>
            <wp:positionH relativeFrom="column">
              <wp:posOffset>1334770</wp:posOffset>
            </wp:positionH>
            <wp:positionV relativeFrom="paragraph">
              <wp:posOffset>13970</wp:posOffset>
            </wp:positionV>
            <wp:extent cx="2851150" cy="2137410"/>
            <wp:effectExtent l="0" t="0" r="6350" b="0"/>
            <wp:wrapTight wrapText="bothSides">
              <wp:wrapPolygon edited="0">
                <wp:start x="0" y="0"/>
                <wp:lineTo x="0" y="21369"/>
                <wp:lineTo x="21504" y="21369"/>
                <wp:lineTo x="21504" y="0"/>
                <wp:lineTo x="0" y="0"/>
              </wp:wrapPolygon>
            </wp:wrapTight>
            <wp:docPr id="159512785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213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682A4D" w14:textId="4C5CA3D6" w:rsidR="00151406" w:rsidRDefault="00151406" w:rsidP="005D7979">
      <w:pPr>
        <w:rPr>
          <w:lang w:val="en-US" w:eastAsia="es-CR"/>
        </w:rPr>
      </w:pPr>
    </w:p>
    <w:p w14:paraId="272389A7" w14:textId="0EA60CA1" w:rsidR="00151406" w:rsidRDefault="004938C0" w:rsidP="005D7979">
      <w:pPr>
        <w:rPr>
          <w:lang w:val="en-US" w:eastAsia="es-CR"/>
        </w:rPr>
      </w:pP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31649" behindDoc="0" locked="0" layoutInCell="1" allowOverlap="1" wp14:anchorId="5A02DCE5" wp14:editId="4B9517CC">
                <wp:simplePos x="0" y="0"/>
                <wp:positionH relativeFrom="column">
                  <wp:posOffset>2293817</wp:posOffset>
                </wp:positionH>
                <wp:positionV relativeFrom="paragraph">
                  <wp:posOffset>24152</wp:posOffset>
                </wp:positionV>
                <wp:extent cx="1904343" cy="2888111"/>
                <wp:effectExtent l="19050" t="19050" r="39370" b="45720"/>
                <wp:wrapNone/>
                <wp:docPr id="1066257849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4343" cy="2888111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4EDF9" id="Conector recto de flecha 2" o:spid="_x0000_s1026" type="#_x0000_t32" style="position:absolute;margin-left:180.6pt;margin-top:1.9pt;width:149.95pt;height:227.4pt;z-index:2519316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" strokecolor="blue" strokeweight="2.25pt">
                <v:stroke endarrow="block" joinstyle="miter"/>
              </v:shape>
            </w:pict>
          </mc:Fallback>
        </mc:AlternateContent>
      </w:r>
    </w:p>
    <w:p w14:paraId="43CF8DAD" w14:textId="4D6AF1DA" w:rsidR="00151406" w:rsidRDefault="00151406" w:rsidP="005D7979">
      <w:pPr>
        <w:rPr>
          <w:lang w:val="en-US" w:eastAsia="es-CR"/>
        </w:rPr>
      </w:pPr>
    </w:p>
    <w:p w14:paraId="6639CE66" w14:textId="62EE884C" w:rsidR="00151406" w:rsidRDefault="00151406" w:rsidP="005D7979">
      <w:pPr>
        <w:rPr>
          <w:lang w:val="en-US" w:eastAsia="es-CR"/>
        </w:rPr>
      </w:pPr>
    </w:p>
    <w:p w14:paraId="5370BD44" w14:textId="73EA3256" w:rsidR="005D103E" w:rsidRDefault="005D103E" w:rsidP="005D7979">
      <w:pPr>
        <w:rPr>
          <w:lang w:val="en-US" w:eastAsia="es-CR"/>
        </w:rPr>
      </w:pPr>
    </w:p>
    <w:p w14:paraId="210981A9" w14:textId="2056DD5A" w:rsidR="005D103E" w:rsidRDefault="005D103E" w:rsidP="005D7979">
      <w:pPr>
        <w:rPr>
          <w:lang w:val="en-US" w:eastAsia="es-CR"/>
        </w:rPr>
      </w:pPr>
    </w:p>
    <w:p w14:paraId="51B8DA08" w14:textId="0DE2BB38" w:rsidR="00E46C5B" w:rsidRDefault="004938C0" w:rsidP="005D7979">
      <w:p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14241" behindDoc="1" locked="0" layoutInCell="1" allowOverlap="1" wp14:anchorId="351DD3B9" wp14:editId="01D727F1">
            <wp:simplePos x="0" y="0"/>
            <wp:positionH relativeFrom="column">
              <wp:posOffset>546253</wp:posOffset>
            </wp:positionH>
            <wp:positionV relativeFrom="paragraph">
              <wp:posOffset>276817</wp:posOffset>
            </wp:positionV>
            <wp:extent cx="2456815" cy="1840865"/>
            <wp:effectExtent l="0" t="0" r="635" b="6985"/>
            <wp:wrapTight wrapText="bothSides">
              <wp:wrapPolygon edited="0">
                <wp:start x="0" y="0"/>
                <wp:lineTo x="0" y="21458"/>
                <wp:lineTo x="21438" y="21458"/>
                <wp:lineTo x="21438" y="0"/>
                <wp:lineTo x="0" y="0"/>
              </wp:wrapPolygon>
            </wp:wrapTight>
            <wp:docPr id="44843197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6815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16289" behindDoc="1" locked="0" layoutInCell="1" allowOverlap="1" wp14:anchorId="6320FE39" wp14:editId="31BEDAA8">
            <wp:simplePos x="0" y="0"/>
            <wp:positionH relativeFrom="margin">
              <wp:posOffset>3169920</wp:posOffset>
            </wp:positionH>
            <wp:positionV relativeFrom="paragraph">
              <wp:posOffset>270510</wp:posOffset>
            </wp:positionV>
            <wp:extent cx="2482850" cy="1859915"/>
            <wp:effectExtent l="0" t="0" r="0" b="6985"/>
            <wp:wrapTight wrapText="bothSides">
              <wp:wrapPolygon edited="0">
                <wp:start x="0" y="0"/>
                <wp:lineTo x="0" y="21460"/>
                <wp:lineTo x="21379" y="21460"/>
                <wp:lineTo x="21379" y="0"/>
                <wp:lineTo x="0" y="0"/>
              </wp:wrapPolygon>
            </wp:wrapTight>
            <wp:docPr id="1026528163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850" cy="185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008EE" w14:textId="77777777" w:rsidR="007B4407" w:rsidRDefault="007B4407" w:rsidP="005D7979">
      <w:pPr>
        <w:rPr>
          <w:lang w:val="en-US" w:eastAsia="es-CR"/>
        </w:rPr>
      </w:pPr>
    </w:p>
    <w:p w14:paraId="5B3111D7" w14:textId="77777777" w:rsidR="007B4407" w:rsidRDefault="007B4407" w:rsidP="005D7979">
      <w:pPr>
        <w:rPr>
          <w:lang w:val="en-US" w:eastAsia="es-CR"/>
        </w:rPr>
      </w:pPr>
    </w:p>
    <w:p w14:paraId="2F0C85DC" w14:textId="77777777" w:rsidR="007B4407" w:rsidRDefault="007B4407" w:rsidP="005D7979">
      <w:pPr>
        <w:rPr>
          <w:lang w:val="en-US" w:eastAsia="es-CR"/>
        </w:rPr>
      </w:pPr>
    </w:p>
    <w:p w14:paraId="31842865" w14:textId="77777777" w:rsidR="007B4407" w:rsidRPr="005D7979" w:rsidRDefault="007B4407" w:rsidP="005D7979">
      <w:pPr>
        <w:rPr>
          <w:lang w:val="en-US" w:eastAsia="es-CR"/>
        </w:rPr>
      </w:pPr>
    </w:p>
    <w:p w14:paraId="44DFDEE5" w14:textId="4C424452" w:rsidR="00AB0A58" w:rsidRDefault="0008054F" w:rsidP="00AB0A58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noProof/>
        </w:rPr>
        <w:lastRenderedPageBreak/>
        <w:drawing>
          <wp:anchor distT="0" distB="0" distL="114300" distR="114300" simplePos="0" relativeHeight="251918337" behindDoc="1" locked="0" layoutInCell="1" allowOverlap="1" wp14:anchorId="7622AD7F" wp14:editId="37F5FEAD">
            <wp:simplePos x="0" y="0"/>
            <wp:positionH relativeFrom="column">
              <wp:posOffset>1966551</wp:posOffset>
            </wp:positionH>
            <wp:positionV relativeFrom="paragraph">
              <wp:posOffset>234950</wp:posOffset>
            </wp:positionV>
            <wp:extent cx="2446655" cy="1809750"/>
            <wp:effectExtent l="0" t="0" r="0" b="0"/>
            <wp:wrapTight wrapText="bothSides">
              <wp:wrapPolygon edited="0">
                <wp:start x="0" y="0"/>
                <wp:lineTo x="0" y="21373"/>
                <wp:lineTo x="21359" y="21373"/>
                <wp:lineTo x="21359" y="0"/>
                <wp:lineTo x="0" y="0"/>
              </wp:wrapPolygon>
            </wp:wrapTight>
            <wp:docPr id="63941326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65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0A58">
        <w:rPr>
          <w:lang w:val="en-US"/>
        </w:rPr>
        <w:t>-</w:t>
      </w:r>
      <w:r w:rsidR="008419A6">
        <w:rPr>
          <w:lang w:val="en-US"/>
        </w:rPr>
        <w:t>Machinery Space</w:t>
      </w:r>
      <w:r w:rsidR="00AB0A58">
        <w:rPr>
          <w:lang w:val="en-US"/>
        </w:rPr>
        <w:t xml:space="preserve"> </w:t>
      </w:r>
      <w:r w:rsidR="00FB2FDA">
        <w:rPr>
          <w:lang w:val="en-US"/>
        </w:rPr>
        <w:t>–</w:t>
      </w:r>
      <w:r w:rsidR="00AB0A58">
        <w:rPr>
          <w:lang w:val="en-US"/>
        </w:rPr>
        <w:t xml:space="preserve"> </w:t>
      </w:r>
      <w:r w:rsidR="00FB2FDA">
        <w:rPr>
          <w:b/>
          <w:bCs/>
          <w:lang w:val="en-US"/>
        </w:rPr>
        <w:t>Hoisting Control Motor</w:t>
      </w:r>
      <w:r w:rsidR="00AB0A58">
        <w:rPr>
          <w:lang w:val="en-US"/>
        </w:rPr>
        <w:t xml:space="preserve"> /</w:t>
      </w:r>
      <w:r w:rsidR="00AB0A58" w:rsidRPr="0045654C">
        <w:rPr>
          <w:lang w:val="en-US"/>
        </w:rPr>
        <w:t xml:space="preserve"> </w:t>
      </w:r>
      <w:r w:rsidR="00FB2FDA">
        <w:rPr>
          <w:b/>
          <w:bCs/>
          <w:lang w:val="en-US"/>
        </w:rPr>
        <w:t>Active Leaking</w:t>
      </w:r>
      <w:r w:rsidR="00AB0A58">
        <w:rPr>
          <w:lang w:val="en-US"/>
        </w:rPr>
        <w:t>.</w:t>
      </w:r>
    </w:p>
    <w:p w14:paraId="4B5CCC51" w14:textId="091F4C8E" w:rsidR="00455A75" w:rsidRDefault="00455A75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081105AA" w14:textId="199D9410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576C34EF" w14:textId="54377EE4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081559AD" w14:textId="77777777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33BE60D4" w14:textId="6CECD57A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66AC2F2D" w14:textId="21BE675B" w:rsidR="00634372" w:rsidRDefault="00E50293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58273" behindDoc="0" locked="0" layoutInCell="1" allowOverlap="1" wp14:anchorId="4038D2B0" wp14:editId="078371A4">
                <wp:simplePos x="0" y="0"/>
                <wp:positionH relativeFrom="column">
                  <wp:posOffset>1726127</wp:posOffset>
                </wp:positionH>
                <wp:positionV relativeFrom="paragraph">
                  <wp:posOffset>27742</wp:posOffset>
                </wp:positionV>
                <wp:extent cx="1380578" cy="2011549"/>
                <wp:effectExtent l="38100" t="19050" r="29210" b="46355"/>
                <wp:wrapNone/>
                <wp:docPr id="721937684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0578" cy="201154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FC5110" id="Conector recto de flecha 2" o:spid="_x0000_s1026" type="#_x0000_t32" style="position:absolute;margin-left:135.9pt;margin-top:2.2pt;width:108.7pt;height:158.4pt;flip:x;z-index:2519582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" strokecolor="blue" strokeweight="2.25pt">
                <v:stroke endarrow="block" joinstyle="miter"/>
              </v:shape>
            </w:pict>
          </mc:Fallback>
        </mc:AlternateContent>
      </w:r>
    </w:p>
    <w:p w14:paraId="2BFE648D" w14:textId="267CAECE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776AF3CB" w14:textId="1126D783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6FA0B863" w14:textId="2D3A548D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27AC7F72" w14:textId="3224E768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25C8CEA0" w14:textId="21691F0D" w:rsidR="00634372" w:rsidRDefault="00634372" w:rsidP="00AB0A58">
      <w:pPr>
        <w:pStyle w:val="ListParagraph"/>
        <w:spacing w:before="0" w:after="0" w:line="240" w:lineRule="auto"/>
        <w:ind w:left="1080"/>
        <w:jc w:val="left"/>
        <w:rPr>
          <w:lang w:val="en-US" w:eastAsia="es-CR"/>
        </w:rPr>
      </w:pPr>
    </w:p>
    <w:p w14:paraId="1E43476E" w14:textId="76639083" w:rsidR="00634372" w:rsidRPr="00481F3A" w:rsidRDefault="00331348" w:rsidP="00481F3A">
      <w:pPr>
        <w:spacing w:before="0" w:after="0" w:line="240" w:lineRule="auto"/>
        <w:jc w:val="left"/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20385" behindDoc="1" locked="0" layoutInCell="1" allowOverlap="1" wp14:anchorId="7981EA8F" wp14:editId="330EAE6E">
            <wp:simplePos x="0" y="0"/>
            <wp:positionH relativeFrom="margin">
              <wp:posOffset>760402</wp:posOffset>
            </wp:positionH>
            <wp:positionV relativeFrom="paragraph">
              <wp:posOffset>5955</wp:posOffset>
            </wp:positionV>
            <wp:extent cx="2345690" cy="1757680"/>
            <wp:effectExtent l="0" t="0" r="0" b="0"/>
            <wp:wrapTight wrapText="bothSides">
              <wp:wrapPolygon edited="0">
                <wp:start x="0" y="0"/>
                <wp:lineTo x="0" y="21303"/>
                <wp:lineTo x="21401" y="21303"/>
                <wp:lineTo x="21401" y="0"/>
                <wp:lineTo x="0" y="0"/>
              </wp:wrapPolygon>
            </wp:wrapTight>
            <wp:docPr id="173549589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69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22433" behindDoc="1" locked="0" layoutInCell="1" allowOverlap="1" wp14:anchorId="5492BFA2" wp14:editId="51F6A2F3">
            <wp:simplePos x="0" y="0"/>
            <wp:positionH relativeFrom="margin">
              <wp:posOffset>3288030</wp:posOffset>
            </wp:positionH>
            <wp:positionV relativeFrom="paragraph">
              <wp:posOffset>6612</wp:posOffset>
            </wp:positionV>
            <wp:extent cx="2320290" cy="1740535"/>
            <wp:effectExtent l="0" t="0" r="3810" b="0"/>
            <wp:wrapTight wrapText="bothSides">
              <wp:wrapPolygon edited="0">
                <wp:start x="0" y="0"/>
                <wp:lineTo x="0" y="21277"/>
                <wp:lineTo x="21458" y="21277"/>
                <wp:lineTo x="21458" y="0"/>
                <wp:lineTo x="0" y="0"/>
              </wp:wrapPolygon>
            </wp:wrapTight>
            <wp:docPr id="213789393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29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305B9E" w14:textId="61EB3EAA" w:rsidR="00D61C49" w:rsidRPr="00481F3A" w:rsidRDefault="00E50293" w:rsidP="00481F3A">
      <w:pPr>
        <w:rPr>
          <w:lang w:val="en-US" w:eastAsia="es-CR"/>
        </w:rPr>
      </w:pP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60321" behindDoc="0" locked="0" layoutInCell="1" allowOverlap="1" wp14:anchorId="7BF78A55" wp14:editId="79AA8AF0">
                <wp:simplePos x="0" y="0"/>
                <wp:positionH relativeFrom="column">
                  <wp:posOffset>1763964</wp:posOffset>
                </wp:positionH>
                <wp:positionV relativeFrom="paragraph">
                  <wp:posOffset>682055</wp:posOffset>
                </wp:positionV>
                <wp:extent cx="2200801" cy="283253"/>
                <wp:effectExtent l="19050" t="76200" r="0" b="21590"/>
                <wp:wrapNone/>
                <wp:docPr id="1995343973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00801" cy="283253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0AF1D" id="Conector recto de flecha 2" o:spid="_x0000_s1026" type="#_x0000_t32" style="position:absolute;margin-left:138.9pt;margin-top:53.7pt;width:173.3pt;height:22.3pt;flip:y;z-index:25196032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" strokecolor="blue" strokeweight="2.25pt">
                <v:stroke endarrow="block" joinstyle="miter"/>
              </v:shape>
            </w:pict>
          </mc:Fallback>
        </mc:AlternateContent>
      </w:r>
      <w:r w:rsidR="00670F4B">
        <w:rPr>
          <w:b/>
          <w:bCs/>
          <w:color w:val="EE0000"/>
          <w:lang w:val="en-US" w:eastAsia="es-CR"/>
        </w:rPr>
        <w:t xml:space="preserve">                                                                                                               </w:t>
      </w:r>
    </w:p>
    <w:p w14:paraId="030F7976" w14:textId="77777777" w:rsidR="00331348" w:rsidRDefault="00331348" w:rsidP="00331348">
      <w:pPr>
        <w:pStyle w:val="ListParagraph"/>
        <w:ind w:left="1440"/>
        <w:rPr>
          <w:lang w:val="en-US" w:eastAsia="es-CR"/>
        </w:rPr>
      </w:pPr>
    </w:p>
    <w:p w14:paraId="0EAAF3DF" w14:textId="4DEC7348" w:rsidR="0008054F" w:rsidRPr="004B3115" w:rsidRDefault="0008054F" w:rsidP="0008054F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lang w:val="en-US"/>
        </w:rPr>
        <w:t>-</w:t>
      </w:r>
      <w:r w:rsidRPr="002E41DB">
        <w:rPr>
          <w:lang w:val="en-US"/>
        </w:rPr>
        <w:t>Crane hoisting wire limits</w:t>
      </w:r>
      <w:r>
        <w:rPr>
          <w:lang w:val="en-US"/>
        </w:rPr>
        <w:t xml:space="preserve"> and Cargo Hook block</w:t>
      </w:r>
      <w:r w:rsidRPr="002E41DB">
        <w:rPr>
          <w:lang w:val="en-US"/>
        </w:rPr>
        <w:t xml:space="preserve"> </w:t>
      </w:r>
      <w:r>
        <w:rPr>
          <w:lang w:val="en-US"/>
        </w:rPr>
        <w:t>/</w:t>
      </w:r>
      <w:r w:rsidRPr="002E41DB">
        <w:rPr>
          <w:lang w:val="en-US"/>
        </w:rPr>
        <w:t xml:space="preserve"> </w:t>
      </w:r>
      <w:r w:rsidR="00FB2FDA">
        <w:rPr>
          <w:b/>
          <w:bCs/>
          <w:lang w:val="en-US"/>
        </w:rPr>
        <w:t>Upper</w:t>
      </w:r>
      <w:r w:rsidRPr="002509DA">
        <w:rPr>
          <w:b/>
          <w:bCs/>
          <w:lang w:val="en-US"/>
        </w:rPr>
        <w:t xml:space="preserve"> limit</w:t>
      </w:r>
      <w:r>
        <w:rPr>
          <w:lang w:val="en-US"/>
        </w:rPr>
        <w:t xml:space="preserve"> /</w:t>
      </w:r>
      <w:r w:rsidRPr="0045654C">
        <w:rPr>
          <w:lang w:val="en-US"/>
        </w:rPr>
        <w:t xml:space="preserve"> </w:t>
      </w:r>
      <w:r w:rsidRPr="002509DA">
        <w:rPr>
          <w:b/>
          <w:bCs/>
          <w:lang w:val="en-US"/>
        </w:rPr>
        <w:t>No working</w:t>
      </w:r>
      <w:r>
        <w:rPr>
          <w:lang w:val="en-US"/>
        </w:rPr>
        <w:t>.</w:t>
      </w:r>
    </w:p>
    <w:p w14:paraId="280FA4F8" w14:textId="08682FF8" w:rsidR="0008054F" w:rsidRDefault="00E50293" w:rsidP="006212AF">
      <w:pPr>
        <w:pStyle w:val="ListParagraph"/>
        <w:rPr>
          <w:lang w:val="en-US" w:eastAsia="es-CR"/>
        </w:rPr>
      </w:pP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62369" behindDoc="0" locked="0" layoutInCell="1" allowOverlap="1" wp14:anchorId="62C26FB3" wp14:editId="7ADE0811">
                <wp:simplePos x="0" y="0"/>
                <wp:positionH relativeFrom="column">
                  <wp:posOffset>2905388</wp:posOffset>
                </wp:positionH>
                <wp:positionV relativeFrom="paragraph">
                  <wp:posOffset>956048</wp:posOffset>
                </wp:positionV>
                <wp:extent cx="1683188" cy="45719"/>
                <wp:effectExtent l="19050" t="57150" r="88900" b="88265"/>
                <wp:wrapNone/>
                <wp:docPr id="1231205903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3188" cy="4571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0F2E7" id="Conector recto de flecha 2" o:spid="_x0000_s1026" type="#_x0000_t32" style="position:absolute;margin-left:228.75pt;margin-top:75.3pt;width:132.55pt;height:3.6pt;z-index:2519623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" strokecolor="blue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924481" behindDoc="1" locked="0" layoutInCell="1" allowOverlap="1" wp14:anchorId="66732306" wp14:editId="30A14599">
            <wp:simplePos x="0" y="0"/>
            <wp:positionH relativeFrom="column">
              <wp:posOffset>514985</wp:posOffset>
            </wp:positionH>
            <wp:positionV relativeFrom="paragraph">
              <wp:posOffset>262255</wp:posOffset>
            </wp:positionV>
            <wp:extent cx="2647950" cy="1985010"/>
            <wp:effectExtent l="0" t="0" r="0" b="0"/>
            <wp:wrapTight wrapText="bothSides">
              <wp:wrapPolygon edited="0">
                <wp:start x="0" y="0"/>
                <wp:lineTo x="0" y="21351"/>
                <wp:lineTo x="21445" y="21351"/>
                <wp:lineTo x="21445" y="0"/>
                <wp:lineTo x="0" y="0"/>
              </wp:wrapPolygon>
            </wp:wrapTight>
            <wp:docPr id="48718508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C49">
        <w:rPr>
          <w:noProof/>
        </w:rPr>
        <w:drawing>
          <wp:anchor distT="0" distB="0" distL="114300" distR="114300" simplePos="0" relativeHeight="251926529" behindDoc="1" locked="0" layoutInCell="1" allowOverlap="1" wp14:anchorId="1548E187" wp14:editId="7C87758F">
            <wp:simplePos x="0" y="0"/>
            <wp:positionH relativeFrom="column">
              <wp:posOffset>3289300</wp:posOffset>
            </wp:positionH>
            <wp:positionV relativeFrom="paragraph">
              <wp:posOffset>262255</wp:posOffset>
            </wp:positionV>
            <wp:extent cx="2648585" cy="1985010"/>
            <wp:effectExtent l="0" t="0" r="0" b="0"/>
            <wp:wrapTight wrapText="bothSides">
              <wp:wrapPolygon edited="0">
                <wp:start x="0" y="0"/>
                <wp:lineTo x="0" y="21351"/>
                <wp:lineTo x="21439" y="21351"/>
                <wp:lineTo x="21439" y="0"/>
                <wp:lineTo x="0" y="0"/>
              </wp:wrapPolygon>
            </wp:wrapTight>
            <wp:docPr id="202374988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8585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0CBECA" w14:textId="60BC478B" w:rsidR="0008054F" w:rsidRDefault="0008054F" w:rsidP="006212AF">
      <w:pPr>
        <w:pStyle w:val="ListParagraph"/>
        <w:rPr>
          <w:lang w:val="en-US" w:eastAsia="es-CR"/>
        </w:rPr>
      </w:pPr>
    </w:p>
    <w:p w14:paraId="5605A5A5" w14:textId="1C6617AB" w:rsidR="00B3115C" w:rsidRPr="00C91885" w:rsidRDefault="00B3115C" w:rsidP="00C91885">
      <w:pPr>
        <w:rPr>
          <w:lang w:val="en-US" w:eastAsia="es-CR"/>
        </w:rPr>
      </w:pPr>
    </w:p>
    <w:p w14:paraId="0225309D" w14:textId="54C95286" w:rsidR="00F747C3" w:rsidRPr="005C4F09" w:rsidRDefault="000F57A5" w:rsidP="005C4F09">
      <w:pPr>
        <w:pStyle w:val="ListParagraph"/>
        <w:rPr>
          <w:lang w:val="en-US" w:eastAsia="es-CR"/>
        </w:rPr>
      </w:pPr>
      <w:r>
        <w:rPr>
          <w:lang w:val="en-US" w:eastAsia="es-CR"/>
        </w:rPr>
        <w:lastRenderedPageBreak/>
        <w:t>CRANE #4</w:t>
      </w:r>
    </w:p>
    <w:p w14:paraId="3E6C4A28" w14:textId="26852E04" w:rsidR="007A1429" w:rsidRPr="004B3115" w:rsidRDefault="000E4D0B" w:rsidP="004B3115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50081" behindDoc="1" locked="0" layoutInCell="1" allowOverlap="1" wp14:anchorId="485EC6FF" wp14:editId="4FA58A29">
            <wp:simplePos x="0" y="0"/>
            <wp:positionH relativeFrom="margin">
              <wp:posOffset>1737995</wp:posOffset>
            </wp:positionH>
            <wp:positionV relativeFrom="paragraph">
              <wp:posOffset>319449</wp:posOffset>
            </wp:positionV>
            <wp:extent cx="2573020" cy="1929130"/>
            <wp:effectExtent l="0" t="0" r="0" b="0"/>
            <wp:wrapTight wrapText="bothSides">
              <wp:wrapPolygon edited="0">
                <wp:start x="0" y="0"/>
                <wp:lineTo x="0" y="21330"/>
                <wp:lineTo x="21429" y="21330"/>
                <wp:lineTo x="21429" y="0"/>
                <wp:lineTo x="0" y="0"/>
              </wp:wrapPolygon>
            </wp:wrapTight>
            <wp:docPr id="875320791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02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7B29">
        <w:rPr>
          <w:lang w:val="en-US"/>
        </w:rPr>
        <w:t>-</w:t>
      </w:r>
      <w:r w:rsidRPr="000E4D0B">
        <w:rPr>
          <w:lang w:val="en-US"/>
        </w:rPr>
        <w:t xml:space="preserve"> </w:t>
      </w:r>
      <w:r w:rsidRPr="002E41DB">
        <w:rPr>
          <w:lang w:val="en-US"/>
        </w:rPr>
        <w:t>C</w:t>
      </w:r>
      <w:r>
        <w:rPr>
          <w:lang w:val="en-US"/>
        </w:rPr>
        <w:t>rane Housing top Sheaves</w:t>
      </w:r>
      <w:r w:rsidRPr="002E41DB">
        <w:rPr>
          <w:lang w:val="en-US"/>
        </w:rPr>
        <w:t xml:space="preserve"> </w:t>
      </w:r>
      <w:r>
        <w:rPr>
          <w:lang w:val="en-US"/>
        </w:rPr>
        <w:t>/</w:t>
      </w:r>
      <w:r w:rsidRPr="002E41DB">
        <w:rPr>
          <w:lang w:val="en-US"/>
        </w:rPr>
        <w:t xml:space="preserve"> </w:t>
      </w:r>
      <w:r>
        <w:rPr>
          <w:b/>
          <w:bCs/>
          <w:lang w:val="en-US"/>
        </w:rPr>
        <w:t>L1 &amp; L5</w:t>
      </w:r>
      <w:r>
        <w:rPr>
          <w:lang w:val="en-US"/>
        </w:rPr>
        <w:t xml:space="preserve"> /</w:t>
      </w:r>
      <w:r w:rsidRPr="0045654C">
        <w:rPr>
          <w:lang w:val="en-US"/>
        </w:rPr>
        <w:t xml:space="preserve"> </w:t>
      </w:r>
      <w:r>
        <w:rPr>
          <w:b/>
          <w:bCs/>
          <w:lang w:val="en-US"/>
        </w:rPr>
        <w:t>Negative Imprint</w:t>
      </w:r>
      <w:r>
        <w:rPr>
          <w:lang w:val="en-US"/>
        </w:rPr>
        <w:t>.</w:t>
      </w:r>
    </w:p>
    <w:p w14:paraId="6A528D7C" w14:textId="677015EF" w:rsidR="003C37A5" w:rsidRPr="007A1429" w:rsidRDefault="003C37A5" w:rsidP="007A1429">
      <w:pPr>
        <w:ind w:left="1080"/>
        <w:rPr>
          <w:lang w:val="en-US" w:eastAsia="es-CR"/>
        </w:rPr>
      </w:pPr>
    </w:p>
    <w:p w14:paraId="6B712509" w14:textId="5BA5D08E" w:rsidR="00216363" w:rsidRDefault="00415FCD" w:rsidP="0051773C">
      <w:pPr>
        <w:pStyle w:val="ListParagraph"/>
        <w:ind w:left="1440"/>
        <w:rPr>
          <w:lang w:val="en-US" w:eastAsia="es-CR"/>
        </w:rPr>
      </w:pPr>
      <w:r>
        <w:rPr>
          <w:lang w:val="en-US" w:eastAsia="es-CR"/>
        </w:rPr>
        <w:t xml:space="preserve">            </w:t>
      </w:r>
      <w:r w:rsidR="00B959FF">
        <w:rPr>
          <w:lang w:val="en-US" w:eastAsia="es-CR"/>
        </w:rPr>
        <w:t xml:space="preserve">                                                                                                       </w:t>
      </w:r>
    </w:p>
    <w:p w14:paraId="31F04AEC" w14:textId="27F24BEB" w:rsidR="0012494E" w:rsidRDefault="00E50293" w:rsidP="0051773C">
      <w:pPr>
        <w:pStyle w:val="ListParagraph"/>
        <w:ind w:left="1440"/>
        <w:rPr>
          <w:lang w:val="en-US" w:eastAsia="es-CR"/>
        </w:rPr>
      </w:pP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66465" behindDoc="0" locked="0" layoutInCell="1" allowOverlap="1" wp14:anchorId="155731A4" wp14:editId="29FED795">
                <wp:simplePos x="0" y="0"/>
                <wp:positionH relativeFrom="column">
                  <wp:posOffset>3233311</wp:posOffset>
                </wp:positionH>
                <wp:positionV relativeFrom="paragraph">
                  <wp:posOffset>78719</wp:posOffset>
                </wp:positionV>
                <wp:extent cx="1267394" cy="1399956"/>
                <wp:effectExtent l="19050" t="19050" r="66675" b="48260"/>
                <wp:wrapNone/>
                <wp:docPr id="1635926836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7394" cy="139995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AEA66" id="Conector recto de flecha 2" o:spid="_x0000_s1026" type="#_x0000_t32" style="position:absolute;margin-left:254.6pt;margin-top:6.2pt;width:99.8pt;height:110.25pt;z-index:2519664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" strokecolor="blue" strokeweight="2.25pt">
                <v:stroke endarrow="block" joinstyle="miter"/>
              </v:shape>
            </w:pict>
          </mc:Fallback>
        </mc:AlternateContent>
      </w:r>
      <w:r>
        <w:rPr>
          <w:noProof/>
          <w:lang w:val="en-US" w:eastAsia="es-CR"/>
        </w:rPr>
        <mc:AlternateContent>
          <mc:Choice Requires="wps">
            <w:drawing>
              <wp:anchor distT="0" distB="0" distL="114300" distR="114300" simplePos="0" relativeHeight="251964417" behindDoc="0" locked="0" layoutInCell="1" allowOverlap="1" wp14:anchorId="6515DD6A" wp14:editId="653FA7BB">
                <wp:simplePos x="0" y="0"/>
                <wp:positionH relativeFrom="column">
                  <wp:posOffset>1782883</wp:posOffset>
                </wp:positionH>
                <wp:positionV relativeFrom="paragraph">
                  <wp:posOffset>60194</wp:posOffset>
                </wp:positionV>
                <wp:extent cx="857775" cy="1500483"/>
                <wp:effectExtent l="38100" t="19050" r="19050" b="43180"/>
                <wp:wrapNone/>
                <wp:docPr id="500230437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775" cy="1500483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0000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720029" id="Conector recto de flecha 2" o:spid="_x0000_s1026" type="#_x0000_t32" style="position:absolute;margin-left:140.4pt;margin-top:4.75pt;width:67.55pt;height:118.15pt;flip:x;z-index:2519644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" strokecolor="blue" strokeweight="2.25pt">
                <v:stroke endarrow="block" joinstyle="miter"/>
              </v:shape>
            </w:pict>
          </mc:Fallback>
        </mc:AlternateContent>
      </w:r>
    </w:p>
    <w:p w14:paraId="2DE0EB86" w14:textId="6A3A4380" w:rsidR="005677CA" w:rsidRDefault="005677CA" w:rsidP="0051773C">
      <w:pPr>
        <w:pStyle w:val="ListParagraph"/>
        <w:ind w:left="1440"/>
        <w:rPr>
          <w:lang w:val="en-US" w:eastAsia="es-CR"/>
        </w:rPr>
      </w:pPr>
    </w:p>
    <w:p w14:paraId="3E1EA00C" w14:textId="6153295F" w:rsidR="005677CA" w:rsidRDefault="005677CA" w:rsidP="0051773C">
      <w:pPr>
        <w:pStyle w:val="ListParagraph"/>
        <w:ind w:left="1440"/>
        <w:rPr>
          <w:lang w:val="en-US" w:eastAsia="es-CR"/>
        </w:rPr>
      </w:pPr>
    </w:p>
    <w:p w14:paraId="6F840ADC" w14:textId="46E9F6FE" w:rsidR="003C37A5" w:rsidRDefault="000E4D0B" w:rsidP="000E6857">
      <w:p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52129" behindDoc="1" locked="0" layoutInCell="1" allowOverlap="1" wp14:anchorId="254C3C6B" wp14:editId="7F8B62F2">
            <wp:simplePos x="0" y="0"/>
            <wp:positionH relativeFrom="margin">
              <wp:posOffset>3209925</wp:posOffset>
            </wp:positionH>
            <wp:positionV relativeFrom="paragraph">
              <wp:posOffset>273094</wp:posOffset>
            </wp:positionV>
            <wp:extent cx="2402205" cy="1800860"/>
            <wp:effectExtent l="0" t="0" r="0" b="8890"/>
            <wp:wrapTight wrapText="bothSides">
              <wp:wrapPolygon edited="0">
                <wp:start x="0" y="0"/>
                <wp:lineTo x="0" y="21478"/>
                <wp:lineTo x="21412" y="21478"/>
                <wp:lineTo x="21412" y="0"/>
                <wp:lineTo x="0" y="0"/>
              </wp:wrapPolygon>
            </wp:wrapTight>
            <wp:docPr id="1101061925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2205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54177" behindDoc="1" locked="0" layoutInCell="1" allowOverlap="1" wp14:anchorId="0AE51AF2" wp14:editId="18B55BD2">
            <wp:simplePos x="0" y="0"/>
            <wp:positionH relativeFrom="column">
              <wp:posOffset>514985</wp:posOffset>
            </wp:positionH>
            <wp:positionV relativeFrom="paragraph">
              <wp:posOffset>280079</wp:posOffset>
            </wp:positionV>
            <wp:extent cx="2384425" cy="1788160"/>
            <wp:effectExtent l="0" t="0" r="0" b="2540"/>
            <wp:wrapTight wrapText="bothSides">
              <wp:wrapPolygon edited="0">
                <wp:start x="0" y="0"/>
                <wp:lineTo x="0" y="21401"/>
                <wp:lineTo x="21399" y="21401"/>
                <wp:lineTo x="21399" y="0"/>
                <wp:lineTo x="0" y="0"/>
              </wp:wrapPolygon>
            </wp:wrapTight>
            <wp:docPr id="604317691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4425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8A684D" w14:textId="393B9FDD" w:rsidR="00EA23D9" w:rsidRDefault="00EA23D9" w:rsidP="000E6857">
      <w:pPr>
        <w:rPr>
          <w:lang w:val="en-US" w:eastAsia="es-CR"/>
        </w:rPr>
      </w:pPr>
    </w:p>
    <w:p w14:paraId="03FBB960" w14:textId="1BE493C3" w:rsidR="00EA23D9" w:rsidRDefault="00EA23D9" w:rsidP="000E6857">
      <w:pPr>
        <w:rPr>
          <w:lang w:val="en-US" w:eastAsia="es-CR"/>
        </w:rPr>
      </w:pPr>
    </w:p>
    <w:p w14:paraId="6604F9BD" w14:textId="307C0943" w:rsidR="00447938" w:rsidRDefault="00447938" w:rsidP="000E6857">
      <w:pPr>
        <w:rPr>
          <w:lang w:val="en-US" w:eastAsia="es-CR"/>
        </w:rPr>
      </w:pPr>
    </w:p>
    <w:p w14:paraId="13EEABBB" w14:textId="12134C87" w:rsidR="005C4F09" w:rsidRPr="00C93493" w:rsidRDefault="005C4F09" w:rsidP="00C93493">
      <w:pPr>
        <w:rPr>
          <w:lang w:val="en-US" w:eastAsia="es-CR"/>
        </w:rPr>
      </w:pPr>
    </w:p>
    <w:p w14:paraId="464F0436" w14:textId="017494B5" w:rsidR="004D6C7B" w:rsidRPr="004B3115" w:rsidRDefault="000E4D0B" w:rsidP="004B3115">
      <w:pPr>
        <w:pStyle w:val="ListParagraph"/>
        <w:numPr>
          <w:ilvl w:val="0"/>
          <w:numId w:val="10"/>
        </w:numPr>
        <w:rPr>
          <w:lang w:val="en-US" w:eastAsia="es-CR"/>
        </w:rPr>
      </w:pPr>
      <w:r>
        <w:rPr>
          <w:noProof/>
        </w:rPr>
        <w:drawing>
          <wp:anchor distT="0" distB="0" distL="114300" distR="114300" simplePos="0" relativeHeight="251956225" behindDoc="1" locked="0" layoutInCell="1" allowOverlap="1" wp14:anchorId="3337D636" wp14:editId="3DA4C8F2">
            <wp:simplePos x="0" y="0"/>
            <wp:positionH relativeFrom="column">
              <wp:posOffset>464820</wp:posOffset>
            </wp:positionH>
            <wp:positionV relativeFrom="paragraph">
              <wp:posOffset>370840</wp:posOffset>
            </wp:positionV>
            <wp:extent cx="3422650" cy="2566035"/>
            <wp:effectExtent l="0" t="0" r="6350" b="5715"/>
            <wp:wrapTight wrapText="bothSides">
              <wp:wrapPolygon edited="0">
                <wp:start x="0" y="0"/>
                <wp:lineTo x="0" y="21488"/>
                <wp:lineTo x="21520" y="21488"/>
                <wp:lineTo x="21520" y="0"/>
                <wp:lineTo x="0" y="0"/>
              </wp:wrapPolygon>
            </wp:wrapTight>
            <wp:docPr id="960592867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265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3115">
        <w:rPr>
          <w:lang w:val="en-US"/>
        </w:rPr>
        <w:t>-</w:t>
      </w:r>
      <w:r w:rsidR="004B3115" w:rsidRPr="002E41DB">
        <w:rPr>
          <w:lang w:val="en-US"/>
        </w:rPr>
        <w:t>Crane hoisting wire limits</w:t>
      </w:r>
      <w:r w:rsidR="004B3115">
        <w:rPr>
          <w:lang w:val="en-US"/>
        </w:rPr>
        <w:t xml:space="preserve"> and Cargo Hook block</w:t>
      </w:r>
      <w:r w:rsidR="004B3115" w:rsidRPr="002E41DB">
        <w:rPr>
          <w:lang w:val="en-US"/>
        </w:rPr>
        <w:t xml:space="preserve"> </w:t>
      </w:r>
      <w:r w:rsidR="004B3115">
        <w:rPr>
          <w:lang w:val="en-US"/>
        </w:rPr>
        <w:t>/</w:t>
      </w:r>
      <w:r w:rsidR="004B3115" w:rsidRPr="002E41DB">
        <w:rPr>
          <w:lang w:val="en-US"/>
        </w:rPr>
        <w:t xml:space="preserve"> </w:t>
      </w:r>
      <w:r w:rsidR="004B3115" w:rsidRPr="002509DA">
        <w:rPr>
          <w:b/>
          <w:bCs/>
          <w:lang w:val="en-US"/>
        </w:rPr>
        <w:t>Slack limit</w:t>
      </w:r>
      <w:r w:rsidR="004B3115">
        <w:rPr>
          <w:lang w:val="en-US"/>
        </w:rPr>
        <w:t xml:space="preserve"> /</w:t>
      </w:r>
      <w:r w:rsidR="004B3115" w:rsidRPr="0045654C">
        <w:rPr>
          <w:lang w:val="en-US"/>
        </w:rPr>
        <w:t xml:space="preserve"> </w:t>
      </w:r>
      <w:r w:rsidR="004B3115" w:rsidRPr="002509DA">
        <w:rPr>
          <w:b/>
          <w:bCs/>
          <w:lang w:val="en-US"/>
        </w:rPr>
        <w:t>No working</w:t>
      </w:r>
      <w:r w:rsidR="004B3115">
        <w:rPr>
          <w:lang w:val="en-US"/>
        </w:rPr>
        <w:t>.</w:t>
      </w:r>
    </w:p>
    <w:p w14:paraId="1B8B97E6" w14:textId="3FCCF3FB" w:rsidR="003C37A5" w:rsidRDefault="003C37A5" w:rsidP="00F909EB">
      <w:pPr>
        <w:pStyle w:val="ListParagraph"/>
        <w:ind w:left="1440"/>
        <w:rPr>
          <w:lang w:val="en-US" w:eastAsia="es-CR"/>
        </w:rPr>
      </w:pPr>
    </w:p>
    <w:p w14:paraId="5395F35A" w14:textId="437BC763" w:rsidR="003C37A5" w:rsidRDefault="003C37A5" w:rsidP="00F909EB">
      <w:pPr>
        <w:pStyle w:val="ListParagraph"/>
        <w:ind w:left="1440"/>
        <w:rPr>
          <w:lang w:val="en-US" w:eastAsia="es-CR"/>
        </w:rPr>
      </w:pPr>
    </w:p>
    <w:p w14:paraId="023CB88B" w14:textId="138D5604" w:rsidR="003C37A5" w:rsidRDefault="003C37A5" w:rsidP="00F909EB">
      <w:pPr>
        <w:pStyle w:val="ListParagraph"/>
        <w:ind w:left="1440"/>
        <w:rPr>
          <w:lang w:val="en-US" w:eastAsia="es-CR"/>
        </w:rPr>
      </w:pPr>
    </w:p>
    <w:p w14:paraId="2629D0E0" w14:textId="77777777" w:rsidR="000E6857" w:rsidRDefault="000E6857" w:rsidP="00F909EB">
      <w:pPr>
        <w:pStyle w:val="ListParagraph"/>
        <w:ind w:left="1440"/>
        <w:rPr>
          <w:lang w:val="en-US" w:eastAsia="es-CR"/>
        </w:rPr>
      </w:pPr>
    </w:p>
    <w:p w14:paraId="2306994E" w14:textId="77777777" w:rsidR="000E6857" w:rsidRDefault="000E6857" w:rsidP="00F909EB">
      <w:pPr>
        <w:pStyle w:val="ListParagraph"/>
        <w:ind w:left="1440"/>
        <w:rPr>
          <w:lang w:val="en-US" w:eastAsia="es-CR"/>
        </w:rPr>
      </w:pPr>
    </w:p>
    <w:p w14:paraId="193605B8" w14:textId="77777777" w:rsidR="000E6857" w:rsidRDefault="000E6857" w:rsidP="00F909EB">
      <w:pPr>
        <w:pStyle w:val="ListParagraph"/>
        <w:ind w:left="1440"/>
        <w:rPr>
          <w:lang w:val="en-US" w:eastAsia="es-CR"/>
        </w:rPr>
      </w:pPr>
    </w:p>
    <w:p w14:paraId="5BC92FFE" w14:textId="77777777" w:rsidR="000E6857" w:rsidRDefault="000E6857" w:rsidP="00F909EB">
      <w:pPr>
        <w:pStyle w:val="ListParagraph"/>
        <w:ind w:left="1440"/>
        <w:rPr>
          <w:lang w:val="en-US" w:eastAsia="es-CR"/>
        </w:rPr>
      </w:pPr>
    </w:p>
    <w:p w14:paraId="3CD14A6C" w14:textId="77777777" w:rsidR="004D6C7B" w:rsidRDefault="004D6C7B" w:rsidP="00F909EB">
      <w:pPr>
        <w:pStyle w:val="ListParagraph"/>
        <w:ind w:left="1440"/>
        <w:rPr>
          <w:lang w:val="en-US" w:eastAsia="es-CR"/>
        </w:rPr>
      </w:pPr>
    </w:p>
    <w:p w14:paraId="3C041F4D" w14:textId="77777777" w:rsidR="004D6C7B" w:rsidRDefault="004D6C7B" w:rsidP="00F909EB">
      <w:pPr>
        <w:pStyle w:val="ListParagraph"/>
        <w:ind w:left="1440"/>
        <w:rPr>
          <w:lang w:val="en-US" w:eastAsia="es-CR"/>
        </w:rPr>
      </w:pPr>
    </w:p>
    <w:p w14:paraId="6E7C5C9E" w14:textId="77777777" w:rsidR="00012F14" w:rsidRPr="000E4D0B" w:rsidRDefault="00012F14" w:rsidP="000E4D0B">
      <w:pPr>
        <w:rPr>
          <w:lang w:val="en-US" w:eastAsia="es-CR"/>
        </w:rPr>
      </w:pPr>
    </w:p>
    <w:p w14:paraId="5DAF259D" w14:textId="628DC9B3" w:rsidR="009A1BBA" w:rsidRDefault="009E1578" w:rsidP="002239F1">
      <w:pPr>
        <w:pStyle w:val="Heading3"/>
        <w:rPr>
          <w:lang w:val="en-US" w:eastAsia="es-CR"/>
        </w:rPr>
      </w:pPr>
      <w:r>
        <w:rPr>
          <w:lang w:val="en-US" w:eastAsia="es-CR"/>
        </w:rPr>
        <w:lastRenderedPageBreak/>
        <w:t>RECOMENDATIONS</w:t>
      </w:r>
    </w:p>
    <w:p w14:paraId="3C4021BF" w14:textId="0B61FD42" w:rsidR="00362111" w:rsidRPr="00362111" w:rsidRDefault="00436362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436362">
        <w:rPr>
          <w:lang w:val="en-US" w:eastAsia="es-CR"/>
        </w:rPr>
        <w:t xml:space="preserve">Material abrasion on the sheave occurs </w:t>
      </w:r>
      <w:proofErr w:type="gramStart"/>
      <w:r w:rsidRPr="00436362">
        <w:rPr>
          <w:lang w:val="en-US" w:eastAsia="es-CR"/>
        </w:rPr>
        <w:t>as a consequence of</w:t>
      </w:r>
      <w:proofErr w:type="gramEnd"/>
      <w:r w:rsidRPr="00436362">
        <w:rPr>
          <w:lang w:val="en-US" w:eastAsia="es-CR"/>
        </w:rPr>
        <w:t xml:space="preserve"> </w:t>
      </w:r>
      <w:r w:rsidR="00A52571">
        <w:rPr>
          <w:lang w:val="en-US" w:eastAsia="es-CR"/>
        </w:rPr>
        <w:t xml:space="preserve">the slightest relative motions between the wire rope and the </w:t>
      </w:r>
      <w:r w:rsidRPr="00436362">
        <w:rPr>
          <w:lang w:val="en-US" w:eastAsia="es-CR"/>
        </w:rPr>
        <w:t>sheave. The amount of abrasion can be reduced by using appropriate wire rope lubricants.</w:t>
      </w:r>
      <w:r w:rsidR="005959CC">
        <w:rPr>
          <w:lang w:val="en-US" w:eastAsia="es-CR"/>
        </w:rPr>
        <w:t xml:space="preserve"> </w:t>
      </w:r>
      <w:r w:rsidRPr="005959CC">
        <w:rPr>
          <w:lang w:val="en-US" w:eastAsia="es-CR"/>
        </w:rPr>
        <w:t>Regular relubrication of steel wire ropes during service counteracts the formation of negative impressions.</w:t>
      </w:r>
    </w:p>
    <w:p w14:paraId="22A1FA83" w14:textId="5A0530B9" w:rsidR="00841EE5" w:rsidRPr="009F7C10" w:rsidRDefault="007F0A59" w:rsidP="0068113C">
      <w:pPr>
        <w:pStyle w:val="Heading3"/>
        <w:rPr>
          <w:lang w:val="en-US" w:eastAsia="es-CR"/>
        </w:rPr>
      </w:pPr>
      <w:r w:rsidRPr="009F7C10">
        <w:rPr>
          <w:lang w:val="en-US" w:eastAsia="es-CR"/>
        </w:rPr>
        <w:t xml:space="preserve">GRABS </w:t>
      </w:r>
      <w:r w:rsidR="003C6910" w:rsidRPr="009F7C10">
        <w:rPr>
          <w:lang w:val="en-US" w:eastAsia="es-CR"/>
        </w:rPr>
        <w:t>CONDITION SURVEY</w:t>
      </w:r>
      <w:r w:rsidR="008027C6">
        <w:rPr>
          <w:lang w:val="en-US" w:eastAsia="es-CR"/>
        </w:rPr>
        <w:t xml:space="preserve"> </w:t>
      </w:r>
    </w:p>
    <w:p w14:paraId="50DD51D0" w14:textId="62CC459C" w:rsidR="0032273C" w:rsidRPr="009054EF" w:rsidRDefault="005B67E6" w:rsidP="005B79CF">
      <w:pPr>
        <w:rPr>
          <w:lang w:val="en-US" w:eastAsia="es-CR"/>
        </w:rPr>
      </w:pPr>
      <w:r>
        <w:rPr>
          <w:lang w:val="en-US" w:eastAsia="es-CR"/>
        </w:rPr>
        <w:t>No Grabs onboard</w:t>
      </w:r>
    </w:p>
    <w:p w14:paraId="5BA21D47" w14:textId="77777777" w:rsidR="002D6A23" w:rsidRDefault="00F44BA2" w:rsidP="00F44BA2">
      <w:pPr>
        <w:pStyle w:val="Heading2"/>
        <w:rPr>
          <w:lang w:val="en-US" w:eastAsia="es-CR"/>
        </w:rPr>
      </w:pPr>
      <w:r>
        <w:rPr>
          <w:lang w:val="en-US" w:eastAsia="es-CR"/>
        </w:rPr>
        <w:t xml:space="preserve">CONCLUSION </w:t>
      </w:r>
    </w:p>
    <w:p w14:paraId="4E277DC6" w14:textId="005E5426" w:rsidR="00E3312A" w:rsidRPr="00E3312A" w:rsidRDefault="004F6C33" w:rsidP="00E3312A">
      <w:pPr>
        <w:pStyle w:val="Heading2"/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</w:pPr>
      <w:r w:rsidRPr="00AF6D9D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 xml:space="preserve">The cranes were in </w:t>
      </w:r>
      <w:r w:rsidR="0041733A" w:rsidRPr="00AF6D9D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>apparently</w:t>
      </w:r>
      <w:r w:rsidRPr="00AF6D9D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 xml:space="preserve"> good condition for operation</w:t>
      </w:r>
      <w:r w:rsidR="00E3312A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 xml:space="preserve">, </w:t>
      </w:r>
      <w:r w:rsidR="00E3312A" w:rsidRPr="00E3312A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>nevertheless</w:t>
      </w:r>
      <w:r w:rsidR="007A5B9D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 xml:space="preserve"> </w:t>
      </w:r>
      <w:r w:rsidR="00E3312A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>t</w:t>
      </w:r>
      <w:r w:rsidR="00E3312A" w:rsidRPr="00E3312A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 xml:space="preserve">he relevant repairs and adjustments must be made according to the </w:t>
      </w:r>
      <w:r w:rsidR="007F6968" w:rsidRPr="00E3312A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>findin</w:t>
      </w:r>
      <w:r w:rsidR="007F6968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>gs (See Remarks</w:t>
      </w:r>
      <w:r w:rsidR="00BD6773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 xml:space="preserve"> </w:t>
      </w:r>
      <w:proofErr w:type="gramStart"/>
      <w:r w:rsidR="00BD6773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>By</w:t>
      </w:r>
      <w:proofErr w:type="gramEnd"/>
      <w:r w:rsidR="00BD6773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 xml:space="preserve"> Crane</w:t>
      </w:r>
      <w:r w:rsidR="007F6968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>)</w:t>
      </w:r>
      <w:r w:rsidR="00E3312A" w:rsidRPr="00E3312A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en-US" w:eastAsia="es-CR"/>
        </w:rPr>
        <w:t>.</w:t>
      </w:r>
    </w:p>
    <w:p w14:paraId="0FF57521" w14:textId="019C0385" w:rsidR="00E3312A" w:rsidRDefault="00302AFF" w:rsidP="00706ACE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Th</w:t>
      </w:r>
      <w:r w:rsidR="00495B4C">
        <w:rPr>
          <w:lang w:val="en-US" w:eastAsia="es-CR"/>
        </w:rPr>
        <w:t xml:space="preserve">e </w:t>
      </w:r>
      <w:r w:rsidR="00CD5A47">
        <w:rPr>
          <w:lang w:val="en-US" w:eastAsia="es-CR"/>
        </w:rPr>
        <w:t xml:space="preserve">Hoisting and Luffing </w:t>
      </w:r>
      <w:r w:rsidR="00495B4C">
        <w:rPr>
          <w:lang w:val="en-US" w:eastAsia="es-CR"/>
        </w:rPr>
        <w:t>wire</w:t>
      </w:r>
      <w:r w:rsidR="00CD5A47">
        <w:rPr>
          <w:lang w:val="en-US" w:eastAsia="es-CR"/>
        </w:rPr>
        <w:t>s</w:t>
      </w:r>
      <w:r w:rsidR="00495B4C">
        <w:rPr>
          <w:lang w:val="en-US" w:eastAsia="es-CR"/>
        </w:rPr>
        <w:t xml:space="preserve"> </w:t>
      </w:r>
      <w:r>
        <w:rPr>
          <w:lang w:val="en-US" w:eastAsia="es-CR"/>
        </w:rPr>
        <w:t>lubricating condition was</w:t>
      </w:r>
      <w:r w:rsidR="00782CE2">
        <w:rPr>
          <w:lang w:val="en-US" w:eastAsia="es-CR"/>
        </w:rPr>
        <w:t xml:space="preserve"> </w:t>
      </w:r>
      <w:r w:rsidR="00F74CDF">
        <w:rPr>
          <w:lang w:val="en-US" w:eastAsia="es-CR"/>
        </w:rPr>
        <w:t>acceptable</w:t>
      </w:r>
      <w:r w:rsidR="00DE4467">
        <w:rPr>
          <w:lang w:val="en-US" w:eastAsia="es-CR"/>
        </w:rPr>
        <w:t>.</w:t>
      </w:r>
    </w:p>
    <w:p w14:paraId="3D7D0C13" w14:textId="445EFD8D" w:rsidR="008D01B1" w:rsidRDefault="00733C80" w:rsidP="00706ACE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 xml:space="preserve">According to the </w:t>
      </w:r>
      <w:r w:rsidR="00BD7F59">
        <w:rPr>
          <w:lang w:val="en-US" w:eastAsia="es-CR"/>
        </w:rPr>
        <w:t>S</w:t>
      </w:r>
      <w:r>
        <w:rPr>
          <w:lang w:val="en-US" w:eastAsia="es-CR"/>
        </w:rPr>
        <w:t xml:space="preserve">tandard </w:t>
      </w:r>
      <w:r w:rsidR="00BD7F59">
        <w:rPr>
          <w:lang w:val="en-US" w:eastAsia="es-CR"/>
        </w:rPr>
        <w:t>of Deck Crane Wire Rope Replacement</w:t>
      </w:r>
      <w:r w:rsidR="000F6814">
        <w:rPr>
          <w:lang w:val="en-US" w:eastAsia="es-CR"/>
        </w:rPr>
        <w:t>, is required replace the hoisting wires</w:t>
      </w:r>
      <w:r w:rsidR="005C3EE5">
        <w:rPr>
          <w:lang w:val="en-US" w:eastAsia="es-CR"/>
        </w:rPr>
        <w:t xml:space="preserve"> due to </w:t>
      </w:r>
      <w:r w:rsidR="00306840">
        <w:rPr>
          <w:lang w:val="en-US" w:eastAsia="es-CR"/>
        </w:rPr>
        <w:t>operation time (</w:t>
      </w:r>
      <w:r w:rsidR="00A9266D">
        <w:rPr>
          <w:lang w:val="en-US" w:eastAsia="es-CR"/>
        </w:rPr>
        <w:t xml:space="preserve">Hook operation 700 – 900 </w:t>
      </w:r>
      <w:r w:rsidR="00172396">
        <w:rPr>
          <w:lang w:val="en-US" w:eastAsia="es-CR"/>
        </w:rPr>
        <w:t>hrs.</w:t>
      </w:r>
      <w:r w:rsidR="00432D1B">
        <w:rPr>
          <w:lang w:val="en-US" w:eastAsia="es-CR"/>
        </w:rPr>
        <w:t xml:space="preserve"> / Grab operation 350 – 450</w:t>
      </w:r>
      <w:r w:rsidR="00623254">
        <w:rPr>
          <w:lang w:val="en-US" w:eastAsia="es-CR"/>
        </w:rPr>
        <w:t xml:space="preserve"> </w:t>
      </w:r>
      <w:proofErr w:type="spellStart"/>
      <w:r w:rsidR="00172396">
        <w:rPr>
          <w:lang w:val="en-US" w:eastAsia="es-CR"/>
        </w:rPr>
        <w:t>hrs</w:t>
      </w:r>
      <w:proofErr w:type="spellEnd"/>
      <w:r w:rsidR="00432D1B">
        <w:rPr>
          <w:lang w:val="en-US" w:eastAsia="es-CR"/>
        </w:rPr>
        <w:t>)</w:t>
      </w:r>
      <w:r w:rsidR="000F180F">
        <w:rPr>
          <w:lang w:val="en-US" w:eastAsia="es-CR"/>
        </w:rPr>
        <w:t xml:space="preserve"> and luffing wire </w:t>
      </w:r>
      <w:r w:rsidR="00F3015F">
        <w:rPr>
          <w:lang w:val="en-US" w:eastAsia="es-CR"/>
        </w:rPr>
        <w:t>about (2 to 4 years).</w:t>
      </w:r>
    </w:p>
    <w:p w14:paraId="61DAFB64" w14:textId="31B41A0B" w:rsidR="00A13FD1" w:rsidRDefault="00031F8D" w:rsidP="00706ACE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W</w:t>
      </w:r>
      <w:r w:rsidR="00D15423">
        <w:rPr>
          <w:lang w:val="en-US" w:eastAsia="es-CR"/>
        </w:rPr>
        <w:t xml:space="preserve">ire rope </w:t>
      </w:r>
      <w:r w:rsidR="009C7355">
        <w:rPr>
          <w:lang w:val="en-US" w:eastAsia="es-CR"/>
        </w:rPr>
        <w:t>r</w:t>
      </w:r>
      <w:r w:rsidR="00D15423">
        <w:rPr>
          <w:lang w:val="en-US" w:eastAsia="es-CR"/>
        </w:rPr>
        <w:t>ecord</w:t>
      </w:r>
      <w:r w:rsidR="00413664">
        <w:rPr>
          <w:lang w:val="en-US" w:eastAsia="es-CR"/>
        </w:rPr>
        <w:t xml:space="preserve"> of h</w:t>
      </w:r>
      <w:r w:rsidR="00ED76F0" w:rsidRPr="00413664">
        <w:rPr>
          <w:lang w:val="en-US" w:eastAsia="es-CR"/>
        </w:rPr>
        <w:t>oisting</w:t>
      </w:r>
      <w:r w:rsidR="00DB7F72">
        <w:rPr>
          <w:lang w:val="en-US" w:eastAsia="es-CR"/>
        </w:rPr>
        <w:t xml:space="preserve"> and </w:t>
      </w:r>
      <w:r w:rsidR="00D648DE">
        <w:rPr>
          <w:lang w:val="en-US" w:eastAsia="es-CR"/>
        </w:rPr>
        <w:t>Luffing</w:t>
      </w:r>
      <w:r w:rsidR="00CE058D">
        <w:rPr>
          <w:lang w:val="en-US" w:eastAsia="es-CR"/>
        </w:rPr>
        <w:t>.</w:t>
      </w:r>
      <w:r w:rsidR="00DB7F72">
        <w:rPr>
          <w:lang w:val="en-US" w:eastAsia="es-CR"/>
        </w:rPr>
        <w:t xml:space="preserve"> </w:t>
      </w:r>
      <w:r w:rsidR="005E4F5A">
        <w:rPr>
          <w:lang w:val="en-US" w:eastAsia="es-CR"/>
        </w:rPr>
        <w:t xml:space="preserve"> </w:t>
      </w:r>
    </w:p>
    <w:p w14:paraId="4CCAF30D" w14:textId="06BF2696" w:rsidR="009B55C4" w:rsidRDefault="009B55C4" w:rsidP="00706ACE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 xml:space="preserve">The Hoisting wire records from </w:t>
      </w:r>
      <w:r w:rsidR="003A63B8">
        <w:rPr>
          <w:lang w:val="en-US" w:eastAsia="es-CR"/>
        </w:rPr>
        <w:t xml:space="preserve">September </w:t>
      </w:r>
      <w:r w:rsidR="002B323F">
        <w:rPr>
          <w:lang w:val="en-US" w:eastAsia="es-CR"/>
        </w:rPr>
        <w:t>0</w:t>
      </w:r>
      <w:r w:rsidR="003A63B8">
        <w:rPr>
          <w:lang w:val="en-US" w:eastAsia="es-CR"/>
        </w:rPr>
        <w:t>9</w:t>
      </w:r>
      <w:r w:rsidR="00725FD8">
        <w:rPr>
          <w:lang w:val="en-US" w:eastAsia="es-CR"/>
        </w:rPr>
        <w:t>, 20</w:t>
      </w:r>
      <w:r w:rsidR="00E57E04">
        <w:rPr>
          <w:lang w:val="en-US" w:eastAsia="es-CR"/>
        </w:rPr>
        <w:t>15</w:t>
      </w:r>
      <w:r w:rsidR="00E6011E">
        <w:rPr>
          <w:lang w:val="en-US" w:eastAsia="es-CR"/>
        </w:rPr>
        <w:t xml:space="preserve">, until </w:t>
      </w:r>
      <w:r w:rsidR="002B323F">
        <w:rPr>
          <w:lang w:val="en-US" w:eastAsia="es-CR"/>
        </w:rPr>
        <w:t>May</w:t>
      </w:r>
      <w:r>
        <w:rPr>
          <w:lang w:val="en-US" w:eastAsia="es-CR"/>
        </w:rPr>
        <w:t xml:space="preserve"> </w:t>
      </w:r>
      <w:r w:rsidR="002B323F">
        <w:rPr>
          <w:lang w:val="en-US" w:eastAsia="es-CR"/>
        </w:rPr>
        <w:t>20</w:t>
      </w:r>
      <w:r>
        <w:rPr>
          <w:lang w:val="en-US" w:eastAsia="es-CR"/>
        </w:rPr>
        <w:t>, 202</w:t>
      </w:r>
      <w:r w:rsidR="002B323F">
        <w:rPr>
          <w:lang w:val="en-US" w:eastAsia="es-CR"/>
        </w:rPr>
        <w:t>4</w:t>
      </w:r>
      <w:r>
        <w:rPr>
          <w:lang w:val="en-US" w:eastAsia="es-CR"/>
        </w:rPr>
        <w:t>.</w:t>
      </w:r>
    </w:p>
    <w:p w14:paraId="728FFC10" w14:textId="041B77DB" w:rsidR="005F4B5E" w:rsidRDefault="005F4B5E" w:rsidP="005F4B5E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 xml:space="preserve">The Luffing wire records from </w:t>
      </w:r>
      <w:r w:rsidR="00532593">
        <w:rPr>
          <w:lang w:val="en-US" w:eastAsia="es-CR"/>
        </w:rPr>
        <w:t>November 09</w:t>
      </w:r>
      <w:r>
        <w:rPr>
          <w:lang w:val="en-US" w:eastAsia="es-CR"/>
        </w:rPr>
        <w:t>, 202</w:t>
      </w:r>
      <w:r w:rsidR="00532593">
        <w:rPr>
          <w:lang w:val="en-US" w:eastAsia="es-CR"/>
        </w:rPr>
        <w:t>2</w:t>
      </w:r>
      <w:r>
        <w:rPr>
          <w:lang w:val="en-US" w:eastAsia="es-CR"/>
        </w:rPr>
        <w:t xml:space="preserve">, </w:t>
      </w:r>
      <w:r w:rsidR="00700D1C">
        <w:rPr>
          <w:lang w:val="en-US" w:eastAsia="es-CR"/>
        </w:rPr>
        <w:t>Replaced</w:t>
      </w:r>
      <w:r>
        <w:rPr>
          <w:lang w:val="en-US" w:eastAsia="es-CR"/>
        </w:rPr>
        <w:t>.</w:t>
      </w:r>
    </w:p>
    <w:p w14:paraId="095BD2AB" w14:textId="73DC2D11" w:rsidR="00706ACE" w:rsidRDefault="00E975D4" w:rsidP="00706ACE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CRANE #1</w:t>
      </w:r>
      <w:r w:rsidR="005C3EE5">
        <w:rPr>
          <w:lang w:val="en-US" w:eastAsia="es-CR"/>
        </w:rPr>
        <w:t> </w:t>
      </w:r>
      <w:r>
        <w:rPr>
          <w:lang w:val="en-US" w:eastAsia="es-CR"/>
        </w:rPr>
        <w:t xml:space="preserve">– </w:t>
      </w:r>
      <w:r w:rsidR="00D97FE8">
        <w:rPr>
          <w:lang w:val="en-US" w:eastAsia="es-CR"/>
        </w:rPr>
        <w:t xml:space="preserve">Luffing </w:t>
      </w:r>
      <w:r w:rsidR="00C20376">
        <w:rPr>
          <w:lang w:val="en-US" w:eastAsia="es-CR"/>
        </w:rPr>
        <w:t>No</w:t>
      </w:r>
      <w:r w:rsidR="00DA7EF2">
        <w:rPr>
          <w:lang w:val="en-US" w:eastAsia="es-CR"/>
        </w:rPr>
        <w:t xml:space="preserve"> Records</w:t>
      </w:r>
      <w:r w:rsidR="00D97FE8">
        <w:rPr>
          <w:lang w:val="en-US" w:eastAsia="es-CR"/>
        </w:rPr>
        <w:t xml:space="preserve"> /</w:t>
      </w:r>
      <w:r w:rsidR="0078512D">
        <w:rPr>
          <w:lang w:val="en-US" w:eastAsia="es-CR"/>
        </w:rPr>
        <w:t xml:space="preserve"> </w:t>
      </w:r>
      <w:r w:rsidR="00D97FE8">
        <w:rPr>
          <w:lang w:val="en-US" w:eastAsia="es-CR"/>
        </w:rPr>
        <w:t>Hoisting</w:t>
      </w:r>
      <w:r w:rsidR="0078512D">
        <w:rPr>
          <w:lang w:val="en-US" w:eastAsia="es-CR"/>
        </w:rPr>
        <w:t xml:space="preserve"> </w:t>
      </w:r>
      <w:r w:rsidR="00DA7EF2">
        <w:rPr>
          <w:lang w:val="en-US" w:eastAsia="es-CR"/>
        </w:rPr>
        <w:t>464</w:t>
      </w:r>
      <w:r w:rsidR="00E856D3">
        <w:rPr>
          <w:lang w:val="en-US" w:eastAsia="es-CR"/>
        </w:rPr>
        <w:t xml:space="preserve"> </w:t>
      </w:r>
      <w:proofErr w:type="spellStart"/>
      <w:r w:rsidR="00E20E92">
        <w:rPr>
          <w:lang w:val="en-US" w:eastAsia="es-CR"/>
        </w:rPr>
        <w:t>hrs</w:t>
      </w:r>
      <w:proofErr w:type="spellEnd"/>
      <w:r w:rsidR="00E20E92">
        <w:rPr>
          <w:lang w:val="en-US" w:eastAsia="es-CR"/>
        </w:rPr>
        <w:t>, Date</w:t>
      </w:r>
      <w:r w:rsidR="00581366">
        <w:rPr>
          <w:lang w:val="en-US" w:eastAsia="es-CR"/>
        </w:rPr>
        <w:t xml:space="preserve"> </w:t>
      </w:r>
      <w:r w:rsidR="001746B8">
        <w:rPr>
          <w:lang w:val="en-US" w:eastAsia="es-CR"/>
        </w:rPr>
        <w:t xml:space="preserve">May 20, </w:t>
      </w:r>
      <w:r w:rsidR="00581366">
        <w:rPr>
          <w:lang w:val="en-US" w:eastAsia="es-CR"/>
        </w:rPr>
        <w:t>2024</w:t>
      </w:r>
    </w:p>
    <w:p w14:paraId="06C33298" w14:textId="1B608CAB" w:rsidR="0078512D" w:rsidRDefault="00E975D4" w:rsidP="0078512D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CRANE #2 </w:t>
      </w:r>
      <w:r w:rsidR="0078512D">
        <w:rPr>
          <w:lang w:val="en-US" w:eastAsia="es-CR"/>
        </w:rPr>
        <w:t>–</w:t>
      </w:r>
      <w:r>
        <w:rPr>
          <w:lang w:val="en-US" w:eastAsia="es-CR"/>
        </w:rPr>
        <w:t xml:space="preserve"> </w:t>
      </w:r>
      <w:r w:rsidR="0078512D">
        <w:rPr>
          <w:lang w:val="en-US" w:eastAsia="es-CR"/>
        </w:rPr>
        <w:t xml:space="preserve">Luffing </w:t>
      </w:r>
      <w:r w:rsidR="00DA7EF2">
        <w:rPr>
          <w:lang w:val="en-US" w:eastAsia="es-CR"/>
        </w:rPr>
        <w:t>No Records</w:t>
      </w:r>
      <w:r w:rsidR="00F31B59">
        <w:rPr>
          <w:lang w:val="en-US" w:eastAsia="es-CR"/>
        </w:rPr>
        <w:t xml:space="preserve"> </w:t>
      </w:r>
      <w:r w:rsidR="0078512D">
        <w:rPr>
          <w:lang w:val="en-US" w:eastAsia="es-CR"/>
        </w:rPr>
        <w:t>/ Hoisting</w:t>
      </w:r>
      <w:r w:rsidR="00DA1F33">
        <w:rPr>
          <w:lang w:val="en-US" w:eastAsia="es-CR"/>
        </w:rPr>
        <w:t xml:space="preserve"> </w:t>
      </w:r>
      <w:r w:rsidR="00DA7EF2">
        <w:rPr>
          <w:lang w:val="en-US" w:eastAsia="es-CR"/>
        </w:rPr>
        <w:t>400</w:t>
      </w:r>
      <w:r w:rsidR="0078512D">
        <w:rPr>
          <w:lang w:val="en-US" w:eastAsia="es-CR"/>
        </w:rPr>
        <w:t xml:space="preserve"> </w:t>
      </w:r>
      <w:proofErr w:type="spellStart"/>
      <w:r w:rsidR="00E20E92">
        <w:rPr>
          <w:lang w:val="en-US" w:eastAsia="es-CR"/>
        </w:rPr>
        <w:t>hrs</w:t>
      </w:r>
      <w:proofErr w:type="spellEnd"/>
      <w:r w:rsidR="00E20E92">
        <w:rPr>
          <w:lang w:val="en-US" w:eastAsia="es-CR"/>
        </w:rPr>
        <w:t>, Date</w:t>
      </w:r>
      <w:r w:rsidR="00581366">
        <w:rPr>
          <w:lang w:val="en-US" w:eastAsia="es-CR"/>
        </w:rPr>
        <w:t xml:space="preserve"> </w:t>
      </w:r>
      <w:r w:rsidR="001746B8">
        <w:rPr>
          <w:lang w:val="en-US" w:eastAsia="es-CR"/>
        </w:rPr>
        <w:t xml:space="preserve">Dec 05, </w:t>
      </w:r>
      <w:r w:rsidR="00581366">
        <w:rPr>
          <w:lang w:val="en-US" w:eastAsia="es-CR"/>
        </w:rPr>
        <w:t>2022</w:t>
      </w:r>
    </w:p>
    <w:p w14:paraId="6B993331" w14:textId="52A480D4" w:rsidR="0078512D" w:rsidRDefault="00E975D4" w:rsidP="0078512D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 xml:space="preserve">CRANE #3 - </w:t>
      </w:r>
      <w:r w:rsidR="00D648DE">
        <w:rPr>
          <w:lang w:val="en-US" w:eastAsia="es-CR"/>
        </w:rPr>
        <w:t>L</w:t>
      </w:r>
      <w:r w:rsidR="0078512D">
        <w:rPr>
          <w:lang w:val="en-US" w:eastAsia="es-CR"/>
        </w:rPr>
        <w:t xml:space="preserve">uffing </w:t>
      </w:r>
      <w:r w:rsidR="00DA7EF2">
        <w:rPr>
          <w:lang w:val="en-US" w:eastAsia="es-CR"/>
        </w:rPr>
        <w:t>No Records</w:t>
      </w:r>
      <w:r w:rsidR="0078512D">
        <w:rPr>
          <w:lang w:val="en-US" w:eastAsia="es-CR"/>
        </w:rPr>
        <w:t xml:space="preserve"> / Hoisting </w:t>
      </w:r>
      <w:r w:rsidR="006A4F34">
        <w:rPr>
          <w:lang w:val="en-US" w:eastAsia="es-CR"/>
        </w:rPr>
        <w:t>252</w:t>
      </w:r>
      <w:r w:rsidR="006B7E71">
        <w:rPr>
          <w:lang w:val="en-US" w:eastAsia="es-CR"/>
        </w:rPr>
        <w:t xml:space="preserve"> </w:t>
      </w:r>
      <w:proofErr w:type="spellStart"/>
      <w:r w:rsidR="00E20E92">
        <w:rPr>
          <w:lang w:val="en-US" w:eastAsia="es-CR"/>
        </w:rPr>
        <w:t>hrs</w:t>
      </w:r>
      <w:proofErr w:type="spellEnd"/>
      <w:r w:rsidR="00E20E92">
        <w:rPr>
          <w:lang w:val="en-US" w:eastAsia="es-CR"/>
        </w:rPr>
        <w:t>, Date</w:t>
      </w:r>
      <w:r w:rsidR="00581366">
        <w:rPr>
          <w:lang w:val="en-US" w:eastAsia="es-CR"/>
        </w:rPr>
        <w:t xml:space="preserve"> May 20</w:t>
      </w:r>
      <w:r w:rsidR="00E20E92">
        <w:rPr>
          <w:lang w:val="en-US" w:eastAsia="es-CR"/>
        </w:rPr>
        <w:t xml:space="preserve">, </w:t>
      </w:r>
      <w:r w:rsidR="00565C88">
        <w:rPr>
          <w:lang w:val="en-US" w:eastAsia="es-CR"/>
        </w:rPr>
        <w:t>2024</w:t>
      </w:r>
    </w:p>
    <w:p w14:paraId="627A1E25" w14:textId="0332EB4F" w:rsidR="0023663A" w:rsidRDefault="00E975D4" w:rsidP="0078512D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 xml:space="preserve">CRANE #4 </w:t>
      </w:r>
      <w:r w:rsidR="00E13E55">
        <w:rPr>
          <w:lang w:val="en-US" w:eastAsia="es-CR"/>
        </w:rPr>
        <w:t>–</w:t>
      </w:r>
      <w:r>
        <w:rPr>
          <w:lang w:val="en-US" w:eastAsia="es-CR"/>
        </w:rPr>
        <w:t> </w:t>
      </w:r>
      <w:r w:rsidR="0078512D">
        <w:rPr>
          <w:lang w:val="en-US" w:eastAsia="es-CR"/>
        </w:rPr>
        <w:t xml:space="preserve">Luffing </w:t>
      </w:r>
      <w:r w:rsidR="00DA7EF2">
        <w:rPr>
          <w:lang w:val="en-US" w:eastAsia="es-CR"/>
        </w:rPr>
        <w:t>No Records</w:t>
      </w:r>
      <w:r w:rsidR="00542E4A">
        <w:rPr>
          <w:lang w:val="en-US" w:eastAsia="es-CR"/>
        </w:rPr>
        <w:t xml:space="preserve"> </w:t>
      </w:r>
      <w:r w:rsidR="0078512D">
        <w:rPr>
          <w:lang w:val="en-US" w:eastAsia="es-CR"/>
        </w:rPr>
        <w:t xml:space="preserve">/ Hoisting </w:t>
      </w:r>
      <w:r w:rsidR="006A4F34">
        <w:rPr>
          <w:lang w:val="en-US" w:eastAsia="es-CR"/>
        </w:rPr>
        <w:t>503</w:t>
      </w:r>
      <w:r w:rsidR="0078512D">
        <w:rPr>
          <w:lang w:val="en-US" w:eastAsia="es-CR"/>
        </w:rPr>
        <w:t xml:space="preserve"> </w:t>
      </w:r>
      <w:proofErr w:type="spellStart"/>
      <w:r w:rsidR="00E20E92">
        <w:rPr>
          <w:lang w:val="en-US" w:eastAsia="es-CR"/>
        </w:rPr>
        <w:t>hrs</w:t>
      </w:r>
      <w:proofErr w:type="spellEnd"/>
      <w:r w:rsidR="00E20E92">
        <w:rPr>
          <w:lang w:val="en-US" w:eastAsia="es-CR"/>
        </w:rPr>
        <w:t>, Date</w:t>
      </w:r>
      <w:r w:rsidR="00581366">
        <w:rPr>
          <w:lang w:val="en-US" w:eastAsia="es-CR"/>
        </w:rPr>
        <w:t xml:space="preserve"> Sept 09, </w:t>
      </w:r>
      <w:r w:rsidR="00565C88">
        <w:rPr>
          <w:lang w:val="en-US" w:eastAsia="es-CR"/>
        </w:rPr>
        <w:t>2015</w:t>
      </w:r>
    </w:p>
    <w:p w14:paraId="3D1EAB2D" w14:textId="77777777" w:rsidR="00782CE2" w:rsidRDefault="00782CE2" w:rsidP="0078512D">
      <w:pPr>
        <w:spacing w:line="240" w:lineRule="auto"/>
        <w:rPr>
          <w:lang w:val="en-US" w:eastAsia="es-CR"/>
        </w:rPr>
      </w:pPr>
    </w:p>
    <w:p w14:paraId="37ED3F0C" w14:textId="0F21B3DA" w:rsidR="00C8705B" w:rsidRDefault="00324A95" w:rsidP="00324A95">
      <w:pPr>
        <w:pStyle w:val="Heading2"/>
        <w:rPr>
          <w:lang w:val="en-US" w:eastAsia="es-CR"/>
        </w:rPr>
      </w:pPr>
      <w:r>
        <w:rPr>
          <w:lang w:val="en-US" w:eastAsia="es-CR"/>
        </w:rPr>
        <w:lastRenderedPageBreak/>
        <w:t xml:space="preserve">ENCLOSURE </w:t>
      </w:r>
    </w:p>
    <w:p w14:paraId="6A5F5A41" w14:textId="1D6B9E98" w:rsidR="00982077" w:rsidRDefault="008913A9" w:rsidP="008913A9">
      <w:pPr>
        <w:spacing w:line="240" w:lineRule="auto"/>
        <w:rPr>
          <w:lang w:val="en-US" w:eastAsia="es-CR"/>
        </w:rPr>
      </w:pPr>
      <w:r w:rsidRPr="0068113C">
        <w:rPr>
          <w:lang w:val="en-US" w:eastAsia="es-CR"/>
        </w:rPr>
        <w:t xml:space="preserve">Survey </w:t>
      </w:r>
      <w:r w:rsidR="003011D7">
        <w:rPr>
          <w:lang w:val="en-US" w:eastAsia="es-CR"/>
        </w:rPr>
        <w:t xml:space="preserve">Link </w:t>
      </w:r>
      <w:r w:rsidRPr="0068113C">
        <w:rPr>
          <w:lang w:val="en-US" w:eastAsia="es-CR"/>
        </w:rPr>
        <w:t>picture</w:t>
      </w:r>
      <w:r w:rsidR="00A16B62">
        <w:rPr>
          <w:lang w:val="en-US" w:eastAsia="es-CR"/>
        </w:rPr>
        <w:t>s and Videos</w:t>
      </w:r>
      <w:r w:rsidRPr="0068113C">
        <w:rPr>
          <w:lang w:val="en-US" w:eastAsia="es-CR"/>
        </w:rPr>
        <w:t xml:space="preserve"> of this report at</w:t>
      </w:r>
      <w:r>
        <w:rPr>
          <w:lang w:val="en-US" w:eastAsia="es-CR"/>
        </w:rPr>
        <w:t>:</w:t>
      </w:r>
      <w:r w:rsidR="00982077">
        <w:rPr>
          <w:lang w:val="en-US" w:eastAsia="es-CR"/>
        </w:rPr>
        <w:t xml:space="preserve"> </w:t>
      </w:r>
      <w:r w:rsidR="00EC73D2" w:rsidRPr="00EC73D2">
        <w:rPr>
          <w:rStyle w:val="Hyperlink"/>
          <w:lang w:val="en-US" w:eastAsia="es-CR"/>
        </w:rPr>
        <w:t>https://photos.app.goo.gl/85GVmmcQ9aniZnr46</w:t>
      </w:r>
    </w:p>
    <w:p w14:paraId="6262D88C" w14:textId="61BFAB7B" w:rsidR="00CA0B85" w:rsidRDefault="00CA0B85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Cargo Gear Certificates.</w:t>
      </w:r>
    </w:p>
    <w:p w14:paraId="72E545C7" w14:textId="5D09787A" w:rsidR="00131456" w:rsidRDefault="00131456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Hoisting and Luffing wires certificates.</w:t>
      </w:r>
    </w:p>
    <w:p w14:paraId="7B8A37B0" w14:textId="406E4BE8" w:rsidR="001D2AEE" w:rsidRDefault="001D2AEE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Wires record.</w:t>
      </w:r>
    </w:p>
    <w:p w14:paraId="33F18B01" w14:textId="77777777" w:rsidR="005605FF" w:rsidRDefault="005605FF" w:rsidP="00F72730">
      <w:pPr>
        <w:spacing w:line="240" w:lineRule="auto"/>
        <w:rPr>
          <w:lang w:val="en-US" w:eastAsia="es-CR"/>
        </w:rPr>
      </w:pPr>
    </w:p>
    <w:p w14:paraId="6CDCE3AD" w14:textId="1F644FC1" w:rsidR="00E529BA" w:rsidRDefault="00E529BA" w:rsidP="00213F89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b/>
          <w:lang w:val="en-US"/>
        </w:rPr>
      </w:pPr>
      <w:r w:rsidRPr="00295217">
        <w:rPr>
          <w:b/>
          <w:lang w:val="en-US"/>
        </w:rPr>
        <w:t>THIS BONAFIDE REPORT IS ISSUED WITHOUT PREJUDICE AND IS FOR THE BENEFIT OF WHOM IT MAY CONCERN, AND WE RESERVE OUR RIGHT TO AMEND AND/OR EXTEND THIS REPORT SHOULD NEW INFORMATION COME TO OUR KNOWLEDGE</w:t>
      </w:r>
    </w:p>
    <w:p w14:paraId="7C9BFC2F" w14:textId="15BF4242" w:rsidR="00E529BA" w:rsidRDefault="00E529BA">
      <w:pPr>
        <w:rPr>
          <w:lang w:val="en-US"/>
        </w:rPr>
      </w:pPr>
    </w:p>
    <w:p w14:paraId="642700AA" w14:textId="53140A14" w:rsidR="00A85673" w:rsidRDefault="00A85673" w:rsidP="00E529BA">
      <w:pPr>
        <w:spacing w:line="240" w:lineRule="auto"/>
        <w:rPr>
          <w:rFonts w:cstheme="minorHAnsi"/>
          <w:lang w:val="en-US" w:eastAsia="es-CR"/>
        </w:rPr>
      </w:pPr>
    </w:p>
    <w:p w14:paraId="181A6E13" w14:textId="441B0556" w:rsidR="00A85673" w:rsidRDefault="00A85673" w:rsidP="00E529BA">
      <w:pPr>
        <w:spacing w:line="240" w:lineRule="auto"/>
        <w:rPr>
          <w:rFonts w:cstheme="minorHAnsi"/>
          <w:lang w:val="en-US" w:eastAsia="es-CR"/>
        </w:rPr>
      </w:pPr>
    </w:p>
    <w:p w14:paraId="1D1550CB" w14:textId="42D38765" w:rsidR="00E529BA" w:rsidRDefault="0084757E" w:rsidP="007640DC">
      <w:pPr>
        <w:spacing w:line="240" w:lineRule="auto"/>
        <w:rPr>
          <w:rFonts w:cstheme="minorHAnsi"/>
          <w:lang w:val="en-GB" w:eastAsia="es-CR"/>
        </w:rPr>
      </w:pPr>
      <w:r>
        <w:rPr>
          <w:noProof/>
        </w:rPr>
        <w:drawing>
          <wp:anchor distT="0" distB="0" distL="114300" distR="114300" simplePos="0" relativeHeight="251658241" behindDoc="1" locked="0" layoutInCell="1" allowOverlap="1" wp14:anchorId="04AFCCBC" wp14:editId="64A53621">
            <wp:simplePos x="0" y="0"/>
            <wp:positionH relativeFrom="column">
              <wp:posOffset>1724660</wp:posOffset>
            </wp:positionH>
            <wp:positionV relativeFrom="paragraph">
              <wp:posOffset>317500</wp:posOffset>
            </wp:positionV>
            <wp:extent cx="974725" cy="873125"/>
            <wp:effectExtent l="0" t="0" r="0" b="3175"/>
            <wp:wrapTight wrapText="bothSides">
              <wp:wrapPolygon edited="0">
                <wp:start x="8021" y="0"/>
                <wp:lineTo x="5488" y="471"/>
                <wp:lineTo x="422" y="5655"/>
                <wp:lineTo x="0" y="18851"/>
                <wp:lineTo x="0" y="20736"/>
                <wp:lineTo x="8021" y="21207"/>
                <wp:lineTo x="15197" y="21207"/>
                <wp:lineTo x="16042" y="21207"/>
                <wp:lineTo x="20685" y="16023"/>
                <wp:lineTo x="21107" y="14138"/>
                <wp:lineTo x="21107" y="471"/>
                <wp:lineTo x="14775" y="0"/>
                <wp:lineTo x="8021" y="0"/>
              </wp:wrapPolygon>
            </wp:wrapTight>
            <wp:docPr id="60168" name="Imagen 60168" descr="Imagen que contiene Diagrama&#10;&#10;Descripción generada automáticamente">
              <a:extLst xmlns:a="http://schemas.openxmlformats.org/drawingml/2006/main">
                <a:ext uri="{FF2B5EF4-FFF2-40B4-BE49-F238E27FC236}">
                  <a16:creationId xmlns:a16="http://schemas.microsoft.com/office/drawing/2014/main" id="{6C9C42A4-A6CB-6E46-8C5E-9A1E69545D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8" name="38 Imagen" descr="Imagen que contiene Diagrama&#10;&#10;Descripción generada automáticamente">
                      <a:extLst>
                        <a:ext uri="{FF2B5EF4-FFF2-40B4-BE49-F238E27FC236}">
                          <a16:creationId xmlns:a16="http://schemas.microsoft.com/office/drawing/2014/main" id="{6C9C42A4-A6CB-6E46-8C5E-9A1E69545DF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72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452FB" w14:textId="1C3D6916" w:rsidR="0084757E" w:rsidRDefault="0084757E" w:rsidP="00DD72CF">
      <w:pPr>
        <w:tabs>
          <w:tab w:val="left" w:pos="3346"/>
        </w:tabs>
        <w:jc w:val="left"/>
        <w:rPr>
          <w:rFonts w:cstheme="minorHAnsi"/>
          <w:lang w:val="en-GB" w:eastAsia="es-C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EEA7378" wp14:editId="4B72E3A5">
            <wp:simplePos x="0" y="0"/>
            <wp:positionH relativeFrom="margin">
              <wp:posOffset>-90805</wp:posOffset>
            </wp:positionH>
            <wp:positionV relativeFrom="paragraph">
              <wp:posOffset>90170</wp:posOffset>
            </wp:positionV>
            <wp:extent cx="1887220" cy="680720"/>
            <wp:effectExtent l="0" t="0" r="0" b="5080"/>
            <wp:wrapTight wrapText="bothSides">
              <wp:wrapPolygon edited="0">
                <wp:start x="0" y="0"/>
                <wp:lineTo x="0" y="21157"/>
                <wp:lineTo x="21367" y="21157"/>
                <wp:lineTo x="21367" y="0"/>
                <wp:lineTo x="0" y="0"/>
              </wp:wrapPolygon>
            </wp:wrapTight>
            <wp:docPr id="60169" name="Imagen 60169" descr="Un dibujo de una cara feliz&#10;&#10;Descripción generada automáticamente con confianza baja">
              <a:extLst xmlns:a="http://schemas.openxmlformats.org/drawingml/2006/main">
                <a:ext uri="{FF2B5EF4-FFF2-40B4-BE49-F238E27FC236}">
                  <a16:creationId xmlns:a16="http://schemas.microsoft.com/office/drawing/2014/main" id="{249D48FB-EB4D-FE9A-CB38-35A5F82D8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9" name="Imagen 2" descr="Un dibujo de una cara feliz&#10;&#10;Descripción generada automáticamente con confianza baja">
                      <a:extLst>
                        <a:ext uri="{FF2B5EF4-FFF2-40B4-BE49-F238E27FC236}">
                          <a16:creationId xmlns:a16="http://schemas.microsoft.com/office/drawing/2014/main" id="{249D48FB-EB4D-FE9A-CB38-35A5F82D8C4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7220" cy="68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D6835A" w14:textId="710E7B12" w:rsidR="00DD72CF" w:rsidRDefault="00DD72CF" w:rsidP="00DD72CF">
      <w:pPr>
        <w:tabs>
          <w:tab w:val="left" w:pos="3346"/>
        </w:tabs>
        <w:jc w:val="left"/>
        <w:rPr>
          <w:rFonts w:cstheme="minorHAnsi"/>
          <w:lang w:val="en-GB" w:eastAsia="es-CR"/>
        </w:rPr>
      </w:pPr>
      <w:r>
        <w:rPr>
          <w:rFonts w:cstheme="minorHAnsi"/>
          <w:lang w:val="en-GB" w:eastAsia="es-CR"/>
        </w:rPr>
        <w:tab/>
      </w:r>
    </w:p>
    <w:p w14:paraId="3788DEB5" w14:textId="77777777" w:rsidR="0084757E" w:rsidRDefault="0084757E" w:rsidP="0084757E">
      <w:pPr>
        <w:spacing w:before="80" w:after="0" w:line="240" w:lineRule="auto"/>
        <w:rPr>
          <w:lang w:val="en-US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64067B69" w14:textId="5D0C2F8B" w:rsidR="000E50BF" w:rsidRPr="0084757E" w:rsidRDefault="000E50BF" w:rsidP="0084757E">
      <w:pPr>
        <w:spacing w:before="80" w:after="0" w:line="240" w:lineRule="auto"/>
        <w:rPr>
          <w:lang w:val="en-US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68EAB696" w14:textId="7D2A8A3F" w:rsidR="000E50BF" w:rsidRPr="000E50BF" w:rsidRDefault="000E50BF" w:rsidP="0084757E">
      <w:pPr>
        <w:spacing w:before="80" w:after="0" w:line="240" w:lineRule="auto"/>
        <w:rPr>
          <w:rFonts w:ascii="Palatino Linotype" w:hAnsi="Palatino Linotype"/>
          <w:b/>
          <w:bCs/>
          <w:lang w:val="en-GB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</w:t>
      </w:r>
      <w:r>
        <w:rPr>
          <w:rFonts w:ascii="Palatino Linotype" w:hAnsi="Palatino Linotype"/>
          <w:b/>
          <w:bCs/>
          <w:color w:val="0000FF"/>
          <w:lang w:val="en-GB"/>
        </w:rPr>
        <w:t>.</w:t>
      </w:r>
    </w:p>
    <w:p w14:paraId="77437136" w14:textId="77777777" w:rsidR="000E50BF" w:rsidRPr="00DD72CF" w:rsidRDefault="000E50BF" w:rsidP="0084757E">
      <w:pPr>
        <w:tabs>
          <w:tab w:val="left" w:pos="3346"/>
        </w:tabs>
        <w:spacing w:after="0" w:line="240" w:lineRule="auto"/>
        <w:jc w:val="left"/>
        <w:rPr>
          <w:rFonts w:cstheme="minorHAnsi"/>
          <w:lang w:val="en-GB" w:eastAsia="es-CR"/>
        </w:rPr>
      </w:pPr>
    </w:p>
    <w:sectPr w:rsidR="000E50BF" w:rsidRPr="00DD72CF" w:rsidSect="00467136">
      <w:headerReference w:type="default" r:id="rId32"/>
      <w:footerReference w:type="default" r:id="rId33"/>
      <w:pgSz w:w="12240" w:h="15840"/>
      <w:pgMar w:top="1417" w:right="1701" w:bottom="1417" w:left="1701" w:header="708" w:footer="4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16956" w14:textId="77777777" w:rsidR="00BB3953" w:rsidRDefault="00BB3953" w:rsidP="00293972">
      <w:pPr>
        <w:spacing w:after="0" w:line="240" w:lineRule="auto"/>
      </w:pPr>
      <w:r>
        <w:separator/>
      </w:r>
    </w:p>
  </w:endnote>
  <w:endnote w:type="continuationSeparator" w:id="0">
    <w:p w14:paraId="79C438AB" w14:textId="77777777" w:rsidR="00BB3953" w:rsidRDefault="00BB3953" w:rsidP="00293972">
      <w:pPr>
        <w:spacing w:after="0" w:line="240" w:lineRule="auto"/>
      </w:pPr>
      <w:r>
        <w:continuationSeparator/>
      </w:r>
    </w:p>
  </w:endnote>
  <w:endnote w:type="continuationNotice" w:id="1">
    <w:p w14:paraId="74ED3273" w14:textId="77777777" w:rsidR="00BB3953" w:rsidRDefault="00BB3953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13310" w14:textId="418DE9EF" w:rsidR="00E56396" w:rsidRPr="008C76D6" w:rsidRDefault="00B67499" w:rsidP="00E56396">
    <w:pPr>
      <w:rPr>
        <w:rFonts w:ascii="Century Gothic" w:hAnsi="Century Gothic"/>
        <w:sz w:val="16"/>
        <w:szCs w:val="16"/>
      </w:rPr>
    </w:pPr>
    <w:r>
      <w:rPr>
        <w:rFonts w:ascii="Century Gothic" w:hAnsi="Century Gothic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76498597" wp14:editId="2D2A0EFE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211092448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6A73">
      <w:rPr>
        <w:rFonts w:ascii="Century Gothic" w:hAnsi="Century Gothic"/>
        <w:sz w:val="16"/>
        <w:szCs w:val="16"/>
      </w:rPr>
      <w:t xml:space="preserve">          </w:t>
    </w:r>
    <w:r w:rsidR="00E56396" w:rsidRPr="008C76D6">
      <w:rPr>
        <w:rFonts w:ascii="Century Gothic" w:hAnsi="Century Gothic"/>
        <w:sz w:val="16"/>
        <w:szCs w:val="16"/>
      </w:rPr>
      <w:t>Head Office – Alajuela, Centro de Negocios Venture X - Phone (506) 8814-07-84 – Tele (506) 4037-5903</w:t>
    </w:r>
  </w:p>
  <w:p w14:paraId="40AF3957" w14:textId="78A0F3D6" w:rsidR="00924409" w:rsidRPr="00B64D9B" w:rsidRDefault="00924409" w:rsidP="00924409">
    <w:pPr>
      <w:pStyle w:val="Footer"/>
      <w:tabs>
        <w:tab w:val="right" w:pos="8364"/>
        <w:tab w:val="right" w:pos="8789"/>
        <w:tab w:val="right" w:pos="9498"/>
      </w:tabs>
      <w:ind w:left="-567" w:right="-658" w:hanging="851"/>
      <w:rPr>
        <w:color w:val="000000"/>
        <w:sz w:val="12"/>
        <w:lang w:val="en-GB"/>
      </w:rPr>
    </w:pPr>
    <w:r w:rsidRPr="00CA6E21">
      <w:rPr>
        <w:color w:val="000000"/>
        <w:sz w:val="12"/>
      </w:rPr>
      <w:t xml:space="preserve">                                 </w:t>
    </w:r>
    <w:r w:rsidR="00556B60">
      <w:rPr>
        <w:color w:val="000000"/>
        <w:sz w:val="12"/>
        <w:lang w:val="en-US"/>
      </w:rPr>
      <w:t>2</w:t>
    </w:r>
    <w:r w:rsidR="00C00FA6">
      <w:rPr>
        <w:color w:val="000000"/>
        <w:sz w:val="12"/>
        <w:lang w:val="en-US"/>
      </w:rPr>
      <w:t>1</w:t>
    </w:r>
    <w:r w:rsidR="00CA6E21">
      <w:rPr>
        <w:color w:val="000000"/>
        <w:sz w:val="12"/>
        <w:lang w:val="en-US"/>
      </w:rPr>
      <w:t>57</w:t>
    </w:r>
    <w:r w:rsidR="004E2BBD">
      <w:rPr>
        <w:color w:val="000000"/>
        <w:sz w:val="12"/>
        <w:lang w:val="en-US"/>
      </w:rPr>
      <w:t>-</w:t>
    </w:r>
    <w:r w:rsidR="004E2BBD">
      <w:rPr>
        <w:color w:val="000000"/>
        <w:sz w:val="12"/>
        <w:lang w:val="en-GB"/>
      </w:rPr>
      <w:t>2</w:t>
    </w:r>
    <w:r w:rsidR="00CA6E21">
      <w:rPr>
        <w:color w:val="000000"/>
        <w:sz w:val="12"/>
        <w:lang w:val="en-GB"/>
      </w:rPr>
      <w:t>602</w:t>
    </w:r>
    <w:r w:rsidR="00EC75F8">
      <w:rPr>
        <w:color w:val="000000"/>
        <w:sz w:val="12"/>
        <w:lang w:val="en-GB"/>
      </w:rPr>
      <w:t>-202</w:t>
    </w:r>
    <w:r w:rsidR="00CA6E21">
      <w:rPr>
        <w:color w:val="000000"/>
        <w:sz w:val="12"/>
        <w:lang w:val="en-GB"/>
      </w:rPr>
      <w:t>6 MV ASL LUNA</w:t>
    </w:r>
    <w:r w:rsidR="006C0B9F">
      <w:rPr>
        <w:color w:val="000000"/>
        <w:sz w:val="12"/>
        <w:lang w:val="en-GB"/>
      </w:rPr>
      <w:t xml:space="preserve"> </w:t>
    </w:r>
    <w:r w:rsidR="00083A93">
      <w:rPr>
        <w:color w:val="000000"/>
        <w:sz w:val="12"/>
        <w:lang w:val="en-GB"/>
      </w:rPr>
      <w:t>C</w:t>
    </w:r>
    <w:r w:rsidR="006B1F07">
      <w:rPr>
        <w:color w:val="000000"/>
        <w:sz w:val="12"/>
        <w:lang w:val="en-GB"/>
      </w:rPr>
      <w:t>RA</w:t>
    </w:r>
    <w:r w:rsidR="00083A93">
      <w:rPr>
        <w:color w:val="000000"/>
        <w:sz w:val="12"/>
        <w:lang w:val="en-GB"/>
      </w:rPr>
      <w:t>NE INSPECTION</w:t>
    </w:r>
    <w:r w:rsidR="00C817BE">
      <w:rPr>
        <w:color w:val="000000"/>
        <w:sz w:val="12"/>
        <w:lang w:val="en-GB"/>
      </w:rPr>
      <w:t xml:space="preserve"> </w:t>
    </w:r>
    <w:r w:rsidR="00CA6E21">
      <w:rPr>
        <w:color w:val="000000"/>
        <w:sz w:val="12"/>
        <w:lang w:val="en-GB"/>
      </w:rPr>
      <w:t>– PUERTO PISCO - PERU</w:t>
    </w:r>
    <w:r w:rsidR="00CA6E21">
      <w:rPr>
        <w:sz w:val="12"/>
        <w:szCs w:val="12"/>
        <w:lang w:val="en-US"/>
      </w:rPr>
      <w:t xml:space="preserve">    </w:t>
    </w:r>
    <w:r>
      <w:rPr>
        <w:sz w:val="12"/>
        <w:szCs w:val="12"/>
        <w:lang w:val="en-US"/>
      </w:rPr>
      <w:t xml:space="preserve">                                                                                                                                                                                                     </w:t>
    </w:r>
    <w:r w:rsidR="00B71BB0">
      <w:rPr>
        <w:sz w:val="12"/>
        <w:szCs w:val="12"/>
        <w:lang w:val="en-US"/>
      </w:rPr>
      <w:t xml:space="preserve">      </w:t>
    </w:r>
    <w:r>
      <w:rPr>
        <w:color w:val="000000"/>
        <w:sz w:val="16"/>
        <w:lang w:val="en-US"/>
      </w:rPr>
      <w:t xml:space="preserve">Page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1</w:t>
    </w:r>
    <w:r>
      <w:rPr>
        <w:rStyle w:val="PageNumber"/>
        <w:b/>
        <w:sz w:val="16"/>
      </w:rPr>
      <w:fldChar w:fldCharType="end"/>
    </w:r>
    <w:r>
      <w:rPr>
        <w:rStyle w:val="PageNumber"/>
        <w:b/>
        <w:sz w:val="16"/>
        <w:lang w:val="en-US"/>
      </w:rPr>
      <w:t xml:space="preserve"> </w:t>
    </w:r>
    <w:r>
      <w:rPr>
        <w:rStyle w:val="PageNumber"/>
        <w:sz w:val="16"/>
        <w:lang w:val="en-US"/>
      </w:rPr>
      <w:t>of</w:t>
    </w:r>
    <w:r>
      <w:rPr>
        <w:b/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4</w:t>
    </w:r>
    <w:r>
      <w:rPr>
        <w:rStyle w:val="PageNumber"/>
        <w:b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DE083" w14:textId="77777777" w:rsidR="00BB3953" w:rsidRDefault="00BB3953" w:rsidP="00293972">
      <w:pPr>
        <w:spacing w:after="0" w:line="240" w:lineRule="auto"/>
      </w:pPr>
      <w:r>
        <w:separator/>
      </w:r>
    </w:p>
  </w:footnote>
  <w:footnote w:type="continuationSeparator" w:id="0">
    <w:p w14:paraId="3789807F" w14:textId="77777777" w:rsidR="00BB3953" w:rsidRDefault="00BB3953" w:rsidP="00293972">
      <w:pPr>
        <w:spacing w:after="0" w:line="240" w:lineRule="auto"/>
      </w:pPr>
      <w:r>
        <w:continuationSeparator/>
      </w:r>
    </w:p>
  </w:footnote>
  <w:footnote w:type="continuationNotice" w:id="1">
    <w:p w14:paraId="4FD92309" w14:textId="77777777" w:rsidR="00BB3953" w:rsidRDefault="00BB3953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D354" w14:textId="66A85D61" w:rsidR="00293972" w:rsidRDefault="003C3F3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F92F61" wp14:editId="57985745">
              <wp:simplePos x="0" y="0"/>
              <wp:positionH relativeFrom="column">
                <wp:posOffset>4438835</wp:posOffset>
              </wp:positionH>
              <wp:positionV relativeFrom="page">
                <wp:posOffset>710127</wp:posOffset>
              </wp:positionV>
              <wp:extent cx="2085340" cy="446405"/>
              <wp:effectExtent l="0" t="0" r="0" b="0"/>
              <wp:wrapNone/>
              <wp:docPr id="1556707604" name="Cuadro de texto 15567076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5340" cy="446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51F6A8" w14:textId="547797E4" w:rsidR="003C3F34" w:rsidRPr="003C3F34" w:rsidRDefault="003C3F34" w:rsidP="005605FF">
                          <w:pPr>
                            <w:rPr>
                              <w:b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C3F34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CERT </w:t>
                          </w:r>
                          <w:proofErr w:type="spellStart"/>
                          <w:r w:rsidRPr="003C3F34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</w:t>
                          </w:r>
                          <w:r w:rsidR="00597CA8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2</w:t>
                          </w:r>
                          <w:r w:rsidR="006C0B9F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1</w:t>
                          </w:r>
                          <w:r w:rsidR="00EC73D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5</w:t>
                          </w:r>
                          <w:r w:rsidR="00D2690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7</w:t>
                          </w:r>
                          <w:r w:rsidRPr="003C3F34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-</w:t>
                          </w:r>
                          <w:r w:rsidR="00EC73D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2602</w:t>
                          </w:r>
                          <w:r w:rsidR="00F92495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-202</w:t>
                          </w:r>
                          <w:r w:rsidR="00EC73D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92F61" id="_x0000_t202" coordsize="21600,21600" o:spt="202" path="m,l,21600r21600,l21600,xe">
              <v:stroke joinstyle="miter"/>
              <v:path gradientshapeok="t" o:connecttype="rect"/>
            </v:shapetype>
            <v:shape id="Cuadro de texto 1556707604" o:spid="_x0000_s1026" type="#_x0000_t202" style="position:absolute;left:0;text-align:left;margin-left:349.5pt;margin-top:55.9pt;width:164.2pt;height:35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" filled="f" stroked="f">
              <v:textbox>
                <w:txbxContent>
                  <w:p w14:paraId="0151F6A8" w14:textId="547797E4" w:rsidR="003C3F34" w:rsidRPr="003C3F34" w:rsidRDefault="003C3F34" w:rsidP="005605FF">
                    <w:pPr>
                      <w:rPr>
                        <w:b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C3F34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CERT </w:t>
                    </w:r>
                    <w:proofErr w:type="spellStart"/>
                    <w:r w:rsidRPr="003C3F34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Nº</w:t>
                    </w:r>
                    <w:proofErr w:type="spellEnd"/>
                    <w:r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</w:t>
                    </w:r>
                    <w:r w:rsidR="00597CA8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2</w:t>
                    </w:r>
                    <w:r w:rsidR="006C0B9F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1</w:t>
                    </w:r>
                    <w:r w:rsidR="00EC73D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5</w:t>
                    </w:r>
                    <w:r w:rsidR="00D2690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7</w:t>
                    </w:r>
                    <w:r w:rsidRPr="003C3F34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-</w:t>
                    </w:r>
                    <w:r w:rsidR="00EC73D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2602</w:t>
                    </w:r>
                    <w:r w:rsidR="00F92495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-202</w:t>
                    </w:r>
                    <w:r w:rsidR="00EC73D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6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7A60CE">
      <w:rPr>
        <w:noProof/>
      </w:rPr>
      <w:ptab w:relativeTo="margin" w:alignment="left" w:leader="none"/>
    </w:r>
    <w:r w:rsidR="007A60CE">
      <w:rPr>
        <w:noProof/>
      </w:rPr>
      <w:ptab w:relativeTo="indent" w:alignment="left" w:leader="none"/>
    </w:r>
    <w:r w:rsidR="007A60CE">
      <w:rPr>
        <w:noProof/>
      </w:rPr>
      <w:drawing>
        <wp:inline distT="0" distB="0" distL="0" distR="0" wp14:anchorId="234FFBC9" wp14:editId="75EA9C90">
          <wp:extent cx="3142489" cy="782955"/>
          <wp:effectExtent l="0" t="0" r="1270" b="0"/>
          <wp:docPr id="410290081" name="Imagen 4102900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2489" cy="7829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30448C3" w14:textId="1127B06A" w:rsidR="00293972" w:rsidRDefault="00781538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6498597" wp14:editId="492E52B4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889559439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6AE"/>
    <w:multiLevelType w:val="hybridMultilevel"/>
    <w:tmpl w:val="439C44A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693FFC"/>
    <w:multiLevelType w:val="hybridMultilevel"/>
    <w:tmpl w:val="312249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63F11"/>
    <w:multiLevelType w:val="hybridMultilevel"/>
    <w:tmpl w:val="4ACC0D4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2606F"/>
    <w:multiLevelType w:val="hybridMultilevel"/>
    <w:tmpl w:val="99C6D50A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4405BCC"/>
    <w:multiLevelType w:val="hybridMultilevel"/>
    <w:tmpl w:val="1CB25D98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B564EFB"/>
    <w:multiLevelType w:val="hybridMultilevel"/>
    <w:tmpl w:val="5732761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7B792F"/>
    <w:multiLevelType w:val="hybridMultilevel"/>
    <w:tmpl w:val="BF20CD5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05A32DC"/>
    <w:multiLevelType w:val="hybridMultilevel"/>
    <w:tmpl w:val="AA6EAC3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9F0018"/>
    <w:multiLevelType w:val="hybridMultilevel"/>
    <w:tmpl w:val="90EE78F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9E3C36"/>
    <w:multiLevelType w:val="hybridMultilevel"/>
    <w:tmpl w:val="5914AF4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320492"/>
    <w:multiLevelType w:val="multilevel"/>
    <w:tmpl w:val="1306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F55ACD"/>
    <w:multiLevelType w:val="multilevel"/>
    <w:tmpl w:val="418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CB1865"/>
    <w:multiLevelType w:val="hybridMultilevel"/>
    <w:tmpl w:val="9D96ED4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47248EC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D168A1"/>
    <w:multiLevelType w:val="hybridMultilevel"/>
    <w:tmpl w:val="92765D6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FF2A1A"/>
    <w:multiLevelType w:val="hybridMultilevel"/>
    <w:tmpl w:val="BFB4EBD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05980919">
    <w:abstractNumId w:val="10"/>
  </w:num>
  <w:num w:numId="2" w16cid:durableId="1334183273">
    <w:abstractNumId w:val="9"/>
  </w:num>
  <w:num w:numId="3" w16cid:durableId="1115175273">
    <w:abstractNumId w:val="7"/>
  </w:num>
  <w:num w:numId="4" w16cid:durableId="297494555">
    <w:abstractNumId w:val="11"/>
  </w:num>
  <w:num w:numId="5" w16cid:durableId="1551111216">
    <w:abstractNumId w:val="1"/>
  </w:num>
  <w:num w:numId="6" w16cid:durableId="947085182">
    <w:abstractNumId w:val="5"/>
  </w:num>
  <w:num w:numId="7" w16cid:durableId="1329673910">
    <w:abstractNumId w:val="2"/>
  </w:num>
  <w:num w:numId="8" w16cid:durableId="885339095">
    <w:abstractNumId w:val="13"/>
  </w:num>
  <w:num w:numId="9" w16cid:durableId="1557164673">
    <w:abstractNumId w:val="0"/>
  </w:num>
  <w:num w:numId="10" w16cid:durableId="152531616">
    <w:abstractNumId w:val="4"/>
  </w:num>
  <w:num w:numId="11" w16cid:durableId="166790561">
    <w:abstractNumId w:val="6"/>
  </w:num>
  <w:num w:numId="12" w16cid:durableId="664161928">
    <w:abstractNumId w:val="14"/>
  </w:num>
  <w:num w:numId="13" w16cid:durableId="1569614090">
    <w:abstractNumId w:val="12"/>
  </w:num>
  <w:num w:numId="14" w16cid:durableId="1059325776">
    <w:abstractNumId w:val="8"/>
  </w:num>
  <w:num w:numId="15" w16cid:durableId="9367920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086"/>
    <w:rsid w:val="000026A9"/>
    <w:rsid w:val="00003B8A"/>
    <w:rsid w:val="000055D4"/>
    <w:rsid w:val="00005753"/>
    <w:rsid w:val="00006DC2"/>
    <w:rsid w:val="0000728D"/>
    <w:rsid w:val="000109A5"/>
    <w:rsid w:val="00012F14"/>
    <w:rsid w:val="00013D2B"/>
    <w:rsid w:val="00014EB1"/>
    <w:rsid w:val="0001577D"/>
    <w:rsid w:val="00015B3B"/>
    <w:rsid w:val="00015C90"/>
    <w:rsid w:val="00016699"/>
    <w:rsid w:val="00023225"/>
    <w:rsid w:val="000249F0"/>
    <w:rsid w:val="000256F0"/>
    <w:rsid w:val="00027DF4"/>
    <w:rsid w:val="0003124B"/>
    <w:rsid w:val="00031432"/>
    <w:rsid w:val="00031A0C"/>
    <w:rsid w:val="00031F8D"/>
    <w:rsid w:val="0003211F"/>
    <w:rsid w:val="00032598"/>
    <w:rsid w:val="00036331"/>
    <w:rsid w:val="00036C0F"/>
    <w:rsid w:val="000401EE"/>
    <w:rsid w:val="0004120E"/>
    <w:rsid w:val="00041D73"/>
    <w:rsid w:val="00042646"/>
    <w:rsid w:val="0004314F"/>
    <w:rsid w:val="00044831"/>
    <w:rsid w:val="00045F1B"/>
    <w:rsid w:val="00051000"/>
    <w:rsid w:val="00051A6F"/>
    <w:rsid w:val="000563EF"/>
    <w:rsid w:val="000572A7"/>
    <w:rsid w:val="00061078"/>
    <w:rsid w:val="00061354"/>
    <w:rsid w:val="00062018"/>
    <w:rsid w:val="000621AA"/>
    <w:rsid w:val="00067640"/>
    <w:rsid w:val="00070E2D"/>
    <w:rsid w:val="00072A80"/>
    <w:rsid w:val="0007388B"/>
    <w:rsid w:val="00075737"/>
    <w:rsid w:val="00075FC8"/>
    <w:rsid w:val="000766E1"/>
    <w:rsid w:val="000771E6"/>
    <w:rsid w:val="0007783A"/>
    <w:rsid w:val="00077F83"/>
    <w:rsid w:val="0008054F"/>
    <w:rsid w:val="0008104D"/>
    <w:rsid w:val="00081B20"/>
    <w:rsid w:val="00082D14"/>
    <w:rsid w:val="00083698"/>
    <w:rsid w:val="00083A93"/>
    <w:rsid w:val="000861ED"/>
    <w:rsid w:val="00086385"/>
    <w:rsid w:val="00086666"/>
    <w:rsid w:val="0009332D"/>
    <w:rsid w:val="0009442B"/>
    <w:rsid w:val="00094D3C"/>
    <w:rsid w:val="00094D3E"/>
    <w:rsid w:val="0009592B"/>
    <w:rsid w:val="000A1C7D"/>
    <w:rsid w:val="000A2AEF"/>
    <w:rsid w:val="000A2DF1"/>
    <w:rsid w:val="000A6F85"/>
    <w:rsid w:val="000A71D2"/>
    <w:rsid w:val="000A77E5"/>
    <w:rsid w:val="000B293B"/>
    <w:rsid w:val="000B3DCC"/>
    <w:rsid w:val="000B6039"/>
    <w:rsid w:val="000B7B87"/>
    <w:rsid w:val="000B7FE0"/>
    <w:rsid w:val="000C0BEC"/>
    <w:rsid w:val="000C2086"/>
    <w:rsid w:val="000C24AF"/>
    <w:rsid w:val="000C3C5D"/>
    <w:rsid w:val="000C3FDD"/>
    <w:rsid w:val="000C554A"/>
    <w:rsid w:val="000C6021"/>
    <w:rsid w:val="000C6836"/>
    <w:rsid w:val="000C68A7"/>
    <w:rsid w:val="000D0B75"/>
    <w:rsid w:val="000D1546"/>
    <w:rsid w:val="000D1877"/>
    <w:rsid w:val="000D1C0B"/>
    <w:rsid w:val="000D3B72"/>
    <w:rsid w:val="000D4C8B"/>
    <w:rsid w:val="000D6272"/>
    <w:rsid w:val="000E20A4"/>
    <w:rsid w:val="000E302B"/>
    <w:rsid w:val="000E323D"/>
    <w:rsid w:val="000E3DFA"/>
    <w:rsid w:val="000E4D0B"/>
    <w:rsid w:val="000E4DEE"/>
    <w:rsid w:val="000E50BF"/>
    <w:rsid w:val="000E671D"/>
    <w:rsid w:val="000E6857"/>
    <w:rsid w:val="000F08BC"/>
    <w:rsid w:val="000F1165"/>
    <w:rsid w:val="000F180F"/>
    <w:rsid w:val="000F3E80"/>
    <w:rsid w:val="000F4C83"/>
    <w:rsid w:val="000F57A5"/>
    <w:rsid w:val="000F6814"/>
    <w:rsid w:val="000F6F76"/>
    <w:rsid w:val="000F7FDF"/>
    <w:rsid w:val="00100B69"/>
    <w:rsid w:val="00100E57"/>
    <w:rsid w:val="0010131F"/>
    <w:rsid w:val="0010189B"/>
    <w:rsid w:val="00102171"/>
    <w:rsid w:val="001022A2"/>
    <w:rsid w:val="00102D3B"/>
    <w:rsid w:val="00103E8B"/>
    <w:rsid w:val="001041B9"/>
    <w:rsid w:val="00104B43"/>
    <w:rsid w:val="00105847"/>
    <w:rsid w:val="001076C1"/>
    <w:rsid w:val="0011095F"/>
    <w:rsid w:val="0012071C"/>
    <w:rsid w:val="00121C55"/>
    <w:rsid w:val="001232DE"/>
    <w:rsid w:val="001232F4"/>
    <w:rsid w:val="00123DAB"/>
    <w:rsid w:val="0012494E"/>
    <w:rsid w:val="0012618A"/>
    <w:rsid w:val="001276B7"/>
    <w:rsid w:val="001309B8"/>
    <w:rsid w:val="00131171"/>
    <w:rsid w:val="00131456"/>
    <w:rsid w:val="00136871"/>
    <w:rsid w:val="0013714D"/>
    <w:rsid w:val="00137D41"/>
    <w:rsid w:val="0014010A"/>
    <w:rsid w:val="00141AF0"/>
    <w:rsid w:val="00142D52"/>
    <w:rsid w:val="00146981"/>
    <w:rsid w:val="001473A4"/>
    <w:rsid w:val="00150863"/>
    <w:rsid w:val="00151406"/>
    <w:rsid w:val="00152982"/>
    <w:rsid w:val="00153C66"/>
    <w:rsid w:val="00155322"/>
    <w:rsid w:val="0015676E"/>
    <w:rsid w:val="00156DBB"/>
    <w:rsid w:val="00157E9B"/>
    <w:rsid w:val="0016148F"/>
    <w:rsid w:val="00161D04"/>
    <w:rsid w:val="00164B38"/>
    <w:rsid w:val="00165228"/>
    <w:rsid w:val="00165FC6"/>
    <w:rsid w:val="00166637"/>
    <w:rsid w:val="00166C60"/>
    <w:rsid w:val="00167026"/>
    <w:rsid w:val="001671D2"/>
    <w:rsid w:val="001702D1"/>
    <w:rsid w:val="00171427"/>
    <w:rsid w:val="00171706"/>
    <w:rsid w:val="00172396"/>
    <w:rsid w:val="0017329B"/>
    <w:rsid w:val="00174118"/>
    <w:rsid w:val="001746B8"/>
    <w:rsid w:val="001748C0"/>
    <w:rsid w:val="00175142"/>
    <w:rsid w:val="001844F5"/>
    <w:rsid w:val="00185175"/>
    <w:rsid w:val="00185CF5"/>
    <w:rsid w:val="00185F7D"/>
    <w:rsid w:val="00186AB4"/>
    <w:rsid w:val="00187E03"/>
    <w:rsid w:val="00191893"/>
    <w:rsid w:val="00195D62"/>
    <w:rsid w:val="001A210C"/>
    <w:rsid w:val="001A302E"/>
    <w:rsid w:val="001A3DBA"/>
    <w:rsid w:val="001A3F84"/>
    <w:rsid w:val="001A43F2"/>
    <w:rsid w:val="001A5CC8"/>
    <w:rsid w:val="001A6797"/>
    <w:rsid w:val="001A682B"/>
    <w:rsid w:val="001A740D"/>
    <w:rsid w:val="001B05D0"/>
    <w:rsid w:val="001B14AE"/>
    <w:rsid w:val="001B15FB"/>
    <w:rsid w:val="001B1BA7"/>
    <w:rsid w:val="001B23AA"/>
    <w:rsid w:val="001B610A"/>
    <w:rsid w:val="001B679A"/>
    <w:rsid w:val="001B6AE6"/>
    <w:rsid w:val="001C021E"/>
    <w:rsid w:val="001C1553"/>
    <w:rsid w:val="001C1729"/>
    <w:rsid w:val="001C24B6"/>
    <w:rsid w:val="001C59C3"/>
    <w:rsid w:val="001C6184"/>
    <w:rsid w:val="001C6B45"/>
    <w:rsid w:val="001C6C47"/>
    <w:rsid w:val="001C7032"/>
    <w:rsid w:val="001D0A38"/>
    <w:rsid w:val="001D0CF7"/>
    <w:rsid w:val="001D2AEE"/>
    <w:rsid w:val="001D3776"/>
    <w:rsid w:val="001D59C5"/>
    <w:rsid w:val="001D7B29"/>
    <w:rsid w:val="001E0D8D"/>
    <w:rsid w:val="001E0FDC"/>
    <w:rsid w:val="001E14C0"/>
    <w:rsid w:val="001E35EF"/>
    <w:rsid w:val="001E4D34"/>
    <w:rsid w:val="001E6FC0"/>
    <w:rsid w:val="001F07CE"/>
    <w:rsid w:val="001F0992"/>
    <w:rsid w:val="001F0A56"/>
    <w:rsid w:val="001F2382"/>
    <w:rsid w:val="001F3E98"/>
    <w:rsid w:val="001F59DA"/>
    <w:rsid w:val="001F5B55"/>
    <w:rsid w:val="001F7FC6"/>
    <w:rsid w:val="00202963"/>
    <w:rsid w:val="0020370A"/>
    <w:rsid w:val="00205628"/>
    <w:rsid w:val="00206C3C"/>
    <w:rsid w:val="00210AE2"/>
    <w:rsid w:val="002128D5"/>
    <w:rsid w:val="00212D57"/>
    <w:rsid w:val="00212E9C"/>
    <w:rsid w:val="00213F89"/>
    <w:rsid w:val="00214A23"/>
    <w:rsid w:val="00214B41"/>
    <w:rsid w:val="002153CB"/>
    <w:rsid w:val="002155F0"/>
    <w:rsid w:val="00215A1D"/>
    <w:rsid w:val="00216363"/>
    <w:rsid w:val="00217098"/>
    <w:rsid w:val="0021712F"/>
    <w:rsid w:val="00217914"/>
    <w:rsid w:val="002206BE"/>
    <w:rsid w:val="00220857"/>
    <w:rsid w:val="00220869"/>
    <w:rsid w:val="00221531"/>
    <w:rsid w:val="0022295A"/>
    <w:rsid w:val="002239F1"/>
    <w:rsid w:val="00226151"/>
    <w:rsid w:val="002271E9"/>
    <w:rsid w:val="0022797A"/>
    <w:rsid w:val="00231FAD"/>
    <w:rsid w:val="00233ADE"/>
    <w:rsid w:val="002346CA"/>
    <w:rsid w:val="0023614E"/>
    <w:rsid w:val="0023649C"/>
    <w:rsid w:val="0023663A"/>
    <w:rsid w:val="00236CA9"/>
    <w:rsid w:val="002405DA"/>
    <w:rsid w:val="002431C9"/>
    <w:rsid w:val="00244159"/>
    <w:rsid w:val="00247BCB"/>
    <w:rsid w:val="00247C3D"/>
    <w:rsid w:val="002503AC"/>
    <w:rsid w:val="002508DC"/>
    <w:rsid w:val="002509DA"/>
    <w:rsid w:val="002510F4"/>
    <w:rsid w:val="00252301"/>
    <w:rsid w:val="00254387"/>
    <w:rsid w:val="00256895"/>
    <w:rsid w:val="002605CF"/>
    <w:rsid w:val="00260AA5"/>
    <w:rsid w:val="00261CE6"/>
    <w:rsid w:val="00263624"/>
    <w:rsid w:val="00265F83"/>
    <w:rsid w:val="00270814"/>
    <w:rsid w:val="0027157D"/>
    <w:rsid w:val="00276473"/>
    <w:rsid w:val="00276FBB"/>
    <w:rsid w:val="00280FD1"/>
    <w:rsid w:val="00281E37"/>
    <w:rsid w:val="00283986"/>
    <w:rsid w:val="0028565B"/>
    <w:rsid w:val="00286259"/>
    <w:rsid w:val="002866BF"/>
    <w:rsid w:val="00290870"/>
    <w:rsid w:val="00293561"/>
    <w:rsid w:val="00293972"/>
    <w:rsid w:val="0029532F"/>
    <w:rsid w:val="00296FD4"/>
    <w:rsid w:val="002974CD"/>
    <w:rsid w:val="002A1590"/>
    <w:rsid w:val="002A1D51"/>
    <w:rsid w:val="002A2663"/>
    <w:rsid w:val="002A3561"/>
    <w:rsid w:val="002A36B8"/>
    <w:rsid w:val="002B0D30"/>
    <w:rsid w:val="002B0F46"/>
    <w:rsid w:val="002B20BB"/>
    <w:rsid w:val="002B2986"/>
    <w:rsid w:val="002B2A08"/>
    <w:rsid w:val="002B323F"/>
    <w:rsid w:val="002B3A43"/>
    <w:rsid w:val="002B404A"/>
    <w:rsid w:val="002B4C46"/>
    <w:rsid w:val="002B5330"/>
    <w:rsid w:val="002B584F"/>
    <w:rsid w:val="002B5DFD"/>
    <w:rsid w:val="002B789D"/>
    <w:rsid w:val="002C01F7"/>
    <w:rsid w:val="002C04A7"/>
    <w:rsid w:val="002C12F2"/>
    <w:rsid w:val="002C1DB7"/>
    <w:rsid w:val="002C1E2E"/>
    <w:rsid w:val="002C1E55"/>
    <w:rsid w:val="002C2623"/>
    <w:rsid w:val="002C2810"/>
    <w:rsid w:val="002C2DB2"/>
    <w:rsid w:val="002C3D08"/>
    <w:rsid w:val="002C4176"/>
    <w:rsid w:val="002C4DA1"/>
    <w:rsid w:val="002C55D8"/>
    <w:rsid w:val="002C6A1A"/>
    <w:rsid w:val="002D0D93"/>
    <w:rsid w:val="002D105B"/>
    <w:rsid w:val="002D1C0E"/>
    <w:rsid w:val="002D2845"/>
    <w:rsid w:val="002D3110"/>
    <w:rsid w:val="002D3663"/>
    <w:rsid w:val="002D3E60"/>
    <w:rsid w:val="002D4383"/>
    <w:rsid w:val="002D6825"/>
    <w:rsid w:val="002D6A23"/>
    <w:rsid w:val="002D6BD3"/>
    <w:rsid w:val="002D7039"/>
    <w:rsid w:val="002E05D2"/>
    <w:rsid w:val="002E06F5"/>
    <w:rsid w:val="002E1B84"/>
    <w:rsid w:val="002E23DB"/>
    <w:rsid w:val="002E31D3"/>
    <w:rsid w:val="002E3265"/>
    <w:rsid w:val="002E3AF0"/>
    <w:rsid w:val="002E41DB"/>
    <w:rsid w:val="002E4F7E"/>
    <w:rsid w:val="002E54A1"/>
    <w:rsid w:val="002E6441"/>
    <w:rsid w:val="002E6FA9"/>
    <w:rsid w:val="002F0879"/>
    <w:rsid w:val="002F15D9"/>
    <w:rsid w:val="002F240F"/>
    <w:rsid w:val="002F2578"/>
    <w:rsid w:val="002F2BBE"/>
    <w:rsid w:val="002F50EB"/>
    <w:rsid w:val="002F5695"/>
    <w:rsid w:val="002F73EA"/>
    <w:rsid w:val="00300D4B"/>
    <w:rsid w:val="003011D7"/>
    <w:rsid w:val="00302AFF"/>
    <w:rsid w:val="00304BC5"/>
    <w:rsid w:val="00305FAB"/>
    <w:rsid w:val="00306840"/>
    <w:rsid w:val="0031252E"/>
    <w:rsid w:val="00312ACB"/>
    <w:rsid w:val="00314917"/>
    <w:rsid w:val="00316E82"/>
    <w:rsid w:val="0032273C"/>
    <w:rsid w:val="00322CBB"/>
    <w:rsid w:val="00324A95"/>
    <w:rsid w:val="00324D11"/>
    <w:rsid w:val="00330609"/>
    <w:rsid w:val="00330DFA"/>
    <w:rsid w:val="00331097"/>
    <w:rsid w:val="00331107"/>
    <w:rsid w:val="00331348"/>
    <w:rsid w:val="003325DD"/>
    <w:rsid w:val="00332729"/>
    <w:rsid w:val="00332CB0"/>
    <w:rsid w:val="003333F7"/>
    <w:rsid w:val="0033438E"/>
    <w:rsid w:val="00334896"/>
    <w:rsid w:val="0033521B"/>
    <w:rsid w:val="00335828"/>
    <w:rsid w:val="00335A59"/>
    <w:rsid w:val="00340A6A"/>
    <w:rsid w:val="00341519"/>
    <w:rsid w:val="00341C34"/>
    <w:rsid w:val="00343F19"/>
    <w:rsid w:val="00344166"/>
    <w:rsid w:val="00344590"/>
    <w:rsid w:val="0034668D"/>
    <w:rsid w:val="0034733F"/>
    <w:rsid w:val="003474CC"/>
    <w:rsid w:val="00350695"/>
    <w:rsid w:val="00350FCB"/>
    <w:rsid w:val="00351F29"/>
    <w:rsid w:val="00355311"/>
    <w:rsid w:val="003572F8"/>
    <w:rsid w:val="0036061F"/>
    <w:rsid w:val="00360ABB"/>
    <w:rsid w:val="00362111"/>
    <w:rsid w:val="00362AE4"/>
    <w:rsid w:val="00364185"/>
    <w:rsid w:val="00364D7E"/>
    <w:rsid w:val="003652EC"/>
    <w:rsid w:val="00367746"/>
    <w:rsid w:val="00367EBD"/>
    <w:rsid w:val="003704D7"/>
    <w:rsid w:val="00371759"/>
    <w:rsid w:val="00371FCF"/>
    <w:rsid w:val="0037230D"/>
    <w:rsid w:val="00372324"/>
    <w:rsid w:val="00374FCA"/>
    <w:rsid w:val="003771AC"/>
    <w:rsid w:val="00381BE9"/>
    <w:rsid w:val="003833C2"/>
    <w:rsid w:val="00383407"/>
    <w:rsid w:val="00383749"/>
    <w:rsid w:val="00383BCE"/>
    <w:rsid w:val="00384700"/>
    <w:rsid w:val="003862F3"/>
    <w:rsid w:val="0038794F"/>
    <w:rsid w:val="00387A28"/>
    <w:rsid w:val="00390622"/>
    <w:rsid w:val="00391FEB"/>
    <w:rsid w:val="0039203B"/>
    <w:rsid w:val="00392965"/>
    <w:rsid w:val="00392A2D"/>
    <w:rsid w:val="00393BD3"/>
    <w:rsid w:val="00394CC4"/>
    <w:rsid w:val="00394D1A"/>
    <w:rsid w:val="00394F39"/>
    <w:rsid w:val="003961A7"/>
    <w:rsid w:val="003A0AE8"/>
    <w:rsid w:val="003A1705"/>
    <w:rsid w:val="003A2F5D"/>
    <w:rsid w:val="003A3233"/>
    <w:rsid w:val="003A3966"/>
    <w:rsid w:val="003A3EB8"/>
    <w:rsid w:val="003A4B27"/>
    <w:rsid w:val="003A4F1A"/>
    <w:rsid w:val="003A63B8"/>
    <w:rsid w:val="003A6BBD"/>
    <w:rsid w:val="003B06B7"/>
    <w:rsid w:val="003B0A07"/>
    <w:rsid w:val="003B1253"/>
    <w:rsid w:val="003B1654"/>
    <w:rsid w:val="003B317D"/>
    <w:rsid w:val="003B5D71"/>
    <w:rsid w:val="003B6215"/>
    <w:rsid w:val="003B6769"/>
    <w:rsid w:val="003B7507"/>
    <w:rsid w:val="003B79F9"/>
    <w:rsid w:val="003C13C9"/>
    <w:rsid w:val="003C141B"/>
    <w:rsid w:val="003C19B2"/>
    <w:rsid w:val="003C1CFD"/>
    <w:rsid w:val="003C37A5"/>
    <w:rsid w:val="003C3CDE"/>
    <w:rsid w:val="003C3F34"/>
    <w:rsid w:val="003C51FD"/>
    <w:rsid w:val="003C5473"/>
    <w:rsid w:val="003C60C3"/>
    <w:rsid w:val="003C6910"/>
    <w:rsid w:val="003C6DE8"/>
    <w:rsid w:val="003C76A7"/>
    <w:rsid w:val="003C79B9"/>
    <w:rsid w:val="003D08EA"/>
    <w:rsid w:val="003D1306"/>
    <w:rsid w:val="003D17AB"/>
    <w:rsid w:val="003D2091"/>
    <w:rsid w:val="003D2F12"/>
    <w:rsid w:val="003D54C9"/>
    <w:rsid w:val="003D721B"/>
    <w:rsid w:val="003D7665"/>
    <w:rsid w:val="003D7EA6"/>
    <w:rsid w:val="003E2D28"/>
    <w:rsid w:val="003E30F7"/>
    <w:rsid w:val="003E32DA"/>
    <w:rsid w:val="003E4781"/>
    <w:rsid w:val="003F059A"/>
    <w:rsid w:val="003F1C2C"/>
    <w:rsid w:val="003F400F"/>
    <w:rsid w:val="003F60CD"/>
    <w:rsid w:val="003F6D13"/>
    <w:rsid w:val="0040226B"/>
    <w:rsid w:val="0040339F"/>
    <w:rsid w:val="00403AEF"/>
    <w:rsid w:val="00404A4A"/>
    <w:rsid w:val="00406EB4"/>
    <w:rsid w:val="004073FF"/>
    <w:rsid w:val="00410AEE"/>
    <w:rsid w:val="00413664"/>
    <w:rsid w:val="00413CA2"/>
    <w:rsid w:val="0041424A"/>
    <w:rsid w:val="00415424"/>
    <w:rsid w:val="00415FCD"/>
    <w:rsid w:val="0041659A"/>
    <w:rsid w:val="0041733A"/>
    <w:rsid w:val="0041734D"/>
    <w:rsid w:val="004210F9"/>
    <w:rsid w:val="0042570B"/>
    <w:rsid w:val="00425D84"/>
    <w:rsid w:val="0042652D"/>
    <w:rsid w:val="00430B51"/>
    <w:rsid w:val="00431B29"/>
    <w:rsid w:val="00432D1B"/>
    <w:rsid w:val="00433504"/>
    <w:rsid w:val="00436362"/>
    <w:rsid w:val="004424FD"/>
    <w:rsid w:val="0044350C"/>
    <w:rsid w:val="0044363C"/>
    <w:rsid w:val="00443F6A"/>
    <w:rsid w:val="0044438E"/>
    <w:rsid w:val="00444F2F"/>
    <w:rsid w:val="00445037"/>
    <w:rsid w:val="0044561E"/>
    <w:rsid w:val="00447938"/>
    <w:rsid w:val="00447C90"/>
    <w:rsid w:val="00450E4B"/>
    <w:rsid w:val="00451ABF"/>
    <w:rsid w:val="00453128"/>
    <w:rsid w:val="00453C09"/>
    <w:rsid w:val="00455A75"/>
    <w:rsid w:val="0045654C"/>
    <w:rsid w:val="00456596"/>
    <w:rsid w:val="00457A51"/>
    <w:rsid w:val="00457B1D"/>
    <w:rsid w:val="00462A5B"/>
    <w:rsid w:val="00464573"/>
    <w:rsid w:val="00465049"/>
    <w:rsid w:val="00466A00"/>
    <w:rsid w:val="00467136"/>
    <w:rsid w:val="00470F91"/>
    <w:rsid w:val="00471C04"/>
    <w:rsid w:val="00471F6F"/>
    <w:rsid w:val="0047204F"/>
    <w:rsid w:val="0047228C"/>
    <w:rsid w:val="0047246A"/>
    <w:rsid w:val="0047249A"/>
    <w:rsid w:val="00481CB8"/>
    <w:rsid w:val="00481F3A"/>
    <w:rsid w:val="0048217E"/>
    <w:rsid w:val="00482F51"/>
    <w:rsid w:val="0048468A"/>
    <w:rsid w:val="00485B66"/>
    <w:rsid w:val="00490541"/>
    <w:rsid w:val="00491227"/>
    <w:rsid w:val="00492144"/>
    <w:rsid w:val="004938C0"/>
    <w:rsid w:val="004959E3"/>
    <w:rsid w:val="00495B4C"/>
    <w:rsid w:val="004A0DE5"/>
    <w:rsid w:val="004A1CC8"/>
    <w:rsid w:val="004A3E86"/>
    <w:rsid w:val="004A46BF"/>
    <w:rsid w:val="004A4A0E"/>
    <w:rsid w:val="004A6EB7"/>
    <w:rsid w:val="004A7AE9"/>
    <w:rsid w:val="004A7BB7"/>
    <w:rsid w:val="004B0202"/>
    <w:rsid w:val="004B3115"/>
    <w:rsid w:val="004B3614"/>
    <w:rsid w:val="004B405B"/>
    <w:rsid w:val="004B427F"/>
    <w:rsid w:val="004B43A9"/>
    <w:rsid w:val="004B5791"/>
    <w:rsid w:val="004B5E1D"/>
    <w:rsid w:val="004B6889"/>
    <w:rsid w:val="004C051C"/>
    <w:rsid w:val="004C18DF"/>
    <w:rsid w:val="004C3B92"/>
    <w:rsid w:val="004C41D4"/>
    <w:rsid w:val="004C4A44"/>
    <w:rsid w:val="004C636B"/>
    <w:rsid w:val="004D1958"/>
    <w:rsid w:val="004D632A"/>
    <w:rsid w:val="004D6C7B"/>
    <w:rsid w:val="004E0EED"/>
    <w:rsid w:val="004E1051"/>
    <w:rsid w:val="004E1AC4"/>
    <w:rsid w:val="004E2BBD"/>
    <w:rsid w:val="004E3D19"/>
    <w:rsid w:val="004E4D41"/>
    <w:rsid w:val="004E56BB"/>
    <w:rsid w:val="004E6CA1"/>
    <w:rsid w:val="004E77C8"/>
    <w:rsid w:val="004F16A1"/>
    <w:rsid w:val="004F3256"/>
    <w:rsid w:val="004F3759"/>
    <w:rsid w:val="004F4B66"/>
    <w:rsid w:val="004F5EDE"/>
    <w:rsid w:val="004F66FD"/>
    <w:rsid w:val="004F6C33"/>
    <w:rsid w:val="005010AB"/>
    <w:rsid w:val="00502862"/>
    <w:rsid w:val="00502AD5"/>
    <w:rsid w:val="00504E0C"/>
    <w:rsid w:val="00505C6C"/>
    <w:rsid w:val="005071E1"/>
    <w:rsid w:val="005075A0"/>
    <w:rsid w:val="00507682"/>
    <w:rsid w:val="00510888"/>
    <w:rsid w:val="00510EA6"/>
    <w:rsid w:val="005148DF"/>
    <w:rsid w:val="00515BF2"/>
    <w:rsid w:val="00516BD8"/>
    <w:rsid w:val="0051773C"/>
    <w:rsid w:val="00520503"/>
    <w:rsid w:val="00520A36"/>
    <w:rsid w:val="00521302"/>
    <w:rsid w:val="005213BB"/>
    <w:rsid w:val="0052170A"/>
    <w:rsid w:val="005226B6"/>
    <w:rsid w:val="00522F25"/>
    <w:rsid w:val="00523B5D"/>
    <w:rsid w:val="00524370"/>
    <w:rsid w:val="00524B46"/>
    <w:rsid w:val="0052519C"/>
    <w:rsid w:val="00525EED"/>
    <w:rsid w:val="005260F0"/>
    <w:rsid w:val="00527AE2"/>
    <w:rsid w:val="00532593"/>
    <w:rsid w:val="00532ED1"/>
    <w:rsid w:val="00534A2E"/>
    <w:rsid w:val="00535A49"/>
    <w:rsid w:val="00537A65"/>
    <w:rsid w:val="00537D59"/>
    <w:rsid w:val="005402DD"/>
    <w:rsid w:val="00542E4A"/>
    <w:rsid w:val="0054336F"/>
    <w:rsid w:val="0054628F"/>
    <w:rsid w:val="00546524"/>
    <w:rsid w:val="0054686E"/>
    <w:rsid w:val="00547308"/>
    <w:rsid w:val="005473A7"/>
    <w:rsid w:val="005504FA"/>
    <w:rsid w:val="00550A1A"/>
    <w:rsid w:val="0055104E"/>
    <w:rsid w:val="005521C1"/>
    <w:rsid w:val="005522ED"/>
    <w:rsid w:val="005530C9"/>
    <w:rsid w:val="00554493"/>
    <w:rsid w:val="005565E0"/>
    <w:rsid w:val="00556B60"/>
    <w:rsid w:val="005605FF"/>
    <w:rsid w:val="00560973"/>
    <w:rsid w:val="00561292"/>
    <w:rsid w:val="005622DE"/>
    <w:rsid w:val="005641C6"/>
    <w:rsid w:val="00565525"/>
    <w:rsid w:val="0056593B"/>
    <w:rsid w:val="00565C88"/>
    <w:rsid w:val="005663DB"/>
    <w:rsid w:val="00566454"/>
    <w:rsid w:val="00566798"/>
    <w:rsid w:val="005668DA"/>
    <w:rsid w:val="0056716B"/>
    <w:rsid w:val="005677CA"/>
    <w:rsid w:val="00571629"/>
    <w:rsid w:val="005724EA"/>
    <w:rsid w:val="005736F5"/>
    <w:rsid w:val="00574638"/>
    <w:rsid w:val="00574D49"/>
    <w:rsid w:val="005772AD"/>
    <w:rsid w:val="005802A2"/>
    <w:rsid w:val="005805C1"/>
    <w:rsid w:val="00580CB9"/>
    <w:rsid w:val="00581366"/>
    <w:rsid w:val="005818A1"/>
    <w:rsid w:val="0058271E"/>
    <w:rsid w:val="00583460"/>
    <w:rsid w:val="00583806"/>
    <w:rsid w:val="00585116"/>
    <w:rsid w:val="005860CC"/>
    <w:rsid w:val="00587AEC"/>
    <w:rsid w:val="00587DA7"/>
    <w:rsid w:val="005909D0"/>
    <w:rsid w:val="00590AF4"/>
    <w:rsid w:val="00590B4E"/>
    <w:rsid w:val="00590E14"/>
    <w:rsid w:val="0059135D"/>
    <w:rsid w:val="00591F86"/>
    <w:rsid w:val="005959CC"/>
    <w:rsid w:val="00595CEF"/>
    <w:rsid w:val="0059615E"/>
    <w:rsid w:val="00597CA8"/>
    <w:rsid w:val="005A0608"/>
    <w:rsid w:val="005A13F3"/>
    <w:rsid w:val="005A1B36"/>
    <w:rsid w:val="005A4226"/>
    <w:rsid w:val="005A5764"/>
    <w:rsid w:val="005A6838"/>
    <w:rsid w:val="005A6E73"/>
    <w:rsid w:val="005A6ECA"/>
    <w:rsid w:val="005A6ED3"/>
    <w:rsid w:val="005A73D3"/>
    <w:rsid w:val="005A776E"/>
    <w:rsid w:val="005A7C49"/>
    <w:rsid w:val="005B04A4"/>
    <w:rsid w:val="005B35A5"/>
    <w:rsid w:val="005B481F"/>
    <w:rsid w:val="005B4D65"/>
    <w:rsid w:val="005B6365"/>
    <w:rsid w:val="005B67E6"/>
    <w:rsid w:val="005B79CF"/>
    <w:rsid w:val="005B7C0C"/>
    <w:rsid w:val="005C1689"/>
    <w:rsid w:val="005C1A66"/>
    <w:rsid w:val="005C2721"/>
    <w:rsid w:val="005C3EE5"/>
    <w:rsid w:val="005C4F09"/>
    <w:rsid w:val="005D0086"/>
    <w:rsid w:val="005D0F84"/>
    <w:rsid w:val="005D103E"/>
    <w:rsid w:val="005D6203"/>
    <w:rsid w:val="005D6A73"/>
    <w:rsid w:val="005D7979"/>
    <w:rsid w:val="005D7E25"/>
    <w:rsid w:val="005E089C"/>
    <w:rsid w:val="005E15D2"/>
    <w:rsid w:val="005E3120"/>
    <w:rsid w:val="005E4F5A"/>
    <w:rsid w:val="005E5EDD"/>
    <w:rsid w:val="005E66E0"/>
    <w:rsid w:val="005F0F32"/>
    <w:rsid w:val="005F1095"/>
    <w:rsid w:val="005F1666"/>
    <w:rsid w:val="005F212E"/>
    <w:rsid w:val="005F418F"/>
    <w:rsid w:val="005F42FD"/>
    <w:rsid w:val="005F4B5E"/>
    <w:rsid w:val="005F4CD9"/>
    <w:rsid w:val="006001D0"/>
    <w:rsid w:val="0060205A"/>
    <w:rsid w:val="006038C7"/>
    <w:rsid w:val="00604147"/>
    <w:rsid w:val="00604461"/>
    <w:rsid w:val="00604829"/>
    <w:rsid w:val="00604A2D"/>
    <w:rsid w:val="00604EA8"/>
    <w:rsid w:val="00607EDA"/>
    <w:rsid w:val="00610F1D"/>
    <w:rsid w:val="00610F7A"/>
    <w:rsid w:val="00613447"/>
    <w:rsid w:val="00613B9F"/>
    <w:rsid w:val="00614084"/>
    <w:rsid w:val="006148BF"/>
    <w:rsid w:val="00614CD9"/>
    <w:rsid w:val="006152A9"/>
    <w:rsid w:val="006164C8"/>
    <w:rsid w:val="00617C3C"/>
    <w:rsid w:val="006212AF"/>
    <w:rsid w:val="00621AD5"/>
    <w:rsid w:val="00623254"/>
    <w:rsid w:val="006235C7"/>
    <w:rsid w:val="0062574B"/>
    <w:rsid w:val="00627832"/>
    <w:rsid w:val="00630806"/>
    <w:rsid w:val="006312CE"/>
    <w:rsid w:val="0063363F"/>
    <w:rsid w:val="00634372"/>
    <w:rsid w:val="006346DD"/>
    <w:rsid w:val="006366BC"/>
    <w:rsid w:val="006423DD"/>
    <w:rsid w:val="00643B66"/>
    <w:rsid w:val="00644BAA"/>
    <w:rsid w:val="00644C6A"/>
    <w:rsid w:val="006453E7"/>
    <w:rsid w:val="00650CE3"/>
    <w:rsid w:val="006517D4"/>
    <w:rsid w:val="00652B11"/>
    <w:rsid w:val="006545C0"/>
    <w:rsid w:val="00655D98"/>
    <w:rsid w:val="006573EC"/>
    <w:rsid w:val="00657919"/>
    <w:rsid w:val="006635BD"/>
    <w:rsid w:val="00665829"/>
    <w:rsid w:val="00670177"/>
    <w:rsid w:val="00670F4B"/>
    <w:rsid w:val="0067160D"/>
    <w:rsid w:val="0067219A"/>
    <w:rsid w:val="00672B8D"/>
    <w:rsid w:val="00674174"/>
    <w:rsid w:val="006748C2"/>
    <w:rsid w:val="0067539B"/>
    <w:rsid w:val="00675444"/>
    <w:rsid w:val="00675560"/>
    <w:rsid w:val="00676F61"/>
    <w:rsid w:val="00680189"/>
    <w:rsid w:val="0068113C"/>
    <w:rsid w:val="00681382"/>
    <w:rsid w:val="006816F3"/>
    <w:rsid w:val="0068274E"/>
    <w:rsid w:val="00682985"/>
    <w:rsid w:val="00682E86"/>
    <w:rsid w:val="00683102"/>
    <w:rsid w:val="006853AC"/>
    <w:rsid w:val="00685A56"/>
    <w:rsid w:val="00685CB1"/>
    <w:rsid w:val="0068639E"/>
    <w:rsid w:val="00687AF9"/>
    <w:rsid w:val="00692474"/>
    <w:rsid w:val="006927BF"/>
    <w:rsid w:val="006930E5"/>
    <w:rsid w:val="0069390B"/>
    <w:rsid w:val="00693B13"/>
    <w:rsid w:val="006942E3"/>
    <w:rsid w:val="00696162"/>
    <w:rsid w:val="006972E2"/>
    <w:rsid w:val="006A038C"/>
    <w:rsid w:val="006A2FDB"/>
    <w:rsid w:val="006A3A4B"/>
    <w:rsid w:val="006A3CA6"/>
    <w:rsid w:val="006A4F34"/>
    <w:rsid w:val="006A6C56"/>
    <w:rsid w:val="006A7F1A"/>
    <w:rsid w:val="006A7F95"/>
    <w:rsid w:val="006B1F07"/>
    <w:rsid w:val="006B2225"/>
    <w:rsid w:val="006B448A"/>
    <w:rsid w:val="006B451E"/>
    <w:rsid w:val="006B6E0C"/>
    <w:rsid w:val="006B7A34"/>
    <w:rsid w:val="006B7E71"/>
    <w:rsid w:val="006C0B74"/>
    <w:rsid w:val="006C0B9F"/>
    <w:rsid w:val="006C12D9"/>
    <w:rsid w:val="006C187E"/>
    <w:rsid w:val="006C4106"/>
    <w:rsid w:val="006C466D"/>
    <w:rsid w:val="006D2EE1"/>
    <w:rsid w:val="006D3DD4"/>
    <w:rsid w:val="006D512B"/>
    <w:rsid w:val="006D76EA"/>
    <w:rsid w:val="006E0FC3"/>
    <w:rsid w:val="006E2454"/>
    <w:rsid w:val="006E2D17"/>
    <w:rsid w:val="006E2F2B"/>
    <w:rsid w:val="006E3AAE"/>
    <w:rsid w:val="006E466B"/>
    <w:rsid w:val="006E57F3"/>
    <w:rsid w:val="006E5B33"/>
    <w:rsid w:val="006F3049"/>
    <w:rsid w:val="006F3205"/>
    <w:rsid w:val="006F463C"/>
    <w:rsid w:val="006F50B4"/>
    <w:rsid w:val="006F5F88"/>
    <w:rsid w:val="006F6582"/>
    <w:rsid w:val="006F6A09"/>
    <w:rsid w:val="006F73C2"/>
    <w:rsid w:val="006F7473"/>
    <w:rsid w:val="006F7506"/>
    <w:rsid w:val="006F79CF"/>
    <w:rsid w:val="006F7A9A"/>
    <w:rsid w:val="00700D1C"/>
    <w:rsid w:val="00700DBA"/>
    <w:rsid w:val="00702815"/>
    <w:rsid w:val="00706ACE"/>
    <w:rsid w:val="00710518"/>
    <w:rsid w:val="00710EEA"/>
    <w:rsid w:val="00711909"/>
    <w:rsid w:val="0071199A"/>
    <w:rsid w:val="007139B6"/>
    <w:rsid w:val="007145B7"/>
    <w:rsid w:val="007156F4"/>
    <w:rsid w:val="00715911"/>
    <w:rsid w:val="00716263"/>
    <w:rsid w:val="0071703F"/>
    <w:rsid w:val="00717D20"/>
    <w:rsid w:val="007214B3"/>
    <w:rsid w:val="00722D60"/>
    <w:rsid w:val="00722ECE"/>
    <w:rsid w:val="00724255"/>
    <w:rsid w:val="00725FD8"/>
    <w:rsid w:val="00726820"/>
    <w:rsid w:val="007270B1"/>
    <w:rsid w:val="00727AE7"/>
    <w:rsid w:val="00730822"/>
    <w:rsid w:val="00733C80"/>
    <w:rsid w:val="00733F05"/>
    <w:rsid w:val="00734BED"/>
    <w:rsid w:val="00735088"/>
    <w:rsid w:val="00737403"/>
    <w:rsid w:val="00737B75"/>
    <w:rsid w:val="0074118C"/>
    <w:rsid w:val="007429EE"/>
    <w:rsid w:val="00742C2A"/>
    <w:rsid w:val="00744AE9"/>
    <w:rsid w:val="00747B55"/>
    <w:rsid w:val="007528B7"/>
    <w:rsid w:val="0075374F"/>
    <w:rsid w:val="00753D39"/>
    <w:rsid w:val="007558C4"/>
    <w:rsid w:val="00757C50"/>
    <w:rsid w:val="007614DA"/>
    <w:rsid w:val="00761B04"/>
    <w:rsid w:val="007640DC"/>
    <w:rsid w:val="007651D2"/>
    <w:rsid w:val="00765452"/>
    <w:rsid w:val="0076795A"/>
    <w:rsid w:val="00771321"/>
    <w:rsid w:val="00772BB9"/>
    <w:rsid w:val="00772E6E"/>
    <w:rsid w:val="00773258"/>
    <w:rsid w:val="007733A4"/>
    <w:rsid w:val="00773FA5"/>
    <w:rsid w:val="00780507"/>
    <w:rsid w:val="0078054F"/>
    <w:rsid w:val="00781538"/>
    <w:rsid w:val="00781F0E"/>
    <w:rsid w:val="007822E1"/>
    <w:rsid w:val="00782334"/>
    <w:rsid w:val="007828C9"/>
    <w:rsid w:val="00782CE2"/>
    <w:rsid w:val="007832E4"/>
    <w:rsid w:val="0078512D"/>
    <w:rsid w:val="0078580F"/>
    <w:rsid w:val="007862D5"/>
    <w:rsid w:val="0078673C"/>
    <w:rsid w:val="00786CB2"/>
    <w:rsid w:val="00787C84"/>
    <w:rsid w:val="00790455"/>
    <w:rsid w:val="00790684"/>
    <w:rsid w:val="00790F7B"/>
    <w:rsid w:val="007910F9"/>
    <w:rsid w:val="00792353"/>
    <w:rsid w:val="00795265"/>
    <w:rsid w:val="00795F30"/>
    <w:rsid w:val="007A0EBF"/>
    <w:rsid w:val="007A0FF2"/>
    <w:rsid w:val="007A1429"/>
    <w:rsid w:val="007A1819"/>
    <w:rsid w:val="007A2332"/>
    <w:rsid w:val="007A5B9D"/>
    <w:rsid w:val="007A60CC"/>
    <w:rsid w:val="007A60CE"/>
    <w:rsid w:val="007B0AD3"/>
    <w:rsid w:val="007B11A4"/>
    <w:rsid w:val="007B3F0A"/>
    <w:rsid w:val="007B4407"/>
    <w:rsid w:val="007B585D"/>
    <w:rsid w:val="007B606F"/>
    <w:rsid w:val="007B7F5B"/>
    <w:rsid w:val="007C0983"/>
    <w:rsid w:val="007C0B3D"/>
    <w:rsid w:val="007C101D"/>
    <w:rsid w:val="007C14F0"/>
    <w:rsid w:val="007C3037"/>
    <w:rsid w:val="007C3180"/>
    <w:rsid w:val="007C3608"/>
    <w:rsid w:val="007C5C49"/>
    <w:rsid w:val="007C6FC3"/>
    <w:rsid w:val="007D0711"/>
    <w:rsid w:val="007D159E"/>
    <w:rsid w:val="007D375C"/>
    <w:rsid w:val="007D5767"/>
    <w:rsid w:val="007E0EB7"/>
    <w:rsid w:val="007E104C"/>
    <w:rsid w:val="007E14A9"/>
    <w:rsid w:val="007E1ABA"/>
    <w:rsid w:val="007E1CBB"/>
    <w:rsid w:val="007E2C81"/>
    <w:rsid w:val="007E3CD5"/>
    <w:rsid w:val="007E4536"/>
    <w:rsid w:val="007E4C3F"/>
    <w:rsid w:val="007E5FBE"/>
    <w:rsid w:val="007E6517"/>
    <w:rsid w:val="007E75AB"/>
    <w:rsid w:val="007E7951"/>
    <w:rsid w:val="007F0264"/>
    <w:rsid w:val="007F0667"/>
    <w:rsid w:val="007F0A59"/>
    <w:rsid w:val="007F2559"/>
    <w:rsid w:val="007F324C"/>
    <w:rsid w:val="007F6968"/>
    <w:rsid w:val="0080221D"/>
    <w:rsid w:val="008027C6"/>
    <w:rsid w:val="00802B0B"/>
    <w:rsid w:val="0080364E"/>
    <w:rsid w:val="0080420B"/>
    <w:rsid w:val="00804753"/>
    <w:rsid w:val="00804B29"/>
    <w:rsid w:val="00806649"/>
    <w:rsid w:val="0081010E"/>
    <w:rsid w:val="00811689"/>
    <w:rsid w:val="008117F1"/>
    <w:rsid w:val="00812668"/>
    <w:rsid w:val="0081591B"/>
    <w:rsid w:val="008162D1"/>
    <w:rsid w:val="008201A0"/>
    <w:rsid w:val="008206C6"/>
    <w:rsid w:val="00821D98"/>
    <w:rsid w:val="008220C9"/>
    <w:rsid w:val="008221BD"/>
    <w:rsid w:val="0082294A"/>
    <w:rsid w:val="008247E9"/>
    <w:rsid w:val="00825432"/>
    <w:rsid w:val="0082660F"/>
    <w:rsid w:val="008300F1"/>
    <w:rsid w:val="00830AAA"/>
    <w:rsid w:val="00831455"/>
    <w:rsid w:val="00831839"/>
    <w:rsid w:val="0083221F"/>
    <w:rsid w:val="008415B6"/>
    <w:rsid w:val="008419A6"/>
    <w:rsid w:val="00841EE5"/>
    <w:rsid w:val="00842C61"/>
    <w:rsid w:val="008437D0"/>
    <w:rsid w:val="00843F2D"/>
    <w:rsid w:val="00845054"/>
    <w:rsid w:val="00846036"/>
    <w:rsid w:val="0084757E"/>
    <w:rsid w:val="00847D85"/>
    <w:rsid w:val="008502A2"/>
    <w:rsid w:val="00853F29"/>
    <w:rsid w:val="0085447B"/>
    <w:rsid w:val="00854CF4"/>
    <w:rsid w:val="008555E3"/>
    <w:rsid w:val="00855C88"/>
    <w:rsid w:val="008601C2"/>
    <w:rsid w:val="0086052F"/>
    <w:rsid w:val="00863B6A"/>
    <w:rsid w:val="00864410"/>
    <w:rsid w:val="00864702"/>
    <w:rsid w:val="00865DE4"/>
    <w:rsid w:val="00866638"/>
    <w:rsid w:val="00867427"/>
    <w:rsid w:val="00870432"/>
    <w:rsid w:val="0087197A"/>
    <w:rsid w:val="00875776"/>
    <w:rsid w:val="0087766D"/>
    <w:rsid w:val="00877A08"/>
    <w:rsid w:val="00880109"/>
    <w:rsid w:val="00881220"/>
    <w:rsid w:val="00884FE7"/>
    <w:rsid w:val="008853A1"/>
    <w:rsid w:val="00885636"/>
    <w:rsid w:val="0088653A"/>
    <w:rsid w:val="008913A9"/>
    <w:rsid w:val="008924C5"/>
    <w:rsid w:val="0089259D"/>
    <w:rsid w:val="00892F87"/>
    <w:rsid w:val="00894913"/>
    <w:rsid w:val="00896053"/>
    <w:rsid w:val="00897A04"/>
    <w:rsid w:val="008A1B3D"/>
    <w:rsid w:val="008A1CA5"/>
    <w:rsid w:val="008A472B"/>
    <w:rsid w:val="008A50EF"/>
    <w:rsid w:val="008A5BAA"/>
    <w:rsid w:val="008A5CF1"/>
    <w:rsid w:val="008B1568"/>
    <w:rsid w:val="008B1C36"/>
    <w:rsid w:val="008B5EE4"/>
    <w:rsid w:val="008B6DD1"/>
    <w:rsid w:val="008B7C11"/>
    <w:rsid w:val="008C05CA"/>
    <w:rsid w:val="008C175D"/>
    <w:rsid w:val="008C5C57"/>
    <w:rsid w:val="008C6E96"/>
    <w:rsid w:val="008D01B1"/>
    <w:rsid w:val="008D1268"/>
    <w:rsid w:val="008D1D5E"/>
    <w:rsid w:val="008D1FE2"/>
    <w:rsid w:val="008D2228"/>
    <w:rsid w:val="008D3624"/>
    <w:rsid w:val="008D459E"/>
    <w:rsid w:val="008D5F8B"/>
    <w:rsid w:val="008D7F49"/>
    <w:rsid w:val="008E0618"/>
    <w:rsid w:val="008E071F"/>
    <w:rsid w:val="008E19C9"/>
    <w:rsid w:val="008E2BBF"/>
    <w:rsid w:val="008E3059"/>
    <w:rsid w:val="008E3735"/>
    <w:rsid w:val="008E530D"/>
    <w:rsid w:val="008E7184"/>
    <w:rsid w:val="008E7795"/>
    <w:rsid w:val="008F0E1B"/>
    <w:rsid w:val="008F1197"/>
    <w:rsid w:val="008F21BE"/>
    <w:rsid w:val="008F223C"/>
    <w:rsid w:val="008F4AA3"/>
    <w:rsid w:val="008F5DC3"/>
    <w:rsid w:val="008F5FA2"/>
    <w:rsid w:val="008F698F"/>
    <w:rsid w:val="008F765C"/>
    <w:rsid w:val="008F7EB8"/>
    <w:rsid w:val="0090146A"/>
    <w:rsid w:val="00904320"/>
    <w:rsid w:val="0090476C"/>
    <w:rsid w:val="0090487E"/>
    <w:rsid w:val="009054E0"/>
    <w:rsid w:val="009054EF"/>
    <w:rsid w:val="009057EB"/>
    <w:rsid w:val="0090585A"/>
    <w:rsid w:val="00906439"/>
    <w:rsid w:val="00906DD1"/>
    <w:rsid w:val="00907526"/>
    <w:rsid w:val="00910654"/>
    <w:rsid w:val="00910A09"/>
    <w:rsid w:val="0091148B"/>
    <w:rsid w:val="00912553"/>
    <w:rsid w:val="00914947"/>
    <w:rsid w:val="00915772"/>
    <w:rsid w:val="009165FA"/>
    <w:rsid w:val="00916BDE"/>
    <w:rsid w:val="009178E0"/>
    <w:rsid w:val="00917DEB"/>
    <w:rsid w:val="0092060F"/>
    <w:rsid w:val="009206A4"/>
    <w:rsid w:val="009211A8"/>
    <w:rsid w:val="00922F99"/>
    <w:rsid w:val="00924409"/>
    <w:rsid w:val="009274F8"/>
    <w:rsid w:val="0092766E"/>
    <w:rsid w:val="0092798A"/>
    <w:rsid w:val="00932AF8"/>
    <w:rsid w:val="009358CD"/>
    <w:rsid w:val="00941302"/>
    <w:rsid w:val="00943F2B"/>
    <w:rsid w:val="00944B68"/>
    <w:rsid w:val="00944C2D"/>
    <w:rsid w:val="00945EE0"/>
    <w:rsid w:val="009463D3"/>
    <w:rsid w:val="009468EE"/>
    <w:rsid w:val="0094796C"/>
    <w:rsid w:val="00947E10"/>
    <w:rsid w:val="00947E29"/>
    <w:rsid w:val="00950781"/>
    <w:rsid w:val="00950B9E"/>
    <w:rsid w:val="00952476"/>
    <w:rsid w:val="009539A9"/>
    <w:rsid w:val="00953BA6"/>
    <w:rsid w:val="009564F2"/>
    <w:rsid w:val="009568BB"/>
    <w:rsid w:val="00956D4E"/>
    <w:rsid w:val="009575E7"/>
    <w:rsid w:val="009606AE"/>
    <w:rsid w:val="00962080"/>
    <w:rsid w:val="00963163"/>
    <w:rsid w:val="00965A72"/>
    <w:rsid w:val="00967C93"/>
    <w:rsid w:val="009707FA"/>
    <w:rsid w:val="00970C02"/>
    <w:rsid w:val="0097137E"/>
    <w:rsid w:val="009721E5"/>
    <w:rsid w:val="00972D4E"/>
    <w:rsid w:val="009767DC"/>
    <w:rsid w:val="00980068"/>
    <w:rsid w:val="00980658"/>
    <w:rsid w:val="00982077"/>
    <w:rsid w:val="00984E9F"/>
    <w:rsid w:val="00986CD9"/>
    <w:rsid w:val="0098735A"/>
    <w:rsid w:val="00990A4F"/>
    <w:rsid w:val="00990CC6"/>
    <w:rsid w:val="009915A5"/>
    <w:rsid w:val="00995FED"/>
    <w:rsid w:val="00996647"/>
    <w:rsid w:val="00996785"/>
    <w:rsid w:val="0099696A"/>
    <w:rsid w:val="009A1BBA"/>
    <w:rsid w:val="009A278D"/>
    <w:rsid w:val="009A2C37"/>
    <w:rsid w:val="009A3758"/>
    <w:rsid w:val="009A695B"/>
    <w:rsid w:val="009A6CCA"/>
    <w:rsid w:val="009A7875"/>
    <w:rsid w:val="009B33F9"/>
    <w:rsid w:val="009B3D86"/>
    <w:rsid w:val="009B520D"/>
    <w:rsid w:val="009B55C4"/>
    <w:rsid w:val="009B5E8E"/>
    <w:rsid w:val="009B6E15"/>
    <w:rsid w:val="009C1C61"/>
    <w:rsid w:val="009C28C3"/>
    <w:rsid w:val="009C2C02"/>
    <w:rsid w:val="009C5865"/>
    <w:rsid w:val="009C6F87"/>
    <w:rsid w:val="009C7355"/>
    <w:rsid w:val="009D1A35"/>
    <w:rsid w:val="009D3131"/>
    <w:rsid w:val="009D6FAE"/>
    <w:rsid w:val="009E1578"/>
    <w:rsid w:val="009E2740"/>
    <w:rsid w:val="009E2E2C"/>
    <w:rsid w:val="009E34C9"/>
    <w:rsid w:val="009E3B77"/>
    <w:rsid w:val="009E3E17"/>
    <w:rsid w:val="009E4F59"/>
    <w:rsid w:val="009E5645"/>
    <w:rsid w:val="009E7511"/>
    <w:rsid w:val="009F089B"/>
    <w:rsid w:val="009F1601"/>
    <w:rsid w:val="009F2728"/>
    <w:rsid w:val="009F35CE"/>
    <w:rsid w:val="009F3B08"/>
    <w:rsid w:val="009F3CFB"/>
    <w:rsid w:val="009F46AC"/>
    <w:rsid w:val="009F7C10"/>
    <w:rsid w:val="00A020E3"/>
    <w:rsid w:val="00A023E2"/>
    <w:rsid w:val="00A024BB"/>
    <w:rsid w:val="00A02ADF"/>
    <w:rsid w:val="00A03000"/>
    <w:rsid w:val="00A046B8"/>
    <w:rsid w:val="00A056A9"/>
    <w:rsid w:val="00A068F3"/>
    <w:rsid w:val="00A07326"/>
    <w:rsid w:val="00A078BE"/>
    <w:rsid w:val="00A07EB5"/>
    <w:rsid w:val="00A1270F"/>
    <w:rsid w:val="00A13BCB"/>
    <w:rsid w:val="00A13E09"/>
    <w:rsid w:val="00A13FD1"/>
    <w:rsid w:val="00A14185"/>
    <w:rsid w:val="00A1679F"/>
    <w:rsid w:val="00A16B62"/>
    <w:rsid w:val="00A17206"/>
    <w:rsid w:val="00A1784A"/>
    <w:rsid w:val="00A17A07"/>
    <w:rsid w:val="00A20379"/>
    <w:rsid w:val="00A21B63"/>
    <w:rsid w:val="00A24611"/>
    <w:rsid w:val="00A255C4"/>
    <w:rsid w:val="00A256BB"/>
    <w:rsid w:val="00A31151"/>
    <w:rsid w:val="00A31D38"/>
    <w:rsid w:val="00A31ED7"/>
    <w:rsid w:val="00A32327"/>
    <w:rsid w:val="00A34194"/>
    <w:rsid w:val="00A35473"/>
    <w:rsid w:val="00A36724"/>
    <w:rsid w:val="00A368FC"/>
    <w:rsid w:val="00A41130"/>
    <w:rsid w:val="00A41315"/>
    <w:rsid w:val="00A41EE1"/>
    <w:rsid w:val="00A42F69"/>
    <w:rsid w:val="00A431B5"/>
    <w:rsid w:val="00A43297"/>
    <w:rsid w:val="00A44715"/>
    <w:rsid w:val="00A44AA3"/>
    <w:rsid w:val="00A46BE0"/>
    <w:rsid w:val="00A52571"/>
    <w:rsid w:val="00A55923"/>
    <w:rsid w:val="00A57350"/>
    <w:rsid w:val="00A62299"/>
    <w:rsid w:val="00A636C2"/>
    <w:rsid w:val="00A638B3"/>
    <w:rsid w:val="00A64086"/>
    <w:rsid w:val="00A645ED"/>
    <w:rsid w:val="00A64F43"/>
    <w:rsid w:val="00A6514E"/>
    <w:rsid w:val="00A661A5"/>
    <w:rsid w:val="00A66947"/>
    <w:rsid w:val="00A67DEF"/>
    <w:rsid w:val="00A70760"/>
    <w:rsid w:val="00A71554"/>
    <w:rsid w:val="00A71FBF"/>
    <w:rsid w:val="00A7225C"/>
    <w:rsid w:val="00A74999"/>
    <w:rsid w:val="00A7524D"/>
    <w:rsid w:val="00A76663"/>
    <w:rsid w:val="00A76E80"/>
    <w:rsid w:val="00A7700F"/>
    <w:rsid w:val="00A80420"/>
    <w:rsid w:val="00A813CF"/>
    <w:rsid w:val="00A85673"/>
    <w:rsid w:val="00A856B5"/>
    <w:rsid w:val="00A87529"/>
    <w:rsid w:val="00A916FC"/>
    <w:rsid w:val="00A925EE"/>
    <w:rsid w:val="00A9266D"/>
    <w:rsid w:val="00A92AA2"/>
    <w:rsid w:val="00A94688"/>
    <w:rsid w:val="00A9642F"/>
    <w:rsid w:val="00A965B0"/>
    <w:rsid w:val="00A96630"/>
    <w:rsid w:val="00A97ED2"/>
    <w:rsid w:val="00AA0D8F"/>
    <w:rsid w:val="00AA1BAE"/>
    <w:rsid w:val="00AA36C4"/>
    <w:rsid w:val="00AB0A58"/>
    <w:rsid w:val="00AB0F8B"/>
    <w:rsid w:val="00AB4378"/>
    <w:rsid w:val="00AB5BB1"/>
    <w:rsid w:val="00AC0003"/>
    <w:rsid w:val="00AC0488"/>
    <w:rsid w:val="00AC0615"/>
    <w:rsid w:val="00AC0836"/>
    <w:rsid w:val="00AC12FB"/>
    <w:rsid w:val="00AC2777"/>
    <w:rsid w:val="00AC2B04"/>
    <w:rsid w:val="00AC365C"/>
    <w:rsid w:val="00AC46DA"/>
    <w:rsid w:val="00AC484A"/>
    <w:rsid w:val="00AC4AA8"/>
    <w:rsid w:val="00AC5AED"/>
    <w:rsid w:val="00AC64F8"/>
    <w:rsid w:val="00AC7C54"/>
    <w:rsid w:val="00AD4645"/>
    <w:rsid w:val="00AD5212"/>
    <w:rsid w:val="00AE006C"/>
    <w:rsid w:val="00AE105D"/>
    <w:rsid w:val="00AE6509"/>
    <w:rsid w:val="00AE6572"/>
    <w:rsid w:val="00AF34D8"/>
    <w:rsid w:val="00AF5D7E"/>
    <w:rsid w:val="00AF6254"/>
    <w:rsid w:val="00AF6D9D"/>
    <w:rsid w:val="00B00CA5"/>
    <w:rsid w:val="00B0109A"/>
    <w:rsid w:val="00B04C52"/>
    <w:rsid w:val="00B05675"/>
    <w:rsid w:val="00B06F59"/>
    <w:rsid w:val="00B1106A"/>
    <w:rsid w:val="00B114A0"/>
    <w:rsid w:val="00B12E80"/>
    <w:rsid w:val="00B15B70"/>
    <w:rsid w:val="00B22732"/>
    <w:rsid w:val="00B22B15"/>
    <w:rsid w:val="00B22FBD"/>
    <w:rsid w:val="00B23107"/>
    <w:rsid w:val="00B238CF"/>
    <w:rsid w:val="00B256BD"/>
    <w:rsid w:val="00B258ED"/>
    <w:rsid w:val="00B2672D"/>
    <w:rsid w:val="00B26AA5"/>
    <w:rsid w:val="00B30369"/>
    <w:rsid w:val="00B30AF8"/>
    <w:rsid w:val="00B3115C"/>
    <w:rsid w:val="00B31711"/>
    <w:rsid w:val="00B321D3"/>
    <w:rsid w:val="00B322D5"/>
    <w:rsid w:val="00B32D52"/>
    <w:rsid w:val="00B34531"/>
    <w:rsid w:val="00B34872"/>
    <w:rsid w:val="00B363EA"/>
    <w:rsid w:val="00B3688D"/>
    <w:rsid w:val="00B36CFF"/>
    <w:rsid w:val="00B400D0"/>
    <w:rsid w:val="00B409A9"/>
    <w:rsid w:val="00B40BFB"/>
    <w:rsid w:val="00B4210A"/>
    <w:rsid w:val="00B42720"/>
    <w:rsid w:val="00B439AC"/>
    <w:rsid w:val="00B43E90"/>
    <w:rsid w:val="00B45A47"/>
    <w:rsid w:val="00B45B72"/>
    <w:rsid w:val="00B45BC0"/>
    <w:rsid w:val="00B46A02"/>
    <w:rsid w:val="00B47ABC"/>
    <w:rsid w:val="00B5544E"/>
    <w:rsid w:val="00B562F7"/>
    <w:rsid w:val="00B57358"/>
    <w:rsid w:val="00B60B11"/>
    <w:rsid w:val="00B61644"/>
    <w:rsid w:val="00B65381"/>
    <w:rsid w:val="00B67499"/>
    <w:rsid w:val="00B676FD"/>
    <w:rsid w:val="00B70723"/>
    <w:rsid w:val="00B70BB8"/>
    <w:rsid w:val="00B714F1"/>
    <w:rsid w:val="00B717A5"/>
    <w:rsid w:val="00B71970"/>
    <w:rsid w:val="00B71BB0"/>
    <w:rsid w:val="00B72984"/>
    <w:rsid w:val="00B72FE1"/>
    <w:rsid w:val="00B73664"/>
    <w:rsid w:val="00B74CEC"/>
    <w:rsid w:val="00B767B2"/>
    <w:rsid w:val="00B816E8"/>
    <w:rsid w:val="00B83F59"/>
    <w:rsid w:val="00B8449D"/>
    <w:rsid w:val="00B85770"/>
    <w:rsid w:val="00B90CE8"/>
    <w:rsid w:val="00B92DE6"/>
    <w:rsid w:val="00B93536"/>
    <w:rsid w:val="00B959FF"/>
    <w:rsid w:val="00B97287"/>
    <w:rsid w:val="00B97994"/>
    <w:rsid w:val="00B97A82"/>
    <w:rsid w:val="00BA351E"/>
    <w:rsid w:val="00BA423C"/>
    <w:rsid w:val="00BA7484"/>
    <w:rsid w:val="00BB0253"/>
    <w:rsid w:val="00BB09B1"/>
    <w:rsid w:val="00BB1CCF"/>
    <w:rsid w:val="00BB28B3"/>
    <w:rsid w:val="00BB2AC4"/>
    <w:rsid w:val="00BB3551"/>
    <w:rsid w:val="00BB3953"/>
    <w:rsid w:val="00BB3A4E"/>
    <w:rsid w:val="00BB6083"/>
    <w:rsid w:val="00BB6940"/>
    <w:rsid w:val="00BB7BB1"/>
    <w:rsid w:val="00BC0015"/>
    <w:rsid w:val="00BC05F1"/>
    <w:rsid w:val="00BC1AC9"/>
    <w:rsid w:val="00BC1B15"/>
    <w:rsid w:val="00BC5692"/>
    <w:rsid w:val="00BC5F33"/>
    <w:rsid w:val="00BC602B"/>
    <w:rsid w:val="00BC6A8F"/>
    <w:rsid w:val="00BC7E7F"/>
    <w:rsid w:val="00BD071E"/>
    <w:rsid w:val="00BD1553"/>
    <w:rsid w:val="00BD17F4"/>
    <w:rsid w:val="00BD1C35"/>
    <w:rsid w:val="00BD6713"/>
    <w:rsid w:val="00BD6773"/>
    <w:rsid w:val="00BD7F59"/>
    <w:rsid w:val="00BE1C2E"/>
    <w:rsid w:val="00BE23D8"/>
    <w:rsid w:val="00BE2453"/>
    <w:rsid w:val="00BE3EDA"/>
    <w:rsid w:val="00BE5179"/>
    <w:rsid w:val="00BE52F8"/>
    <w:rsid w:val="00BE57AC"/>
    <w:rsid w:val="00BE6286"/>
    <w:rsid w:val="00BE753D"/>
    <w:rsid w:val="00BE79BE"/>
    <w:rsid w:val="00BF044C"/>
    <w:rsid w:val="00BF078A"/>
    <w:rsid w:val="00BF0D83"/>
    <w:rsid w:val="00C00016"/>
    <w:rsid w:val="00C008C8"/>
    <w:rsid w:val="00C00FA6"/>
    <w:rsid w:val="00C0171A"/>
    <w:rsid w:val="00C01B1A"/>
    <w:rsid w:val="00C06A0F"/>
    <w:rsid w:val="00C100D1"/>
    <w:rsid w:val="00C12349"/>
    <w:rsid w:val="00C163AD"/>
    <w:rsid w:val="00C169AC"/>
    <w:rsid w:val="00C17624"/>
    <w:rsid w:val="00C20376"/>
    <w:rsid w:val="00C21A49"/>
    <w:rsid w:val="00C2206E"/>
    <w:rsid w:val="00C22F2F"/>
    <w:rsid w:val="00C233C4"/>
    <w:rsid w:val="00C25D40"/>
    <w:rsid w:val="00C263EF"/>
    <w:rsid w:val="00C27BC9"/>
    <w:rsid w:val="00C27C62"/>
    <w:rsid w:val="00C316E8"/>
    <w:rsid w:val="00C31D06"/>
    <w:rsid w:val="00C322E5"/>
    <w:rsid w:val="00C35D1B"/>
    <w:rsid w:val="00C35D66"/>
    <w:rsid w:val="00C41FE5"/>
    <w:rsid w:val="00C42A52"/>
    <w:rsid w:val="00C42C6E"/>
    <w:rsid w:val="00C42F7B"/>
    <w:rsid w:val="00C43501"/>
    <w:rsid w:val="00C441AF"/>
    <w:rsid w:val="00C50C3E"/>
    <w:rsid w:val="00C51172"/>
    <w:rsid w:val="00C5124F"/>
    <w:rsid w:val="00C51AD3"/>
    <w:rsid w:val="00C53F6F"/>
    <w:rsid w:val="00C568F8"/>
    <w:rsid w:val="00C5713B"/>
    <w:rsid w:val="00C57299"/>
    <w:rsid w:val="00C60DB3"/>
    <w:rsid w:val="00C61892"/>
    <w:rsid w:val="00C6234E"/>
    <w:rsid w:val="00C63718"/>
    <w:rsid w:val="00C6516A"/>
    <w:rsid w:val="00C665F6"/>
    <w:rsid w:val="00C678D0"/>
    <w:rsid w:val="00C7210C"/>
    <w:rsid w:val="00C73866"/>
    <w:rsid w:val="00C803AE"/>
    <w:rsid w:val="00C8125A"/>
    <w:rsid w:val="00C817BE"/>
    <w:rsid w:val="00C81D36"/>
    <w:rsid w:val="00C832AE"/>
    <w:rsid w:val="00C8502B"/>
    <w:rsid w:val="00C8705B"/>
    <w:rsid w:val="00C87973"/>
    <w:rsid w:val="00C87A9F"/>
    <w:rsid w:val="00C91885"/>
    <w:rsid w:val="00C93493"/>
    <w:rsid w:val="00C93B4B"/>
    <w:rsid w:val="00C945E8"/>
    <w:rsid w:val="00C95C0A"/>
    <w:rsid w:val="00C96F17"/>
    <w:rsid w:val="00CA0732"/>
    <w:rsid w:val="00CA0B85"/>
    <w:rsid w:val="00CA2B1E"/>
    <w:rsid w:val="00CA345F"/>
    <w:rsid w:val="00CA3952"/>
    <w:rsid w:val="00CA6E21"/>
    <w:rsid w:val="00CA7C3A"/>
    <w:rsid w:val="00CB27BD"/>
    <w:rsid w:val="00CB2E8B"/>
    <w:rsid w:val="00CB42C8"/>
    <w:rsid w:val="00CB7ADF"/>
    <w:rsid w:val="00CC02A2"/>
    <w:rsid w:val="00CC21CB"/>
    <w:rsid w:val="00CC24F8"/>
    <w:rsid w:val="00CC439E"/>
    <w:rsid w:val="00CC4EF7"/>
    <w:rsid w:val="00CC5B73"/>
    <w:rsid w:val="00CC6480"/>
    <w:rsid w:val="00CD1438"/>
    <w:rsid w:val="00CD2815"/>
    <w:rsid w:val="00CD575E"/>
    <w:rsid w:val="00CD5A47"/>
    <w:rsid w:val="00CD63A6"/>
    <w:rsid w:val="00CD64AB"/>
    <w:rsid w:val="00CD7436"/>
    <w:rsid w:val="00CD7AE3"/>
    <w:rsid w:val="00CE04DA"/>
    <w:rsid w:val="00CE058D"/>
    <w:rsid w:val="00CE0D83"/>
    <w:rsid w:val="00CE133B"/>
    <w:rsid w:val="00CE2340"/>
    <w:rsid w:val="00CE301A"/>
    <w:rsid w:val="00CE3EF9"/>
    <w:rsid w:val="00CE3FAA"/>
    <w:rsid w:val="00CE4734"/>
    <w:rsid w:val="00CE5A2E"/>
    <w:rsid w:val="00CF110F"/>
    <w:rsid w:val="00CF1A22"/>
    <w:rsid w:val="00CF6024"/>
    <w:rsid w:val="00CF6F5D"/>
    <w:rsid w:val="00CF79D4"/>
    <w:rsid w:val="00D002FD"/>
    <w:rsid w:val="00D00A54"/>
    <w:rsid w:val="00D01095"/>
    <w:rsid w:val="00D0176C"/>
    <w:rsid w:val="00D028A3"/>
    <w:rsid w:val="00D12AA9"/>
    <w:rsid w:val="00D13E7B"/>
    <w:rsid w:val="00D141FF"/>
    <w:rsid w:val="00D150CB"/>
    <w:rsid w:val="00D15423"/>
    <w:rsid w:val="00D17A29"/>
    <w:rsid w:val="00D20903"/>
    <w:rsid w:val="00D249A7"/>
    <w:rsid w:val="00D26902"/>
    <w:rsid w:val="00D2760C"/>
    <w:rsid w:val="00D27F7F"/>
    <w:rsid w:val="00D3028F"/>
    <w:rsid w:val="00D3074C"/>
    <w:rsid w:val="00D30A03"/>
    <w:rsid w:val="00D32541"/>
    <w:rsid w:val="00D35496"/>
    <w:rsid w:val="00D357D7"/>
    <w:rsid w:val="00D35F59"/>
    <w:rsid w:val="00D36165"/>
    <w:rsid w:val="00D36A9F"/>
    <w:rsid w:val="00D453C8"/>
    <w:rsid w:val="00D46AB2"/>
    <w:rsid w:val="00D501BB"/>
    <w:rsid w:val="00D5072E"/>
    <w:rsid w:val="00D50C36"/>
    <w:rsid w:val="00D51D7F"/>
    <w:rsid w:val="00D533B6"/>
    <w:rsid w:val="00D53F58"/>
    <w:rsid w:val="00D55B26"/>
    <w:rsid w:val="00D55E43"/>
    <w:rsid w:val="00D56191"/>
    <w:rsid w:val="00D561BB"/>
    <w:rsid w:val="00D578D5"/>
    <w:rsid w:val="00D60006"/>
    <w:rsid w:val="00D60107"/>
    <w:rsid w:val="00D60599"/>
    <w:rsid w:val="00D61C49"/>
    <w:rsid w:val="00D63CDA"/>
    <w:rsid w:val="00D63DD3"/>
    <w:rsid w:val="00D64890"/>
    <w:rsid w:val="00D648DE"/>
    <w:rsid w:val="00D6756B"/>
    <w:rsid w:val="00D70905"/>
    <w:rsid w:val="00D71508"/>
    <w:rsid w:val="00D7156D"/>
    <w:rsid w:val="00D72351"/>
    <w:rsid w:val="00D73D17"/>
    <w:rsid w:val="00D7591E"/>
    <w:rsid w:val="00D7629F"/>
    <w:rsid w:val="00D76740"/>
    <w:rsid w:val="00D80F5A"/>
    <w:rsid w:val="00D81462"/>
    <w:rsid w:val="00D82372"/>
    <w:rsid w:val="00D839AD"/>
    <w:rsid w:val="00D85567"/>
    <w:rsid w:val="00D8640E"/>
    <w:rsid w:val="00D86ED9"/>
    <w:rsid w:val="00D86F52"/>
    <w:rsid w:val="00D91021"/>
    <w:rsid w:val="00D910C2"/>
    <w:rsid w:val="00D936DE"/>
    <w:rsid w:val="00D95BD1"/>
    <w:rsid w:val="00D95D66"/>
    <w:rsid w:val="00D96CEE"/>
    <w:rsid w:val="00D97FE8"/>
    <w:rsid w:val="00DA0BB6"/>
    <w:rsid w:val="00DA0CD6"/>
    <w:rsid w:val="00DA0E27"/>
    <w:rsid w:val="00DA1F33"/>
    <w:rsid w:val="00DA3C7E"/>
    <w:rsid w:val="00DA49EC"/>
    <w:rsid w:val="00DA4C3A"/>
    <w:rsid w:val="00DA4FDB"/>
    <w:rsid w:val="00DA52EF"/>
    <w:rsid w:val="00DA5EAE"/>
    <w:rsid w:val="00DA7133"/>
    <w:rsid w:val="00DA7EF2"/>
    <w:rsid w:val="00DB5A8A"/>
    <w:rsid w:val="00DB6725"/>
    <w:rsid w:val="00DB76CD"/>
    <w:rsid w:val="00DB7B97"/>
    <w:rsid w:val="00DB7F72"/>
    <w:rsid w:val="00DC1B08"/>
    <w:rsid w:val="00DC35AA"/>
    <w:rsid w:val="00DC4063"/>
    <w:rsid w:val="00DC4214"/>
    <w:rsid w:val="00DC4A6F"/>
    <w:rsid w:val="00DC4AD2"/>
    <w:rsid w:val="00DC5B99"/>
    <w:rsid w:val="00DC684C"/>
    <w:rsid w:val="00DC7326"/>
    <w:rsid w:val="00DD02DF"/>
    <w:rsid w:val="00DD111D"/>
    <w:rsid w:val="00DD1489"/>
    <w:rsid w:val="00DD2AB5"/>
    <w:rsid w:val="00DD7238"/>
    <w:rsid w:val="00DD72CF"/>
    <w:rsid w:val="00DD7AC8"/>
    <w:rsid w:val="00DE0F4F"/>
    <w:rsid w:val="00DE21FF"/>
    <w:rsid w:val="00DE270F"/>
    <w:rsid w:val="00DE3710"/>
    <w:rsid w:val="00DE3D2C"/>
    <w:rsid w:val="00DE4467"/>
    <w:rsid w:val="00DE4F14"/>
    <w:rsid w:val="00DE657C"/>
    <w:rsid w:val="00DE67DE"/>
    <w:rsid w:val="00DE690B"/>
    <w:rsid w:val="00DE7248"/>
    <w:rsid w:val="00DF1CEA"/>
    <w:rsid w:val="00DF2C24"/>
    <w:rsid w:val="00DF3A55"/>
    <w:rsid w:val="00DF429B"/>
    <w:rsid w:val="00DF65F7"/>
    <w:rsid w:val="00DF778D"/>
    <w:rsid w:val="00E01720"/>
    <w:rsid w:val="00E01A10"/>
    <w:rsid w:val="00E02ABA"/>
    <w:rsid w:val="00E037EB"/>
    <w:rsid w:val="00E03B61"/>
    <w:rsid w:val="00E03E05"/>
    <w:rsid w:val="00E040C5"/>
    <w:rsid w:val="00E066FE"/>
    <w:rsid w:val="00E07108"/>
    <w:rsid w:val="00E11AF7"/>
    <w:rsid w:val="00E13E55"/>
    <w:rsid w:val="00E14317"/>
    <w:rsid w:val="00E1434C"/>
    <w:rsid w:val="00E14694"/>
    <w:rsid w:val="00E149BE"/>
    <w:rsid w:val="00E1562E"/>
    <w:rsid w:val="00E16039"/>
    <w:rsid w:val="00E16A49"/>
    <w:rsid w:val="00E16CAC"/>
    <w:rsid w:val="00E20E92"/>
    <w:rsid w:val="00E232C4"/>
    <w:rsid w:val="00E23362"/>
    <w:rsid w:val="00E23E25"/>
    <w:rsid w:val="00E24A28"/>
    <w:rsid w:val="00E256E8"/>
    <w:rsid w:val="00E25779"/>
    <w:rsid w:val="00E262D7"/>
    <w:rsid w:val="00E31A37"/>
    <w:rsid w:val="00E32C78"/>
    <w:rsid w:val="00E3312A"/>
    <w:rsid w:val="00E350FF"/>
    <w:rsid w:val="00E42F34"/>
    <w:rsid w:val="00E43711"/>
    <w:rsid w:val="00E43DAB"/>
    <w:rsid w:val="00E46C5B"/>
    <w:rsid w:val="00E470B4"/>
    <w:rsid w:val="00E50293"/>
    <w:rsid w:val="00E50405"/>
    <w:rsid w:val="00E50D28"/>
    <w:rsid w:val="00E50FF3"/>
    <w:rsid w:val="00E512F7"/>
    <w:rsid w:val="00E529BA"/>
    <w:rsid w:val="00E52A34"/>
    <w:rsid w:val="00E52D66"/>
    <w:rsid w:val="00E54B74"/>
    <w:rsid w:val="00E56396"/>
    <w:rsid w:val="00E5777E"/>
    <w:rsid w:val="00E57E04"/>
    <w:rsid w:val="00E6011E"/>
    <w:rsid w:val="00E60C6A"/>
    <w:rsid w:val="00E61F25"/>
    <w:rsid w:val="00E623BB"/>
    <w:rsid w:val="00E63182"/>
    <w:rsid w:val="00E633C9"/>
    <w:rsid w:val="00E643CA"/>
    <w:rsid w:val="00E64BEA"/>
    <w:rsid w:val="00E65363"/>
    <w:rsid w:val="00E65C55"/>
    <w:rsid w:val="00E66203"/>
    <w:rsid w:val="00E6739B"/>
    <w:rsid w:val="00E707F3"/>
    <w:rsid w:val="00E71653"/>
    <w:rsid w:val="00E71EEA"/>
    <w:rsid w:val="00E73189"/>
    <w:rsid w:val="00E75CEE"/>
    <w:rsid w:val="00E77102"/>
    <w:rsid w:val="00E81ED1"/>
    <w:rsid w:val="00E82024"/>
    <w:rsid w:val="00E820AC"/>
    <w:rsid w:val="00E82628"/>
    <w:rsid w:val="00E82F4E"/>
    <w:rsid w:val="00E83260"/>
    <w:rsid w:val="00E836D9"/>
    <w:rsid w:val="00E83A48"/>
    <w:rsid w:val="00E83C55"/>
    <w:rsid w:val="00E83FCF"/>
    <w:rsid w:val="00E84C08"/>
    <w:rsid w:val="00E85003"/>
    <w:rsid w:val="00E8508C"/>
    <w:rsid w:val="00E851C3"/>
    <w:rsid w:val="00E856D3"/>
    <w:rsid w:val="00E86DA6"/>
    <w:rsid w:val="00E9079F"/>
    <w:rsid w:val="00E91970"/>
    <w:rsid w:val="00E9208A"/>
    <w:rsid w:val="00E92426"/>
    <w:rsid w:val="00E92666"/>
    <w:rsid w:val="00E941B8"/>
    <w:rsid w:val="00E94AF4"/>
    <w:rsid w:val="00E95C32"/>
    <w:rsid w:val="00E975D4"/>
    <w:rsid w:val="00EA0F0D"/>
    <w:rsid w:val="00EA2147"/>
    <w:rsid w:val="00EA23D9"/>
    <w:rsid w:val="00EA279B"/>
    <w:rsid w:val="00EA3D54"/>
    <w:rsid w:val="00EA4FAA"/>
    <w:rsid w:val="00EA5973"/>
    <w:rsid w:val="00EA6000"/>
    <w:rsid w:val="00EA756D"/>
    <w:rsid w:val="00EA7891"/>
    <w:rsid w:val="00EB1E4D"/>
    <w:rsid w:val="00EB26EC"/>
    <w:rsid w:val="00EB2778"/>
    <w:rsid w:val="00EB28AF"/>
    <w:rsid w:val="00EB2B91"/>
    <w:rsid w:val="00EB5674"/>
    <w:rsid w:val="00EB7774"/>
    <w:rsid w:val="00EC1014"/>
    <w:rsid w:val="00EC272E"/>
    <w:rsid w:val="00EC458B"/>
    <w:rsid w:val="00EC52DB"/>
    <w:rsid w:val="00EC73D2"/>
    <w:rsid w:val="00EC75F8"/>
    <w:rsid w:val="00EC7D5E"/>
    <w:rsid w:val="00EC7FFE"/>
    <w:rsid w:val="00ED05D4"/>
    <w:rsid w:val="00ED08DB"/>
    <w:rsid w:val="00ED0D64"/>
    <w:rsid w:val="00ED4917"/>
    <w:rsid w:val="00ED5A7C"/>
    <w:rsid w:val="00ED5E55"/>
    <w:rsid w:val="00ED744B"/>
    <w:rsid w:val="00ED76F0"/>
    <w:rsid w:val="00EE19F7"/>
    <w:rsid w:val="00EE19FB"/>
    <w:rsid w:val="00EE232A"/>
    <w:rsid w:val="00EE23A3"/>
    <w:rsid w:val="00EE2692"/>
    <w:rsid w:val="00EE3680"/>
    <w:rsid w:val="00EE4EE5"/>
    <w:rsid w:val="00EE5253"/>
    <w:rsid w:val="00EE5379"/>
    <w:rsid w:val="00EE660A"/>
    <w:rsid w:val="00EE79F9"/>
    <w:rsid w:val="00EE7F41"/>
    <w:rsid w:val="00EF0942"/>
    <w:rsid w:val="00EF2528"/>
    <w:rsid w:val="00EF29EF"/>
    <w:rsid w:val="00EF3522"/>
    <w:rsid w:val="00EF3D8E"/>
    <w:rsid w:val="00EF43CD"/>
    <w:rsid w:val="00EF469C"/>
    <w:rsid w:val="00EF4E41"/>
    <w:rsid w:val="00EF615D"/>
    <w:rsid w:val="00EF7197"/>
    <w:rsid w:val="00F027CD"/>
    <w:rsid w:val="00F0296D"/>
    <w:rsid w:val="00F04D24"/>
    <w:rsid w:val="00F05FB6"/>
    <w:rsid w:val="00F06EA1"/>
    <w:rsid w:val="00F163C9"/>
    <w:rsid w:val="00F204F0"/>
    <w:rsid w:val="00F217BD"/>
    <w:rsid w:val="00F253C5"/>
    <w:rsid w:val="00F3015F"/>
    <w:rsid w:val="00F30F5F"/>
    <w:rsid w:val="00F31B59"/>
    <w:rsid w:val="00F31DE9"/>
    <w:rsid w:val="00F33947"/>
    <w:rsid w:val="00F41337"/>
    <w:rsid w:val="00F421D9"/>
    <w:rsid w:val="00F437FB"/>
    <w:rsid w:val="00F44BA2"/>
    <w:rsid w:val="00F45FF9"/>
    <w:rsid w:val="00F47B9E"/>
    <w:rsid w:val="00F50E90"/>
    <w:rsid w:val="00F53B26"/>
    <w:rsid w:val="00F53FA8"/>
    <w:rsid w:val="00F54087"/>
    <w:rsid w:val="00F54722"/>
    <w:rsid w:val="00F5592F"/>
    <w:rsid w:val="00F568F2"/>
    <w:rsid w:val="00F56C2F"/>
    <w:rsid w:val="00F608F5"/>
    <w:rsid w:val="00F6099D"/>
    <w:rsid w:val="00F617CE"/>
    <w:rsid w:val="00F61AA6"/>
    <w:rsid w:val="00F628DF"/>
    <w:rsid w:val="00F62AC3"/>
    <w:rsid w:val="00F630BC"/>
    <w:rsid w:val="00F65104"/>
    <w:rsid w:val="00F65DF7"/>
    <w:rsid w:val="00F66460"/>
    <w:rsid w:val="00F66BE9"/>
    <w:rsid w:val="00F6758E"/>
    <w:rsid w:val="00F6791A"/>
    <w:rsid w:val="00F71977"/>
    <w:rsid w:val="00F72730"/>
    <w:rsid w:val="00F737C4"/>
    <w:rsid w:val="00F747C3"/>
    <w:rsid w:val="00F74CDF"/>
    <w:rsid w:val="00F75DA4"/>
    <w:rsid w:val="00F761DB"/>
    <w:rsid w:val="00F77C0F"/>
    <w:rsid w:val="00F80F67"/>
    <w:rsid w:val="00F81613"/>
    <w:rsid w:val="00F81F98"/>
    <w:rsid w:val="00F82586"/>
    <w:rsid w:val="00F828B3"/>
    <w:rsid w:val="00F82B6C"/>
    <w:rsid w:val="00F83EC8"/>
    <w:rsid w:val="00F85E4A"/>
    <w:rsid w:val="00F860C3"/>
    <w:rsid w:val="00F870AF"/>
    <w:rsid w:val="00F87DE1"/>
    <w:rsid w:val="00F87FEA"/>
    <w:rsid w:val="00F90153"/>
    <w:rsid w:val="00F909EB"/>
    <w:rsid w:val="00F913CC"/>
    <w:rsid w:val="00F92495"/>
    <w:rsid w:val="00F92BDD"/>
    <w:rsid w:val="00F93821"/>
    <w:rsid w:val="00F93E74"/>
    <w:rsid w:val="00F94230"/>
    <w:rsid w:val="00F94F0D"/>
    <w:rsid w:val="00F9506A"/>
    <w:rsid w:val="00F95860"/>
    <w:rsid w:val="00F96B50"/>
    <w:rsid w:val="00F97334"/>
    <w:rsid w:val="00F97D32"/>
    <w:rsid w:val="00F97EBB"/>
    <w:rsid w:val="00FA18A0"/>
    <w:rsid w:val="00FA24C9"/>
    <w:rsid w:val="00FA25C5"/>
    <w:rsid w:val="00FA3189"/>
    <w:rsid w:val="00FA351E"/>
    <w:rsid w:val="00FA4197"/>
    <w:rsid w:val="00FA49FE"/>
    <w:rsid w:val="00FA5756"/>
    <w:rsid w:val="00FA72DE"/>
    <w:rsid w:val="00FA7395"/>
    <w:rsid w:val="00FA7CF0"/>
    <w:rsid w:val="00FB1B2D"/>
    <w:rsid w:val="00FB1D17"/>
    <w:rsid w:val="00FB2BC9"/>
    <w:rsid w:val="00FB2FDA"/>
    <w:rsid w:val="00FB3583"/>
    <w:rsid w:val="00FB3AA0"/>
    <w:rsid w:val="00FB52E3"/>
    <w:rsid w:val="00FB5411"/>
    <w:rsid w:val="00FB6519"/>
    <w:rsid w:val="00FB7B57"/>
    <w:rsid w:val="00FC0E9F"/>
    <w:rsid w:val="00FC2B4E"/>
    <w:rsid w:val="00FC3A83"/>
    <w:rsid w:val="00FC4633"/>
    <w:rsid w:val="00FC71DC"/>
    <w:rsid w:val="00FC781C"/>
    <w:rsid w:val="00FD04E4"/>
    <w:rsid w:val="00FD27BE"/>
    <w:rsid w:val="00FD3BAF"/>
    <w:rsid w:val="00FD40E2"/>
    <w:rsid w:val="00FD41B4"/>
    <w:rsid w:val="00FD4B85"/>
    <w:rsid w:val="00FD64D5"/>
    <w:rsid w:val="00FE29D9"/>
    <w:rsid w:val="00FE3240"/>
    <w:rsid w:val="00FE3645"/>
    <w:rsid w:val="00FE49C4"/>
    <w:rsid w:val="00FE65D8"/>
    <w:rsid w:val="00FE6626"/>
    <w:rsid w:val="00FE7D9F"/>
    <w:rsid w:val="00FF1905"/>
    <w:rsid w:val="00FF2338"/>
    <w:rsid w:val="00FF2C76"/>
    <w:rsid w:val="00FF30F4"/>
    <w:rsid w:val="00FF475E"/>
    <w:rsid w:val="00FF6CA2"/>
    <w:rsid w:val="00FF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6336F0"/>
  <w15:chartTrackingRefBased/>
  <w15:docId w15:val="{D8A12BAE-68A6-4FE4-B8A2-C68DB560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29F"/>
    <w:pPr>
      <w:spacing w:before="120" w:after="280" w:line="360" w:lineRule="auto"/>
      <w:jc w:val="both"/>
    </w:pPr>
  </w:style>
  <w:style w:type="paragraph" w:styleId="Heading1">
    <w:name w:val="heading 1"/>
    <w:basedOn w:val="Normal"/>
    <w:next w:val="Normal"/>
    <w:link w:val="Heading1Char"/>
    <w:qFormat/>
    <w:rsid w:val="007A60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6A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972"/>
  </w:style>
  <w:style w:type="paragraph" w:styleId="Footer">
    <w:name w:val="footer"/>
    <w:basedOn w:val="Normal"/>
    <w:link w:val="FooterChar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972"/>
  </w:style>
  <w:style w:type="character" w:customStyle="1" w:styleId="Heading1Char">
    <w:name w:val="Heading 1 Char"/>
    <w:basedOn w:val="DefaultParagraphFont"/>
    <w:link w:val="Heading1"/>
    <w:rsid w:val="007A60CE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60CE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636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6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0FC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F087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C6A8F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C1AC9"/>
    <w:rPr>
      <w:color w:val="808080"/>
    </w:rPr>
  </w:style>
  <w:style w:type="character" w:styleId="PageNumber">
    <w:name w:val="page number"/>
    <w:basedOn w:val="DefaultParagraphFont"/>
    <w:rsid w:val="00924409"/>
  </w:style>
  <w:style w:type="paragraph" w:styleId="NormalWeb">
    <w:name w:val="Normal (Web)"/>
    <w:basedOn w:val="Normal"/>
    <w:uiPriority w:val="99"/>
    <w:semiHidden/>
    <w:unhideWhenUsed/>
    <w:rsid w:val="00E3312A"/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rsid w:val="001E0FDC"/>
    <w:pPr>
      <w:spacing w:before="0" w:after="0" w:line="240" w:lineRule="auto"/>
    </w:pPr>
    <w:rPr>
      <w:rFonts w:ascii="Arial" w:eastAsia="Times New Roman" w:hAnsi="Arial" w:cs="Times New Roman"/>
      <w:sz w:val="24"/>
      <w:szCs w:val="20"/>
      <w:lang w:val="en-US" w:eastAsia="es-ES"/>
    </w:rPr>
  </w:style>
  <w:style w:type="character" w:customStyle="1" w:styleId="BodyTextChar">
    <w:name w:val="Body Text Char"/>
    <w:basedOn w:val="DefaultParagraphFont"/>
    <w:link w:val="BodyText"/>
    <w:rsid w:val="001E0FDC"/>
    <w:rPr>
      <w:rFonts w:ascii="Arial" w:eastAsia="Times New Roman" w:hAnsi="Arial" w:cs="Times New Roman"/>
      <w:sz w:val="24"/>
      <w:szCs w:val="20"/>
      <w:lang w:val="en-US" w:eastAsia="es-E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6D13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6D1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4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0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8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8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8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2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6.png"/><Relationship Id="rId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E0D34-FACD-47E3-9081-44F31213D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671</Words>
  <Characters>3829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MV TITAN I CONDITION SURVEY</vt:lpstr>
    </vt:vector>
  </TitlesOfParts>
  <Company/>
  <LinksUpToDate>false</LinksUpToDate>
  <CharactersWithSpaces>4492</CharactersWithSpaces>
  <SharedDoc>false</SharedDoc>
  <HLinks>
    <vt:vector size="6" baseType="variant">
      <vt:variant>
        <vt:i4>7012473</vt:i4>
      </vt:variant>
      <vt:variant>
        <vt:i4>0</vt:i4>
      </vt:variant>
      <vt:variant>
        <vt:i4>0</vt:i4>
      </vt:variant>
      <vt:variant>
        <vt:i4>5</vt:i4>
      </vt:variant>
      <vt:variant>
        <vt:lpwstr>https://photos.app.goo.gl/Wcw77RNLbHqa1joM9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 TITAN I CONDITION SURVEY</dc:title>
  <dc:subject/>
  <dc:creator>Diana Quirós</dc:creator>
  <cp:keywords/>
  <dc:description/>
  <cp:lastModifiedBy>Aaron Avila</cp:lastModifiedBy>
  <cp:revision>2</cp:revision>
  <cp:lastPrinted>2025-02-03T02:35:00Z</cp:lastPrinted>
  <dcterms:created xsi:type="dcterms:W3CDTF">2026-03-08T16:02:00Z</dcterms:created>
  <dcterms:modified xsi:type="dcterms:W3CDTF">2026-03-08T16:02:00Z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ff3e3263-8ec0-40ed-9598-28f6be4e6997</vt:lpwstr>
  </property>
</Properties>
</file>