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65532" w14:textId="6F4FF250" w:rsidR="00CD71DD" w:rsidRDefault="00CD71DD" w:rsidP="00CD71DD">
      <w:r>
        <w:t>Code for data flow diagram</w:t>
      </w:r>
    </w:p>
    <w:p w14:paraId="2521CD1C" w14:textId="77777777" w:rsidR="00CD71DD" w:rsidRDefault="00CD71DD" w:rsidP="00CD71DD"/>
    <w:p w14:paraId="04C76E56" w14:textId="77777777" w:rsidR="00CD71DD" w:rsidRDefault="00CD71DD" w:rsidP="00CD71DD"/>
    <w:p w14:paraId="54FE87E5" w14:textId="1CC676C7" w:rsidR="00CD71DD" w:rsidRDefault="00CD71DD" w:rsidP="00CD71DD">
      <w:r>
        <w:t>@startuml</w:t>
      </w:r>
    </w:p>
    <w:p w14:paraId="43B02F10" w14:textId="77777777" w:rsidR="00CD71DD" w:rsidRDefault="00CD71DD" w:rsidP="00CD71DD"/>
    <w:p w14:paraId="590A4E9B" w14:textId="77777777" w:rsidR="00CD71DD" w:rsidRDefault="00CD71DD" w:rsidP="00CD71DD">
      <w:r>
        <w:t>actor User</w:t>
      </w:r>
    </w:p>
    <w:p w14:paraId="7B766952" w14:textId="77777777" w:rsidR="00CD71DD" w:rsidRDefault="00CD71DD" w:rsidP="00CD71DD"/>
    <w:p w14:paraId="08B366E7" w14:textId="77777777" w:rsidR="00CD71DD" w:rsidRDefault="00CD71DD" w:rsidP="00CD71DD">
      <w:r>
        <w:t>entity "Spell Corrector Website" as Website</w:t>
      </w:r>
    </w:p>
    <w:p w14:paraId="657F65FC" w14:textId="77777777" w:rsidR="00CD71DD" w:rsidRDefault="00CD71DD" w:rsidP="00CD71DD">
      <w:r>
        <w:t xml:space="preserve">entity "Grammarly API" as </w:t>
      </w:r>
      <w:proofErr w:type="spellStart"/>
      <w:r>
        <w:t>GrammarlyAPI</w:t>
      </w:r>
      <w:proofErr w:type="spellEnd"/>
    </w:p>
    <w:p w14:paraId="63786BFB" w14:textId="77777777" w:rsidR="00CD71DD" w:rsidRDefault="00CD71DD" w:rsidP="00CD71DD"/>
    <w:p w14:paraId="1DD36A8E" w14:textId="77777777" w:rsidR="00CD71DD" w:rsidRDefault="00CD71DD" w:rsidP="00CD71DD">
      <w:r>
        <w:t>together {</w:t>
      </w:r>
    </w:p>
    <w:p w14:paraId="52AB926A" w14:textId="77777777" w:rsidR="00CD71DD" w:rsidRDefault="00CD71DD" w:rsidP="00CD71DD">
      <w:r>
        <w:t xml:space="preserve">  User -&gt; </w:t>
      </w:r>
      <w:proofErr w:type="gramStart"/>
      <w:r>
        <w:t>Website :</w:t>
      </w:r>
      <w:proofErr w:type="gramEnd"/>
      <w:r>
        <w:t xml:space="preserve"> Enter text</w:t>
      </w:r>
    </w:p>
    <w:p w14:paraId="1B1CDBA1" w14:textId="77777777" w:rsidR="00CD71DD" w:rsidRDefault="00CD71DD" w:rsidP="00CD71DD">
      <w:r>
        <w:t xml:space="preserve">  Website -&gt; </w:t>
      </w:r>
      <w:proofErr w:type="spellStart"/>
      <w:proofErr w:type="gramStart"/>
      <w:r>
        <w:t>GrammarlyAPI</w:t>
      </w:r>
      <w:proofErr w:type="spellEnd"/>
      <w:r>
        <w:t xml:space="preserve"> :</w:t>
      </w:r>
      <w:proofErr w:type="gramEnd"/>
      <w:r>
        <w:t xml:space="preserve"> Send text for analysis</w:t>
      </w:r>
    </w:p>
    <w:p w14:paraId="3D227147" w14:textId="77777777" w:rsidR="00CD71DD" w:rsidRDefault="00CD71DD" w:rsidP="00CD71DD">
      <w:r>
        <w:t xml:space="preserve">  </w:t>
      </w:r>
      <w:proofErr w:type="spellStart"/>
      <w:r>
        <w:t>GrammarlyAPI</w:t>
      </w:r>
      <w:proofErr w:type="spellEnd"/>
      <w:r>
        <w:t xml:space="preserve"> -&gt; </w:t>
      </w:r>
      <w:proofErr w:type="gramStart"/>
      <w:r>
        <w:t>Website :</w:t>
      </w:r>
      <w:proofErr w:type="gramEnd"/>
      <w:r>
        <w:t xml:space="preserve"> Return corrections</w:t>
      </w:r>
    </w:p>
    <w:p w14:paraId="6D6076B3" w14:textId="77777777" w:rsidR="00CD71DD" w:rsidRDefault="00CD71DD" w:rsidP="00CD71DD">
      <w:r>
        <w:t xml:space="preserve">  Website -&gt; </w:t>
      </w:r>
      <w:proofErr w:type="gramStart"/>
      <w:r>
        <w:t>User :</w:t>
      </w:r>
      <w:proofErr w:type="gramEnd"/>
      <w:r>
        <w:t xml:space="preserve"> Display corrections</w:t>
      </w:r>
    </w:p>
    <w:p w14:paraId="28B69CED" w14:textId="77777777" w:rsidR="00CD71DD" w:rsidRDefault="00CD71DD" w:rsidP="00CD71DD">
      <w:r>
        <w:t>}</w:t>
      </w:r>
    </w:p>
    <w:p w14:paraId="00AEF928" w14:textId="77777777" w:rsidR="00CD71DD" w:rsidRDefault="00CD71DD" w:rsidP="00CD71DD"/>
    <w:p w14:paraId="0067AF22" w14:textId="53992AD4" w:rsidR="001B4378" w:rsidRDefault="00CD71DD" w:rsidP="00CD71DD">
      <w:r>
        <w:t>@enduml</w:t>
      </w:r>
    </w:p>
    <w:p w14:paraId="6D9016F3" w14:textId="77777777" w:rsidR="00CB0971" w:rsidRDefault="00CB0971" w:rsidP="00CD71DD"/>
    <w:p w14:paraId="22A6C300" w14:textId="77777777" w:rsidR="00CB0971" w:rsidRDefault="00CB0971" w:rsidP="00CD71DD"/>
    <w:p w14:paraId="24FCF069" w14:textId="5D2961A0" w:rsidR="00CB0971" w:rsidRDefault="00CB0971" w:rsidP="00CD71DD">
      <w:r>
        <w:rPr>
          <w:noProof/>
        </w:rPr>
        <w:drawing>
          <wp:inline distT="0" distB="0" distL="0" distR="0" wp14:anchorId="658AC9AC" wp14:editId="750753E8">
            <wp:extent cx="5731510" cy="745490"/>
            <wp:effectExtent l="0" t="0" r="2540" b="0"/>
            <wp:docPr id="923308170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A5"/>
    <w:rsid w:val="001B4378"/>
    <w:rsid w:val="00B603A5"/>
    <w:rsid w:val="00C47348"/>
    <w:rsid w:val="00C82CD1"/>
    <w:rsid w:val="00CB0971"/>
    <w:rsid w:val="00CD71DD"/>
    <w:rsid w:val="00E2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E2CE"/>
  <w15:chartTrackingRefBased/>
  <w15:docId w15:val="{2D110412-B4BC-4911-8E2A-8A9EAA92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3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3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3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akolkar</dc:creator>
  <cp:keywords/>
  <dc:description/>
  <cp:lastModifiedBy>aditya akolkar</cp:lastModifiedBy>
  <cp:revision>4</cp:revision>
  <dcterms:created xsi:type="dcterms:W3CDTF">2025-01-31T15:23:00Z</dcterms:created>
  <dcterms:modified xsi:type="dcterms:W3CDTF">2025-01-31T15:32:00Z</dcterms:modified>
</cp:coreProperties>
</file>