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729C3" w14:textId="77777777" w:rsidR="00F05323" w:rsidRDefault="00F05323" w:rsidP="00FD288F">
      <w:pPr>
        <w:pStyle w:val="ListParagraph"/>
      </w:pPr>
    </w:p>
    <w:p w14:paraId="38C9F309" w14:textId="77777777" w:rsidR="00F05323" w:rsidRDefault="00F05323" w:rsidP="006158E1">
      <w:pPr>
        <w:pStyle w:val="ListParagraph"/>
      </w:pPr>
    </w:p>
    <w:p w14:paraId="367D67E7" w14:textId="77777777" w:rsidR="00F05323" w:rsidRDefault="00F05323" w:rsidP="00E76E07">
      <w:pPr>
        <w:pStyle w:val="ListParagraph"/>
      </w:pPr>
    </w:p>
    <w:p w14:paraId="0407D546" w14:textId="77777777" w:rsidR="00F05323" w:rsidRDefault="00F05323" w:rsidP="00710EBE">
      <w:pPr>
        <w:pStyle w:val="ListParagraph"/>
      </w:pPr>
    </w:p>
    <w:p w14:paraId="3B8D956D" w14:textId="77777777" w:rsidR="00F05323" w:rsidRDefault="00F05323" w:rsidP="004C6786">
      <w:pPr>
        <w:pStyle w:val="ListParagraph"/>
      </w:pPr>
    </w:p>
    <w:p w14:paraId="41AA5CE0" w14:textId="77777777" w:rsidR="00F05323" w:rsidRDefault="00F05323" w:rsidP="00FD288F">
      <w:pPr>
        <w:pStyle w:val="ListParagraph"/>
        <w:numPr>
          <w:ilvl w:val="0"/>
          <w:numId w:val="1"/>
        </w:numPr>
      </w:pPr>
      <w:r w:rsidRPr="00F05323">
        <w:t xml:space="preserve">Alqahtani, H. and Kumar, G., 2026. Large Language Models for Cybersecurity Intelligence: A Systematic Review of Emerging Threats, Defensive Capabilities, and Security Evaluation Frameworks. </w:t>
      </w:r>
      <w:r w:rsidRPr="00F05323">
        <w:rPr>
          <w:i/>
          <w:iCs/>
        </w:rPr>
        <w:t>Computers, Materials &amp; Continua</w:t>
      </w:r>
      <w:r w:rsidRPr="00F05323">
        <w:t xml:space="preserve">, </w:t>
      </w:r>
      <w:r w:rsidRPr="00F05323">
        <w:rPr>
          <w:i/>
          <w:iCs/>
        </w:rPr>
        <w:t>87</w:t>
      </w:r>
      <w:r w:rsidRPr="00F05323">
        <w:t>(3).</w:t>
      </w:r>
    </w:p>
    <w:p w14:paraId="3FB9D4E4" w14:textId="77777777" w:rsidR="00F05323" w:rsidRDefault="00F05323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57290EA9" w14:textId="77777777" w:rsidR="00F05323" w:rsidRDefault="00F05323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5D244F72" w14:textId="77777777" w:rsidR="00F05323" w:rsidRDefault="00F05323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5508B163" w14:textId="77777777" w:rsidR="00F05323" w:rsidRDefault="00F05323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498A0F29" w14:textId="77777777" w:rsidR="00F05323" w:rsidRDefault="00F05323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50747CD2" w14:textId="77777777" w:rsidR="00F05323" w:rsidRDefault="00F05323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1FE577D5" w14:textId="77777777" w:rsidR="00F05323" w:rsidRDefault="00F05323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4132DD4D" w14:textId="77777777" w:rsidR="00F05323" w:rsidRDefault="00F05323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5760B248" w14:textId="77777777" w:rsidR="00F05323" w:rsidRDefault="00F05323" w:rsidP="00FD288F">
      <w:pPr>
        <w:pStyle w:val="ListParagraph"/>
        <w:numPr>
          <w:ilvl w:val="0"/>
          <w:numId w:val="1"/>
        </w:numPr>
      </w:pPr>
      <w:r w:rsidRPr="00F27C03"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Xu, X.,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p w14:paraId="6D1181E9" w14:textId="43E4CEC1" w:rsidR="00496962" w:rsidRDefault="00496962" w:rsidP="00FD288F">
      <w:pPr>
        <w:pStyle w:val="ListParagraph"/>
        <w:numPr>
          <w:ilvl w:val="0"/>
          <w:numId w:val="1"/>
        </w:numPr>
      </w:pPr>
      <w:r w:rsidRPr="00496962">
        <w:t xml:space="preserve">Ye, P., Ren, H., Li, Z., Yan, A., Yan, H., Wang, S. and Li, J., 2026. Securing large language models: A survey of watermarking and fingerprinting techniques. </w:t>
      </w:r>
      <w:r w:rsidRPr="00496962">
        <w:rPr>
          <w:i/>
          <w:iCs/>
        </w:rPr>
        <w:t>ACM Computing Surveys</w:t>
      </w:r>
      <w:r w:rsidRPr="00496962">
        <w:t xml:space="preserve">, </w:t>
      </w:r>
      <w:r w:rsidRPr="00496962">
        <w:rPr>
          <w:i/>
          <w:iCs/>
        </w:rPr>
        <w:t>58</w:t>
      </w:r>
      <w:r w:rsidRPr="00496962">
        <w:t>(7), pp.1-</w:t>
      </w:r>
      <w:r w:rsidRPr="00496962">
        <w:lastRenderedPageBreak/>
        <w:t>35.</w:t>
      </w:r>
    </w:p>
    <w:sectPr w:rsidR="004969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94A88"/>
    <w:rsid w:val="002105DC"/>
    <w:rsid w:val="00227EF3"/>
    <w:rsid w:val="003F7C3E"/>
    <w:rsid w:val="00465066"/>
    <w:rsid w:val="00496962"/>
    <w:rsid w:val="004C6786"/>
    <w:rsid w:val="006158E1"/>
    <w:rsid w:val="006E25AB"/>
    <w:rsid w:val="00710EBE"/>
    <w:rsid w:val="00732884"/>
    <w:rsid w:val="007F57B1"/>
    <w:rsid w:val="0082495F"/>
    <w:rsid w:val="00A37532"/>
    <w:rsid w:val="00B529F3"/>
    <w:rsid w:val="00CF55E8"/>
    <w:rsid w:val="00E22ED7"/>
    <w:rsid w:val="00E6042F"/>
    <w:rsid w:val="00E76E07"/>
    <w:rsid w:val="00EF7266"/>
    <w:rsid w:val="00F05323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328</Words>
  <Characters>1875</Characters>
  <Application>Microsoft Office Word</Application>
  <DocSecurity>0</DocSecurity>
  <Lines>15</Lines>
  <Paragraphs>4</Paragraphs>
  <ScaleCrop>false</ScaleCrop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33</cp:revision>
  <dcterms:created xsi:type="dcterms:W3CDTF">2026-10-22T22:54:00Z</dcterms:created>
  <dcterms:modified xsi:type="dcterms:W3CDTF">2026-10-22T23:45:00Z</dcterms:modified>
</cp:coreProperties>
</file>