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36725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Ravi Ranjan Kumar</w:t>
      </w:r>
    </w:p>
    <w:p w14:paraId="35D8E496" w14:textId="77777777" w:rsidR="00CA105B" w:rsidRPr="00CA105B" w:rsidRDefault="00CA105B" w:rsidP="00CA105B">
      <w:r w:rsidRPr="00CA105B">
        <w:rPr>
          <w:b/>
          <w:bCs/>
        </w:rPr>
        <w:t>Contact Information</w:t>
      </w:r>
      <w:r w:rsidRPr="00CA105B">
        <w:br/>
        <w:t>E-mail: ravir773@gmail.com</w:t>
      </w:r>
      <w:r w:rsidRPr="00CA105B">
        <w:br/>
        <w:t>Phone: 9873890185</w:t>
      </w:r>
      <w:r w:rsidRPr="00CA105B">
        <w:br/>
        <w:t xml:space="preserve">Address: House No 52/A Upper Ground Floor, </w:t>
      </w:r>
      <w:proofErr w:type="spellStart"/>
      <w:r w:rsidRPr="00CA105B">
        <w:t>Chattarpur</w:t>
      </w:r>
      <w:proofErr w:type="spellEnd"/>
      <w:r w:rsidRPr="00CA105B">
        <w:t xml:space="preserve"> (Rajpur Khurd Extn), New Delhi-68</w:t>
      </w:r>
    </w:p>
    <w:p w14:paraId="5CC628EE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Key Skills</w:t>
      </w:r>
    </w:p>
    <w:p w14:paraId="391D1584" w14:textId="6C1D5938" w:rsidR="00CA105B" w:rsidRDefault="00CA105B" w:rsidP="00CA105B">
      <w:pPr>
        <w:numPr>
          <w:ilvl w:val="0"/>
          <w:numId w:val="1"/>
        </w:numPr>
      </w:pPr>
      <w:r w:rsidRPr="00CA105B">
        <w:t xml:space="preserve">Expertise in </w:t>
      </w:r>
      <w:r w:rsidR="0010012D">
        <w:t xml:space="preserve">Finance operation </w:t>
      </w:r>
      <w:r w:rsidRPr="00CA105B">
        <w:t>within the travel domain</w:t>
      </w:r>
    </w:p>
    <w:p w14:paraId="7E2C490A" w14:textId="3606BBB4" w:rsidR="0010012D" w:rsidRDefault="0010012D" w:rsidP="00CA105B">
      <w:pPr>
        <w:numPr>
          <w:ilvl w:val="0"/>
          <w:numId w:val="1"/>
        </w:numPr>
      </w:pPr>
      <w:r>
        <w:t xml:space="preserve">GDS Certification from Amadeus </w:t>
      </w:r>
    </w:p>
    <w:p w14:paraId="49B8A8CC" w14:textId="44C7FDE5" w:rsidR="0010012D" w:rsidRPr="00CA105B" w:rsidRDefault="0010012D" w:rsidP="00CA105B">
      <w:pPr>
        <w:numPr>
          <w:ilvl w:val="0"/>
          <w:numId w:val="1"/>
        </w:numPr>
      </w:pPr>
      <w:r>
        <w:t xml:space="preserve">IATA Foundation </w:t>
      </w:r>
    </w:p>
    <w:p w14:paraId="2BCF47BD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Certified Lean Six Sigma Green and Yellow Belt</w:t>
      </w:r>
    </w:p>
    <w:p w14:paraId="49FFEEE2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Strong experience in migration and implementation projects</w:t>
      </w:r>
    </w:p>
    <w:p w14:paraId="7A7C2A0B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Effective team management skills</w:t>
      </w:r>
    </w:p>
    <w:p w14:paraId="0865CEF4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High customer-centric approach with proven credentials</w:t>
      </w:r>
    </w:p>
    <w:p w14:paraId="44C109EF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In-depth knowledge of call centre metrics: Average Handle Time (AHT), First Call Resolution (FCR), Service Level (SL), Customer Satisfaction (CSAT), and Net Promoter Score (NPS)</w:t>
      </w:r>
    </w:p>
    <w:p w14:paraId="3CA6DE81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Proficient in MS Office and call centre software</w:t>
      </w:r>
    </w:p>
    <w:p w14:paraId="68B2DC0B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Excellent organizational and leadership abilities</w:t>
      </w:r>
    </w:p>
    <w:p w14:paraId="30B08264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Solid understanding of reporting and budgeting procedures</w:t>
      </w:r>
    </w:p>
    <w:p w14:paraId="7E86FB7C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Experience in basic financial analysis</w:t>
      </w:r>
    </w:p>
    <w:p w14:paraId="1B6AB6FD" w14:textId="77777777" w:rsidR="00CA105B" w:rsidRPr="00CA105B" w:rsidRDefault="00CA105B" w:rsidP="00CA105B">
      <w:pPr>
        <w:numPr>
          <w:ilvl w:val="0"/>
          <w:numId w:val="1"/>
        </w:numPr>
      </w:pPr>
      <w:r w:rsidRPr="00CA105B">
        <w:t>Ability to drive team performance and implement process improvements</w:t>
      </w:r>
    </w:p>
    <w:p w14:paraId="67FAD3F6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Professional Experience</w:t>
      </w:r>
    </w:p>
    <w:p w14:paraId="1CA26C38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Fare Portal India Pvt Ltd | Operation Manager</w:t>
      </w:r>
    </w:p>
    <w:p w14:paraId="1E1E70BF" w14:textId="77777777" w:rsidR="00CA105B" w:rsidRPr="00CA105B" w:rsidRDefault="00CA105B" w:rsidP="00CA105B">
      <w:r w:rsidRPr="00CA105B">
        <w:rPr>
          <w:b/>
          <w:bCs/>
        </w:rPr>
        <w:t>Mar 2021 – Present</w:t>
      </w:r>
    </w:p>
    <w:p w14:paraId="68203119" w14:textId="4A54F4F9" w:rsidR="00E32985" w:rsidRPr="00E32985" w:rsidRDefault="00E32985" w:rsidP="00E32985">
      <w:pPr>
        <w:numPr>
          <w:ilvl w:val="0"/>
          <w:numId w:val="3"/>
        </w:numPr>
      </w:pPr>
      <w:r w:rsidRPr="00E32985">
        <w:t>Oversee voice and back-office operations, focusing on efficiency and quality</w:t>
      </w:r>
    </w:p>
    <w:p w14:paraId="36087129" w14:textId="766DA42B" w:rsidR="00E32985" w:rsidRPr="00E32985" w:rsidRDefault="00E32985" w:rsidP="00E32985">
      <w:pPr>
        <w:numPr>
          <w:ilvl w:val="0"/>
          <w:numId w:val="3"/>
        </w:numPr>
      </w:pPr>
      <w:r w:rsidRPr="00E32985">
        <w:t>Maximize savings by reducing Cost Per Transaction (CPT)</w:t>
      </w:r>
    </w:p>
    <w:p w14:paraId="7CEA0D01" w14:textId="0F6ACB07" w:rsidR="00E32985" w:rsidRPr="00E32985" w:rsidRDefault="00E32985" w:rsidP="00E32985">
      <w:pPr>
        <w:numPr>
          <w:ilvl w:val="0"/>
          <w:numId w:val="3"/>
        </w:numPr>
      </w:pPr>
      <w:r w:rsidRPr="00E32985">
        <w:t>Develop continuous improvement plans aligned with call centre goals</w:t>
      </w:r>
    </w:p>
    <w:p w14:paraId="3A01DAC5" w14:textId="5FF7437D" w:rsidR="00E32985" w:rsidRPr="00E32985" w:rsidRDefault="00E32985" w:rsidP="00E32985">
      <w:pPr>
        <w:numPr>
          <w:ilvl w:val="0"/>
          <w:numId w:val="3"/>
        </w:numPr>
      </w:pPr>
      <w:r w:rsidRPr="00E32985">
        <w:t>Leverage contact centre metrics: Average Handle Time (AHT), First Call Resolution (FCR), Customer Satisfaction (CSAT), and Net Promoter Score (NPS)</w:t>
      </w:r>
    </w:p>
    <w:p w14:paraId="743297B2" w14:textId="7C9C052D" w:rsidR="00E32985" w:rsidRPr="00E32985" w:rsidRDefault="00E32985" w:rsidP="00E32985">
      <w:pPr>
        <w:numPr>
          <w:ilvl w:val="0"/>
          <w:numId w:val="3"/>
        </w:numPr>
      </w:pPr>
      <w:r w:rsidRPr="00E32985">
        <w:t>Communicate client objectives to Customer Service, Finance, and IT teams</w:t>
      </w:r>
    </w:p>
    <w:p w14:paraId="53F28997" w14:textId="6E14DA70" w:rsidR="00E32985" w:rsidRPr="00E32985" w:rsidRDefault="00E32985" w:rsidP="00E32985">
      <w:pPr>
        <w:numPr>
          <w:ilvl w:val="0"/>
          <w:numId w:val="3"/>
        </w:numPr>
      </w:pPr>
      <w:r w:rsidRPr="00E32985">
        <w:t xml:space="preserve"> Resolve escalated customer service issues and ensure service recovery procedures</w:t>
      </w:r>
    </w:p>
    <w:p w14:paraId="1A953E80" w14:textId="7284B481" w:rsidR="00E32985" w:rsidRPr="00E32985" w:rsidRDefault="00E32985" w:rsidP="00E32985">
      <w:pPr>
        <w:numPr>
          <w:ilvl w:val="0"/>
          <w:numId w:val="3"/>
        </w:numPr>
      </w:pPr>
      <w:r w:rsidRPr="00E32985">
        <w:t>Develop and implement client communication strategies</w:t>
      </w:r>
    </w:p>
    <w:p w14:paraId="6A8B6367" w14:textId="7422EBE9" w:rsidR="00E32985" w:rsidRPr="00E32985" w:rsidRDefault="00E32985" w:rsidP="00E32985">
      <w:pPr>
        <w:numPr>
          <w:ilvl w:val="0"/>
          <w:numId w:val="3"/>
        </w:numPr>
      </w:pPr>
      <w:r w:rsidRPr="00E32985">
        <w:t>Manage detailed business plans for client objectives</w:t>
      </w:r>
    </w:p>
    <w:p w14:paraId="00715B63" w14:textId="3BC379A1" w:rsidR="00E32985" w:rsidRPr="00E32985" w:rsidRDefault="00E32985" w:rsidP="00E32985">
      <w:pPr>
        <w:numPr>
          <w:ilvl w:val="0"/>
          <w:numId w:val="3"/>
        </w:numPr>
      </w:pPr>
      <w:r w:rsidRPr="00E32985">
        <w:t>Ensure compliance with service delivery and cost-saving benchmarks</w:t>
      </w:r>
    </w:p>
    <w:p w14:paraId="3906A598" w14:textId="418E3B39" w:rsidR="00E32985" w:rsidRPr="00E32985" w:rsidRDefault="00E32985" w:rsidP="00E32985">
      <w:pPr>
        <w:numPr>
          <w:ilvl w:val="0"/>
          <w:numId w:val="3"/>
        </w:numPr>
        <w:rPr>
          <w:b/>
          <w:bCs/>
        </w:rPr>
      </w:pPr>
      <w:r w:rsidRPr="00E32985">
        <w:lastRenderedPageBreak/>
        <w:t>Prepare and present quarterly reviews to stakeholders</w:t>
      </w:r>
    </w:p>
    <w:p w14:paraId="062386D6" w14:textId="77777777" w:rsidR="00E32985" w:rsidRPr="00E32985" w:rsidRDefault="00E32985" w:rsidP="00E32985">
      <w:pPr>
        <w:ind w:left="720"/>
        <w:rPr>
          <w:b/>
          <w:bCs/>
        </w:rPr>
      </w:pPr>
    </w:p>
    <w:p w14:paraId="4AA82405" w14:textId="4F0B78BB" w:rsidR="00CA105B" w:rsidRPr="00CA105B" w:rsidRDefault="00CA105B" w:rsidP="00E32985">
      <w:pPr>
        <w:numPr>
          <w:ilvl w:val="0"/>
          <w:numId w:val="3"/>
        </w:numPr>
        <w:rPr>
          <w:b/>
          <w:bCs/>
        </w:rPr>
      </w:pPr>
      <w:r w:rsidRPr="00E32985">
        <w:t>Fare Portal India Pvt Ltd | Assistant</w:t>
      </w:r>
      <w:r w:rsidRPr="00CA105B">
        <w:rPr>
          <w:b/>
          <w:bCs/>
        </w:rPr>
        <w:t xml:space="preserve"> Manager - Operation</w:t>
      </w:r>
    </w:p>
    <w:p w14:paraId="2F7AB407" w14:textId="77777777" w:rsidR="00CA105B" w:rsidRPr="00CA105B" w:rsidRDefault="00CA105B" w:rsidP="00CA105B">
      <w:r w:rsidRPr="00CA105B">
        <w:rPr>
          <w:b/>
          <w:bCs/>
        </w:rPr>
        <w:t>Sep 2017 – Mar 2021</w:t>
      </w:r>
    </w:p>
    <w:p w14:paraId="11592CB7" w14:textId="77777777" w:rsidR="00CA105B" w:rsidRPr="00CA105B" w:rsidRDefault="00CA105B" w:rsidP="00CA105B">
      <w:pPr>
        <w:numPr>
          <w:ilvl w:val="0"/>
          <w:numId w:val="3"/>
        </w:numPr>
      </w:pPr>
      <w:r w:rsidRPr="00CA105B">
        <w:t>Managed a team of 70 resources</w:t>
      </w:r>
    </w:p>
    <w:p w14:paraId="2515167D" w14:textId="77777777" w:rsidR="00CA105B" w:rsidRPr="00CA105B" w:rsidRDefault="00CA105B" w:rsidP="00CA105B">
      <w:pPr>
        <w:numPr>
          <w:ilvl w:val="0"/>
          <w:numId w:val="3"/>
        </w:numPr>
      </w:pPr>
      <w:r w:rsidRPr="00CA105B">
        <w:t>Planned rosters and leaves to optimize resource utilization</w:t>
      </w:r>
    </w:p>
    <w:p w14:paraId="350C811E" w14:textId="77777777" w:rsidR="00CA105B" w:rsidRPr="00CA105B" w:rsidRDefault="00CA105B" w:rsidP="00CA105B">
      <w:pPr>
        <w:numPr>
          <w:ilvl w:val="0"/>
          <w:numId w:val="3"/>
        </w:numPr>
      </w:pPr>
      <w:r w:rsidRPr="00CA105B">
        <w:t>Set process targets, monitored performance, and drove KPI/KRA achievement</w:t>
      </w:r>
    </w:p>
    <w:p w14:paraId="3BC22F38" w14:textId="77777777" w:rsidR="00CA105B" w:rsidRPr="00CA105B" w:rsidRDefault="00CA105B" w:rsidP="00CA105B">
      <w:pPr>
        <w:numPr>
          <w:ilvl w:val="0"/>
          <w:numId w:val="3"/>
        </w:numPr>
      </w:pPr>
      <w:r w:rsidRPr="00CA105B">
        <w:t>Provided regular coaching and feedback</w:t>
      </w:r>
    </w:p>
    <w:p w14:paraId="239A5096" w14:textId="77777777" w:rsidR="00CA105B" w:rsidRPr="00CA105B" w:rsidRDefault="00CA105B" w:rsidP="00CA105B">
      <w:pPr>
        <w:numPr>
          <w:ilvl w:val="0"/>
          <w:numId w:val="3"/>
        </w:numPr>
      </w:pPr>
      <w:r w:rsidRPr="00CA105B">
        <w:t>Addressed call escalations and ensured timely information dissemination</w:t>
      </w:r>
    </w:p>
    <w:p w14:paraId="72124AC7" w14:textId="77777777" w:rsidR="00CA105B" w:rsidRPr="00CA105B" w:rsidRDefault="00CA105B" w:rsidP="00CA105B">
      <w:pPr>
        <w:numPr>
          <w:ilvl w:val="0"/>
          <w:numId w:val="3"/>
        </w:numPr>
      </w:pPr>
      <w:r w:rsidRPr="00CA105B">
        <w:t>Ensured compliance with processes and financial guidelines</w:t>
      </w:r>
    </w:p>
    <w:p w14:paraId="42CBAEA7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Carlson Wagonlit Travel | Team Leader - Operation</w:t>
      </w:r>
    </w:p>
    <w:p w14:paraId="1AF807F9" w14:textId="77777777" w:rsidR="00CA105B" w:rsidRPr="00CA105B" w:rsidRDefault="00CA105B" w:rsidP="00CA105B">
      <w:r w:rsidRPr="00CA105B">
        <w:rPr>
          <w:b/>
          <w:bCs/>
        </w:rPr>
        <w:t>Sep 2013 – Jul 2017</w:t>
      </w:r>
    </w:p>
    <w:p w14:paraId="3856A3FD" w14:textId="77777777" w:rsidR="00CA105B" w:rsidRPr="00CA105B" w:rsidRDefault="00CA105B" w:rsidP="00CA105B">
      <w:pPr>
        <w:numPr>
          <w:ilvl w:val="0"/>
          <w:numId w:val="4"/>
        </w:numPr>
      </w:pPr>
      <w:r w:rsidRPr="00CA105B">
        <w:t>Ensured compliance with client SLAs</w:t>
      </w:r>
    </w:p>
    <w:p w14:paraId="6EDDF427" w14:textId="77777777" w:rsidR="00CA105B" w:rsidRPr="00CA105B" w:rsidRDefault="00CA105B" w:rsidP="00CA105B">
      <w:pPr>
        <w:numPr>
          <w:ilvl w:val="0"/>
          <w:numId w:val="4"/>
        </w:numPr>
      </w:pPr>
      <w:r w:rsidRPr="00CA105B">
        <w:t>Maximized revenue opportunities</w:t>
      </w:r>
    </w:p>
    <w:p w14:paraId="53EC74CD" w14:textId="77777777" w:rsidR="00CA105B" w:rsidRPr="00CA105B" w:rsidRDefault="00CA105B" w:rsidP="00CA105B">
      <w:pPr>
        <w:numPr>
          <w:ilvl w:val="0"/>
          <w:numId w:val="4"/>
        </w:numPr>
      </w:pPr>
      <w:r w:rsidRPr="00CA105B">
        <w:t>Delivered accurate client reports and dashboards</w:t>
      </w:r>
    </w:p>
    <w:p w14:paraId="3149C766" w14:textId="77777777" w:rsidR="00CA105B" w:rsidRPr="00CA105B" w:rsidRDefault="00CA105B" w:rsidP="00CA105B">
      <w:pPr>
        <w:numPr>
          <w:ilvl w:val="0"/>
          <w:numId w:val="4"/>
        </w:numPr>
      </w:pPr>
      <w:r w:rsidRPr="00CA105B">
        <w:t>Identified process improvements and implemented solutions</w:t>
      </w:r>
    </w:p>
    <w:p w14:paraId="76734F3F" w14:textId="77777777" w:rsidR="00CA105B" w:rsidRPr="00CA105B" w:rsidRDefault="00CA105B" w:rsidP="00CA105B">
      <w:pPr>
        <w:numPr>
          <w:ilvl w:val="0"/>
          <w:numId w:val="4"/>
        </w:numPr>
      </w:pPr>
      <w:r w:rsidRPr="00CA105B">
        <w:t>Supported team performance through coaching and feedback</w:t>
      </w:r>
    </w:p>
    <w:p w14:paraId="40B410C2" w14:textId="77777777" w:rsidR="00CA105B" w:rsidRPr="00CA105B" w:rsidRDefault="00CA105B" w:rsidP="00CA105B">
      <w:pPr>
        <w:numPr>
          <w:ilvl w:val="0"/>
          <w:numId w:val="4"/>
        </w:numPr>
      </w:pPr>
      <w:r w:rsidRPr="00CA105B">
        <w:t>Managed daily workflow and administrative tasks</w:t>
      </w:r>
    </w:p>
    <w:p w14:paraId="56F3B978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Yatra.Com | Team Leader - Operation</w:t>
      </w:r>
    </w:p>
    <w:p w14:paraId="5F1F0603" w14:textId="77777777" w:rsidR="00CA105B" w:rsidRPr="00CA105B" w:rsidRDefault="00CA105B" w:rsidP="00CA105B">
      <w:r w:rsidRPr="00CA105B">
        <w:rPr>
          <w:b/>
          <w:bCs/>
        </w:rPr>
        <w:t>Sep 2012 – Mar 2013</w:t>
      </w:r>
    </w:p>
    <w:p w14:paraId="44367DA0" w14:textId="77777777" w:rsidR="00CA105B" w:rsidRPr="00CA105B" w:rsidRDefault="00CA105B" w:rsidP="00CA105B">
      <w:pPr>
        <w:numPr>
          <w:ilvl w:val="0"/>
          <w:numId w:val="5"/>
        </w:numPr>
      </w:pPr>
      <w:r w:rsidRPr="00CA105B">
        <w:t>Met and exceeded timelines and service levels</w:t>
      </w:r>
    </w:p>
    <w:p w14:paraId="797E4979" w14:textId="77777777" w:rsidR="00CA105B" w:rsidRPr="00CA105B" w:rsidRDefault="00CA105B" w:rsidP="00CA105B">
      <w:pPr>
        <w:numPr>
          <w:ilvl w:val="0"/>
          <w:numId w:val="5"/>
        </w:numPr>
      </w:pPr>
      <w:r w:rsidRPr="00CA105B">
        <w:t>Implemented performance management and improvement strategies</w:t>
      </w:r>
    </w:p>
    <w:p w14:paraId="7CD5ABCD" w14:textId="77777777" w:rsidR="00CA105B" w:rsidRPr="00CA105B" w:rsidRDefault="00CA105B" w:rsidP="00CA105B">
      <w:pPr>
        <w:numPr>
          <w:ilvl w:val="0"/>
          <w:numId w:val="5"/>
        </w:numPr>
      </w:pPr>
      <w:r w:rsidRPr="00CA105B">
        <w:t>Monitored compliance with quality standards and processes</w:t>
      </w:r>
    </w:p>
    <w:p w14:paraId="2C2CD9A0" w14:textId="77777777" w:rsidR="00CA105B" w:rsidRPr="00CA105B" w:rsidRDefault="00CA105B" w:rsidP="00CA105B">
      <w:pPr>
        <w:numPr>
          <w:ilvl w:val="0"/>
          <w:numId w:val="5"/>
        </w:numPr>
      </w:pPr>
      <w:r w:rsidRPr="00CA105B">
        <w:t>Provided training, motivation, and career development for team members</w:t>
      </w:r>
    </w:p>
    <w:p w14:paraId="4FA5963B" w14:textId="77777777" w:rsidR="00CA105B" w:rsidRPr="00CA105B" w:rsidRDefault="00CA105B" w:rsidP="00CA105B">
      <w:pPr>
        <w:rPr>
          <w:b/>
          <w:bCs/>
        </w:rPr>
      </w:pPr>
      <w:proofErr w:type="spellStart"/>
      <w:r w:rsidRPr="00CA105B">
        <w:rPr>
          <w:b/>
          <w:bCs/>
        </w:rPr>
        <w:t>Sitel</w:t>
      </w:r>
      <w:proofErr w:type="spellEnd"/>
      <w:r w:rsidRPr="00CA105B">
        <w:rPr>
          <w:b/>
          <w:bCs/>
        </w:rPr>
        <w:t xml:space="preserve"> India (Travelocity.in) | Customer Service Specialist</w:t>
      </w:r>
    </w:p>
    <w:p w14:paraId="1E813DBC" w14:textId="77777777" w:rsidR="00CA105B" w:rsidRPr="00CA105B" w:rsidRDefault="00CA105B" w:rsidP="00CA105B">
      <w:r w:rsidRPr="00CA105B">
        <w:rPr>
          <w:b/>
          <w:bCs/>
        </w:rPr>
        <w:t>Mar 2010 – Sep 2012</w:t>
      </w:r>
    </w:p>
    <w:p w14:paraId="5F2A2924" w14:textId="77777777" w:rsidR="00CA105B" w:rsidRPr="00CA105B" w:rsidRDefault="00CA105B" w:rsidP="00CA105B">
      <w:pPr>
        <w:numPr>
          <w:ilvl w:val="0"/>
          <w:numId w:val="6"/>
        </w:numPr>
      </w:pPr>
      <w:r w:rsidRPr="00CA105B">
        <w:t>Handled inbound customer service calls for travel process</w:t>
      </w:r>
    </w:p>
    <w:p w14:paraId="6F792DBB" w14:textId="77777777" w:rsidR="00CA105B" w:rsidRPr="00CA105B" w:rsidRDefault="00CA105B" w:rsidP="00CA105B">
      <w:pPr>
        <w:numPr>
          <w:ilvl w:val="0"/>
          <w:numId w:val="6"/>
        </w:numPr>
      </w:pPr>
      <w:r w:rsidRPr="00CA105B">
        <w:t>Ensured high customer satisfaction through effective call handling</w:t>
      </w:r>
    </w:p>
    <w:p w14:paraId="16DC4F1B" w14:textId="77777777" w:rsidR="00CA105B" w:rsidRPr="00CA105B" w:rsidRDefault="00CA105B" w:rsidP="00CA105B">
      <w:pPr>
        <w:numPr>
          <w:ilvl w:val="0"/>
          <w:numId w:val="6"/>
        </w:numPr>
      </w:pPr>
      <w:r w:rsidRPr="00CA105B">
        <w:t>Adhered to call centre metrics and service level agreements</w:t>
      </w:r>
    </w:p>
    <w:p w14:paraId="1CD36F24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Education</w:t>
      </w:r>
    </w:p>
    <w:p w14:paraId="765B719F" w14:textId="77777777" w:rsidR="00CA105B" w:rsidRPr="00CA105B" w:rsidRDefault="00CA105B" w:rsidP="00CA105B">
      <w:pPr>
        <w:numPr>
          <w:ilvl w:val="0"/>
          <w:numId w:val="7"/>
        </w:numPr>
      </w:pPr>
      <w:r w:rsidRPr="00CA105B">
        <w:t>Bachelor of Arts (English Honors), IGNOU</w:t>
      </w:r>
    </w:p>
    <w:p w14:paraId="2D22CDC9" w14:textId="77777777" w:rsidR="00CA105B" w:rsidRPr="00CA105B" w:rsidRDefault="00CA105B" w:rsidP="00CA105B">
      <w:pPr>
        <w:numPr>
          <w:ilvl w:val="0"/>
          <w:numId w:val="7"/>
        </w:numPr>
      </w:pPr>
      <w:r w:rsidRPr="00CA105B">
        <w:lastRenderedPageBreak/>
        <w:t>Intermediate of Science (10+2), B.I.E.C Patna</w:t>
      </w:r>
    </w:p>
    <w:p w14:paraId="2B3D5696" w14:textId="77777777" w:rsidR="00CA105B" w:rsidRPr="00CA105B" w:rsidRDefault="00CA105B" w:rsidP="00CA105B">
      <w:pPr>
        <w:numPr>
          <w:ilvl w:val="0"/>
          <w:numId w:val="7"/>
        </w:numPr>
      </w:pPr>
      <w:r w:rsidRPr="00CA105B">
        <w:t>Matriculation (10th), B.S.E.B Patna</w:t>
      </w:r>
    </w:p>
    <w:p w14:paraId="6B2F85AB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Personal Information</w:t>
      </w:r>
    </w:p>
    <w:p w14:paraId="1927CE69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Father’s Name: Mr. Chandra Mohan Thakur</w:t>
      </w:r>
    </w:p>
    <w:p w14:paraId="27264B2B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Hobbies: Reading, watching movies, net surfing</w:t>
      </w:r>
    </w:p>
    <w:p w14:paraId="031E6CDE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Date of Birth: 1st March 1986</w:t>
      </w:r>
    </w:p>
    <w:p w14:paraId="4143359F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Languages: Fluent in English and Hindi</w:t>
      </w:r>
    </w:p>
    <w:p w14:paraId="4A6CFEB6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Strengths: Communication skills and motivation</w:t>
      </w:r>
    </w:p>
    <w:p w14:paraId="527476D0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Marital Status: Married</w:t>
      </w:r>
    </w:p>
    <w:p w14:paraId="58FEFC94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Nationality: Indian</w:t>
      </w:r>
    </w:p>
    <w:p w14:paraId="492C8CA3" w14:textId="77777777" w:rsidR="00CA105B" w:rsidRPr="00CA105B" w:rsidRDefault="00CA105B" w:rsidP="00CA105B">
      <w:pPr>
        <w:numPr>
          <w:ilvl w:val="0"/>
          <w:numId w:val="8"/>
        </w:numPr>
      </w:pPr>
      <w:r w:rsidRPr="00CA105B">
        <w:t>Attitude: Optimistic and result-oriented</w:t>
      </w:r>
    </w:p>
    <w:p w14:paraId="4D1C1F02" w14:textId="77777777" w:rsidR="00CA105B" w:rsidRPr="00CA105B" w:rsidRDefault="00CA105B" w:rsidP="00CA105B">
      <w:pPr>
        <w:rPr>
          <w:b/>
          <w:bCs/>
        </w:rPr>
      </w:pPr>
      <w:r w:rsidRPr="00CA105B">
        <w:rPr>
          <w:b/>
          <w:bCs/>
        </w:rPr>
        <w:t>Declaration</w:t>
      </w:r>
    </w:p>
    <w:p w14:paraId="4ADE68BE" w14:textId="77777777" w:rsidR="00CA105B" w:rsidRPr="00CA105B" w:rsidRDefault="00CA105B" w:rsidP="00CA105B">
      <w:r w:rsidRPr="00CA105B">
        <w:t>I assure you of my earnest and enthusiastic work. The information provided above is true to the best of my knowledge.</w:t>
      </w:r>
    </w:p>
    <w:p w14:paraId="516512C5" w14:textId="77777777" w:rsidR="00CA105B" w:rsidRPr="00CA105B" w:rsidRDefault="00CA105B" w:rsidP="00CA105B">
      <w:r w:rsidRPr="00CA105B">
        <w:rPr>
          <w:b/>
          <w:bCs/>
        </w:rPr>
        <w:t>Ravi Ranjan Kumar</w:t>
      </w:r>
    </w:p>
    <w:p w14:paraId="22AD86C3" w14:textId="77777777" w:rsidR="0090709D" w:rsidRDefault="0090709D"/>
    <w:sectPr w:rsidR="00907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24336"/>
    <w:multiLevelType w:val="multilevel"/>
    <w:tmpl w:val="4F4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5AE7"/>
    <w:multiLevelType w:val="multilevel"/>
    <w:tmpl w:val="44A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E1E47"/>
    <w:multiLevelType w:val="multilevel"/>
    <w:tmpl w:val="639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62B4"/>
    <w:multiLevelType w:val="multilevel"/>
    <w:tmpl w:val="D7E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B7962"/>
    <w:multiLevelType w:val="multilevel"/>
    <w:tmpl w:val="FCA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006B9"/>
    <w:multiLevelType w:val="multilevel"/>
    <w:tmpl w:val="4A3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72085"/>
    <w:multiLevelType w:val="multilevel"/>
    <w:tmpl w:val="B1C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50216"/>
    <w:multiLevelType w:val="multilevel"/>
    <w:tmpl w:val="69C0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054411">
    <w:abstractNumId w:val="1"/>
  </w:num>
  <w:num w:numId="2" w16cid:durableId="592930526">
    <w:abstractNumId w:val="6"/>
  </w:num>
  <w:num w:numId="3" w16cid:durableId="1680809703">
    <w:abstractNumId w:val="0"/>
  </w:num>
  <w:num w:numId="4" w16cid:durableId="797794381">
    <w:abstractNumId w:val="4"/>
  </w:num>
  <w:num w:numId="5" w16cid:durableId="1752921941">
    <w:abstractNumId w:val="2"/>
  </w:num>
  <w:num w:numId="6" w16cid:durableId="476923694">
    <w:abstractNumId w:val="3"/>
  </w:num>
  <w:num w:numId="7" w16cid:durableId="870655480">
    <w:abstractNumId w:val="7"/>
  </w:num>
  <w:num w:numId="8" w16cid:durableId="1284769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5B"/>
    <w:rsid w:val="0010012D"/>
    <w:rsid w:val="001360FD"/>
    <w:rsid w:val="001C14A9"/>
    <w:rsid w:val="0090709D"/>
    <w:rsid w:val="00CA105B"/>
    <w:rsid w:val="00E32985"/>
    <w:rsid w:val="00E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E0B0"/>
  <w15:chartTrackingRefBased/>
  <w15:docId w15:val="{F1AC373D-D78F-49DA-926F-35E4E336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5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Ranjan</dc:creator>
  <cp:keywords/>
  <dc:description/>
  <cp:lastModifiedBy>Ravi Ranjan</cp:lastModifiedBy>
  <cp:revision>3</cp:revision>
  <dcterms:created xsi:type="dcterms:W3CDTF">2024-08-08T00:02:00Z</dcterms:created>
  <dcterms:modified xsi:type="dcterms:W3CDTF">2024-09-23T06:42:00Z</dcterms:modified>
</cp:coreProperties>
</file>