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5642" w14:textId="06DB7BE2" w:rsidR="005C5DC8" w:rsidRDefault="00107C5E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t xml:space="preserve">                           </w:t>
      </w:r>
      <w:r w:rsidRPr="00107C5E">
        <w:rPr>
          <w:sz w:val="60"/>
          <w:szCs w:val="60"/>
          <w:lang w:val="en-US"/>
        </w:rPr>
        <w:t>Skill 2</w:t>
      </w:r>
    </w:p>
    <w:p w14:paraId="58A97838" w14:textId="7875EEE8" w:rsidR="00107C5E" w:rsidRDefault="00107C5E">
      <w:pPr>
        <w:rPr>
          <w:sz w:val="50"/>
          <w:szCs w:val="50"/>
          <w:lang w:val="en-US"/>
        </w:rPr>
      </w:pPr>
      <w:r w:rsidRPr="00107C5E">
        <w:rPr>
          <w:sz w:val="50"/>
          <w:szCs w:val="50"/>
          <w:lang w:val="en-US"/>
        </w:rPr>
        <w:t>Task 2:</w:t>
      </w:r>
    </w:p>
    <w:p w14:paraId="484FEAB2" w14:textId="15D2B43D" w:rsidR="00107C5E" w:rsidRDefault="00107C5E">
      <w:pPr>
        <w:rPr>
          <w:sz w:val="60"/>
          <w:szCs w:val="60"/>
          <w:lang w:val="en-US"/>
        </w:rPr>
      </w:pPr>
      <w:r w:rsidRPr="00107C5E">
        <w:rPr>
          <w:sz w:val="60"/>
          <w:szCs w:val="60"/>
          <w:lang w:val="en-US"/>
        </w:rPr>
        <w:drawing>
          <wp:inline distT="0" distB="0" distL="0" distR="0" wp14:anchorId="4F5957F5" wp14:editId="2D8CA98B">
            <wp:extent cx="5731510" cy="3067050"/>
            <wp:effectExtent l="0" t="0" r="2540" b="0"/>
            <wp:docPr id="23366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60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8180" w14:textId="59F8106A" w:rsidR="005623F0" w:rsidRDefault="005623F0">
      <w:pPr>
        <w:rPr>
          <w:sz w:val="60"/>
          <w:szCs w:val="60"/>
          <w:lang w:val="en-US"/>
        </w:rPr>
      </w:pPr>
      <w:r w:rsidRPr="005623F0">
        <w:rPr>
          <w:sz w:val="60"/>
          <w:szCs w:val="60"/>
          <w:lang w:val="en-US"/>
        </w:rPr>
        <w:lastRenderedPageBreak/>
        <w:drawing>
          <wp:inline distT="0" distB="0" distL="0" distR="0" wp14:anchorId="1C9AA740" wp14:editId="5C69F2AE">
            <wp:extent cx="5731510" cy="4598035"/>
            <wp:effectExtent l="0" t="0" r="2540" b="0"/>
            <wp:docPr id="128190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641C" w14:textId="77777777" w:rsidR="00107C5E" w:rsidRPr="00107C5E" w:rsidRDefault="00107C5E">
      <w:pPr>
        <w:rPr>
          <w:sz w:val="60"/>
          <w:szCs w:val="60"/>
          <w:lang w:val="en-US"/>
        </w:rPr>
      </w:pPr>
    </w:p>
    <w:sectPr w:rsidR="00107C5E" w:rsidRPr="0010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5E"/>
    <w:rsid w:val="00107C5E"/>
    <w:rsid w:val="00496A02"/>
    <w:rsid w:val="005623F0"/>
    <w:rsid w:val="005C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DDE9"/>
  <w15:chartTrackingRefBased/>
  <w15:docId w15:val="{F18AD8EE-23CF-4ED5-A570-BBDE0AF7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2</cp:revision>
  <dcterms:created xsi:type="dcterms:W3CDTF">2026-08-24T05:51:00Z</dcterms:created>
  <dcterms:modified xsi:type="dcterms:W3CDTF">2026-08-24T05:51:00Z</dcterms:modified>
</cp:coreProperties>
</file>