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1DE0" w14:textId="3E2C0C6F" w:rsidR="00B81802" w:rsidRDefault="00F11C50">
      <w:r>
        <w:rPr>
          <w:noProof/>
        </w:rPr>
        <w:drawing>
          <wp:inline distT="0" distB="0" distL="0" distR="0" wp14:anchorId="275C83C7" wp14:editId="6E1BDE4C">
            <wp:extent cx="6362700" cy="31813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E5DDDC" w14:textId="1F7D0B1A" w:rsidR="00F11C50" w:rsidRDefault="00F11C50"/>
    <w:p w14:paraId="1B1FB78B" w14:textId="2AD113D5" w:rsidR="00F11C50" w:rsidRDefault="00F11C50"/>
    <w:p w14:paraId="31F29F08" w14:textId="43CBC8C7" w:rsidR="00F11C50" w:rsidRDefault="00F11C50"/>
    <w:p w14:paraId="7BE25015" w14:textId="6FFDD5A8" w:rsidR="00F11C50" w:rsidRDefault="00F11C50">
      <w:r>
        <w:rPr>
          <w:noProof/>
        </w:rPr>
        <w:drawing>
          <wp:inline distT="0" distB="0" distL="0" distR="0" wp14:anchorId="03B4DC2B" wp14:editId="60C13AE9">
            <wp:extent cx="6362700" cy="32861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FA8623" w14:textId="60F8F382" w:rsidR="00F11C50" w:rsidRDefault="00F11C50"/>
    <w:p w14:paraId="49A2B9BD" w14:textId="02BC56A3" w:rsidR="00F11C50" w:rsidRDefault="00F11C50"/>
    <w:p w14:paraId="0E546FED" w14:textId="5856A03B" w:rsidR="00F11C50" w:rsidRDefault="00F11C50"/>
    <w:p w14:paraId="0E4DCCB5" w14:textId="59B2E3FD" w:rsidR="00F11C50" w:rsidRDefault="00F11C50"/>
    <w:p w14:paraId="3EE14F81" w14:textId="2E8EFAD6" w:rsidR="00F11C50" w:rsidRDefault="00F11C50">
      <w:r>
        <w:rPr>
          <w:noProof/>
        </w:rPr>
        <w:lastRenderedPageBreak/>
        <w:drawing>
          <wp:inline distT="0" distB="0" distL="0" distR="0" wp14:anchorId="0545DD89" wp14:editId="0DB331ED">
            <wp:extent cx="6200775" cy="31623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399DE3" w14:textId="436AE581" w:rsidR="00F11C50" w:rsidRDefault="00F11C50"/>
    <w:p w14:paraId="76F3701C" w14:textId="7420D1BD" w:rsidR="00F11C50" w:rsidRDefault="00F11C50"/>
    <w:p w14:paraId="2A1B2B55" w14:textId="6F5A3677" w:rsidR="00F11C50" w:rsidRDefault="00F11C50"/>
    <w:p w14:paraId="72E86438" w14:textId="1B9A79EB" w:rsidR="00F11C50" w:rsidRDefault="00F11C50">
      <w:r>
        <w:rPr>
          <w:noProof/>
        </w:rPr>
        <w:drawing>
          <wp:inline distT="0" distB="0" distL="0" distR="0" wp14:anchorId="02AA154C" wp14:editId="6D1A0E10">
            <wp:extent cx="6105525" cy="3543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43FAD3" w14:textId="1AFA2AF3" w:rsidR="00F11C50" w:rsidRDefault="00F11C50"/>
    <w:p w14:paraId="0A4E6BE5" w14:textId="7D8DEBD5" w:rsidR="00F11C50" w:rsidRDefault="00F11C50"/>
    <w:p w14:paraId="489D3AB2" w14:textId="52E1A34B" w:rsidR="00F11C50" w:rsidRDefault="00F11C50"/>
    <w:p w14:paraId="35424BEA" w14:textId="4B67176A" w:rsidR="00F11C50" w:rsidRDefault="00F11C50"/>
    <w:p w14:paraId="4CFA1B51" w14:textId="06C327AB" w:rsidR="00F11C50" w:rsidRDefault="00F11C50">
      <w:r>
        <w:rPr>
          <w:noProof/>
        </w:rPr>
        <w:lastRenderedPageBreak/>
        <w:drawing>
          <wp:inline distT="0" distB="0" distL="0" distR="0" wp14:anchorId="33083B8E" wp14:editId="59A0BEC3">
            <wp:extent cx="6248400" cy="36861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D58305" w14:textId="25101DA0" w:rsidR="00F11C50" w:rsidRDefault="00F11C50"/>
    <w:p w14:paraId="764D4F8D" w14:textId="0EF1B88E" w:rsidR="00F11C50" w:rsidRDefault="00F11C50"/>
    <w:p w14:paraId="6A41DB74" w14:textId="332FCA3B" w:rsidR="00F11C50" w:rsidRDefault="00F11C50"/>
    <w:p w14:paraId="4B6E064F" w14:textId="3A16B2EC" w:rsidR="00EC2C5D" w:rsidRDefault="00EC2C5D">
      <w:r>
        <w:rPr>
          <w:noProof/>
        </w:rPr>
        <w:drawing>
          <wp:inline distT="0" distB="0" distL="0" distR="0" wp14:anchorId="6356F2FE" wp14:editId="0627A5F7">
            <wp:extent cx="6248400" cy="37433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DAD86F" w14:textId="4DADE5DA" w:rsidR="00EC2C5D" w:rsidRDefault="00EC2C5D"/>
    <w:p w14:paraId="2357B9A2" w14:textId="31BE36D3" w:rsidR="00EC2C5D" w:rsidRDefault="00EC2C5D">
      <w:r>
        <w:rPr>
          <w:noProof/>
        </w:rPr>
        <w:lastRenderedPageBreak/>
        <w:drawing>
          <wp:inline distT="0" distB="0" distL="0" distR="0" wp14:anchorId="358C6B64" wp14:editId="371B69FF">
            <wp:extent cx="6267450" cy="34480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4A18A9" w14:textId="5AA10DB2" w:rsidR="00EC2C5D" w:rsidRDefault="00EC2C5D"/>
    <w:p w14:paraId="6F973AA1" w14:textId="17B131F2" w:rsidR="00EC2C5D" w:rsidRDefault="00EC2C5D"/>
    <w:p w14:paraId="03D5C358" w14:textId="3AB3C3D0" w:rsidR="00EC2C5D" w:rsidRDefault="00EC2C5D"/>
    <w:p w14:paraId="1D6BC8EC" w14:textId="4B07CEB7" w:rsidR="00EC2C5D" w:rsidRDefault="00EC2C5D"/>
    <w:p w14:paraId="0592192D" w14:textId="2FA3C53C" w:rsidR="00EC2C5D" w:rsidRDefault="00EC2C5D">
      <w:r>
        <w:rPr>
          <w:noProof/>
        </w:rPr>
        <w:drawing>
          <wp:inline distT="0" distB="0" distL="0" distR="0" wp14:anchorId="1978303B" wp14:editId="12966B6C">
            <wp:extent cx="6353175" cy="32004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D24EB6" w14:textId="772273A1" w:rsidR="00EC2C5D" w:rsidRDefault="00EC2C5D"/>
    <w:p w14:paraId="7FBAEDAE" w14:textId="413D38B4" w:rsidR="00EC2C5D" w:rsidRDefault="00EC2C5D"/>
    <w:p w14:paraId="64B51B0B" w14:textId="12DB640B" w:rsidR="00EC2C5D" w:rsidRDefault="00EC2C5D"/>
    <w:p w14:paraId="0599B4D2" w14:textId="55F852A7" w:rsidR="00EC2C5D" w:rsidRDefault="00EC2C5D">
      <w:r>
        <w:rPr>
          <w:noProof/>
        </w:rPr>
        <w:lastRenderedPageBreak/>
        <w:drawing>
          <wp:inline distT="0" distB="0" distL="0" distR="0" wp14:anchorId="0E3B7D85" wp14:editId="5CE4F0D7">
            <wp:extent cx="6334125" cy="32956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434AA6F-33D8-42F6-973A-8711BD0B1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87B5BF" w14:textId="1B543B81" w:rsidR="00EC2C5D" w:rsidRDefault="00EC2C5D"/>
    <w:p w14:paraId="097B728C" w14:textId="725B9F65" w:rsidR="00EC2C5D" w:rsidRPr="00B67AEC" w:rsidRDefault="00EC2C5D">
      <w:pPr>
        <w:rPr>
          <w:b/>
          <w:bCs/>
        </w:rPr>
      </w:pPr>
      <w:r>
        <w:rPr>
          <w:b/>
          <w:bCs/>
        </w:rPr>
        <w:t>MARKETING</w:t>
      </w:r>
      <w:r>
        <w:rPr>
          <w:b/>
          <w:bCs/>
        </w:rPr>
        <w:t xml:space="preserve"> STUDIO </w:t>
      </w:r>
      <w:r w:rsidR="00B67AEC">
        <w:rPr>
          <w:b/>
          <w:bCs/>
        </w:rPr>
        <w:t>TECHHUB S</w:t>
      </w:r>
      <w:r>
        <w:rPr>
          <w:b/>
          <w:bCs/>
        </w:rPr>
        <w:t>CORES ARE  0 (FROM 202</w:t>
      </w:r>
      <w:r w:rsidR="00B67AEC">
        <w:rPr>
          <w:b/>
          <w:bCs/>
        </w:rPr>
        <w:t>8</w:t>
      </w:r>
      <w:r>
        <w:rPr>
          <w:b/>
          <w:bCs/>
        </w:rPr>
        <w:t xml:space="preserve"> TO 202</w:t>
      </w:r>
      <w:r w:rsidR="00B67AEC">
        <w:rPr>
          <w:b/>
          <w:bCs/>
        </w:rPr>
        <w:t>1</w:t>
      </w:r>
      <w:r>
        <w:rPr>
          <w:b/>
          <w:bCs/>
        </w:rPr>
        <w:t>)</w:t>
      </w:r>
    </w:p>
    <w:p w14:paraId="187EB8F4" w14:textId="7F7465AD" w:rsidR="00EC2C5D" w:rsidRDefault="00EC2C5D" w:rsidP="00EC2C5D">
      <w:pPr>
        <w:rPr>
          <w:b/>
          <w:bCs/>
        </w:rPr>
      </w:pPr>
      <w:r>
        <w:rPr>
          <w:b/>
          <w:bCs/>
        </w:rPr>
        <w:t xml:space="preserve">ENG OPPS STUDIO </w:t>
      </w:r>
      <w:r w:rsidR="00B67AEC">
        <w:rPr>
          <w:b/>
          <w:bCs/>
        </w:rPr>
        <w:t>TECHHUB</w:t>
      </w:r>
      <w:r>
        <w:rPr>
          <w:b/>
          <w:bCs/>
        </w:rPr>
        <w:t xml:space="preserve"> SCORES ARE  0 (FROM 2016 TO 2022)</w:t>
      </w:r>
    </w:p>
    <w:p w14:paraId="418A185B" w14:textId="15C1A539" w:rsidR="00B67AEC" w:rsidRDefault="00B67AEC" w:rsidP="00EC2C5D">
      <w:pPr>
        <w:rPr>
          <w:b/>
          <w:bCs/>
        </w:rPr>
      </w:pPr>
      <w:r>
        <w:rPr>
          <w:b/>
          <w:bCs/>
        </w:rPr>
        <w:t>ACCOUNT MANAGEMENT</w:t>
      </w:r>
      <w:r>
        <w:rPr>
          <w:b/>
          <w:bCs/>
        </w:rPr>
        <w:t xml:space="preserve"> </w:t>
      </w:r>
      <w:r>
        <w:rPr>
          <w:b/>
          <w:bCs/>
        </w:rPr>
        <w:t>TECHHUB SCORES</w:t>
      </w:r>
      <w:r>
        <w:rPr>
          <w:b/>
          <w:bCs/>
        </w:rPr>
        <w:t xml:space="preserve"> ARE  0 (FROM 20</w:t>
      </w:r>
      <w:r>
        <w:rPr>
          <w:b/>
          <w:bCs/>
        </w:rPr>
        <w:t xml:space="preserve">20 </w:t>
      </w:r>
      <w:r>
        <w:rPr>
          <w:b/>
          <w:bCs/>
        </w:rPr>
        <w:t>TO 2022)</w:t>
      </w:r>
    </w:p>
    <w:p w14:paraId="508A24A8" w14:textId="6D3358C2" w:rsidR="00EC2C5D" w:rsidRDefault="00EC2C5D" w:rsidP="00EC2C5D">
      <w:pPr>
        <w:rPr>
          <w:b/>
          <w:bCs/>
        </w:rPr>
      </w:pPr>
      <w:r>
        <w:rPr>
          <w:b/>
          <w:bCs/>
        </w:rPr>
        <w:t xml:space="preserve">LEARNING DEV STUDIO </w:t>
      </w:r>
      <w:r w:rsidR="00B67AEC">
        <w:rPr>
          <w:b/>
          <w:bCs/>
        </w:rPr>
        <w:t xml:space="preserve">TECHHUB </w:t>
      </w:r>
      <w:r>
        <w:rPr>
          <w:b/>
          <w:bCs/>
        </w:rPr>
        <w:t>SCORES ARE  0 (FOR 2021)</w:t>
      </w:r>
    </w:p>
    <w:p w14:paraId="5EAD2DD3" w14:textId="46506637" w:rsidR="00EC2C5D" w:rsidRDefault="00EC2C5D" w:rsidP="00EC2C5D">
      <w:pPr>
        <w:rPr>
          <w:b/>
          <w:bCs/>
        </w:rPr>
      </w:pPr>
      <w:r>
        <w:rPr>
          <w:b/>
          <w:bCs/>
        </w:rPr>
        <w:t xml:space="preserve">AGILE STUDIO </w:t>
      </w:r>
      <w:r w:rsidR="00B67AEC">
        <w:rPr>
          <w:b/>
          <w:bCs/>
        </w:rPr>
        <w:t xml:space="preserve">TECHHUB </w:t>
      </w:r>
      <w:r>
        <w:rPr>
          <w:b/>
          <w:bCs/>
        </w:rPr>
        <w:t>SCORES ARE  0 (FROM 2021 TO 2022)</w:t>
      </w:r>
    </w:p>
    <w:p w14:paraId="1F2D1425" w14:textId="03C74972" w:rsidR="00B67AEC" w:rsidRDefault="00B67AEC" w:rsidP="00B67AEC">
      <w:pPr>
        <w:rPr>
          <w:b/>
          <w:bCs/>
        </w:rPr>
      </w:pPr>
      <w:r>
        <w:rPr>
          <w:b/>
          <w:bCs/>
        </w:rPr>
        <w:t>INTERN</w:t>
      </w:r>
      <w:r>
        <w:rPr>
          <w:b/>
          <w:bCs/>
        </w:rPr>
        <w:t xml:space="preserve"> STUDIO </w:t>
      </w:r>
      <w:r>
        <w:rPr>
          <w:b/>
          <w:bCs/>
        </w:rPr>
        <w:t>TECHHUB SCORES</w:t>
      </w:r>
      <w:r>
        <w:rPr>
          <w:b/>
          <w:bCs/>
        </w:rPr>
        <w:t xml:space="preserve"> ARE  0 (F</w:t>
      </w:r>
      <w:r>
        <w:rPr>
          <w:b/>
          <w:bCs/>
        </w:rPr>
        <w:t>OR</w:t>
      </w:r>
      <w:r>
        <w:rPr>
          <w:b/>
          <w:bCs/>
        </w:rPr>
        <w:t>2022)</w:t>
      </w:r>
    </w:p>
    <w:p w14:paraId="2F16F7CC" w14:textId="77777777" w:rsidR="00B67AEC" w:rsidRPr="00B67AEC" w:rsidRDefault="00B67AEC" w:rsidP="00EC2C5D"/>
    <w:p w14:paraId="1A2F022F" w14:textId="77777777" w:rsidR="00EC2C5D" w:rsidRDefault="00EC2C5D"/>
    <w:sectPr w:rsidR="00EC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02"/>
    <w:rsid w:val="00B67AEC"/>
    <w:rsid w:val="00B81802"/>
    <w:rsid w:val="00EC2C5D"/>
    <w:rsid w:val="00F1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63D2"/>
  <w15:chartTrackingRefBased/>
  <w15:docId w15:val="{4D7373CF-8C2E-4AE0-A34D-FBE969FF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ECHHUB_Score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Max_TECHHUB_Scores!$D$2:$D$33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60</c:v>
                </c:pt>
                <c:pt idx="21">
                  <c:v>90</c:v>
                </c:pt>
                <c:pt idx="22">
                  <c:v>90</c:v>
                </c:pt>
                <c:pt idx="23">
                  <c:v>15</c:v>
                </c:pt>
                <c:pt idx="24">
                  <c:v>60</c:v>
                </c:pt>
                <c:pt idx="25">
                  <c:v>45</c:v>
                </c:pt>
                <c:pt idx="26">
                  <c:v>45</c:v>
                </c:pt>
                <c:pt idx="27">
                  <c:v>30</c:v>
                </c:pt>
                <c:pt idx="28">
                  <c:v>30</c:v>
                </c:pt>
                <c:pt idx="29">
                  <c:v>60</c:v>
                </c:pt>
                <c:pt idx="30">
                  <c:v>60</c:v>
                </c:pt>
                <c:pt idx="3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3B-469E-A4ED-7B71C434A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Max_TECHHUB_Scores!$B$34:$C$59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Max_TECHHUB_Scores!$D$34:$D$59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30</c:v>
                </c:pt>
                <c:pt idx="14">
                  <c:v>0</c:v>
                </c:pt>
                <c:pt idx="15">
                  <c:v>30</c:v>
                </c:pt>
                <c:pt idx="16">
                  <c:v>30</c:v>
                </c:pt>
                <c:pt idx="17">
                  <c:v>45</c:v>
                </c:pt>
                <c:pt idx="18">
                  <c:v>30</c:v>
                </c:pt>
                <c:pt idx="19">
                  <c:v>45</c:v>
                </c:pt>
                <c:pt idx="20">
                  <c:v>45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FF-4164-A910-C129BCE17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Max_TECHHUB_Scores!$B$60:$C$77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Max_TECHHUB_Scores!$D$60:$D$77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</c:v>
                </c:pt>
                <c:pt idx="10">
                  <c:v>0</c:v>
                </c:pt>
                <c:pt idx="11">
                  <c:v>15</c:v>
                </c:pt>
                <c:pt idx="12">
                  <c:v>15</c:v>
                </c:pt>
                <c:pt idx="13">
                  <c:v>30</c:v>
                </c:pt>
                <c:pt idx="14">
                  <c:v>90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85-4B7B-B714-5D0131D0C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Max_TECHHUB_Scores!$B$78:$C$90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Max_TECHHUB_Scores!$D$78:$D$90</c:f>
              <c:numCache>
                <c:formatCode>General</c:formatCode>
                <c:ptCount val="13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30</c:v>
                </c:pt>
                <c:pt idx="5">
                  <c:v>15</c:v>
                </c:pt>
                <c:pt idx="6">
                  <c:v>30</c:v>
                </c:pt>
                <c:pt idx="7">
                  <c:v>30</c:v>
                </c:pt>
                <c:pt idx="8">
                  <c:v>15</c:v>
                </c:pt>
                <c:pt idx="9">
                  <c:v>60</c:v>
                </c:pt>
                <c:pt idx="10">
                  <c:v>75</c:v>
                </c:pt>
                <c:pt idx="11">
                  <c:v>75</c:v>
                </c:pt>
                <c:pt idx="12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4A-4711-8913-B380F0AF7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Max_TECHHUB_Scores!$B$106:$C$135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Max_TECHHUB_Scores!$D$106:$D$135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90</c:v>
                </c:pt>
                <c:pt idx="21">
                  <c:v>90</c:v>
                </c:pt>
                <c:pt idx="22">
                  <c:v>0</c:v>
                </c:pt>
                <c:pt idx="23">
                  <c:v>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23-4499-92EB-D467C1E0F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(Max_TECHHUB_Scores!$B$165:$C$179,Max_TECHHUB_Scores!$B$136:$C$164)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(Max_TECHHUB_Scores!$D$165:$D$179,Max_TECHHUB_Scores!$D$136:$D$164)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15</c:v>
                </c:pt>
                <c:pt idx="36">
                  <c:v>300</c:v>
                </c:pt>
                <c:pt idx="37">
                  <c:v>300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27-4C76-9F21-DC3221085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Max_TECHHUB_Scores!$B$180:$C$188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Max_TECHHUB_Scores!$D$180:$D$188</c:f>
              <c:numCache>
                <c:formatCode>General</c:formatCode>
                <c:ptCount val="9"/>
                <c:pt idx="0">
                  <c:v>0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74-4E0B-89FB-E143CB44A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Max_TECHHUB_Scores!$B$189:$C$201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Max_TECHHUB_Scores!$D$189:$D$201</c:f>
              <c:numCache>
                <c:formatCode>General</c:formatCode>
                <c:ptCount val="13"/>
                <c:pt idx="0">
                  <c:v>0</c:v>
                </c:pt>
                <c:pt idx="1">
                  <c:v>30</c:v>
                </c:pt>
                <c:pt idx="2">
                  <c:v>180</c:v>
                </c:pt>
                <c:pt idx="3">
                  <c:v>180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30</c:v>
                </c:pt>
                <c:pt idx="11">
                  <c:v>30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0A-41B0-AB7E-6C63F4E4C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Max_TECHHUB_Scores!$D$1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Max_TECHHUB_Scores!$D$211:$D$221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30</c:v>
                </c:pt>
                <c:pt idx="5">
                  <c:v>15</c:v>
                </c:pt>
                <c:pt idx="6">
                  <c:v>15</c:v>
                </c:pt>
                <c:pt idx="7">
                  <c:v>0</c:v>
                </c:pt>
                <c:pt idx="8">
                  <c:v>150</c:v>
                </c:pt>
                <c:pt idx="9">
                  <c:v>150</c:v>
                </c:pt>
                <c:pt idx="1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BD-46BF-AEA8-7394B9803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912543"/>
        <c:axId val="2062917119"/>
      </c:lineChart>
      <c:catAx>
        <c:axId val="2062912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7119"/>
        <c:crosses val="autoZero"/>
        <c:auto val="1"/>
        <c:lblAlgn val="ctr"/>
        <c:lblOffset val="100"/>
        <c:noMultiLvlLbl val="0"/>
      </c:catAx>
      <c:valAx>
        <c:axId val="206291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Tchhub_score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1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2022-05-10T03:50:00Z</dcterms:created>
  <dcterms:modified xsi:type="dcterms:W3CDTF">2022-05-10T04:15:00Z</dcterms:modified>
</cp:coreProperties>
</file>